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E635" w14:textId="58BED599" w:rsidR="00695328" w:rsidRDefault="00695328" w:rsidP="00C931A6"/>
    <w:sdt>
      <w:sdtPr>
        <w:rPr>
          <w:rFonts w:hint="eastAsia"/>
        </w:rPr>
        <w:id w:val="-611355668"/>
        <w:docPartObj>
          <w:docPartGallery w:val="Cover Pages"/>
          <w:docPartUnique/>
        </w:docPartObj>
      </w:sdtPr>
      <w:sdtEndPr/>
      <w:sdtContent>
        <w:p w14:paraId="327C3226" w14:textId="5A33B72E" w:rsidR="00C931A6" w:rsidRDefault="00C931A6" w:rsidP="00C931A6"/>
        <w:p w14:paraId="619CB62B" w14:textId="1AA13873" w:rsidR="00C931A6" w:rsidRDefault="00C931A6" w:rsidP="00C931A6">
          <w:pPr>
            <w:spacing w:line="208" w:lineRule="auto"/>
            <w:rPr>
              <w:szCs w:val="22"/>
            </w:rPr>
          </w:pPr>
        </w:p>
        <w:p w14:paraId="54056BB5" w14:textId="07789DC0" w:rsidR="00C931A6" w:rsidRPr="002449C4" w:rsidRDefault="00F07B3F" w:rsidP="002449C4">
          <w:r>
            <w:rPr>
              <w:rFonts w:hint="eastAsia"/>
              <w:noProof/>
            </w:rPr>
            <w:drawing>
              <wp:anchor distT="0" distB="0" distL="114300" distR="114300" simplePos="0" relativeHeight="251385238" behindDoc="0" locked="0" layoutInCell="1" allowOverlap="1" wp14:anchorId="2E48A405" wp14:editId="751781CD">
                <wp:simplePos x="0" y="0"/>
                <wp:positionH relativeFrom="margin">
                  <wp:align>right</wp:align>
                </wp:positionH>
                <wp:positionV relativeFrom="paragraph">
                  <wp:posOffset>2153285</wp:posOffset>
                </wp:positionV>
                <wp:extent cx="2651125" cy="790575"/>
                <wp:effectExtent l="0" t="0" r="0" b="0"/>
                <wp:wrapThrough wrapText="bothSides">
                  <wp:wrapPolygon edited="0">
                    <wp:start x="1707" y="520"/>
                    <wp:lineTo x="621" y="4164"/>
                    <wp:lineTo x="0" y="7287"/>
                    <wp:lineTo x="0" y="12492"/>
                    <wp:lineTo x="621" y="18217"/>
                    <wp:lineTo x="1863" y="20819"/>
                    <wp:lineTo x="21109" y="20819"/>
                    <wp:lineTo x="21419" y="18217"/>
                    <wp:lineTo x="21419" y="3123"/>
                    <wp:lineTo x="19556" y="2602"/>
                    <wp:lineTo x="3880" y="520"/>
                    <wp:lineTo x="1707" y="520"/>
                  </wp:wrapPolygon>
                </wp:wrapThrough>
                <wp:docPr id="1880838364"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11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CCA">
            <w:rPr>
              <w:rFonts w:hint="eastAsia"/>
              <w:noProof/>
            </w:rPr>
            <mc:AlternateContent>
              <mc:Choice Requires="wps">
                <w:drawing>
                  <wp:anchor distT="0" distB="0" distL="182880" distR="182880" simplePos="0" relativeHeight="251525632" behindDoc="0" locked="0" layoutInCell="1" allowOverlap="1" wp14:anchorId="1CADCD73" wp14:editId="7680C700">
                    <wp:simplePos x="0" y="0"/>
                    <wp:positionH relativeFrom="margin">
                      <wp:posOffset>13970</wp:posOffset>
                    </wp:positionH>
                    <wp:positionV relativeFrom="page">
                      <wp:posOffset>4580890</wp:posOffset>
                    </wp:positionV>
                    <wp:extent cx="5960110" cy="842645"/>
                    <wp:effectExtent l="0" t="0" r="2540" b="14605"/>
                    <wp:wrapSquare wrapText="bothSides"/>
                    <wp:docPr id="369" name="テキスト ボックス 369"/>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F0B74" w14:textId="77777777" w:rsidR="0057317B" w:rsidRDefault="0057317B" w:rsidP="00C931A6">
                                <w:pPr>
                                  <w:pStyle w:val="ae"/>
                                  <w:spacing w:line="208" w:lineRule="auto"/>
                                  <w:jc w:val="right"/>
                                  <w:rPr>
                                    <w:caps/>
                                    <w:color w:val="2F2F2F" w:themeColor="accent5" w:themeShade="80"/>
                                    <w:sz w:val="56"/>
                                    <w:szCs w:val="56"/>
                                  </w:rPr>
                                </w:pPr>
                                <w:r>
                                  <w:rPr>
                                    <w:rFonts w:hint="eastAsia"/>
                                    <w:sz w:val="56"/>
                                    <w:szCs w:val="56"/>
                                  </w:rPr>
                                  <w:t>管理者マニュアル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ADCD73" id="_x0000_t202" coordsize="21600,21600" o:spt="202" path="m,l,21600r21600,l21600,xe">
                    <v:stroke joinstyle="miter"/>
                    <v:path gradientshapeok="t" o:connecttype="rect"/>
                  </v:shapetype>
                  <v:shape id="テキスト ボックス 369" o:spid="_x0000_s1026" type="#_x0000_t202" style="position:absolute;left:0;text-align:left;margin-left:1.1pt;margin-top:360.7pt;width:469.3pt;height:66.35pt;z-index:25152563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Kl97fzfAAAACQEAAA8AAABkcnMvZG93bnJldi54bWxM&#10;j01PhDAYhO8m/ofmNfHmthDUFXnZGD9uuuqqid4KrUDsB2kLi//e15MeJzOZeabaLNawWYc4eIeQ&#10;rQQw7VqvBtchvL7cnayBxSSdksY7jfCtI2zqw4NKlsrv3bOed6ljVOJiKRH6lMaS89j22sq48qN2&#10;5H36YGUiGTqugtxTuTU8F+KMWzk4WujlqK973X7tJotg3mO4b0T6mG+6h/T0yKe322yLeHy0XF0C&#10;S3pJf2H4xSd0qImp8ZNTkRmEPKcgwnmeFcDIvygEXWkQ1qdFBryu+P8H9Q8AAAD//wMAUEsBAi0A&#10;FAAGAAgAAAAhALaDOJL+AAAA4QEAABMAAAAAAAAAAAAAAAAAAAAAAFtDb250ZW50X1R5cGVzXS54&#10;bWxQSwECLQAUAAYACAAAACEAOP0h/9YAAACUAQAACwAAAAAAAAAAAAAAAAAvAQAAX3JlbHMvLnJl&#10;bHNQSwECLQAUAAYACAAAACEAj+7nLV4CAAAtBQAADgAAAAAAAAAAAAAAAAAuAgAAZHJzL2Uyb0Rv&#10;Yy54bWxQSwECLQAUAAYACAAAACEAqX3t/N8AAAAJAQAADwAAAAAAAAAAAAAAAAC4BAAAZHJzL2Rv&#10;d25yZXYueG1sUEsFBgAAAAAEAAQA8wAAAMQFAAAAAA==&#10;" filled="f" stroked="f" strokeweight=".5pt">
                    <v:textbox inset="0,0,0,0">
                      <w:txbxContent>
                        <w:p w14:paraId="4E4F0B74" w14:textId="77777777" w:rsidR="0057317B" w:rsidRDefault="0057317B" w:rsidP="00C931A6">
                          <w:pPr>
                            <w:pStyle w:val="ae"/>
                            <w:spacing w:line="208" w:lineRule="auto"/>
                            <w:jc w:val="right"/>
                            <w:rPr>
                              <w:caps/>
                              <w:color w:val="2F2F2F" w:themeColor="accent5" w:themeShade="80"/>
                              <w:sz w:val="56"/>
                              <w:szCs w:val="56"/>
                            </w:rPr>
                          </w:pPr>
                          <w:r>
                            <w:rPr>
                              <w:rFonts w:hint="eastAsia"/>
                              <w:sz w:val="56"/>
                              <w:szCs w:val="56"/>
                            </w:rPr>
                            <w:t>管理者マニュアル</w:t>
                          </w:r>
                        </w:p>
                      </w:txbxContent>
                    </v:textbox>
                    <w10:wrap type="square" anchorx="margin" anchory="page"/>
                  </v:shape>
                </w:pict>
              </mc:Fallback>
            </mc:AlternateContent>
          </w:r>
          <w:r w:rsidR="00C931A6">
            <w:rPr>
              <w:rFonts w:hint="eastAsia"/>
              <w:noProof/>
            </w:rPr>
            <mc:AlternateContent>
              <mc:Choice Requires="wps">
                <w:drawing>
                  <wp:anchor distT="0" distB="0" distL="114300" distR="114300" simplePos="0" relativeHeight="251526656" behindDoc="0" locked="0" layoutInCell="1" allowOverlap="1" wp14:anchorId="32080BB4" wp14:editId="666197FE">
                    <wp:simplePos x="0" y="0"/>
                    <wp:positionH relativeFrom="margin">
                      <wp:posOffset>0</wp:posOffset>
                    </wp:positionH>
                    <wp:positionV relativeFrom="paragraph">
                      <wp:posOffset>3016250</wp:posOffset>
                    </wp:positionV>
                    <wp:extent cx="5984875" cy="0"/>
                    <wp:effectExtent l="0" t="0" r="0" b="0"/>
                    <wp:wrapNone/>
                    <wp:docPr id="368" name="直線コネクタ 368"/>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CFADEE" id="直線コネクタ 368" o:spid="_x0000_s1026" style="position:absolute;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C931A6">
            <w:rPr>
              <w:rFonts w:hint="eastAsia"/>
            </w:rPr>
            <w:br w:type="page"/>
          </w:r>
        </w:p>
      </w:sdtContent>
    </w:sdt>
    <w:p w14:paraId="6F01E1A8" w14:textId="77777777" w:rsidR="00C931A6" w:rsidRPr="00065440" w:rsidRDefault="00C931A6" w:rsidP="00065440">
      <w:pPr>
        <w:pStyle w:val="11"/>
      </w:pPr>
      <w:r w:rsidRPr="00065440">
        <w:rPr>
          <w:rFonts w:hint="eastAsia"/>
        </w:rPr>
        <w:lastRenderedPageBreak/>
        <w:t>目次</w:t>
      </w:r>
    </w:p>
    <w:p w14:paraId="3D31A543" w14:textId="0B28A133" w:rsidR="00974615" w:rsidRDefault="00DA20F5">
      <w:pPr>
        <w:pStyle w:val="11"/>
        <w:rPr>
          <w:rFonts w:asciiTheme="minorHAnsi" w:eastAsiaTheme="minorEastAsia" w:hAnsiTheme="minorHAnsi"/>
          <w:b w:val="0"/>
          <w:bCs w:val="0"/>
          <w:noProof/>
          <w:kern w:val="2"/>
          <w:sz w:val="21"/>
          <w:szCs w:val="24"/>
          <w14:ligatures w14:val="standardContextual"/>
        </w:rPr>
      </w:pPr>
      <w:r>
        <w:rPr>
          <w:rFonts w:hAnsiTheme="minorHAnsi"/>
          <w:b w:val="0"/>
          <w:bCs w:val="0"/>
        </w:rPr>
        <w:fldChar w:fldCharType="begin"/>
      </w:r>
      <w:r>
        <w:rPr>
          <w:rFonts w:hAnsiTheme="minorHAnsi"/>
          <w:b w:val="0"/>
          <w:bCs w:val="0"/>
        </w:rPr>
        <w:instrText xml:space="preserve"> TOC \h \z \t "見出し 1,2,見出し 2,3,見出し 3,4,スタイル1,1,セクション,1" </w:instrText>
      </w:r>
      <w:r>
        <w:rPr>
          <w:rFonts w:hAnsiTheme="minorHAnsi"/>
          <w:b w:val="0"/>
          <w:bCs w:val="0"/>
        </w:rPr>
        <w:fldChar w:fldCharType="separate"/>
      </w:r>
      <w:hyperlink w:anchor="_Toc229473833" w:history="1">
        <w:r w:rsidR="00974615" w:rsidRPr="008A4010">
          <w:rPr>
            <w:rStyle w:val="af7"/>
            <w:noProof/>
          </w:rPr>
          <w:t>序章　「はじめに」</w:t>
        </w:r>
        <w:r w:rsidR="00974615">
          <w:rPr>
            <w:noProof/>
            <w:webHidden/>
          </w:rPr>
          <w:tab/>
        </w:r>
        <w:r w:rsidR="00974615">
          <w:rPr>
            <w:noProof/>
            <w:webHidden/>
          </w:rPr>
          <w:fldChar w:fldCharType="begin"/>
        </w:r>
        <w:r w:rsidR="00974615">
          <w:rPr>
            <w:noProof/>
            <w:webHidden/>
          </w:rPr>
          <w:instrText xml:space="preserve"> PAGEREF _Toc229473833 \h </w:instrText>
        </w:r>
        <w:r w:rsidR="00974615">
          <w:rPr>
            <w:noProof/>
            <w:webHidden/>
          </w:rPr>
        </w:r>
        <w:r w:rsidR="00974615">
          <w:rPr>
            <w:noProof/>
            <w:webHidden/>
          </w:rPr>
          <w:fldChar w:fldCharType="separate"/>
        </w:r>
        <w:r w:rsidR="00974615">
          <w:rPr>
            <w:noProof/>
            <w:webHidden/>
          </w:rPr>
          <w:t>3</w:t>
        </w:r>
        <w:r w:rsidR="00974615">
          <w:rPr>
            <w:noProof/>
            <w:webHidden/>
          </w:rPr>
          <w:fldChar w:fldCharType="end"/>
        </w:r>
      </w:hyperlink>
    </w:p>
    <w:p w14:paraId="349DD57B" w14:textId="55F6E809" w:rsidR="00974615" w:rsidRDefault="00974615">
      <w:pPr>
        <w:pStyle w:val="26"/>
        <w:rPr>
          <w:rFonts w:asciiTheme="minorHAnsi" w:eastAsiaTheme="minorEastAsia"/>
          <w:b w:val="0"/>
          <w:noProof/>
          <w:kern w:val="2"/>
          <w:sz w:val="21"/>
          <w:szCs w:val="24"/>
          <w14:ligatures w14:val="standardContextual"/>
        </w:rPr>
      </w:pPr>
      <w:hyperlink w:anchor="_Toc229473834" w:history="1">
        <w:r w:rsidRPr="008A4010">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8A4010">
          <w:rPr>
            <w:rStyle w:val="af7"/>
            <w:noProof/>
          </w:rPr>
          <w:t>本システムの概要</w:t>
        </w:r>
        <w:r>
          <w:rPr>
            <w:noProof/>
            <w:webHidden/>
          </w:rPr>
          <w:tab/>
        </w:r>
        <w:r>
          <w:rPr>
            <w:noProof/>
            <w:webHidden/>
          </w:rPr>
          <w:fldChar w:fldCharType="begin"/>
        </w:r>
        <w:r>
          <w:rPr>
            <w:noProof/>
            <w:webHidden/>
          </w:rPr>
          <w:instrText xml:space="preserve"> PAGEREF _Toc229473834 \h </w:instrText>
        </w:r>
        <w:r>
          <w:rPr>
            <w:noProof/>
            <w:webHidden/>
          </w:rPr>
        </w:r>
        <w:r>
          <w:rPr>
            <w:noProof/>
            <w:webHidden/>
          </w:rPr>
          <w:fldChar w:fldCharType="separate"/>
        </w:r>
        <w:r>
          <w:rPr>
            <w:noProof/>
            <w:webHidden/>
          </w:rPr>
          <w:t>4</w:t>
        </w:r>
        <w:r>
          <w:rPr>
            <w:noProof/>
            <w:webHidden/>
          </w:rPr>
          <w:fldChar w:fldCharType="end"/>
        </w:r>
      </w:hyperlink>
    </w:p>
    <w:p w14:paraId="261396DE" w14:textId="6D84D519"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35" w:history="1">
        <w:r w:rsidRPr="008A4010">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8A4010">
          <w:rPr>
            <w:rStyle w:val="af7"/>
            <w:noProof/>
          </w:rPr>
          <w:t>対応ブラウザ</w:t>
        </w:r>
        <w:r>
          <w:rPr>
            <w:noProof/>
            <w:webHidden/>
          </w:rPr>
          <w:tab/>
        </w:r>
        <w:r>
          <w:rPr>
            <w:noProof/>
            <w:webHidden/>
          </w:rPr>
          <w:fldChar w:fldCharType="begin"/>
        </w:r>
        <w:r>
          <w:rPr>
            <w:noProof/>
            <w:webHidden/>
          </w:rPr>
          <w:instrText xml:space="preserve"> PAGEREF _Toc229473835 \h </w:instrText>
        </w:r>
        <w:r>
          <w:rPr>
            <w:noProof/>
            <w:webHidden/>
          </w:rPr>
        </w:r>
        <w:r>
          <w:rPr>
            <w:noProof/>
            <w:webHidden/>
          </w:rPr>
          <w:fldChar w:fldCharType="separate"/>
        </w:r>
        <w:r>
          <w:rPr>
            <w:noProof/>
            <w:webHidden/>
          </w:rPr>
          <w:t>4</w:t>
        </w:r>
        <w:r>
          <w:rPr>
            <w:noProof/>
            <w:webHidden/>
          </w:rPr>
          <w:fldChar w:fldCharType="end"/>
        </w:r>
      </w:hyperlink>
    </w:p>
    <w:p w14:paraId="588F8B8D" w14:textId="61F191DB"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36" w:history="1">
        <w:r w:rsidRPr="008A4010">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8A4010">
          <w:rPr>
            <w:rStyle w:val="af7"/>
            <w:noProof/>
          </w:rPr>
          <w:t>ログイン</w:t>
        </w:r>
        <w:r>
          <w:rPr>
            <w:noProof/>
            <w:webHidden/>
          </w:rPr>
          <w:tab/>
        </w:r>
        <w:r>
          <w:rPr>
            <w:noProof/>
            <w:webHidden/>
          </w:rPr>
          <w:fldChar w:fldCharType="begin"/>
        </w:r>
        <w:r>
          <w:rPr>
            <w:noProof/>
            <w:webHidden/>
          </w:rPr>
          <w:instrText xml:space="preserve"> PAGEREF _Toc229473836 \h </w:instrText>
        </w:r>
        <w:r>
          <w:rPr>
            <w:noProof/>
            <w:webHidden/>
          </w:rPr>
        </w:r>
        <w:r>
          <w:rPr>
            <w:noProof/>
            <w:webHidden/>
          </w:rPr>
          <w:fldChar w:fldCharType="separate"/>
        </w:r>
        <w:r>
          <w:rPr>
            <w:noProof/>
            <w:webHidden/>
          </w:rPr>
          <w:t>4</w:t>
        </w:r>
        <w:r>
          <w:rPr>
            <w:noProof/>
            <w:webHidden/>
          </w:rPr>
          <w:fldChar w:fldCharType="end"/>
        </w:r>
      </w:hyperlink>
    </w:p>
    <w:p w14:paraId="15E99650" w14:textId="33D5044D"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37" w:history="1">
        <w:r w:rsidRPr="008A4010">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8A4010">
          <w:rPr>
            <w:rStyle w:val="af7"/>
            <w:noProof/>
          </w:rPr>
          <w:t>管理画面の構成</w:t>
        </w:r>
        <w:r>
          <w:rPr>
            <w:noProof/>
            <w:webHidden/>
          </w:rPr>
          <w:tab/>
        </w:r>
        <w:r>
          <w:rPr>
            <w:noProof/>
            <w:webHidden/>
          </w:rPr>
          <w:fldChar w:fldCharType="begin"/>
        </w:r>
        <w:r>
          <w:rPr>
            <w:noProof/>
            <w:webHidden/>
          </w:rPr>
          <w:instrText xml:space="preserve"> PAGEREF _Toc229473837 \h </w:instrText>
        </w:r>
        <w:r>
          <w:rPr>
            <w:noProof/>
            <w:webHidden/>
          </w:rPr>
        </w:r>
        <w:r>
          <w:rPr>
            <w:noProof/>
            <w:webHidden/>
          </w:rPr>
          <w:fldChar w:fldCharType="separate"/>
        </w:r>
        <w:r>
          <w:rPr>
            <w:noProof/>
            <w:webHidden/>
          </w:rPr>
          <w:t>5</w:t>
        </w:r>
        <w:r>
          <w:rPr>
            <w:noProof/>
            <w:webHidden/>
          </w:rPr>
          <w:fldChar w:fldCharType="end"/>
        </w:r>
      </w:hyperlink>
    </w:p>
    <w:p w14:paraId="3D3838BB" w14:textId="009E1E64" w:rsidR="00974615" w:rsidRDefault="00974615">
      <w:pPr>
        <w:pStyle w:val="11"/>
        <w:rPr>
          <w:rFonts w:asciiTheme="minorHAnsi" w:eastAsiaTheme="minorEastAsia" w:hAnsiTheme="minorHAnsi"/>
          <w:b w:val="0"/>
          <w:bCs w:val="0"/>
          <w:noProof/>
          <w:kern w:val="2"/>
          <w:sz w:val="21"/>
          <w:szCs w:val="24"/>
          <w14:ligatures w14:val="standardContextual"/>
        </w:rPr>
      </w:pPr>
      <w:hyperlink w:anchor="_Toc229473838" w:history="1">
        <w:r w:rsidRPr="008A4010">
          <w:rPr>
            <w:rStyle w:val="af7"/>
            <w:noProof/>
          </w:rPr>
          <w:t>第1章　基本設定</w:t>
        </w:r>
        <w:r>
          <w:rPr>
            <w:noProof/>
            <w:webHidden/>
          </w:rPr>
          <w:tab/>
        </w:r>
        <w:r>
          <w:rPr>
            <w:noProof/>
            <w:webHidden/>
          </w:rPr>
          <w:fldChar w:fldCharType="begin"/>
        </w:r>
        <w:r>
          <w:rPr>
            <w:noProof/>
            <w:webHidden/>
          </w:rPr>
          <w:instrText xml:space="preserve"> PAGEREF _Toc229473838 \h </w:instrText>
        </w:r>
        <w:r>
          <w:rPr>
            <w:noProof/>
            <w:webHidden/>
          </w:rPr>
        </w:r>
        <w:r>
          <w:rPr>
            <w:noProof/>
            <w:webHidden/>
          </w:rPr>
          <w:fldChar w:fldCharType="separate"/>
        </w:r>
        <w:r>
          <w:rPr>
            <w:noProof/>
            <w:webHidden/>
          </w:rPr>
          <w:t>6</w:t>
        </w:r>
        <w:r>
          <w:rPr>
            <w:noProof/>
            <w:webHidden/>
          </w:rPr>
          <w:fldChar w:fldCharType="end"/>
        </w:r>
      </w:hyperlink>
    </w:p>
    <w:p w14:paraId="30E52438" w14:textId="28A586D9" w:rsidR="00974615" w:rsidRDefault="00974615">
      <w:pPr>
        <w:pStyle w:val="26"/>
        <w:rPr>
          <w:rFonts w:asciiTheme="minorHAnsi" w:eastAsiaTheme="minorEastAsia"/>
          <w:b w:val="0"/>
          <w:noProof/>
          <w:kern w:val="2"/>
          <w:sz w:val="21"/>
          <w:szCs w:val="24"/>
          <w14:ligatures w14:val="standardContextual"/>
        </w:rPr>
      </w:pPr>
      <w:hyperlink w:anchor="_Toc229473839" w:history="1">
        <w:r w:rsidRPr="008A4010">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8A4010">
          <w:rPr>
            <w:rStyle w:val="af7"/>
            <w:noProof/>
          </w:rPr>
          <w:t>企業の設定</w:t>
        </w:r>
        <w:r>
          <w:rPr>
            <w:noProof/>
            <w:webHidden/>
          </w:rPr>
          <w:tab/>
        </w:r>
        <w:r>
          <w:rPr>
            <w:noProof/>
            <w:webHidden/>
          </w:rPr>
          <w:fldChar w:fldCharType="begin"/>
        </w:r>
        <w:r>
          <w:rPr>
            <w:noProof/>
            <w:webHidden/>
          </w:rPr>
          <w:instrText xml:space="preserve"> PAGEREF _Toc229473839 \h </w:instrText>
        </w:r>
        <w:r>
          <w:rPr>
            <w:noProof/>
            <w:webHidden/>
          </w:rPr>
        </w:r>
        <w:r>
          <w:rPr>
            <w:noProof/>
            <w:webHidden/>
          </w:rPr>
          <w:fldChar w:fldCharType="separate"/>
        </w:r>
        <w:r>
          <w:rPr>
            <w:noProof/>
            <w:webHidden/>
          </w:rPr>
          <w:t>7</w:t>
        </w:r>
        <w:r>
          <w:rPr>
            <w:noProof/>
            <w:webHidden/>
          </w:rPr>
          <w:fldChar w:fldCharType="end"/>
        </w:r>
      </w:hyperlink>
    </w:p>
    <w:p w14:paraId="61AB3A5B" w14:textId="4E8B3361"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40" w:history="1">
        <w:r w:rsidRPr="008A4010">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8A4010">
          <w:rPr>
            <w:rStyle w:val="af7"/>
            <w:noProof/>
          </w:rPr>
          <w:t>企業情報</w:t>
        </w:r>
        <w:r>
          <w:rPr>
            <w:noProof/>
            <w:webHidden/>
          </w:rPr>
          <w:tab/>
        </w:r>
        <w:r>
          <w:rPr>
            <w:noProof/>
            <w:webHidden/>
          </w:rPr>
          <w:fldChar w:fldCharType="begin"/>
        </w:r>
        <w:r>
          <w:rPr>
            <w:noProof/>
            <w:webHidden/>
          </w:rPr>
          <w:instrText xml:space="preserve"> PAGEREF _Toc229473840 \h </w:instrText>
        </w:r>
        <w:r>
          <w:rPr>
            <w:noProof/>
            <w:webHidden/>
          </w:rPr>
        </w:r>
        <w:r>
          <w:rPr>
            <w:noProof/>
            <w:webHidden/>
          </w:rPr>
          <w:fldChar w:fldCharType="separate"/>
        </w:r>
        <w:r>
          <w:rPr>
            <w:noProof/>
            <w:webHidden/>
          </w:rPr>
          <w:t>7</w:t>
        </w:r>
        <w:r>
          <w:rPr>
            <w:noProof/>
            <w:webHidden/>
          </w:rPr>
          <w:fldChar w:fldCharType="end"/>
        </w:r>
      </w:hyperlink>
    </w:p>
    <w:p w14:paraId="00EA8FE0" w14:textId="03A0BC2E"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1" w:history="1">
        <w:r w:rsidRPr="008A4010">
          <w:rPr>
            <w:rStyle w:val="af7"/>
            <w:noProof/>
          </w:rPr>
          <w:t>1.1.1.</w:t>
        </w:r>
        <w:r>
          <w:rPr>
            <w:rFonts w:asciiTheme="minorHAnsi" w:eastAsiaTheme="minorEastAsia"/>
            <w:noProof/>
            <w:kern w:val="2"/>
            <w:sz w:val="21"/>
            <w:szCs w:val="24"/>
            <w14:ligatures w14:val="standardContextual"/>
          </w:rPr>
          <w:tab/>
        </w:r>
        <w:r w:rsidRPr="008A4010">
          <w:rPr>
            <w:rStyle w:val="af7"/>
            <w:noProof/>
          </w:rPr>
          <w:t>企業基本情報</w:t>
        </w:r>
        <w:r>
          <w:rPr>
            <w:noProof/>
            <w:webHidden/>
          </w:rPr>
          <w:tab/>
        </w:r>
        <w:r>
          <w:rPr>
            <w:noProof/>
            <w:webHidden/>
          </w:rPr>
          <w:fldChar w:fldCharType="begin"/>
        </w:r>
        <w:r>
          <w:rPr>
            <w:noProof/>
            <w:webHidden/>
          </w:rPr>
          <w:instrText xml:space="preserve"> PAGEREF _Toc229473841 \h </w:instrText>
        </w:r>
        <w:r>
          <w:rPr>
            <w:noProof/>
            <w:webHidden/>
          </w:rPr>
        </w:r>
        <w:r>
          <w:rPr>
            <w:noProof/>
            <w:webHidden/>
          </w:rPr>
          <w:fldChar w:fldCharType="separate"/>
        </w:r>
        <w:r>
          <w:rPr>
            <w:noProof/>
            <w:webHidden/>
          </w:rPr>
          <w:t>7</w:t>
        </w:r>
        <w:r>
          <w:rPr>
            <w:noProof/>
            <w:webHidden/>
          </w:rPr>
          <w:fldChar w:fldCharType="end"/>
        </w:r>
      </w:hyperlink>
    </w:p>
    <w:p w14:paraId="419E3D8C" w14:textId="223A91AE"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2" w:history="1">
        <w:r w:rsidRPr="008A4010">
          <w:rPr>
            <w:rStyle w:val="af7"/>
            <w:noProof/>
          </w:rPr>
          <w:t>1.1.2.</w:t>
        </w:r>
        <w:r>
          <w:rPr>
            <w:rFonts w:asciiTheme="minorHAnsi" w:eastAsiaTheme="minorEastAsia"/>
            <w:noProof/>
            <w:kern w:val="2"/>
            <w:sz w:val="21"/>
            <w:szCs w:val="24"/>
            <w14:ligatures w14:val="standardContextual"/>
          </w:rPr>
          <w:tab/>
        </w:r>
        <w:r w:rsidRPr="008A4010">
          <w:rPr>
            <w:rStyle w:val="af7"/>
            <w:noProof/>
          </w:rPr>
          <w:t>事業所情報</w:t>
        </w:r>
        <w:r>
          <w:rPr>
            <w:noProof/>
            <w:webHidden/>
          </w:rPr>
          <w:tab/>
        </w:r>
        <w:r>
          <w:rPr>
            <w:noProof/>
            <w:webHidden/>
          </w:rPr>
          <w:fldChar w:fldCharType="begin"/>
        </w:r>
        <w:r>
          <w:rPr>
            <w:noProof/>
            <w:webHidden/>
          </w:rPr>
          <w:instrText xml:space="preserve"> PAGEREF _Toc229473842 \h </w:instrText>
        </w:r>
        <w:r>
          <w:rPr>
            <w:noProof/>
            <w:webHidden/>
          </w:rPr>
        </w:r>
        <w:r>
          <w:rPr>
            <w:noProof/>
            <w:webHidden/>
          </w:rPr>
          <w:fldChar w:fldCharType="separate"/>
        </w:r>
        <w:r>
          <w:rPr>
            <w:noProof/>
            <w:webHidden/>
          </w:rPr>
          <w:t>8</w:t>
        </w:r>
        <w:r>
          <w:rPr>
            <w:noProof/>
            <w:webHidden/>
          </w:rPr>
          <w:fldChar w:fldCharType="end"/>
        </w:r>
      </w:hyperlink>
    </w:p>
    <w:p w14:paraId="6EABEE09" w14:textId="0867590F"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3" w:history="1">
        <w:r w:rsidRPr="008A4010">
          <w:rPr>
            <w:rStyle w:val="af7"/>
            <w:noProof/>
          </w:rPr>
          <w:t>1.1.3.</w:t>
        </w:r>
        <w:r>
          <w:rPr>
            <w:rFonts w:asciiTheme="minorHAnsi" w:eastAsiaTheme="minorEastAsia"/>
            <w:noProof/>
            <w:kern w:val="2"/>
            <w:sz w:val="21"/>
            <w:szCs w:val="24"/>
            <w14:ligatures w14:val="standardContextual"/>
          </w:rPr>
          <w:tab/>
        </w:r>
        <w:r w:rsidRPr="008A4010">
          <w:rPr>
            <w:rStyle w:val="af7"/>
            <w:noProof/>
          </w:rPr>
          <w:t>組織設定</w:t>
        </w:r>
        <w:r>
          <w:rPr>
            <w:noProof/>
            <w:webHidden/>
          </w:rPr>
          <w:tab/>
        </w:r>
        <w:r>
          <w:rPr>
            <w:noProof/>
            <w:webHidden/>
          </w:rPr>
          <w:fldChar w:fldCharType="begin"/>
        </w:r>
        <w:r>
          <w:rPr>
            <w:noProof/>
            <w:webHidden/>
          </w:rPr>
          <w:instrText xml:space="preserve"> PAGEREF _Toc229473843 \h </w:instrText>
        </w:r>
        <w:r>
          <w:rPr>
            <w:noProof/>
            <w:webHidden/>
          </w:rPr>
        </w:r>
        <w:r>
          <w:rPr>
            <w:noProof/>
            <w:webHidden/>
          </w:rPr>
          <w:fldChar w:fldCharType="separate"/>
        </w:r>
        <w:r>
          <w:rPr>
            <w:noProof/>
            <w:webHidden/>
          </w:rPr>
          <w:t>13</w:t>
        </w:r>
        <w:r>
          <w:rPr>
            <w:noProof/>
            <w:webHidden/>
          </w:rPr>
          <w:fldChar w:fldCharType="end"/>
        </w:r>
      </w:hyperlink>
    </w:p>
    <w:p w14:paraId="54D7D431" w14:textId="731C6F83"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4" w:history="1">
        <w:r w:rsidRPr="008A4010">
          <w:rPr>
            <w:rStyle w:val="af7"/>
            <w:noProof/>
          </w:rPr>
          <w:t>1.1.4.</w:t>
        </w:r>
        <w:r>
          <w:rPr>
            <w:rFonts w:asciiTheme="minorHAnsi" w:eastAsiaTheme="minorEastAsia"/>
            <w:noProof/>
            <w:kern w:val="2"/>
            <w:sz w:val="21"/>
            <w:szCs w:val="24"/>
            <w14:ligatures w14:val="standardContextual"/>
          </w:rPr>
          <w:tab/>
        </w:r>
        <w:r w:rsidRPr="008A4010">
          <w:rPr>
            <w:rStyle w:val="af7"/>
            <w:noProof/>
          </w:rPr>
          <w:t>給与規定</w:t>
        </w:r>
        <w:r>
          <w:rPr>
            <w:noProof/>
            <w:webHidden/>
          </w:rPr>
          <w:tab/>
        </w:r>
        <w:r>
          <w:rPr>
            <w:noProof/>
            <w:webHidden/>
          </w:rPr>
          <w:fldChar w:fldCharType="begin"/>
        </w:r>
        <w:r>
          <w:rPr>
            <w:noProof/>
            <w:webHidden/>
          </w:rPr>
          <w:instrText xml:space="preserve"> PAGEREF _Toc229473844 \h </w:instrText>
        </w:r>
        <w:r>
          <w:rPr>
            <w:noProof/>
            <w:webHidden/>
          </w:rPr>
        </w:r>
        <w:r>
          <w:rPr>
            <w:noProof/>
            <w:webHidden/>
          </w:rPr>
          <w:fldChar w:fldCharType="separate"/>
        </w:r>
        <w:r>
          <w:rPr>
            <w:noProof/>
            <w:webHidden/>
          </w:rPr>
          <w:t>13</w:t>
        </w:r>
        <w:r>
          <w:rPr>
            <w:noProof/>
            <w:webHidden/>
          </w:rPr>
          <w:fldChar w:fldCharType="end"/>
        </w:r>
      </w:hyperlink>
    </w:p>
    <w:p w14:paraId="76F43EA1" w14:textId="79CB142F"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5" w:history="1">
        <w:r w:rsidRPr="008A4010">
          <w:rPr>
            <w:rStyle w:val="af7"/>
            <w:noProof/>
          </w:rPr>
          <w:t>1.1.5.</w:t>
        </w:r>
        <w:r>
          <w:rPr>
            <w:rFonts w:asciiTheme="minorHAnsi" w:eastAsiaTheme="minorEastAsia"/>
            <w:noProof/>
            <w:kern w:val="2"/>
            <w:sz w:val="21"/>
            <w:szCs w:val="24"/>
            <w14:ligatures w14:val="standardContextual"/>
          </w:rPr>
          <w:tab/>
        </w:r>
        <w:r w:rsidRPr="008A4010">
          <w:rPr>
            <w:rStyle w:val="af7"/>
            <w:noProof/>
          </w:rPr>
          <w:t>住民税</w:t>
        </w:r>
        <w:r>
          <w:rPr>
            <w:noProof/>
            <w:webHidden/>
          </w:rPr>
          <w:tab/>
        </w:r>
        <w:r>
          <w:rPr>
            <w:noProof/>
            <w:webHidden/>
          </w:rPr>
          <w:fldChar w:fldCharType="begin"/>
        </w:r>
        <w:r>
          <w:rPr>
            <w:noProof/>
            <w:webHidden/>
          </w:rPr>
          <w:instrText xml:space="preserve"> PAGEREF _Toc229473845 \h </w:instrText>
        </w:r>
        <w:r>
          <w:rPr>
            <w:noProof/>
            <w:webHidden/>
          </w:rPr>
        </w:r>
        <w:r>
          <w:rPr>
            <w:noProof/>
            <w:webHidden/>
          </w:rPr>
          <w:fldChar w:fldCharType="separate"/>
        </w:r>
        <w:r>
          <w:rPr>
            <w:noProof/>
            <w:webHidden/>
          </w:rPr>
          <w:t>15</w:t>
        </w:r>
        <w:r>
          <w:rPr>
            <w:noProof/>
            <w:webHidden/>
          </w:rPr>
          <w:fldChar w:fldCharType="end"/>
        </w:r>
      </w:hyperlink>
    </w:p>
    <w:p w14:paraId="131396BC" w14:textId="66D3361E"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6" w:history="1">
        <w:r w:rsidRPr="008A4010">
          <w:rPr>
            <w:rStyle w:val="af7"/>
            <w:noProof/>
          </w:rPr>
          <w:t>1.1.6.</w:t>
        </w:r>
        <w:r>
          <w:rPr>
            <w:rFonts w:asciiTheme="minorHAnsi" w:eastAsiaTheme="minorEastAsia"/>
            <w:noProof/>
            <w:kern w:val="2"/>
            <w:sz w:val="21"/>
            <w:szCs w:val="24"/>
            <w14:ligatures w14:val="standardContextual"/>
          </w:rPr>
          <w:tab/>
        </w:r>
        <w:r w:rsidRPr="008A4010">
          <w:rPr>
            <w:rStyle w:val="af7"/>
            <w:noProof/>
          </w:rPr>
          <w:t>社会保険労務士</w:t>
        </w:r>
        <w:r>
          <w:rPr>
            <w:noProof/>
            <w:webHidden/>
          </w:rPr>
          <w:tab/>
        </w:r>
        <w:r>
          <w:rPr>
            <w:noProof/>
            <w:webHidden/>
          </w:rPr>
          <w:fldChar w:fldCharType="begin"/>
        </w:r>
        <w:r>
          <w:rPr>
            <w:noProof/>
            <w:webHidden/>
          </w:rPr>
          <w:instrText xml:space="preserve"> PAGEREF _Toc229473846 \h </w:instrText>
        </w:r>
        <w:r>
          <w:rPr>
            <w:noProof/>
            <w:webHidden/>
          </w:rPr>
        </w:r>
        <w:r>
          <w:rPr>
            <w:noProof/>
            <w:webHidden/>
          </w:rPr>
          <w:fldChar w:fldCharType="separate"/>
        </w:r>
        <w:r>
          <w:rPr>
            <w:noProof/>
            <w:webHidden/>
          </w:rPr>
          <w:t>16</w:t>
        </w:r>
        <w:r>
          <w:rPr>
            <w:noProof/>
            <w:webHidden/>
          </w:rPr>
          <w:fldChar w:fldCharType="end"/>
        </w:r>
      </w:hyperlink>
    </w:p>
    <w:p w14:paraId="718A61AB" w14:textId="7DEDC0A2"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7" w:history="1">
        <w:r w:rsidRPr="008A4010">
          <w:rPr>
            <w:rStyle w:val="af7"/>
            <w:noProof/>
          </w:rPr>
          <w:t>1.1.7.</w:t>
        </w:r>
        <w:r>
          <w:rPr>
            <w:rFonts w:asciiTheme="minorHAnsi" w:eastAsiaTheme="minorEastAsia"/>
            <w:noProof/>
            <w:kern w:val="2"/>
            <w:sz w:val="21"/>
            <w:szCs w:val="24"/>
            <w14:ligatures w14:val="standardContextual"/>
          </w:rPr>
          <w:tab/>
        </w:r>
        <w:r w:rsidRPr="008A4010">
          <w:rPr>
            <w:rStyle w:val="af7"/>
            <w:noProof/>
          </w:rPr>
          <w:t>機能</w:t>
        </w:r>
        <w:r>
          <w:rPr>
            <w:noProof/>
            <w:webHidden/>
          </w:rPr>
          <w:tab/>
        </w:r>
        <w:r>
          <w:rPr>
            <w:noProof/>
            <w:webHidden/>
          </w:rPr>
          <w:fldChar w:fldCharType="begin"/>
        </w:r>
        <w:r>
          <w:rPr>
            <w:noProof/>
            <w:webHidden/>
          </w:rPr>
          <w:instrText xml:space="preserve"> PAGEREF _Toc229473847 \h </w:instrText>
        </w:r>
        <w:r>
          <w:rPr>
            <w:noProof/>
            <w:webHidden/>
          </w:rPr>
        </w:r>
        <w:r>
          <w:rPr>
            <w:noProof/>
            <w:webHidden/>
          </w:rPr>
          <w:fldChar w:fldCharType="separate"/>
        </w:r>
        <w:r>
          <w:rPr>
            <w:noProof/>
            <w:webHidden/>
          </w:rPr>
          <w:t>16</w:t>
        </w:r>
        <w:r>
          <w:rPr>
            <w:noProof/>
            <w:webHidden/>
          </w:rPr>
          <w:fldChar w:fldCharType="end"/>
        </w:r>
      </w:hyperlink>
    </w:p>
    <w:p w14:paraId="64D1BFE0" w14:textId="2336DC60"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48" w:history="1">
        <w:r w:rsidRPr="008A4010">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8A4010">
          <w:rPr>
            <w:rStyle w:val="af7"/>
            <w:noProof/>
          </w:rPr>
          <w:t>権限設定</w:t>
        </w:r>
        <w:r>
          <w:rPr>
            <w:noProof/>
            <w:webHidden/>
          </w:rPr>
          <w:tab/>
        </w:r>
        <w:r>
          <w:rPr>
            <w:noProof/>
            <w:webHidden/>
          </w:rPr>
          <w:fldChar w:fldCharType="begin"/>
        </w:r>
        <w:r>
          <w:rPr>
            <w:noProof/>
            <w:webHidden/>
          </w:rPr>
          <w:instrText xml:space="preserve"> PAGEREF _Toc229473848 \h </w:instrText>
        </w:r>
        <w:r>
          <w:rPr>
            <w:noProof/>
            <w:webHidden/>
          </w:rPr>
        </w:r>
        <w:r>
          <w:rPr>
            <w:noProof/>
            <w:webHidden/>
          </w:rPr>
          <w:fldChar w:fldCharType="separate"/>
        </w:r>
        <w:r>
          <w:rPr>
            <w:noProof/>
            <w:webHidden/>
          </w:rPr>
          <w:t>17</w:t>
        </w:r>
        <w:r>
          <w:rPr>
            <w:noProof/>
            <w:webHidden/>
          </w:rPr>
          <w:fldChar w:fldCharType="end"/>
        </w:r>
      </w:hyperlink>
    </w:p>
    <w:p w14:paraId="5DBADDCC" w14:textId="44BF5C5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49" w:history="1">
        <w:r w:rsidRPr="008A4010">
          <w:rPr>
            <w:rStyle w:val="af7"/>
            <w:noProof/>
          </w:rPr>
          <w:t>1.2.1.</w:t>
        </w:r>
        <w:r>
          <w:rPr>
            <w:rFonts w:asciiTheme="minorHAnsi" w:eastAsiaTheme="minorEastAsia"/>
            <w:noProof/>
            <w:kern w:val="2"/>
            <w:sz w:val="21"/>
            <w:szCs w:val="24"/>
            <w14:ligatures w14:val="standardContextual"/>
          </w:rPr>
          <w:tab/>
        </w:r>
        <w:r w:rsidRPr="008A4010">
          <w:rPr>
            <w:rStyle w:val="af7"/>
            <w:noProof/>
          </w:rPr>
          <w:t>従業員の権限設定</w:t>
        </w:r>
        <w:r>
          <w:rPr>
            <w:noProof/>
            <w:webHidden/>
          </w:rPr>
          <w:tab/>
        </w:r>
        <w:r>
          <w:rPr>
            <w:noProof/>
            <w:webHidden/>
          </w:rPr>
          <w:fldChar w:fldCharType="begin"/>
        </w:r>
        <w:r>
          <w:rPr>
            <w:noProof/>
            <w:webHidden/>
          </w:rPr>
          <w:instrText xml:space="preserve"> PAGEREF _Toc229473849 \h </w:instrText>
        </w:r>
        <w:r>
          <w:rPr>
            <w:noProof/>
            <w:webHidden/>
          </w:rPr>
        </w:r>
        <w:r>
          <w:rPr>
            <w:noProof/>
            <w:webHidden/>
          </w:rPr>
          <w:fldChar w:fldCharType="separate"/>
        </w:r>
        <w:r>
          <w:rPr>
            <w:noProof/>
            <w:webHidden/>
          </w:rPr>
          <w:t>17</w:t>
        </w:r>
        <w:r>
          <w:rPr>
            <w:noProof/>
            <w:webHidden/>
          </w:rPr>
          <w:fldChar w:fldCharType="end"/>
        </w:r>
      </w:hyperlink>
    </w:p>
    <w:p w14:paraId="64DBCAC0" w14:textId="305FBA3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0" w:history="1">
        <w:r w:rsidRPr="008A4010">
          <w:rPr>
            <w:rStyle w:val="af7"/>
            <w:noProof/>
          </w:rPr>
          <w:t>1.2.2.</w:t>
        </w:r>
        <w:r>
          <w:rPr>
            <w:rFonts w:asciiTheme="minorHAnsi" w:eastAsiaTheme="minorEastAsia"/>
            <w:noProof/>
            <w:kern w:val="2"/>
            <w:sz w:val="21"/>
            <w:szCs w:val="24"/>
            <w14:ligatures w14:val="standardContextual"/>
          </w:rPr>
          <w:tab/>
        </w:r>
        <w:r w:rsidRPr="008A4010">
          <w:rPr>
            <w:rStyle w:val="af7"/>
            <w:noProof/>
          </w:rPr>
          <w:t>管理者の権限設定</w:t>
        </w:r>
        <w:r>
          <w:rPr>
            <w:noProof/>
            <w:webHidden/>
          </w:rPr>
          <w:tab/>
        </w:r>
        <w:r>
          <w:rPr>
            <w:noProof/>
            <w:webHidden/>
          </w:rPr>
          <w:fldChar w:fldCharType="begin"/>
        </w:r>
        <w:r>
          <w:rPr>
            <w:noProof/>
            <w:webHidden/>
          </w:rPr>
          <w:instrText xml:space="preserve"> PAGEREF _Toc229473850 \h </w:instrText>
        </w:r>
        <w:r>
          <w:rPr>
            <w:noProof/>
            <w:webHidden/>
          </w:rPr>
        </w:r>
        <w:r>
          <w:rPr>
            <w:noProof/>
            <w:webHidden/>
          </w:rPr>
          <w:fldChar w:fldCharType="separate"/>
        </w:r>
        <w:r>
          <w:rPr>
            <w:noProof/>
            <w:webHidden/>
          </w:rPr>
          <w:t>18</w:t>
        </w:r>
        <w:r>
          <w:rPr>
            <w:noProof/>
            <w:webHidden/>
          </w:rPr>
          <w:fldChar w:fldCharType="end"/>
        </w:r>
      </w:hyperlink>
    </w:p>
    <w:p w14:paraId="5EFE1A50" w14:textId="014A6880"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51" w:history="1">
        <w:r w:rsidRPr="008A4010">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8A4010">
          <w:rPr>
            <w:rStyle w:val="af7"/>
            <w:noProof/>
          </w:rPr>
          <w:t>管理者</w:t>
        </w:r>
        <w:r>
          <w:rPr>
            <w:noProof/>
            <w:webHidden/>
          </w:rPr>
          <w:tab/>
        </w:r>
        <w:r>
          <w:rPr>
            <w:noProof/>
            <w:webHidden/>
          </w:rPr>
          <w:fldChar w:fldCharType="begin"/>
        </w:r>
        <w:r>
          <w:rPr>
            <w:noProof/>
            <w:webHidden/>
          </w:rPr>
          <w:instrText xml:space="preserve"> PAGEREF _Toc229473851 \h </w:instrText>
        </w:r>
        <w:r>
          <w:rPr>
            <w:noProof/>
            <w:webHidden/>
          </w:rPr>
        </w:r>
        <w:r>
          <w:rPr>
            <w:noProof/>
            <w:webHidden/>
          </w:rPr>
          <w:fldChar w:fldCharType="separate"/>
        </w:r>
        <w:r>
          <w:rPr>
            <w:noProof/>
            <w:webHidden/>
          </w:rPr>
          <w:t>19</w:t>
        </w:r>
        <w:r>
          <w:rPr>
            <w:noProof/>
            <w:webHidden/>
          </w:rPr>
          <w:fldChar w:fldCharType="end"/>
        </w:r>
      </w:hyperlink>
    </w:p>
    <w:p w14:paraId="554464D9" w14:textId="392D46D8"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2" w:history="1">
        <w:r w:rsidRPr="008A4010">
          <w:rPr>
            <w:rStyle w:val="af7"/>
            <w:noProof/>
          </w:rPr>
          <w:t>1.3.1.</w:t>
        </w:r>
        <w:r>
          <w:rPr>
            <w:rFonts w:asciiTheme="minorHAnsi" w:eastAsiaTheme="minorEastAsia"/>
            <w:noProof/>
            <w:kern w:val="2"/>
            <w:sz w:val="21"/>
            <w:szCs w:val="24"/>
            <w14:ligatures w14:val="standardContextual"/>
          </w:rPr>
          <w:tab/>
        </w:r>
        <w:r w:rsidRPr="008A4010">
          <w:rPr>
            <w:rStyle w:val="af7"/>
            <w:noProof/>
          </w:rPr>
          <w:t>権限グループの割当</w:t>
        </w:r>
        <w:r>
          <w:rPr>
            <w:noProof/>
            <w:webHidden/>
          </w:rPr>
          <w:tab/>
        </w:r>
        <w:r>
          <w:rPr>
            <w:noProof/>
            <w:webHidden/>
          </w:rPr>
          <w:fldChar w:fldCharType="begin"/>
        </w:r>
        <w:r>
          <w:rPr>
            <w:noProof/>
            <w:webHidden/>
          </w:rPr>
          <w:instrText xml:space="preserve"> PAGEREF _Toc229473852 \h </w:instrText>
        </w:r>
        <w:r>
          <w:rPr>
            <w:noProof/>
            <w:webHidden/>
          </w:rPr>
        </w:r>
        <w:r>
          <w:rPr>
            <w:noProof/>
            <w:webHidden/>
          </w:rPr>
          <w:fldChar w:fldCharType="separate"/>
        </w:r>
        <w:r>
          <w:rPr>
            <w:noProof/>
            <w:webHidden/>
          </w:rPr>
          <w:t>19</w:t>
        </w:r>
        <w:r>
          <w:rPr>
            <w:noProof/>
            <w:webHidden/>
          </w:rPr>
          <w:fldChar w:fldCharType="end"/>
        </w:r>
      </w:hyperlink>
    </w:p>
    <w:p w14:paraId="3BDDC75A" w14:textId="3848B1ED"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53" w:history="1">
        <w:r w:rsidRPr="008A4010">
          <w:rPr>
            <w:rStyle w:val="af7"/>
            <w:noProof/>
            <w14:scene3d>
              <w14:camera w14:prst="orthographicFront"/>
              <w14:lightRig w14:rig="threePt" w14:dir="t">
                <w14:rot w14:lat="0" w14:lon="0" w14:rev="0"/>
              </w14:lightRig>
            </w14:scene3d>
          </w:rPr>
          <w:t>1.4.</w:t>
        </w:r>
        <w:r>
          <w:rPr>
            <w:rFonts w:asciiTheme="minorHAnsi" w:eastAsiaTheme="minorEastAsia"/>
            <w:iCs w:val="0"/>
            <w:noProof/>
            <w:kern w:val="2"/>
            <w:sz w:val="21"/>
            <w:szCs w:val="24"/>
            <w14:ligatures w14:val="standardContextual"/>
          </w:rPr>
          <w:tab/>
        </w:r>
        <w:r w:rsidRPr="008A4010">
          <w:rPr>
            <w:rStyle w:val="af7"/>
            <w:noProof/>
          </w:rPr>
          <w:t>業務設定</w:t>
        </w:r>
        <w:r>
          <w:rPr>
            <w:noProof/>
            <w:webHidden/>
          </w:rPr>
          <w:tab/>
        </w:r>
        <w:r>
          <w:rPr>
            <w:noProof/>
            <w:webHidden/>
          </w:rPr>
          <w:fldChar w:fldCharType="begin"/>
        </w:r>
        <w:r>
          <w:rPr>
            <w:noProof/>
            <w:webHidden/>
          </w:rPr>
          <w:instrText xml:space="preserve"> PAGEREF _Toc229473853 \h </w:instrText>
        </w:r>
        <w:r>
          <w:rPr>
            <w:noProof/>
            <w:webHidden/>
          </w:rPr>
        </w:r>
        <w:r>
          <w:rPr>
            <w:noProof/>
            <w:webHidden/>
          </w:rPr>
          <w:fldChar w:fldCharType="separate"/>
        </w:r>
        <w:r>
          <w:rPr>
            <w:noProof/>
            <w:webHidden/>
          </w:rPr>
          <w:t>20</w:t>
        </w:r>
        <w:r>
          <w:rPr>
            <w:noProof/>
            <w:webHidden/>
          </w:rPr>
          <w:fldChar w:fldCharType="end"/>
        </w:r>
      </w:hyperlink>
    </w:p>
    <w:p w14:paraId="46359E76" w14:textId="159DFBDC"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4" w:history="1">
        <w:r w:rsidRPr="008A4010">
          <w:rPr>
            <w:rStyle w:val="af7"/>
            <w:noProof/>
          </w:rPr>
          <w:t>1.4.1.</w:t>
        </w:r>
        <w:r>
          <w:rPr>
            <w:rFonts w:asciiTheme="minorHAnsi" w:eastAsiaTheme="minorEastAsia"/>
            <w:noProof/>
            <w:kern w:val="2"/>
            <w:sz w:val="21"/>
            <w:szCs w:val="24"/>
            <w14:ligatures w14:val="standardContextual"/>
          </w:rPr>
          <w:tab/>
        </w:r>
        <w:r w:rsidRPr="008A4010">
          <w:rPr>
            <w:rStyle w:val="af7"/>
            <w:noProof/>
          </w:rPr>
          <w:t>入社手続き</w:t>
        </w:r>
        <w:r>
          <w:rPr>
            <w:noProof/>
            <w:webHidden/>
          </w:rPr>
          <w:tab/>
        </w:r>
        <w:r>
          <w:rPr>
            <w:noProof/>
            <w:webHidden/>
          </w:rPr>
          <w:fldChar w:fldCharType="begin"/>
        </w:r>
        <w:r>
          <w:rPr>
            <w:noProof/>
            <w:webHidden/>
          </w:rPr>
          <w:instrText xml:space="preserve"> PAGEREF _Toc229473854 \h </w:instrText>
        </w:r>
        <w:r>
          <w:rPr>
            <w:noProof/>
            <w:webHidden/>
          </w:rPr>
        </w:r>
        <w:r>
          <w:rPr>
            <w:noProof/>
            <w:webHidden/>
          </w:rPr>
          <w:fldChar w:fldCharType="separate"/>
        </w:r>
        <w:r>
          <w:rPr>
            <w:noProof/>
            <w:webHidden/>
          </w:rPr>
          <w:t>20</w:t>
        </w:r>
        <w:r>
          <w:rPr>
            <w:noProof/>
            <w:webHidden/>
          </w:rPr>
          <w:fldChar w:fldCharType="end"/>
        </w:r>
      </w:hyperlink>
    </w:p>
    <w:p w14:paraId="120CFBBF" w14:textId="257669CF"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5" w:history="1">
        <w:r w:rsidRPr="008A4010">
          <w:rPr>
            <w:rStyle w:val="af7"/>
            <w:noProof/>
          </w:rPr>
          <w:t>1.4.2.</w:t>
        </w:r>
        <w:r>
          <w:rPr>
            <w:rFonts w:asciiTheme="minorHAnsi" w:eastAsiaTheme="minorEastAsia"/>
            <w:noProof/>
            <w:kern w:val="2"/>
            <w:sz w:val="21"/>
            <w:szCs w:val="24"/>
            <w14:ligatures w14:val="standardContextual"/>
          </w:rPr>
          <w:tab/>
        </w:r>
        <w:r w:rsidRPr="008A4010">
          <w:rPr>
            <w:rStyle w:val="af7"/>
            <w:noProof/>
          </w:rPr>
          <w:t>申請フォーム設定</w:t>
        </w:r>
        <w:r>
          <w:rPr>
            <w:noProof/>
            <w:webHidden/>
          </w:rPr>
          <w:tab/>
        </w:r>
        <w:r>
          <w:rPr>
            <w:noProof/>
            <w:webHidden/>
          </w:rPr>
          <w:fldChar w:fldCharType="begin"/>
        </w:r>
        <w:r>
          <w:rPr>
            <w:noProof/>
            <w:webHidden/>
          </w:rPr>
          <w:instrText xml:space="preserve"> PAGEREF _Toc229473855 \h </w:instrText>
        </w:r>
        <w:r>
          <w:rPr>
            <w:noProof/>
            <w:webHidden/>
          </w:rPr>
        </w:r>
        <w:r>
          <w:rPr>
            <w:noProof/>
            <w:webHidden/>
          </w:rPr>
          <w:fldChar w:fldCharType="separate"/>
        </w:r>
        <w:r>
          <w:rPr>
            <w:noProof/>
            <w:webHidden/>
          </w:rPr>
          <w:t>24</w:t>
        </w:r>
        <w:r>
          <w:rPr>
            <w:noProof/>
            <w:webHidden/>
          </w:rPr>
          <w:fldChar w:fldCharType="end"/>
        </w:r>
      </w:hyperlink>
    </w:p>
    <w:p w14:paraId="172290ED" w14:textId="297EC65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6" w:history="1">
        <w:r w:rsidRPr="008A4010">
          <w:rPr>
            <w:rStyle w:val="af7"/>
            <w:noProof/>
          </w:rPr>
          <w:t>1.4.3.</w:t>
        </w:r>
        <w:r>
          <w:rPr>
            <w:rFonts w:asciiTheme="minorHAnsi" w:eastAsiaTheme="minorEastAsia"/>
            <w:noProof/>
            <w:kern w:val="2"/>
            <w:sz w:val="21"/>
            <w:szCs w:val="24"/>
            <w14:ligatures w14:val="standardContextual"/>
          </w:rPr>
          <w:tab/>
        </w:r>
        <w:r w:rsidRPr="008A4010">
          <w:rPr>
            <w:rStyle w:val="af7"/>
            <w:noProof/>
          </w:rPr>
          <w:t>通知設定</w:t>
        </w:r>
        <w:r>
          <w:rPr>
            <w:noProof/>
            <w:webHidden/>
          </w:rPr>
          <w:tab/>
        </w:r>
        <w:r>
          <w:rPr>
            <w:noProof/>
            <w:webHidden/>
          </w:rPr>
          <w:fldChar w:fldCharType="begin"/>
        </w:r>
        <w:r>
          <w:rPr>
            <w:noProof/>
            <w:webHidden/>
          </w:rPr>
          <w:instrText xml:space="preserve"> PAGEREF _Toc229473856 \h </w:instrText>
        </w:r>
        <w:r>
          <w:rPr>
            <w:noProof/>
            <w:webHidden/>
          </w:rPr>
        </w:r>
        <w:r>
          <w:rPr>
            <w:noProof/>
            <w:webHidden/>
          </w:rPr>
          <w:fldChar w:fldCharType="separate"/>
        </w:r>
        <w:r>
          <w:rPr>
            <w:noProof/>
            <w:webHidden/>
          </w:rPr>
          <w:t>25</w:t>
        </w:r>
        <w:r>
          <w:rPr>
            <w:noProof/>
            <w:webHidden/>
          </w:rPr>
          <w:fldChar w:fldCharType="end"/>
        </w:r>
      </w:hyperlink>
    </w:p>
    <w:p w14:paraId="241E92F7" w14:textId="310E9E2D"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7" w:history="1">
        <w:r w:rsidRPr="008A4010">
          <w:rPr>
            <w:rStyle w:val="af7"/>
            <w:noProof/>
          </w:rPr>
          <w:t>1.4.4.</w:t>
        </w:r>
        <w:r>
          <w:rPr>
            <w:rFonts w:asciiTheme="minorHAnsi" w:eastAsiaTheme="minorEastAsia"/>
            <w:noProof/>
            <w:kern w:val="2"/>
            <w:sz w:val="21"/>
            <w:szCs w:val="24"/>
            <w14:ligatures w14:val="standardContextual"/>
          </w:rPr>
          <w:tab/>
        </w:r>
        <w:r w:rsidRPr="008A4010">
          <w:rPr>
            <w:rStyle w:val="af7"/>
            <w:noProof/>
          </w:rPr>
          <w:t>給与明細レイアウト設定</w:t>
        </w:r>
        <w:r>
          <w:rPr>
            <w:noProof/>
            <w:webHidden/>
          </w:rPr>
          <w:tab/>
        </w:r>
        <w:r>
          <w:rPr>
            <w:noProof/>
            <w:webHidden/>
          </w:rPr>
          <w:fldChar w:fldCharType="begin"/>
        </w:r>
        <w:r>
          <w:rPr>
            <w:noProof/>
            <w:webHidden/>
          </w:rPr>
          <w:instrText xml:space="preserve"> PAGEREF _Toc229473857 \h </w:instrText>
        </w:r>
        <w:r>
          <w:rPr>
            <w:noProof/>
            <w:webHidden/>
          </w:rPr>
        </w:r>
        <w:r>
          <w:rPr>
            <w:noProof/>
            <w:webHidden/>
          </w:rPr>
          <w:fldChar w:fldCharType="separate"/>
        </w:r>
        <w:r>
          <w:rPr>
            <w:noProof/>
            <w:webHidden/>
          </w:rPr>
          <w:t>27</w:t>
        </w:r>
        <w:r>
          <w:rPr>
            <w:noProof/>
            <w:webHidden/>
          </w:rPr>
          <w:fldChar w:fldCharType="end"/>
        </w:r>
      </w:hyperlink>
    </w:p>
    <w:p w14:paraId="43F8D06B" w14:textId="073EF304"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8" w:history="1">
        <w:r w:rsidRPr="008A4010">
          <w:rPr>
            <w:rStyle w:val="af7"/>
            <w:noProof/>
          </w:rPr>
          <w:t>1.4.5.</w:t>
        </w:r>
        <w:r>
          <w:rPr>
            <w:rFonts w:asciiTheme="minorHAnsi" w:eastAsiaTheme="minorEastAsia"/>
            <w:noProof/>
            <w:kern w:val="2"/>
            <w:sz w:val="21"/>
            <w:szCs w:val="24"/>
            <w14:ligatures w14:val="standardContextual"/>
          </w:rPr>
          <w:tab/>
        </w:r>
        <w:r w:rsidRPr="008A4010">
          <w:rPr>
            <w:rStyle w:val="af7"/>
            <w:noProof/>
          </w:rPr>
          <w:t>源泉徴収票発行</w:t>
        </w:r>
        <w:r>
          <w:rPr>
            <w:noProof/>
            <w:webHidden/>
          </w:rPr>
          <w:tab/>
        </w:r>
        <w:r>
          <w:rPr>
            <w:noProof/>
            <w:webHidden/>
          </w:rPr>
          <w:fldChar w:fldCharType="begin"/>
        </w:r>
        <w:r>
          <w:rPr>
            <w:noProof/>
            <w:webHidden/>
          </w:rPr>
          <w:instrText xml:space="preserve"> PAGEREF _Toc229473858 \h </w:instrText>
        </w:r>
        <w:r>
          <w:rPr>
            <w:noProof/>
            <w:webHidden/>
          </w:rPr>
        </w:r>
        <w:r>
          <w:rPr>
            <w:noProof/>
            <w:webHidden/>
          </w:rPr>
          <w:fldChar w:fldCharType="separate"/>
        </w:r>
        <w:r>
          <w:rPr>
            <w:noProof/>
            <w:webHidden/>
          </w:rPr>
          <w:t>29</w:t>
        </w:r>
        <w:r>
          <w:rPr>
            <w:noProof/>
            <w:webHidden/>
          </w:rPr>
          <w:fldChar w:fldCharType="end"/>
        </w:r>
      </w:hyperlink>
    </w:p>
    <w:p w14:paraId="3B6065AC" w14:textId="5DF030D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59" w:history="1">
        <w:r w:rsidRPr="008A4010">
          <w:rPr>
            <w:rStyle w:val="af7"/>
            <w:noProof/>
          </w:rPr>
          <w:t>1.4.6.</w:t>
        </w:r>
        <w:r>
          <w:rPr>
            <w:rFonts w:asciiTheme="minorHAnsi" w:eastAsiaTheme="minorEastAsia"/>
            <w:noProof/>
            <w:kern w:val="2"/>
            <w:sz w:val="21"/>
            <w:szCs w:val="24"/>
            <w14:ligatures w14:val="standardContextual"/>
          </w:rPr>
          <w:tab/>
        </w:r>
        <w:r w:rsidRPr="008A4010">
          <w:rPr>
            <w:rStyle w:val="af7"/>
            <w:noProof/>
          </w:rPr>
          <w:t>電子申請利用設定</w:t>
        </w:r>
        <w:r>
          <w:rPr>
            <w:noProof/>
            <w:webHidden/>
          </w:rPr>
          <w:tab/>
        </w:r>
        <w:r>
          <w:rPr>
            <w:noProof/>
            <w:webHidden/>
          </w:rPr>
          <w:fldChar w:fldCharType="begin"/>
        </w:r>
        <w:r>
          <w:rPr>
            <w:noProof/>
            <w:webHidden/>
          </w:rPr>
          <w:instrText xml:space="preserve"> PAGEREF _Toc229473859 \h </w:instrText>
        </w:r>
        <w:r>
          <w:rPr>
            <w:noProof/>
            <w:webHidden/>
          </w:rPr>
        </w:r>
        <w:r>
          <w:rPr>
            <w:noProof/>
            <w:webHidden/>
          </w:rPr>
          <w:fldChar w:fldCharType="separate"/>
        </w:r>
        <w:r>
          <w:rPr>
            <w:noProof/>
            <w:webHidden/>
          </w:rPr>
          <w:t>30</w:t>
        </w:r>
        <w:r>
          <w:rPr>
            <w:noProof/>
            <w:webHidden/>
          </w:rPr>
          <w:fldChar w:fldCharType="end"/>
        </w:r>
      </w:hyperlink>
    </w:p>
    <w:p w14:paraId="7C29584A" w14:textId="1243D9C2"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0" w:history="1">
        <w:r w:rsidRPr="008A4010">
          <w:rPr>
            <w:rStyle w:val="af7"/>
            <w:noProof/>
            <w14:scene3d>
              <w14:camera w14:prst="orthographicFront"/>
              <w14:lightRig w14:rig="threePt" w14:dir="t">
                <w14:rot w14:lat="0" w14:lon="0" w14:rev="0"/>
              </w14:lightRig>
            </w14:scene3d>
          </w:rPr>
          <w:t>1.5.</w:t>
        </w:r>
        <w:r>
          <w:rPr>
            <w:rFonts w:asciiTheme="minorHAnsi" w:eastAsiaTheme="minorEastAsia"/>
            <w:iCs w:val="0"/>
            <w:noProof/>
            <w:kern w:val="2"/>
            <w:sz w:val="21"/>
            <w:szCs w:val="24"/>
            <w14:ligatures w14:val="standardContextual"/>
          </w:rPr>
          <w:tab/>
        </w:r>
        <w:r w:rsidRPr="008A4010">
          <w:rPr>
            <w:rStyle w:val="af7"/>
            <w:noProof/>
          </w:rPr>
          <w:t>項目のカスタマイズ</w:t>
        </w:r>
        <w:r>
          <w:rPr>
            <w:noProof/>
            <w:webHidden/>
          </w:rPr>
          <w:tab/>
        </w:r>
        <w:r>
          <w:rPr>
            <w:noProof/>
            <w:webHidden/>
          </w:rPr>
          <w:fldChar w:fldCharType="begin"/>
        </w:r>
        <w:r>
          <w:rPr>
            <w:noProof/>
            <w:webHidden/>
          </w:rPr>
          <w:instrText xml:space="preserve"> PAGEREF _Toc229473860 \h </w:instrText>
        </w:r>
        <w:r>
          <w:rPr>
            <w:noProof/>
            <w:webHidden/>
          </w:rPr>
        </w:r>
        <w:r>
          <w:rPr>
            <w:noProof/>
            <w:webHidden/>
          </w:rPr>
          <w:fldChar w:fldCharType="separate"/>
        </w:r>
        <w:r>
          <w:rPr>
            <w:noProof/>
            <w:webHidden/>
          </w:rPr>
          <w:t>32</w:t>
        </w:r>
        <w:r>
          <w:rPr>
            <w:noProof/>
            <w:webHidden/>
          </w:rPr>
          <w:fldChar w:fldCharType="end"/>
        </w:r>
      </w:hyperlink>
    </w:p>
    <w:p w14:paraId="592D02CC" w14:textId="042CFC43"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61" w:history="1">
        <w:r w:rsidRPr="008A4010">
          <w:rPr>
            <w:rStyle w:val="af7"/>
            <w:noProof/>
          </w:rPr>
          <w:t>1.5.1.</w:t>
        </w:r>
        <w:r>
          <w:rPr>
            <w:rFonts w:asciiTheme="minorHAnsi" w:eastAsiaTheme="minorEastAsia"/>
            <w:noProof/>
            <w:kern w:val="2"/>
            <w:sz w:val="21"/>
            <w:szCs w:val="24"/>
            <w14:ligatures w14:val="standardContextual"/>
          </w:rPr>
          <w:tab/>
        </w:r>
        <w:r w:rsidRPr="008A4010">
          <w:rPr>
            <w:rStyle w:val="af7"/>
            <w:noProof/>
          </w:rPr>
          <w:t>タブのカスタマイズ</w:t>
        </w:r>
        <w:r>
          <w:rPr>
            <w:noProof/>
            <w:webHidden/>
          </w:rPr>
          <w:tab/>
        </w:r>
        <w:r>
          <w:rPr>
            <w:noProof/>
            <w:webHidden/>
          </w:rPr>
          <w:fldChar w:fldCharType="begin"/>
        </w:r>
        <w:r>
          <w:rPr>
            <w:noProof/>
            <w:webHidden/>
          </w:rPr>
          <w:instrText xml:space="preserve"> PAGEREF _Toc229473861 \h </w:instrText>
        </w:r>
        <w:r>
          <w:rPr>
            <w:noProof/>
            <w:webHidden/>
          </w:rPr>
        </w:r>
        <w:r>
          <w:rPr>
            <w:noProof/>
            <w:webHidden/>
          </w:rPr>
          <w:fldChar w:fldCharType="separate"/>
        </w:r>
        <w:r>
          <w:rPr>
            <w:noProof/>
            <w:webHidden/>
          </w:rPr>
          <w:t>32</w:t>
        </w:r>
        <w:r>
          <w:rPr>
            <w:noProof/>
            <w:webHidden/>
          </w:rPr>
          <w:fldChar w:fldCharType="end"/>
        </w:r>
      </w:hyperlink>
    </w:p>
    <w:p w14:paraId="2ED125F3" w14:textId="53E62814"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62" w:history="1">
        <w:r w:rsidRPr="008A4010">
          <w:rPr>
            <w:rStyle w:val="af7"/>
            <w:noProof/>
          </w:rPr>
          <w:t>1.5.2.</w:t>
        </w:r>
        <w:r>
          <w:rPr>
            <w:rFonts w:asciiTheme="minorHAnsi" w:eastAsiaTheme="minorEastAsia"/>
            <w:noProof/>
            <w:kern w:val="2"/>
            <w:sz w:val="21"/>
            <w:szCs w:val="24"/>
            <w14:ligatures w14:val="standardContextual"/>
          </w:rPr>
          <w:tab/>
        </w:r>
        <w:r w:rsidRPr="008A4010">
          <w:rPr>
            <w:rStyle w:val="af7"/>
            <w:noProof/>
          </w:rPr>
          <w:t>入力項目のカスタマイズ</w:t>
        </w:r>
        <w:r>
          <w:rPr>
            <w:noProof/>
            <w:webHidden/>
          </w:rPr>
          <w:tab/>
        </w:r>
        <w:r>
          <w:rPr>
            <w:noProof/>
            <w:webHidden/>
          </w:rPr>
          <w:fldChar w:fldCharType="begin"/>
        </w:r>
        <w:r>
          <w:rPr>
            <w:noProof/>
            <w:webHidden/>
          </w:rPr>
          <w:instrText xml:space="preserve"> PAGEREF _Toc229473862 \h </w:instrText>
        </w:r>
        <w:r>
          <w:rPr>
            <w:noProof/>
            <w:webHidden/>
          </w:rPr>
        </w:r>
        <w:r>
          <w:rPr>
            <w:noProof/>
            <w:webHidden/>
          </w:rPr>
          <w:fldChar w:fldCharType="separate"/>
        </w:r>
        <w:r>
          <w:rPr>
            <w:noProof/>
            <w:webHidden/>
          </w:rPr>
          <w:t>33</w:t>
        </w:r>
        <w:r>
          <w:rPr>
            <w:noProof/>
            <w:webHidden/>
          </w:rPr>
          <w:fldChar w:fldCharType="end"/>
        </w:r>
      </w:hyperlink>
    </w:p>
    <w:p w14:paraId="28A9ACF3" w14:textId="707C357E" w:rsidR="00974615" w:rsidRDefault="00974615">
      <w:pPr>
        <w:pStyle w:val="26"/>
        <w:rPr>
          <w:rFonts w:asciiTheme="minorHAnsi" w:eastAsiaTheme="minorEastAsia"/>
          <w:b w:val="0"/>
          <w:noProof/>
          <w:kern w:val="2"/>
          <w:sz w:val="21"/>
          <w:szCs w:val="24"/>
          <w14:ligatures w14:val="standardContextual"/>
        </w:rPr>
      </w:pPr>
      <w:hyperlink w:anchor="_Toc229473863" w:history="1">
        <w:r w:rsidRPr="008A4010">
          <w:rPr>
            <w:rStyle w:val="af7"/>
            <w:noProof/>
            <w14:scene3d>
              <w14:camera w14:prst="orthographicFront"/>
              <w14:lightRig w14:rig="threePt" w14:dir="t">
                <w14:rot w14:lat="0" w14:lon="0" w14:rev="0"/>
              </w14:lightRig>
            </w14:scene3d>
          </w:rPr>
          <w:t>2.</w:t>
        </w:r>
        <w:r>
          <w:rPr>
            <w:rFonts w:asciiTheme="minorHAnsi" w:eastAsiaTheme="minorEastAsia"/>
            <w:b w:val="0"/>
            <w:noProof/>
            <w:kern w:val="2"/>
            <w:sz w:val="21"/>
            <w:szCs w:val="24"/>
            <w14:ligatures w14:val="standardContextual"/>
          </w:rPr>
          <w:tab/>
        </w:r>
        <w:r w:rsidRPr="008A4010">
          <w:rPr>
            <w:rStyle w:val="af7"/>
            <w:noProof/>
          </w:rPr>
          <w:t>人事データ登録</w:t>
        </w:r>
        <w:r>
          <w:rPr>
            <w:noProof/>
            <w:webHidden/>
          </w:rPr>
          <w:tab/>
        </w:r>
        <w:r>
          <w:rPr>
            <w:noProof/>
            <w:webHidden/>
          </w:rPr>
          <w:fldChar w:fldCharType="begin"/>
        </w:r>
        <w:r>
          <w:rPr>
            <w:noProof/>
            <w:webHidden/>
          </w:rPr>
          <w:instrText xml:space="preserve"> PAGEREF _Toc229473863 \h </w:instrText>
        </w:r>
        <w:r>
          <w:rPr>
            <w:noProof/>
            <w:webHidden/>
          </w:rPr>
        </w:r>
        <w:r>
          <w:rPr>
            <w:noProof/>
            <w:webHidden/>
          </w:rPr>
          <w:fldChar w:fldCharType="separate"/>
        </w:r>
        <w:r>
          <w:rPr>
            <w:noProof/>
            <w:webHidden/>
          </w:rPr>
          <w:t>34</w:t>
        </w:r>
        <w:r>
          <w:rPr>
            <w:noProof/>
            <w:webHidden/>
          </w:rPr>
          <w:fldChar w:fldCharType="end"/>
        </w:r>
      </w:hyperlink>
    </w:p>
    <w:p w14:paraId="105CBFAC" w14:textId="3C9AD332"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4" w:history="1">
        <w:r w:rsidRPr="008A4010">
          <w:rPr>
            <w:rStyle w:val="af7"/>
            <w:noProof/>
            <w14:scene3d>
              <w14:camera w14:prst="orthographicFront"/>
              <w14:lightRig w14:rig="threePt" w14:dir="t">
                <w14:rot w14:lat="0" w14:lon="0" w14:rev="0"/>
              </w14:lightRig>
            </w14:scene3d>
          </w:rPr>
          <w:t>2.1.</w:t>
        </w:r>
        <w:r>
          <w:rPr>
            <w:rFonts w:asciiTheme="minorHAnsi" w:eastAsiaTheme="minorEastAsia"/>
            <w:iCs w:val="0"/>
            <w:noProof/>
            <w:kern w:val="2"/>
            <w:sz w:val="21"/>
            <w:szCs w:val="24"/>
            <w14:ligatures w14:val="standardContextual"/>
          </w:rPr>
          <w:tab/>
        </w:r>
        <w:r w:rsidRPr="008A4010">
          <w:rPr>
            <w:rStyle w:val="af7"/>
            <w:noProof/>
          </w:rPr>
          <w:t>画面から1件ずつ登録</w:t>
        </w:r>
        <w:r>
          <w:rPr>
            <w:noProof/>
            <w:webHidden/>
          </w:rPr>
          <w:tab/>
        </w:r>
        <w:r>
          <w:rPr>
            <w:noProof/>
            <w:webHidden/>
          </w:rPr>
          <w:fldChar w:fldCharType="begin"/>
        </w:r>
        <w:r>
          <w:rPr>
            <w:noProof/>
            <w:webHidden/>
          </w:rPr>
          <w:instrText xml:space="preserve"> PAGEREF _Toc229473864 \h </w:instrText>
        </w:r>
        <w:r>
          <w:rPr>
            <w:noProof/>
            <w:webHidden/>
          </w:rPr>
        </w:r>
        <w:r>
          <w:rPr>
            <w:noProof/>
            <w:webHidden/>
          </w:rPr>
          <w:fldChar w:fldCharType="separate"/>
        </w:r>
        <w:r>
          <w:rPr>
            <w:noProof/>
            <w:webHidden/>
          </w:rPr>
          <w:t>35</w:t>
        </w:r>
        <w:r>
          <w:rPr>
            <w:noProof/>
            <w:webHidden/>
          </w:rPr>
          <w:fldChar w:fldCharType="end"/>
        </w:r>
      </w:hyperlink>
    </w:p>
    <w:p w14:paraId="5131D158" w14:textId="4450D822"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5" w:history="1">
        <w:r w:rsidRPr="008A4010">
          <w:rPr>
            <w:rStyle w:val="af7"/>
            <w:noProof/>
            <w14:scene3d>
              <w14:camera w14:prst="orthographicFront"/>
              <w14:lightRig w14:rig="threePt" w14:dir="t">
                <w14:rot w14:lat="0" w14:lon="0" w14:rev="0"/>
              </w14:lightRig>
            </w14:scene3d>
          </w:rPr>
          <w:t>2.2.</w:t>
        </w:r>
        <w:r>
          <w:rPr>
            <w:rFonts w:asciiTheme="minorHAnsi" w:eastAsiaTheme="minorEastAsia"/>
            <w:iCs w:val="0"/>
            <w:noProof/>
            <w:kern w:val="2"/>
            <w:sz w:val="21"/>
            <w:szCs w:val="24"/>
            <w14:ligatures w14:val="standardContextual"/>
          </w:rPr>
          <w:tab/>
        </w:r>
        <w:r w:rsidRPr="008A4010">
          <w:rPr>
            <w:rStyle w:val="af7"/>
            <w:rFonts w:hAnsi="メイリオ"/>
            <w:noProof/>
          </w:rPr>
          <w:t>CSV</w:t>
        </w:r>
        <w:r w:rsidRPr="008A4010">
          <w:rPr>
            <w:rStyle w:val="af7"/>
            <w:noProof/>
          </w:rPr>
          <w:t>インポートで一括登録</w:t>
        </w:r>
        <w:r>
          <w:rPr>
            <w:noProof/>
            <w:webHidden/>
          </w:rPr>
          <w:tab/>
        </w:r>
        <w:r>
          <w:rPr>
            <w:noProof/>
            <w:webHidden/>
          </w:rPr>
          <w:fldChar w:fldCharType="begin"/>
        </w:r>
        <w:r>
          <w:rPr>
            <w:noProof/>
            <w:webHidden/>
          </w:rPr>
          <w:instrText xml:space="preserve"> PAGEREF _Toc229473865 \h </w:instrText>
        </w:r>
        <w:r>
          <w:rPr>
            <w:noProof/>
            <w:webHidden/>
          </w:rPr>
        </w:r>
        <w:r>
          <w:rPr>
            <w:noProof/>
            <w:webHidden/>
          </w:rPr>
          <w:fldChar w:fldCharType="separate"/>
        </w:r>
        <w:r>
          <w:rPr>
            <w:noProof/>
            <w:webHidden/>
          </w:rPr>
          <w:t>36</w:t>
        </w:r>
        <w:r>
          <w:rPr>
            <w:noProof/>
            <w:webHidden/>
          </w:rPr>
          <w:fldChar w:fldCharType="end"/>
        </w:r>
      </w:hyperlink>
    </w:p>
    <w:p w14:paraId="7F390F15" w14:textId="165F8100" w:rsidR="00974615" w:rsidRDefault="00974615">
      <w:pPr>
        <w:pStyle w:val="26"/>
        <w:rPr>
          <w:rFonts w:asciiTheme="minorHAnsi" w:eastAsiaTheme="minorEastAsia"/>
          <w:b w:val="0"/>
          <w:noProof/>
          <w:kern w:val="2"/>
          <w:sz w:val="21"/>
          <w:szCs w:val="24"/>
          <w14:ligatures w14:val="standardContextual"/>
        </w:rPr>
      </w:pPr>
      <w:hyperlink w:anchor="_Toc229473866" w:history="1">
        <w:r w:rsidRPr="008A4010">
          <w:rPr>
            <w:rStyle w:val="af7"/>
            <w:noProof/>
            <w14:scene3d>
              <w14:camera w14:prst="orthographicFront"/>
              <w14:lightRig w14:rig="threePt" w14:dir="t">
                <w14:rot w14:lat="0" w14:lon="0" w14:rev="0"/>
              </w14:lightRig>
            </w14:scene3d>
          </w:rPr>
          <w:t>3.</w:t>
        </w:r>
        <w:r>
          <w:rPr>
            <w:rFonts w:asciiTheme="minorHAnsi" w:eastAsiaTheme="minorEastAsia"/>
            <w:b w:val="0"/>
            <w:noProof/>
            <w:kern w:val="2"/>
            <w:sz w:val="21"/>
            <w:szCs w:val="24"/>
            <w14:ligatures w14:val="standardContextual"/>
          </w:rPr>
          <w:tab/>
        </w:r>
        <w:r w:rsidRPr="008A4010">
          <w:rPr>
            <w:rStyle w:val="af7"/>
            <w:noProof/>
          </w:rPr>
          <w:t>マイナンバー管理</w:t>
        </w:r>
        <w:r>
          <w:rPr>
            <w:noProof/>
            <w:webHidden/>
          </w:rPr>
          <w:tab/>
        </w:r>
        <w:r>
          <w:rPr>
            <w:noProof/>
            <w:webHidden/>
          </w:rPr>
          <w:fldChar w:fldCharType="begin"/>
        </w:r>
        <w:r>
          <w:rPr>
            <w:noProof/>
            <w:webHidden/>
          </w:rPr>
          <w:instrText xml:space="preserve"> PAGEREF _Toc229473866 \h </w:instrText>
        </w:r>
        <w:r>
          <w:rPr>
            <w:noProof/>
            <w:webHidden/>
          </w:rPr>
        </w:r>
        <w:r>
          <w:rPr>
            <w:noProof/>
            <w:webHidden/>
          </w:rPr>
          <w:fldChar w:fldCharType="separate"/>
        </w:r>
        <w:r>
          <w:rPr>
            <w:noProof/>
            <w:webHidden/>
          </w:rPr>
          <w:t>38</w:t>
        </w:r>
        <w:r>
          <w:rPr>
            <w:noProof/>
            <w:webHidden/>
          </w:rPr>
          <w:fldChar w:fldCharType="end"/>
        </w:r>
      </w:hyperlink>
    </w:p>
    <w:p w14:paraId="4B048AF8" w14:textId="2530D6DB"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7" w:history="1">
        <w:r w:rsidRPr="008A4010">
          <w:rPr>
            <w:rStyle w:val="af7"/>
            <w:noProof/>
            <w14:scene3d>
              <w14:camera w14:prst="orthographicFront"/>
              <w14:lightRig w14:rig="threePt" w14:dir="t">
                <w14:rot w14:lat="0" w14:lon="0" w14:rev="0"/>
              </w14:lightRig>
            </w14:scene3d>
          </w:rPr>
          <w:t>3.1.</w:t>
        </w:r>
        <w:r>
          <w:rPr>
            <w:rFonts w:asciiTheme="minorHAnsi" w:eastAsiaTheme="minorEastAsia"/>
            <w:iCs w:val="0"/>
            <w:noProof/>
            <w:kern w:val="2"/>
            <w:sz w:val="21"/>
            <w:szCs w:val="24"/>
            <w14:ligatures w14:val="standardContextual"/>
          </w:rPr>
          <w:tab/>
        </w:r>
        <w:r w:rsidRPr="008A4010">
          <w:rPr>
            <w:rStyle w:val="af7"/>
            <w:noProof/>
          </w:rPr>
          <w:t>画面から一件ずつ登録</w:t>
        </w:r>
        <w:r>
          <w:rPr>
            <w:noProof/>
            <w:webHidden/>
          </w:rPr>
          <w:tab/>
        </w:r>
        <w:r>
          <w:rPr>
            <w:noProof/>
            <w:webHidden/>
          </w:rPr>
          <w:fldChar w:fldCharType="begin"/>
        </w:r>
        <w:r>
          <w:rPr>
            <w:noProof/>
            <w:webHidden/>
          </w:rPr>
          <w:instrText xml:space="preserve"> PAGEREF _Toc229473867 \h </w:instrText>
        </w:r>
        <w:r>
          <w:rPr>
            <w:noProof/>
            <w:webHidden/>
          </w:rPr>
        </w:r>
        <w:r>
          <w:rPr>
            <w:noProof/>
            <w:webHidden/>
          </w:rPr>
          <w:fldChar w:fldCharType="separate"/>
        </w:r>
        <w:r>
          <w:rPr>
            <w:noProof/>
            <w:webHidden/>
          </w:rPr>
          <w:t>38</w:t>
        </w:r>
        <w:r>
          <w:rPr>
            <w:noProof/>
            <w:webHidden/>
          </w:rPr>
          <w:fldChar w:fldCharType="end"/>
        </w:r>
      </w:hyperlink>
    </w:p>
    <w:p w14:paraId="08542D21" w14:textId="282FBBFF"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8" w:history="1">
        <w:r w:rsidRPr="008A4010">
          <w:rPr>
            <w:rStyle w:val="af7"/>
            <w:noProof/>
            <w14:scene3d>
              <w14:camera w14:prst="orthographicFront"/>
              <w14:lightRig w14:rig="threePt" w14:dir="t">
                <w14:rot w14:lat="0" w14:lon="0" w14:rev="0"/>
              </w14:lightRig>
            </w14:scene3d>
          </w:rPr>
          <w:t>3.2.</w:t>
        </w:r>
        <w:r>
          <w:rPr>
            <w:rFonts w:asciiTheme="minorHAnsi" w:eastAsiaTheme="minorEastAsia"/>
            <w:iCs w:val="0"/>
            <w:noProof/>
            <w:kern w:val="2"/>
            <w:sz w:val="21"/>
            <w:szCs w:val="24"/>
            <w14:ligatures w14:val="standardContextual"/>
          </w:rPr>
          <w:tab/>
        </w:r>
        <w:r w:rsidRPr="008A4010">
          <w:rPr>
            <w:rStyle w:val="af7"/>
            <w:noProof/>
          </w:rPr>
          <w:t>CSVインポートで一括登録</w:t>
        </w:r>
        <w:r>
          <w:rPr>
            <w:noProof/>
            <w:webHidden/>
          </w:rPr>
          <w:tab/>
        </w:r>
        <w:r>
          <w:rPr>
            <w:noProof/>
            <w:webHidden/>
          </w:rPr>
          <w:fldChar w:fldCharType="begin"/>
        </w:r>
        <w:r>
          <w:rPr>
            <w:noProof/>
            <w:webHidden/>
          </w:rPr>
          <w:instrText xml:space="preserve"> PAGEREF _Toc229473868 \h </w:instrText>
        </w:r>
        <w:r>
          <w:rPr>
            <w:noProof/>
            <w:webHidden/>
          </w:rPr>
        </w:r>
        <w:r>
          <w:rPr>
            <w:noProof/>
            <w:webHidden/>
          </w:rPr>
          <w:fldChar w:fldCharType="separate"/>
        </w:r>
        <w:r>
          <w:rPr>
            <w:noProof/>
            <w:webHidden/>
          </w:rPr>
          <w:t>39</w:t>
        </w:r>
        <w:r>
          <w:rPr>
            <w:noProof/>
            <w:webHidden/>
          </w:rPr>
          <w:fldChar w:fldCharType="end"/>
        </w:r>
      </w:hyperlink>
    </w:p>
    <w:p w14:paraId="20540715" w14:textId="5B19FC1A"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69" w:history="1">
        <w:r w:rsidRPr="008A4010">
          <w:rPr>
            <w:rStyle w:val="af7"/>
            <w:noProof/>
            <w14:scene3d>
              <w14:camera w14:prst="orthographicFront"/>
              <w14:lightRig w14:rig="threePt" w14:dir="t">
                <w14:rot w14:lat="0" w14:lon="0" w14:rev="0"/>
              </w14:lightRig>
            </w14:scene3d>
          </w:rPr>
          <w:t>3.3.</w:t>
        </w:r>
        <w:r>
          <w:rPr>
            <w:rFonts w:asciiTheme="minorHAnsi" w:eastAsiaTheme="minorEastAsia"/>
            <w:iCs w:val="0"/>
            <w:noProof/>
            <w:kern w:val="2"/>
            <w:sz w:val="21"/>
            <w:szCs w:val="24"/>
            <w14:ligatures w14:val="standardContextual"/>
          </w:rPr>
          <w:tab/>
        </w:r>
        <w:r w:rsidRPr="008A4010">
          <w:rPr>
            <w:rStyle w:val="af7"/>
            <w:noProof/>
          </w:rPr>
          <w:t>リマインドメール送信</w:t>
        </w:r>
        <w:r>
          <w:rPr>
            <w:noProof/>
            <w:webHidden/>
          </w:rPr>
          <w:tab/>
        </w:r>
        <w:r>
          <w:rPr>
            <w:noProof/>
            <w:webHidden/>
          </w:rPr>
          <w:fldChar w:fldCharType="begin"/>
        </w:r>
        <w:r>
          <w:rPr>
            <w:noProof/>
            <w:webHidden/>
          </w:rPr>
          <w:instrText xml:space="preserve"> PAGEREF _Toc229473869 \h </w:instrText>
        </w:r>
        <w:r>
          <w:rPr>
            <w:noProof/>
            <w:webHidden/>
          </w:rPr>
        </w:r>
        <w:r>
          <w:rPr>
            <w:noProof/>
            <w:webHidden/>
          </w:rPr>
          <w:fldChar w:fldCharType="separate"/>
        </w:r>
        <w:r>
          <w:rPr>
            <w:noProof/>
            <w:webHidden/>
          </w:rPr>
          <w:t>41</w:t>
        </w:r>
        <w:r>
          <w:rPr>
            <w:noProof/>
            <w:webHidden/>
          </w:rPr>
          <w:fldChar w:fldCharType="end"/>
        </w:r>
      </w:hyperlink>
    </w:p>
    <w:p w14:paraId="52A07E07" w14:textId="2955A609" w:rsidR="00974615" w:rsidRDefault="00974615">
      <w:pPr>
        <w:pStyle w:val="11"/>
        <w:rPr>
          <w:rFonts w:asciiTheme="minorHAnsi" w:eastAsiaTheme="minorEastAsia" w:hAnsiTheme="minorHAnsi"/>
          <w:b w:val="0"/>
          <w:bCs w:val="0"/>
          <w:noProof/>
          <w:kern w:val="2"/>
          <w:sz w:val="21"/>
          <w:szCs w:val="24"/>
          <w14:ligatures w14:val="standardContextual"/>
        </w:rPr>
      </w:pPr>
      <w:hyperlink w:anchor="_Toc229473870" w:history="1">
        <w:r w:rsidRPr="008A4010">
          <w:rPr>
            <w:rStyle w:val="af7"/>
            <w:noProof/>
          </w:rPr>
          <w:t>第2章　運用方法</w:t>
        </w:r>
        <w:r>
          <w:rPr>
            <w:noProof/>
            <w:webHidden/>
          </w:rPr>
          <w:tab/>
        </w:r>
        <w:r>
          <w:rPr>
            <w:noProof/>
            <w:webHidden/>
          </w:rPr>
          <w:fldChar w:fldCharType="begin"/>
        </w:r>
        <w:r>
          <w:rPr>
            <w:noProof/>
            <w:webHidden/>
          </w:rPr>
          <w:instrText xml:space="preserve"> PAGEREF _Toc229473870 \h </w:instrText>
        </w:r>
        <w:r>
          <w:rPr>
            <w:noProof/>
            <w:webHidden/>
          </w:rPr>
        </w:r>
        <w:r>
          <w:rPr>
            <w:noProof/>
            <w:webHidden/>
          </w:rPr>
          <w:fldChar w:fldCharType="separate"/>
        </w:r>
        <w:r>
          <w:rPr>
            <w:noProof/>
            <w:webHidden/>
          </w:rPr>
          <w:t>42</w:t>
        </w:r>
        <w:r>
          <w:rPr>
            <w:noProof/>
            <w:webHidden/>
          </w:rPr>
          <w:fldChar w:fldCharType="end"/>
        </w:r>
      </w:hyperlink>
    </w:p>
    <w:p w14:paraId="720FC4BB" w14:textId="1151869C" w:rsidR="00974615" w:rsidRDefault="00974615">
      <w:pPr>
        <w:pStyle w:val="26"/>
        <w:rPr>
          <w:rFonts w:asciiTheme="minorHAnsi" w:eastAsiaTheme="minorEastAsia"/>
          <w:b w:val="0"/>
          <w:noProof/>
          <w:kern w:val="2"/>
          <w:sz w:val="21"/>
          <w:szCs w:val="24"/>
          <w14:ligatures w14:val="standardContextual"/>
        </w:rPr>
      </w:pPr>
      <w:hyperlink w:anchor="_Toc229473871" w:history="1">
        <w:r w:rsidRPr="008A4010">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8A4010">
          <w:rPr>
            <w:rStyle w:val="af7"/>
            <w:noProof/>
          </w:rPr>
          <w:t>人事データベースとして活用</w:t>
        </w:r>
        <w:r>
          <w:rPr>
            <w:noProof/>
            <w:webHidden/>
          </w:rPr>
          <w:tab/>
        </w:r>
        <w:r>
          <w:rPr>
            <w:noProof/>
            <w:webHidden/>
          </w:rPr>
          <w:fldChar w:fldCharType="begin"/>
        </w:r>
        <w:r>
          <w:rPr>
            <w:noProof/>
            <w:webHidden/>
          </w:rPr>
          <w:instrText xml:space="preserve"> PAGEREF _Toc229473871 \h </w:instrText>
        </w:r>
        <w:r>
          <w:rPr>
            <w:noProof/>
            <w:webHidden/>
          </w:rPr>
        </w:r>
        <w:r>
          <w:rPr>
            <w:noProof/>
            <w:webHidden/>
          </w:rPr>
          <w:fldChar w:fldCharType="separate"/>
        </w:r>
        <w:r>
          <w:rPr>
            <w:noProof/>
            <w:webHidden/>
          </w:rPr>
          <w:t>43</w:t>
        </w:r>
        <w:r>
          <w:rPr>
            <w:noProof/>
            <w:webHidden/>
          </w:rPr>
          <w:fldChar w:fldCharType="end"/>
        </w:r>
      </w:hyperlink>
    </w:p>
    <w:p w14:paraId="61FB333E" w14:textId="172125F1"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72" w:history="1">
        <w:r w:rsidRPr="008A4010">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8A4010">
          <w:rPr>
            <w:rStyle w:val="af7"/>
            <w:noProof/>
          </w:rPr>
          <w:t>フィルター機能で絞り込み</w:t>
        </w:r>
        <w:r>
          <w:rPr>
            <w:noProof/>
            <w:webHidden/>
          </w:rPr>
          <w:tab/>
        </w:r>
        <w:r>
          <w:rPr>
            <w:noProof/>
            <w:webHidden/>
          </w:rPr>
          <w:fldChar w:fldCharType="begin"/>
        </w:r>
        <w:r>
          <w:rPr>
            <w:noProof/>
            <w:webHidden/>
          </w:rPr>
          <w:instrText xml:space="preserve"> PAGEREF _Toc229473872 \h </w:instrText>
        </w:r>
        <w:r>
          <w:rPr>
            <w:noProof/>
            <w:webHidden/>
          </w:rPr>
        </w:r>
        <w:r>
          <w:rPr>
            <w:noProof/>
            <w:webHidden/>
          </w:rPr>
          <w:fldChar w:fldCharType="separate"/>
        </w:r>
        <w:r>
          <w:rPr>
            <w:noProof/>
            <w:webHidden/>
          </w:rPr>
          <w:t>43</w:t>
        </w:r>
        <w:r>
          <w:rPr>
            <w:noProof/>
            <w:webHidden/>
          </w:rPr>
          <w:fldChar w:fldCharType="end"/>
        </w:r>
      </w:hyperlink>
    </w:p>
    <w:p w14:paraId="7CE9AE5B" w14:textId="79AABB3E"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73" w:history="1">
        <w:r w:rsidRPr="008A4010">
          <w:rPr>
            <w:rStyle w:val="af7"/>
            <w:noProof/>
          </w:rPr>
          <w:t>1.1.1.</w:t>
        </w:r>
        <w:r>
          <w:rPr>
            <w:rFonts w:asciiTheme="minorHAnsi" w:eastAsiaTheme="minorEastAsia"/>
            <w:noProof/>
            <w:kern w:val="2"/>
            <w:sz w:val="21"/>
            <w:szCs w:val="24"/>
            <w14:ligatures w14:val="standardContextual"/>
          </w:rPr>
          <w:tab/>
        </w:r>
        <w:r w:rsidRPr="008A4010">
          <w:rPr>
            <w:rStyle w:val="af7"/>
            <w:noProof/>
          </w:rPr>
          <w:t>フィルターの新規作成</w:t>
        </w:r>
        <w:r>
          <w:rPr>
            <w:noProof/>
            <w:webHidden/>
          </w:rPr>
          <w:tab/>
        </w:r>
        <w:r>
          <w:rPr>
            <w:noProof/>
            <w:webHidden/>
          </w:rPr>
          <w:fldChar w:fldCharType="begin"/>
        </w:r>
        <w:r>
          <w:rPr>
            <w:noProof/>
            <w:webHidden/>
          </w:rPr>
          <w:instrText xml:space="preserve"> PAGEREF _Toc229473873 \h </w:instrText>
        </w:r>
        <w:r>
          <w:rPr>
            <w:noProof/>
            <w:webHidden/>
          </w:rPr>
        </w:r>
        <w:r>
          <w:rPr>
            <w:noProof/>
            <w:webHidden/>
          </w:rPr>
          <w:fldChar w:fldCharType="separate"/>
        </w:r>
        <w:r>
          <w:rPr>
            <w:noProof/>
            <w:webHidden/>
          </w:rPr>
          <w:t>44</w:t>
        </w:r>
        <w:r>
          <w:rPr>
            <w:noProof/>
            <w:webHidden/>
          </w:rPr>
          <w:fldChar w:fldCharType="end"/>
        </w:r>
      </w:hyperlink>
    </w:p>
    <w:p w14:paraId="2BD2DB49" w14:textId="58F1EAF9"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74" w:history="1">
        <w:r w:rsidRPr="008A4010">
          <w:rPr>
            <w:rStyle w:val="af7"/>
            <w:noProof/>
          </w:rPr>
          <w:t>1.1.2.</w:t>
        </w:r>
        <w:r>
          <w:rPr>
            <w:rFonts w:asciiTheme="minorHAnsi" w:eastAsiaTheme="minorEastAsia"/>
            <w:noProof/>
            <w:kern w:val="2"/>
            <w:sz w:val="21"/>
            <w:szCs w:val="24"/>
            <w14:ligatures w14:val="standardContextual"/>
          </w:rPr>
          <w:tab/>
        </w:r>
        <w:r w:rsidRPr="008A4010">
          <w:rPr>
            <w:rStyle w:val="af7"/>
            <w:noProof/>
          </w:rPr>
          <w:t>既存フィルターの編集</w:t>
        </w:r>
        <w:r>
          <w:rPr>
            <w:noProof/>
            <w:webHidden/>
          </w:rPr>
          <w:tab/>
        </w:r>
        <w:r>
          <w:rPr>
            <w:noProof/>
            <w:webHidden/>
          </w:rPr>
          <w:fldChar w:fldCharType="begin"/>
        </w:r>
        <w:r>
          <w:rPr>
            <w:noProof/>
            <w:webHidden/>
          </w:rPr>
          <w:instrText xml:space="preserve"> PAGEREF _Toc229473874 \h </w:instrText>
        </w:r>
        <w:r>
          <w:rPr>
            <w:noProof/>
            <w:webHidden/>
          </w:rPr>
        </w:r>
        <w:r>
          <w:rPr>
            <w:noProof/>
            <w:webHidden/>
          </w:rPr>
          <w:fldChar w:fldCharType="separate"/>
        </w:r>
        <w:r>
          <w:rPr>
            <w:noProof/>
            <w:webHidden/>
          </w:rPr>
          <w:t>45</w:t>
        </w:r>
        <w:r>
          <w:rPr>
            <w:noProof/>
            <w:webHidden/>
          </w:rPr>
          <w:fldChar w:fldCharType="end"/>
        </w:r>
      </w:hyperlink>
    </w:p>
    <w:p w14:paraId="53334DAB" w14:textId="7476CED2"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75" w:history="1">
        <w:r w:rsidRPr="008A4010">
          <w:rPr>
            <w:rStyle w:val="af7"/>
            <w:noProof/>
          </w:rPr>
          <w:t>1.1.3.</w:t>
        </w:r>
        <w:r>
          <w:rPr>
            <w:rFonts w:asciiTheme="minorHAnsi" w:eastAsiaTheme="minorEastAsia"/>
            <w:noProof/>
            <w:kern w:val="2"/>
            <w:sz w:val="21"/>
            <w:szCs w:val="24"/>
            <w14:ligatures w14:val="standardContextual"/>
          </w:rPr>
          <w:tab/>
        </w:r>
        <w:r w:rsidRPr="008A4010">
          <w:rPr>
            <w:rStyle w:val="af7"/>
            <w:noProof/>
          </w:rPr>
          <w:t>フィルターの切り替え・並び替え</w:t>
        </w:r>
        <w:r>
          <w:rPr>
            <w:noProof/>
            <w:webHidden/>
          </w:rPr>
          <w:tab/>
        </w:r>
        <w:r>
          <w:rPr>
            <w:noProof/>
            <w:webHidden/>
          </w:rPr>
          <w:fldChar w:fldCharType="begin"/>
        </w:r>
        <w:r>
          <w:rPr>
            <w:noProof/>
            <w:webHidden/>
          </w:rPr>
          <w:instrText xml:space="preserve"> PAGEREF _Toc229473875 \h </w:instrText>
        </w:r>
        <w:r>
          <w:rPr>
            <w:noProof/>
            <w:webHidden/>
          </w:rPr>
        </w:r>
        <w:r>
          <w:rPr>
            <w:noProof/>
            <w:webHidden/>
          </w:rPr>
          <w:fldChar w:fldCharType="separate"/>
        </w:r>
        <w:r>
          <w:rPr>
            <w:noProof/>
            <w:webHidden/>
          </w:rPr>
          <w:t>45</w:t>
        </w:r>
        <w:r>
          <w:rPr>
            <w:noProof/>
            <w:webHidden/>
          </w:rPr>
          <w:fldChar w:fldCharType="end"/>
        </w:r>
      </w:hyperlink>
    </w:p>
    <w:p w14:paraId="72378444" w14:textId="6D276CEF"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76" w:history="1">
        <w:r w:rsidRPr="008A4010">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8A4010">
          <w:rPr>
            <w:rStyle w:val="af7"/>
            <w:noProof/>
          </w:rPr>
          <w:t>従業員検索</w:t>
        </w:r>
        <w:r>
          <w:rPr>
            <w:noProof/>
            <w:webHidden/>
          </w:rPr>
          <w:tab/>
        </w:r>
        <w:r>
          <w:rPr>
            <w:noProof/>
            <w:webHidden/>
          </w:rPr>
          <w:fldChar w:fldCharType="begin"/>
        </w:r>
        <w:r>
          <w:rPr>
            <w:noProof/>
            <w:webHidden/>
          </w:rPr>
          <w:instrText xml:space="preserve"> PAGEREF _Toc229473876 \h </w:instrText>
        </w:r>
        <w:r>
          <w:rPr>
            <w:noProof/>
            <w:webHidden/>
          </w:rPr>
        </w:r>
        <w:r>
          <w:rPr>
            <w:noProof/>
            <w:webHidden/>
          </w:rPr>
          <w:fldChar w:fldCharType="separate"/>
        </w:r>
        <w:r>
          <w:rPr>
            <w:noProof/>
            <w:webHidden/>
          </w:rPr>
          <w:t>46</w:t>
        </w:r>
        <w:r>
          <w:rPr>
            <w:noProof/>
            <w:webHidden/>
          </w:rPr>
          <w:fldChar w:fldCharType="end"/>
        </w:r>
      </w:hyperlink>
    </w:p>
    <w:p w14:paraId="56DA1B2A" w14:textId="1CDBBEBD"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77" w:history="1">
        <w:r w:rsidRPr="008A4010">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8A4010">
          <w:rPr>
            <w:rStyle w:val="af7"/>
            <w:noProof/>
          </w:rPr>
          <w:t>人事データのエクスポート</w:t>
        </w:r>
        <w:r>
          <w:rPr>
            <w:noProof/>
            <w:webHidden/>
          </w:rPr>
          <w:tab/>
        </w:r>
        <w:r>
          <w:rPr>
            <w:noProof/>
            <w:webHidden/>
          </w:rPr>
          <w:fldChar w:fldCharType="begin"/>
        </w:r>
        <w:r>
          <w:rPr>
            <w:noProof/>
            <w:webHidden/>
          </w:rPr>
          <w:instrText xml:space="preserve"> PAGEREF _Toc229473877 \h </w:instrText>
        </w:r>
        <w:r>
          <w:rPr>
            <w:noProof/>
            <w:webHidden/>
          </w:rPr>
        </w:r>
        <w:r>
          <w:rPr>
            <w:noProof/>
            <w:webHidden/>
          </w:rPr>
          <w:fldChar w:fldCharType="separate"/>
        </w:r>
        <w:r>
          <w:rPr>
            <w:noProof/>
            <w:webHidden/>
          </w:rPr>
          <w:t>46</w:t>
        </w:r>
        <w:r>
          <w:rPr>
            <w:noProof/>
            <w:webHidden/>
          </w:rPr>
          <w:fldChar w:fldCharType="end"/>
        </w:r>
      </w:hyperlink>
    </w:p>
    <w:p w14:paraId="0850FAD8" w14:textId="3865ECF6"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78" w:history="1">
        <w:r w:rsidRPr="008A4010">
          <w:rPr>
            <w:rStyle w:val="af7"/>
            <w:noProof/>
          </w:rPr>
          <w:t>1.3.1.</w:t>
        </w:r>
        <w:r>
          <w:rPr>
            <w:rFonts w:asciiTheme="minorHAnsi" w:eastAsiaTheme="minorEastAsia"/>
            <w:noProof/>
            <w:kern w:val="2"/>
            <w:sz w:val="21"/>
            <w:szCs w:val="24"/>
            <w14:ligatures w14:val="standardContextual"/>
          </w:rPr>
          <w:tab/>
        </w:r>
        <w:r w:rsidRPr="008A4010">
          <w:rPr>
            <w:rStyle w:val="af7"/>
            <w:noProof/>
          </w:rPr>
          <w:t>エクスポート条件を設定</w:t>
        </w:r>
        <w:r>
          <w:rPr>
            <w:noProof/>
            <w:webHidden/>
          </w:rPr>
          <w:tab/>
        </w:r>
        <w:r>
          <w:rPr>
            <w:noProof/>
            <w:webHidden/>
          </w:rPr>
          <w:fldChar w:fldCharType="begin"/>
        </w:r>
        <w:r>
          <w:rPr>
            <w:noProof/>
            <w:webHidden/>
          </w:rPr>
          <w:instrText xml:space="preserve"> PAGEREF _Toc229473878 \h </w:instrText>
        </w:r>
        <w:r>
          <w:rPr>
            <w:noProof/>
            <w:webHidden/>
          </w:rPr>
        </w:r>
        <w:r>
          <w:rPr>
            <w:noProof/>
            <w:webHidden/>
          </w:rPr>
          <w:fldChar w:fldCharType="separate"/>
        </w:r>
        <w:r>
          <w:rPr>
            <w:noProof/>
            <w:webHidden/>
          </w:rPr>
          <w:t>46</w:t>
        </w:r>
        <w:r>
          <w:rPr>
            <w:noProof/>
            <w:webHidden/>
          </w:rPr>
          <w:fldChar w:fldCharType="end"/>
        </w:r>
      </w:hyperlink>
    </w:p>
    <w:p w14:paraId="25B3E91E" w14:textId="77E6F18E"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79" w:history="1">
        <w:r w:rsidRPr="008A4010">
          <w:rPr>
            <w:rStyle w:val="af7"/>
            <w:noProof/>
          </w:rPr>
          <w:t>1.3.2.</w:t>
        </w:r>
        <w:r>
          <w:rPr>
            <w:rFonts w:asciiTheme="minorHAnsi" w:eastAsiaTheme="minorEastAsia"/>
            <w:noProof/>
            <w:kern w:val="2"/>
            <w:sz w:val="21"/>
            <w:szCs w:val="24"/>
            <w14:ligatures w14:val="standardContextual"/>
          </w:rPr>
          <w:tab/>
        </w:r>
        <w:r w:rsidRPr="008A4010">
          <w:rPr>
            <w:rStyle w:val="af7"/>
            <w:noProof/>
          </w:rPr>
          <w:t>エクスポートの実行</w:t>
        </w:r>
        <w:r>
          <w:rPr>
            <w:noProof/>
            <w:webHidden/>
          </w:rPr>
          <w:tab/>
        </w:r>
        <w:r>
          <w:rPr>
            <w:noProof/>
            <w:webHidden/>
          </w:rPr>
          <w:fldChar w:fldCharType="begin"/>
        </w:r>
        <w:r>
          <w:rPr>
            <w:noProof/>
            <w:webHidden/>
          </w:rPr>
          <w:instrText xml:space="preserve"> PAGEREF _Toc229473879 \h </w:instrText>
        </w:r>
        <w:r>
          <w:rPr>
            <w:noProof/>
            <w:webHidden/>
          </w:rPr>
        </w:r>
        <w:r>
          <w:rPr>
            <w:noProof/>
            <w:webHidden/>
          </w:rPr>
          <w:fldChar w:fldCharType="separate"/>
        </w:r>
        <w:r>
          <w:rPr>
            <w:noProof/>
            <w:webHidden/>
          </w:rPr>
          <w:t>47</w:t>
        </w:r>
        <w:r>
          <w:rPr>
            <w:noProof/>
            <w:webHidden/>
          </w:rPr>
          <w:fldChar w:fldCharType="end"/>
        </w:r>
      </w:hyperlink>
    </w:p>
    <w:p w14:paraId="0202E3AB" w14:textId="7C8967D2"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80" w:history="1">
        <w:r w:rsidRPr="008A4010">
          <w:rPr>
            <w:rStyle w:val="af7"/>
            <w:noProof/>
            <w14:scene3d>
              <w14:camera w14:prst="orthographicFront"/>
              <w14:lightRig w14:rig="threePt" w14:dir="t">
                <w14:rot w14:lat="0" w14:lon="0" w14:rev="0"/>
              </w14:lightRig>
            </w14:scene3d>
          </w:rPr>
          <w:t>1.4.</w:t>
        </w:r>
        <w:r>
          <w:rPr>
            <w:rFonts w:asciiTheme="minorHAnsi" w:eastAsiaTheme="minorEastAsia"/>
            <w:iCs w:val="0"/>
            <w:noProof/>
            <w:kern w:val="2"/>
            <w:sz w:val="21"/>
            <w:szCs w:val="24"/>
            <w14:ligatures w14:val="standardContextual"/>
          </w:rPr>
          <w:tab/>
        </w:r>
        <w:r w:rsidRPr="008A4010">
          <w:rPr>
            <w:rStyle w:val="af7"/>
            <w:noProof/>
          </w:rPr>
          <w:t>労働者名簿の出力</w:t>
        </w:r>
        <w:r>
          <w:rPr>
            <w:noProof/>
            <w:webHidden/>
          </w:rPr>
          <w:tab/>
        </w:r>
        <w:r>
          <w:rPr>
            <w:noProof/>
            <w:webHidden/>
          </w:rPr>
          <w:fldChar w:fldCharType="begin"/>
        </w:r>
        <w:r>
          <w:rPr>
            <w:noProof/>
            <w:webHidden/>
          </w:rPr>
          <w:instrText xml:space="preserve"> PAGEREF _Toc229473880 \h </w:instrText>
        </w:r>
        <w:r>
          <w:rPr>
            <w:noProof/>
            <w:webHidden/>
          </w:rPr>
        </w:r>
        <w:r>
          <w:rPr>
            <w:noProof/>
            <w:webHidden/>
          </w:rPr>
          <w:fldChar w:fldCharType="separate"/>
        </w:r>
        <w:r>
          <w:rPr>
            <w:noProof/>
            <w:webHidden/>
          </w:rPr>
          <w:t>47</w:t>
        </w:r>
        <w:r>
          <w:rPr>
            <w:noProof/>
            <w:webHidden/>
          </w:rPr>
          <w:fldChar w:fldCharType="end"/>
        </w:r>
      </w:hyperlink>
    </w:p>
    <w:p w14:paraId="43E4BA56" w14:textId="22A5D152"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81" w:history="1">
        <w:r w:rsidRPr="008A4010">
          <w:rPr>
            <w:rStyle w:val="af7"/>
            <w:noProof/>
          </w:rPr>
          <w:t>1.4.1.</w:t>
        </w:r>
        <w:r>
          <w:rPr>
            <w:rFonts w:asciiTheme="minorHAnsi" w:eastAsiaTheme="minorEastAsia"/>
            <w:noProof/>
            <w:kern w:val="2"/>
            <w:sz w:val="21"/>
            <w:szCs w:val="24"/>
            <w14:ligatures w14:val="standardContextual"/>
          </w:rPr>
          <w:tab/>
        </w:r>
        <w:r w:rsidRPr="008A4010">
          <w:rPr>
            <w:rStyle w:val="af7"/>
            <w:noProof/>
          </w:rPr>
          <w:t>労働者名簿の出力方法</w:t>
        </w:r>
        <w:r>
          <w:rPr>
            <w:noProof/>
            <w:webHidden/>
          </w:rPr>
          <w:tab/>
        </w:r>
        <w:r>
          <w:rPr>
            <w:noProof/>
            <w:webHidden/>
          </w:rPr>
          <w:fldChar w:fldCharType="begin"/>
        </w:r>
        <w:r>
          <w:rPr>
            <w:noProof/>
            <w:webHidden/>
          </w:rPr>
          <w:instrText xml:space="preserve"> PAGEREF _Toc229473881 \h </w:instrText>
        </w:r>
        <w:r>
          <w:rPr>
            <w:noProof/>
            <w:webHidden/>
          </w:rPr>
        </w:r>
        <w:r>
          <w:rPr>
            <w:noProof/>
            <w:webHidden/>
          </w:rPr>
          <w:fldChar w:fldCharType="separate"/>
        </w:r>
        <w:r>
          <w:rPr>
            <w:noProof/>
            <w:webHidden/>
          </w:rPr>
          <w:t>47</w:t>
        </w:r>
        <w:r>
          <w:rPr>
            <w:noProof/>
            <w:webHidden/>
          </w:rPr>
          <w:fldChar w:fldCharType="end"/>
        </w:r>
      </w:hyperlink>
    </w:p>
    <w:p w14:paraId="38CD5D52" w14:textId="397E8A1F"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82" w:history="1">
        <w:r w:rsidRPr="008A4010">
          <w:rPr>
            <w:rStyle w:val="af7"/>
            <w:noProof/>
            <w14:scene3d>
              <w14:camera w14:prst="orthographicFront"/>
              <w14:lightRig w14:rig="threePt" w14:dir="t">
                <w14:rot w14:lat="0" w14:lon="0" w14:rev="0"/>
              </w14:lightRig>
            </w14:scene3d>
          </w:rPr>
          <w:t>1.5.</w:t>
        </w:r>
        <w:r>
          <w:rPr>
            <w:rFonts w:asciiTheme="minorHAnsi" w:eastAsiaTheme="minorEastAsia"/>
            <w:iCs w:val="0"/>
            <w:noProof/>
            <w:kern w:val="2"/>
            <w:sz w:val="21"/>
            <w:szCs w:val="24"/>
            <w14:ligatures w14:val="standardContextual"/>
          </w:rPr>
          <w:tab/>
        </w:r>
        <w:r w:rsidRPr="008A4010">
          <w:rPr>
            <w:rStyle w:val="af7"/>
            <w:noProof/>
          </w:rPr>
          <w:t>マイナンバーデータのエクスポート</w:t>
        </w:r>
        <w:r>
          <w:rPr>
            <w:noProof/>
            <w:webHidden/>
          </w:rPr>
          <w:tab/>
        </w:r>
        <w:r>
          <w:rPr>
            <w:noProof/>
            <w:webHidden/>
          </w:rPr>
          <w:fldChar w:fldCharType="begin"/>
        </w:r>
        <w:r>
          <w:rPr>
            <w:noProof/>
            <w:webHidden/>
          </w:rPr>
          <w:instrText xml:space="preserve"> PAGEREF _Toc229473882 \h </w:instrText>
        </w:r>
        <w:r>
          <w:rPr>
            <w:noProof/>
            <w:webHidden/>
          </w:rPr>
        </w:r>
        <w:r>
          <w:rPr>
            <w:noProof/>
            <w:webHidden/>
          </w:rPr>
          <w:fldChar w:fldCharType="separate"/>
        </w:r>
        <w:r>
          <w:rPr>
            <w:noProof/>
            <w:webHidden/>
          </w:rPr>
          <w:t>50</w:t>
        </w:r>
        <w:r>
          <w:rPr>
            <w:noProof/>
            <w:webHidden/>
          </w:rPr>
          <w:fldChar w:fldCharType="end"/>
        </w:r>
      </w:hyperlink>
    </w:p>
    <w:p w14:paraId="3981E8BC" w14:textId="108D8818"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83" w:history="1">
        <w:r w:rsidRPr="008A4010">
          <w:rPr>
            <w:rStyle w:val="af7"/>
            <w:noProof/>
            <w14:scene3d>
              <w14:camera w14:prst="orthographicFront"/>
              <w14:lightRig w14:rig="threePt" w14:dir="t">
                <w14:rot w14:lat="0" w14:lon="0" w14:rev="0"/>
              </w14:lightRig>
            </w14:scene3d>
          </w:rPr>
          <w:t>1.6.</w:t>
        </w:r>
        <w:r>
          <w:rPr>
            <w:rFonts w:asciiTheme="minorHAnsi" w:eastAsiaTheme="minorEastAsia"/>
            <w:iCs w:val="0"/>
            <w:noProof/>
            <w:kern w:val="2"/>
            <w:sz w:val="21"/>
            <w:szCs w:val="24"/>
            <w14:ligatures w14:val="standardContextual"/>
          </w:rPr>
          <w:tab/>
        </w:r>
        <w:r w:rsidRPr="008A4010">
          <w:rPr>
            <w:rStyle w:val="af7"/>
            <w:noProof/>
          </w:rPr>
          <w:t>申請承認</w:t>
        </w:r>
        <w:r>
          <w:rPr>
            <w:noProof/>
            <w:webHidden/>
          </w:rPr>
          <w:tab/>
        </w:r>
        <w:r>
          <w:rPr>
            <w:noProof/>
            <w:webHidden/>
          </w:rPr>
          <w:fldChar w:fldCharType="begin"/>
        </w:r>
        <w:r>
          <w:rPr>
            <w:noProof/>
            <w:webHidden/>
          </w:rPr>
          <w:instrText xml:space="preserve"> PAGEREF _Toc229473883 \h </w:instrText>
        </w:r>
        <w:r>
          <w:rPr>
            <w:noProof/>
            <w:webHidden/>
          </w:rPr>
        </w:r>
        <w:r>
          <w:rPr>
            <w:noProof/>
            <w:webHidden/>
          </w:rPr>
          <w:fldChar w:fldCharType="separate"/>
        </w:r>
        <w:r>
          <w:rPr>
            <w:noProof/>
            <w:webHidden/>
          </w:rPr>
          <w:t>51</w:t>
        </w:r>
        <w:r>
          <w:rPr>
            <w:noProof/>
            <w:webHidden/>
          </w:rPr>
          <w:fldChar w:fldCharType="end"/>
        </w:r>
      </w:hyperlink>
    </w:p>
    <w:p w14:paraId="47CA34E3" w14:textId="4FCCD3F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84" w:history="1">
        <w:r w:rsidRPr="008A4010">
          <w:rPr>
            <w:rStyle w:val="af7"/>
            <w:noProof/>
          </w:rPr>
          <w:t>1.6.1.</w:t>
        </w:r>
        <w:r>
          <w:rPr>
            <w:rFonts w:asciiTheme="minorHAnsi" w:eastAsiaTheme="minorEastAsia"/>
            <w:noProof/>
            <w:kern w:val="2"/>
            <w:sz w:val="21"/>
            <w:szCs w:val="24"/>
            <w14:ligatures w14:val="standardContextual"/>
          </w:rPr>
          <w:tab/>
        </w:r>
        <w:r w:rsidRPr="008A4010">
          <w:rPr>
            <w:rStyle w:val="af7"/>
            <w:noProof/>
          </w:rPr>
          <w:t>通常の承認方法</w:t>
        </w:r>
        <w:r>
          <w:rPr>
            <w:noProof/>
            <w:webHidden/>
          </w:rPr>
          <w:tab/>
        </w:r>
        <w:r>
          <w:rPr>
            <w:noProof/>
            <w:webHidden/>
          </w:rPr>
          <w:fldChar w:fldCharType="begin"/>
        </w:r>
        <w:r>
          <w:rPr>
            <w:noProof/>
            <w:webHidden/>
          </w:rPr>
          <w:instrText xml:space="preserve"> PAGEREF _Toc229473884 \h </w:instrText>
        </w:r>
        <w:r>
          <w:rPr>
            <w:noProof/>
            <w:webHidden/>
          </w:rPr>
        </w:r>
        <w:r>
          <w:rPr>
            <w:noProof/>
            <w:webHidden/>
          </w:rPr>
          <w:fldChar w:fldCharType="separate"/>
        </w:r>
        <w:r>
          <w:rPr>
            <w:noProof/>
            <w:webHidden/>
          </w:rPr>
          <w:t>51</w:t>
        </w:r>
        <w:r>
          <w:rPr>
            <w:noProof/>
            <w:webHidden/>
          </w:rPr>
          <w:fldChar w:fldCharType="end"/>
        </w:r>
      </w:hyperlink>
    </w:p>
    <w:p w14:paraId="335BB1F8" w14:textId="30338060"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85" w:history="1">
        <w:r w:rsidRPr="008A4010">
          <w:rPr>
            <w:rStyle w:val="af7"/>
            <w:noProof/>
          </w:rPr>
          <w:t>1.6.2.</w:t>
        </w:r>
        <w:r>
          <w:rPr>
            <w:rFonts w:asciiTheme="minorHAnsi" w:eastAsiaTheme="minorEastAsia"/>
            <w:noProof/>
            <w:kern w:val="2"/>
            <w:sz w:val="21"/>
            <w:szCs w:val="24"/>
            <w14:ligatures w14:val="standardContextual"/>
          </w:rPr>
          <w:tab/>
        </w:r>
        <w:r w:rsidRPr="008A4010">
          <w:rPr>
            <w:rStyle w:val="af7"/>
            <w:noProof/>
          </w:rPr>
          <w:t>申請履歴を確認する</w:t>
        </w:r>
        <w:r>
          <w:rPr>
            <w:noProof/>
            <w:webHidden/>
          </w:rPr>
          <w:tab/>
        </w:r>
        <w:r>
          <w:rPr>
            <w:noProof/>
            <w:webHidden/>
          </w:rPr>
          <w:fldChar w:fldCharType="begin"/>
        </w:r>
        <w:r>
          <w:rPr>
            <w:noProof/>
            <w:webHidden/>
          </w:rPr>
          <w:instrText xml:space="preserve"> PAGEREF _Toc229473885 \h </w:instrText>
        </w:r>
        <w:r>
          <w:rPr>
            <w:noProof/>
            <w:webHidden/>
          </w:rPr>
        </w:r>
        <w:r>
          <w:rPr>
            <w:noProof/>
            <w:webHidden/>
          </w:rPr>
          <w:fldChar w:fldCharType="separate"/>
        </w:r>
        <w:r>
          <w:rPr>
            <w:noProof/>
            <w:webHidden/>
          </w:rPr>
          <w:t>52</w:t>
        </w:r>
        <w:r>
          <w:rPr>
            <w:noProof/>
            <w:webHidden/>
          </w:rPr>
          <w:fldChar w:fldCharType="end"/>
        </w:r>
      </w:hyperlink>
    </w:p>
    <w:p w14:paraId="5FC75833" w14:textId="5B521C42"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86" w:history="1">
        <w:r w:rsidRPr="008A4010">
          <w:rPr>
            <w:rStyle w:val="af7"/>
            <w:noProof/>
          </w:rPr>
          <w:t>1.6.3.</w:t>
        </w:r>
        <w:r>
          <w:rPr>
            <w:rFonts w:asciiTheme="minorHAnsi" w:eastAsiaTheme="minorEastAsia"/>
            <w:noProof/>
            <w:kern w:val="2"/>
            <w:sz w:val="21"/>
            <w:szCs w:val="24"/>
            <w14:ligatures w14:val="standardContextual"/>
          </w:rPr>
          <w:tab/>
        </w:r>
        <w:r w:rsidRPr="008A4010">
          <w:rPr>
            <w:rStyle w:val="af7"/>
            <w:noProof/>
          </w:rPr>
          <w:t>マイナンバーの承認方法</w:t>
        </w:r>
        <w:r>
          <w:rPr>
            <w:noProof/>
            <w:webHidden/>
          </w:rPr>
          <w:tab/>
        </w:r>
        <w:r>
          <w:rPr>
            <w:noProof/>
            <w:webHidden/>
          </w:rPr>
          <w:fldChar w:fldCharType="begin"/>
        </w:r>
        <w:r>
          <w:rPr>
            <w:noProof/>
            <w:webHidden/>
          </w:rPr>
          <w:instrText xml:space="preserve"> PAGEREF _Toc229473886 \h </w:instrText>
        </w:r>
        <w:r>
          <w:rPr>
            <w:noProof/>
            <w:webHidden/>
          </w:rPr>
        </w:r>
        <w:r>
          <w:rPr>
            <w:noProof/>
            <w:webHidden/>
          </w:rPr>
          <w:fldChar w:fldCharType="separate"/>
        </w:r>
        <w:r>
          <w:rPr>
            <w:noProof/>
            <w:webHidden/>
          </w:rPr>
          <w:t>53</w:t>
        </w:r>
        <w:r>
          <w:rPr>
            <w:noProof/>
            <w:webHidden/>
          </w:rPr>
          <w:fldChar w:fldCharType="end"/>
        </w:r>
      </w:hyperlink>
    </w:p>
    <w:p w14:paraId="7D8F85F3" w14:textId="08C906CA"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87" w:history="1">
        <w:r w:rsidRPr="008A4010">
          <w:rPr>
            <w:rStyle w:val="af7"/>
            <w:noProof/>
            <w14:scene3d>
              <w14:camera w14:prst="orthographicFront"/>
              <w14:lightRig w14:rig="threePt" w14:dir="t">
                <w14:rot w14:lat="0" w14:lon="0" w14:rev="0"/>
              </w14:lightRig>
            </w14:scene3d>
          </w:rPr>
          <w:t>1.7.</w:t>
        </w:r>
        <w:r>
          <w:rPr>
            <w:rFonts w:asciiTheme="minorHAnsi" w:eastAsiaTheme="minorEastAsia"/>
            <w:iCs w:val="0"/>
            <w:noProof/>
            <w:kern w:val="2"/>
            <w:sz w:val="21"/>
            <w:szCs w:val="24"/>
            <w14:ligatures w14:val="standardContextual"/>
          </w:rPr>
          <w:tab/>
        </w:r>
        <w:r w:rsidRPr="008A4010">
          <w:rPr>
            <w:rStyle w:val="af7"/>
            <w:noProof/>
          </w:rPr>
          <w:t>給与明細の発行</w:t>
        </w:r>
        <w:r>
          <w:rPr>
            <w:noProof/>
            <w:webHidden/>
          </w:rPr>
          <w:tab/>
        </w:r>
        <w:r>
          <w:rPr>
            <w:noProof/>
            <w:webHidden/>
          </w:rPr>
          <w:fldChar w:fldCharType="begin"/>
        </w:r>
        <w:r>
          <w:rPr>
            <w:noProof/>
            <w:webHidden/>
          </w:rPr>
          <w:instrText xml:space="preserve"> PAGEREF _Toc229473887 \h </w:instrText>
        </w:r>
        <w:r>
          <w:rPr>
            <w:noProof/>
            <w:webHidden/>
          </w:rPr>
        </w:r>
        <w:r>
          <w:rPr>
            <w:noProof/>
            <w:webHidden/>
          </w:rPr>
          <w:fldChar w:fldCharType="separate"/>
        </w:r>
        <w:r>
          <w:rPr>
            <w:noProof/>
            <w:webHidden/>
          </w:rPr>
          <w:t>54</w:t>
        </w:r>
        <w:r>
          <w:rPr>
            <w:noProof/>
            <w:webHidden/>
          </w:rPr>
          <w:fldChar w:fldCharType="end"/>
        </w:r>
      </w:hyperlink>
    </w:p>
    <w:p w14:paraId="0612AAED" w14:textId="26A67786"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88" w:history="1">
        <w:r w:rsidRPr="008A4010">
          <w:rPr>
            <w:rStyle w:val="af7"/>
            <w:noProof/>
          </w:rPr>
          <w:t>1.7.1.</w:t>
        </w:r>
        <w:r>
          <w:rPr>
            <w:rFonts w:asciiTheme="minorHAnsi" w:eastAsiaTheme="minorEastAsia"/>
            <w:noProof/>
            <w:kern w:val="2"/>
            <w:sz w:val="21"/>
            <w:szCs w:val="24"/>
            <w14:ligatures w14:val="standardContextual"/>
          </w:rPr>
          <w:tab/>
        </w:r>
        <w:r w:rsidRPr="008A4010">
          <w:rPr>
            <w:rStyle w:val="af7"/>
            <w:noProof/>
          </w:rPr>
          <w:t>給与データのアップロード</w:t>
        </w:r>
        <w:r>
          <w:rPr>
            <w:noProof/>
            <w:webHidden/>
          </w:rPr>
          <w:tab/>
        </w:r>
        <w:r>
          <w:rPr>
            <w:noProof/>
            <w:webHidden/>
          </w:rPr>
          <w:fldChar w:fldCharType="begin"/>
        </w:r>
        <w:r>
          <w:rPr>
            <w:noProof/>
            <w:webHidden/>
          </w:rPr>
          <w:instrText xml:space="preserve"> PAGEREF _Toc229473888 \h </w:instrText>
        </w:r>
        <w:r>
          <w:rPr>
            <w:noProof/>
            <w:webHidden/>
          </w:rPr>
        </w:r>
        <w:r>
          <w:rPr>
            <w:noProof/>
            <w:webHidden/>
          </w:rPr>
          <w:fldChar w:fldCharType="separate"/>
        </w:r>
        <w:r>
          <w:rPr>
            <w:noProof/>
            <w:webHidden/>
          </w:rPr>
          <w:t>54</w:t>
        </w:r>
        <w:r>
          <w:rPr>
            <w:noProof/>
            <w:webHidden/>
          </w:rPr>
          <w:fldChar w:fldCharType="end"/>
        </w:r>
      </w:hyperlink>
    </w:p>
    <w:p w14:paraId="1533EC17" w14:textId="5D39902E"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89" w:history="1">
        <w:r w:rsidRPr="008A4010">
          <w:rPr>
            <w:rStyle w:val="af7"/>
            <w:noProof/>
            <w14:scene3d>
              <w14:camera w14:prst="orthographicFront"/>
              <w14:lightRig w14:rig="threePt" w14:dir="t">
                <w14:rot w14:lat="0" w14:lon="0" w14:rev="0"/>
              </w14:lightRig>
            </w14:scene3d>
          </w:rPr>
          <w:t>1.8.</w:t>
        </w:r>
        <w:r>
          <w:rPr>
            <w:rFonts w:asciiTheme="minorHAnsi" w:eastAsiaTheme="minorEastAsia"/>
            <w:iCs w:val="0"/>
            <w:noProof/>
            <w:kern w:val="2"/>
            <w:sz w:val="21"/>
            <w:szCs w:val="24"/>
            <w14:ligatures w14:val="standardContextual"/>
          </w:rPr>
          <w:tab/>
        </w:r>
        <w:r w:rsidRPr="008A4010">
          <w:rPr>
            <w:rStyle w:val="af7"/>
            <w:noProof/>
          </w:rPr>
          <w:t>源泉徴収票の発行</w:t>
        </w:r>
        <w:r>
          <w:rPr>
            <w:noProof/>
            <w:webHidden/>
          </w:rPr>
          <w:tab/>
        </w:r>
        <w:r>
          <w:rPr>
            <w:noProof/>
            <w:webHidden/>
          </w:rPr>
          <w:fldChar w:fldCharType="begin"/>
        </w:r>
        <w:r>
          <w:rPr>
            <w:noProof/>
            <w:webHidden/>
          </w:rPr>
          <w:instrText xml:space="preserve"> PAGEREF _Toc229473889 \h </w:instrText>
        </w:r>
        <w:r>
          <w:rPr>
            <w:noProof/>
            <w:webHidden/>
          </w:rPr>
        </w:r>
        <w:r>
          <w:rPr>
            <w:noProof/>
            <w:webHidden/>
          </w:rPr>
          <w:fldChar w:fldCharType="separate"/>
        </w:r>
        <w:r>
          <w:rPr>
            <w:noProof/>
            <w:webHidden/>
          </w:rPr>
          <w:t>57</w:t>
        </w:r>
        <w:r>
          <w:rPr>
            <w:noProof/>
            <w:webHidden/>
          </w:rPr>
          <w:fldChar w:fldCharType="end"/>
        </w:r>
      </w:hyperlink>
    </w:p>
    <w:p w14:paraId="03F4E55B" w14:textId="06004F7A"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0" w:history="1">
        <w:r w:rsidRPr="008A4010">
          <w:rPr>
            <w:rStyle w:val="af7"/>
            <w:noProof/>
          </w:rPr>
          <w:t>1.8.1.</w:t>
        </w:r>
        <w:r>
          <w:rPr>
            <w:rFonts w:asciiTheme="minorHAnsi" w:eastAsiaTheme="minorEastAsia"/>
            <w:noProof/>
            <w:kern w:val="2"/>
            <w:sz w:val="21"/>
            <w:szCs w:val="24"/>
            <w14:ligatures w14:val="standardContextual"/>
          </w:rPr>
          <w:tab/>
        </w:r>
        <w:r w:rsidRPr="008A4010">
          <w:rPr>
            <w:rStyle w:val="af7"/>
            <w:noProof/>
          </w:rPr>
          <w:t>源泉徴収票のアップロード</w:t>
        </w:r>
        <w:r>
          <w:rPr>
            <w:noProof/>
            <w:webHidden/>
          </w:rPr>
          <w:tab/>
        </w:r>
        <w:r>
          <w:rPr>
            <w:noProof/>
            <w:webHidden/>
          </w:rPr>
          <w:fldChar w:fldCharType="begin"/>
        </w:r>
        <w:r>
          <w:rPr>
            <w:noProof/>
            <w:webHidden/>
          </w:rPr>
          <w:instrText xml:space="preserve"> PAGEREF _Toc229473890 \h </w:instrText>
        </w:r>
        <w:r>
          <w:rPr>
            <w:noProof/>
            <w:webHidden/>
          </w:rPr>
        </w:r>
        <w:r>
          <w:rPr>
            <w:noProof/>
            <w:webHidden/>
          </w:rPr>
          <w:fldChar w:fldCharType="separate"/>
        </w:r>
        <w:r>
          <w:rPr>
            <w:noProof/>
            <w:webHidden/>
          </w:rPr>
          <w:t>57</w:t>
        </w:r>
        <w:r>
          <w:rPr>
            <w:noProof/>
            <w:webHidden/>
          </w:rPr>
          <w:fldChar w:fldCharType="end"/>
        </w:r>
      </w:hyperlink>
    </w:p>
    <w:p w14:paraId="650F93F8" w14:textId="71EEC661"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91" w:history="1">
        <w:r w:rsidRPr="008A4010">
          <w:rPr>
            <w:rStyle w:val="af7"/>
            <w:noProof/>
            <w14:scene3d>
              <w14:camera w14:prst="orthographicFront"/>
              <w14:lightRig w14:rig="threePt" w14:dir="t">
                <w14:rot w14:lat="0" w14:lon="0" w14:rev="0"/>
              </w14:lightRig>
            </w14:scene3d>
          </w:rPr>
          <w:t>1.9.</w:t>
        </w:r>
        <w:r>
          <w:rPr>
            <w:rFonts w:asciiTheme="minorHAnsi" w:eastAsiaTheme="minorEastAsia"/>
            <w:iCs w:val="0"/>
            <w:noProof/>
            <w:kern w:val="2"/>
            <w:sz w:val="21"/>
            <w:szCs w:val="24"/>
            <w14:ligatures w14:val="standardContextual"/>
          </w:rPr>
          <w:tab/>
        </w:r>
        <w:r w:rsidRPr="008A4010">
          <w:rPr>
            <w:rStyle w:val="af7"/>
            <w:noProof/>
          </w:rPr>
          <w:t>入社手続き</w:t>
        </w:r>
        <w:r>
          <w:rPr>
            <w:noProof/>
            <w:webHidden/>
          </w:rPr>
          <w:tab/>
        </w:r>
        <w:r>
          <w:rPr>
            <w:noProof/>
            <w:webHidden/>
          </w:rPr>
          <w:fldChar w:fldCharType="begin"/>
        </w:r>
        <w:r>
          <w:rPr>
            <w:noProof/>
            <w:webHidden/>
          </w:rPr>
          <w:instrText xml:space="preserve"> PAGEREF _Toc229473891 \h </w:instrText>
        </w:r>
        <w:r>
          <w:rPr>
            <w:noProof/>
            <w:webHidden/>
          </w:rPr>
        </w:r>
        <w:r>
          <w:rPr>
            <w:noProof/>
            <w:webHidden/>
          </w:rPr>
          <w:fldChar w:fldCharType="separate"/>
        </w:r>
        <w:r>
          <w:rPr>
            <w:noProof/>
            <w:webHidden/>
          </w:rPr>
          <w:t>60</w:t>
        </w:r>
        <w:r>
          <w:rPr>
            <w:noProof/>
            <w:webHidden/>
          </w:rPr>
          <w:fldChar w:fldCharType="end"/>
        </w:r>
      </w:hyperlink>
    </w:p>
    <w:p w14:paraId="21AC8EFA" w14:textId="00640414"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2" w:history="1">
        <w:r w:rsidRPr="008A4010">
          <w:rPr>
            <w:rStyle w:val="af7"/>
            <w:noProof/>
          </w:rPr>
          <w:t>1.9.1.</w:t>
        </w:r>
        <w:r>
          <w:rPr>
            <w:rFonts w:asciiTheme="minorHAnsi" w:eastAsiaTheme="minorEastAsia"/>
            <w:noProof/>
            <w:kern w:val="2"/>
            <w:sz w:val="21"/>
            <w:szCs w:val="24"/>
            <w14:ligatures w14:val="standardContextual"/>
          </w:rPr>
          <w:tab/>
        </w:r>
        <w:r w:rsidRPr="008A4010">
          <w:rPr>
            <w:rStyle w:val="af7"/>
            <w:noProof/>
          </w:rPr>
          <w:t>入社手続きの開始</w:t>
        </w:r>
        <w:r>
          <w:rPr>
            <w:noProof/>
            <w:webHidden/>
          </w:rPr>
          <w:tab/>
        </w:r>
        <w:r>
          <w:rPr>
            <w:noProof/>
            <w:webHidden/>
          </w:rPr>
          <w:fldChar w:fldCharType="begin"/>
        </w:r>
        <w:r>
          <w:rPr>
            <w:noProof/>
            <w:webHidden/>
          </w:rPr>
          <w:instrText xml:space="preserve"> PAGEREF _Toc229473892 \h </w:instrText>
        </w:r>
        <w:r>
          <w:rPr>
            <w:noProof/>
            <w:webHidden/>
          </w:rPr>
        </w:r>
        <w:r>
          <w:rPr>
            <w:noProof/>
            <w:webHidden/>
          </w:rPr>
          <w:fldChar w:fldCharType="separate"/>
        </w:r>
        <w:r>
          <w:rPr>
            <w:noProof/>
            <w:webHidden/>
          </w:rPr>
          <w:t>61</w:t>
        </w:r>
        <w:r>
          <w:rPr>
            <w:noProof/>
            <w:webHidden/>
          </w:rPr>
          <w:fldChar w:fldCharType="end"/>
        </w:r>
      </w:hyperlink>
    </w:p>
    <w:p w14:paraId="73F5C64A" w14:textId="66091597"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3" w:history="1">
        <w:r w:rsidRPr="008A4010">
          <w:rPr>
            <w:rStyle w:val="af7"/>
            <w:noProof/>
          </w:rPr>
          <w:t>1.9.2.</w:t>
        </w:r>
        <w:r>
          <w:rPr>
            <w:rFonts w:asciiTheme="minorHAnsi" w:eastAsiaTheme="minorEastAsia"/>
            <w:noProof/>
            <w:kern w:val="2"/>
            <w:sz w:val="21"/>
            <w:szCs w:val="24"/>
            <w14:ligatures w14:val="standardContextual"/>
          </w:rPr>
          <w:tab/>
        </w:r>
        <w:r w:rsidRPr="008A4010">
          <w:rPr>
            <w:rStyle w:val="af7"/>
            <w:noProof/>
          </w:rPr>
          <w:t>ToDoリストを作成</w:t>
        </w:r>
        <w:r>
          <w:rPr>
            <w:noProof/>
            <w:webHidden/>
          </w:rPr>
          <w:tab/>
        </w:r>
        <w:r>
          <w:rPr>
            <w:noProof/>
            <w:webHidden/>
          </w:rPr>
          <w:fldChar w:fldCharType="begin"/>
        </w:r>
        <w:r>
          <w:rPr>
            <w:noProof/>
            <w:webHidden/>
          </w:rPr>
          <w:instrText xml:space="preserve"> PAGEREF _Toc229473893 \h </w:instrText>
        </w:r>
        <w:r>
          <w:rPr>
            <w:noProof/>
            <w:webHidden/>
          </w:rPr>
        </w:r>
        <w:r>
          <w:rPr>
            <w:noProof/>
            <w:webHidden/>
          </w:rPr>
          <w:fldChar w:fldCharType="separate"/>
        </w:r>
        <w:r>
          <w:rPr>
            <w:noProof/>
            <w:webHidden/>
          </w:rPr>
          <w:t>62</w:t>
        </w:r>
        <w:r>
          <w:rPr>
            <w:noProof/>
            <w:webHidden/>
          </w:rPr>
          <w:fldChar w:fldCharType="end"/>
        </w:r>
      </w:hyperlink>
    </w:p>
    <w:p w14:paraId="36C4EAF0" w14:textId="3C4C2166"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4" w:history="1">
        <w:r w:rsidRPr="008A4010">
          <w:rPr>
            <w:rStyle w:val="af7"/>
            <w:noProof/>
          </w:rPr>
          <w:t>1.9.3.</w:t>
        </w:r>
        <w:r>
          <w:rPr>
            <w:rFonts w:asciiTheme="minorHAnsi" w:eastAsiaTheme="minorEastAsia"/>
            <w:noProof/>
            <w:kern w:val="2"/>
            <w:sz w:val="21"/>
            <w:szCs w:val="24"/>
            <w14:ligatures w14:val="standardContextual"/>
          </w:rPr>
          <w:tab/>
        </w:r>
        <w:r w:rsidRPr="008A4010">
          <w:rPr>
            <w:rStyle w:val="af7"/>
            <w:noProof/>
          </w:rPr>
          <w:t>ToDoリストでのタスク管理</w:t>
        </w:r>
        <w:r>
          <w:rPr>
            <w:noProof/>
            <w:webHidden/>
          </w:rPr>
          <w:tab/>
        </w:r>
        <w:r>
          <w:rPr>
            <w:noProof/>
            <w:webHidden/>
          </w:rPr>
          <w:fldChar w:fldCharType="begin"/>
        </w:r>
        <w:r>
          <w:rPr>
            <w:noProof/>
            <w:webHidden/>
          </w:rPr>
          <w:instrText xml:space="preserve"> PAGEREF _Toc229473894 \h </w:instrText>
        </w:r>
        <w:r>
          <w:rPr>
            <w:noProof/>
            <w:webHidden/>
          </w:rPr>
        </w:r>
        <w:r>
          <w:rPr>
            <w:noProof/>
            <w:webHidden/>
          </w:rPr>
          <w:fldChar w:fldCharType="separate"/>
        </w:r>
        <w:r>
          <w:rPr>
            <w:noProof/>
            <w:webHidden/>
          </w:rPr>
          <w:t>62</w:t>
        </w:r>
        <w:r>
          <w:rPr>
            <w:noProof/>
            <w:webHidden/>
          </w:rPr>
          <w:fldChar w:fldCharType="end"/>
        </w:r>
      </w:hyperlink>
    </w:p>
    <w:p w14:paraId="3B75BBF3" w14:textId="4BE14E03"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5" w:history="1">
        <w:r w:rsidRPr="008A4010">
          <w:rPr>
            <w:rStyle w:val="af7"/>
            <w:noProof/>
          </w:rPr>
          <w:t>1.9.4.</w:t>
        </w:r>
        <w:r>
          <w:rPr>
            <w:rFonts w:asciiTheme="minorHAnsi" w:eastAsiaTheme="minorEastAsia"/>
            <w:noProof/>
            <w:kern w:val="2"/>
            <w:sz w:val="21"/>
            <w:szCs w:val="24"/>
            <w14:ligatures w14:val="standardContextual"/>
          </w:rPr>
          <w:tab/>
        </w:r>
        <w:r w:rsidRPr="008A4010">
          <w:rPr>
            <w:rStyle w:val="af7"/>
            <w:noProof/>
          </w:rPr>
          <w:t>申請情報の編集・出力</w:t>
        </w:r>
        <w:r>
          <w:rPr>
            <w:noProof/>
            <w:webHidden/>
          </w:rPr>
          <w:tab/>
        </w:r>
        <w:r>
          <w:rPr>
            <w:noProof/>
            <w:webHidden/>
          </w:rPr>
          <w:fldChar w:fldCharType="begin"/>
        </w:r>
        <w:r>
          <w:rPr>
            <w:noProof/>
            <w:webHidden/>
          </w:rPr>
          <w:instrText xml:space="preserve"> PAGEREF _Toc229473895 \h </w:instrText>
        </w:r>
        <w:r>
          <w:rPr>
            <w:noProof/>
            <w:webHidden/>
          </w:rPr>
        </w:r>
        <w:r>
          <w:rPr>
            <w:noProof/>
            <w:webHidden/>
          </w:rPr>
          <w:fldChar w:fldCharType="separate"/>
        </w:r>
        <w:r>
          <w:rPr>
            <w:noProof/>
            <w:webHidden/>
          </w:rPr>
          <w:t>63</w:t>
        </w:r>
        <w:r>
          <w:rPr>
            <w:noProof/>
            <w:webHidden/>
          </w:rPr>
          <w:fldChar w:fldCharType="end"/>
        </w:r>
      </w:hyperlink>
    </w:p>
    <w:p w14:paraId="2EB82D0C" w14:textId="0362064D" w:rsidR="00974615" w:rsidRDefault="00974615">
      <w:pPr>
        <w:pStyle w:val="42"/>
        <w:tabs>
          <w:tab w:val="left" w:pos="1540"/>
          <w:tab w:val="right" w:leader="dot" w:pos="9402"/>
        </w:tabs>
        <w:rPr>
          <w:rFonts w:asciiTheme="minorHAnsi" w:eastAsiaTheme="minorEastAsia"/>
          <w:noProof/>
          <w:kern w:val="2"/>
          <w:sz w:val="21"/>
          <w:szCs w:val="24"/>
          <w14:ligatures w14:val="standardContextual"/>
        </w:rPr>
      </w:pPr>
      <w:hyperlink w:anchor="_Toc229473896" w:history="1">
        <w:r w:rsidRPr="008A4010">
          <w:rPr>
            <w:rStyle w:val="af7"/>
            <w:noProof/>
          </w:rPr>
          <w:t>1.9.5.</w:t>
        </w:r>
        <w:r>
          <w:rPr>
            <w:rFonts w:asciiTheme="minorHAnsi" w:eastAsiaTheme="minorEastAsia"/>
            <w:noProof/>
            <w:kern w:val="2"/>
            <w:sz w:val="21"/>
            <w:szCs w:val="24"/>
            <w14:ligatures w14:val="standardContextual"/>
          </w:rPr>
          <w:tab/>
        </w:r>
        <w:r w:rsidRPr="008A4010">
          <w:rPr>
            <w:rStyle w:val="af7"/>
            <w:noProof/>
          </w:rPr>
          <w:t>e-Gov電子申請の準備</w:t>
        </w:r>
        <w:r>
          <w:rPr>
            <w:noProof/>
            <w:webHidden/>
          </w:rPr>
          <w:tab/>
        </w:r>
        <w:r>
          <w:rPr>
            <w:noProof/>
            <w:webHidden/>
          </w:rPr>
          <w:fldChar w:fldCharType="begin"/>
        </w:r>
        <w:r>
          <w:rPr>
            <w:noProof/>
            <w:webHidden/>
          </w:rPr>
          <w:instrText xml:space="preserve"> PAGEREF _Toc229473896 \h </w:instrText>
        </w:r>
        <w:r>
          <w:rPr>
            <w:noProof/>
            <w:webHidden/>
          </w:rPr>
        </w:r>
        <w:r>
          <w:rPr>
            <w:noProof/>
            <w:webHidden/>
          </w:rPr>
          <w:fldChar w:fldCharType="separate"/>
        </w:r>
        <w:r>
          <w:rPr>
            <w:noProof/>
            <w:webHidden/>
          </w:rPr>
          <w:t>63</w:t>
        </w:r>
        <w:r>
          <w:rPr>
            <w:noProof/>
            <w:webHidden/>
          </w:rPr>
          <w:fldChar w:fldCharType="end"/>
        </w:r>
      </w:hyperlink>
    </w:p>
    <w:p w14:paraId="6AA5020B" w14:textId="0EC330E8" w:rsidR="00974615" w:rsidRDefault="0097461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229473897" w:history="1">
        <w:r w:rsidRPr="008A4010">
          <w:rPr>
            <w:rStyle w:val="af7"/>
            <w:noProof/>
            <w14:scene3d>
              <w14:camera w14:prst="orthographicFront"/>
              <w14:lightRig w14:rig="threePt" w14:dir="t">
                <w14:rot w14:lat="0" w14:lon="0" w14:rev="0"/>
              </w14:lightRig>
            </w14:scene3d>
          </w:rPr>
          <w:t>1.10.</w:t>
        </w:r>
        <w:r>
          <w:rPr>
            <w:rFonts w:asciiTheme="minorHAnsi" w:eastAsiaTheme="minorEastAsia"/>
            <w:iCs w:val="0"/>
            <w:noProof/>
            <w:kern w:val="2"/>
            <w:sz w:val="21"/>
            <w:szCs w:val="24"/>
            <w14:ligatures w14:val="standardContextual"/>
          </w:rPr>
          <w:tab/>
        </w:r>
        <w:r w:rsidRPr="008A4010">
          <w:rPr>
            <w:rStyle w:val="af7"/>
            <w:noProof/>
          </w:rPr>
          <w:t>e-Gov電子申請</w:t>
        </w:r>
        <w:r>
          <w:rPr>
            <w:noProof/>
            <w:webHidden/>
          </w:rPr>
          <w:tab/>
        </w:r>
        <w:r>
          <w:rPr>
            <w:noProof/>
            <w:webHidden/>
          </w:rPr>
          <w:fldChar w:fldCharType="begin"/>
        </w:r>
        <w:r>
          <w:rPr>
            <w:noProof/>
            <w:webHidden/>
          </w:rPr>
          <w:instrText xml:space="preserve"> PAGEREF _Toc229473897 \h </w:instrText>
        </w:r>
        <w:r>
          <w:rPr>
            <w:noProof/>
            <w:webHidden/>
          </w:rPr>
        </w:r>
        <w:r>
          <w:rPr>
            <w:noProof/>
            <w:webHidden/>
          </w:rPr>
          <w:fldChar w:fldCharType="separate"/>
        </w:r>
        <w:r>
          <w:rPr>
            <w:noProof/>
            <w:webHidden/>
          </w:rPr>
          <w:t>64</w:t>
        </w:r>
        <w:r>
          <w:rPr>
            <w:noProof/>
            <w:webHidden/>
          </w:rPr>
          <w:fldChar w:fldCharType="end"/>
        </w:r>
      </w:hyperlink>
    </w:p>
    <w:p w14:paraId="574C5449" w14:textId="0960E80A" w:rsidR="00974615" w:rsidRDefault="00974615">
      <w:pPr>
        <w:pStyle w:val="42"/>
        <w:tabs>
          <w:tab w:val="left" w:pos="1760"/>
          <w:tab w:val="right" w:leader="dot" w:pos="9402"/>
        </w:tabs>
        <w:rPr>
          <w:rFonts w:asciiTheme="minorHAnsi" w:eastAsiaTheme="minorEastAsia"/>
          <w:noProof/>
          <w:kern w:val="2"/>
          <w:sz w:val="21"/>
          <w:szCs w:val="24"/>
          <w14:ligatures w14:val="standardContextual"/>
        </w:rPr>
      </w:pPr>
      <w:hyperlink w:anchor="_Toc229473898" w:history="1">
        <w:r w:rsidRPr="008A4010">
          <w:rPr>
            <w:rStyle w:val="af7"/>
            <w:noProof/>
          </w:rPr>
          <w:t>1.10.1.</w:t>
        </w:r>
        <w:r>
          <w:rPr>
            <w:rFonts w:asciiTheme="minorHAnsi" w:eastAsiaTheme="minorEastAsia"/>
            <w:noProof/>
            <w:kern w:val="2"/>
            <w:sz w:val="21"/>
            <w:szCs w:val="24"/>
            <w14:ligatures w14:val="standardContextual"/>
          </w:rPr>
          <w:tab/>
        </w:r>
        <w:r w:rsidRPr="008A4010">
          <w:rPr>
            <w:rStyle w:val="af7"/>
            <w:noProof/>
          </w:rPr>
          <w:t>電子申請一覧画面の構成</w:t>
        </w:r>
        <w:r>
          <w:rPr>
            <w:noProof/>
            <w:webHidden/>
          </w:rPr>
          <w:tab/>
        </w:r>
        <w:r>
          <w:rPr>
            <w:noProof/>
            <w:webHidden/>
          </w:rPr>
          <w:fldChar w:fldCharType="begin"/>
        </w:r>
        <w:r>
          <w:rPr>
            <w:noProof/>
            <w:webHidden/>
          </w:rPr>
          <w:instrText xml:space="preserve"> PAGEREF _Toc229473898 \h </w:instrText>
        </w:r>
        <w:r>
          <w:rPr>
            <w:noProof/>
            <w:webHidden/>
          </w:rPr>
        </w:r>
        <w:r>
          <w:rPr>
            <w:noProof/>
            <w:webHidden/>
          </w:rPr>
          <w:fldChar w:fldCharType="separate"/>
        </w:r>
        <w:r>
          <w:rPr>
            <w:noProof/>
            <w:webHidden/>
          </w:rPr>
          <w:t>64</w:t>
        </w:r>
        <w:r>
          <w:rPr>
            <w:noProof/>
            <w:webHidden/>
          </w:rPr>
          <w:fldChar w:fldCharType="end"/>
        </w:r>
      </w:hyperlink>
    </w:p>
    <w:p w14:paraId="264A4AC4" w14:textId="0BA26D6A" w:rsidR="00974615" w:rsidRDefault="00974615">
      <w:pPr>
        <w:pStyle w:val="42"/>
        <w:tabs>
          <w:tab w:val="left" w:pos="1760"/>
          <w:tab w:val="right" w:leader="dot" w:pos="9402"/>
        </w:tabs>
        <w:rPr>
          <w:rFonts w:asciiTheme="minorHAnsi" w:eastAsiaTheme="minorEastAsia"/>
          <w:noProof/>
          <w:kern w:val="2"/>
          <w:sz w:val="21"/>
          <w:szCs w:val="24"/>
          <w14:ligatures w14:val="standardContextual"/>
        </w:rPr>
      </w:pPr>
      <w:hyperlink w:anchor="_Toc229473899" w:history="1">
        <w:r w:rsidRPr="008A4010">
          <w:rPr>
            <w:rStyle w:val="af7"/>
            <w:noProof/>
          </w:rPr>
          <w:t>1.10.2.</w:t>
        </w:r>
        <w:r>
          <w:rPr>
            <w:rFonts w:asciiTheme="minorHAnsi" w:eastAsiaTheme="minorEastAsia"/>
            <w:noProof/>
            <w:kern w:val="2"/>
            <w:sz w:val="21"/>
            <w:szCs w:val="24"/>
            <w14:ligatures w14:val="standardContextual"/>
          </w:rPr>
          <w:tab/>
        </w:r>
        <w:r w:rsidRPr="008A4010">
          <w:rPr>
            <w:rStyle w:val="af7"/>
            <w:noProof/>
          </w:rPr>
          <w:t>ステータス一覧</w:t>
        </w:r>
        <w:r>
          <w:rPr>
            <w:noProof/>
            <w:webHidden/>
          </w:rPr>
          <w:tab/>
        </w:r>
        <w:r>
          <w:rPr>
            <w:noProof/>
            <w:webHidden/>
          </w:rPr>
          <w:fldChar w:fldCharType="begin"/>
        </w:r>
        <w:r>
          <w:rPr>
            <w:noProof/>
            <w:webHidden/>
          </w:rPr>
          <w:instrText xml:space="preserve"> PAGEREF _Toc229473899 \h </w:instrText>
        </w:r>
        <w:r>
          <w:rPr>
            <w:noProof/>
            <w:webHidden/>
          </w:rPr>
        </w:r>
        <w:r>
          <w:rPr>
            <w:noProof/>
            <w:webHidden/>
          </w:rPr>
          <w:fldChar w:fldCharType="separate"/>
        </w:r>
        <w:r>
          <w:rPr>
            <w:noProof/>
            <w:webHidden/>
          </w:rPr>
          <w:t>65</w:t>
        </w:r>
        <w:r>
          <w:rPr>
            <w:noProof/>
            <w:webHidden/>
          </w:rPr>
          <w:fldChar w:fldCharType="end"/>
        </w:r>
      </w:hyperlink>
    </w:p>
    <w:p w14:paraId="2111BE47" w14:textId="0B22F74E" w:rsidR="00854801" w:rsidRDefault="00DA20F5" w:rsidP="00F854F2">
      <w:r>
        <w:rPr>
          <w:rFonts w:hAnsiTheme="minorHAnsi"/>
          <w:b/>
          <w:bCs/>
          <w:sz w:val="32"/>
          <w:szCs w:val="22"/>
        </w:rPr>
        <w:fldChar w:fldCharType="end"/>
      </w:r>
      <w:r w:rsidR="00C931A6">
        <w:rPr>
          <w:rFonts w:hint="eastAsia"/>
        </w:rPr>
        <w:br w:type="page"/>
      </w:r>
    </w:p>
    <w:p w14:paraId="40BD704D" w14:textId="77777777" w:rsidR="00854801" w:rsidRPr="00854801" w:rsidRDefault="00854801" w:rsidP="00854801">
      <w:pPr>
        <w:pageBreakBefore/>
        <w:rPr>
          <w:szCs w:val="21"/>
        </w:rPr>
      </w:pPr>
      <w:r w:rsidRPr="00854801">
        <w:rPr>
          <w:noProof/>
          <w:szCs w:val="21"/>
        </w:rPr>
        <w:lastRenderedPageBreak/>
        <mc:AlternateContent>
          <mc:Choice Requires="wps">
            <w:drawing>
              <wp:anchor distT="0" distB="0" distL="114300" distR="114300" simplePos="0" relativeHeight="251576832" behindDoc="1" locked="0" layoutInCell="1" allowOverlap="1" wp14:anchorId="0F1B7879" wp14:editId="42C5D4A5">
                <wp:simplePos x="0" y="0"/>
                <wp:positionH relativeFrom="margin">
                  <wp:align>center</wp:align>
                </wp:positionH>
                <wp:positionV relativeFrom="paragraph">
                  <wp:posOffset>-848559</wp:posOffset>
                </wp:positionV>
                <wp:extent cx="7602148" cy="10791646"/>
                <wp:effectExtent l="0" t="0" r="0" b="0"/>
                <wp:wrapNone/>
                <wp:docPr id="7506" name="正方形/長方形 750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01AAD7FE" w14:textId="77777777" w:rsidR="0057317B" w:rsidRPr="00854801" w:rsidRDefault="0057317B" w:rsidP="006973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B7879" id="正方形/長方形 7506" o:spid="_x0000_s1027" style="position:absolute;left:0;text-align:left;margin-left:0;margin-top:-66.8pt;width:598.6pt;height:849.75pt;z-index:-251739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ntYAIAALYEAAAOAAAAZHJzL2Uyb0RvYy54bWysVE1v2zAMvQ/YfxB0X20HWdIGdYogaYYB&#10;RVugHXpWZCkWoK9RSuzu14+S3abtdhqWg0KKFJ/49OjLq95ochQQlLM1rc5KSoTlrlF2X9Mfj9sv&#10;55SEyGzDtLOips8i0Kvl50+XnV+IiWudbgQQLGLDovM1bWP0i6IIvBWGhTPnhcWgdGBYRBf2RQOs&#10;w+pGF5OynBWdg8aD4yIE3N0MQbrM9aUUPN5JGUQkuqZ4t5hXyOsurcXyki32wHyr+HgN9g+3MExZ&#10;BH0ttWGRkQOoP0oZxcEFJ+MZd6ZwUioucg/YTVV+6OahZV7kXpCc4F9pCv+vLL89Pvh7QBo6HxYB&#10;zdRFL8Gkf7wf6TNZz69kiT4SjpvzWTmppvi8HGNVOb+oZtNZ4rM4nfcQ4jfhDElGTQGfI7PEjjch&#10;DqkvKQkuOK2ardI6O7DfrTWQI8Onu77enl9Px+rv0rQlHeJP5iU+L2coIalZRNP4pqbB7ilheo/a&#10;5BEytnUJIb97wt6w0A4YuewgCKMiqlIrU9PzMv1GZG3TzUTW1djBibZkxX7XE4XAVTqRdnaueb4H&#10;Am6QXvB8qxD2hoV4zwC1htfG+Yl3uEjtsBc3WpS0Dn79bT/lowQwSkmH2sU+fx4YCEr0d4viuKim&#10;0yT27Ey/zifowNvI7m3EHszaIccVTqrn2Uz5Ub+YEpx5wjFbJVQMMcsRe2B0dNZxmCkcVC5Wq5yG&#10;Avcs3tgHz1PxxFwi/LF/YuBHRURU06170TlbfBDGkJtOWrc6RCdVVs2JV1RbcnA4su7GQU7T99bP&#10;WafPzfI3AAAA//8DAFBLAwQUAAYACAAAACEAGTYiiuQAAAALAQAADwAAAGRycy9kb3ducmV2Lnht&#10;bEyPX0vDMBTF3wW/Q7iCL7Kl3Wi31aZDFBFElP1BX7P2LilrbmqTtfXbmz3p27mcyzm/k69H07Ae&#10;O1dbEhBPI2BIpa1qUgL2u+fJEpjzkirZWEIBP+hgXVxf5TKr7EAb7LdesRBCLpMCtPdtxrkrNRrp&#10;prZFCt7Rdkb6cHaKV50cQrhp+CyKUm5kTaFByxYfNZan7dkIOOqPz/dhkdypl/709KW+l3r/+ibE&#10;7c34cA/M4+j/nuGCH9ChCEwHe6bKsUZAGOIFTOL5PAV28ePVYgbsEFSSJivgRc7/byh+AQAA//8D&#10;AFBLAQItABQABgAIAAAAIQC2gziS/gAAAOEBAAATAAAAAAAAAAAAAAAAAAAAAABbQ29udGVudF9U&#10;eXBlc10ueG1sUEsBAi0AFAAGAAgAAAAhADj9If/WAAAAlAEAAAsAAAAAAAAAAAAAAAAALwEAAF9y&#10;ZWxzLy5yZWxzUEsBAi0AFAAGAAgAAAAhAIAwWe1gAgAAtgQAAA4AAAAAAAAAAAAAAAAALgIAAGRy&#10;cy9lMm9Eb2MueG1sUEsBAi0AFAAGAAgAAAAhABk2IorkAAAACwEAAA8AAAAAAAAAAAAAAAAAugQA&#10;AGRycy9kb3ducmV2LnhtbFBLBQYAAAAABAAEAPMAAADLBQAAAAA=&#10;" fillcolor="#eef8e4" stroked="f" strokeweight="1pt">
                <v:textbox>
                  <w:txbxContent>
                    <w:p w14:paraId="01AAD7FE" w14:textId="77777777" w:rsidR="0057317B" w:rsidRPr="00854801" w:rsidRDefault="0057317B" w:rsidP="0069735E"/>
                  </w:txbxContent>
                </v:textbox>
                <w10:wrap anchorx="margin"/>
              </v:rect>
            </w:pict>
          </mc:Fallback>
        </mc:AlternateContent>
      </w:r>
    </w:p>
    <w:p w14:paraId="3E8A10E4" w14:textId="77777777" w:rsidR="00854801" w:rsidRPr="00854801" w:rsidRDefault="00854801" w:rsidP="00854801">
      <w:pPr>
        <w:widowControl w:val="0"/>
        <w:topLinePunct/>
        <w:adjustRightInd w:val="0"/>
        <w:snapToGrid w:val="0"/>
        <w:rPr>
          <w:szCs w:val="21"/>
        </w:rPr>
      </w:pPr>
    </w:p>
    <w:p w14:paraId="51B6C947" w14:textId="77777777" w:rsidR="00854801" w:rsidRPr="00854801" w:rsidRDefault="00854801" w:rsidP="00854801">
      <w:pPr>
        <w:widowControl w:val="0"/>
        <w:topLinePunct/>
        <w:adjustRightInd w:val="0"/>
        <w:snapToGrid w:val="0"/>
        <w:rPr>
          <w:szCs w:val="21"/>
        </w:rPr>
      </w:pPr>
    </w:p>
    <w:p w14:paraId="6C548973" w14:textId="77777777" w:rsidR="00854801" w:rsidRPr="00854801" w:rsidRDefault="00854801" w:rsidP="00854801">
      <w:pPr>
        <w:widowControl w:val="0"/>
        <w:topLinePunct/>
        <w:adjustRightInd w:val="0"/>
        <w:snapToGrid w:val="0"/>
        <w:rPr>
          <w:szCs w:val="21"/>
        </w:rPr>
      </w:pPr>
    </w:p>
    <w:p w14:paraId="0229E6C2" w14:textId="77777777" w:rsidR="00854801" w:rsidRPr="00854801" w:rsidRDefault="00854801" w:rsidP="00854801">
      <w:pPr>
        <w:widowControl w:val="0"/>
        <w:topLinePunct/>
        <w:adjustRightInd w:val="0"/>
        <w:snapToGrid w:val="0"/>
        <w:rPr>
          <w:szCs w:val="21"/>
        </w:rPr>
      </w:pPr>
    </w:p>
    <w:p w14:paraId="1C865C32" w14:textId="77777777" w:rsidR="00854801" w:rsidRPr="00854801" w:rsidRDefault="00854801" w:rsidP="00854801">
      <w:pPr>
        <w:widowControl w:val="0"/>
        <w:topLinePunct/>
        <w:adjustRightInd w:val="0"/>
        <w:snapToGrid w:val="0"/>
        <w:rPr>
          <w:szCs w:val="21"/>
        </w:rPr>
      </w:pPr>
    </w:p>
    <w:p w14:paraId="698BBB16" w14:textId="77777777" w:rsidR="00854801" w:rsidRPr="00854801" w:rsidRDefault="00854801" w:rsidP="00854801">
      <w:pPr>
        <w:widowControl w:val="0"/>
        <w:topLinePunct/>
        <w:adjustRightInd w:val="0"/>
        <w:snapToGrid w:val="0"/>
        <w:rPr>
          <w:szCs w:val="21"/>
        </w:rPr>
      </w:pPr>
    </w:p>
    <w:p w14:paraId="3095326E" w14:textId="77777777" w:rsidR="00854801" w:rsidRPr="00854801" w:rsidRDefault="00854801" w:rsidP="00854801">
      <w:pPr>
        <w:widowControl w:val="0"/>
        <w:topLinePunct/>
        <w:adjustRightInd w:val="0"/>
        <w:snapToGrid w:val="0"/>
        <w:rPr>
          <w:szCs w:val="21"/>
        </w:rPr>
      </w:pPr>
    </w:p>
    <w:p w14:paraId="66BC6DF7" w14:textId="77777777" w:rsidR="00854801" w:rsidRPr="00854801" w:rsidRDefault="00854801" w:rsidP="00854801">
      <w:pPr>
        <w:widowControl w:val="0"/>
        <w:topLinePunct/>
        <w:adjustRightInd w:val="0"/>
        <w:snapToGrid w:val="0"/>
        <w:rPr>
          <w:szCs w:val="21"/>
        </w:rPr>
      </w:pPr>
    </w:p>
    <w:p w14:paraId="65D38BEC" w14:textId="77777777" w:rsidR="00854801" w:rsidRPr="00854801" w:rsidRDefault="00854801" w:rsidP="00854801">
      <w:pPr>
        <w:widowControl w:val="0"/>
        <w:topLinePunct/>
        <w:adjustRightInd w:val="0"/>
        <w:snapToGrid w:val="0"/>
        <w:rPr>
          <w:szCs w:val="21"/>
        </w:rPr>
      </w:pPr>
    </w:p>
    <w:p w14:paraId="7FABCBD9" w14:textId="77777777" w:rsidR="00854801" w:rsidRPr="00854801" w:rsidRDefault="00854801" w:rsidP="00854801">
      <w:pPr>
        <w:widowControl w:val="0"/>
        <w:topLinePunct/>
        <w:adjustRightInd w:val="0"/>
        <w:snapToGrid w:val="0"/>
        <w:rPr>
          <w:szCs w:val="21"/>
        </w:rPr>
      </w:pPr>
    </w:p>
    <w:p w14:paraId="7CB85258" w14:textId="77777777" w:rsidR="00854801" w:rsidRPr="00854801" w:rsidRDefault="00854801" w:rsidP="00854801">
      <w:pPr>
        <w:widowControl w:val="0"/>
        <w:topLinePunct/>
        <w:adjustRightInd w:val="0"/>
        <w:snapToGrid w:val="0"/>
        <w:rPr>
          <w:szCs w:val="21"/>
        </w:rPr>
      </w:pPr>
    </w:p>
    <w:p w14:paraId="463BE664" w14:textId="77777777" w:rsidR="00854801" w:rsidRPr="00854801" w:rsidRDefault="00854801" w:rsidP="00854801">
      <w:pPr>
        <w:widowControl w:val="0"/>
        <w:topLinePunct/>
        <w:adjustRightInd w:val="0"/>
        <w:snapToGrid w:val="0"/>
        <w:rPr>
          <w:szCs w:val="21"/>
        </w:rPr>
      </w:pPr>
    </w:p>
    <w:p w14:paraId="03025DE1" w14:textId="77777777" w:rsidR="00854801" w:rsidRPr="00854801" w:rsidRDefault="00854801" w:rsidP="00854801">
      <w:pPr>
        <w:widowControl w:val="0"/>
        <w:topLinePunct/>
        <w:adjustRightInd w:val="0"/>
        <w:snapToGrid w:val="0"/>
        <w:rPr>
          <w:szCs w:val="21"/>
        </w:rPr>
      </w:pPr>
    </w:p>
    <w:p w14:paraId="0CD82229" w14:textId="77777777" w:rsidR="00854801" w:rsidRPr="00854801" w:rsidRDefault="00854801" w:rsidP="00854801">
      <w:pPr>
        <w:widowControl w:val="0"/>
        <w:topLinePunct/>
        <w:adjustRightInd w:val="0"/>
        <w:snapToGrid w:val="0"/>
        <w:rPr>
          <w:szCs w:val="21"/>
        </w:rPr>
      </w:pPr>
    </w:p>
    <w:p w14:paraId="5AA332D2" w14:textId="77777777" w:rsidR="00854801" w:rsidRPr="00854801" w:rsidRDefault="00854801" w:rsidP="00854801">
      <w:pPr>
        <w:widowControl w:val="0"/>
        <w:topLinePunct/>
        <w:adjustRightInd w:val="0"/>
        <w:snapToGrid w:val="0"/>
        <w:rPr>
          <w:szCs w:val="21"/>
        </w:rPr>
      </w:pPr>
    </w:p>
    <w:p w14:paraId="41E18E67" w14:textId="77777777" w:rsidR="00854801" w:rsidRPr="00F854F2" w:rsidRDefault="00854801" w:rsidP="00C91BFA">
      <w:pPr>
        <w:pStyle w:val="aff6"/>
        <w:pBdr>
          <w:bottom w:val="single" w:sz="18" w:space="1" w:color="1D9E48"/>
        </w:pBdr>
        <w:outlineLvl w:val="0"/>
      </w:pPr>
      <w:bookmarkStart w:id="0" w:name="_Toc229473833"/>
      <w:r w:rsidRPr="000E2AAB">
        <w:rPr>
          <w:rFonts w:hint="eastAsia"/>
        </w:rPr>
        <w:t>序章</w:t>
      </w:r>
      <w:r w:rsidRPr="00854801">
        <w:rPr>
          <w:rFonts w:hint="eastAsia"/>
        </w:rPr>
        <w:t xml:space="preserve">　</w:t>
      </w:r>
      <w:r w:rsidRPr="00A51214">
        <w:rPr>
          <w:rFonts w:hint="eastAsia"/>
          <w:b w:val="0"/>
          <w:sz w:val="72"/>
          <w:szCs w:val="72"/>
        </w:rPr>
        <w:t>「はじめに」</w:t>
      </w:r>
      <w:bookmarkEnd w:id="0"/>
    </w:p>
    <w:p w14:paraId="0520D419" w14:textId="77777777" w:rsidR="00854801" w:rsidRDefault="00854801" w:rsidP="00854801">
      <w:pPr>
        <w:widowControl w:val="0"/>
        <w:topLinePunct/>
        <w:adjustRightInd w:val="0"/>
        <w:snapToGrid w:val="0"/>
        <w:rPr>
          <w:szCs w:val="22"/>
        </w:rPr>
      </w:pPr>
      <w:r w:rsidRPr="00854801">
        <w:rPr>
          <w:noProof/>
          <w:szCs w:val="21"/>
        </w:rPr>
        <mc:AlternateContent>
          <mc:Choice Requires="wps">
            <w:drawing>
              <wp:anchor distT="0" distB="0" distL="114300" distR="114300" simplePos="0" relativeHeight="251577856" behindDoc="0" locked="0" layoutInCell="1" allowOverlap="1" wp14:anchorId="36657DFF" wp14:editId="46E75BBC">
                <wp:simplePos x="0" y="0"/>
                <wp:positionH relativeFrom="column">
                  <wp:posOffset>0</wp:posOffset>
                </wp:positionH>
                <wp:positionV relativeFrom="paragraph">
                  <wp:posOffset>-635</wp:posOffset>
                </wp:positionV>
                <wp:extent cx="5985407" cy="1104857"/>
                <wp:effectExtent l="0" t="0" r="0" b="635"/>
                <wp:wrapNone/>
                <wp:docPr id="7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5EA97A94" w14:textId="77777777" w:rsidR="0057317B" w:rsidRDefault="0057317B" w:rsidP="00854801">
                            <w:pPr>
                              <w:jc w:val="right"/>
                            </w:pPr>
                            <w:r>
                              <w:rPr>
                                <w:rFonts w:hint="eastAsia"/>
                              </w:rPr>
                              <w:t>本システムの構成や推奨</w:t>
                            </w:r>
                            <w:r>
                              <w:t>ブラウザ、</w:t>
                            </w:r>
                          </w:p>
                          <w:p w14:paraId="26D06239" w14:textId="77777777" w:rsidR="0057317B" w:rsidRPr="00B77AB6" w:rsidRDefault="0057317B" w:rsidP="00854801">
                            <w:pPr>
                              <w:jc w:val="right"/>
                            </w:pPr>
                            <w:r>
                              <w:rPr>
                                <w:rFonts w:hint="eastAsia"/>
                              </w:rPr>
                              <w:t>ログイン方法などの前提事項を</w:t>
                            </w:r>
                            <w:r>
                              <w:t>ご案内いたします。</w:t>
                            </w:r>
                          </w:p>
                        </w:txbxContent>
                      </wps:txbx>
                      <wps:bodyPr rot="0" vert="horz" wrap="square" lIns="91440" tIns="45720" rIns="91440" bIns="45720" anchor="t" anchorCtr="0">
                        <a:noAutofit/>
                      </wps:bodyPr>
                    </wps:wsp>
                  </a:graphicData>
                </a:graphic>
              </wp:anchor>
            </w:drawing>
          </mc:Choice>
          <mc:Fallback>
            <w:pict>
              <v:shape w14:anchorId="36657DFF" id="テキスト ボックス 2" o:spid="_x0000_s1028" type="#_x0000_t202" style="position:absolute;left:0;text-align:left;margin-left:0;margin-top:-.05pt;width:471.3pt;height:87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5EA97A94" w14:textId="77777777" w:rsidR="0057317B" w:rsidRDefault="0057317B" w:rsidP="00854801">
                      <w:pPr>
                        <w:jc w:val="right"/>
                      </w:pPr>
                      <w:r>
                        <w:rPr>
                          <w:rFonts w:hint="eastAsia"/>
                        </w:rPr>
                        <w:t>本システムの構成や推奨</w:t>
                      </w:r>
                      <w:r>
                        <w:t>ブラウザ、</w:t>
                      </w:r>
                    </w:p>
                    <w:p w14:paraId="26D06239" w14:textId="77777777" w:rsidR="0057317B" w:rsidRPr="00B77AB6" w:rsidRDefault="0057317B" w:rsidP="00854801">
                      <w:pPr>
                        <w:jc w:val="right"/>
                      </w:pPr>
                      <w:r>
                        <w:rPr>
                          <w:rFonts w:hint="eastAsia"/>
                        </w:rPr>
                        <w:t>ログイン方法などの前提事項を</w:t>
                      </w:r>
                      <w:r>
                        <w:t>ご案内いたします。</w:t>
                      </w:r>
                    </w:p>
                  </w:txbxContent>
                </v:textbox>
              </v:shape>
            </w:pict>
          </mc:Fallback>
        </mc:AlternateContent>
      </w:r>
    </w:p>
    <w:p w14:paraId="57756BEB" w14:textId="77777777" w:rsidR="00854801" w:rsidRDefault="00854801" w:rsidP="00854801">
      <w:pPr>
        <w:widowControl w:val="0"/>
        <w:topLinePunct/>
        <w:adjustRightInd w:val="0"/>
        <w:snapToGrid w:val="0"/>
        <w:rPr>
          <w:szCs w:val="22"/>
        </w:rPr>
      </w:pPr>
      <w:r>
        <w:rPr>
          <w:szCs w:val="22"/>
        </w:rPr>
        <w:br w:type="page"/>
      </w:r>
    </w:p>
    <w:p w14:paraId="4EB9EFFC" w14:textId="525B1F74" w:rsidR="00C931A6" w:rsidRDefault="00F03BE9" w:rsidP="002D4235">
      <w:pPr>
        <w:pStyle w:val="1"/>
      </w:pPr>
      <w:bookmarkStart w:id="1" w:name="_Toc229473834"/>
      <w:r>
        <w:rPr>
          <w:rFonts w:hint="eastAsia"/>
        </w:rPr>
        <w:lastRenderedPageBreak/>
        <w:t>本システムの</w:t>
      </w:r>
      <w:r w:rsidR="00D641B8">
        <w:rPr>
          <w:rFonts w:hint="eastAsia"/>
        </w:rPr>
        <w:t>概要</w:t>
      </w:r>
      <w:bookmarkEnd w:id="1"/>
    </w:p>
    <w:p w14:paraId="4E3879AD" w14:textId="5CCE53BE" w:rsidR="00C931A6" w:rsidRDefault="00C931A6" w:rsidP="005906E3">
      <w:r>
        <w:rPr>
          <w:rFonts w:hint="eastAsia"/>
        </w:rPr>
        <w:t>クラウド人事管理システム「</w:t>
      </w:r>
      <w:r w:rsidR="0031676B" w:rsidRPr="0031676B">
        <w:t>おまかせは</w:t>
      </w:r>
      <w:proofErr w:type="gramStart"/>
      <w:r w:rsidR="0031676B" w:rsidRPr="0031676B">
        <w:t>た</w:t>
      </w:r>
      <w:proofErr w:type="gramEnd"/>
      <w:r w:rsidR="0031676B" w:rsidRPr="0031676B">
        <w:t>ラクサポート勤怠 人事労務</w:t>
      </w:r>
      <w:r>
        <w:rPr>
          <w:rFonts w:hint="eastAsia"/>
        </w:rPr>
        <w:t>」は、大きく2つの画面で構成されています。</w:t>
      </w:r>
    </w:p>
    <w:p w14:paraId="67A0C799" w14:textId="5DB0E020" w:rsidR="00C931A6" w:rsidRDefault="00C931A6" w:rsidP="005906E3">
      <w:r>
        <w:rPr>
          <w:rFonts w:hint="eastAsia"/>
        </w:rPr>
        <w:t>「管理者画面」では、企業の設定を</w:t>
      </w:r>
      <w:r w:rsidR="00D3474E">
        <w:rPr>
          <w:rFonts w:hint="eastAsia"/>
        </w:rPr>
        <w:t>行</w:t>
      </w:r>
      <w:r>
        <w:rPr>
          <w:rFonts w:hint="eastAsia"/>
        </w:rPr>
        <w:t>う他、組織や従業員情報などの管理を</w:t>
      </w:r>
      <w:r w:rsidR="00D3474E">
        <w:rPr>
          <w:rFonts w:hint="eastAsia"/>
        </w:rPr>
        <w:t>行</w:t>
      </w:r>
      <w:r>
        <w:rPr>
          <w:rFonts w:hint="eastAsia"/>
        </w:rPr>
        <w:t>います。</w:t>
      </w:r>
    </w:p>
    <w:p w14:paraId="53A49EAD" w14:textId="3884E44B" w:rsidR="00C931A6" w:rsidRDefault="00C931A6" w:rsidP="0031676B">
      <w:r>
        <w:rPr>
          <w:rFonts w:hint="eastAsia"/>
        </w:rPr>
        <w:t>「従業員画面」では、従業員本人による個人情報の管理を</w:t>
      </w:r>
      <w:r w:rsidR="00D3474E">
        <w:rPr>
          <w:rFonts w:hint="eastAsia"/>
        </w:rPr>
        <w:t>行</w:t>
      </w:r>
      <w:r>
        <w:rPr>
          <w:rFonts w:hint="eastAsia"/>
        </w:rPr>
        <w:t>います。</w:t>
      </w:r>
    </w:p>
    <w:p w14:paraId="6D683646" w14:textId="6E05D57B" w:rsidR="00C931A6" w:rsidRDefault="00C931A6" w:rsidP="005906E3">
      <w:pPr>
        <w:topLinePunct/>
      </w:pPr>
      <w:r>
        <w:rPr>
          <w:rFonts w:hint="eastAsia"/>
        </w:rPr>
        <w:t>この『</w:t>
      </w:r>
      <w:r w:rsidR="00070331">
        <w:rPr>
          <w:rFonts w:hint="eastAsia"/>
        </w:rPr>
        <w:t>管理者</w:t>
      </w:r>
      <w:r>
        <w:rPr>
          <w:rFonts w:hint="eastAsia"/>
        </w:rPr>
        <w:t>マニュアル』では、</w:t>
      </w:r>
      <w:r w:rsidR="00070331">
        <w:rPr>
          <w:rFonts w:hint="eastAsia"/>
        </w:rPr>
        <w:t>「</w:t>
      </w:r>
      <w:r>
        <w:rPr>
          <w:rFonts w:hint="eastAsia"/>
        </w:rPr>
        <w:t>管理者画面</w:t>
      </w:r>
      <w:r w:rsidR="00070331">
        <w:rPr>
          <w:rFonts w:hint="eastAsia"/>
        </w:rPr>
        <w:t>」</w:t>
      </w:r>
      <w:r>
        <w:rPr>
          <w:rFonts w:hint="eastAsia"/>
        </w:rPr>
        <w:t>での操作・設定についてご案内いたします。</w:t>
      </w:r>
    </w:p>
    <w:p w14:paraId="51F71D0E" w14:textId="77777777" w:rsidR="00C931A6" w:rsidRDefault="00070331" w:rsidP="005906E3">
      <w:pPr>
        <w:rPr>
          <w:u w:color="FF0066"/>
        </w:rPr>
      </w:pPr>
      <w:r w:rsidRPr="00070331">
        <w:rPr>
          <w:rFonts w:hint="eastAsia"/>
          <w:u w:color="FF0066"/>
        </w:rPr>
        <w:t>従業員側の操作方法</w:t>
      </w:r>
      <w:r w:rsidR="00C931A6" w:rsidRPr="00070331">
        <w:rPr>
          <w:rFonts w:hint="eastAsia"/>
          <w:u w:color="FF0066"/>
        </w:rPr>
        <w:t>については、別紙『</w:t>
      </w:r>
      <w:r w:rsidRPr="00070331">
        <w:rPr>
          <w:rFonts w:hint="eastAsia"/>
          <w:u w:color="FF0066"/>
        </w:rPr>
        <w:t>従業員</w:t>
      </w:r>
      <w:r w:rsidR="00C931A6" w:rsidRPr="00070331">
        <w:rPr>
          <w:rFonts w:hint="eastAsia"/>
          <w:u w:color="FF0066"/>
        </w:rPr>
        <w:t>マニュアル』をご参照ください。</w:t>
      </w:r>
    </w:p>
    <w:p w14:paraId="175D74BC" w14:textId="4521743B" w:rsidR="009636EC" w:rsidRDefault="009636EC" w:rsidP="005906E3">
      <w:pPr>
        <w:rPr>
          <w:u w:color="FF0066"/>
        </w:rPr>
      </w:pPr>
    </w:p>
    <w:p w14:paraId="77541D65" w14:textId="583B3A8C" w:rsidR="00FB7AD1" w:rsidRDefault="00FB7AD1" w:rsidP="005906E3">
      <w:pPr>
        <w:pStyle w:val="20"/>
      </w:pPr>
      <w:bookmarkStart w:id="2" w:name="_Toc229473835"/>
      <w:r>
        <w:rPr>
          <w:rFonts w:hint="eastAsia"/>
        </w:rPr>
        <w:t>対応ブラウザ</w:t>
      </w:r>
      <w:bookmarkEnd w:id="2"/>
    </w:p>
    <w:p w14:paraId="00DC5F30" w14:textId="1CD28B2C" w:rsidR="00E20AD4" w:rsidRDefault="00E20AD4" w:rsidP="008C4F45">
      <w:r>
        <w:t>各OSに対応する最新バージョンをご利用ください。</w:t>
      </w:r>
    </w:p>
    <w:tbl>
      <w:tblPr>
        <w:tblStyle w:val="kotmanual"/>
        <w:tblW w:w="63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166"/>
        <w:gridCol w:w="3166"/>
      </w:tblGrid>
      <w:tr w:rsidR="00212418" w14:paraId="0554C692" w14:textId="77777777" w:rsidTr="008C4F45">
        <w:trPr>
          <w:cnfStyle w:val="100000000000" w:firstRow="1" w:lastRow="0" w:firstColumn="0" w:lastColumn="0" w:oddVBand="0" w:evenVBand="0" w:oddHBand="0"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3166" w:type="dxa"/>
          </w:tcPr>
          <w:p w14:paraId="057303C9" w14:textId="271FA127" w:rsidR="00212418" w:rsidRPr="00F73D2D" w:rsidRDefault="00212418" w:rsidP="008C4F45">
            <w:pPr>
              <w:spacing w:line="240" w:lineRule="auto"/>
              <w:ind w:leftChars="50" w:left="105" w:rightChars="50" w:right="105"/>
              <w:jc w:val="center"/>
              <w:rPr>
                <w:b w:val="0"/>
              </w:rPr>
            </w:pPr>
            <w:r w:rsidRPr="00F73D2D">
              <w:rPr>
                <w:noProof/>
              </w:rPr>
              <w:drawing>
                <wp:inline distT="0" distB="0" distL="0" distR="0" wp14:anchorId="09C95B2B" wp14:editId="6594CCD0">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2864DDD8" w14:textId="3D03B51B" w:rsidR="00212418" w:rsidRPr="00F73D2D" w:rsidRDefault="008C4F45" w:rsidP="00A571EE">
            <w:pPr>
              <w:jc w:val="center"/>
              <w:rPr>
                <w:b w:val="0"/>
              </w:rPr>
            </w:pPr>
            <w:r>
              <w:rPr>
                <w:rFonts w:hint="eastAsia"/>
                <w:noProof/>
              </w:rPr>
              <mc:AlternateContent>
                <mc:Choice Requires="wps">
                  <w:drawing>
                    <wp:anchor distT="0" distB="0" distL="114300" distR="114300" simplePos="0" relativeHeight="251731456" behindDoc="0" locked="0" layoutInCell="1" allowOverlap="1" wp14:anchorId="3064FCC1" wp14:editId="22639962">
                      <wp:simplePos x="0" y="0"/>
                      <wp:positionH relativeFrom="column">
                        <wp:posOffset>907415</wp:posOffset>
                      </wp:positionH>
                      <wp:positionV relativeFrom="paragraph">
                        <wp:posOffset>295275</wp:posOffset>
                      </wp:positionV>
                      <wp:extent cx="2192020" cy="342900"/>
                      <wp:effectExtent l="0" t="0" r="0" b="0"/>
                      <wp:wrapNone/>
                      <wp:docPr id="7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342900"/>
                              </a:xfrm>
                              <a:prstGeom prst="rect">
                                <a:avLst/>
                              </a:prstGeom>
                              <a:noFill/>
                              <a:ln w="9525">
                                <a:noFill/>
                                <a:miter lim="800000"/>
                                <a:headEnd/>
                                <a:tailEnd/>
                              </a:ln>
                            </wps:spPr>
                            <wps:txbx>
                              <w:txbxContent>
                                <w:p w14:paraId="4E3B60CA" w14:textId="77777777" w:rsidR="0057317B" w:rsidRPr="00F73D2D" w:rsidRDefault="0057317B" w:rsidP="00E20AD4">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a:graphicData>
                      </a:graphic>
                    </wp:anchor>
                  </w:drawing>
                </mc:Choice>
                <mc:Fallback>
                  <w:pict>
                    <v:shape w14:anchorId="3064FCC1" id="_x0000_s1029" type="#_x0000_t202" style="position:absolute;left:0;text-align:left;margin-left:71.45pt;margin-top:23.25pt;width:172.6pt;height:27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nR+wEAANQDAAAOAAAAZHJzL2Uyb0RvYy54bWysU9uO0zAQfUfiHyy/06ShhW3UdLXssghp&#10;uUgLH+A6TmNhe8zYbVK+nrHT7VbwhsiDZXsyZ+acOV5fj9awg8KgwTV8Pis5U05Cq92u4d+/3b+6&#10;4ixE4VphwKmGH1Xg15uXL9aDr1UFPZhWISMQF+rBN7yP0ddFEWSvrAgz8MpRsAO0ItIRd0WLYiB0&#10;a4qqLN8UA2DrEaQKgW7vpiDfZPyuUzJ+6bqgIjMNp95iXjGv27QWm7Wodyh8r+WpDfEPXVihHRU9&#10;Q92JKNge9V9QVkuEAF2cSbAFdJ2WKnMgNvPyDzaPvfAqcyFxgj/LFP4frPx8ePRfkcXxHYw0wEwi&#10;+AeQPwJzcNsLt1M3iDD0SrRUeJ4kKwYf6lNqkjrUIYFsh0/Q0pDFPkIGGju0SRXiyQidBnA8i67G&#10;yCRdVvNVVVYUkhR7vahWZZ5KIeqnbI8hflBgWdo0HGmoGV0cHkJM3Yj66ZdUzMG9NiYP1jg2NHy1&#10;rJY54SJidSTfGW0bflWmb3JCIvnetTk5Cm2mPRUw7sQ6EZ0ox3E7Mt1S0yk3ibCF9kgyIEw2o2dB&#10;mx7wF2cDWazh4edeoOLMfHQk5Wq+WCRP5sNi+TaJgJeR7WVEOElQDY+cTdvbmH08Ub4hyTud1Xju&#10;5NQyWSeLdLJ58ublOf/1/Bg3vwEAAP//AwBQSwMEFAAGAAgAAAAhAC8m4xjeAAAACgEAAA8AAABk&#10;cnMvZG93bnJldi54bWxMj8tuwjAQRfeV+AdrKrErNihBIcRBqBXbVqUPiZ2JhyRqPI5iQ9K/73TV&#10;Lq/u0Z0zxW5ynbjhEFpPGpYLBQKp8ralWsP72+EhAxGiIWs6T6jhGwPsytldYXLrR3rF2zHWgkco&#10;5EZDE2OfSxmqBp0JC98jcXfxgzOR41BLO5iRx10nV0qtpTMt8YXG9PjYYPV1vDoNH8+X02eiXuon&#10;l/ajn5Qkt5Faz++n/RZExCn+wfCrz+pQstPZX8kG0XFOVhtGNSTrFAQDSZYtQZy5USoFWRby/wvl&#10;DwAAAP//AwBQSwECLQAUAAYACAAAACEAtoM4kv4AAADhAQAAEwAAAAAAAAAAAAAAAAAAAAAAW0Nv&#10;bnRlbnRfVHlwZXNdLnhtbFBLAQItABQABgAIAAAAIQA4/SH/1gAAAJQBAAALAAAAAAAAAAAAAAAA&#10;AC8BAABfcmVscy8ucmVsc1BLAQItABQABgAIAAAAIQD4NVnR+wEAANQDAAAOAAAAAAAAAAAAAAAA&#10;AC4CAABkcnMvZTJvRG9jLnhtbFBLAQItABQABgAIAAAAIQAvJuMY3gAAAAoBAAAPAAAAAAAAAAAA&#10;AAAAAFUEAABkcnMvZG93bnJldi54bWxQSwUGAAAAAAQABADzAAAAYAUAAAAA&#10;" filled="f" stroked="f">
                      <v:textbox>
                        <w:txbxContent>
                          <w:p w14:paraId="4E3B60CA" w14:textId="77777777" w:rsidR="0057317B" w:rsidRPr="00F73D2D" w:rsidRDefault="0057317B" w:rsidP="00E20AD4">
                            <w:pPr>
                              <w:jc w:val="center"/>
                              <w:rPr>
                                <w:b/>
                                <w:color w:val="FFFFFF" w:themeColor="accent6"/>
                                <w:spacing w:val="22"/>
                                <w:sz w:val="20"/>
                                <w:szCs w:val="19"/>
                              </w:rPr>
                            </w:pPr>
                            <w:r w:rsidRPr="00F73D2D">
                              <w:rPr>
                                <w:b/>
                                <w:color w:val="FFFFFF" w:themeColor="accent6"/>
                                <w:spacing w:val="22"/>
                                <w:sz w:val="20"/>
                                <w:szCs w:val="19"/>
                              </w:rPr>
                              <w:t>Windows</w:t>
                            </w:r>
                          </w:p>
                        </w:txbxContent>
                      </v:textbox>
                    </v:shape>
                  </w:pict>
                </mc:Fallback>
              </mc:AlternateContent>
            </w:r>
            <w:r w:rsidR="00212418" w:rsidRPr="00F73D2D">
              <w:rPr>
                <w:rFonts w:hint="eastAsia"/>
              </w:rPr>
              <w:t>Google</w:t>
            </w:r>
            <w:r w:rsidR="00212418" w:rsidRPr="00F73D2D">
              <w:t xml:space="preserve"> </w:t>
            </w:r>
            <w:r w:rsidR="00212418" w:rsidRPr="00F73D2D">
              <w:rPr>
                <w:rFonts w:hint="eastAsia"/>
              </w:rPr>
              <w:t>Chrome</w:t>
            </w:r>
          </w:p>
        </w:tc>
        <w:tc>
          <w:tcPr>
            <w:tcW w:w="3166" w:type="dxa"/>
          </w:tcPr>
          <w:p w14:paraId="426E5297" w14:textId="114D23DE" w:rsidR="00212418" w:rsidRPr="00F73D2D" w:rsidRDefault="00212418" w:rsidP="008C4F45">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05882C39" wp14:editId="76044D60">
                  <wp:extent cx="438150" cy="436317"/>
                  <wp:effectExtent l="0" t="0" r="0" b="1905"/>
                  <wp:docPr id="2809" name="図 280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50" cy="436245"/>
                          </a:xfrm>
                          <a:prstGeom prst="rect">
                            <a:avLst/>
                          </a:prstGeom>
                        </pic:spPr>
                      </pic:pic>
                    </a:graphicData>
                  </a:graphic>
                </wp:inline>
              </w:drawing>
            </w:r>
          </w:p>
          <w:p w14:paraId="1D634B84" w14:textId="59842170" w:rsidR="00212418" w:rsidRPr="00F73D2D" w:rsidRDefault="00212418" w:rsidP="00A571EE">
            <w:pPr>
              <w:jc w:val="center"/>
              <w:cnfStyle w:val="100000000000" w:firstRow="1" w:lastRow="0" w:firstColumn="0" w:lastColumn="0" w:oddVBand="0" w:evenVBand="0" w:oddHBand="0" w:evenHBand="0" w:firstRowFirstColumn="0" w:firstRowLastColumn="0" w:lastRowFirstColumn="0" w:lastRowLastColumn="0"/>
              <w:rPr>
                <w:b w:val="0"/>
              </w:rPr>
            </w:pPr>
            <w:r>
              <w:rPr>
                <w:rFonts w:hint="eastAsia"/>
              </w:rPr>
              <w:t>Microsoft</w:t>
            </w:r>
            <w:r>
              <w:t xml:space="preserve"> </w:t>
            </w:r>
            <w:r>
              <w:rPr>
                <w:rFonts w:hint="eastAsia"/>
              </w:rPr>
              <w:t>Edge</w:t>
            </w:r>
          </w:p>
        </w:tc>
      </w:tr>
    </w:tbl>
    <w:p w14:paraId="20528AAF" w14:textId="1C52BB47" w:rsidR="00E20AD4" w:rsidRDefault="00F230E2" w:rsidP="00E20AD4">
      <w:r>
        <w:rPr>
          <w:noProof/>
        </w:rPr>
        <mc:AlternateContent>
          <mc:Choice Requires="wps">
            <w:drawing>
              <wp:anchor distT="0" distB="0" distL="114300" distR="114300" simplePos="0" relativeHeight="251729408" behindDoc="0" locked="0" layoutInCell="1" allowOverlap="1" wp14:anchorId="72E11329" wp14:editId="7D8A5647">
                <wp:simplePos x="0" y="0"/>
                <wp:positionH relativeFrom="column">
                  <wp:posOffset>1862455</wp:posOffset>
                </wp:positionH>
                <wp:positionV relativeFrom="paragraph">
                  <wp:posOffset>207010</wp:posOffset>
                </wp:positionV>
                <wp:extent cx="2228850" cy="266700"/>
                <wp:effectExtent l="0" t="0" r="0" b="0"/>
                <wp:wrapNone/>
                <wp:docPr id="7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6700"/>
                        </a:xfrm>
                        <a:prstGeom prst="rect">
                          <a:avLst/>
                        </a:prstGeom>
                        <a:noFill/>
                        <a:ln w="9525">
                          <a:noFill/>
                          <a:miter lim="800000"/>
                          <a:headEnd/>
                          <a:tailEnd/>
                        </a:ln>
                      </wps:spPr>
                      <wps:txbx>
                        <w:txbxContent>
                          <w:p w14:paraId="56FD0D3B" w14:textId="77777777" w:rsidR="0057317B" w:rsidRPr="00F73D2D" w:rsidRDefault="0057317B" w:rsidP="00E20AD4">
                            <w:pPr>
                              <w:jc w:val="center"/>
                              <w:rPr>
                                <w:b/>
                                <w:color w:val="FFFFFF" w:themeColor="accent6"/>
                                <w:spacing w:val="22"/>
                                <w:sz w:val="20"/>
                                <w:szCs w:val="19"/>
                              </w:rPr>
                            </w:pPr>
                            <w:r w:rsidRPr="00664ED3">
                              <w:rPr>
                                <w:b/>
                                <w:color w:val="FFFFFF" w:themeColor="accent6"/>
                                <w:spacing w:val="22"/>
                                <w:sz w:val="20"/>
                                <w:szCs w:val="19"/>
                              </w:rPr>
                              <w:t>Mac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E11329" id="_x0000_s1030" type="#_x0000_t202" style="position:absolute;left:0;text-align:left;margin-left:146.65pt;margin-top:16.3pt;width:175.5pt;height:21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qY/AEAANQDAAAOAAAAZHJzL2Uyb0RvYy54bWysU9Fu2yAUfZ+0f0C8L3asJE2tkKpr12lS&#10;103q9gEE4xgNuAxI7Ozrd8FuGm1v0/yAuFzfwz3nHjY3g9HkKH1QYBmdz0pKpBXQKLtn9Pu3h3dr&#10;SkLktuEarGT0JAO92b59s+ldLSvoQDfSEwSxoe4do12Mri6KIDppeJiBkxaTLXjDI4Z+XzSe94hu&#10;dFGV5arowTfOg5Ah4On9mKTbjN+2UsQvbRtkJJpR7C3m1ed1l9Ziu+H13nPXKTG1wf+hC8OVxUvP&#10;UPc8cnLw6i8oo4SHAG2cCTAFtK0SMnNANvPyDzbPHXcyc0FxgjvLFP4frHg6PruvnsThPQw4wEwi&#10;uEcQPwKxcNdxu5e33kPfSd7gxfMkWdG7UE+lSepQhwSy6z9Dg0PmhwgZaGi9SaogT4LoOIDTWXQ5&#10;RCLwsKqq9XqJKYG5arW6KvNUCl6/VDsf4kcJhqQNox6HmtH58THE1A2vX35Jl1l4UFrnwWpLekav&#10;l9UyF1xkjIroO60Mo+syfaMTEskPtsnFkSs97vECbSfWiehIOQ67gaiG0UWqTSLsoDmhDB5Gm+Gz&#10;wE0H/hclPVqM0fDzwL2kRH+yKOX1fLFInszBYnlVYeAvM7vLDLcCoRiNlIzbu5h9PFK+RclbldV4&#10;7WRqGa2TRZpsnrx5Gee/Xh/j9jcAAAD//wMAUEsDBBQABgAIAAAAIQCJEZfj3QAAAAkBAAAPAAAA&#10;ZHJzL2Rvd25yZXYueG1sTI9NT4RADIbvJv6HSU28uTMCoouUjdF41bh+JN5moQtEpkOY2QX/vfWk&#10;x7ZP3j5vuVncoI40hd4zwuXKgCKufdNzi/D2+nhxAypEy40dPBPCNwXYVKcnpS0aP/MLHbexVRLC&#10;obAIXYxjoXWoO3I2rPxILLe9n5yNMk6tbiY7S7gbdGJMrp3tWT50dqT7juqv7cEhvD/tPz8y89w+&#10;uKtx9ovR7NYa8fxsubsFFWmJfzD86os6VOK08wdughoQknWaCoqQJjkoAfIsk8UO4TrLQVel/t+g&#10;+gEAAP//AwBQSwECLQAUAAYACAAAACEAtoM4kv4AAADhAQAAEwAAAAAAAAAAAAAAAAAAAAAAW0Nv&#10;bnRlbnRfVHlwZXNdLnhtbFBLAQItABQABgAIAAAAIQA4/SH/1gAAAJQBAAALAAAAAAAAAAAAAAAA&#10;AC8BAABfcmVscy8ucmVsc1BLAQItABQABgAIAAAAIQCsAHqY/AEAANQDAAAOAAAAAAAAAAAAAAAA&#10;AC4CAABkcnMvZTJvRG9jLnhtbFBLAQItABQABgAIAAAAIQCJEZfj3QAAAAkBAAAPAAAAAAAAAAAA&#10;AAAAAFYEAABkcnMvZG93bnJldi54bWxQSwUGAAAAAAQABADzAAAAYAUAAAAA&#10;" filled="f" stroked="f">
                <v:textbox>
                  <w:txbxContent>
                    <w:p w14:paraId="56FD0D3B" w14:textId="77777777" w:rsidR="0057317B" w:rsidRPr="00F73D2D" w:rsidRDefault="0057317B" w:rsidP="00E20AD4">
                      <w:pPr>
                        <w:jc w:val="center"/>
                        <w:rPr>
                          <w:b/>
                          <w:color w:val="FFFFFF" w:themeColor="accent6"/>
                          <w:spacing w:val="22"/>
                          <w:sz w:val="20"/>
                          <w:szCs w:val="19"/>
                        </w:rPr>
                      </w:pPr>
                      <w:r w:rsidRPr="00664ED3">
                        <w:rPr>
                          <w:b/>
                          <w:color w:val="FFFFFF" w:themeColor="accent6"/>
                          <w:spacing w:val="22"/>
                          <w:sz w:val="20"/>
                          <w:szCs w:val="19"/>
                        </w:rPr>
                        <w:t>Mac</w:t>
                      </w:r>
                    </w:p>
                  </w:txbxContent>
                </v:textbox>
              </v:shape>
            </w:pict>
          </mc:Fallback>
        </mc:AlternateContent>
      </w:r>
      <w:r w:rsidR="00212418">
        <w:rPr>
          <w:noProof/>
        </w:rPr>
        <mc:AlternateContent>
          <mc:Choice Requires="wps">
            <w:drawing>
              <wp:anchor distT="0" distB="0" distL="114300" distR="114300" simplePos="0" relativeHeight="251444688" behindDoc="0" locked="0" layoutInCell="1" allowOverlap="1" wp14:anchorId="13A19479" wp14:editId="3DBD2607">
                <wp:simplePos x="0" y="0"/>
                <wp:positionH relativeFrom="column">
                  <wp:posOffset>1003300</wp:posOffset>
                </wp:positionH>
                <wp:positionV relativeFrom="paragraph">
                  <wp:posOffset>51435</wp:posOffset>
                </wp:positionV>
                <wp:extent cx="3930650" cy="179669"/>
                <wp:effectExtent l="0" t="0" r="0" b="0"/>
                <wp:wrapNone/>
                <wp:docPr id="7768" name="四角形: 角を丸くする 7768"/>
                <wp:cNvGraphicFramePr/>
                <a:graphic xmlns:a="http://schemas.openxmlformats.org/drawingml/2006/main">
                  <a:graphicData uri="http://schemas.microsoft.com/office/word/2010/wordprocessingShape">
                    <wps:wsp>
                      <wps:cNvSpPr/>
                      <wps:spPr>
                        <a:xfrm>
                          <a:off x="0" y="0"/>
                          <a:ext cx="3930650" cy="179669"/>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CDF33" id="四角形: 角を丸くする 7768" o:spid="_x0000_s1026" style="position:absolute;margin-left:79pt;margin-top:4.05pt;width:309.5pt;height:14.15pt;z-index:25144468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powIAALMFAAAOAAAAZHJzL2Uyb0RvYy54bWysVMFu2zAMvQ/YPwi6r3bSNluCOkXQosOA&#10;ri3aDj0rshR7kERNUuJkXz9Kcpx0K3YYloMiiuQj+Uzy4nKrFdkI51swFR2dlJQIw6Fuzaqi355v&#10;PnyixAdmaqbAiIruhKeX8/fvLjo7E2NoQNXCEQQxftbZijYh2FlReN4IzfwJWGFQKcFpFlB0q6J2&#10;rEN0rYpxWU6KDlxtHXDhPb5eZyWdJ3wpBQ/3UnoRiKoo5hbS6dK5jGcxv2CzlWO2aXmfBvuHLDRr&#10;DQYdoK5ZYGTt2j+gdMsdeJDhhIMuQMqWi1QDVjMqf6vmqWFWpFqQHG8Hmvz/g+V3myf74JCGzvqZ&#10;x2usYiudjv+YH9kmsnYDWWIbCMfH0+lpOTlHTjnqRh+nk8k0slkcvK3z4bMATeKlog7Wpn7EL5KI&#10;YptbHxJjNTFMY2uw+jslUivkf8MUOS/x1yP2xoi9x4yeHlRb37RKJSF2jLhSjqBzRZerUQqj1vor&#10;1PkNsx0QU4NF85TxKyRlIp6BiJwLii/FgZ90Czslop0yj0KStkZGxinigJyDMs6FCTkZ37Ba5Ofj&#10;6gaPlEsCjMgS4w/YPcDrIvfYOcvePrqK1PmDc/m3xLLz4JEigwmDs24NuLcAFFbVR872e5IyNZGl&#10;JdS7B0cc5Lnzlt+02Au3zIcH5vBDY/vg8gj3eEgFXUWhv1HSgPv51nu0x/5HLSUdDm5F/Y81c4IS&#10;9cXgZExHZ2dx0pNwdv5xjII71iyPNWatrwD7ZYRryvJ0jfZB7a/SgX7BHbOIUVHFDMfYFeXB7YWr&#10;kBcKbikuFotkhtNtWbg1T5ZH8MhqbN3n7Qtzth+IgKN0B/shZ7PU5ZnRg230NLBYB5BtiMoDr72A&#10;myE1Tr/F4uo5lpPVYdfOfwEAAP//AwBQSwMEFAAGAAgAAAAhAHhlOuneAAAACAEAAA8AAABkcnMv&#10;ZG93bnJldi54bWxMj8tOwzAQRfdI/QdrkNhRp0CbKI1ToUqIBQ+1oaJbJx6SqPE4ip02/D3DCpZH&#10;d3Tn3Gwz2U6ccfCtIwWLeQQCqXKmpVrB4ePpNgHhgyajO0eo4Bs9bPLZVaZT4y60x3MRasEl5FOt&#10;oAmhT6X0VYNW+7nrkTj7coPVgXGopRn0hcttJ++iaCWtbok/NLrHbYPVqRitAlfsplq+jPjun912&#10;eXgrXz+PsVI319PjGkTAKfwdw68+q0POTqUbyXjRMS8T3hIUJAsQnMdxzFwquF89gMwz+X9A/gMA&#10;AP//AwBQSwECLQAUAAYACAAAACEAtoM4kv4AAADhAQAAEwAAAAAAAAAAAAAAAAAAAAAAW0NvbnRl&#10;bnRfVHlwZXNdLnhtbFBLAQItABQABgAIAAAAIQA4/SH/1gAAAJQBAAALAAAAAAAAAAAAAAAAAC8B&#10;AABfcmVscy8ucmVsc1BLAQItABQABgAIAAAAIQDlWIppowIAALMFAAAOAAAAAAAAAAAAAAAAAC4C&#10;AABkcnMvZTJvRG9jLnhtbFBLAQItABQABgAIAAAAIQB4ZTrp3gAAAAgBAAAPAAAAAAAAAAAAAAAA&#10;AP0EAABkcnMvZG93bnJldi54bWxQSwUGAAAAAAQABADzAAAACAYAAAAA&#10;" fillcolor="#a5a5a5 [2092]" stroked="f" strokeweight="1pt">
                <v:stroke joinstyle="miter"/>
              </v:roundrect>
            </w:pict>
          </mc:Fallback>
        </mc:AlternateContent>
      </w:r>
    </w:p>
    <w:p w14:paraId="096F909A" w14:textId="4148AE47" w:rsidR="00E20AD4" w:rsidRDefault="00F230E2" w:rsidP="00E20AD4">
      <w:r>
        <w:rPr>
          <w:noProof/>
        </w:rPr>
        <mc:AlternateContent>
          <mc:Choice Requires="wps">
            <w:drawing>
              <wp:anchor distT="0" distB="0" distL="114300" distR="114300" simplePos="0" relativeHeight="251728384" behindDoc="0" locked="0" layoutInCell="1" allowOverlap="1" wp14:anchorId="5590411D" wp14:editId="6C76C3E9">
                <wp:simplePos x="0" y="0"/>
                <wp:positionH relativeFrom="column">
                  <wp:posOffset>1004570</wp:posOffset>
                </wp:positionH>
                <wp:positionV relativeFrom="paragraph">
                  <wp:posOffset>38100</wp:posOffset>
                </wp:positionV>
                <wp:extent cx="3930650" cy="179705"/>
                <wp:effectExtent l="0" t="0" r="0" b="0"/>
                <wp:wrapNone/>
                <wp:docPr id="7772" name="四角形: 角を丸くする 7772"/>
                <wp:cNvGraphicFramePr/>
                <a:graphic xmlns:a="http://schemas.openxmlformats.org/drawingml/2006/main">
                  <a:graphicData uri="http://schemas.microsoft.com/office/word/2010/wordprocessingShape">
                    <wps:wsp>
                      <wps:cNvSpPr/>
                      <wps:spPr>
                        <a:xfrm>
                          <a:off x="0" y="0"/>
                          <a:ext cx="3930650" cy="179705"/>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4472D3" id="四角形: 角を丸くする 7772" o:spid="_x0000_s1026" style="position:absolute;margin-left:79.1pt;margin-top:3pt;width:309.5pt;height:14.1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hQowIAALMFAAAOAAAAZHJzL2Uyb0RvYy54bWysVFFPGzEMfp+0/xDlfdy1UBgVV1SBmCYx&#10;QMDEc5pLejclcZakvXa/Hie5XsuG9jCtD2kc25/t72xfXG60ImvhfAumoqOjkhJhONStWVb0+/PN&#10;p8+U+MBMzRQYUdGt8PRy9vHDRWenYgwNqFo4giDGTztb0SYEOy0KzxuhmT8CKwwqJTjNAopuWdSO&#10;dYiuVTEuy9OiA1dbB1x4j6/XWUlnCV9KwcO9lF4EoiqKuYV0unQu4lnMLth06ZhtWt6nwf4hC81a&#10;g0EHqGsWGFm59g8o3XIHHmQ44qALkLLlItWA1YzK36p5apgVqRYkx9uBJv//YPnd+sk+OKShs37q&#10;8Rqr2Ein4z/mRzaJrO1AltgEwvHx+Py4PJ0gpxx1o7Pzs3IS2Sz23tb58EWAJvFSUQcrUz/iF0lE&#10;sfWtD4mxmhimsTVY/YMSqRXyv2aKTEr89Yi9MWLvMKOnB9XWN61SSYgdI66UI+hc0cVylMKolf4G&#10;dX7DbAfE1GDRPGX8BkmZiGcgIueC4kux5yfdwlaJaKfMo5CkrZGRcYo4IOegjHNhQk7GN6wW+fmw&#10;usEj5ZIAI7LE+AN2D/C2yB12zrK3j64idf7gXP4tsew8eKTIYMLgrFsD7j0AhVX1kbP9jqRMTWRp&#10;AfX2wREHee685Tct9sIt8+GBOfzQ2D64PMI9HlJBV1Hob5Q04H699x7tsf9RS0mHg1tR/3PFnKBE&#10;fTU4Geejk5M46Uk4mZyNUXCHmsWhxqz0FWC/jHBNWZ6u0T6o3VU60C+4Y+YxKqqY4Ri7ojy4nXAV&#10;8kLBLcXFfJ7McLotC7fmyfIIHlmNrfu8eWHO9gMRcJTuYDfkbJq6PDO6t42eBuarALINUbnntRdw&#10;M6TG6bdYXD2HcrLa79rZKwAAAP//AwBQSwMEFAAGAAgAAAAhAOBE4cfdAAAACAEAAA8AAABkcnMv&#10;ZG93bnJldi54bWxMj81OwkAUhfcmvsPkmriTqSCU1E6JITEuVIKVwHbaubaNnTtNZwr17bmsZPnl&#10;nJyfdDXaVhyx940jBY+TCARS6UxDlYLd9+vDEoQPmoxuHaGCP/Swym5vUp0Yd6IvPOahEhxCPtEK&#10;6hC6REpf1mi1n7gOibUf11sdGPtKml6fONy2chpFC2l1Q9xQ6w7XNZa/+WAVuHw7VvJ9wI1/c+v5&#10;7rP42B9ipe7vxpdnEAHH8G+Gy3yeDhlvKtxAxouWeb6cslXBgi+xHscxc6Fg9jQDmaXy+kB2BgAA&#10;//8DAFBLAQItABQABgAIAAAAIQC2gziS/gAAAOEBAAATAAAAAAAAAAAAAAAAAAAAAABbQ29udGVu&#10;dF9UeXBlc10ueG1sUEsBAi0AFAAGAAgAAAAhADj9If/WAAAAlAEAAAsAAAAAAAAAAAAAAAAALwEA&#10;AF9yZWxzLy5yZWxzUEsBAi0AFAAGAAgAAAAhAPEM+FCjAgAAswUAAA4AAAAAAAAAAAAAAAAALgIA&#10;AGRycy9lMm9Eb2MueG1sUEsBAi0AFAAGAAgAAAAhAOBE4cfdAAAACAEAAA8AAAAAAAAAAAAAAAAA&#10;/QQAAGRycy9kb3ducmV2LnhtbFBLBQYAAAAABAAEAPMAAAAHBgAAAAA=&#10;" fillcolor="#a5a5a5 [2092]" stroked="f" strokeweight="1pt">
                <v:stroke joinstyle="miter"/>
              </v:roundrect>
            </w:pict>
          </mc:Fallback>
        </mc:AlternateContent>
      </w:r>
    </w:p>
    <w:p w14:paraId="7065831C" w14:textId="4D61BD37" w:rsidR="00EF5F99" w:rsidRDefault="00EF5F99" w:rsidP="008C4F45">
      <w:pPr>
        <w:rPr>
          <w:color w:val="FF0000"/>
          <w:sz w:val="18"/>
        </w:rPr>
      </w:pPr>
    </w:p>
    <w:p w14:paraId="015220C8" w14:textId="77777777" w:rsidR="008C4F45" w:rsidRPr="003235EE" w:rsidRDefault="008C4F45" w:rsidP="008C4F45">
      <w:pPr>
        <w:rPr>
          <w:color w:val="FF0066"/>
          <w:sz w:val="20"/>
          <w:u w:color="FF0000"/>
        </w:rPr>
      </w:pPr>
    </w:p>
    <w:p w14:paraId="0163C076" w14:textId="77777777" w:rsidR="00C931A6" w:rsidRDefault="00C931A6" w:rsidP="005906E3">
      <w:pPr>
        <w:pStyle w:val="20"/>
      </w:pPr>
      <w:bookmarkStart w:id="3" w:name="_Toc229473836"/>
      <w:r>
        <w:rPr>
          <w:rFonts w:hint="eastAsia"/>
        </w:rPr>
        <w:t>ログイン</w:t>
      </w:r>
      <w:bookmarkEnd w:id="3"/>
    </w:p>
    <w:p w14:paraId="74BE5042" w14:textId="231D18B8" w:rsidR="00FB7AD1" w:rsidRDefault="001A0B0C" w:rsidP="00B52D24">
      <w:pPr>
        <w:topLinePunct/>
      </w:pPr>
      <w:r w:rsidRPr="001A0B0C">
        <w:t>おまかせは</w:t>
      </w:r>
      <w:proofErr w:type="gramStart"/>
      <w:r w:rsidRPr="001A0B0C">
        <w:t>た</w:t>
      </w:r>
      <w:proofErr w:type="gramEnd"/>
      <w:r w:rsidRPr="001A0B0C">
        <w:t>ラクサポート勤怠 勤怠管理</w:t>
      </w:r>
      <w:r w:rsidR="00344005">
        <w:rPr>
          <w:rFonts w:hint="eastAsia"/>
        </w:rPr>
        <w:t>にログインし、右上に表示されるスイッチャーアイコン</w:t>
      </w:r>
      <w:r w:rsidR="004C20CF">
        <w:rPr>
          <w:rFonts w:hint="eastAsia"/>
        </w:rPr>
        <w:t>をクリックすると、</w:t>
      </w:r>
      <w:r w:rsidRPr="001A0B0C">
        <w:t>おまかせは</w:t>
      </w:r>
      <w:proofErr w:type="gramStart"/>
      <w:r w:rsidRPr="001A0B0C">
        <w:t>た</w:t>
      </w:r>
      <w:proofErr w:type="gramEnd"/>
      <w:r w:rsidRPr="001A0B0C">
        <w:t>ラクサポート勤怠</w:t>
      </w:r>
      <w:r w:rsidR="004C20CF">
        <w:rPr>
          <w:rFonts w:hint="eastAsia"/>
        </w:rPr>
        <w:t>シリーズのアイコンが表示されます。「人事労務」をクリックすると、</w:t>
      </w:r>
      <w:r w:rsidRPr="0031676B">
        <w:t>おまかせは</w:t>
      </w:r>
      <w:proofErr w:type="gramStart"/>
      <w:r w:rsidRPr="0031676B">
        <w:t>た</w:t>
      </w:r>
      <w:proofErr w:type="gramEnd"/>
      <w:r w:rsidRPr="0031676B">
        <w:t>ラクサポート勤怠 人事労務</w:t>
      </w:r>
      <w:r w:rsidR="004C20CF">
        <w:rPr>
          <w:rFonts w:hint="eastAsia"/>
        </w:rPr>
        <w:t>の画面に遷移します。</w:t>
      </w:r>
    </w:p>
    <w:p w14:paraId="421FEBE2" w14:textId="4147748C" w:rsidR="0069735E" w:rsidRDefault="00F230E2" w:rsidP="0069735E">
      <w:pPr>
        <w:topLinePunct/>
        <w:jc w:val="center"/>
      </w:pPr>
      <w:r>
        <w:rPr>
          <w:noProof/>
        </w:rPr>
        <mc:AlternateContent>
          <mc:Choice Requires="wps">
            <w:drawing>
              <wp:anchor distT="0" distB="0" distL="114300" distR="114300" simplePos="0" relativeHeight="252271104" behindDoc="0" locked="0" layoutInCell="1" allowOverlap="1" wp14:anchorId="6E20DB6A" wp14:editId="7B81FF63">
                <wp:simplePos x="0" y="0"/>
                <wp:positionH relativeFrom="column">
                  <wp:posOffset>2559357</wp:posOffset>
                </wp:positionH>
                <wp:positionV relativeFrom="paragraph">
                  <wp:posOffset>237023</wp:posOffset>
                </wp:positionV>
                <wp:extent cx="142875" cy="266700"/>
                <wp:effectExtent l="57150" t="38100" r="85725" b="95250"/>
                <wp:wrapNone/>
                <wp:docPr id="70" name="直線矢印コネクタ 70"/>
                <wp:cNvGraphicFramePr/>
                <a:graphic xmlns:a="http://schemas.openxmlformats.org/drawingml/2006/main">
                  <a:graphicData uri="http://schemas.microsoft.com/office/word/2010/wordprocessingShape">
                    <wps:wsp>
                      <wps:cNvCnPr/>
                      <wps:spPr>
                        <a:xfrm flipH="1">
                          <a:off x="0" y="0"/>
                          <a:ext cx="142875" cy="2667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37899F" id="_x0000_t32" coordsize="21600,21600" o:spt="32" o:oned="t" path="m,l21600,21600e" filled="f">
                <v:path arrowok="t" fillok="f" o:connecttype="none"/>
                <o:lock v:ext="edit" shapetype="t"/>
              </v:shapetype>
              <v:shape id="直線矢印コネクタ 70" o:spid="_x0000_s1026" type="#_x0000_t32" style="position:absolute;margin-left:201.5pt;margin-top:18.65pt;width:11.25pt;height:21pt;flip:x;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YOwIAAMwEAAAOAAAAZHJzL2Uyb0RvYy54bWysVE1v2zAMvQ/YfxB0X+xkTRoEcXpIl+0w&#10;bEXbYWdFlmxhsiRQTJz8+1Fy6nZfhw3LQTAl8fG9RzHrm1Nn2VFBNN5VfDopOVNO+tq4puJfHndv&#10;lpxFFK4W1jtV8bOK/Gbz+tW6Dys18623tQJGIC6u+lDxFjGsiiLKVnUiTnxQjg61h04ghdAUNYie&#10;0DtbzMpyUfQe6gBeqhhp93Y45JuMr7WS+FnrqJDZihM3zCvkdZ/WYrMWqwZEaI280BD/wKITxlHR&#10;EepWoGAHML9AdUaCj17jRPqu8FobqbIGUjMtf1Lz0IqgshYyJ4bRpvj/YOWn49bdAdnQh7iK4Q6S&#10;ipOGjmlrwgfqadZFTNkp23YebVMnZJI2p1ez5fWcM0lHs8Xiusy2FgNMggsQ8b3yHUsfFY8IwjQt&#10;br1z1CAPQwlx/BiRiFDiU0JKto71hLucU4kUR29NvTPW5gCa/dYCOwrq725X0i+1lCB+uIbC2Heu&#10;ZngO9AYRjHCNVZeb1iUklR8LMUiBP6CCh7bu2d4e4F7UFZ+XS8JmtUkK3i6nQ0AvaUZ6U1kmbEMj&#10;gJYz8PjVYJvbl9xKkEnSyHRvhfyWt4UNrRjoX2WYZwPodlYyksnRC57Fc8vyF56tSqWsu1eamTq1&#10;ZrAsTZMaqwsplcPpKJ9upzRNno6JA+k8hn9KvNxPqQOpv0keM3Jl73BM7ozz8DvaeHqirIf75McL&#10;3elz7+tzfsz5gEYmW3YZ7zSTL+Oc/vwntPkOAAD//wMAUEsDBBQABgAIAAAAIQD1Ukps4AAAAAkB&#10;AAAPAAAAZHJzL2Rvd25yZXYueG1sTI/NTsMwEITvSLyDtUjcqNO6aUvIpgIkkJAKEv25u/GSRI3X&#10;Uew24e0xJziOZjTzTb4ebSsu1PvGMcJ0koAgLp1puELY717uViB80Gx065gQvsnDuri+ynVm3MCf&#10;dNmGSsQS9plGqEPoMil9WZPVfuI64uh9ud7qEGVfSdPrIZbbVs6SZCGtbjgu1Lqj55rK0/ZsEV6V&#10;GjbDYUqn/bh78u+cfizkG+Ltzfj4ACLQGP7C8Isf0aGITEd3ZuNFizBPVPwSENRSgYiB+SxNQRwR&#10;lvcKZJHL/w+KHwAAAP//AwBQSwECLQAUAAYACAAAACEAtoM4kv4AAADhAQAAEwAAAAAAAAAAAAAA&#10;AAAAAAAAW0NvbnRlbnRfVHlwZXNdLnhtbFBLAQItABQABgAIAAAAIQA4/SH/1gAAAJQBAAALAAAA&#10;AAAAAAAAAAAAAC8BAABfcmVscy8ucmVsc1BLAQItABQABgAIAAAAIQC9/pBYOwIAAMwEAAAOAAAA&#10;AAAAAAAAAAAAAC4CAABkcnMvZTJvRG9jLnhtbFBLAQItABQABgAIAAAAIQD1Ukps4AAAAAkBAAAP&#10;AAAAAAAAAAAAAAAAAJUEAABkcnMvZG93bnJldi54bWxQSwUGAAAAAAQABADzAAAAogUAAAAA&#10;" strokecolor="red" strokeweight="2.2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268032" behindDoc="0" locked="0" layoutInCell="1" allowOverlap="1" wp14:anchorId="53973DBD" wp14:editId="30820836">
                <wp:simplePos x="0" y="0"/>
                <wp:positionH relativeFrom="column">
                  <wp:posOffset>2700655</wp:posOffset>
                </wp:positionH>
                <wp:positionV relativeFrom="paragraph">
                  <wp:posOffset>36774</wp:posOffset>
                </wp:positionV>
                <wp:extent cx="324000" cy="324000"/>
                <wp:effectExtent l="57150" t="57150" r="114300" b="114300"/>
                <wp:wrapNone/>
                <wp:docPr id="63" name="正方形/長方形 63"/>
                <wp:cNvGraphicFramePr/>
                <a:graphic xmlns:a="http://schemas.openxmlformats.org/drawingml/2006/main">
                  <a:graphicData uri="http://schemas.microsoft.com/office/word/2010/wordprocessingShape">
                    <wps:wsp>
                      <wps:cNvSpPr/>
                      <wps:spPr>
                        <a:xfrm>
                          <a:off x="0" y="0"/>
                          <a:ext cx="324000" cy="3240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C7C8F" id="正方形/長方形 63" o:spid="_x0000_s1026" style="position:absolute;margin-left:212.65pt;margin-top:2.9pt;width:25.5pt;height:25.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Uq1QIAAB0GAAAOAAAAZHJzL2Uyb0RvYy54bWysVN1v2jAQf5+0/8Hy+xpIYaWooUKtmCZV&#10;bVU69dk4DrHm2J5tCOyv352dBNT1adqLc5f7/t3Hze2hUWQvnJdGF3R8MaJEaG5KqbcF/fG6+jKj&#10;xAemS6aMFgU9Ck9vF58/3bR2LnJTG1UKR8CJ9vPWFrQOwc6zzPNaNMxfGCs0CCvjGhaAddusdKwF&#10;743K8tHoa9YaV1pnuPAe/t4nIV1E/1UleHiqKi8CUQWF3EJ8XXw3+GaLGzbfOmZrybs02D9k0TCp&#10;Iejg6p4FRnZO/uWqkdwZb6pwwU2TmaqSXMQaoJrx6F0165pZEWsBcLwdYPL/zy1/3K/tswMYWuvn&#10;Hkis4lC5Br+QHzlEsI4DWOIQCIefl/lkNAJIOYg6GrxkJ2PrfPgmTEOQKKiDXkSI2P7Bh6Taq2As&#10;bVZSqdgPpUlb0Hw2vZpGC2+ULFGKet5tN3fKkT2Dlq5WkEPsIgQ+UwNOadQWcQYgYCxnF4Rb12VL&#10;NmrnXlhZ0OlohkWUElO8nI0TAwOSX6FnEDG1hckOihJnwpsMdewKwoEusYIhm41i/GeqUdmapRQR&#10;pT7DTjvCZPpkIneWZ3bqRKTCUQkMpfSLqIgsAfs8wYJLIobojHOhwziJalaKFH96Fj+uFVrEmNEh&#10;eq4A2sF35+Bj36ltnT6aprwH4wTKECZl0CeWjAeLGNnoMBg3Uhv3UWUKquoiJ31I/wwaJDemPD47&#10;bFEcV2/5SkJrHpgPz8zBSkMn4UyFJ3gqZWC8TEdRUhv3+6P/qA+bBlJKWjgRBfW/dswJStR3DTt4&#10;PZ5MwG2IzGR6lQPjziWbc4neNXcGRnYMB9HySKJ+UD1ZOdO8wTVbYlQQMc0hdkF5cD1zF9LpgnvI&#10;xXIZ1eCOWBYe9NpydI6o4pi9Ht6Ys93uBVjaR9OfEzZ/t4JJFy21We6CqWTczxOuHd5wg+LgdPcS&#10;j9w5H7VOV33xBwAA//8DAFBLAwQUAAYACAAAACEA+vaGAdwAAAAIAQAADwAAAGRycy9kb3ducmV2&#10;LnhtbEyPzU7DMBCE70i8g7VI3KhDaUIV4lQVgguISi2Isxtvkwh7ndpuE96e5QTHTzOan2o1OSvO&#10;GGLvScHtLAOB1HjTU6vg4/35ZgkiJk1GW0+o4BsjrOrLi0qXxo+0xfMutYJDKJZaQZfSUEoZmw6d&#10;jjM/ILF28MHpxBhaaYIeOdxZOc+yQjrdEzd0esDHDpuv3ckpOEjzFijLt6/u8/hi03Gdb55Gpa6v&#10;pvUDiIRT+jPD73yeDjVv2vsTmSisgsU8v2OrgpwfsL64L5j3zMUSZF3J/wfqHwAAAP//AwBQSwEC&#10;LQAUAAYACAAAACEAtoM4kv4AAADhAQAAEwAAAAAAAAAAAAAAAAAAAAAAW0NvbnRlbnRfVHlwZXNd&#10;LnhtbFBLAQItABQABgAIAAAAIQA4/SH/1gAAAJQBAAALAAAAAAAAAAAAAAAAAC8BAABfcmVscy8u&#10;cmVsc1BLAQItABQABgAIAAAAIQDepmUq1QIAAB0GAAAOAAAAAAAAAAAAAAAAAC4CAABkcnMvZTJv&#10;RG9jLnhtbFBLAQItABQABgAIAAAAIQD69oYB3AAAAAgBAAAPAAAAAAAAAAAAAAAAAC8FAABkcnMv&#10;ZG93bnJldi54bWxQSwUGAAAAAAQABADzAAAAOAYAAAAA&#10;" filled="f" strokecolor="red" strokeweight="2.25pt">
                <v:shadow on="t" color="black" opacity="26214f" origin="-.5,-.5" offset=".74836mm,.74836mm"/>
              </v:rect>
            </w:pict>
          </mc:Fallback>
        </mc:AlternateContent>
      </w:r>
      <w:r w:rsidR="0069735E">
        <w:rPr>
          <w:noProof/>
        </w:rPr>
        <mc:AlternateContent>
          <mc:Choice Requires="wps">
            <w:drawing>
              <wp:anchor distT="0" distB="0" distL="114300" distR="114300" simplePos="0" relativeHeight="252270080" behindDoc="0" locked="0" layoutInCell="1" allowOverlap="1" wp14:anchorId="4258400E" wp14:editId="30E6C02B">
                <wp:simplePos x="0" y="0"/>
                <wp:positionH relativeFrom="column">
                  <wp:posOffset>2454275</wp:posOffset>
                </wp:positionH>
                <wp:positionV relativeFrom="paragraph">
                  <wp:posOffset>515620</wp:posOffset>
                </wp:positionV>
                <wp:extent cx="742950" cy="866775"/>
                <wp:effectExtent l="57150" t="57150" r="114300" b="123825"/>
                <wp:wrapNone/>
                <wp:docPr id="68" name="正方形/長方形 68"/>
                <wp:cNvGraphicFramePr/>
                <a:graphic xmlns:a="http://schemas.openxmlformats.org/drawingml/2006/main">
                  <a:graphicData uri="http://schemas.microsoft.com/office/word/2010/wordprocessingShape">
                    <wps:wsp>
                      <wps:cNvSpPr/>
                      <wps:spPr>
                        <a:xfrm>
                          <a:off x="0" y="0"/>
                          <a:ext cx="742950" cy="8667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365D8" id="正方形/長方形 68" o:spid="_x0000_s1026" style="position:absolute;margin-left:193.25pt;margin-top:40.6pt;width:58.5pt;height:68.2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C2gIAAB0GAAAOAAAAZHJzL2Uyb0RvYy54bWysVFFvGjEMfp+0/xDlfT1gUCjqUaFWTJOq&#10;FpVOfQ65HBctl2RJ4GC/fnZyHKeuT9N4CPHZ/mx/sX17d6wVOQjnpdE5HV4NKBGam0LqXU5/vK6+&#10;zCjxgemCKaNFTk/C07vF50+3jZ2LkamMKoQjAKL9vLE5rUKw8yzzvBI181fGCg3K0riaBRDdLisc&#10;awC9VtloMLjOGuMK6wwX3sPXh6Ski4hfloKH57L0IhCVU8gtxNPFc4tntrhl851jtpK8TYP9QxY1&#10;kxqCdlAPLDCyd/IvqFpyZ7wpwxU3dWbKUnIRa4BqhoN31WwqZkWsBcjxtqPJ/z9Y/nTY2LUDGhrr&#10;5x6uWMWxdDX+Q37kGMk6dWSJYyAcPk7Ho5sJUMpBNbu+nk4nSGZ2cbbOh2/C1AQvOXXwFpEidnj0&#10;IZmeTTCWNiupVHwPpUmT09FsApio8kbJArVRcLvtvXLkwOBJV6sB/NrAPTNIQ2m0FrEHICAKZh+E&#10;21RFQ7Zq715YkdPJYAb+pJCY4tfZMAnQIKMpIoOKqR10dlCUOBPeZKjiqyAdCIkVdNlsFeM/U43K&#10;ViylOI4wl3rBOtLUJROlXp7Z5SXiLZyUwFBKv4iSyAK4HyVacEhEF51xLnQYJlXFCpHiT3rx41ih&#10;R4wZARG5BGo77BbgY+xURmuPrinvzjmR0oVJGZwTS86dR4xsdOica6mN+6gyBVW1kZM9pN+jBq9b&#10;U5zWDp8otqu3fCXhaR6ZD2vmYKThJWFNhWc4SmWgvUx7o6Qy7vdH39EeJg20lDSwInLqf+2ZE5So&#10;7xpm8GY4HgNsiMJ4Mh2B4PqabV+j9/W9gZYdwkK0PF7RPqjztXSmfoNttsSooGKaQ+yc8uDOwn1I&#10;qwv2IRfLZTSDPWJZeNQbyxEcWcWmfD2+MWfb2QswtE/mvE7Y/N0IJlv01Ga5D6aUcT4vvLZ8ww6K&#10;jdPuS1xyfTlaXbb64g8AAAD//wMAUEsDBBQABgAIAAAAIQB3BbXm3wAAAAoBAAAPAAAAZHJzL2Rv&#10;d25yZXYueG1sTI/BTsMwDIbvSLxDZCRuLGmnblWpO00ILiCQNhDnrMnaisTpkmwtb084wdH2p9/f&#10;X29ma9hF+zA4QsgWApim1qmBOoSP96e7EliIkpQ0jjTCtw6waa6valkpN9FOX/axYymEQiUR+hjH&#10;ivPQ9trKsHCjpnQ7Om9lTKPvuPJySuHW8FyIFbdyoPShl6N+6HX7tT9bhCNXr55EsXuxn6dnE0/b&#10;4u1xQry9mbf3wKKe4x8Mv/pJHZrkdHBnUoEZhGW5KhKKUGY5sAQUYpkWB4Q8W6+BNzX/X6H5AQAA&#10;//8DAFBLAQItABQABgAIAAAAIQC2gziS/gAAAOEBAAATAAAAAAAAAAAAAAAAAAAAAABbQ29udGVu&#10;dF9UeXBlc10ueG1sUEsBAi0AFAAGAAgAAAAhADj9If/WAAAAlAEAAAsAAAAAAAAAAAAAAAAALwEA&#10;AF9yZWxzLy5yZWxzUEsBAi0AFAAGAAgAAAAhAIH6AgLaAgAAHQYAAA4AAAAAAAAAAAAAAAAALgIA&#10;AGRycy9lMm9Eb2MueG1sUEsBAi0AFAAGAAgAAAAhAHcFtebfAAAACgEAAA8AAAAAAAAAAAAAAAAA&#10;NAUAAGRycy9kb3ducmV2LnhtbFBLBQYAAAAABAAEAPMAAABABgAAAAA=&#10;" filled="f" strokecolor="red" strokeweight="2.25pt">
                <v:shadow on="t" color="black" opacity="26214f" origin="-.5,-.5" offset=".74836mm,.74836mm"/>
              </v:rect>
            </w:pict>
          </mc:Fallback>
        </mc:AlternateContent>
      </w:r>
      <w:r w:rsidR="00661415">
        <w:rPr>
          <w:noProof/>
        </w:rPr>
        <w:drawing>
          <wp:inline distT="0" distB="0" distL="0" distR="0" wp14:anchorId="79C347BA" wp14:editId="1AFF243E">
            <wp:extent cx="3743325" cy="2676525"/>
            <wp:effectExtent l="38100" t="38100" r="104775" b="104775"/>
            <wp:docPr id="43" name="図 43" descr="グラフィカル ユーザー インターフェイス, 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ィカル ユーザー インターフェイス, ロゴ&#10;&#10;中程度の精度で自動的に生成された説明"/>
                    <pic:cNvPicPr/>
                  </pic:nvPicPr>
                  <pic:blipFill>
                    <a:blip r:embed="rId12"/>
                    <a:stretch>
                      <a:fillRect/>
                    </a:stretch>
                  </pic:blipFill>
                  <pic:spPr>
                    <a:xfrm>
                      <a:off x="0" y="0"/>
                      <a:ext cx="3743325" cy="26765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A5CC090" w14:textId="77777777" w:rsidR="0069735E" w:rsidRDefault="0069735E">
      <w:pPr>
        <w:spacing w:line="276" w:lineRule="auto"/>
        <w:jc w:val="left"/>
      </w:pPr>
      <w:r>
        <w:br w:type="page"/>
      </w:r>
    </w:p>
    <w:p w14:paraId="630BAED1" w14:textId="0AF2FA70" w:rsidR="00C931A6" w:rsidRDefault="0074172E" w:rsidP="0069735E">
      <w:pPr>
        <w:pStyle w:val="20"/>
      </w:pPr>
      <w:bookmarkStart w:id="4" w:name="_Toc229473837"/>
      <w:r>
        <w:rPr>
          <w:rFonts w:hint="eastAsia"/>
        </w:rPr>
        <w:lastRenderedPageBreak/>
        <w:t>管理画面</w:t>
      </w:r>
      <w:r w:rsidR="00C931A6">
        <w:rPr>
          <w:rFonts w:hint="eastAsia"/>
        </w:rPr>
        <w:t>の構成</w:t>
      </w:r>
      <w:bookmarkEnd w:id="4"/>
    </w:p>
    <w:p w14:paraId="74A2C4DF" w14:textId="7EF1F3EF" w:rsidR="00781FDE" w:rsidRDefault="00B15260" w:rsidP="00C931A6">
      <w:r w:rsidRPr="00B15260">
        <w:rPr>
          <w:rFonts w:hint="eastAsia"/>
        </w:rPr>
        <w:t>ログイン後、以下メニューバーより</w:t>
      </w:r>
      <w:r>
        <w:rPr>
          <w:rFonts w:hint="eastAsia"/>
        </w:rPr>
        <w:t>操作します</w:t>
      </w:r>
      <w:r w:rsidR="00502FE3">
        <w:rPr>
          <w:rFonts w:hint="eastAsia"/>
        </w:rPr>
        <w:t>。</w:t>
      </w:r>
    </w:p>
    <w:p w14:paraId="6006058D" w14:textId="6DDCF90E" w:rsidR="0021656C" w:rsidRDefault="00A50633" w:rsidP="00C931A6">
      <w:r>
        <w:rPr>
          <w:noProof/>
        </w:rPr>
        <mc:AlternateContent>
          <mc:Choice Requires="wpg">
            <w:drawing>
              <wp:anchor distT="0" distB="0" distL="114300" distR="114300" simplePos="0" relativeHeight="251691008" behindDoc="0" locked="0" layoutInCell="1" allowOverlap="1" wp14:anchorId="11395731" wp14:editId="1B537122">
                <wp:simplePos x="0" y="0"/>
                <wp:positionH relativeFrom="margin">
                  <wp:posOffset>5398770</wp:posOffset>
                </wp:positionH>
                <wp:positionV relativeFrom="paragraph">
                  <wp:posOffset>40779</wp:posOffset>
                </wp:positionV>
                <wp:extent cx="387350" cy="381635"/>
                <wp:effectExtent l="19050" t="19050" r="107950" b="113665"/>
                <wp:wrapNone/>
                <wp:docPr id="1766765476" name="グループ化 17667654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98966088"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8730408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7D370F" w14:textId="10567225" w:rsidR="00302F3D" w:rsidRPr="00491F18" w:rsidRDefault="00302214" w:rsidP="00302F3D">
                              <w:pPr>
                                <w:jc w:val="center"/>
                                <w:rPr>
                                  <w:b/>
                                  <w:color w:val="FFFFFF" w:themeColor="background1"/>
                                  <w:sz w:val="32"/>
                                </w:rPr>
                              </w:pPr>
                              <w:r>
                                <w:rPr>
                                  <w:rFonts w:hint="eastAsia"/>
                                  <w:b/>
                                  <w:color w:val="FFFFFF" w:themeColor="background1"/>
                                  <w:sz w:val="32"/>
                                </w:rPr>
                                <w:t>９</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11395731" id="グループ化 1766765476" o:spid="_x0000_s1031" style="position:absolute;left:0;text-align:left;margin-left:425.1pt;margin-top:3.2pt;width:30.5pt;height:30.05pt;z-index:251691008;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xQ4QMAAEwJAAAOAAAAZHJzL2Uyb0RvYy54bWy0Vstu4zYU3RfoPxDaN5afYwtxBmkyCQqk&#10;M0EzRdY0RT0wFMmSdOR0GQNBf6C72c6y6LrfY7Tf0UNKfsYF2mnrhczLx+U5R/ce+/T1ohLkgRtb&#10;KjmNuidxRLhkKi1lPo2+f3/11Tgi1lGZUqEkn0aP3Eavz7784rTWCe+pQomUG4Ik0ia1nkaFczrp&#10;dCwreEXtidJcYjFTpqIOock7qaE1slei04vjUadWJtVGMW4tZi+bxegs5M8yzty7LLPcETGNgM2F&#10;pwnPmX92zk5pkhuqi5K1MOhnoKhoKXHpJtUldZTMTfkiVVUyo6zK3AlTVUdlWcl44AA23fiAzbVR&#10;cx245Emd641MkPZAp89Oy94+XBt9p28NlKh1Di1C5LksMlP5b6AkiyDZ40YyvnCEYbI/ftUfQliG&#10;pf64O+oPG0lZAd1fnGLFm+PnJoNwrrO+tLMHpdYoDrvlb/8d/7uCah5ktQn43xpSpkA/GU9Go3iM&#10;gpW0Qqn+/vzc+ePTz/gi/Tjuel4eCE5s5LKJhXJHtOoORv1uRCBKr9tyo8lGs1GMT6tZM0buDXea&#10;aGPdNVcV8YNpxIUotfWIaUIfbqxrdq93+WmrRJlelUKEwOSzC2HIA0XRX3XHY1wWzgpd0GZ2OPAI&#10;mjy22R4Q7OURktTo6d6rAJaiOzNBHXBXGnpZmUeEihxtz5wJF+ydbtPuoWgv3AXrWVxSWzT7Qoam&#10;gqrSwRlEWU0jENjCFdJz4aG3oYUP1Bxb74q0JjMxN99RoBvGnjVJSy8gCrMJ0PiejU/WQnciIka5&#10;+9IVoSx8gfuUHtZGw5mg7MOhhF7BtYTt7iDhBkyIdnCiptf14kczlT6i9HB5aC2r2VWJS2+odbfU&#10;wISAEcbq3uGRCYU3odpRRAplfjw27/ejN7AakRqmhrf0w5waHhHxjUTXTLqDAdK6EGBgdmdn61k5&#10;ry4USgcFDFRh6Pc6sR5mRlX38N1zfxuWqGS4s6mDNrhwjcnCuRk/Pw/b4Hiauht5p5lPvpb5/eKe&#10;Gt3WukOTvFXrDn1R781ef1Kq87lTWRmaYasnRPcB3KLp1v/dNiYwwHgQj/tr21gtn1dPv6yeflst&#10;fyKr5cfVcrl6+hUx6R1YCHGLrxU8tJHC6hvFPlgi1UVBZc7PjVF1wWmK9xbMJxBr3ach582HzOpv&#10;VQq7opAjaPqPbXvUHw/37feFBRn8kDYNcNx/pPLmg/amSeMak2FvGA7srBztaJp4jm9kGg47Wopm&#10;DDv0nX7QNG4xWwS3Dni3r33TRv9NB/x1Qf/N0gPs8JMdPKD9e+H/E+zGgdz2T9DZnwAAAP//AwBQ&#10;SwMEFAAGAAgAAAAhAIK/iGTeAAAACAEAAA8AAABkcnMvZG93bnJldi54bWxMj0FLw0AQhe+C/2EZ&#10;wZvdpJrQptmUUtRTEWwF8bbNTpPQ7GzIbpP03zue7PHjPd58k68n24oBe984UhDPIhBIpTMNVQq+&#10;Dm9PCxA+aDK6dYQKruhhXdzf5TozbqRPHPahEjxCPtMK6hC6TEpf1mi1n7kOibOT660OjH0lTa9H&#10;HretnEdRKq1uiC/UusNtjeV5f7EK3kc9bp7j12F3Pm2vP4fk43sXo1KPD9NmBSLgFP7L8KfP6lCw&#10;09FdyHjRKlgk0ZyrCtIXEJwv45j5yJwmIItc3j5Q/AIAAP//AwBQSwECLQAUAAYACAAAACEAtoM4&#10;kv4AAADhAQAAEwAAAAAAAAAAAAAAAAAAAAAAW0NvbnRlbnRfVHlwZXNdLnhtbFBLAQItABQABgAI&#10;AAAAIQA4/SH/1gAAAJQBAAALAAAAAAAAAAAAAAAAAC8BAABfcmVscy8ucmVsc1BLAQItABQABgAI&#10;AAAAIQCROxxQ4QMAAEwJAAAOAAAAAAAAAAAAAAAAAC4CAABkcnMvZTJvRG9jLnhtbFBLAQItABQA&#10;BgAIAAAAIQCCv4hk3gAAAAgBAAAPAAAAAAAAAAAAAAAAADsGAABkcnMvZG93bnJldi54bWxQSwUG&#10;AAAAAAQABADzAAAARgcAAAAA&#10;">
                <v:oval id="円/楕円 3001" o:spid="_x0000_s10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DXxgAAAOIAAAAPAAAAZHJzL2Rvd25yZXYueG1sRE/Pa8Iw&#10;FL4L/g/hCbvITOegtp1RpjA29KTbYMdH89aUNS8liVr/e3MYePz4fi/Xg+3EmXxoHSt4mmUgiGun&#10;W24UfH2+PRYgQkTW2DkmBVcKsF6NR0ustLvwgc7H2IgUwqFCBSbGvpIy1IYshpnriRP367zFmKBv&#10;pPZ4SeG2k/Msy6XFllODwZ62huq/48kq4AW9a9+cfFlsfr63Jt9P484r9TAZXl9ARBriXfzv/tAK&#10;nsuizPOsSJvTpXQH5OoGAAD//wMAUEsBAi0AFAAGAAgAAAAhANvh9svuAAAAhQEAABMAAAAAAAAA&#10;AAAAAAAAAAAAAFtDb250ZW50X1R5cGVzXS54bWxQSwECLQAUAAYACAAAACEAWvQsW78AAAAVAQAA&#10;CwAAAAAAAAAAAAAAAAAfAQAAX3JlbHMvLnJlbHNQSwECLQAUAAYACAAAACEAIq1w18YAAADi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3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bywAAAOIAAAAPAAAAZHJzL2Rvd25yZXYueG1sRI9Ba8JA&#10;FITvQv/D8gq9iO7a2DZNXUUExR61WurtkX1N0mbfhuyq8d+7QqHHYWa+YSazztbiRK2vHGsYDRUI&#10;4tyZigsNu4/lIAXhA7LB2jFpuJCH2fSuN8HMuDNv6LQNhYgQ9hlqKENoMil9XpJFP3QNcfS+XWsx&#10;RNkW0rR4jnBby0elnqXFiuNCiQ0tSsp/t0erof5MDnK/Xyh+X45Wh6fN+uunP9b64b6bv4EI1IX/&#10;8F97bTS8pi+JGqs0gduleAfk9AoAAP//AwBQSwECLQAUAAYACAAAACEA2+H2y+4AAACFAQAAEwAA&#10;AAAAAAAAAAAAAAAAAAAAW0NvbnRlbnRfVHlwZXNdLnhtbFBLAQItABQABgAIAAAAIQBa9CxbvwAA&#10;ABUBAAALAAAAAAAAAAAAAAAAAB8BAABfcmVscy8ucmVsc1BLAQItABQABgAIAAAAIQA8s0+bywAA&#10;AOIAAAAPAAAAAAAAAAAAAAAAAAcCAABkcnMvZG93bnJldi54bWxQSwUGAAAAAAMAAwC3AAAA/wIA&#10;AAAA&#10;" filled="f" stroked="f">
                  <v:textbox inset=",0,,0">
                    <w:txbxContent>
                      <w:p w14:paraId="2C7D370F" w14:textId="10567225" w:rsidR="00302F3D" w:rsidRPr="00491F18" w:rsidRDefault="00302214" w:rsidP="00302F3D">
                        <w:pPr>
                          <w:jc w:val="center"/>
                          <w:rPr>
                            <w:b/>
                            <w:color w:val="FFFFFF" w:themeColor="background1"/>
                            <w:sz w:val="32"/>
                          </w:rPr>
                        </w:pPr>
                        <w:r>
                          <w:rPr>
                            <w:rFonts w:hint="eastAsia"/>
                            <w:b/>
                            <w:color w:val="FFFFFF" w:themeColor="background1"/>
                            <w:sz w:val="32"/>
                          </w:rPr>
                          <w:t>９</w:t>
                        </w:r>
                      </w:p>
                    </w:txbxContent>
                  </v:textbox>
                </v:shape>
                <w10:wrap anchorx="margin"/>
              </v:group>
            </w:pict>
          </mc:Fallback>
        </mc:AlternateContent>
      </w:r>
      <w:r>
        <w:rPr>
          <w:noProof/>
        </w:rPr>
        <mc:AlternateContent>
          <mc:Choice Requires="wpg">
            <w:drawing>
              <wp:anchor distT="0" distB="0" distL="114300" distR="114300" simplePos="0" relativeHeight="251674624" behindDoc="0" locked="0" layoutInCell="1" allowOverlap="1" wp14:anchorId="7AC88288" wp14:editId="05F1C86C">
                <wp:simplePos x="0" y="0"/>
                <wp:positionH relativeFrom="margin">
                  <wp:posOffset>3447111</wp:posOffset>
                </wp:positionH>
                <wp:positionV relativeFrom="paragraph">
                  <wp:posOffset>33876</wp:posOffset>
                </wp:positionV>
                <wp:extent cx="387350" cy="381635"/>
                <wp:effectExtent l="19050" t="19050" r="107950" b="113665"/>
                <wp:wrapNone/>
                <wp:docPr id="41" name="グループ化 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5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8409478" w14:textId="7535B067" w:rsidR="008A5FCB" w:rsidRPr="00491F18" w:rsidRDefault="00302214" w:rsidP="008A5FCB">
                              <w:pPr>
                                <w:jc w:val="center"/>
                                <w:rPr>
                                  <w:b/>
                                  <w:color w:val="FFFFFF" w:themeColor="background1"/>
                                  <w:sz w:val="32"/>
                                </w:rPr>
                              </w:pPr>
                              <w:r>
                                <w:rPr>
                                  <w:rFonts w:hint="eastAsia"/>
                                  <w:b/>
                                  <w:color w:val="FFFFFF" w:themeColor="background1"/>
                                  <w:sz w:val="32"/>
                                </w:rPr>
                                <w:t>７</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7AC88288" id="グループ化 41" o:spid="_x0000_s1034" style="position:absolute;left:0;text-align:left;margin-left:271.45pt;margin-top:2.65pt;width:30.5pt;height:30.05pt;z-index:251674624;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wxDwQAAAkKAAAOAAAAZHJzL2Uyb0RvYy54bWy0VstuGzcU3RfoPxDc16PRy/LA48B1YqOA&#10;mxhxCq8pDkdDhEOyJOWRs7QAoz/QXbdZBl33e4T2O3pJzoxlyQHStNVixMd9Ht57yOMXq1qgW2Ys&#10;VzLH6cEAIyapKrhc5Pind+ffzTCyjsiCCCVZju+YxS9Ovv3muNEZG6pKiYIZBEakzRqd48o5nSWJ&#10;pRWriT1QmknYLJWpiYOpWSSFIQ1Yr0UyHAymSaNMoY2izFpYfRk38UmwX5aMujdlaZlDIscQmwtf&#10;E75z/01Ojkm2MERXnLZhkK+IoiZcgtPe1EviCFoavmeq5tQoq0p3QFWdqLLklIUcIJt0sJPNhVFL&#10;HXJZZM1C9zABtDs4fbVZ+vr2wuhrfWUAiUYvAIsw87msSlP7f4gSrQJkdz1kbOUQhcXR7HA0AWAp&#10;bI1m6XQ0iZDSCnDf06LVq+f1jsZBL+mcJk9CaTQUh33M3/67/K8rolmA1WaQ/5VBvMjxZIyRJDXU&#10;6J8PD8lfH3+FPzQaDFKfkI8ARHucbGYBsmdASsfTUYoRoDFM26RI1oM1HcCvBSuOwXafNMm0se6C&#10;qRr5QY6ZEFxbHyrJyO2ldVG6k/LLVglenHMhwsQs5mfCoFsC1X6ezmbgLOgKXZG4Ohn7CKIdG8VD&#10;BE/sCPlFplsrjxFAJlGVhc6DgL0dtXTMXFdFg+Ziad4Sj/XAh4YK7rOEsokTaMvhoUcItohYAJ84&#10;gZFR7oa7KhyaLz9v0iPQJzoXhL7fzdOn2eXZSoc8+2DCbCtOqLjuUMPI3QnmXQn5lpVQIFDrw+Ak&#10;UBPrvRNKmXRp3KpIwVqct/z3GsFnMOgtl3Bqve3WgKe9fdsR6Fbeq8a4e+UISu8mRtAFFpV7jeBZ&#10;Sdcr11wq81xmArJqPUd5CH8LGj+cq+IO2geOKNCD1fScw9FcEuuuiAEihZOEy8G9gU8pVJNj1Y4w&#10;qpT58Ny6l4f+hl2MGiDmHNufl8QwjMQPEjr/KB2PwawLExiY7dV5tyqX9ZmCLoBehKjC0Ms60Q1L&#10;o+obuDtOvTfYIpKCzxxTZ7rJmYsXBdw+lJ2eBjFgbU3cpbzW1Bv3aPryere6IUa3beug31+rjmX2&#10;WjfKek2pTpdOlTz09SOeLc7AeJF4/n/qO+yob7N+2Nx/2tz/sVn/gjbr3zbr9eb+d5ij4Q4NIrf6&#10;XkFTtIWrLxV9b5FUZxWRC3ZqjGoqRgo4sFhFPr2WQWNWnkDRvPlRFUC5BHAIYP7jO2c6mk2e3h17&#10;NGrgFRCMf4ZDpfIECqXuux1BkR5NhpOgsLVTc2AxJHidY+CullxI5nN8JYug7AgXcdwS4Q6nuNV8&#10;Fa6aaYflTv/8N6X/+Ur+wpoLly+8NwJdtW8j/6DZnocafXzBnfwNAAD//wMAUEsDBBQABgAIAAAA&#10;IQBt3PL+3gAAAAgBAAAPAAAAZHJzL2Rvd25yZXYueG1sTI9BS8NAEIXvgv9hGcGb3aRpisZsSinq&#10;qQi2Qultm50modnZkN0m6b93POntPd7jzTf5arKtGLD3jSMF8SwCgVQ601Cl4Hv//vQMwgdNRreO&#10;UMENPayK+7tcZ8aN9IXDLlSCR8hnWkEdQpdJ6csarfYz1yFxdna91YFtX0nT65HHbSvnUbSUVjfE&#10;F2rd4abG8rK7WgUfox7XSfw2bC/nze24Tz8P2xiVenyY1q8gAk7hrwy/+IwOBTOd3JWMF62CdDF/&#10;4SqLBATnyyhhf2KRLkAWufz/QPEDAAD//wMAUEsBAi0AFAAGAAgAAAAhALaDOJL+AAAA4QEAABMA&#10;AAAAAAAAAAAAAAAAAAAAAFtDb250ZW50X1R5cGVzXS54bWxQSwECLQAUAAYACAAAACEAOP0h/9YA&#10;AACUAQAACwAAAAAAAAAAAAAAAAAvAQAAX3JlbHMvLnJlbHNQSwECLQAUAAYACAAAACEAretsMQ8E&#10;AAAJCgAADgAAAAAAAAAAAAAAAAAuAgAAZHJzL2Uyb0RvYy54bWxQSwECLQAUAAYACAAAACEAbdzy&#10;/t4AAAAIAQAADwAAAAAAAAAAAAAAAABpBgAAZHJzL2Rvd25yZXYueG1sUEsFBgAAAAAEAAQA8wAA&#10;AHQHAAAAAA==&#10;">
                <v:oval id="円/楕円 3001" o:spid="_x0000_s10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sfxAAAANsAAAAPAAAAZHJzL2Rvd25yZXYueG1sRI9BawIx&#10;FITvgv8hPKEXqdkWa3U1SiuUSj25WujxsXluFjcvSxJ1/feNUOhxmJlvmMWqs424kA+1YwVPowwE&#10;cel0zZWCw/7jcQoiRGSNjWNScKMAq2W/t8Bcuyvv6FLESiQIhxwVmBjbXMpQGrIYRq4lTt7ReYsx&#10;SV9J7fGa4LaRz1k2kRZrTgsGW1obKk/F2SrgV/rUvjr72fT953ttJtth/PJKPQy6tzmISF38D/+1&#10;N1rByxjuX9IPkMtfAAAA//8DAFBLAQItABQABgAIAAAAIQDb4fbL7gAAAIUBAAATAAAAAAAAAAAA&#10;AAAAAAAAAABbQ29udGVudF9UeXBlc10ueG1sUEsBAi0AFAAGAAgAAAAhAFr0LFu/AAAAFQEAAAsA&#10;AAAAAAAAAAAAAAAAHwEAAF9yZWxzLy5yZWxzUEsBAi0AFAAGAAgAAAAhABzVex/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3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R4xgAAANsAAAAPAAAAZHJzL2Rvd25yZXYueG1sRI9La8Mw&#10;EITvgf4HsYVeQiInbR64UUwwuKTHPElui7W13VorY6mO+++rQKHHYWa+YVZJb2rRUesqywom4wgE&#10;cW51xYWC4yEbLUE4j6yxtkwKfshBsn4YrDDW9sY76va+EAHCLkYFpfdNLKXLSzLoxrYhDt6HbQ36&#10;INtC6hZvAW5qOY2iuTRYcVgosaG0pPxr/20U1Ofnqzyd0ojfs8nbdbbbXj6HL0o9PfabVxCeev8f&#10;/mtvtYLZAu5fwg+Q618AAAD//wMAUEsBAi0AFAAGAAgAAAAhANvh9svuAAAAhQEAABMAAAAAAAAA&#10;AAAAAAAAAAAAAFtDb250ZW50X1R5cGVzXS54bWxQSwECLQAUAAYACAAAACEAWvQsW78AAAAVAQAA&#10;CwAAAAAAAAAAAAAAAAAfAQAAX3JlbHMvLnJlbHNQSwECLQAUAAYACAAAACEAzUc0eMYAAADbAAAA&#10;DwAAAAAAAAAAAAAAAAAHAgAAZHJzL2Rvd25yZXYueG1sUEsFBgAAAAADAAMAtwAAAPoCAAAAAA==&#10;" filled="f" stroked="f">
                  <v:textbox inset=",0,,0">
                    <w:txbxContent>
                      <w:p w14:paraId="28409478" w14:textId="7535B067" w:rsidR="008A5FCB" w:rsidRPr="00491F18" w:rsidRDefault="00302214" w:rsidP="008A5FCB">
                        <w:pPr>
                          <w:jc w:val="center"/>
                          <w:rPr>
                            <w:b/>
                            <w:color w:val="FFFFFF" w:themeColor="background1"/>
                            <w:sz w:val="32"/>
                          </w:rPr>
                        </w:pPr>
                        <w:r>
                          <w:rPr>
                            <w:rFonts w:hint="eastAsia"/>
                            <w:b/>
                            <w:color w:val="FFFFFF" w:themeColor="background1"/>
                            <w:sz w:val="32"/>
                          </w:rPr>
                          <w:t>７</w:t>
                        </w:r>
                      </w:p>
                    </w:txbxContent>
                  </v:textbox>
                </v:shape>
                <w10:wrap anchorx="margin"/>
              </v:group>
            </w:pict>
          </mc:Fallback>
        </mc:AlternateContent>
      </w:r>
      <w:r>
        <w:rPr>
          <w:noProof/>
        </w:rPr>
        <mc:AlternateContent>
          <mc:Choice Requires="wpg">
            <w:drawing>
              <wp:anchor distT="0" distB="0" distL="114300" distR="114300" simplePos="0" relativeHeight="251682816" behindDoc="0" locked="0" layoutInCell="1" allowOverlap="1" wp14:anchorId="4F8C2B53" wp14:editId="6570672C">
                <wp:simplePos x="0" y="0"/>
                <wp:positionH relativeFrom="rightMargin">
                  <wp:posOffset>-2094147</wp:posOffset>
                </wp:positionH>
                <wp:positionV relativeFrom="paragraph">
                  <wp:posOffset>37382</wp:posOffset>
                </wp:positionV>
                <wp:extent cx="387350" cy="381635"/>
                <wp:effectExtent l="19050" t="19050" r="107950" b="113665"/>
                <wp:wrapNone/>
                <wp:docPr id="69" name="グループ化 6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6FFBB5" w14:textId="60325A9B" w:rsidR="008A5FCB" w:rsidRPr="00491F18" w:rsidRDefault="00302214" w:rsidP="008A5FCB">
                              <w:pPr>
                                <w:jc w:val="center"/>
                                <w:rPr>
                                  <w:b/>
                                  <w:color w:val="FFFFFF" w:themeColor="background1"/>
                                  <w:sz w:val="32"/>
                                </w:rPr>
                              </w:pPr>
                              <w:r>
                                <w:rPr>
                                  <w:rFonts w:hint="eastAsia"/>
                                  <w:b/>
                                  <w:color w:val="FFFFFF" w:themeColor="background1"/>
                                  <w:sz w:val="32"/>
                                </w:rPr>
                                <w:t>８</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4F8C2B53" id="グループ化 69" o:spid="_x0000_s1037" style="position:absolute;left:0;text-align:left;margin-left:-164.9pt;margin-top:2.95pt;width:30.5pt;height:30.05pt;z-index:251682816;mso-position-horizontal-relative:right-margin-area;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KgEQQAAAk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c5PhpjJEkN&#10;Nfrnw0Py18df4Q+NBoPUJ+QjANEeJ5tZgOwZkNLx4SjFCNAYpm1SJOvBOhzArwUrjsF2nzTJtLHu&#10;gqka+UGOmRBcWx8qycjtpXVRupPyy1YJXpxzIcLELOZnwqBbAtV+nk6n4CzoCl2RuDoZ+wiiHRvF&#10;QwRP7Aj5RaZbK48RQCZRlYXOg4C9HbV0zFxXRYPmYmneEsB6MvChoYL7LKFs4gTacnjkEYItIhbA&#10;J05gZJS74a4Kh+bLz5v0CPSJzgWh73fz9Gl2ebbSIc8+mDDbihMqrjvUMHJ3gnlXQr5lJRQI1Pow&#10;OAnUxHrvhFImXRq3KlKwFuct/71G8BkMesslnFpvuzXgaW/fdgS6lfeqMe5eOYLSu4kRdIFF5V4j&#10;eFbS9co1l8o8l5mArFrPUR7C34LGD+equIP2gSMK9GA1PedwNJfEuitigEjhJOFycG/gUwrV5Fi1&#10;I4wqZT48t+7lob9hF6MGiDnH9uclMQwj8YOEzj9Ox2Mw68IEBmZ7dd6tymV9pqALoBchqjD0sk50&#10;w9Ko+gbujpn3BltEUvCZY+pMNzlz8aKA24ey2SyIAWtr4i7ltabeuEfTl9e71Q0xum1bB/3+WnUs&#10;s9e6UdZrSjVbOlXy0NePeLY4A+NF4vnfqe942FHfZv2wuf+0uf9js/4Fbda/bdbrzf3vMEfDHRpE&#10;bvW9gqZoC1dfKvreIqnOKiIXbGaMaipGCjiwWEU+vZZBY1aeQNG8+VEVQLkEcAhg/uM753A0nTy9&#10;O/Zo1MArIBj/DIdK5QkUSt13O4IiPZ4MJ0Fha6fmwGJI8DrHwF0tuZDM5/hKFkHZES7iuCXCHU5x&#10;q/kqXjUdljv989+U/ucr+QtrLly+8N4IdNW+jfyDZnseavTxBXf6NwAAAP//AwBQSwMEFAAGAAgA&#10;AAAhAE2dqgrhAAAACgEAAA8AAABkcnMvZG93bnJldi54bWxMj0FvgkAQhe9N+h8206Q3XMBIFBmM&#10;MW1Ppkm1SeNthRGI7CxhV8B/3+2pHufNy3vfyzaTbsVAvW0MI0SzEARxYcqGK4Tv43uwBGGd4lK1&#10;hgnhThY2+fNTptLSjPxFw8FVwoewTRVC7VyXSmmLmrSyM9MR+9/F9Fo5f/aVLHs1+nDdyjgME6lV&#10;w76hVh3taiquh5tG+BjVuJ1Hb8P+etndT8fF588+IsTXl2m7BuFocv9m+MP36JB7prO5cWlFixDM&#10;45VndwiLFQhvCOJk6YUzQpKEIPNMPk7IfwEAAP//AwBQSwECLQAUAAYACAAAACEAtoM4kv4AAADh&#10;AQAAEwAAAAAAAAAAAAAAAAAAAAAAW0NvbnRlbnRfVHlwZXNdLnhtbFBLAQItABQABgAIAAAAIQA4&#10;/SH/1gAAAJQBAAALAAAAAAAAAAAAAAAAAC8BAABfcmVscy8ucmVsc1BLAQItABQABgAIAAAAIQCy&#10;KGKgEQQAAAkKAAAOAAAAAAAAAAAAAAAAAC4CAABkcnMvZTJvRG9jLnhtbFBLAQItABQABgAIAAAA&#10;IQBNnaoK4QAAAAoBAAAPAAAAAAAAAAAAAAAAAGsGAABkcnMvZG93bnJldi54bWxQSwUGAAAAAAQA&#10;BADzAAAAeQcAAAAA&#10;">
                <v:oval id="円/楕円 3001" o:spid="_x0000_s10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wwAAANsAAAAPAAAAZHJzL2Rvd25yZXYueG1sRI9PawIx&#10;FMTvQr9DeIKXUrMV8c9qlFYoLXrSKnh8bJ6bxc3LkkRdv30jFDwOM/MbZr5sbS2u5EPlWMF7PwNB&#10;XDhdcalg//v1NgERIrLG2jEpuFOA5eKlM8dcuxtv6bqLpUgQDjkqMDE2uZShMGQx9F1DnLyT8xZj&#10;kr6U2uMtwW0tB1k2khYrTgsGG1oZKs67i1XAY/rWvrz46eTzeFiZ0eY1rr1SvW77MQMRqY3P8H/7&#10;RysYD+HxJf0AufgDAAD//wMAUEsBAi0AFAAGAAgAAAAhANvh9svuAAAAhQEAABMAAAAAAAAAAAAA&#10;AAAAAAAAAFtDb250ZW50X1R5cGVzXS54bWxQSwECLQAUAAYACAAAACEAWvQsW78AAAAVAQAACwAA&#10;AAAAAAAAAAAAAAAfAQAAX3JlbHMvLnJlbHNQSwECLQAUAAYACAAAACEAV2Anf8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03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16xgAAANsAAAAPAAAAZHJzL2Rvd25yZXYueG1sRI9Pa8JA&#10;FMTvQr/D8gpeRDfaVjR1FQmk2GP8h94e2dckbfZtyG5j+u27QqHHYWZ+w6w2valFR62rLCuYTiIQ&#10;xLnVFRcKjod0vADhPLLG2jIp+CEHm/XDYIWxtjfOqNv7QgQIuxgVlN43sZQuL8mgm9iGOHgftjXo&#10;g2wLqVu8Bbip5SyK5tJgxWGhxIaSkvKv/bdRUJ+frvJ0SiJ+T6dv15dsd/kcPSs1fOy3ryA89f4/&#10;/NfeaQXLGdy/hB8g178AAAD//wMAUEsBAi0AFAAGAAgAAAAhANvh9svuAAAAhQEAABMAAAAAAAAA&#10;AAAAAAAAAAAAAFtDb250ZW50X1R5cGVzXS54bWxQSwECLQAUAAYACAAAACEAWvQsW78AAAAVAQAA&#10;CwAAAAAAAAAAAAAAAAAfAQAAX3JlbHMvLnJlbHNQSwECLQAUAAYACAAAACEAJoktesYAAADbAAAA&#10;DwAAAAAAAAAAAAAAAAAHAgAAZHJzL2Rvd25yZXYueG1sUEsFBgAAAAADAAMAtwAAAPoCAAAAAA==&#10;" filled="f" stroked="f">
                  <v:textbox inset=",0,,0">
                    <w:txbxContent>
                      <w:p w14:paraId="236FFBB5" w14:textId="60325A9B" w:rsidR="008A5FCB" w:rsidRPr="00491F18" w:rsidRDefault="00302214" w:rsidP="008A5FCB">
                        <w:pPr>
                          <w:jc w:val="center"/>
                          <w:rPr>
                            <w:b/>
                            <w:color w:val="FFFFFF" w:themeColor="background1"/>
                            <w:sz w:val="32"/>
                          </w:rPr>
                        </w:pPr>
                        <w:r>
                          <w:rPr>
                            <w:rFonts w:hint="eastAsia"/>
                            <w:b/>
                            <w:color w:val="FFFFFF" w:themeColor="background1"/>
                            <w:sz w:val="32"/>
                          </w:rPr>
                          <w:t>８</w:t>
                        </w:r>
                      </w:p>
                    </w:txbxContent>
                  </v:textbox>
                </v:shape>
                <w10:wrap anchorx="margin"/>
              </v:group>
            </w:pict>
          </mc:Fallback>
        </mc:AlternateContent>
      </w:r>
      <w:r>
        <w:rPr>
          <w:noProof/>
        </w:rPr>
        <w:drawing>
          <wp:anchor distT="0" distB="0" distL="114300" distR="114300" simplePos="0" relativeHeight="251622400" behindDoc="0" locked="0" layoutInCell="1" allowOverlap="1" wp14:anchorId="67EC5B2A" wp14:editId="01C23C41">
            <wp:simplePos x="0" y="0"/>
            <wp:positionH relativeFrom="margin">
              <wp:posOffset>50800</wp:posOffset>
            </wp:positionH>
            <wp:positionV relativeFrom="paragraph">
              <wp:posOffset>416560</wp:posOffset>
            </wp:positionV>
            <wp:extent cx="5875655" cy="483870"/>
            <wp:effectExtent l="38100" t="38100" r="86995" b="87630"/>
            <wp:wrapThrough wrapText="bothSides">
              <wp:wrapPolygon edited="0">
                <wp:start x="0" y="-1701"/>
                <wp:lineTo x="-140" y="-850"/>
                <wp:lineTo x="-140" y="21260"/>
                <wp:lineTo x="-70" y="24661"/>
                <wp:lineTo x="21780" y="24661"/>
                <wp:lineTo x="21850" y="12756"/>
                <wp:lineTo x="21710" y="0"/>
                <wp:lineTo x="21710" y="-1701"/>
                <wp:lineTo x="0" y="-1701"/>
              </wp:wrapPolygon>
            </wp:wrapThrough>
            <wp:docPr id="813995637"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655" cy="483870"/>
                    </a:xfrm>
                    <a:prstGeom prst="rect">
                      <a:avLst/>
                    </a:prstGeom>
                    <a:noFill/>
                    <a:ln>
                      <a:noFill/>
                    </a:ln>
                    <a:effectLst>
                      <a:outerShdw blurRad="50800" dist="381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p>
    <w:p w14:paraId="35DACA02" w14:textId="0F968E13" w:rsidR="00502FE3" w:rsidRDefault="00A50633" w:rsidP="00C931A6">
      <w:r>
        <w:rPr>
          <w:noProof/>
        </w:rPr>
        <mc:AlternateContent>
          <mc:Choice Requires="wpg">
            <w:drawing>
              <wp:anchor distT="0" distB="0" distL="114300" distR="114300" simplePos="0" relativeHeight="251631616" behindDoc="0" locked="0" layoutInCell="1" allowOverlap="1" wp14:anchorId="14CC9A9F" wp14:editId="4247E14B">
                <wp:simplePos x="0" y="0"/>
                <wp:positionH relativeFrom="margin">
                  <wp:posOffset>302315</wp:posOffset>
                </wp:positionH>
                <wp:positionV relativeFrom="paragraph">
                  <wp:posOffset>703580</wp:posOffset>
                </wp:positionV>
                <wp:extent cx="387350" cy="381635"/>
                <wp:effectExtent l="19050" t="19050" r="107950" b="113665"/>
                <wp:wrapNone/>
                <wp:docPr id="7180" name="グループ化 718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FFB2A2" w14:textId="57593DB9" w:rsidR="0057317B" w:rsidRPr="00491F18" w:rsidRDefault="0057317B" w:rsidP="004355B3">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CC9A9F" id="グループ化 7180" o:spid="_x0000_s1040" style="position:absolute;left:0;text-align:left;margin-left:23.8pt;margin-top:55.4pt;width:30.5pt;height:30.05pt;z-index:251631616;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MYEgQAAA0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E6TTGS&#10;pIYq/fPhIfnr46/wh0aDQepT8jGAcI+UzSyA9gxM6fhwBIYAj2HapkWyHq7DAfxauOIYbPdpk0wb&#10;6y6YqpEf5JgJwbX1wZKM3F5aF6U7Kb9sleDFORciTMxifiYMuiVQ7+fpdArOgq7QFYmrk7GPINqx&#10;UTxE8MSOkF9kurXyGAFkElVZ6D0I2NtRS8fMdVU0aC6W5i0BtCcDHxoquM8SCidOoDGHRx4h2CJi&#10;AYziBEZGuRvuqnBsvgC9SY9An+hcEPp+N0+fZpdnKx3y7IMJs604oea6Qw0jdyeYdyXkW1ZCiUC1&#10;D4OTQE6s904oZdKlcasiBWtx3vLfawSfwaC3XMKp9bZbA5749m1HoFt5rxrj7pUjKL2bGEEXWFTu&#10;NYJnJV2vXHOpzHOZCciq9RzlIfwtaPxwroo7aCA4okAQVtNzDkdzSay7IgaoFE4Srgf3Bj6lUE2O&#10;VTvCqFLmw3PrXh46HHYxaoCac2x/XhLDMBI/SOj943Q8BrMuTGBgtlfn3apc1mcKugB6EaIKQy/r&#10;RDcsjapv4PaYeW+wRSQFnzmmznSTMxevCrh/KJvNghjwtibuUl5r6o17NH15vVvdEKPbtnXQ769V&#10;xzN7rRtlvaZUs6VTJQ99/YhnizNwXiSe/4P8hh35bdYPm/tPm/s/Nutf0Gb922a93tz/DnM03CFC&#10;5FbfK2iLtnT1paLvLZLqrCJywWbGqKZipIAji3XkE2w5NOblKRTNmx9VAaRLAIkA5z++dw5H08nT&#10;+2OPSA28BILxz7CoVJ5Codh9vyMo0+PJcBIUtnZqDjyGBK9zDOzV0gvJfI6vZBGUHeEijlsq3GEV&#10;t5qvwnUz7bDc6aD/pvg/X8tfWHXhAoY3RyCs9n3kHzXb81Clj6+4078BAAD//wMAUEsDBBQABgAI&#10;AAAAIQDMuAf84AAAAAoBAAAPAAAAZHJzL2Rvd25yZXYueG1sTI/NbsIwEITvlfoO1lbqrdjpD9A0&#10;DkKo7QlVKlRC3JZ4SSJiO4pNEt6+y6m97c6OZr/JFqNtRE9dqL3TkEwUCHKFN7UrNfxsPx7mIEJE&#10;Z7DxjjRcKMAiv73JMDV+cN/Ub2IpOMSFFDVUMbaplKGoyGKY+JYc346+sxh57UppOhw43DbyUamp&#10;tFg7/lBhS6uKitPmbDV8Djgsn5L3fn06ri777cvXbp2Q1vd34/INRKQx/pnhis/okDPTwZ+dCaLR&#10;8DybspP1RHGFq0HNWTnwMFOvIPNM/q+Q/wIAAP//AwBQSwECLQAUAAYACAAAACEAtoM4kv4AAADh&#10;AQAAEwAAAAAAAAAAAAAAAAAAAAAAW0NvbnRlbnRfVHlwZXNdLnhtbFBLAQItABQABgAIAAAAIQA4&#10;/SH/1gAAAJQBAAALAAAAAAAAAAAAAAAAAC8BAABfcmVscy8ucmVsc1BLAQItABQABgAIAAAAIQDM&#10;sHMYEgQAAA0KAAAOAAAAAAAAAAAAAAAAAC4CAABkcnMvZTJvRG9jLnhtbFBLAQItABQABgAIAAAA&#10;IQDMuAf84AAAAAoBAAAPAAAAAAAAAAAAAAAAAGwGAABkcnMvZG93bnJldi54bWxQSwUGAAAAAAQA&#10;BADzAAAAeQcAAAAA&#10;">
                <v:oval id="円/楕円 3001" o:spid="_x0000_s10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wtxQAAAN0AAAAPAAAAZHJzL2Rvd25yZXYueG1sRI9PawIx&#10;FMTvQr9DeEIvotntQdfVKK1QWuqp/gGPj81zs7h5WZKo22/fFIQeh5n5DbNc97YVN/Khcawgn2Qg&#10;iCunG64VHPbv4wJEiMgaW8ek4IcCrFdPgyWW2t35m267WIsE4VCiAhNjV0oZKkMWw8R1xMk7O28x&#10;JulrqT3eE9y28iXLptJiw2nBYEcbQ9Vld7UKeEYf2tdXPy/eTseNmW5H8csr9TzsXxcgIvXxP/xo&#10;f2oFs7zI4e9NegJy9QsAAP//AwBQSwECLQAUAAYACAAAACEA2+H2y+4AAACFAQAAEwAAAAAAAAAA&#10;AAAAAAAAAAAAW0NvbnRlbnRfVHlwZXNdLnhtbFBLAQItABQABgAIAAAAIQBa9CxbvwAAABUBAAAL&#10;AAAAAAAAAAAAAAAAAB8BAABfcmVscy8ucmVsc1BLAQItABQABgAIAAAAIQCeZZwt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04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GgxwAAAN0AAAAPAAAAZHJzL2Rvd25yZXYueG1sRI9Ba8JA&#10;FITvhf6H5RV6KWYTW1uJWaUIFj2qjdTbI/tMotm3IbvV9N+7QsHjMDPfMNmsN404U+dqywqSKAZB&#10;XFhdc6nge7sYjEE4j6yxsUwK/sjBbPr4kGGq7YXXdN74UgQIuxQVVN63qZSuqMigi2xLHLyD7Qz6&#10;ILtS6g4vAW4aOYzjd2mw5rBQYUvziorT5tcoaHave5nn85hXi+RrP1ovf44vb0o9P/WfExCeen8P&#10;/7eXWsFHMh7C7U14AnJ6BQAA//8DAFBLAQItABQABgAIAAAAIQDb4fbL7gAAAIUBAAATAAAAAAAA&#10;AAAAAAAAAAAAAABbQ29udGVudF9UeXBlc10ueG1sUEsBAi0AFAAGAAgAAAAhAFr0LFu/AAAAFQEA&#10;AAsAAAAAAAAAAAAAAAAAHwEAAF9yZWxzLy5yZWxzUEsBAi0AFAAGAAgAAAAhAMzzQaDHAAAA3QAA&#10;AA8AAAAAAAAAAAAAAAAABwIAAGRycy9kb3ducmV2LnhtbFBLBQYAAAAAAwADALcAAAD7AgAAAAA=&#10;" filled="f" stroked="f">
                  <v:textbox inset=",0,,0">
                    <w:txbxContent>
                      <w:p w14:paraId="59FFB2A2" w14:textId="57593DB9" w:rsidR="0057317B" w:rsidRPr="00491F18" w:rsidRDefault="0057317B" w:rsidP="004355B3">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Pr>
          <w:noProof/>
        </w:rPr>
        <mc:AlternateContent>
          <mc:Choice Requires="wpg">
            <w:drawing>
              <wp:anchor distT="0" distB="0" distL="114300" distR="114300" simplePos="0" relativeHeight="251640832" behindDoc="0" locked="0" layoutInCell="1" allowOverlap="1" wp14:anchorId="157BFB47" wp14:editId="2D9F7E3F">
                <wp:simplePos x="0" y="0"/>
                <wp:positionH relativeFrom="margin">
                  <wp:posOffset>1367624</wp:posOffset>
                </wp:positionH>
                <wp:positionV relativeFrom="paragraph">
                  <wp:posOffset>702945</wp:posOffset>
                </wp:positionV>
                <wp:extent cx="387350" cy="381635"/>
                <wp:effectExtent l="19050" t="19050" r="107950" b="113665"/>
                <wp:wrapNone/>
                <wp:docPr id="375" name="グループ化 37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7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AF100E" w14:textId="15A1CEC8" w:rsidR="0057317B" w:rsidRPr="00491F18" w:rsidRDefault="0057317B" w:rsidP="004355B3">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157BFB47" id="グループ化 375" o:spid="_x0000_s1043" style="position:absolute;left:0;text-align:left;margin-left:107.7pt;margin-top:55.35pt;width:30.5pt;height:30.05pt;z-index:251640832;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6fEQQAAAs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gVEfzjFSJIa&#10;ivTPh4fkr4+/wh8aDQapz8iHALI9UDazgNkzKKXj6SjFCOAYpm1WJOvRmg7g16IVx2C7z5pk2lh3&#10;wVSN/CDHTAiurY+VZOT20roo3Un5ZasEL865EGFiFvMzYdAtgXI/T2czcBZ0ha5IXJ2MfQTRjo3i&#10;IYIndoT8ItOtlccIIJOoykLrQcDejlo6Zq6rokFzsTRvCYA9GfjQUMF9llA3cQJ9OTz0CMEWEQsg&#10;FCcwMsrdcFeFU/P15016BPpE54LQ97t5+jS7PFvpkGcfTJhtxQkl1x1qGLk7wbwrId+yEioEin0Y&#10;nARuYr13QimTLo1bFSlYi/OW/14j+AwGveUSTq233RrwvLdvOwLdynvVGHevHEHp3cQIusCicq8R&#10;PCvpeuWaS2Wey0xAVq3nKA/hb0Hjh3NV3EH/wBEFfrCannM4mkti3RUxwKRwknA7uDfwKYVqcqza&#10;EUaVMh+eW/fy0OCwi1EDzJxj+/OSGIaR+EFC6x+l4zGYdWECA7O9Ou9W5bI+U9AF0IsQVRh6WSe6&#10;YWlUfQOXx6n3BltEUvCZY+pMNzlz8aaA64ey09MgBrStibuU15p64x5NX17vVjfE6LZtHfT7a9XR&#10;zF7rRlmvKdXp0qmSh75+xLPFGSgvEs//wH2HHfdt1g+b+0+b+z8261/QZv3bZr3e3P8OczTc4UHk&#10;Vt8r6Iq2cvWlou8tkuqsInLBTo1RTcVIAScWy8jn11JoTMszKJo3P6oCOJcAEAHNf3zrTEezydPb&#10;Y49HDbwDgvHPkKhUnkGh1n27I6jSo8lwEhS2dmoONIYEr3MM5NWyC8l8jq9kEZQd4SKOWybcIRW3&#10;mq/CZXPUYbnTQP9N7X++lL+w6ML1Cy+OwFft68g/abbnoUgf33AnfwMAAP//AwBQSwMEFAAGAAgA&#10;AAAhANcWMCnhAAAACwEAAA8AAABkcnMvZG93bnJldi54bWxMj8FOwzAQRO9I/IO1SNyo7UCbKo1T&#10;VRVwqpBokVBvbrxNosZ2FLtJ+vcsJzjuzNPsTL6ebMsG7EPjnQI5E8DQld40rlLwdXh7WgILUTuj&#10;W+9QwQ0DrIv7u1xnxo/uE4d9rBiFuJBpBXWMXcZ5KGu0Osx8h468s++tjnT2FTe9HinctjwRYsGt&#10;bhx9qHWH2xrLy/5qFbyPetw8y9dhdzlvb8fD/ON7J1Gpx4dpswIWcYp/MPzWp+pQUKeTvzoTWKsg&#10;kfMXQsmQIgVGRJIuSDmRkool8CLn/zcUPwAAAP//AwBQSwECLQAUAAYACAAAACEAtoM4kv4AAADh&#10;AQAAEwAAAAAAAAAAAAAAAAAAAAAAW0NvbnRlbnRfVHlwZXNdLnhtbFBLAQItABQABgAIAAAAIQA4&#10;/SH/1gAAAJQBAAALAAAAAAAAAAAAAAAAAC8BAABfcmVscy8ucmVsc1BLAQItABQABgAIAAAAIQAa&#10;e06fEQQAAAsKAAAOAAAAAAAAAAAAAAAAAC4CAABkcnMvZTJvRG9jLnhtbFBLAQItABQABgAIAAAA&#10;IQDXFjAp4QAAAAsBAAAPAAAAAAAAAAAAAAAAAGsGAABkcnMvZG93bnJldi54bWxQSwUGAAAAAAQA&#10;BADzAAAAeQcAAAAA&#10;">
                <v:oval id="円/楕円 3001"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A8xAAAANwAAAAPAAAAZHJzL2Rvd25yZXYueG1sRI9BawIx&#10;FITvBf9DeEIvpWatsOrWKCqI0p5qFTw+Nq+bxc3LkkRd/70pFHocZuYbZrbobCOu5EPtWMFwkIEg&#10;Lp2uuVJw+N68TkCEiKyxcUwK7hRgMe89zbDQ7sZfdN3HSiQIhwIVmBjbQspQGrIYBq4lTt6P8xZj&#10;kr6S2uMtwW0j37IslxZrTgsGW1obKs/7i1XAY9pqX138dLI6Hdcm/3yJH16p5363fAcRqYv/4b/2&#10;TisYjXP4PZOOgJw/AAAA//8DAFBLAQItABQABgAIAAAAIQDb4fbL7gAAAIUBAAATAAAAAAAAAAAA&#10;AAAAAAAAAABbQ29udGVudF9UeXBlc10ueG1sUEsBAi0AFAAGAAgAAAAhAFr0LFu/AAAAFQEAAAsA&#10;AAAAAAAAAAAAAAAAHwEAAF9yZWxzLy5yZWxzUEsBAi0AFAAGAAgAAAAhALE9EDz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4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zrxgAAANwAAAAPAAAAZHJzL2Rvd25yZXYueG1sRI9Ba8JA&#10;FITvQv/D8gpepNlYayPRNZSARY9qLXp7ZJ9J2uzbkF01/fduodDjMDPfMIusN424UudqywrGUQyC&#10;uLC65lLBx371NAPhPLLGxjIp+CEH2fJhsMBU2xtv6brzpQgQdikqqLxvUyldUZFBF9mWOHhn2xn0&#10;QXal1B3eAtw08jmOX6XBmsNChS3lFRXfu4tR0HxOTvJwyGPerMbvp+l2ffwavSg1fOzf5iA89f4/&#10;/NdeawWTJIHfM+EIyOUdAAD//wMAUEsBAi0AFAAGAAgAAAAhANvh9svuAAAAhQEAABMAAAAAAAAA&#10;AAAAAAAAAAAAAFtDb250ZW50X1R5cGVzXS54bWxQSwECLQAUAAYACAAAACEAWvQsW78AAAAVAQAA&#10;CwAAAAAAAAAAAAAAAAAfAQAAX3JlbHMvLnJlbHNQSwECLQAUAAYACAAAACEAwLDM68YAAADcAAAA&#10;DwAAAAAAAAAAAAAAAAAHAgAAZHJzL2Rvd25yZXYueG1sUEsFBgAAAAADAAMAtwAAAPoCAAAAAA==&#10;" filled="f" stroked="f">
                  <v:textbox inset=",0,,0">
                    <w:txbxContent>
                      <w:p w14:paraId="00AF100E" w14:textId="15A1CEC8" w:rsidR="0057317B" w:rsidRPr="00491F18" w:rsidRDefault="0057317B" w:rsidP="004355B3">
                        <w:pPr>
                          <w:jc w:val="center"/>
                          <w:rPr>
                            <w:b/>
                            <w:color w:val="FFFFFF" w:themeColor="background1"/>
                            <w:sz w:val="32"/>
                          </w:rPr>
                        </w:pPr>
                        <w:r>
                          <w:rPr>
                            <w:b/>
                            <w:color w:val="FFFFFF" w:themeColor="background1"/>
                            <w:sz w:val="32"/>
                          </w:rPr>
                          <w:t>2</w:t>
                        </w:r>
                      </w:p>
                    </w:txbxContent>
                  </v:textbox>
                </v:shape>
                <w10:wrap anchorx="margin"/>
              </v:group>
            </w:pict>
          </mc:Fallback>
        </mc:AlternateContent>
      </w:r>
      <w:r>
        <w:rPr>
          <w:noProof/>
        </w:rPr>
        <mc:AlternateContent>
          <mc:Choice Requires="wpg">
            <w:drawing>
              <wp:anchor distT="0" distB="0" distL="114300" distR="114300" simplePos="0" relativeHeight="251650048" behindDoc="0" locked="0" layoutInCell="1" allowOverlap="1" wp14:anchorId="58E148F1" wp14:editId="00E10322">
                <wp:simplePos x="0" y="0"/>
                <wp:positionH relativeFrom="column">
                  <wp:posOffset>2514683</wp:posOffset>
                </wp:positionH>
                <wp:positionV relativeFrom="paragraph">
                  <wp:posOffset>705485</wp:posOffset>
                </wp:positionV>
                <wp:extent cx="387350" cy="381635"/>
                <wp:effectExtent l="19050" t="19050" r="107950" b="113665"/>
                <wp:wrapNone/>
                <wp:docPr id="378" name="グループ化 3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7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A1C5F8C" w14:textId="7B8689B2" w:rsidR="0057317B" w:rsidRPr="00491F18" w:rsidRDefault="0057317B" w:rsidP="004355B3">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58E148F1" id="グループ化 378" o:spid="_x0000_s1046" style="position:absolute;left:0;text-align:left;margin-left:198pt;margin-top:55.55pt;width:30.5pt;height:30.05pt;z-index:251650048;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zFAQAAAwKAAAOAAAAZHJzL2Uyb0RvYy54bWy0VstuGzcU3RfoPxDc16PRy/LA40B1YqOA&#10;mxhxCq8pDkdDhEOyJOWRs7QAoz/QXbdZBl33e4T2O3pJjkay5ABp2mox4uM+D+895OmLZS3QHTOW&#10;K5nj9KiHEZNUFVzOc/zTu4vvJhhZR2RBhJIsx/fM4hdn335z2uiM9VWlRMEMAiPSZo3OceWczpLE&#10;0orVxB4pzSRslsrUxMHUzJPCkAas1yLp93rjpFGm0EZRZi2svoyb+CzYL0tG3ZuytMwhkWOIzYWv&#10;Cd+Z/yZnpySbG6IrTtswyFdEURMuwWln6iVxBC0MPzBVc2qUVaU7oqpOVFlyykIOkE3a28vm0qiF&#10;DrnMs2auO5gA2j2cvtosfX13afSNvjaARKPngEWY+VyWpan9P0SJlgGy+w4ytnSIwuJgcjwYAbAU&#10;tgaTdDwYRUhpBbgfaNHq1fN6J8Ogl2ycJk9CaTQUh93mb/9d/jcV0SzAajPI/9ogXkD0xycYSVJD&#10;kf75+Jj89fFX+EODXi/1GfkQQLYDymYWMHsGpXQ4HqQYARz9tM2KZB1a4x78WrTiGGx3WZNMG+su&#10;maqRH+SYCcG19bGSjNxdWRelN1J+2SrBiwsuRJiY+excGHRHoNwv0skEnAVdoSsSV0dDH0G0Y6N4&#10;iOCJHSG/yHRrZRsBZBJVWWg9CNjbUQvHzE1VNGgmFuYtAbBHPR8aKrjPEuomTqAv+8ceIdgiYg6E&#10;4gRGRrlb7qpwar7+vEmPQJfoTBD6fj9Pn+Ymz1Y65NkFE2Y7cULJbQ41jNy9YN6VkG9ZCRUCxd4P&#10;TgI3sc47oZRJl8atihSsxXnHf6cRfAaD3nIJp9bZbg143ju0HYFu5b1qjLtTjqB0bmIEm8CicqcR&#10;PCvpOuWaS2Wey0xAVq3nKA/h70DjhzNV3EP/wBEFfrCaXnA4miti3TUxwKRwknA7uDfwKYVqcqza&#10;EUaVMh+eW/fy0OCwi1EDzJxj+/OCGIaR+EFC65+kwyGYdWECA7O7OtusykV9rqALoBchqjD0sk5s&#10;hqVR9S1cHlPvDbaIpOAzx9SZzeTcxZsCrh/KptMgBrStibuSN5p64x5NX17vlrfE6LZtHfT7a7Wh&#10;mYPWjbJeU6rpwqmSh77e4tniDJQXief/574JABC5b716XD98Wj/8sV79gtar39ar1frhd5ij/h4P&#10;Irf8XkFXtJWrrxR9b5FU5xWRczY1RjUVIwWcWCwjn19LoTEtz6Bo1vyoCuBcAkAENP/xrTMeTEZP&#10;b48DHjXwDgjGP0OiUnkGhVr37Y6gSk9G/VFQ2NmpOdAYErzOMZBXyy4k8zm+kkVQdoSLOG6ZcI9U&#10;3HK2DJdNGqhpe+JdB/03xf/5Wv7Cqgv3Lzw5AmG1zyP/ptmdhyrdPuLO/gYAAP//AwBQSwMEFAAG&#10;AAgAAAAhAHEWMxXfAAAACwEAAA8AAABkcnMvZG93bnJldi54bWxMT01PwkAQvZv4HzZj4k22BQGt&#10;3RJC1BMhEUyMt6Ed2obubNNd2vLvHU86t/eRN++lq9E2qqfO144NxJMIFHHuippLA5+Ht4cnUD4g&#10;F9g4JgNX8rDKbm9STAo38Af1+1AqCWGfoIEqhDbR2ucVWfQT1xKLdnKdxSCwK3XR4SDhttHTKFpo&#10;izXLhwpb2lSUn/cXa+B9wGE9i1/77fm0uX4f5ruvbUzG3N+N6xdQgcbwZ4bf+lIdMul0dBcuvGoM&#10;zJ4XsiWIIAdKHI/zpTBHYZbxFHSW6v8bsh8AAAD//wMAUEsBAi0AFAAGAAgAAAAhALaDOJL+AAAA&#10;4QEAABMAAAAAAAAAAAAAAAAAAAAAAFtDb250ZW50X1R5cGVzXS54bWxQSwECLQAUAAYACAAAACEA&#10;OP0h/9YAAACUAQAACwAAAAAAAAAAAAAAAAAvAQAAX3JlbHMvLnJlbHNQSwECLQAUAAYACAAAACEA&#10;v0mIsxQEAAAMCgAADgAAAAAAAAAAAAAAAAAuAgAAZHJzL2Uyb0RvYy54bWxQSwECLQAUAAYACAAA&#10;ACEAcRYzFd8AAAALAQAADwAAAAAAAAAAAAAAAABuBgAAZHJzL2Rvd25yZXYueG1sUEsFBgAAAAAE&#10;AAQA8wAAAHoHAAAAAA==&#10;">
                <v:oval id="円/楕円 3001"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ROxQAAANwAAAAPAAAAZHJzL2Rvd25yZXYueG1sRI9La8Mw&#10;EITvhfwHsYVeSiynhTwcKyEJlJbmlBfkuFgby9RaGUlJ3H9fFQo9DjPzDVMue9uKG/nQOFYwynIQ&#10;xJXTDdcKjoe34RREiMgaW8ek4JsCLBeDhxIL7e68o9s+1iJBOBSowMTYFVKGypDFkLmOOHkX5y3G&#10;JH0ttcd7gttWvuT5WFpsOC0Y7GhjqPraX60CntC79vXVz6br82ljxtvn+OmVenrsV3MQkfr4H/5r&#10;f2gFr5MZ/J5JR0AufgAAAP//AwBQSwECLQAUAAYACAAAACEA2+H2y+4AAACFAQAAEwAAAAAAAAAA&#10;AAAAAAAAAAAAW0NvbnRlbnRfVHlwZXNdLnhtbFBLAQItABQABgAIAAAAIQBa9CxbvwAAABUBAAAL&#10;AAAAAAAAAAAAAAAAAB8BAABfcmVscy8ucmVsc1BLAQItABQABgAIAAAAIQDAooRO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04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S4xAAAANwAAAAPAAAAZHJzL2Rvd25yZXYueG1sRE/LasJA&#10;FN0X+g/DFbopzcRHi6ROgggWXWob0d0lc5vEZu6Emammf+8shC4P570oBtOJCznfWlYwTlIQxJXV&#10;LdcKvj7XL3MQPiBr7CyTgj/yUOSPDwvMtL3yji77UIsYwj5DBU0IfSalrxoy6BPbE0fu2zqDIUJX&#10;S+3wGsNNJydp+iYNthwbGuxp1VD1s/81CrrD9CTLcpXydj3+OL3uNsfz80ypp9GwfAcRaAj/4rt7&#10;oxVM53F+PBOPgMxvAAAA//8DAFBLAQItABQABgAIAAAAIQDb4fbL7gAAAIUBAAATAAAAAAAAAAAA&#10;AAAAAAAAAABbQ29udGVudF9UeXBlc10ueG1sUEsBAi0AFAAGAAgAAAAhAFr0LFu/AAAAFQEAAAsA&#10;AAAAAAAAAAAAAAAAHwEAAF9yZWxzLy5yZWxzUEsBAi0AFAAGAAgAAAAhAHqMJLjEAAAA3AAAAA8A&#10;AAAAAAAAAAAAAAAABwIAAGRycy9kb3ducmV2LnhtbFBLBQYAAAAAAwADALcAAAD4AgAAAAA=&#10;" filled="f" stroked="f">
                  <v:textbox inset=",0,,0">
                    <w:txbxContent>
                      <w:p w14:paraId="4A1C5F8C" w14:textId="7B8689B2" w:rsidR="0057317B" w:rsidRPr="00491F18" w:rsidRDefault="0057317B" w:rsidP="004355B3">
                        <w:pPr>
                          <w:jc w:val="center"/>
                          <w:rPr>
                            <w:b/>
                            <w:color w:val="FFFFFF" w:themeColor="background1"/>
                            <w:sz w:val="32"/>
                          </w:rPr>
                        </w:pPr>
                        <w:r>
                          <w:rPr>
                            <w:b/>
                            <w:color w:val="FFFFFF" w:themeColor="background1"/>
                            <w:sz w:val="32"/>
                          </w:rPr>
                          <w:t>3</w:t>
                        </w:r>
                      </w:p>
                    </w:txbxContent>
                  </v:textbox>
                </v:shape>
              </v:group>
            </w:pict>
          </mc:Fallback>
        </mc:AlternateContent>
      </w:r>
      <w:r>
        <w:rPr>
          <w:noProof/>
        </w:rPr>
        <mc:AlternateContent>
          <mc:Choice Requires="wpg">
            <w:drawing>
              <wp:anchor distT="0" distB="0" distL="114300" distR="114300" simplePos="0" relativeHeight="251659264" behindDoc="0" locked="0" layoutInCell="1" allowOverlap="1" wp14:anchorId="44BA0C37" wp14:editId="06511CED">
                <wp:simplePos x="0" y="0"/>
                <wp:positionH relativeFrom="column">
                  <wp:posOffset>3590511</wp:posOffset>
                </wp:positionH>
                <wp:positionV relativeFrom="paragraph">
                  <wp:posOffset>710896</wp:posOffset>
                </wp:positionV>
                <wp:extent cx="387350" cy="381635"/>
                <wp:effectExtent l="19050" t="19050" r="107950" b="113665"/>
                <wp:wrapNone/>
                <wp:docPr id="381" name="グループ化 38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8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0F5A6C6" w14:textId="735D76F5" w:rsidR="0057317B" w:rsidRPr="00491F18" w:rsidRDefault="0057317B" w:rsidP="004355B3">
                              <w:pPr>
                                <w:jc w:val="center"/>
                                <w:rPr>
                                  <w:b/>
                                  <w:color w:val="FFFFFF" w:themeColor="background1"/>
                                  <w:sz w:val="32"/>
                                </w:rPr>
                              </w:pPr>
                              <w:r>
                                <w:rPr>
                                  <w:rFonts w:hint="eastAsia"/>
                                  <w:b/>
                                  <w:color w:val="FFFFFF" w:themeColor="background1"/>
                                  <w:sz w:val="32"/>
                                </w:rPr>
                                <w:t>４</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44BA0C37" id="グループ化 381" o:spid="_x0000_s1049" style="position:absolute;left:0;text-align:left;margin-left:282.7pt;margin-top:56pt;width:30.5pt;height:30.05pt;z-index:251659264;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68EA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Asf/RAjSWoo&#10;0j8fHpK/fv0Z/tBoMEh9Rj4EkO2BspkFzJ5BKR1PRylGAMcwbbMiWY/WdAC/Fq04Btt91iTTxroL&#10;pmrkBzlmQnBtfawkI7eX1kXpTsovWyV4cc6FCBOzXJwJg24JlPt5OpuBs6ArdEXi6mTsI4h2bBQP&#10;ETyxI+RnmW6tPEYAmURVFloPAvZ21Moxc10VDVqIlXlHAOzJwIeGCu6zhLqJE+jL4QuPEGwRsQRC&#10;cQIjo9wNd1U4NV9/3qRHoE90IQj9sJ+nT7PLs5UOefbBhNlOnFBy3aGGkbsTzLsS8h0roUKg2IfB&#10;SeAm1nsnlDLp0rhVkYK1OO/47zWCz2DQWy7h1HrbrQHPe4e2I9CtvFeNcffKEZTeTYygCywq9xrB&#10;s5KuV665VOa5zARk1XqO8hD+DjR+uFDFHfQPHFHgB6vpOYejuSTWXREDTAonCbeDewufUqgmx6od&#10;YVQp8/G5dS8PDQ67GDXAzDm2P66IYRiJ7yS0/nE6HoNZFyYwMLuri25VruozBV0AvQhRhaGXdaIb&#10;lkbVN3B5zL032CKSgs8cU2e6yZmLNwVcP5TN50EMaFsTdymvNfXGPZq+vN6vb4jRbds66Pc3qqOZ&#10;g9aNsl5TqvnKqZKHvn7Es8UZKC8Sz//AfaOO+7abh+39b9v7P7abn9B288t2s9ne/w5zNNzjQeTW&#10;3yroirZy9aWiHyyS6qwicsnmxqimYqSAE4tl5PNrKTSm5RkULZrvVQGcSwCIgOY/vnWmo9nk6e1x&#10;wKMG3gHB+CdIVCrPoFDrvt0RVOnxZDgJCjs7NQcaQ4LXOQbyatmFZD7H17IIyo5wEcctE+6Rilsv&#10;1uGySftLZa+D/pvi/3Qtf2bVhfsXnhyBsNrnkX/T7M5DlT4+4k7/BgAA//8DAFBLAwQUAAYACAAA&#10;ACEAX+LsleAAAAALAQAADwAAAGRycy9kb3ducmV2LnhtbEyPQUvDQBCF74L/YRnBm90kmigxm1KK&#10;eiqCrVB6m2anSWh2N2S3SfrvHU96nPc+3rxXLGfTiZEG3zqrIF5EIMhWTre2VvC9e394AeEDWo2d&#10;s6TgSh6W5e1Ngbl2k/2icRtqwSHW56igCaHPpfRVQwb9wvVk2Tu5wWDgc6ilHnDicNPJJIoyabC1&#10;/KHBntYNVeftxSj4mHBaPcZv4+Z8Wl8Pu/Rzv4lJqfu7efUKItAc/mD4rc/VoeROR3ex2otOQZql&#10;T4yyESc8ioksyVg5svKcxCDLQv7fUP4AAAD//wMAUEsBAi0AFAAGAAgAAAAhALaDOJL+AAAA4QEA&#10;ABMAAAAAAAAAAAAAAAAAAAAAAFtDb250ZW50X1R5cGVzXS54bWxQSwECLQAUAAYACAAAACEAOP0h&#10;/9YAAACUAQAACwAAAAAAAAAAAAAAAAAvAQAAX3JlbHMvLnJlbHNQSwECLQAUAAYACAAAACEAUjq+&#10;vBAEAAAMCgAADgAAAAAAAAAAAAAAAAAuAgAAZHJzL2Uyb0RvYy54bWxQSwECLQAUAAYACAAAACEA&#10;X+LsleAAAAALAQAADwAAAAAAAAAAAAAAAABqBgAAZHJzL2Rvd25yZXYueG1sUEsFBgAAAAAEAAQA&#10;8wAAAHcHAAAAAA==&#10;">
                <v:oval id="円/楕円 300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YYxAAAANwAAAAPAAAAZHJzL2Rvd25yZXYueG1sRI9BawIx&#10;FITvgv8hPKGXUrMq6HZrFCuUij11baHHx+Z1s3TzsiRR139vhILHYWa+YZbr3rbiRD40jhVMxhkI&#10;4srphmsFX4e3pxxEiMgaW8ek4EIB1qvhYImFdmf+pFMZa5EgHApUYGLsCilDZchiGLuOOHm/zluM&#10;Sfpaao/nBLetnGbZXFpsOC0Y7GhrqPorj1YBL+hd+/ron/PXn++tmX88xr1X6mHUb15AROrjPfzf&#10;3mkFs3wKtzPpCMjVFQAA//8DAFBLAQItABQABgAIAAAAIQDb4fbL7gAAAIUBAAATAAAAAAAAAAAA&#10;AAAAAAAAAABbQ29udGVudF9UeXBlc10ueG1sUEsBAi0AFAAGAAgAAAAhAFr0LFu/AAAAFQEAAAsA&#10;AAAAAAAAAAAAAAAAHwEAAF9yZWxzLy5yZWxzUEsBAi0AFAAGAAgAAAAhAPvTZhj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51"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rPxgAAANwAAAAPAAAAZHJzL2Rvd25yZXYueG1sRI9Ba8JA&#10;FITvhf6H5RW8iG40toQ0GymCRY/aKs3tkX1N0mbfhuxW4793BaHHYWa+YbLlYFpxot41lhXMphEI&#10;4tLqhisFnx/rSQLCeWSNrWVScCEHy/zxIcNU2zPv6LT3lQgQdikqqL3vUildWZNBN7UdcfC+bW/Q&#10;B9lXUvd4DnDTynkUvUiDDYeFGjta1VT+7v+MgvYYF/JwWEW8Xc/ei+fd5utnvFBq9DS8vYLwNPj/&#10;8L290QriJIbbmXAEZH4FAAD//wMAUEsBAi0AFAAGAAgAAAAhANvh9svuAAAAhQEAABMAAAAAAAAA&#10;AAAAAAAAAAAAAFtDb250ZW50X1R5cGVzXS54bWxQSwECLQAUAAYACAAAACEAWvQsW78AAAAVAQAA&#10;CwAAAAAAAAAAAAAAAAAfAQAAX3JlbHMvLnJlbHNQSwECLQAUAAYACAAAACEAil66z8YAAADcAAAA&#10;DwAAAAAAAAAAAAAAAAAHAgAAZHJzL2Rvd25yZXYueG1sUEsFBgAAAAADAAMAtwAAAPoCAAAAAA==&#10;" filled="f" stroked="f">
                  <v:textbox inset=",0,,0">
                    <w:txbxContent>
                      <w:p w14:paraId="10F5A6C6" w14:textId="735D76F5" w:rsidR="0057317B" w:rsidRPr="00491F18" w:rsidRDefault="0057317B" w:rsidP="004355B3">
                        <w:pPr>
                          <w:jc w:val="center"/>
                          <w:rPr>
                            <w:b/>
                            <w:color w:val="FFFFFF" w:themeColor="background1"/>
                            <w:sz w:val="32"/>
                          </w:rPr>
                        </w:pPr>
                        <w:r>
                          <w:rPr>
                            <w:rFonts w:hint="eastAsia"/>
                            <w:b/>
                            <w:color w:val="FFFFFF" w:themeColor="background1"/>
                            <w:sz w:val="32"/>
                          </w:rPr>
                          <w:t>４</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38164D58" wp14:editId="2B95B210">
                <wp:simplePos x="0" y="0"/>
                <wp:positionH relativeFrom="margin">
                  <wp:posOffset>4631027</wp:posOffset>
                </wp:positionH>
                <wp:positionV relativeFrom="paragraph">
                  <wp:posOffset>702043</wp:posOffset>
                </wp:positionV>
                <wp:extent cx="387350" cy="381635"/>
                <wp:effectExtent l="19050" t="19050" r="107950" b="113665"/>
                <wp:wrapNone/>
                <wp:docPr id="32" name="グループ化 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C5DE10" w14:textId="63A99A99" w:rsidR="0057317B" w:rsidRPr="00491F18" w:rsidRDefault="0057317B" w:rsidP="00B06854">
                              <w:pPr>
                                <w:jc w:val="center"/>
                                <w:rPr>
                                  <w:b/>
                                  <w:color w:val="FFFFFF" w:themeColor="background1"/>
                                  <w:sz w:val="32"/>
                                </w:rPr>
                              </w:pPr>
                              <w:r>
                                <w:rPr>
                                  <w:rFonts w:hint="eastAsia"/>
                                  <w:b/>
                                  <w:color w:val="FFFFFF" w:themeColor="background1"/>
                                  <w:sz w:val="32"/>
                                </w:rPr>
                                <w:t>５</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164D58" id="グループ化 32" o:spid="_x0000_s1052" style="position:absolute;left:0;text-align:left;margin-left:364.65pt;margin-top:55.3pt;width:30.5pt;height:30.05pt;z-index:251668480;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CuDwQAAAoKAAAOAAAAZHJzL2Uyb0RvYy54bWy0VstuGzcU3RfoPxDc16PRK/LA40B1YqOA&#10;mxhxCq8pDkdDhEOyJOWRs7QAoz/QXbddFl33e4T2O3pJzoxlyQHStNVixMd9Ht57yJOX61qgW2Ys&#10;VzLH6dEAIyapKrhc5viH9+ffzDCyjsiCCCVZju+YxS9Pv/7qpNEZG6pKiYIZBEakzRqd48o5nSWJ&#10;pRWriT1SmknYLJWpiYOpWSaFIQ1Yr0UyHAymSaNMoY2izFpYfRU38WmwX5aMurdlaZlDIscQmwtf&#10;E74L/01OT0i2NERXnLZhkC+IoiZcgtPe1CviCFoZfmCq5tQoq0p3RFWdqLLklIUcIJt0sJfNhVEr&#10;HXJZZs1S9zABtHs4fbFZ+ub2wuhrfWUAiUYvAYsw87msS1P7f4gSrQNkdz1kbO0QhcXR7MVoAsBS&#10;2BrN0uloEiGlFeB+oEWr18/rHY+DXtI5TZ6E0mgoDvuYv/13+V9XRLMAq80g/yuDeAHRjzCSpIYa&#10;/fPhIfnr15/hD40Gg9Qn5CMA0R4nm1mA7BmQ0vF0lGIEaAzTNimS9WBNB/BrwYpjsN0nTTJtrLtg&#10;qkZ+kGMmBNfWh0oycntpXZTupPyyVYIX51yIMDHLxZkw6JZAtZ+nsxk4C7pCVySuTsY+gmjHRvEQ&#10;wRM7Qn6W6dbKYwSQSVRlofMgYG9HrRwz11XRoIVYmXcEsJ4MfGio4D5LKJs4gbYcvvAIwRYRS+AT&#10;JzAyyt1wV4VD8+XnTXoE+kQXgtAP+3n6NLs8W+mQZx9MmO3ECRXXHWoYuTvBvCsh37ESCgRqfRic&#10;BGpivXdCKZMujVsVKViL847/XiP4DAa95RJOrbfdGvC0d2g7At3Ke9UYd68cQendxAi6wKJyrxE8&#10;K+l65ZpLZZ7LTEBWrecoD+HvQOOHC1XcQfvAEQV6sJqecziaS2LdFTFApHCScDm4t/AphWpyrNoR&#10;RpUyH59b9/LQ37CLUQPEnGP744oYhpH4TkLnH6fjMZh1YQIDs7u66Fblqj5T0AXQixBVGHpZJ7ph&#10;aVR9A3fH3HuDLSIp+MwxdaabnLl4UcDtQ9l8HsSAtTVxl/JaU2/co+nL6/36hhjdtq2Dfn+jOpY5&#10;aN0o6zWlmq+cKnno60c8W5yB8SLx/P/UN+6ob7t52N7/tr3/Y7v5CW03v2w3m+397zBHwz0aRG79&#10;rYKmaAtXXyr6wSKpzioil2xujGoqRgo4sFhFPr2WQWNWnkDRovleFUC5BHAIYP7jO2c6mk2e3h0H&#10;NGrgFRCMf4JDpfIECqXuux1BkR5PhpOgsLNTc2AxJHidY+CullxI5nN8LYug7AgXcdwS4R6nuPVi&#10;Ha6atAdzr4H+m9r/dCl/ZtGF2xceHIGv2seRf9HszkORPj7hTv8GAAD//wMAUEsDBBQABgAIAAAA&#10;IQBXv7BF4AAAAAsBAAAPAAAAZHJzL2Rvd25yZXYueG1sTI/BTsMwEETvSPyDtUjcqJ1WNDTEqaoK&#10;OFVItEiImxtvk6jxOordJP17lhMcd+ZpdiZfT64VA/ah8aQhmSkQSKW3DVUaPg+vD08gQjRkTesJ&#10;NVwxwLq4vclNZv1IHzjsYyU4hEJmNNQxdpmUoazRmTDzHRJ7J987E/nsK2l7M3K4a+VcqaV0piH+&#10;UJsOtzWW5/3FaXgbzbhZJC/D7nzaXr8Pj+9fuwS1vr+bNs8gIk7xD4bf+lwdCu509BeyQbQa0vlq&#10;wSgbiVqCYCJdKVaOrKQqBVnk8v+G4gcAAP//AwBQSwECLQAUAAYACAAAACEAtoM4kv4AAADhAQAA&#10;EwAAAAAAAAAAAAAAAAAAAAAAW0NvbnRlbnRfVHlwZXNdLnhtbFBLAQItABQABgAIAAAAIQA4/SH/&#10;1gAAAJQBAAALAAAAAAAAAAAAAAAAAC8BAABfcmVscy8ucmVsc1BLAQItABQABgAIAAAAIQApwlCu&#10;DwQAAAoKAAAOAAAAAAAAAAAAAAAAAC4CAABkcnMvZTJvRG9jLnhtbFBLAQItABQABgAIAAAAIQBX&#10;v7BF4AAAAAsBAAAPAAAAAAAAAAAAAAAAAGkGAABkcnMvZG93bnJldi54bWxQSwUGAAAAAAQABADz&#10;AAAAdgcAAAAA&#10;">
                <v:oval id="円/楕円 3001"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bLwwAAANsAAAAPAAAAZHJzL2Rvd25yZXYueG1sRI9BawIx&#10;FITvhf6H8ApeRLNVsLo1ShVEqSetQo+PzXOzuHlZkqjrvzcFocdhZr5hpvPW1uJKPlSOFbz3MxDE&#10;hdMVlwoOP6veGESIyBprx6TgTgHms9eXKeba3XhH130sRYJwyFGBibHJpQyFIYuh7xri5J2ctxiT&#10;9KXUHm8Jbms5yLKRtFhxWjDY0NJQcd5frAL+oLX25cVPxovf49KMtt347ZXqvLVfnyAitfE//Gxv&#10;tILhEP6+pB8gZw8AAAD//wMAUEsBAi0AFAAGAAgAAAAhANvh9svuAAAAhQEAABMAAAAAAAAAAAAA&#10;AAAAAAAAAFtDb250ZW50X1R5cGVzXS54bWxQSwECLQAUAAYACAAAACEAWvQsW78AAAAVAQAACwAA&#10;AAAAAAAAAAAAAAAfAQAAX3JlbHMvLnJlbHNQSwECLQAUAAYACAAAACEATuMGy8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05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vxAAAANsAAAAPAAAAZHJzL2Rvd25yZXYueG1sRI9Pi8Iw&#10;FMTvgt8hPMGLaOqfXZZqFBEU96i7lfX2aJ5ttXkpTdT67c2C4HGYmd8ws0VjSnGj2hWWFQwHEQji&#10;1OqCMwW/P+v+FwjnkTWWlknBgxws5u3WDGNt77yj295nIkDYxagg976KpXRpTgbdwFbEwTvZ2qAP&#10;ss6krvEe4KaUoyj6lAYLDgs5VrTKKb3sr0ZBeRgfZZKsIv5eDzfHj93279ybKNXtNMspCE+Nf4df&#10;7a1WMJ7A/5fwA+T8CQAA//8DAFBLAQItABQABgAIAAAAIQDb4fbL7gAAAIUBAAATAAAAAAAAAAAA&#10;AAAAAAAAAABbQ29udGVudF9UeXBlc10ueG1sUEsBAi0AFAAGAAgAAAAhAFr0LFu/AAAAFQEAAAsA&#10;AAAAAAAAAAAAAAAAHwEAAF9yZWxzLy5yZWxzUEsBAi0AFAAGAAgAAAAhAOBKT6/EAAAA2wAAAA8A&#10;AAAAAAAAAAAAAAAABwIAAGRycy9kb3ducmV2LnhtbFBLBQYAAAAAAwADALcAAAD4AgAAAAA=&#10;" filled="f" stroked="f">
                  <v:textbox inset=",0,,0">
                    <w:txbxContent>
                      <w:p w14:paraId="09C5DE10" w14:textId="63A99A99" w:rsidR="0057317B" w:rsidRPr="00491F18" w:rsidRDefault="0057317B" w:rsidP="00B06854">
                        <w:pPr>
                          <w:jc w:val="center"/>
                          <w:rPr>
                            <w:b/>
                            <w:color w:val="FFFFFF" w:themeColor="background1"/>
                            <w:sz w:val="32"/>
                          </w:rPr>
                        </w:pPr>
                        <w:r>
                          <w:rPr>
                            <w:rFonts w:hint="eastAsia"/>
                            <w:b/>
                            <w:color w:val="FFFFFF" w:themeColor="background1"/>
                            <w:sz w:val="32"/>
                          </w:rPr>
                          <w:t>５</w:t>
                        </w:r>
                      </w:p>
                    </w:txbxContent>
                  </v:textbox>
                </v:shape>
                <w10:wrap anchorx="margin"/>
              </v:group>
            </w:pict>
          </mc:Fallback>
        </mc:AlternateContent>
      </w:r>
      <w:r>
        <w:rPr>
          <w:noProof/>
        </w:rPr>
        <mc:AlternateContent>
          <mc:Choice Requires="wpg">
            <w:drawing>
              <wp:anchor distT="0" distB="0" distL="114300" distR="114300" simplePos="0" relativeHeight="251700224" behindDoc="0" locked="0" layoutInCell="1" allowOverlap="1" wp14:anchorId="3970267B" wp14:editId="49B6F588">
                <wp:simplePos x="0" y="0"/>
                <wp:positionH relativeFrom="margin">
                  <wp:align>right</wp:align>
                </wp:positionH>
                <wp:positionV relativeFrom="paragraph">
                  <wp:posOffset>720753</wp:posOffset>
                </wp:positionV>
                <wp:extent cx="387350" cy="381635"/>
                <wp:effectExtent l="19050" t="19050" r="107950" b="113665"/>
                <wp:wrapNone/>
                <wp:docPr id="694302160" name="グループ化 6943021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4013101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1505804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64363BD" w14:textId="7C78F16D" w:rsidR="00302214" w:rsidRPr="00491F18" w:rsidRDefault="00302214" w:rsidP="00302214">
                              <w:pPr>
                                <w:jc w:val="center"/>
                                <w:rPr>
                                  <w:b/>
                                  <w:color w:val="FFFFFF" w:themeColor="background1"/>
                                  <w:sz w:val="32"/>
                                </w:rPr>
                              </w:pPr>
                              <w:r>
                                <w:rPr>
                                  <w:rFonts w:hint="eastAsia"/>
                                  <w:b/>
                                  <w:color w:val="FFFFFF" w:themeColor="background1"/>
                                  <w:sz w:val="32"/>
                                </w:rPr>
                                <w:t>６</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70267B" id="グループ化 694302160" o:spid="_x0000_s1055" style="position:absolute;left:0;text-align:left;margin-left:-20.7pt;margin-top:56.75pt;width:30.5pt;height:30.05pt;z-index:251700224;mso-position-horizontal:right;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I5QMAAE4JAAAOAAAAZHJzL2Uyb0RvYy54bWy0VsFu4zYQvRfoPxC6N5Is2+sIcRZusgkK&#10;pLtBs0XONEVJxFIkS9KR02MMBP2B3va6x6Lnfo+x+x0dkpJjO15gu219kDnkcPjmceZJJy+XDUd3&#10;VBsmxTRKj5IIUUFkwUQ1jX5+e/HdJELGYlFgLgWdRvfURC9Pv/3mpFU5Hcha8oJqBEGEyVs1jWpr&#10;VR7HhtS0weZIKipgsZS6wRZMXcWFxi1Eb3g8SJJx3EpdKC0JNQZmz8NidOrjlyUl9k1ZGmoRn0aA&#10;zfqn9s+5e8anJzivNFY1Ix0M/BUoGswEHLoJdY4tRgvNnoVqGNHSyNIeEdnEsiwZoT4HyCZN9rK5&#10;1HKhfC5V3lZqQxNQu8fTV4clr+8utbpR1xqYaFUFXHjL5bIsdeP+ASVaesruN5TRpUUEJrPJi2wE&#10;xBJYyibpOBsFSkkNvD/bRepXh/cdD/2+uD803oHSKigO85S/+Xf539RYUU+rySH/a41YMY0mwyTN&#10;UriECAncQKl+fHyMP334Hf5QliSpy8sBgR0bukxugLkDXKXDcZZGCEgZpF1uON9wNk7g13EWxhB7&#10;kzvOlTb2ksoGucE0opwzZRxinOO7K2ODd+/lpo3krLhgnHtDV/MzrtEdhqK/SCcTOMzv5arGYXY0&#10;dAhCHBPcPYKdOFygFnp68MKDxdCdJccWcDcK+DKiihDmFbQ9sdofsLO7C7uDojtwG6zL4hybOvj5&#10;CKGCGmZBGThr4GocXz1cLlwu1Pc2cOEMuQDXm7po0Zwv9E8Y0I0SlzUqmCMQCjMY0PguGxesg255&#10;hLS0t8zWvixcgbuQDtaGwznH5N0+hY7BHlPn7SncgPHWFk6o6b5e3Ggui3soPTjct5ZR5ILBoVfY&#10;2GusQYQAIwirfQOPkku4CdmNIlRL/euheecPvQGrEWpB1OCWfllgTSPEfxDQNcfpcAhhrTdgoLdn&#10;5/2sWDRnEkoHChhQ+aHztbwfllo2t6C7M3caLGFB4MxQB51xZoPIgnITOpt5N1A8he2VuFHEBe9p&#10;fru8xVp1tW6hSV7LvkOf1XvwdTuFnC2sLJlvhic+gXRngFqEbv3fZWOQpqNkNEmGWa8b69Xj+uGP&#10;9cNf69VvaL16v16t1g9/go0GexqC7PJ7CSIauDDqSpJ3Bgl5VmNR0ZnWsq0pLuDivPr4zDr5Cdk5&#10;9UHz9kdZgF5h4MOT+o91e5xNRrv6+0yDNLxJQwccFiAhnfpAf+M8yMbxaDDyG7ZWDrY0zl2Or0Th&#10;N1vMeBiDHrpW3+sau5wvvVynWU/mXiP9Nz3w+ZL+wuID3P6l7VWg+8BwXwXbts/u6TPo9G8AAAD/&#10;/wMAUEsDBBQABgAIAAAAIQC5GJbP3AAAAAcBAAAPAAAAZHJzL2Rvd25yZXYueG1sTI/BSsNAEIbv&#10;gu+wjODNbtbQKDGbUop6KoKtIN6m2WkSmt0N2W2Svr3jyR7n+4d/vilWs+3ESENovdOgFgkIcpU3&#10;ras1fO3fHp5BhIjOYOcdabhQgFV5e1NgbvzkPmncxVpwiQs5amhi7HMpQ9WQxbDwPTnOjn6wGHkc&#10;amkGnLjcdvIxSTJpsXV8ocGeNg1Vp93ZanifcFqn6nXcno6by89++fG9VaT1/d28fgERaY7/y/Cn&#10;z+pQstPBn50JotPAj0SmKl2C4DhTDA4MntIMZFnIa//yFwAA//8DAFBLAQItABQABgAIAAAAIQC2&#10;gziS/gAAAOEBAAATAAAAAAAAAAAAAAAAAAAAAABbQ29udGVudF9UeXBlc10ueG1sUEsBAi0AFAAG&#10;AAgAAAAhADj9If/WAAAAlAEAAAsAAAAAAAAAAAAAAAAALwEAAF9yZWxzLy5yZWxzUEsBAi0AFAAG&#10;AAgAAAAhAI/6gkjlAwAATgkAAA4AAAAAAAAAAAAAAAAALgIAAGRycy9lMm9Eb2MueG1sUEsBAi0A&#10;FAAGAAgAAAAhALkYls/cAAAABwEAAA8AAAAAAAAAAAAAAAAAPwYAAGRycy9kb3ducmV2LnhtbFBL&#10;BQYAAAAABAAEAPMAAABIBwAAAAA=&#10;">
                <v:oval id="円/楕円 3001"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lDyAAAAOIAAAAPAAAAZHJzL2Rvd25yZXYueG1sRI/LSgMx&#10;FIb3gu8QjuBG2mRaqeO0abEFUXRlL+DyMDmdDE5OhiRtp29vFoLLn//Gt1gNrhNnCrH1rKEYKxDE&#10;tTctNxr2u9dRCSImZIOdZ9JwpQir5e3NAivjL/xF521qRB7hWKEGm1JfSRlrSw7j2PfE2Tv64DBl&#10;GRppAl7yuOvkRKmZdNhyfrDY08ZS/bM9OQ38RG8mNKfwXK6/Dxs7+3xIH0Hr+7vhZQ4i0ZD+w3/t&#10;d6OhfFTFtFBFhshIGQfk8hcAAP//AwBQSwECLQAUAAYACAAAACEA2+H2y+4AAACFAQAAEwAAAAAA&#10;AAAAAAAAAAAAAAAAW0NvbnRlbnRfVHlwZXNdLnhtbFBLAQItABQABgAIAAAAIQBa9CxbvwAAABUB&#10;AAALAAAAAAAAAAAAAAAAAB8BAABfcmVscy8ucmVsc1BLAQItABQABgAIAAAAIQDt6alDyAAAAOI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05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rAywAAAOMAAAAPAAAAZHJzL2Rvd25yZXYueG1sRI9Ba8JA&#10;FITvgv9heUIvortRI5K6ShEUe9TWUm+P7GsSzb4N2VXTf98tFHocZuYbZrnubC3u1PrKsYZkrEAQ&#10;585UXGh4f9uOFiB8QDZYOyYN3+Rhver3lpgZ9+AD3Y+hEBHCPkMNZQhNJqXPS7Lox64hjt6Xay2G&#10;KNtCmhYfEW5rOVFqLi1WHBdKbGhTUn493qyG+mN6lqfTRvHrNtmd08P+8zKcaf006F6eQQTqwn/4&#10;r703GiZJkqp0oWZT+P0U/4Bc/QAAAP//AwBQSwECLQAUAAYACAAAACEA2+H2y+4AAACFAQAAEwAA&#10;AAAAAAAAAAAAAAAAAAAAW0NvbnRlbnRfVHlwZXNdLnhtbFBLAQItABQABgAIAAAAIQBa9CxbvwAA&#10;ABUBAAALAAAAAAAAAAAAAAAAAB8BAABfcmVscy8ucmVsc1BLAQItABQABgAIAAAAIQD47WrAywAA&#10;AOMAAAAPAAAAAAAAAAAAAAAAAAcCAABkcnMvZG93bnJldi54bWxQSwUGAAAAAAMAAwC3AAAA/wIA&#10;AAAA&#10;" filled="f" stroked="f">
                  <v:textbox inset=",0,,0">
                    <w:txbxContent>
                      <w:p w14:paraId="564363BD" w14:textId="7C78F16D" w:rsidR="00302214" w:rsidRPr="00491F18" w:rsidRDefault="00302214" w:rsidP="00302214">
                        <w:pPr>
                          <w:jc w:val="center"/>
                          <w:rPr>
                            <w:b/>
                            <w:color w:val="FFFFFF" w:themeColor="background1"/>
                            <w:sz w:val="32"/>
                          </w:rPr>
                        </w:pPr>
                        <w:r>
                          <w:rPr>
                            <w:rFonts w:hint="eastAsia"/>
                            <w:b/>
                            <w:color w:val="FFFFFF" w:themeColor="background1"/>
                            <w:sz w:val="32"/>
                          </w:rPr>
                          <w:t>６</w:t>
                        </w:r>
                      </w:p>
                    </w:txbxContent>
                  </v:textbox>
                </v:shape>
                <w10:wrap anchorx="margin"/>
              </v:group>
            </w:pict>
          </mc:Fallback>
        </mc:AlternateContent>
      </w:r>
    </w:p>
    <w:p w14:paraId="212B8DF0" w14:textId="603C97C0" w:rsidR="00CA55FC" w:rsidRDefault="00CA55FC" w:rsidP="00302214"/>
    <w:p w14:paraId="2BC999A1" w14:textId="63889A96" w:rsidR="00502FE3" w:rsidRDefault="00502FE3" w:rsidP="006D4069"/>
    <w:p w14:paraId="1012F75A" w14:textId="7254A07C" w:rsidR="00521687" w:rsidRDefault="00521687" w:rsidP="006D4069"/>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54"/>
        <w:gridCol w:w="2494"/>
        <w:gridCol w:w="6406"/>
      </w:tblGrid>
      <w:tr w:rsidR="00C931A6" w:rsidRPr="00CE6F3F" w14:paraId="26851108" w14:textId="77777777" w:rsidTr="00432B33">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auto"/>
            </w:tcBorders>
            <w:hideMark/>
          </w:tcPr>
          <w:p w14:paraId="26CF5E4F" w14:textId="36C82A9B" w:rsidR="00C931A6" w:rsidRPr="00FA3400" w:rsidRDefault="00FA3400" w:rsidP="00A872ED">
            <w:pPr>
              <w:topLinePunct/>
              <w:spacing w:line="208" w:lineRule="auto"/>
              <w:rPr>
                <w:color w:val="E18834"/>
                <w:szCs w:val="21"/>
              </w:rPr>
            </w:pPr>
            <w:r>
              <w:rPr>
                <w:rFonts w:hint="eastAsia"/>
                <w:color w:val="E18834"/>
                <w:szCs w:val="21"/>
              </w:rPr>
              <w:t>1</w:t>
            </w:r>
          </w:p>
        </w:tc>
        <w:tc>
          <w:tcPr>
            <w:tcW w:w="2494" w:type="dxa"/>
            <w:tcBorders>
              <w:bottom w:val="single" w:sz="4" w:space="0" w:color="auto"/>
            </w:tcBorders>
            <w:hideMark/>
          </w:tcPr>
          <w:p w14:paraId="7C61CFDE" w14:textId="0729AE4F" w:rsidR="00C931A6" w:rsidRPr="00FA3400" w:rsidRDefault="00C931A6" w:rsidP="00576837">
            <w:pPr>
              <w:topLinePunct/>
              <w:spacing w:line="208" w:lineRule="auto"/>
              <w:cnfStyle w:val="100000000000" w:firstRow="1" w:lastRow="0" w:firstColumn="0" w:lastColumn="0" w:oddVBand="0" w:evenVBand="0" w:oddHBand="0" w:evenHBand="0" w:firstRowFirstColumn="0" w:firstRowLastColumn="0" w:lastRowFirstColumn="0" w:lastRowLastColumn="0"/>
              <w:rPr>
                <w:b w:val="0"/>
                <w:szCs w:val="21"/>
              </w:rPr>
            </w:pPr>
            <w:r w:rsidRPr="00FA3400">
              <w:rPr>
                <w:rFonts w:hint="eastAsia"/>
                <w:szCs w:val="21"/>
              </w:rPr>
              <w:t>従業員</w:t>
            </w:r>
            <w:r w:rsidR="004606BD">
              <w:rPr>
                <w:rFonts w:hint="eastAsia"/>
                <w:szCs w:val="21"/>
              </w:rPr>
              <w:t>一覧</w:t>
            </w:r>
          </w:p>
        </w:tc>
        <w:tc>
          <w:tcPr>
            <w:tcW w:w="6406" w:type="dxa"/>
            <w:tcBorders>
              <w:bottom w:val="single" w:sz="4" w:space="0" w:color="auto"/>
            </w:tcBorders>
            <w:tcMar>
              <w:left w:w="108" w:type="dxa"/>
              <w:right w:w="57" w:type="dxa"/>
            </w:tcMar>
            <w:hideMark/>
          </w:tcPr>
          <w:p w14:paraId="4F706950" w14:textId="0D44B3D9" w:rsidR="009F6CB2" w:rsidRPr="009F6CB2" w:rsidRDefault="00BF4F42" w:rsidP="006D4069">
            <w:pPr>
              <w:topLinePunct/>
              <w:cnfStyle w:val="100000000000" w:firstRow="1" w:lastRow="0" w:firstColumn="0" w:lastColumn="0" w:oddVBand="0" w:evenVBand="0" w:oddHBand="0" w:evenHBand="0" w:firstRowFirstColumn="0" w:firstRowLastColumn="0" w:lastRowFirstColumn="0" w:lastRowLastColumn="0"/>
              <w:rPr>
                <w:szCs w:val="21"/>
              </w:rPr>
            </w:pPr>
            <w:r w:rsidRPr="00BF4F42">
              <w:rPr>
                <w:rFonts w:hint="eastAsia"/>
                <w:b w:val="0"/>
                <w:bCs w:val="0"/>
                <w:szCs w:val="21"/>
              </w:rPr>
              <w:t>従業員データを確認します。データのエクスポート</w:t>
            </w:r>
            <w:r w:rsidR="00AF7EDC" w:rsidRPr="00AF7EDC">
              <w:rPr>
                <w:rFonts w:hint="eastAsia"/>
                <w:b w:val="0"/>
                <w:bCs w:val="0"/>
                <w:szCs w:val="21"/>
              </w:rPr>
              <w:t>や労働者名簿の出力もできます</w:t>
            </w:r>
            <w:r w:rsidRPr="00BF4F42">
              <w:rPr>
                <w:rFonts w:hint="eastAsia"/>
                <w:b w:val="0"/>
                <w:bCs w:val="0"/>
                <w:szCs w:val="21"/>
              </w:rPr>
              <w:t>。</w:t>
            </w:r>
          </w:p>
        </w:tc>
      </w:tr>
      <w:tr w:rsidR="00FA3400" w:rsidRPr="00CE6F3F" w14:paraId="6579035B" w14:textId="77777777" w:rsidTr="00432B33">
        <w:trPr>
          <w:trHeight w:val="3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tcBorders>
          </w:tcPr>
          <w:p w14:paraId="40C8BC1E" w14:textId="012E35D8" w:rsidR="00FA3400" w:rsidRDefault="00FA3400" w:rsidP="00A872ED">
            <w:pPr>
              <w:topLinePunct/>
              <w:spacing w:line="208" w:lineRule="auto"/>
              <w:rPr>
                <w:color w:val="E18834"/>
                <w:szCs w:val="21"/>
              </w:rPr>
            </w:pPr>
            <w:r>
              <w:rPr>
                <w:rFonts w:hint="eastAsia"/>
                <w:color w:val="E18834"/>
                <w:szCs w:val="21"/>
              </w:rPr>
              <w:t>2</w:t>
            </w:r>
          </w:p>
        </w:tc>
        <w:tc>
          <w:tcPr>
            <w:tcW w:w="2494" w:type="dxa"/>
            <w:tcBorders>
              <w:top w:val="single" w:sz="4" w:space="0" w:color="auto"/>
            </w:tcBorders>
          </w:tcPr>
          <w:p w14:paraId="57698B78" w14:textId="0718715C" w:rsidR="00FA3400" w:rsidRDefault="00303F54" w:rsidP="00576837">
            <w:pPr>
              <w:topLinePunct/>
              <w:spacing w:line="208" w:lineRule="auto"/>
              <w:cnfStyle w:val="000000000000" w:firstRow="0" w:lastRow="0" w:firstColumn="0" w:lastColumn="0" w:oddVBand="0" w:evenVBand="0" w:oddHBand="0" w:evenHBand="0" w:firstRowFirstColumn="0" w:firstRowLastColumn="0" w:lastRowFirstColumn="0" w:lastRowLastColumn="0"/>
            </w:pPr>
            <w:r w:rsidRPr="00303F54">
              <w:rPr>
                <w:rFonts w:hint="eastAsia"/>
                <w:b/>
                <w:szCs w:val="21"/>
              </w:rPr>
              <w:t>業務一覧</w:t>
            </w:r>
          </w:p>
          <w:p w14:paraId="6FE5A6D5" w14:textId="0D8A401D" w:rsidR="00CF0F8E" w:rsidRPr="00CF0F8E" w:rsidRDefault="00CF0F8E" w:rsidP="00CF0F8E">
            <w:pPr>
              <w:jc w:val="center"/>
              <w:cnfStyle w:val="000000000000" w:firstRow="0" w:lastRow="0" w:firstColumn="0" w:lastColumn="0" w:oddVBand="0" w:evenVBand="0" w:oddHBand="0" w:evenHBand="0" w:firstRowFirstColumn="0" w:firstRowLastColumn="0" w:lastRowFirstColumn="0" w:lastRowLastColumn="0"/>
              <w:rPr>
                <w:szCs w:val="21"/>
              </w:rPr>
            </w:pPr>
          </w:p>
        </w:tc>
        <w:tc>
          <w:tcPr>
            <w:tcW w:w="6406" w:type="dxa"/>
            <w:tcBorders>
              <w:top w:val="single" w:sz="4" w:space="0" w:color="auto"/>
            </w:tcBorders>
            <w:tcMar>
              <w:left w:w="108" w:type="dxa"/>
              <w:right w:w="57" w:type="dxa"/>
            </w:tcMar>
          </w:tcPr>
          <w:p w14:paraId="385AEFFA"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以下の業務を開始します。</w:t>
            </w:r>
          </w:p>
          <w:p w14:paraId="13B52190" w14:textId="2A6BB4F3" w:rsidR="00A238FA" w:rsidRPr="00266530" w:rsidRDefault="00A238FA" w:rsidP="00266530">
            <w:pPr>
              <w:pStyle w:val="af8"/>
              <w:numPr>
                <w:ilvl w:val="0"/>
                <w:numId w:val="38"/>
              </w:numPr>
              <w:topLinePunct/>
              <w:ind w:leftChars="0" w:hanging="381"/>
              <w:cnfStyle w:val="000000000000" w:firstRow="0" w:lastRow="0" w:firstColumn="0" w:lastColumn="0" w:oddVBand="0" w:evenVBand="0" w:oddHBand="0" w:evenHBand="0" w:firstRowFirstColumn="0" w:firstRowLastColumn="0" w:lastRowFirstColumn="0" w:lastRowLastColumn="0"/>
              <w:rPr>
                <w:szCs w:val="21"/>
              </w:rPr>
            </w:pPr>
            <w:r w:rsidRPr="00266530">
              <w:rPr>
                <w:rFonts w:hint="eastAsia"/>
                <w:szCs w:val="21"/>
              </w:rPr>
              <w:t>明細発行</w:t>
            </w:r>
          </w:p>
          <w:p w14:paraId="26D55FB0" w14:textId="1C911D16" w:rsidR="00A238FA" w:rsidRPr="00266530" w:rsidRDefault="00A238FA" w:rsidP="00266530">
            <w:pPr>
              <w:pStyle w:val="af8"/>
              <w:numPr>
                <w:ilvl w:val="0"/>
                <w:numId w:val="38"/>
              </w:numPr>
              <w:topLinePunct/>
              <w:ind w:leftChars="0" w:hanging="381"/>
              <w:cnfStyle w:val="000000000000" w:firstRow="0" w:lastRow="0" w:firstColumn="0" w:lastColumn="0" w:oddVBand="0" w:evenVBand="0" w:oddHBand="0" w:evenHBand="0" w:firstRowFirstColumn="0" w:firstRowLastColumn="0" w:lastRowFirstColumn="0" w:lastRowLastColumn="0"/>
              <w:rPr>
                <w:szCs w:val="21"/>
              </w:rPr>
            </w:pPr>
            <w:r w:rsidRPr="00266530">
              <w:rPr>
                <w:rFonts w:hint="eastAsia"/>
                <w:szCs w:val="21"/>
              </w:rPr>
              <w:t>源泉徴収票発行</w:t>
            </w:r>
          </w:p>
          <w:p w14:paraId="62C4BCA0" w14:textId="7F1CF5F2" w:rsidR="00A238FA" w:rsidRPr="00266530" w:rsidRDefault="00A238FA" w:rsidP="00266530">
            <w:pPr>
              <w:pStyle w:val="af8"/>
              <w:numPr>
                <w:ilvl w:val="0"/>
                <w:numId w:val="38"/>
              </w:numPr>
              <w:topLinePunct/>
              <w:ind w:leftChars="0" w:hanging="381"/>
              <w:cnfStyle w:val="000000000000" w:firstRow="0" w:lastRow="0" w:firstColumn="0" w:lastColumn="0" w:oddVBand="0" w:evenVBand="0" w:oddHBand="0" w:evenHBand="0" w:firstRowFirstColumn="0" w:firstRowLastColumn="0" w:lastRowFirstColumn="0" w:lastRowLastColumn="0"/>
              <w:rPr>
                <w:szCs w:val="21"/>
              </w:rPr>
            </w:pPr>
            <w:r w:rsidRPr="00266530">
              <w:rPr>
                <w:rFonts w:hint="eastAsia"/>
                <w:szCs w:val="21"/>
              </w:rPr>
              <w:t>入社手続き</w:t>
            </w:r>
          </w:p>
          <w:p w14:paraId="3085303A" w14:textId="207A37D7" w:rsidR="00A238FA" w:rsidRPr="00266530" w:rsidRDefault="00A238FA" w:rsidP="00266530">
            <w:pPr>
              <w:pStyle w:val="af8"/>
              <w:numPr>
                <w:ilvl w:val="0"/>
                <w:numId w:val="38"/>
              </w:numPr>
              <w:topLinePunct/>
              <w:ind w:leftChars="0" w:hanging="381"/>
              <w:cnfStyle w:val="000000000000" w:firstRow="0" w:lastRow="0" w:firstColumn="0" w:lastColumn="0" w:oddVBand="0" w:evenVBand="0" w:oddHBand="0" w:evenHBand="0" w:firstRowFirstColumn="0" w:firstRowLastColumn="0" w:lastRowFirstColumn="0" w:lastRowLastColumn="0"/>
              <w:rPr>
                <w:szCs w:val="21"/>
              </w:rPr>
            </w:pPr>
            <w:r w:rsidRPr="00266530">
              <w:rPr>
                <w:rFonts w:hint="eastAsia"/>
                <w:szCs w:val="21"/>
              </w:rPr>
              <w:t>マイナンバー管理</w:t>
            </w:r>
          </w:p>
          <w:p w14:paraId="74F805EB"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p>
          <w:p w14:paraId="583E34B6" w14:textId="0097DC58" w:rsidR="00FA3400" w:rsidRPr="00FA3400"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また給与関連業務・入社手続きの進捗確認や、給与・賞与明細の閲覧もできます。</w:t>
            </w:r>
          </w:p>
        </w:tc>
      </w:tr>
      <w:tr w:rsidR="002E2299" w:rsidRPr="00CE6F3F" w14:paraId="71B4A31B" w14:textId="77777777" w:rsidTr="00432B33">
        <w:trPr>
          <w:trHeight w:val="3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tcBorders>
          </w:tcPr>
          <w:p w14:paraId="34F19528" w14:textId="39E2305B" w:rsidR="002E2299" w:rsidRDefault="002E2299" w:rsidP="00A872ED">
            <w:pPr>
              <w:topLinePunct/>
              <w:spacing w:line="208" w:lineRule="auto"/>
              <w:rPr>
                <w:color w:val="E18834"/>
                <w:szCs w:val="21"/>
              </w:rPr>
            </w:pPr>
            <w:r>
              <w:rPr>
                <w:rFonts w:hint="eastAsia"/>
                <w:color w:val="E18834"/>
                <w:szCs w:val="21"/>
              </w:rPr>
              <w:t>3</w:t>
            </w:r>
          </w:p>
        </w:tc>
        <w:tc>
          <w:tcPr>
            <w:tcW w:w="2494" w:type="dxa"/>
            <w:tcBorders>
              <w:top w:val="single" w:sz="4" w:space="0" w:color="auto"/>
            </w:tcBorders>
          </w:tcPr>
          <w:p w14:paraId="32F3E0F2" w14:textId="719E660E" w:rsidR="002E2299" w:rsidRPr="00303F54" w:rsidRDefault="002E2299"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2E2299">
              <w:rPr>
                <w:rFonts w:hint="eastAsia"/>
                <w:b/>
                <w:szCs w:val="21"/>
              </w:rPr>
              <w:t>電子申請一覧</w:t>
            </w:r>
          </w:p>
        </w:tc>
        <w:tc>
          <w:tcPr>
            <w:tcW w:w="6406" w:type="dxa"/>
            <w:tcBorders>
              <w:top w:val="single" w:sz="4" w:space="0" w:color="auto"/>
            </w:tcBorders>
            <w:tcMar>
              <w:left w:w="108" w:type="dxa"/>
              <w:right w:w="57" w:type="dxa"/>
            </w:tcMar>
          </w:tcPr>
          <w:p w14:paraId="51096D58" w14:textId="0F79D1D3" w:rsidR="002E2299" w:rsidRPr="00A238FA" w:rsidRDefault="002E2299" w:rsidP="00A238FA">
            <w:pPr>
              <w:topLinePunct/>
              <w:cnfStyle w:val="000000000000" w:firstRow="0" w:lastRow="0" w:firstColumn="0" w:lastColumn="0" w:oddVBand="0" w:evenVBand="0" w:oddHBand="0" w:evenHBand="0" w:firstRowFirstColumn="0" w:firstRowLastColumn="0" w:lastRowFirstColumn="0" w:lastRowLastColumn="0"/>
              <w:rPr>
                <w:szCs w:val="21"/>
              </w:rPr>
            </w:pPr>
            <w:r w:rsidRPr="002E2299">
              <w:rPr>
                <w:szCs w:val="21"/>
              </w:rPr>
              <w:t>e-Govへの電子申請の管理や操作を行います。</w:t>
            </w:r>
          </w:p>
        </w:tc>
      </w:tr>
      <w:tr w:rsidR="00C931A6" w:rsidRPr="00CE6F3F" w14:paraId="79CD2557"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59EB3A1E" w14:textId="76FB756C" w:rsidR="00C931A6" w:rsidRPr="00FA3400" w:rsidRDefault="000A32EC" w:rsidP="00A872ED">
            <w:pPr>
              <w:topLinePunct/>
              <w:spacing w:line="208" w:lineRule="auto"/>
              <w:rPr>
                <w:color w:val="E18834"/>
                <w:szCs w:val="21"/>
              </w:rPr>
            </w:pPr>
            <w:r>
              <w:rPr>
                <w:rFonts w:hint="eastAsia"/>
                <w:color w:val="E18834"/>
                <w:szCs w:val="21"/>
              </w:rPr>
              <w:t>4</w:t>
            </w:r>
          </w:p>
        </w:tc>
        <w:tc>
          <w:tcPr>
            <w:tcW w:w="2494" w:type="dxa"/>
            <w:hideMark/>
          </w:tcPr>
          <w:p w14:paraId="3021856A" w14:textId="48FF24EE" w:rsidR="00C931A6" w:rsidRPr="00FA3400" w:rsidRDefault="00303F54"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企業情報</w:t>
            </w:r>
          </w:p>
        </w:tc>
        <w:tc>
          <w:tcPr>
            <w:tcW w:w="6406" w:type="dxa"/>
            <w:tcMar>
              <w:left w:w="108" w:type="dxa"/>
            </w:tcMar>
            <w:hideMark/>
          </w:tcPr>
          <w:p w14:paraId="1107F84C" w14:textId="1CA71A69" w:rsidR="00C931A6" w:rsidRPr="00FA3400" w:rsidRDefault="00A238FA" w:rsidP="00576837">
            <w:pPr>
              <w:topLinePunct/>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企業に関する情報を登録します</w:t>
            </w:r>
            <w:r w:rsidR="00CA55FC" w:rsidRPr="00FA3400">
              <w:rPr>
                <w:rFonts w:hint="eastAsia"/>
                <w:szCs w:val="21"/>
              </w:rPr>
              <w:t>。</w:t>
            </w:r>
          </w:p>
        </w:tc>
      </w:tr>
      <w:tr w:rsidR="00CA55FC" w:rsidRPr="00CE6F3F" w14:paraId="6D4905CB"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6E235E32" w14:textId="26C37BF4" w:rsidR="00CA55FC" w:rsidRPr="00FA3400" w:rsidRDefault="000A32EC" w:rsidP="00A872ED">
            <w:pPr>
              <w:topLinePunct/>
              <w:spacing w:line="208" w:lineRule="auto"/>
              <w:rPr>
                <w:color w:val="E18834"/>
                <w:szCs w:val="21"/>
              </w:rPr>
            </w:pPr>
            <w:r>
              <w:rPr>
                <w:rFonts w:hint="eastAsia"/>
                <w:color w:val="E18834"/>
                <w:szCs w:val="21"/>
              </w:rPr>
              <w:t>5</w:t>
            </w:r>
          </w:p>
        </w:tc>
        <w:tc>
          <w:tcPr>
            <w:tcW w:w="2494" w:type="dxa"/>
          </w:tcPr>
          <w:p w14:paraId="5DE1A0C5" w14:textId="4D88B7D7" w:rsidR="00CA55FC" w:rsidRPr="00FA3400" w:rsidRDefault="00303F54"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設定</w:t>
            </w:r>
          </w:p>
        </w:tc>
        <w:tc>
          <w:tcPr>
            <w:tcW w:w="6406" w:type="dxa"/>
            <w:tcMar>
              <w:left w:w="108" w:type="dxa"/>
            </w:tcMar>
          </w:tcPr>
          <w:p w14:paraId="14DA099C" w14:textId="77777777" w:rsidR="00A238FA" w:rsidRDefault="00A238FA" w:rsidP="00A238FA">
            <w:pPr>
              <w:topLinePunct/>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szCs w:val="21"/>
              </w:rPr>
              <w:t>業務設定とその他の設定をします。</w:t>
            </w:r>
          </w:p>
          <w:p w14:paraId="20BCCA9D"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b/>
                <w:bCs/>
                <w:szCs w:val="21"/>
              </w:rPr>
            </w:pPr>
          </w:p>
          <w:p w14:paraId="0BAF606B"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b/>
                <w:bCs/>
                <w:szCs w:val="21"/>
              </w:rPr>
              <w:t>業務設定</w:t>
            </w:r>
          </w:p>
          <w:p w14:paraId="6212ABEE" w14:textId="77777777" w:rsidR="00A238FA"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入社手続きの設定、申請フォーム設定、通知設定（有期契約終了日など）、給与明細レイアウト設定、源泉徴収票発行設定（通知メール設定）</w:t>
            </w:r>
          </w:p>
          <w:p w14:paraId="24FE5249"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p>
          <w:p w14:paraId="015AB91C" w14:textId="77777777" w:rsidR="00A238FA" w:rsidRPr="00A238FA" w:rsidRDefault="00A238FA" w:rsidP="00A238FA">
            <w:pPr>
              <w:topLinePunct/>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b/>
                <w:bCs/>
                <w:szCs w:val="21"/>
              </w:rPr>
              <w:t>その他の設定</w:t>
            </w:r>
          </w:p>
          <w:p w14:paraId="33E1821B" w14:textId="107C0D04" w:rsidR="00CA55FC" w:rsidRPr="00FA3400" w:rsidRDefault="00A238FA" w:rsidP="00A238FA">
            <w:pPr>
              <w:topLinePunct/>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権限設定、履歴ビューの作成、操作ログ一覧、管理者の設定（権限グループの割当）</w:t>
            </w:r>
          </w:p>
        </w:tc>
      </w:tr>
      <w:tr w:rsidR="00C931A6" w:rsidRPr="00CE6F3F" w14:paraId="51493F8B"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21EABA89" w14:textId="5325AE63" w:rsidR="00C931A6" w:rsidRPr="00FA3400" w:rsidRDefault="000A32EC" w:rsidP="00A872ED">
            <w:pPr>
              <w:topLinePunct/>
              <w:spacing w:line="208" w:lineRule="auto"/>
              <w:rPr>
                <w:color w:val="E18834"/>
                <w:szCs w:val="21"/>
              </w:rPr>
            </w:pPr>
            <w:r>
              <w:rPr>
                <w:rFonts w:hint="eastAsia"/>
                <w:color w:val="E18834"/>
                <w:szCs w:val="21"/>
              </w:rPr>
              <w:t>6</w:t>
            </w:r>
          </w:p>
        </w:tc>
        <w:tc>
          <w:tcPr>
            <w:tcW w:w="2494" w:type="dxa"/>
            <w:hideMark/>
          </w:tcPr>
          <w:p w14:paraId="4502ED51" w14:textId="26EBFC33" w:rsidR="00C931A6" w:rsidRPr="00FA3400" w:rsidRDefault="004606BD"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4606BD">
              <w:rPr>
                <w:rFonts w:hint="eastAsia"/>
                <w:b/>
                <w:szCs w:val="21"/>
              </w:rPr>
              <w:t>通知アイコン</w:t>
            </w:r>
          </w:p>
        </w:tc>
        <w:tc>
          <w:tcPr>
            <w:tcW w:w="6406" w:type="dxa"/>
            <w:tcMar>
              <w:left w:w="108" w:type="dxa"/>
            </w:tcMar>
            <w:hideMark/>
          </w:tcPr>
          <w:p w14:paraId="1C570436" w14:textId="1C3ADE02" w:rsidR="00C931A6" w:rsidRPr="00FA3400" w:rsidRDefault="004606BD" w:rsidP="00576837">
            <w:pPr>
              <w:topLinePunct/>
              <w:cnfStyle w:val="000000000000" w:firstRow="0" w:lastRow="0" w:firstColumn="0" w:lastColumn="0" w:oddVBand="0" w:evenVBand="0" w:oddHBand="0" w:evenHBand="0" w:firstRowFirstColumn="0" w:firstRowLastColumn="0" w:lastRowFirstColumn="0" w:lastRowLastColumn="0"/>
              <w:rPr>
                <w:szCs w:val="21"/>
              </w:rPr>
            </w:pPr>
            <w:r w:rsidRPr="004606BD">
              <w:rPr>
                <w:rFonts w:hint="eastAsia"/>
                <w:szCs w:val="21"/>
              </w:rPr>
              <w:t>従業員からの申請や、有期契約終了日などが通知されます。</w:t>
            </w:r>
          </w:p>
        </w:tc>
      </w:tr>
      <w:tr w:rsidR="008A5FCB" w:rsidRPr="00CE6F3F" w14:paraId="42CE5832"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594E12E4" w14:textId="7E53A994" w:rsidR="008A5FCB" w:rsidRDefault="000A32EC" w:rsidP="00A872ED">
            <w:pPr>
              <w:topLinePunct/>
              <w:spacing w:line="208" w:lineRule="auto"/>
              <w:rPr>
                <w:color w:val="E18834"/>
                <w:szCs w:val="21"/>
              </w:rPr>
            </w:pPr>
            <w:r>
              <w:rPr>
                <w:rFonts w:hint="eastAsia"/>
                <w:color w:val="E18834"/>
                <w:szCs w:val="21"/>
              </w:rPr>
              <w:t>7</w:t>
            </w:r>
          </w:p>
        </w:tc>
        <w:tc>
          <w:tcPr>
            <w:tcW w:w="2494" w:type="dxa"/>
          </w:tcPr>
          <w:p w14:paraId="2337A8AB" w14:textId="58C889FB" w:rsidR="008A5FCB" w:rsidRPr="00FA3400" w:rsidRDefault="00303F54"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303F54">
              <w:rPr>
                <w:rFonts w:hint="eastAsia"/>
                <w:b/>
                <w:szCs w:val="21"/>
              </w:rPr>
              <w:t>スイッチャーアイコン</w:t>
            </w:r>
          </w:p>
        </w:tc>
        <w:tc>
          <w:tcPr>
            <w:tcW w:w="6406" w:type="dxa"/>
            <w:tcMar>
              <w:left w:w="108" w:type="dxa"/>
            </w:tcMar>
          </w:tcPr>
          <w:p w14:paraId="294E7AEB" w14:textId="2E829016" w:rsidR="008A5FCB" w:rsidRPr="00FA3400" w:rsidRDefault="00303F54" w:rsidP="00576837">
            <w:pPr>
              <w:topLinePunct/>
              <w:cnfStyle w:val="000000000000" w:firstRow="0" w:lastRow="0" w:firstColumn="0" w:lastColumn="0" w:oddVBand="0" w:evenVBand="0" w:oddHBand="0" w:evenHBand="0" w:firstRowFirstColumn="0" w:firstRowLastColumn="0" w:lastRowFirstColumn="0" w:lastRowLastColumn="0"/>
              <w:rPr>
                <w:szCs w:val="21"/>
              </w:rPr>
            </w:pPr>
            <w:r w:rsidRPr="00303F54">
              <w:rPr>
                <w:rFonts w:hint="eastAsia"/>
                <w:szCs w:val="21"/>
              </w:rPr>
              <w:t>ほかの</w:t>
            </w:r>
            <w:r w:rsidR="00896835" w:rsidRPr="00896835">
              <w:rPr>
                <w:szCs w:val="21"/>
              </w:rPr>
              <w:t>おまかせは</w:t>
            </w:r>
            <w:proofErr w:type="gramStart"/>
            <w:r w:rsidR="00896835" w:rsidRPr="00896835">
              <w:rPr>
                <w:szCs w:val="21"/>
              </w:rPr>
              <w:t>た</w:t>
            </w:r>
            <w:proofErr w:type="gramEnd"/>
            <w:r w:rsidR="00896835" w:rsidRPr="00896835">
              <w:rPr>
                <w:szCs w:val="21"/>
              </w:rPr>
              <w:t>ラクサポート勤怠</w:t>
            </w:r>
            <w:r w:rsidRPr="00303F54">
              <w:rPr>
                <w:szCs w:val="21"/>
              </w:rPr>
              <w:t>シリーズ製品へ遷移できます。</w:t>
            </w:r>
          </w:p>
        </w:tc>
      </w:tr>
      <w:tr w:rsidR="00302F3D" w:rsidRPr="00CE6F3F" w14:paraId="03598DA5"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75A4333C" w14:textId="3AC59E49" w:rsidR="00302F3D" w:rsidRDefault="000A32EC" w:rsidP="00A872ED">
            <w:pPr>
              <w:topLinePunct/>
              <w:spacing w:line="208" w:lineRule="auto"/>
              <w:rPr>
                <w:color w:val="E18834"/>
                <w:szCs w:val="21"/>
              </w:rPr>
            </w:pPr>
            <w:r>
              <w:rPr>
                <w:rFonts w:hint="eastAsia"/>
                <w:color w:val="E18834"/>
                <w:szCs w:val="21"/>
              </w:rPr>
              <w:t>8</w:t>
            </w:r>
          </w:p>
        </w:tc>
        <w:tc>
          <w:tcPr>
            <w:tcW w:w="2494" w:type="dxa"/>
          </w:tcPr>
          <w:p w14:paraId="374E8945" w14:textId="401CFD72" w:rsidR="00302F3D" w:rsidRPr="00303F54" w:rsidRDefault="00302F3D"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302F3D">
              <w:rPr>
                <w:rFonts w:hint="eastAsia"/>
                <w:b/>
                <w:szCs w:val="21"/>
              </w:rPr>
              <w:t>ヘルプアイコン</w:t>
            </w:r>
          </w:p>
        </w:tc>
        <w:tc>
          <w:tcPr>
            <w:tcW w:w="6406" w:type="dxa"/>
            <w:tcMar>
              <w:left w:w="108" w:type="dxa"/>
            </w:tcMar>
          </w:tcPr>
          <w:p w14:paraId="5AF4FB4D" w14:textId="43D56C13" w:rsidR="00302F3D" w:rsidRPr="00303F54" w:rsidRDefault="00302F3D" w:rsidP="00576837">
            <w:pPr>
              <w:topLinePunct/>
              <w:cnfStyle w:val="000000000000" w:firstRow="0" w:lastRow="0" w:firstColumn="0" w:lastColumn="0" w:oddVBand="0" w:evenVBand="0" w:oddHBand="0" w:evenHBand="0" w:firstRowFirstColumn="0" w:firstRowLastColumn="0" w:lastRowFirstColumn="0" w:lastRowLastColumn="0"/>
              <w:rPr>
                <w:szCs w:val="21"/>
              </w:rPr>
            </w:pPr>
            <w:r w:rsidRPr="00302F3D">
              <w:rPr>
                <w:rFonts w:hint="eastAsia"/>
                <w:szCs w:val="21"/>
              </w:rPr>
              <w:t>オンラインヘルプが開きます。</w:t>
            </w:r>
          </w:p>
        </w:tc>
      </w:tr>
      <w:tr w:rsidR="008A5FCB" w:rsidRPr="00CE6F3F" w14:paraId="678280BD"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2F2351DC" w14:textId="679E2A30" w:rsidR="008A5FCB" w:rsidRDefault="000A32EC" w:rsidP="00A872ED">
            <w:pPr>
              <w:topLinePunct/>
              <w:spacing w:line="208" w:lineRule="auto"/>
              <w:rPr>
                <w:color w:val="E18834"/>
                <w:szCs w:val="21"/>
              </w:rPr>
            </w:pPr>
            <w:r>
              <w:rPr>
                <w:rFonts w:hint="eastAsia"/>
                <w:color w:val="E18834"/>
                <w:szCs w:val="21"/>
              </w:rPr>
              <w:t>9</w:t>
            </w:r>
          </w:p>
        </w:tc>
        <w:tc>
          <w:tcPr>
            <w:tcW w:w="2494" w:type="dxa"/>
          </w:tcPr>
          <w:p w14:paraId="790824FB" w14:textId="6F70211C" w:rsidR="008A5FCB" w:rsidRPr="00FA3400" w:rsidRDefault="00302F3D" w:rsidP="00576837">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ログアウト</w:t>
            </w:r>
          </w:p>
        </w:tc>
        <w:tc>
          <w:tcPr>
            <w:tcW w:w="6406" w:type="dxa"/>
            <w:tcMar>
              <w:left w:w="108" w:type="dxa"/>
            </w:tcMar>
          </w:tcPr>
          <w:p w14:paraId="487FBD00" w14:textId="5ADACD7C" w:rsidR="00302F3D" w:rsidRPr="00FA3400" w:rsidRDefault="00302F3D" w:rsidP="00576837">
            <w:pPr>
              <w:topLinePunct/>
              <w:cnfStyle w:val="000000000000" w:firstRow="0" w:lastRow="0" w:firstColumn="0" w:lastColumn="0" w:oddVBand="0" w:evenVBand="0" w:oddHBand="0" w:evenHBand="0" w:firstRowFirstColumn="0" w:firstRowLastColumn="0" w:lastRowFirstColumn="0" w:lastRowLastColumn="0"/>
              <w:rPr>
                <w:szCs w:val="21"/>
              </w:rPr>
            </w:pPr>
            <w:r w:rsidRPr="00302F3D">
              <w:rPr>
                <w:rFonts w:hint="eastAsia"/>
                <w:szCs w:val="21"/>
              </w:rPr>
              <w:t>クリックするとログアウトします。</w:t>
            </w:r>
          </w:p>
        </w:tc>
      </w:tr>
    </w:tbl>
    <w:p w14:paraId="685DC589" w14:textId="40E38B13" w:rsidR="00BE3395" w:rsidRPr="00BE3395" w:rsidRDefault="00BE3395" w:rsidP="00BE3395">
      <w:pPr>
        <w:pageBreakBefore/>
        <w:widowControl w:val="0"/>
        <w:topLinePunct/>
        <w:adjustRightInd w:val="0"/>
        <w:snapToGrid w:val="0"/>
        <w:rPr>
          <w:szCs w:val="21"/>
        </w:rPr>
      </w:pPr>
      <w:r w:rsidRPr="00BE3395">
        <w:rPr>
          <w:noProof/>
          <w:szCs w:val="21"/>
        </w:rPr>
        <w:lastRenderedPageBreak/>
        <mc:AlternateContent>
          <mc:Choice Requires="wps">
            <w:drawing>
              <wp:anchor distT="0" distB="0" distL="114300" distR="114300" simplePos="0" relativeHeight="251574784" behindDoc="1" locked="0" layoutInCell="1" allowOverlap="1" wp14:anchorId="39023A10" wp14:editId="1FA4749C">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0EDE46D0" w14:textId="77777777" w:rsidR="0057317B" w:rsidRDefault="0057317B" w:rsidP="00BE33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3A10" id="正方形/長方形 7386" o:spid="_x0000_s1058" style="position:absolute;left:0;text-align:left;margin-left:-64.4pt;margin-top:-57.75pt;width:598.6pt;height:84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ehYAIAALcEAAAOAAAAZHJzL2Uyb0RvYy54bWysVE1v2zAMvQ/YfxB0X20HWdIGdYogaYYB&#10;RVugHXpWZCkWoK9RSuzu14+S3abtdhqWg0KKDB/59JjLq95ochQQlLM1rc5KSoTlrlF2X9Mfj9sv&#10;55SEyGzDtLOips8i0Kvl50+XnV+IiWudbgQQLGLDovM1bWP0i6IIvBWGhTPnhcWgdGBYRBf2RQOs&#10;w+pGF5OynBWdg8aD4yIEvN0MQbrM9aUUPN5JGUQkuqbYW8wn5HOXzmJ5yRZ7YL5VfGyD/UMXhimL&#10;oK+lNiwycgD1RymjOLjgZDzjzhROSsVFngGnqcoP0zy0zIs8C5IT/CtN4f+V5bfHB38PSEPnwyKg&#10;maboJZj0jf2RPpP1/EqW6CPheDmflZNqis/LMVaV84tqNp0lPovT7z2E+E04Q5JRU8DnyCyx402I&#10;Q+pLSoILTqtmq7TODux3aw3kyPDprq+359fTsfq7NG1Jh/iTeYnPyxlKSGoW0TS+qWmwe0qY3qM2&#10;eYSMbV1CyO+esDcstANGLjsIwqiIqtTK1PS8TJ8RWdvUmci6Gic40Zas2O96ohC4ys2mq51rnu+B&#10;gBu0FzzfKsS9YSHeM0CxYd+4QPEOD6kdDuNGi5LWwa+/3ad81ABGKelQvDjozwMDQYn+blEdF9V0&#10;mtSenenX+QQdeBvZvY3Yg1k7JLnCVfU8myk/6hdTgjNPuGerhIohZjliD5SOzjoOS4WbysVqldNQ&#10;4Z7FG/vgeSqeqEuMP/ZPDPwoiYhyunUvQmeLD8oYctMvrVsdopMqy+bEK8otObgdWXjjJqf1e+vn&#10;rNP/zfI3AAAA//8DAFBLAwQUAAYACAAAACEAD4mCV+UAAAAPAQAADwAAAGRycy9kb3ducmV2Lnht&#10;bEyPUUvDMBSF3wX/Q7iCL7IlHesWatMhiggiE7ehr1mbJWXNTW2ytv570yd9O5dzOOe7+Wa0DelV&#10;52uHApI5A6KwdFWNWsBh/zzjQHyQWMnGoRLwozxsiuurXGaVG/BD9bugSSxBn0kBJoQ2o9SXRlnp&#10;565VGL2T66wM8ew0rTo5xHLb0AVjK2pljXHByFY9GlWedxcr4GTeP7fDOr3TL/356Ut/c3N4fRPi&#10;9mZ8uAcS1Bj+wjDhR3QoItPRXbDypBEwSxY8sodJJWkKZMqwFV8COUaV8iUDWuT0/x/FLwAAAP//&#10;AwBQSwECLQAUAAYACAAAACEAtoM4kv4AAADhAQAAEwAAAAAAAAAAAAAAAAAAAAAAW0NvbnRlbnRf&#10;VHlwZXNdLnhtbFBLAQItABQABgAIAAAAIQA4/SH/1gAAAJQBAAALAAAAAAAAAAAAAAAAAC8BAABf&#10;cmVscy8ucmVsc1BLAQItABQABgAIAAAAIQBLpZehYAIAALcEAAAOAAAAAAAAAAAAAAAAAC4CAABk&#10;cnMvZTJvRG9jLnhtbFBLAQItABQABgAIAAAAIQAPiYJX5QAAAA8BAAAPAAAAAAAAAAAAAAAAALoE&#10;AABkcnMvZG93bnJldi54bWxQSwUGAAAAAAQABADzAAAAzAUAAAAA&#10;" fillcolor="#eef8e4" stroked="f" strokeweight="1pt">
                <v:textbox>
                  <w:txbxContent>
                    <w:p w14:paraId="0EDE46D0" w14:textId="77777777" w:rsidR="0057317B" w:rsidRDefault="0057317B" w:rsidP="00BE3395"/>
                  </w:txbxContent>
                </v:textbox>
              </v:rect>
            </w:pict>
          </mc:Fallback>
        </mc:AlternateContent>
      </w:r>
    </w:p>
    <w:p w14:paraId="7070154C" w14:textId="77777777" w:rsidR="00BE3395" w:rsidRPr="00BE3395" w:rsidRDefault="00BE3395" w:rsidP="00BE3395">
      <w:pPr>
        <w:widowControl w:val="0"/>
        <w:topLinePunct/>
        <w:adjustRightInd w:val="0"/>
        <w:snapToGrid w:val="0"/>
        <w:rPr>
          <w:szCs w:val="21"/>
        </w:rPr>
      </w:pPr>
    </w:p>
    <w:p w14:paraId="16EE0078" w14:textId="77777777" w:rsidR="00BE3395" w:rsidRPr="00BE3395" w:rsidRDefault="00BE3395" w:rsidP="00BE3395">
      <w:pPr>
        <w:widowControl w:val="0"/>
        <w:topLinePunct/>
        <w:adjustRightInd w:val="0"/>
        <w:snapToGrid w:val="0"/>
        <w:rPr>
          <w:szCs w:val="21"/>
        </w:rPr>
      </w:pPr>
    </w:p>
    <w:p w14:paraId="4394B8CF" w14:textId="77777777" w:rsidR="00BE3395" w:rsidRPr="00BE3395" w:rsidRDefault="00BE3395" w:rsidP="00BE3395">
      <w:pPr>
        <w:widowControl w:val="0"/>
        <w:topLinePunct/>
        <w:adjustRightInd w:val="0"/>
        <w:snapToGrid w:val="0"/>
        <w:rPr>
          <w:szCs w:val="21"/>
        </w:rPr>
      </w:pPr>
    </w:p>
    <w:p w14:paraId="3B82C666" w14:textId="77777777" w:rsidR="00BE3395" w:rsidRPr="00BE3395" w:rsidRDefault="00BE3395" w:rsidP="00BE3395">
      <w:pPr>
        <w:widowControl w:val="0"/>
        <w:topLinePunct/>
        <w:adjustRightInd w:val="0"/>
        <w:snapToGrid w:val="0"/>
        <w:rPr>
          <w:szCs w:val="21"/>
        </w:rPr>
      </w:pPr>
    </w:p>
    <w:p w14:paraId="230211CC" w14:textId="77777777" w:rsidR="00BE3395" w:rsidRPr="00BE3395" w:rsidRDefault="00BE3395" w:rsidP="00BE3395">
      <w:pPr>
        <w:widowControl w:val="0"/>
        <w:topLinePunct/>
        <w:adjustRightInd w:val="0"/>
        <w:snapToGrid w:val="0"/>
        <w:rPr>
          <w:szCs w:val="21"/>
        </w:rPr>
      </w:pPr>
    </w:p>
    <w:p w14:paraId="21717150" w14:textId="77777777" w:rsidR="00BE3395" w:rsidRPr="00BE3395" w:rsidRDefault="00BE3395" w:rsidP="00BE3395">
      <w:pPr>
        <w:widowControl w:val="0"/>
        <w:topLinePunct/>
        <w:adjustRightInd w:val="0"/>
        <w:snapToGrid w:val="0"/>
        <w:rPr>
          <w:szCs w:val="21"/>
        </w:rPr>
      </w:pPr>
    </w:p>
    <w:p w14:paraId="1814D85E" w14:textId="77777777" w:rsidR="00BE3395" w:rsidRPr="00BE3395" w:rsidRDefault="00BE3395" w:rsidP="00BE3395">
      <w:pPr>
        <w:widowControl w:val="0"/>
        <w:topLinePunct/>
        <w:adjustRightInd w:val="0"/>
        <w:snapToGrid w:val="0"/>
        <w:rPr>
          <w:szCs w:val="21"/>
        </w:rPr>
      </w:pPr>
    </w:p>
    <w:p w14:paraId="72BD3A81" w14:textId="77777777" w:rsidR="00BE3395" w:rsidRPr="00BE3395" w:rsidRDefault="00BE3395" w:rsidP="00BE3395">
      <w:pPr>
        <w:widowControl w:val="0"/>
        <w:topLinePunct/>
        <w:adjustRightInd w:val="0"/>
        <w:snapToGrid w:val="0"/>
        <w:rPr>
          <w:szCs w:val="21"/>
        </w:rPr>
      </w:pPr>
    </w:p>
    <w:p w14:paraId="607A5515" w14:textId="77777777" w:rsidR="00BE3395" w:rsidRPr="00BE3395" w:rsidRDefault="00BE3395" w:rsidP="00603238"/>
    <w:p w14:paraId="501EE7F6" w14:textId="77777777" w:rsidR="00BE3395" w:rsidRPr="00BE3395" w:rsidRDefault="00BE3395" w:rsidP="00BE3395">
      <w:pPr>
        <w:widowControl w:val="0"/>
        <w:topLinePunct/>
        <w:adjustRightInd w:val="0"/>
        <w:snapToGrid w:val="0"/>
        <w:rPr>
          <w:szCs w:val="21"/>
        </w:rPr>
      </w:pPr>
    </w:p>
    <w:p w14:paraId="4CB5A055" w14:textId="77777777" w:rsidR="00BE3395" w:rsidRPr="00BE3395" w:rsidRDefault="00BE3395" w:rsidP="00BE3395">
      <w:pPr>
        <w:widowControl w:val="0"/>
        <w:topLinePunct/>
        <w:adjustRightInd w:val="0"/>
        <w:snapToGrid w:val="0"/>
        <w:rPr>
          <w:szCs w:val="21"/>
        </w:rPr>
      </w:pPr>
    </w:p>
    <w:p w14:paraId="6ED4C028" w14:textId="77777777" w:rsidR="00BE3395" w:rsidRPr="00BE3395" w:rsidRDefault="00BE3395" w:rsidP="00BE3395">
      <w:pPr>
        <w:widowControl w:val="0"/>
        <w:topLinePunct/>
        <w:adjustRightInd w:val="0"/>
        <w:snapToGrid w:val="0"/>
        <w:rPr>
          <w:szCs w:val="21"/>
        </w:rPr>
      </w:pPr>
    </w:p>
    <w:p w14:paraId="72DCB238" w14:textId="77777777" w:rsidR="00BE3395" w:rsidRPr="00BE3395" w:rsidRDefault="00BE3395" w:rsidP="00BE3395">
      <w:pPr>
        <w:widowControl w:val="0"/>
        <w:topLinePunct/>
        <w:adjustRightInd w:val="0"/>
        <w:snapToGrid w:val="0"/>
        <w:rPr>
          <w:szCs w:val="21"/>
        </w:rPr>
      </w:pPr>
    </w:p>
    <w:p w14:paraId="17ADF992" w14:textId="77777777" w:rsidR="00BE3395" w:rsidRPr="00BE3395" w:rsidRDefault="00BE3395" w:rsidP="00BE3395">
      <w:pPr>
        <w:widowControl w:val="0"/>
        <w:topLinePunct/>
        <w:adjustRightInd w:val="0"/>
        <w:snapToGrid w:val="0"/>
        <w:rPr>
          <w:szCs w:val="21"/>
        </w:rPr>
      </w:pPr>
    </w:p>
    <w:p w14:paraId="084C06D2" w14:textId="77777777" w:rsidR="00BE3395" w:rsidRPr="00BE3395" w:rsidRDefault="00BE3395" w:rsidP="00BE3395">
      <w:pPr>
        <w:widowControl w:val="0"/>
        <w:topLinePunct/>
        <w:adjustRightInd w:val="0"/>
        <w:snapToGrid w:val="0"/>
        <w:rPr>
          <w:szCs w:val="21"/>
        </w:rPr>
      </w:pPr>
    </w:p>
    <w:p w14:paraId="67AE6347" w14:textId="77777777" w:rsidR="00BE3395" w:rsidRPr="00BE3395" w:rsidRDefault="00BE3395" w:rsidP="00C91BFA">
      <w:pPr>
        <w:pStyle w:val="aff6"/>
        <w:pBdr>
          <w:bottom w:val="single" w:sz="18" w:space="1" w:color="1D9E48"/>
        </w:pBdr>
        <w:outlineLvl w:val="0"/>
        <w:rPr>
          <w:sz w:val="72"/>
          <w:szCs w:val="21"/>
        </w:rPr>
      </w:pPr>
      <w:bookmarkStart w:id="5" w:name="_Toc453156900"/>
      <w:bookmarkStart w:id="6" w:name="_Toc483922330"/>
      <w:bookmarkStart w:id="7" w:name="_Toc229473838"/>
      <w:r>
        <w:rPr>
          <w:rFonts w:hint="eastAsia"/>
        </w:rPr>
        <w:t>第1</w:t>
      </w:r>
      <w:r w:rsidRPr="00BE3395">
        <w:rPr>
          <w:rFonts w:hint="eastAsia"/>
        </w:rPr>
        <w:t xml:space="preserve">章　</w:t>
      </w:r>
      <w:bookmarkEnd w:id="5"/>
      <w:bookmarkEnd w:id="6"/>
      <w:r w:rsidR="00FC69B6" w:rsidRPr="00A51214">
        <w:rPr>
          <w:rFonts w:hint="eastAsia"/>
          <w:b w:val="0"/>
          <w:sz w:val="72"/>
          <w:szCs w:val="21"/>
        </w:rPr>
        <w:t>基本設定</w:t>
      </w:r>
      <w:bookmarkEnd w:id="7"/>
    </w:p>
    <w:p w14:paraId="28239574" w14:textId="0EEA60D2" w:rsidR="00BE3395" w:rsidRPr="0024223D" w:rsidRDefault="001D50CE" w:rsidP="0024223D">
      <w:r w:rsidRPr="00BE3395">
        <w:rPr>
          <w:noProof/>
        </w:rPr>
        <mc:AlternateContent>
          <mc:Choice Requires="wps">
            <w:drawing>
              <wp:anchor distT="0" distB="0" distL="114300" distR="114300" simplePos="0" relativeHeight="251575808" behindDoc="0" locked="0" layoutInCell="1" allowOverlap="1" wp14:anchorId="5F7332A9" wp14:editId="031A426B">
                <wp:simplePos x="0" y="0"/>
                <wp:positionH relativeFrom="margin">
                  <wp:posOffset>-1270</wp:posOffset>
                </wp:positionH>
                <wp:positionV relativeFrom="paragraph">
                  <wp:posOffset>24130</wp:posOffset>
                </wp:positionV>
                <wp:extent cx="5984875" cy="1076325"/>
                <wp:effectExtent l="0" t="0" r="0" b="0"/>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076325"/>
                        </a:xfrm>
                        <a:prstGeom prst="rect">
                          <a:avLst/>
                        </a:prstGeom>
                        <a:noFill/>
                        <a:ln w="9525">
                          <a:noFill/>
                          <a:miter lim="800000"/>
                          <a:headEnd/>
                          <a:tailEnd/>
                        </a:ln>
                      </wps:spPr>
                      <wps:txbx>
                        <w:txbxContent>
                          <w:p w14:paraId="7CB01149" w14:textId="77777777" w:rsidR="0057317B" w:rsidRPr="0024223D" w:rsidRDefault="0057317B" w:rsidP="0024223D">
                            <w:pPr>
                              <w:jc w:val="right"/>
                            </w:pPr>
                            <w:r w:rsidRPr="0024223D">
                              <w:rPr>
                                <w:rFonts w:hint="eastAsia"/>
                              </w:rPr>
                              <w:t>第1章では、基本設定についてご案内いたします。</w:t>
                            </w:r>
                          </w:p>
                          <w:p w14:paraId="099415A2" w14:textId="77777777" w:rsidR="0057317B" w:rsidRPr="0024223D" w:rsidRDefault="0057317B" w:rsidP="0024223D">
                            <w:pPr>
                              <w:jc w:val="right"/>
                            </w:pPr>
                          </w:p>
                          <w:p w14:paraId="110EB04F" w14:textId="77777777" w:rsidR="0057317B" w:rsidRPr="0024223D" w:rsidRDefault="0057317B" w:rsidP="0024223D">
                            <w:pPr>
                              <w:jc w:val="right"/>
                            </w:pPr>
                            <w:r w:rsidRPr="0024223D">
                              <w:rPr>
                                <w:rFonts w:hint="eastAsia"/>
                              </w:rPr>
                              <w:t>部署や役職など組織情報の登録や、人事データ登録用の</w:t>
                            </w:r>
                          </w:p>
                          <w:p w14:paraId="7B8E92F9" w14:textId="77777777" w:rsidR="0057317B" w:rsidRPr="0024223D" w:rsidRDefault="0057317B" w:rsidP="0024223D">
                            <w:pPr>
                              <w:jc w:val="right"/>
                            </w:pPr>
                            <w:r w:rsidRPr="0024223D">
                              <w:rPr>
                                <w:rFonts w:hint="eastAsia"/>
                              </w:rPr>
                              <w:t>項目カスタマイズなどについて解説します。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7332A9" id="_x0000_s1059" type="#_x0000_t202" style="position:absolute;left:0;text-align:left;margin-left:-.1pt;margin-top:1.9pt;width:471.25pt;height:84.75pt;z-index:251575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rc/AEAANYDAAAOAAAAZHJzL2Uyb0RvYy54bWysU11v2yAUfZ+0/4B4X2xnSZNYcaquXadJ&#10;3YfU7QdgjGM04DIgsbNf3wt206h7m+YHdOGac+8597C9HrQiR+G8BFPRYpZTIgyHRpp9RX/+uH+3&#10;psQHZhqmwIiKnoSn17u3b7a9LcUcOlCNcARBjC97W9EuBFtmmeed0MzPwAqDyRacZgG3bp81jvWI&#10;rlU2z/OrrAfXWAdceI+nd2OS7hJ+2woevrWtF4GoimJvIa0urXVcs92WlXvHbCf51Ab7hy40kwaL&#10;nqHuWGDk4ORfUFpyBx7aMOOgM2hbyUXigGyK/BWbx45ZkbigON6eZfL/D5Z/PT7a746E4QMMOMBE&#10;wtsH4L88MXDbMbMXN85B3wnWYOEiSpb11pfT1Si1L30Eqfsv0OCQ2SFAAhpap6MqyJMgOg7gdBZd&#10;DIFwPFxu1ov1akkJx1yRr67ez5epBiufr1vnwycBmsSgog6nmuDZ8cGH2A4rn3+J1QzcS6XSZJUh&#10;fUU3S4R8ldEyoPGU1BVd5/EbrRBZfjRNuhyYVGOMBZSZaEemI+cw1AORDXadGo4y1NCcUAgHo9Hw&#10;YWDQgftDSY8mq6j/fWBOUKI+GxRzUywW0ZVps1iu5rhxl5n6MsMMR6iKBkrG8DYkJ4/MblD0ViY5&#10;XjqZekbzJJUmo0d3Xu7TXy/PcfcEAAD//wMAUEsDBBQABgAIAAAAIQCY3Hu52wAAAAcBAAAPAAAA&#10;ZHJzL2Rvd25yZXYueG1sTI7LTsMwEEX3SPyDNUjsWpukPBriVAjEFkR5SOym8TSJiMdR7Dbh7xlW&#10;sLy6R/eecjP7Xh1pjF1gCxdLA4q4Dq7jxsLb6+PiBlRMyA77wGThmyJsqtOTEgsXJn6h4zY1SkY4&#10;FmihTWkotI51Sx7jMgzE0u3D6DFJHBvtRpxk3Pc6M+ZKe+xYHloc6L6l+mt78Bben/afHyvz3Dz4&#10;y2EKs9Hs19ra87P57hZUojn9wfCrL+pQidMuHNhF1VtYZAJayMVf2vUqy0HtBLvOc9BVqf/7Vz8A&#10;AAD//wMAUEsBAi0AFAAGAAgAAAAhALaDOJL+AAAA4QEAABMAAAAAAAAAAAAAAAAAAAAAAFtDb250&#10;ZW50X1R5cGVzXS54bWxQSwECLQAUAAYACAAAACEAOP0h/9YAAACUAQAACwAAAAAAAAAAAAAAAAAv&#10;AQAAX3JlbHMvLnJlbHNQSwECLQAUAAYACAAAACEA+MRq3PwBAADWAwAADgAAAAAAAAAAAAAAAAAu&#10;AgAAZHJzL2Uyb0RvYy54bWxQSwECLQAUAAYACAAAACEAmNx7udsAAAAHAQAADwAAAAAAAAAAAAAA&#10;AABWBAAAZHJzL2Rvd25yZXYueG1sUEsFBgAAAAAEAAQA8wAAAF4FAAAAAA==&#10;" filled="f" stroked="f">
                <v:textbox>
                  <w:txbxContent>
                    <w:p w14:paraId="7CB01149" w14:textId="77777777" w:rsidR="0057317B" w:rsidRPr="0024223D" w:rsidRDefault="0057317B" w:rsidP="0024223D">
                      <w:pPr>
                        <w:jc w:val="right"/>
                      </w:pPr>
                      <w:r w:rsidRPr="0024223D">
                        <w:rPr>
                          <w:rFonts w:hint="eastAsia"/>
                        </w:rPr>
                        <w:t>第1章では、基本設定についてご案内いたします。</w:t>
                      </w:r>
                    </w:p>
                    <w:p w14:paraId="099415A2" w14:textId="77777777" w:rsidR="0057317B" w:rsidRPr="0024223D" w:rsidRDefault="0057317B" w:rsidP="0024223D">
                      <w:pPr>
                        <w:jc w:val="right"/>
                      </w:pPr>
                    </w:p>
                    <w:p w14:paraId="110EB04F" w14:textId="77777777" w:rsidR="0057317B" w:rsidRPr="0024223D" w:rsidRDefault="0057317B" w:rsidP="0024223D">
                      <w:pPr>
                        <w:jc w:val="right"/>
                      </w:pPr>
                      <w:r w:rsidRPr="0024223D">
                        <w:rPr>
                          <w:rFonts w:hint="eastAsia"/>
                        </w:rPr>
                        <w:t>部署や役職など組織情報の登録や、人事データ登録用の</w:t>
                      </w:r>
                    </w:p>
                    <w:p w14:paraId="7B8E92F9" w14:textId="77777777" w:rsidR="0057317B" w:rsidRPr="0024223D" w:rsidRDefault="0057317B" w:rsidP="0024223D">
                      <w:pPr>
                        <w:jc w:val="right"/>
                      </w:pPr>
                      <w:r w:rsidRPr="0024223D">
                        <w:rPr>
                          <w:rFonts w:hint="eastAsia"/>
                        </w:rPr>
                        <w:t>項目カスタマイズなどについて解説します。</w:t>
                      </w:r>
                    </w:p>
                  </w:txbxContent>
                </v:textbox>
                <w10:wrap anchorx="margin"/>
              </v:shape>
            </w:pict>
          </mc:Fallback>
        </mc:AlternateContent>
      </w:r>
    </w:p>
    <w:p w14:paraId="782943E0" w14:textId="63F6D230" w:rsidR="00BE3395" w:rsidRDefault="00BE3395" w:rsidP="0024223D">
      <w:bookmarkStart w:id="8" w:name="_Toc451343773"/>
      <w:bookmarkStart w:id="9" w:name="_Toc451343904"/>
    </w:p>
    <w:p w14:paraId="621DE62E" w14:textId="77777777" w:rsidR="0024223D" w:rsidRDefault="0024223D" w:rsidP="0024223D"/>
    <w:p w14:paraId="30144BA7" w14:textId="77777777" w:rsidR="0024223D" w:rsidRDefault="0024223D" w:rsidP="0024223D"/>
    <w:p w14:paraId="15A71073" w14:textId="77777777" w:rsidR="0024223D" w:rsidRDefault="0024223D" w:rsidP="0024223D"/>
    <w:p w14:paraId="452EC9E5" w14:textId="77777777" w:rsidR="0024223D" w:rsidRPr="00BE3395" w:rsidRDefault="0024223D" w:rsidP="0024223D"/>
    <w:bookmarkEnd w:id="8"/>
    <w:bookmarkEnd w:id="9"/>
    <w:p w14:paraId="2F041FEC" w14:textId="77777777" w:rsidR="00C931A6" w:rsidRPr="00770CD0" w:rsidRDefault="00C931A6" w:rsidP="0024223D">
      <w:pPr>
        <w:rPr>
          <w:szCs w:val="22"/>
          <w:u w:val="wave" w:color="FF0066"/>
        </w:rPr>
      </w:pPr>
      <w:r>
        <w:rPr>
          <w:rFonts w:hint="eastAsia"/>
        </w:rPr>
        <w:br w:type="page"/>
      </w:r>
    </w:p>
    <w:p w14:paraId="4C497062" w14:textId="51CD0737" w:rsidR="00C931A6" w:rsidRDefault="001C0CB6" w:rsidP="00F230E2">
      <w:pPr>
        <w:pStyle w:val="1"/>
        <w:numPr>
          <w:ilvl w:val="0"/>
          <w:numId w:val="9"/>
        </w:numPr>
      </w:pPr>
      <w:bookmarkStart w:id="10" w:name="_Toc229473839"/>
      <w:r>
        <w:rPr>
          <w:rFonts w:hint="eastAsia"/>
        </w:rPr>
        <w:lastRenderedPageBreak/>
        <w:t>企業</w:t>
      </w:r>
      <w:r w:rsidR="008E5C4D">
        <w:rPr>
          <w:rFonts w:hint="eastAsia"/>
        </w:rPr>
        <w:t>の設定</w:t>
      </w:r>
      <w:bookmarkEnd w:id="10"/>
    </w:p>
    <w:p w14:paraId="3241AC15" w14:textId="52783775" w:rsidR="00971044" w:rsidRDefault="001C0CB6" w:rsidP="00F230E2">
      <w:r>
        <w:rPr>
          <w:rFonts w:hint="eastAsia"/>
        </w:rPr>
        <w:t>企業</w:t>
      </w:r>
      <w:r w:rsidR="00C931A6">
        <w:rPr>
          <w:rFonts w:hint="eastAsia"/>
        </w:rPr>
        <w:t>情報などを登録して準備を</w:t>
      </w:r>
      <w:r w:rsidR="00D3474E">
        <w:rPr>
          <w:rFonts w:hint="eastAsia"/>
        </w:rPr>
        <w:t>行</w:t>
      </w:r>
      <w:r w:rsidR="00C931A6">
        <w:rPr>
          <w:rFonts w:hint="eastAsia"/>
        </w:rPr>
        <w:t>いましょう。</w:t>
      </w:r>
      <w:r w:rsidR="00770CD0">
        <w:rPr>
          <w:rFonts w:hint="eastAsia"/>
        </w:rPr>
        <w:t>以下項目の設定について説明します。</w:t>
      </w:r>
    </w:p>
    <w:p w14:paraId="3849102A" w14:textId="64E95E03" w:rsidR="00C931A6" w:rsidRDefault="00770CD0" w:rsidP="004214F8">
      <w:pPr>
        <w:pStyle w:val="af8"/>
        <w:numPr>
          <w:ilvl w:val="0"/>
          <w:numId w:val="2"/>
        </w:numPr>
        <w:topLinePunct/>
        <w:spacing w:line="208" w:lineRule="auto"/>
        <w:ind w:leftChars="0"/>
      </w:pPr>
      <w:r>
        <w:rPr>
          <w:rFonts w:hint="eastAsia"/>
        </w:rPr>
        <w:t>企業情報</w:t>
      </w:r>
    </w:p>
    <w:p w14:paraId="4AA19366" w14:textId="28B698B5" w:rsidR="00250797" w:rsidRDefault="008E5C4D" w:rsidP="004214F8">
      <w:pPr>
        <w:pStyle w:val="af8"/>
        <w:numPr>
          <w:ilvl w:val="0"/>
          <w:numId w:val="2"/>
        </w:numPr>
        <w:topLinePunct/>
        <w:spacing w:line="208" w:lineRule="auto"/>
        <w:ind w:leftChars="0"/>
      </w:pPr>
      <w:r>
        <w:rPr>
          <w:rFonts w:hint="eastAsia"/>
        </w:rPr>
        <w:t>権限設定</w:t>
      </w:r>
    </w:p>
    <w:p w14:paraId="000D10EE" w14:textId="42972959" w:rsidR="00971044" w:rsidRDefault="00971044" w:rsidP="004214F8">
      <w:pPr>
        <w:pStyle w:val="af8"/>
        <w:numPr>
          <w:ilvl w:val="0"/>
          <w:numId w:val="2"/>
        </w:numPr>
        <w:topLinePunct/>
        <w:spacing w:line="208" w:lineRule="auto"/>
        <w:ind w:leftChars="0"/>
      </w:pPr>
      <w:r>
        <w:rPr>
          <w:rFonts w:hint="eastAsia"/>
        </w:rPr>
        <w:t>管理者</w:t>
      </w:r>
    </w:p>
    <w:p w14:paraId="4FAF849F" w14:textId="0F6F120C" w:rsidR="00546205" w:rsidRDefault="00716CFD" w:rsidP="00971044">
      <w:pPr>
        <w:pStyle w:val="af8"/>
        <w:numPr>
          <w:ilvl w:val="0"/>
          <w:numId w:val="2"/>
        </w:numPr>
        <w:topLinePunct/>
        <w:spacing w:line="208" w:lineRule="auto"/>
        <w:ind w:leftChars="0"/>
      </w:pPr>
      <w:r>
        <w:rPr>
          <w:rFonts w:hint="eastAsia"/>
        </w:rPr>
        <w:t>業務設定</w:t>
      </w:r>
    </w:p>
    <w:p w14:paraId="07D9A9E5" w14:textId="35DA07A0" w:rsidR="008E5C4D" w:rsidRDefault="008E5C4D" w:rsidP="008E5C4D">
      <w:pPr>
        <w:pStyle w:val="af8"/>
        <w:numPr>
          <w:ilvl w:val="0"/>
          <w:numId w:val="2"/>
        </w:numPr>
        <w:topLinePunct/>
        <w:spacing w:line="208" w:lineRule="auto"/>
        <w:ind w:leftChars="0"/>
      </w:pPr>
      <w:r>
        <w:rPr>
          <w:rFonts w:hint="eastAsia"/>
        </w:rPr>
        <w:t>項目のカスタマイズ</w:t>
      </w:r>
    </w:p>
    <w:p w14:paraId="4B6FA4EC" w14:textId="77777777" w:rsidR="00620E00" w:rsidRDefault="00620E00" w:rsidP="00C931A6">
      <w:pPr>
        <w:topLinePunct/>
        <w:spacing w:line="208" w:lineRule="auto"/>
      </w:pPr>
    </w:p>
    <w:p w14:paraId="05201744" w14:textId="77777777" w:rsidR="00CC654C" w:rsidRPr="00620E00" w:rsidRDefault="00CC654C" w:rsidP="00C931A6">
      <w:pPr>
        <w:topLinePunct/>
        <w:spacing w:line="208" w:lineRule="auto"/>
      </w:pPr>
    </w:p>
    <w:p w14:paraId="606DCE5E" w14:textId="408FEBBB" w:rsidR="00C931A6" w:rsidRDefault="00C931A6" w:rsidP="00620E00">
      <w:pPr>
        <w:pStyle w:val="20"/>
      </w:pPr>
      <w:bookmarkStart w:id="11" w:name="_企業情報設定_1"/>
      <w:bookmarkStart w:id="12" w:name="_企業情報設定"/>
      <w:bookmarkStart w:id="13" w:name="_Ref507747455"/>
      <w:bookmarkStart w:id="14" w:name="_Toc229473840"/>
      <w:bookmarkStart w:id="15" w:name="_Toc394563820"/>
      <w:bookmarkStart w:id="16" w:name="_Toc394563962"/>
      <w:bookmarkStart w:id="17" w:name="_Toc436211431"/>
      <w:bookmarkEnd w:id="11"/>
      <w:bookmarkEnd w:id="12"/>
      <w:r>
        <w:rPr>
          <w:rFonts w:hint="eastAsia"/>
        </w:rPr>
        <w:t>企業情報</w:t>
      </w:r>
      <w:bookmarkEnd w:id="13"/>
      <w:bookmarkEnd w:id="14"/>
    </w:p>
    <w:p w14:paraId="5394BAC8" w14:textId="75556CA2" w:rsidR="008E5C4D" w:rsidRDefault="001E04C6" w:rsidP="00620E00">
      <w:pPr>
        <w:topLinePunct/>
        <w:spacing w:line="208" w:lineRule="auto"/>
      </w:pPr>
      <w:r w:rsidRPr="001E04C6">
        <w:rPr>
          <w:rFonts w:hint="eastAsia"/>
        </w:rPr>
        <w:t>管理画面</w:t>
      </w:r>
      <w:r w:rsidRPr="001E04C6">
        <w:t xml:space="preserve"> ＞ 企業情報</w:t>
      </w:r>
      <w:r>
        <w:rPr>
          <w:rFonts w:hint="eastAsia"/>
        </w:rPr>
        <w:t xml:space="preserve"> </w:t>
      </w:r>
      <w:r w:rsidR="00971044">
        <w:rPr>
          <w:rFonts w:hint="eastAsia"/>
        </w:rPr>
        <w:t>では、</w:t>
      </w:r>
      <w:r w:rsidR="008E5C4D">
        <w:rPr>
          <w:rFonts w:hint="eastAsia"/>
        </w:rPr>
        <w:t>企業に関する情報を登録します。</w:t>
      </w:r>
    </w:p>
    <w:p w14:paraId="1CCB4C27" w14:textId="7E922882" w:rsidR="008E5C4D" w:rsidRDefault="008E5C4D" w:rsidP="00620E00">
      <w:pPr>
        <w:topLinePunct/>
        <w:spacing w:line="208" w:lineRule="auto"/>
      </w:pPr>
      <w:r w:rsidRPr="008E5C4D">
        <w:rPr>
          <w:rFonts w:hint="eastAsia"/>
        </w:rPr>
        <w:t>［編集］をクリックすると「適用日」の</w:t>
      </w:r>
      <w:r w:rsidR="00B85116">
        <w:rPr>
          <w:rFonts w:hint="eastAsia"/>
        </w:rPr>
        <w:t>入力</w:t>
      </w:r>
      <w:r w:rsidRPr="008E5C4D">
        <w:rPr>
          <w:rFonts w:hint="eastAsia"/>
        </w:rPr>
        <w:t>画面が表示され</w:t>
      </w:r>
      <w:r w:rsidR="00B85116">
        <w:rPr>
          <w:rFonts w:hint="eastAsia"/>
        </w:rPr>
        <w:t>ます。いつから適用させる企業情報なのか</w:t>
      </w:r>
      <w:r w:rsidR="00637F0F">
        <w:rPr>
          <w:rFonts w:hint="eastAsia"/>
        </w:rPr>
        <w:t>を</w:t>
      </w:r>
      <w:r w:rsidR="00B85116">
        <w:rPr>
          <w:rFonts w:hint="eastAsia"/>
        </w:rPr>
        <w:t>指定</w:t>
      </w:r>
      <w:r w:rsidRPr="008E5C4D">
        <w:rPr>
          <w:rFonts w:hint="eastAsia"/>
        </w:rPr>
        <w:t>のうえ、</w:t>
      </w:r>
      <w:r w:rsidR="00B85116">
        <w:rPr>
          <w:rFonts w:hint="eastAsia"/>
        </w:rPr>
        <w:t>全ての</w:t>
      </w:r>
      <w:r w:rsidRPr="008E5C4D">
        <w:rPr>
          <w:rFonts w:hint="eastAsia"/>
        </w:rPr>
        <w:t>項目を入力し、［保存］をクリックしてください。</w:t>
      </w:r>
    </w:p>
    <w:p w14:paraId="3D90E98D" w14:textId="05C92812" w:rsidR="00A532C7" w:rsidRPr="00B85116" w:rsidRDefault="00A532C7" w:rsidP="00620E00">
      <w:pPr>
        <w:topLinePunct/>
        <w:spacing w:line="208" w:lineRule="auto"/>
      </w:pPr>
      <w:r>
        <w:rPr>
          <w:rFonts w:hint="eastAsia"/>
        </w:rPr>
        <w:t>項目にオレンジ色の丸い印がついた項目は</w:t>
      </w:r>
      <w:r w:rsidRPr="0022477E">
        <w:rPr>
          <w:rFonts w:hint="eastAsia"/>
        </w:rPr>
        <w:t>、</w:t>
      </w:r>
      <w:r w:rsidR="00896835" w:rsidRPr="00896835">
        <w:t>おまかせは</w:t>
      </w:r>
      <w:proofErr w:type="gramStart"/>
      <w:r w:rsidR="00896835" w:rsidRPr="00896835">
        <w:t>た</w:t>
      </w:r>
      <w:proofErr w:type="gramEnd"/>
      <w:r w:rsidR="00896835" w:rsidRPr="00896835">
        <w:t>ラクサポート勤怠 給与</w:t>
      </w:r>
      <w:r w:rsidRPr="0022477E">
        <w:t>をご利用の場合は必須項目です</w:t>
      </w:r>
      <w:r>
        <w:rPr>
          <w:rFonts w:hint="eastAsia"/>
        </w:rPr>
        <w:t>。</w:t>
      </w:r>
    </w:p>
    <w:p w14:paraId="63391809" w14:textId="77777777" w:rsidR="00CC654C" w:rsidRPr="00896835" w:rsidRDefault="00CC654C" w:rsidP="00620E00">
      <w:pPr>
        <w:topLinePunct/>
        <w:spacing w:line="208" w:lineRule="auto"/>
      </w:pPr>
    </w:p>
    <w:p w14:paraId="1AC85963" w14:textId="0055C672" w:rsidR="008E5C4D" w:rsidRDefault="008E5C4D" w:rsidP="00EE3780">
      <w:pPr>
        <w:pStyle w:val="3"/>
      </w:pPr>
      <w:bookmarkStart w:id="18" w:name="_Toc229473841"/>
      <w:r>
        <w:rPr>
          <w:rFonts w:hint="eastAsia"/>
        </w:rPr>
        <w:t>企業基本情報</w:t>
      </w:r>
      <w:bookmarkEnd w:id="18"/>
    </w:p>
    <w:p w14:paraId="078405FE" w14:textId="6EE6A156" w:rsidR="00924BD6" w:rsidRDefault="00B65F8E" w:rsidP="00620E00">
      <w:pPr>
        <w:topLinePunct/>
        <w:spacing w:line="208" w:lineRule="auto"/>
      </w:pPr>
      <w:r>
        <w:rPr>
          <w:rFonts w:hint="eastAsia"/>
        </w:rPr>
        <w:t>企業名</w:t>
      </w:r>
      <w:r w:rsidR="00620E00">
        <w:rPr>
          <w:rFonts w:hint="eastAsia"/>
        </w:rPr>
        <w:t>や所在地、金融機関や税務署の情報を登録</w:t>
      </w:r>
      <w:r>
        <w:rPr>
          <w:rFonts w:hint="eastAsia"/>
        </w:rPr>
        <w:t>します。</w:t>
      </w:r>
    </w:p>
    <w:p w14:paraId="693E8527" w14:textId="0CD65979" w:rsidR="00D42390" w:rsidRDefault="00924BD6" w:rsidP="00620E00">
      <w:pPr>
        <w:topLinePunct/>
        <w:spacing w:line="208" w:lineRule="auto"/>
      </w:pPr>
      <w:r w:rsidRPr="00924BD6">
        <w:rPr>
          <w:noProof/>
        </w:rPr>
        <w:drawing>
          <wp:inline distT="0" distB="0" distL="0" distR="0" wp14:anchorId="70E86330" wp14:editId="5D2476E3">
            <wp:extent cx="5976620" cy="4105275"/>
            <wp:effectExtent l="38100" t="38100" r="100330" b="104775"/>
            <wp:docPr id="79958400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84004" name="図 1" descr="グラフィカル ユーザー インターフェイス, アプリケーション&#10;&#10;自動的に生成された説明"/>
                    <pic:cNvPicPr/>
                  </pic:nvPicPr>
                  <pic:blipFill rotWithShape="1">
                    <a:blip r:embed="rId14"/>
                    <a:srcRect b="12529"/>
                    <a:stretch/>
                  </pic:blipFill>
                  <pic:spPr bwMode="auto">
                    <a:xfrm>
                      <a:off x="0" y="0"/>
                      <a:ext cx="5976620" cy="41052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333B86" w14:textId="77777777" w:rsidR="00D42390" w:rsidRDefault="00D42390">
      <w:pPr>
        <w:spacing w:line="276" w:lineRule="auto"/>
      </w:pPr>
      <w:r>
        <w:br w:type="page"/>
      </w:r>
    </w:p>
    <w:p w14:paraId="3E31CCB2" w14:textId="1DE0FF5A" w:rsidR="008E5C4D" w:rsidRDefault="008E5C4D" w:rsidP="00EE3780">
      <w:pPr>
        <w:pStyle w:val="3"/>
      </w:pPr>
      <w:bookmarkStart w:id="19" w:name="_Toc229473842"/>
      <w:r>
        <w:rPr>
          <w:rFonts w:hint="eastAsia"/>
        </w:rPr>
        <w:lastRenderedPageBreak/>
        <w:t>事業所情報</w:t>
      </w:r>
      <w:bookmarkEnd w:id="19"/>
    </w:p>
    <w:p w14:paraId="5BB0F0C4" w14:textId="04B307DB" w:rsidR="008E5C4D" w:rsidRPr="008E5C4D" w:rsidRDefault="008E3DF2" w:rsidP="008E5C4D">
      <w:r>
        <w:rPr>
          <w:rFonts w:hint="eastAsia"/>
        </w:rPr>
        <w:t>事業所情報の編集や</w:t>
      </w:r>
      <w:r w:rsidR="00F01A48">
        <w:rPr>
          <w:rFonts w:hint="eastAsia"/>
        </w:rPr>
        <w:t>追加</w:t>
      </w:r>
      <w:r>
        <w:rPr>
          <w:rFonts w:hint="eastAsia"/>
        </w:rPr>
        <w:t>を</w:t>
      </w:r>
      <w:r w:rsidR="00D3474E">
        <w:rPr>
          <w:rFonts w:hint="eastAsia"/>
        </w:rPr>
        <w:t>行</w:t>
      </w:r>
      <w:r>
        <w:rPr>
          <w:rFonts w:hint="eastAsia"/>
        </w:rPr>
        <w:t>います。</w:t>
      </w:r>
      <w:r w:rsidR="00244EF4" w:rsidRPr="00244EF4">
        <w:rPr>
          <w:rFonts w:hint="eastAsia"/>
        </w:rPr>
        <w:t>新規登録は［追加］をクリックします。</w:t>
      </w:r>
    </w:p>
    <w:p w14:paraId="4B597D2D" w14:textId="4B0552D3" w:rsidR="008E5C4D" w:rsidRDefault="00354CB6" w:rsidP="00620E00">
      <w:pPr>
        <w:topLinePunct/>
        <w:spacing w:line="208" w:lineRule="auto"/>
      </w:pPr>
      <w:r w:rsidRPr="00354CB6">
        <w:rPr>
          <w:noProof/>
        </w:rPr>
        <w:drawing>
          <wp:inline distT="0" distB="0" distL="0" distR="0" wp14:anchorId="264752D4" wp14:editId="5CF5091A">
            <wp:extent cx="5976620" cy="4355388"/>
            <wp:effectExtent l="38100" t="38100" r="100330" b="102870"/>
            <wp:docPr id="480042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42105" name="図 1"/>
                    <pic:cNvPicPr/>
                  </pic:nvPicPr>
                  <pic:blipFill>
                    <a:blip r:embed="rId15"/>
                    <a:stretch>
                      <a:fillRect/>
                    </a:stretch>
                  </pic:blipFill>
                  <pic:spPr>
                    <a:xfrm>
                      <a:off x="0" y="0"/>
                      <a:ext cx="5976620" cy="435538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5F3CF68" w14:textId="3921BA4A" w:rsidR="008E3DF2" w:rsidRDefault="008E3DF2" w:rsidP="00620E00">
      <w:pPr>
        <w:topLinePunct/>
        <w:spacing w:line="208" w:lineRule="auto"/>
      </w:pPr>
    </w:p>
    <w:p w14:paraId="5DF4753C" w14:textId="269D56BC" w:rsidR="00F01A48" w:rsidRDefault="00F01A48" w:rsidP="00620E00">
      <w:pPr>
        <w:topLinePunct/>
        <w:spacing w:line="208" w:lineRule="auto"/>
      </w:pPr>
      <w:r>
        <w:rPr>
          <w:rFonts w:hint="eastAsia"/>
        </w:rPr>
        <w:t>各タブから、「労働保険」や「社会保険」の情報も登録できます。「本社」と同じ情報を登録する場合は、右側の「本社と同じ」のチェックボックスにチェックを入れてください。</w:t>
      </w:r>
    </w:p>
    <w:p w14:paraId="57DD9A55" w14:textId="17BF1013" w:rsidR="008E3DF2" w:rsidRDefault="00CC4157" w:rsidP="00620E00">
      <w:pPr>
        <w:topLinePunct/>
        <w:spacing w:line="208" w:lineRule="auto"/>
      </w:pPr>
      <w:r>
        <w:rPr>
          <w:rFonts w:hint="eastAsia"/>
          <w:noProof/>
        </w:rPr>
        <mc:AlternateContent>
          <mc:Choice Requires="wps">
            <w:drawing>
              <wp:anchor distT="0" distB="0" distL="114300" distR="114300" simplePos="0" relativeHeight="251909632" behindDoc="0" locked="0" layoutInCell="1" allowOverlap="1" wp14:anchorId="7D34BB79" wp14:editId="6E681B77">
                <wp:simplePos x="0" y="0"/>
                <wp:positionH relativeFrom="margin">
                  <wp:posOffset>5189220</wp:posOffset>
                </wp:positionH>
                <wp:positionV relativeFrom="paragraph">
                  <wp:posOffset>824230</wp:posOffset>
                </wp:positionV>
                <wp:extent cx="758825" cy="224790"/>
                <wp:effectExtent l="57150" t="57150" r="79375" b="118110"/>
                <wp:wrapNone/>
                <wp:docPr id="7548" name="四角形: 角を丸くする 7548"/>
                <wp:cNvGraphicFramePr/>
                <a:graphic xmlns:a="http://schemas.openxmlformats.org/drawingml/2006/main">
                  <a:graphicData uri="http://schemas.microsoft.com/office/word/2010/wordprocessingShape">
                    <wps:wsp>
                      <wps:cNvSpPr/>
                      <wps:spPr>
                        <a:xfrm>
                          <a:off x="0" y="0"/>
                          <a:ext cx="758825" cy="2247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A38D3" id="四角形: 角を丸くする 7548" o:spid="_x0000_s1026" style="position:absolute;margin-left:408.6pt;margin-top:64.9pt;width:59.75pt;height:17.7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v9wIAAE0GAAAOAAAAZHJzL2Uyb0RvYy54bWysVUtvGjEQvlfqf7B8bxY2UAjKEqFEVJWi&#10;BIVUORs/WLde27UNC/31HdvLgtqcqubg2Dsz38x88+D27tAotOfOS6MrPLwaYMQ1NUzqbYW/vS4/&#10;TTHygWhGlNG8wkfu8d3844fb1s54aWqjGHcIQLSftbbCdQh2VhSe1rwh/spYrkEojGtIgKfbFsyR&#10;FtAbVZSDweeiNY5ZZyj3Hr4+ZCGeJ3whOA3PQngekKowxBbS6dK5iWcxvyWzrSO2lrQLg/xDFA2R&#10;Gpz2UA8kELRz8i+oRlJnvBHhipqmMEJIylMOkM1w8Ec265pYnnIBcrztafL/D5Y+7dd25YCG1vqZ&#10;h2vM4iBcE/9DfOiQyDr2ZPFDQBQ+TsbTaTnGiIKoLEeTm0RmcTa2zocv3DQoXirszE6zFyhI4ons&#10;H31IhDGkSQOdQdh3jESjgP49Ueh6MhjF6gBgpwu3E2Q01GYplUr1Uxq1EMR0PBkncG+UZFEa9bzb&#10;bu6VQwBa4eVyAH8d7oUaYCsdtXnqmS42swvcrWvWoo3auRfCKjweTMEeMRlTup4O8wMaqpxEZBAR&#10;tYVJCAojZ8KbDHWqYqQv4scM+mg2itAfmQ5la5JDHCWYnHmnnVjog0mviziLc+XSLRwVj66UfuEC&#10;SQa1KjMtcah4751QynUYZlFNGM/+xxf+0xhGi+QzAUZkAdT22B3A+9g5jU7/zG9vnEnp3eQIToFl&#10;45wpWCTPRofeuJHauPcyU5BV5znrQ/gX1MTrxrDjysUSpfb2li4llOaR+LAiDnoQKglrLTzDIZSB&#10;9jLdDaPauF/vfY/6MJkgxaiFlVJh/3NHHMdIfdUwszfD0SjuoPQYjSclPNylZHMp0bvm3kDLDmGB&#10;WpquUT+o01U407zB9ltEryAimoLvCtPgTo/7kFcd7E/KF4ukBnvHkvCo15ZG8MhqbLPXwxtxtpvV&#10;AEP+ZE7rp5vAc0tm3WipzWIXjJAhCs+8dg/YWalxuv0al+LlO2mdfwXmvwEAAP//AwBQSwMEFAAG&#10;AAgAAAAhAPLZ8ebiAAAACwEAAA8AAABkcnMvZG93bnJldi54bWxMj81OwzAQhO9IvIO1SFwQdRpE&#10;moY4FeKvElIPLVTi6MYmiYjXkb1pw9uznOC4M59mZ8rV5HpxtCF2HhXMZwkIi7U3HTYK3t+er3MQ&#10;kTQa3Xu0Cr5thFV1flbqwvgTbu1xR43gEIyFVtASDYWUsW6t03HmB4vsffrgNPEZGmmCPnG462Wa&#10;JJl0ukP+0OrBPrS2/tqNTgHt3cfTuN5cDS/bJH8MtAn7V1Lq8mK6vwNBdqI/GH7rc3WouNPBj2ii&#10;6BXk80XKKBvpkjcwsbzJFiAOrGS3KciqlP83VD8AAAD//wMAUEsBAi0AFAAGAAgAAAAhALaDOJL+&#10;AAAA4QEAABMAAAAAAAAAAAAAAAAAAAAAAFtDb250ZW50X1R5cGVzXS54bWxQSwECLQAUAAYACAAA&#10;ACEAOP0h/9YAAACUAQAACwAAAAAAAAAAAAAAAAAvAQAAX3JlbHMvLnJlbHNQSwECLQAUAAYACAAA&#10;ACEANP56r/cCAABNBgAADgAAAAAAAAAAAAAAAAAuAgAAZHJzL2Uyb0RvYy54bWxQSwECLQAUAAYA&#10;CAAAACEA8tnx5uIAAAAL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907584" behindDoc="0" locked="0" layoutInCell="1" allowOverlap="1" wp14:anchorId="1C723DC9" wp14:editId="015AD413">
                <wp:simplePos x="0" y="0"/>
                <wp:positionH relativeFrom="margin">
                  <wp:posOffset>782955</wp:posOffset>
                </wp:positionH>
                <wp:positionV relativeFrom="paragraph">
                  <wp:posOffset>415925</wp:posOffset>
                </wp:positionV>
                <wp:extent cx="1504950" cy="342900"/>
                <wp:effectExtent l="57150" t="57150" r="114300" b="114300"/>
                <wp:wrapNone/>
                <wp:docPr id="7535" name="四角形: 角を丸くする 7535"/>
                <wp:cNvGraphicFramePr/>
                <a:graphic xmlns:a="http://schemas.openxmlformats.org/drawingml/2006/main">
                  <a:graphicData uri="http://schemas.microsoft.com/office/word/2010/wordprocessingShape">
                    <wps:wsp>
                      <wps:cNvSpPr/>
                      <wps:spPr>
                        <a:xfrm>
                          <a:off x="0" y="0"/>
                          <a:ext cx="1504950" cy="3429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2E55E" id="四角形: 角を丸くする 7535" o:spid="_x0000_s1026" style="position:absolute;margin-left:61.65pt;margin-top:32.75pt;width:118.5pt;height:27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D+AIAAE4GAAAOAAAAZHJzL2Uyb0RvYy54bWysVUtvGjEQvlfqf7B8b3YhUAjKEqFEVJWi&#10;BIVUORs/WLde27UNC/31HdvLgtqcqubg2Dsz38x88+D27tAotOfOS6MrPLgqMeKaGib1tsLfXpef&#10;phj5QDQjymhe4SP3+G7+8cNta2d8aGqjGHcIQLSftbbCdQh2VhSe1rwh/spYrkEojGtIgKfbFsyR&#10;FtAbVQzL8nPRGsesM5R7D18fshDPE74QnIZnITwPSFUYYgvpdOncxLOY35LZ1hFbS9qFQf4hioZI&#10;DU57qAcSCNo5+RdUI6kz3ohwRU1TGCEk5SkHyGZQ/pHNuiaWp1yAHG97mvz/g6VP+7VdOaChtX7m&#10;4RqzOAjXxP8QHzokso49WfwQEIWPg3E5uhkDpxRk16PhTZnYLM7W1vnwhZsGxUuFndlp9gIVSUSR&#10;/aMPiTGGNGmgNQj7jpFoFPC/JwpdT8pRLA8AdrpwO0FGQ22WUqlUQKVRW+HhdDwZJ3BvlGRRGvW8&#10;227ulUMAWuHlsoS/DvdCDbCVjto8NU0Xm9kF7tY1a9FG7dwLYRUel1OwR0zGlK6ng/yAjhpOIjKI&#10;iNrCKASFkTPhTYY6lTHyF/FjBn00G0Xoj0yHsjXJIY4STM68004s9MGk10Wcxbl06RaOikdXSr9w&#10;gSSDYg0zLXGqeO+dUMp1GGRRTRjP/scX/tMcRovkMwFGZAHU9tgdwPvYOY1O/8xvb5xJ6d3kCE6B&#10;ZeOcKVgkz0aH3riR2rj3MlOQVec560P4F9TE68aw48rFEqX+9pYuJZTmkfiwIg56ECoJey08wyGU&#10;gfYy3Q2j2rhf732P+jCaIMWohZ1SYf9zRxzHSH3VMLQ3g9EIYEN6jMaTITzcpWRzKdG75t5Ayw5g&#10;g1qarlE/qNNVONO8wfpbRK8gIpqC7wrT4E6P+5B3HSxQyheLpAaLx5LwqNeWRvDIamyz18Mbcbab&#10;1QBT/mRO+6ebwHNLZt1oqc1iF4yQIQrPvHYPWFqpcboFG7fi5TtpnX8G5r8BAAD//wMAUEsDBBQA&#10;BgAIAAAAIQBQ5iX64AAAAAoBAAAPAAAAZHJzL2Rvd25yZXYueG1sTI/NTsMwEITvSLyDtUhcEHXa&#10;KFEb4lSIXwmphxYq9ejGSxIRryPbacPbs5zgODufZmfK9WR7cUIfOkcK5rMEBFLtTEeNgo/359sl&#10;iBA1Gd07QgXfGGBdXV6UujDuTFs87WIjOIRCoRW0MQ6FlKFu0eowcwMSe5/OWx1Z+kYar88cbnu5&#10;SJJcWt0Rf2j1gA8t1l+70SqIe3t4Gl83N8PLNlk++rjx+7eo1PXVdH8HIuIU/2D4rc/VoeJORzeS&#10;CaJnvUhTRhXkWQaCgTRP+HBkZ77KQFal/D+h+gEAAP//AwBQSwECLQAUAAYACAAAACEAtoM4kv4A&#10;AADhAQAAEwAAAAAAAAAAAAAAAAAAAAAAW0NvbnRlbnRfVHlwZXNdLnhtbFBLAQItABQABgAIAAAA&#10;IQA4/SH/1gAAAJQBAAALAAAAAAAAAAAAAAAAAC8BAABfcmVscy8ucmVsc1BLAQItABQABgAIAAAA&#10;IQAfQo+D+AIAAE4GAAAOAAAAAAAAAAAAAAAAAC4CAABkcnMvZTJvRG9jLnhtbFBLAQItABQABgAI&#10;AAAAIQBQ5iX64AAAAAo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00354CB6" w:rsidRPr="00354CB6">
        <w:rPr>
          <w:noProof/>
        </w:rPr>
        <w:drawing>
          <wp:inline distT="0" distB="0" distL="0" distR="0" wp14:anchorId="145E8C90" wp14:editId="16268DD9">
            <wp:extent cx="5976620" cy="1094740"/>
            <wp:effectExtent l="38100" t="38100" r="100330" b="86360"/>
            <wp:docPr id="2089776556"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6556" name="図 1" descr="グラフィカル ユーザー インターフェイス が含まれている画像&#10;&#10;自動的に生成された説明"/>
                    <pic:cNvPicPr/>
                  </pic:nvPicPr>
                  <pic:blipFill>
                    <a:blip r:embed="rId16"/>
                    <a:stretch>
                      <a:fillRect/>
                    </a:stretch>
                  </pic:blipFill>
                  <pic:spPr>
                    <a:xfrm>
                      <a:off x="0" y="0"/>
                      <a:ext cx="5976620" cy="109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A0A1F6A" w14:textId="31640139" w:rsidR="008E3DF2" w:rsidRDefault="008E3DF2" w:rsidP="00620E00">
      <w:pPr>
        <w:topLinePunct/>
        <w:spacing w:line="208" w:lineRule="auto"/>
      </w:pPr>
    </w:p>
    <w:p w14:paraId="3FF21EEE" w14:textId="30BDB319" w:rsidR="008E3DF2" w:rsidRDefault="002D4B82" w:rsidP="00620E00">
      <w:pPr>
        <w:topLinePunct/>
        <w:spacing w:line="208" w:lineRule="auto"/>
      </w:pPr>
      <w:r>
        <w:rPr>
          <w:rFonts w:hint="eastAsia"/>
        </w:rPr>
        <w:t>事業所が廃止になった場合は「事業所廃止日」</w:t>
      </w:r>
      <w:r w:rsidR="009277FE">
        <w:rPr>
          <w:rFonts w:hint="eastAsia"/>
        </w:rPr>
        <w:t>を</w:t>
      </w:r>
      <w:r>
        <w:rPr>
          <w:rFonts w:hint="eastAsia"/>
        </w:rPr>
        <w:t>登録</w:t>
      </w:r>
      <w:r w:rsidR="003B4C13">
        <w:rPr>
          <w:rFonts w:hint="eastAsia"/>
        </w:rPr>
        <w:t>してください。</w:t>
      </w:r>
      <w:r>
        <w:rPr>
          <w:rFonts w:hint="eastAsia"/>
        </w:rPr>
        <w:t>削除する場合は「この事業所を削除する」から削除してください。</w:t>
      </w:r>
    </w:p>
    <w:p w14:paraId="1E278163" w14:textId="1EB39595" w:rsidR="008E5C4D" w:rsidRDefault="00CC4157" w:rsidP="00620E00">
      <w:pPr>
        <w:topLinePunct/>
        <w:spacing w:line="208" w:lineRule="auto"/>
      </w:pPr>
      <w:r>
        <w:rPr>
          <w:rFonts w:hint="eastAsia"/>
          <w:noProof/>
        </w:rPr>
        <mc:AlternateContent>
          <mc:Choice Requires="wps">
            <w:drawing>
              <wp:anchor distT="0" distB="0" distL="114300" distR="114300" simplePos="0" relativeHeight="251920896" behindDoc="0" locked="0" layoutInCell="1" allowOverlap="1" wp14:anchorId="244019CC" wp14:editId="6506D6F1">
                <wp:simplePos x="0" y="0"/>
                <wp:positionH relativeFrom="margin">
                  <wp:posOffset>4585970</wp:posOffset>
                </wp:positionH>
                <wp:positionV relativeFrom="paragraph">
                  <wp:posOffset>862965</wp:posOffset>
                </wp:positionV>
                <wp:extent cx="1346835" cy="249555"/>
                <wp:effectExtent l="38100" t="57150" r="100965" b="112395"/>
                <wp:wrapNone/>
                <wp:docPr id="7751" name="四角形: 角を丸くする 7751"/>
                <wp:cNvGraphicFramePr/>
                <a:graphic xmlns:a="http://schemas.openxmlformats.org/drawingml/2006/main">
                  <a:graphicData uri="http://schemas.microsoft.com/office/word/2010/wordprocessingShape">
                    <wps:wsp>
                      <wps:cNvSpPr/>
                      <wps:spPr>
                        <a:xfrm>
                          <a:off x="0" y="0"/>
                          <a:ext cx="1346835" cy="24955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7D23E" id="四角形: 角を丸くする 7751" o:spid="_x0000_s1026" style="position:absolute;margin-left:361.1pt;margin-top:67.95pt;width:106.05pt;height:19.65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mh+QIAAE4GAAAOAAAAZHJzL2Uyb0RvYy54bWysVUtv2zAMvg/YfxB0X52XmzSoUwQtMgwo&#10;uqLp0LOiR6xNljRJiZP9+lGS4wRbT8N6UEWT/Eh+Ipnbu0Oj0J47L42u8PBqgBHX1DCptxX+9rr6&#10;NMPIB6IZUUbzCh+5x3eLjx9uWzvnI1MbxbhDAKL9vLUVrkOw86LwtOYN8VfGcg1KYVxDAohuWzBH&#10;WkBvVDEaDK6L1jhmnaHce/j6kJV4kfCF4DR8FcLzgFSFIbeQTpfOTTyLxS2Zbx2xtaRdGuQfsmiI&#10;1BC0h3oggaCdk39BNZI6440IV9Q0hRFCUp5qgGqGgz+qWdfE8lQLkONtT5P/f7D0ab+2zw5oaK2f&#10;e7jGKg7CNfE/5IcOiaxjTxY/BETh43A8uZ6NS4wo6EaTm7IsI5vF2ds6Hz5z06B4qbAzO81e4EUS&#10;UWT/6ENijCFNGmgNwr5jJBoF/O+JQuPpYNIBdrYAfYKMjtqspFLpAZVGLSQxK6dlAvdGSRa10c67&#10;7eZeOQSgFV6tBvDX4V6YAbbS0ZqnpulyM7vA3bpmLdqonXshrMLlYAb+iMlY0ng2zAJ01GgakUFF&#10;1BZGISiMnAlvMtTpGSN/ET9W0GezUYT+yHQoW5Oc4iTBZCo760Rrn0ySLvIszk+XbuGoeAyl9AsX&#10;SDJ4rFGmJU4V76MTSrkOw6yqCeM5fnkRP81h9EgxE2BEFkBtj90BvI+dy+jsz/z2zpmUPkzO4JRY&#10;ds6VgkeKbHTonRupjXuvMgVVdZGzPaR/QU28bgw7Prv4RKm/vaUrCU/zSHx4Jg56EF4S9lr4CodQ&#10;BtrLdDeMauN+vfc92sNoghajFnZKhf3PHXEcI/VFw9DeDCeTuISSMCmnIxDcpWZzqdG75t5Ayw5h&#10;g1qartE+qNNVONO8wfpbxqigIppC7ArT4E7Cfci7DhYo5ctlMoPFY0l41GtLI3hkNbbZ6+GNONvN&#10;aoApfzKn/UPmaQLPLZlto6c2y10wQoaoPPPaCbC0UuN0CzZuxUs5WZ1/Bha/AQAA//8DAFBLAwQU&#10;AAYACAAAACEACr7oceIAAAALAQAADwAAAGRycy9kb3ducmV2LnhtbEyPy07DMBBF90j8gzVIbBB1&#10;SChtQ5wK8ZSQuuhLYunGJomIx5E9acPfM6xgOXOP7pwplqPrxNGG2HpUcDNJQFisvGmxVrDbvlzP&#10;QUTSaHTn0Sr4thGW5flZoXPjT7i2xw3Vgksw5lpBQ9TnUsaqsU7Hie8tcvbpg9PEY6ilCfrE5a6T&#10;aZLcSadb5AuN7u1jY6uvzeAU0N59PA9vq6v+dZ3MnwKtwv6dlLq8GB/uQZAd6Q+GX31Wh5KdDn5A&#10;E0WnYJamKaMcZNMFCCYW2W0G4sCb2TQFWRby/w/lDwAAAP//AwBQSwECLQAUAAYACAAAACEAtoM4&#10;kv4AAADhAQAAEwAAAAAAAAAAAAAAAAAAAAAAW0NvbnRlbnRfVHlwZXNdLnhtbFBLAQItABQABgAI&#10;AAAAIQA4/SH/1gAAAJQBAAALAAAAAAAAAAAAAAAAAC8BAABfcmVscy8ucmVsc1BLAQItABQABgAI&#10;AAAAIQDEEfmh+QIAAE4GAAAOAAAAAAAAAAAAAAAAAC4CAABkcnMvZTJvRG9jLnhtbFBLAQItABQA&#10;BgAIAAAAIQAKvuhx4gAAAAsBAAAPAAAAAAAAAAAAAAAAAFMFAABkcnMvZG93bnJldi54bWxQSwUG&#10;AAAAAAQABADzAAAAYg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918848" behindDoc="0" locked="0" layoutInCell="1" allowOverlap="1" wp14:anchorId="3D351591" wp14:editId="56929064">
                <wp:simplePos x="0" y="0"/>
                <wp:positionH relativeFrom="margin">
                  <wp:posOffset>147955</wp:posOffset>
                </wp:positionH>
                <wp:positionV relativeFrom="paragraph">
                  <wp:posOffset>466725</wp:posOffset>
                </wp:positionV>
                <wp:extent cx="2863850" cy="342900"/>
                <wp:effectExtent l="57150" t="57150" r="107950" b="114300"/>
                <wp:wrapNone/>
                <wp:docPr id="7750" name="四角形: 角を丸くする 7750"/>
                <wp:cNvGraphicFramePr/>
                <a:graphic xmlns:a="http://schemas.openxmlformats.org/drawingml/2006/main">
                  <a:graphicData uri="http://schemas.microsoft.com/office/word/2010/wordprocessingShape">
                    <wps:wsp>
                      <wps:cNvSpPr/>
                      <wps:spPr>
                        <a:xfrm>
                          <a:off x="0" y="0"/>
                          <a:ext cx="2863850" cy="3429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AE4E" id="四角形: 角を丸くする 7750" o:spid="_x0000_s1026" style="position:absolute;margin-left:11.65pt;margin-top:36.75pt;width:225.5pt;height:27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7j9gIAAE4GAAAOAAAAZHJzL2Uyb0RvYy54bWysVUtv2zAMvg/YfxB0X+28mjSoUwQtMgwo&#10;uqLp0LMiy7E2WdIkJU7260dKjhNsPQ3rQZVM8iP58ZHbu0OjyF44L40u6OAqp0RobkqptwX99rr6&#10;NKPEB6ZLpowWBT0KT+8WHz/ctnYuhqY2qhSOAIj289YWtA7BzrPM81o0zF8ZKzQIK+MaFuDptlnp&#10;WAvojcqGeX6dtcaV1hkuvIevD0lIFxG/qgQPX6vKi0BUQSG2EE8Xzw2e2eKWzbeO2VryLgz2D1E0&#10;TGpw2kM9sMDIzsm/oBrJnfGmClfcNJmpKslFzAGyGeR/ZLOumRUxFyDH254m//9g+dN+bZ8d0NBa&#10;P/dwxSwOlWvwP8RHDpGsY0+WOATC4eNwdj2aTYBTDrLReHiTRzazs7V1PnwWpiF4KagzO12+QEUi&#10;UWz/6ENkrCSaNdAarPxOSdUo4H/PFBlN8zGWBwA7XbidINFQm5VUKhZQadJiRJPpJIJ7o2SJUtTz&#10;bru5V44AaEFXqxz+OtwLNcBWGrVFbJouNrMLwq3rsiUbtXMvrCzoJJ+BPSklpjSaDdIDOmo4RWQQ&#10;MbWFUQiKEmfCmwx1LCPyh/iYQR/NRjH+I9GhbM1SiOMIkzLvtCMLfTDxdRFndi5dvIWjEuhK6RdR&#10;EVlisRItOFWi9844FzoMkqhmpUj+Jxf+4xyiRfQZARG5Amp77A7gfeyURqd/5rc3TqT0blIEp8CS&#10;ccoULKJno0Nv3Eht3HuZKciq85z0IfwLavC6MeXx2WGJYn97y1cSSvPIfHhmDnoQKgl7LXyFo1IG&#10;2st0N0pq43699x31YTRBSkkLO6Wg/ueOOUGJ+qJhaG8G4zHAhvgYT6ZDeLhLyeZSonfNvYGWHcAG&#10;tTxeUT+o07VypnmD9bdEryBimoPvgvLgTo/7kHYdLFAulsuoBovHsvCo15YjOLKKbfZ6eGPOdrMa&#10;YMqfzGn/dBN4bsmki5baLHfBVDKg8Mxr94ClFRunW7C4FS/fUev8M7D4DQAA//8DAFBLAwQUAAYA&#10;CAAAACEAl42kveAAAAAJAQAADwAAAGRycy9kb3ducmV2LnhtbEyPTU/DMAyG70j8h8hIXBBLaTc6&#10;laYT4msS0g4bTOKYNaataJIqcbfy7zEnONrvo9ePy9Vke3HEEDvvFNzMEhDoam861yh4f3u+XoKI&#10;pJ3RvXeo4BsjrKrzs1IXxp/cFo87agSXuFhoBS3RUEgZ6xatjjM/oOPs0wericfQSBP0icttL9Mk&#10;uZVWd44vtHrAhxbrr91oFdDefjyN683V8LJNlo+BNmH/SkpdXkz3dyAIJ/qD4Vef1aFip4MfnYmi&#10;V5BmGZMK8mwBgvN5PufFgcE0X4CsSvn/g+oHAAD//wMAUEsBAi0AFAAGAAgAAAAhALaDOJL+AAAA&#10;4QEAABMAAAAAAAAAAAAAAAAAAAAAAFtDb250ZW50X1R5cGVzXS54bWxQSwECLQAUAAYACAAAACEA&#10;OP0h/9YAAACUAQAACwAAAAAAAAAAAAAAAAAvAQAAX3JlbHMvLnJlbHNQSwECLQAUAAYACAAAACEA&#10;ZUDe4/YCAABOBgAADgAAAAAAAAAAAAAAAAAuAgAAZHJzL2Uyb0RvYy54bWxQSwECLQAUAAYACAAA&#10;ACEAl42kveAAAAAJ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00354CB6" w:rsidRPr="00354CB6">
        <w:rPr>
          <w:noProof/>
        </w:rPr>
        <w:drawing>
          <wp:inline distT="0" distB="0" distL="0" distR="0" wp14:anchorId="0EE0A1C7" wp14:editId="2E63309B">
            <wp:extent cx="5976620" cy="1151255"/>
            <wp:effectExtent l="38100" t="38100" r="100330" b="86995"/>
            <wp:docPr id="1593014318"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4318" name="図 1" descr="グラフィカル ユーザー インターフェイス, テキスト&#10;&#10;自動的に生成された説明"/>
                    <pic:cNvPicPr/>
                  </pic:nvPicPr>
                  <pic:blipFill>
                    <a:blip r:embed="rId17"/>
                    <a:stretch>
                      <a:fillRect/>
                    </a:stretch>
                  </pic:blipFill>
                  <pic:spPr>
                    <a:xfrm>
                      <a:off x="0" y="0"/>
                      <a:ext cx="5976620" cy="11512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15291D2" w14:textId="205D0EAA" w:rsidR="00D42390" w:rsidRDefault="00D42390">
      <w:pPr>
        <w:spacing w:line="276" w:lineRule="auto"/>
      </w:pPr>
      <w:r>
        <w:br w:type="page"/>
      </w:r>
    </w:p>
    <w:p w14:paraId="275BB228" w14:textId="007AEB9A" w:rsidR="008E5C4D" w:rsidRDefault="006E0BCB" w:rsidP="00857C0B">
      <w:pPr>
        <w:pStyle w:val="4"/>
        <w:spacing w:after="120"/>
      </w:pPr>
      <w:r w:rsidRPr="00354CB6">
        <w:rPr>
          <w:noProof/>
        </w:rPr>
        <w:lastRenderedPageBreak/>
        <w:drawing>
          <wp:anchor distT="0" distB="0" distL="114300" distR="114300" simplePos="0" relativeHeight="251390363" behindDoc="0" locked="0" layoutInCell="1" allowOverlap="1" wp14:anchorId="1B2E8947" wp14:editId="5EFA2F6E">
            <wp:simplePos x="0" y="0"/>
            <wp:positionH relativeFrom="margin">
              <wp:align>center</wp:align>
            </wp:positionH>
            <wp:positionV relativeFrom="paragraph">
              <wp:posOffset>257810</wp:posOffset>
            </wp:positionV>
            <wp:extent cx="5450840" cy="4018280"/>
            <wp:effectExtent l="38100" t="38100" r="92710" b="96520"/>
            <wp:wrapNone/>
            <wp:docPr id="1326261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61103" name="図 1"/>
                    <pic:cNvPicPr/>
                  </pic:nvPicPr>
                  <pic:blipFill>
                    <a:blip r:embed="rId18"/>
                    <a:stretch>
                      <a:fillRect/>
                    </a:stretch>
                  </pic:blipFill>
                  <pic:spPr>
                    <a:xfrm>
                      <a:off x="0" y="0"/>
                      <a:ext cx="5450840" cy="40182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60C26">
        <w:rPr>
          <w:rFonts w:hint="eastAsia"/>
        </w:rPr>
        <w:t>労働保険</w:t>
      </w:r>
    </w:p>
    <w:p w14:paraId="57BF0837" w14:textId="5D317215" w:rsidR="00160C26" w:rsidRDefault="006E0BCB" w:rsidP="00620E00">
      <w:pPr>
        <w:topLinePunct/>
        <w:spacing w:line="208" w:lineRule="auto"/>
      </w:pPr>
      <w:r>
        <w:rPr>
          <w:noProof/>
        </w:rPr>
        <mc:AlternateContent>
          <mc:Choice Requires="wpg">
            <w:drawing>
              <wp:anchor distT="0" distB="0" distL="114300" distR="114300" simplePos="0" relativeHeight="251923968" behindDoc="0" locked="0" layoutInCell="1" allowOverlap="1" wp14:anchorId="2C6A6603" wp14:editId="4812F360">
                <wp:simplePos x="0" y="0"/>
                <wp:positionH relativeFrom="column">
                  <wp:posOffset>14752</wp:posOffset>
                </wp:positionH>
                <wp:positionV relativeFrom="paragraph">
                  <wp:posOffset>109550</wp:posOffset>
                </wp:positionV>
                <wp:extent cx="297815" cy="283763"/>
                <wp:effectExtent l="19050" t="38100" r="64135" b="97790"/>
                <wp:wrapNone/>
                <wp:docPr id="7753" name="グループ化 7753"/>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775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755"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1D385E07" w14:textId="50061C2C" w:rsidR="00160C26" w:rsidRPr="000317FC" w:rsidRDefault="00160C26" w:rsidP="00160C26">
                              <w:pPr>
                                <w:jc w:val="center"/>
                                <w:rPr>
                                  <w:b/>
                                  <w:color w:val="FFFFFF" w:themeColor="background1"/>
                                  <w:sz w:val="24"/>
                                  <w:szCs w:val="16"/>
                                </w:rPr>
                              </w:pPr>
                              <w:r w:rsidRPr="000317FC">
                                <w:rPr>
                                  <w:rFonts w:hint="eastAsia"/>
                                  <w:b/>
                                  <w:color w:val="FFFFFF" w:themeColor="background1"/>
                                  <w:sz w:val="24"/>
                                  <w:szCs w:val="16"/>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C6A6603" id="グループ化 7753" o:spid="_x0000_s1060" style="position:absolute;left:0;text-align:left;margin-left:1.15pt;margin-top:8.65pt;width:23.45pt;height:22.35pt;z-index:251923968;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AGLAQAABYKAAAOAAAAZHJzL2Uyb0RvYy54bWy8Vk1v2zYYvg/YfyB4X2RZlr8QpcjSJhiQ&#10;tUHTIWeaoiyhFMmRdOTsGAPB/sBuvfY47LzfY2y/Yy9JSXYdFyi6YT7I/Hg/H77vQ56+WNcc3TNt&#10;KikyHJ8MMGKCyrwSywz/9O7yuylGxhKREy4Fy/ADM/jF2bffnDZqzoaylDxnGoERYeaNynBprZpH&#10;kaElq4k5kYoJ2CykromFqV5GuSYNWK95NBwMxlEjda60pMwYWH0ZNvGZt18UjNo3RWGYRTzDEJv1&#10;X+2/C/eNzk7JfKmJKivahkG+IoqaVAKc9qZeEkvQSlfPTNUV1dLIwp5QWUeyKCrKfA6QTTw4yOZK&#10;y5XyuSznzVL1MAG0Bzh9tVn6+v5Kq1t1owGJRi0BCz9zuawLXbt/iBKtPWQPPWRsbRGFxeFsMo1T&#10;jChsDafJZJwESGkJuO+0hvFslHY7r1rdZDpJUjgUp5uMZ6Nk6iSiznH0STiNggIxOwzMv8PgtiSK&#10;eWjNHDC40ajKMzyZpCOMBKmhUv96eor+/vgb/KFkMIhdaC4GEO7RMnMDwB2BKh6Nkxgjh8ku8Q6y&#10;ZDyAX5e2H++nTeZKG3vFZI3cIMOM80oZFyyZk/trY4N0J+WWjeRVfllx7id6ubjgGt0TqPnLeDoF&#10;Z16Xq5KE1XTkIgh2TBD3wH9ih4svMt1a2UUABxhUme8/CNjZkSvL9G2ZN2jBV/otAbTTgQsN5ZXL&#10;MpnGYQLNOZw4VGCL8CWwiuUYaWnvKlv6Y3NF6Ew6BPpEF5zQ94d5ujS7PFtpn2cfjJ/txQk11x2q&#10;H9kHzpwrLt6yAkrEVbx34gmK9d4JpUzYOGyVJGctznv+ew3v0xt0lgs4td52a8CR33PbAehW3qmG&#10;uHvlAErvJkTQBRaUew3vWQrbK9eVkPpYZhyyaj0HeQh/Dxo3XMj8ARoIjsiThFH0soKjuSbG3hAN&#10;dAonCVeEfQOfgssmw7IdYVRK/cuxdScPHQ67GDVAzxk2P6+IZhjxHwT0/iwejcCs9RMY6P3VRbcq&#10;VvWFhC6AXoSo/NDJWt4NCy3rO7hBzp032CKCgs8MU6u7yYUN1wXcQZSdn3sx4G5F7LW4VdQZd2i6&#10;8nq3viNatW1rod9fy45nnrVukHWaQp6vrCwq39c7PFucgfMC8fwf5AdEHshvu3naPv6+ffxzu/kV&#10;bTcftpvN9vEPmKPhAREiu/5eQlu0pauuJX1vkJAXJRFLdq61bEpGcjiyUEcuwZZDQ16OQtGi+VHm&#10;QLoEkPBwHr17hpN06O8IqP2jd0gyTf0t098hz8hUw4vAO/gMkwrpaBQK3vU8glKdpcPUK+zt1BVw&#10;GeJVnWFgsJZiyNzl+UrkXtmSiodxS4cHzGLXi7W/cuJxB+hBG/03HfD5gv7C0vO3MDw+PGu1DyX3&#10;utmf+1LdPefO/gEAAP//AwBQSwMEFAAGAAgAAAAhAKy7UEXdAAAABgEAAA8AAABkcnMvZG93bnJl&#10;di54bWxMjkFLw0AQhe+C/2EZwZvdJNWqMZtSinoqBVtBvE2TaRKanQ3ZbZL+e8eTnh7z3uPNly0n&#10;26qBet84NhDPIlDEhSsbrgx87t/unkD5gFxi65gMXMjDMr++yjAt3cgfNOxCpWSEfYoG6hC6VGtf&#10;1GTRz1xHLNnR9RaDnH2lyx5HGbetTqJooS02LB9q7GhdU3Hana2B9xHH1Tx+HTan4/ryvX/Yfm1i&#10;Mub2Zlq9gAo0hb8y/OILOuTCdHBnLr1qDSRzKYr9KCrx/XMC6mBgkUSg80z/x89/AAAA//8DAFBL&#10;AQItABQABgAIAAAAIQC2gziS/gAAAOEBAAATAAAAAAAAAAAAAAAAAAAAAABbQ29udGVudF9UeXBl&#10;c10ueG1sUEsBAi0AFAAGAAgAAAAhADj9If/WAAAAlAEAAAsAAAAAAAAAAAAAAAAALwEAAF9yZWxz&#10;Ly5yZWxzUEsBAi0AFAAGAAgAAAAhALvLcAYsBAAAFgoAAA4AAAAAAAAAAAAAAAAALgIAAGRycy9l&#10;Mm9Eb2MueG1sUEsBAi0AFAAGAAgAAAAhAKy7UEXdAAAABgEAAA8AAAAAAAAAAAAAAAAAhgYAAGRy&#10;cy9kb3ducmV2LnhtbFBLBQYAAAAABAAEAPMAAACQBw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EKxgAAAN0AAAAPAAAAZHJzL2Rvd25yZXYueG1sRI9PawIx&#10;FMTvBb9DeAUvRbOW1rVbo1hBLPbkP/D42LxuFjcvSxJ1++1NodDjMDO/YabzzjbiSj7UjhWMhhkI&#10;4tLpmisFh/1qMAERIrLGxjEp+KEA81nvYYqFdjfe0nUXK5EgHApUYGJsCylDachiGLqWOHnfzluM&#10;SfpKao+3BLeNfM6ysbRYc1ow2NLSUHneXawCzmmtfXXxb5OP03Fpxl9PceOV6j92i3cQkbr4H/5r&#10;f2oFef76Ar9v0hOQszsAAAD//wMAUEsBAi0AFAAGAAgAAAAhANvh9svuAAAAhQEAABMAAAAAAAAA&#10;AAAAAAAAAAAAAFtDb250ZW50X1R5cGVzXS54bWxQSwECLQAUAAYACAAAACEAWvQsW78AAAAVAQAA&#10;CwAAAAAAAAAAAAAAAAAfAQAAX3JlbHMvLnJlbHNQSwECLQAUAAYACAAAACEARjnRCs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62"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drxgAAAN0AAAAPAAAAZHJzL2Rvd25yZXYueG1sRI9Ba8JA&#10;FITvgv9heYIX0Y3aqKSuIoJij1oVvT2yr0k0+zZkV03/fbdQ6HGYmW+Y+bIxpXhS7QrLCoaDCARx&#10;anXBmYLj56Y/A+E8ssbSMin4JgfLRbs1x0TbF+/pefCZCBB2CSrIva8SKV2ak0E3sBVx8L5sbdAH&#10;WWdS1/gKcFPKURRNpMGCw0KOFa1zSu+Hh1FQnsdXeTqtI/7YDLfXeL+73HpvSnU7zeodhKfG/4f/&#10;2jutYDqNY/h9E56AXPwAAAD//wMAUEsBAi0AFAAGAAgAAAAhANvh9svuAAAAhQEAABMAAAAAAAAA&#10;AAAAAAAAAAAAAFtDb250ZW50X1R5cGVzXS54bWxQSwECLQAUAAYACAAAACEAWvQsW78AAAAVAQAA&#10;CwAAAAAAAAAAAAAAAAAfAQAAX3JlbHMvLnJlbHNQSwECLQAUAAYACAAAACEAizE3a8YAAADdAAAA&#10;DwAAAAAAAAAAAAAAAAAHAgAAZHJzL2Rvd25yZXYueG1sUEsFBgAAAAADAAMAtwAAAPoCAAAAAA==&#10;" filled="f" stroked="f">
                  <v:textbox inset=",0,,0">
                    <w:txbxContent>
                      <w:p w14:paraId="1D385E07" w14:textId="50061C2C" w:rsidR="00160C26" w:rsidRPr="000317FC" w:rsidRDefault="00160C26" w:rsidP="00160C26">
                        <w:pPr>
                          <w:jc w:val="center"/>
                          <w:rPr>
                            <w:b/>
                            <w:color w:val="FFFFFF" w:themeColor="background1"/>
                            <w:sz w:val="24"/>
                            <w:szCs w:val="16"/>
                          </w:rPr>
                        </w:pPr>
                        <w:r w:rsidRPr="000317FC">
                          <w:rPr>
                            <w:rFonts w:hint="eastAsia"/>
                            <w:b/>
                            <w:color w:val="FFFFFF" w:themeColor="background1"/>
                            <w:sz w:val="24"/>
                            <w:szCs w:val="16"/>
                          </w:rPr>
                          <w:t>1</w:t>
                        </w:r>
                      </w:p>
                    </w:txbxContent>
                  </v:textbox>
                </v:shape>
              </v:group>
            </w:pict>
          </mc:Fallback>
        </mc:AlternateContent>
      </w:r>
    </w:p>
    <w:p w14:paraId="7BFC2C3D" w14:textId="493437B2" w:rsidR="00160C26" w:rsidRDefault="00160C26" w:rsidP="00620E00">
      <w:pPr>
        <w:topLinePunct/>
        <w:spacing w:line="208" w:lineRule="auto"/>
      </w:pPr>
    </w:p>
    <w:p w14:paraId="13E18E28" w14:textId="01E255CE" w:rsidR="00160C26" w:rsidRDefault="00160C26" w:rsidP="00620E00">
      <w:pPr>
        <w:topLinePunct/>
        <w:spacing w:line="208" w:lineRule="auto"/>
      </w:pPr>
    </w:p>
    <w:p w14:paraId="49E1F587" w14:textId="074FAACC" w:rsidR="00160C26" w:rsidRDefault="00160C26" w:rsidP="00620E00">
      <w:pPr>
        <w:topLinePunct/>
        <w:spacing w:line="208" w:lineRule="auto"/>
      </w:pPr>
    </w:p>
    <w:p w14:paraId="01A88BEB" w14:textId="28B2FC44" w:rsidR="00160C26" w:rsidRDefault="000317FC" w:rsidP="00620E00">
      <w:pPr>
        <w:topLinePunct/>
        <w:spacing w:line="208" w:lineRule="auto"/>
      </w:pPr>
      <w:r>
        <w:rPr>
          <w:noProof/>
        </w:rPr>
        <mc:AlternateContent>
          <mc:Choice Requires="wpg">
            <w:drawing>
              <wp:anchor distT="0" distB="0" distL="114300" distR="114300" simplePos="0" relativeHeight="252334592" behindDoc="0" locked="0" layoutInCell="1" allowOverlap="1" wp14:anchorId="0F92F7DA" wp14:editId="3E9BBAC7">
                <wp:simplePos x="0" y="0"/>
                <wp:positionH relativeFrom="column">
                  <wp:posOffset>14752</wp:posOffset>
                </wp:positionH>
                <wp:positionV relativeFrom="paragraph">
                  <wp:posOffset>27747</wp:posOffset>
                </wp:positionV>
                <wp:extent cx="297822" cy="283816"/>
                <wp:effectExtent l="19050" t="38100" r="64135" b="97790"/>
                <wp:wrapNone/>
                <wp:docPr id="2086751899" name="グループ化 2086751899"/>
                <wp:cNvGraphicFramePr/>
                <a:graphic xmlns:a="http://schemas.openxmlformats.org/drawingml/2006/main">
                  <a:graphicData uri="http://schemas.microsoft.com/office/word/2010/wordprocessingGroup">
                    <wpg:wgp>
                      <wpg:cNvGrpSpPr/>
                      <wpg:grpSpPr>
                        <a:xfrm>
                          <a:off x="0" y="0"/>
                          <a:ext cx="297822" cy="283816"/>
                          <a:chOff x="0" y="21945"/>
                          <a:chExt cx="387350" cy="369433"/>
                        </a:xfrm>
                      </wpg:grpSpPr>
                      <wps:wsp>
                        <wps:cNvPr id="2315224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47537645" name="テキスト ボックス 2"/>
                        <wps:cNvSpPr txBox="1">
                          <a:spLocks noChangeArrowheads="1"/>
                        </wps:cNvSpPr>
                        <wps:spPr bwMode="auto">
                          <a:xfrm>
                            <a:off x="0" y="27524"/>
                            <a:ext cx="387350" cy="363854"/>
                          </a:xfrm>
                          <a:prstGeom prst="rect">
                            <a:avLst/>
                          </a:prstGeom>
                          <a:noFill/>
                          <a:ln w="9525">
                            <a:noFill/>
                            <a:miter lim="800000"/>
                            <a:headEnd/>
                            <a:tailEnd/>
                          </a:ln>
                        </wps:spPr>
                        <wps:txbx>
                          <w:txbxContent>
                            <w:p w14:paraId="45BC01C5" w14:textId="48E8895C" w:rsidR="000317FC" w:rsidRPr="000317FC" w:rsidRDefault="000317FC" w:rsidP="000317FC">
                              <w:pPr>
                                <w:jc w:val="center"/>
                                <w:rPr>
                                  <w:b/>
                                  <w:color w:val="FFFFFF" w:themeColor="background1"/>
                                  <w:sz w:val="24"/>
                                  <w:szCs w:val="16"/>
                                </w:rPr>
                              </w:pPr>
                              <w:r>
                                <w:rPr>
                                  <w:rFonts w:hint="eastAsia"/>
                                  <w:b/>
                                  <w:color w:val="FFFFFF" w:themeColor="background1"/>
                                  <w:sz w:val="24"/>
                                  <w:szCs w:val="16"/>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92F7DA" id="グループ化 2086751899" o:spid="_x0000_s1063" style="position:absolute;left:0;text-align:left;margin-left:1.15pt;margin-top:2.2pt;width:23.45pt;height:22.35pt;z-index:252334592;mso-width-relative:margin;mso-height-relative:margin" coordorigin=",21945" coordsize="387350,36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tPNAQAACEKAAAOAAAAZHJzL2Uyb0RvYy54bWy0Vk1v2zYYvg/YfyB4X2RJlr8Qp8jSJhiQ&#10;tUHTIWeaoiyhFMmRdOTsGAPB/sBuvfY47LzfY2y/Yy9JSXYdFyi6zQeZH+/nw/d9yNMX65qje6ZN&#10;JcUcxycDjJigMq/Eco5/enf53QQjY4nICZeCzfEDM/jF2bffnDZqxhJZSp4zjcCIMLNGzXFprZpF&#10;kaElq4k5kYoJ2CykromFqV5GuSYNWK95lAwGo6iROldaUmYMrL4Mm/jM2y8KRu2bojDMIj7HEJv1&#10;X+2/C/eNzk7JbKmJKivahkG+IoqaVAKc9qZeEkvQSlfPTNUV1dLIwp5QWUeyKCrKfA6QTTw4yOZK&#10;y5XyuSxnzVL1MAG0Bzh9tVn6+v5Kq1t1owGJRi0BCz9zuawLXbt/iBKtPWQPPWRsbRGFxWQ6niQJ&#10;RhS2kkk6iUcBUloC7jutJJ4Os27nVaubTsZpBofidNPRdJimTiLqHEefhNMoKBCzw8D8OwxuS6KY&#10;h9bMAIMbjaocMkjjLEmG0zFGgtRQrn89PUV/f/wN/lA6GMQuPhcIaPSQmZkB9I7gFQ9HaYyRA2aX&#10;fYdbOhrAr8vdj/dzJzOljb1iskZuMMeM80oZFzGZkftrY4N0J+WWjeRVfllx7id6ubjgGt0TKPzL&#10;eDIBZ16Xq5KE1WzoIgh2TBD36H9ih4svMt1a2UUApxhUmW9CCNjZkSvL9G2ZN2jBV/otAcizgQsN&#10;5ZXLEuonTKBDk7FDBbYIXwK1WI6RlvausqU/O1eJzqRDoE90wQl9f5inS7PLs5X2efbB+NlenFB4&#10;3aH6kX3gzLni4i0roE5c2XsnnqVY751QyoSNw1ZJctbivOe/1/A+vUFnuYBT6223BhwDPrcdgG7l&#10;nWqIu1cOoPRuQgRdYEG51/CepbC9cl0JqY9lxiGr1nOQh/D3oHHDhcwfoIvgiDxTGEUvKziaa2Ls&#10;DdHAqXCScE/YN/ApuGzmWLYjjEqpfzm27uShzWEXowY4eo7NzyuiGUb8BwEEMI2HQzBr/QQGen91&#10;0a2KVX0hoQugFyEqP3SylnfDQsv6Dq6Rc+cNtoig4HOOqdXd5MKGOwMuIsrOz70YELgi9lrcKuqM&#10;OzRdeb1b3xGt2ra10O+vZUc2z1o3yDpNIc9XVhaV7+sdni3OQHyBeP53BowHw3GWjkfA1i0FbjdP&#10;28fft49/bje/ou3mw3az2T7+AXOUHNAhsuvvJTRHW8DqWtL3Bgl5URKxZOday6ZkJIeDC9Xk0myZ&#10;NGTniBQtmh9lDtRLAA8P6tFrKBlnydD5hw44ep2kk8zv99fJM0rV8DjwDj7Dp0I6MvUuuEBQsNMs&#10;ybzC3k5dAaMhXtVzDDzWEg2ZuTxfidwrW1LxMG5J8YBf7Hqx9rdPPO4APWim/6YPPl/WX1iA/kKG&#10;d4jnrvbN5B46+3NfsLuX3dk/AAAA//8DAFBLAwQUAAYACAAAACEAELvFHNwAAAAFAQAADwAAAGRy&#10;cy9kb3ducmV2LnhtbEyOQUvDQBSE74L/YXmCN7tJGsXGbEop6qkIbQXp7TX7moRm34bsNkn/vduT&#10;noZhhpkvX06mFQP1rrGsIJ5FIIhLqxuuFHzvP55eQTiPrLG1TAqu5GBZ3N/lmGk78paGna9EGGGX&#10;oYLa+y6T0pU1GXQz2xGH7GR7gz7YvpK6xzGMm1YmUfQiDTYcHmrsaF1Ted5djILPEcfVPH4fNufT&#10;+nrYP3/9bGJS6vFhWr2B8DT5vzLc8AM6FIHpaC+snWgVJPNQVJCmIEKaLhIQx5vGIItc/qcvfgEA&#10;AP//AwBQSwECLQAUAAYACAAAACEAtoM4kv4AAADhAQAAEwAAAAAAAAAAAAAAAAAAAAAAW0NvbnRl&#10;bnRfVHlwZXNdLnhtbFBLAQItABQABgAIAAAAIQA4/SH/1gAAAJQBAAALAAAAAAAAAAAAAAAAAC8B&#10;AABfcmVscy8ucmVsc1BLAQItABQABgAIAAAAIQDNgjtPNAQAACEKAAAOAAAAAAAAAAAAAAAAAC4C&#10;AABkcnMvZTJvRG9jLnhtbFBLAQItABQABgAIAAAAIQAQu8Uc3AAAAAUBAAAPAAAAAAAAAAAAAAAA&#10;AI4GAABkcnMvZG93bnJldi54bWxQSwUGAAAAAAQABADzAAAAlwcAAAAA&#10;">
                <v:oval id="円/楕円 3001"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pKywAAAOIAAAAPAAAAZHJzL2Rvd25yZXYueG1sRI9La8Mw&#10;EITvhf4HsYFeSiLHafNwooQmUBqaU17Q42JtLVNrZSQlcf99VSj0OMzMN8xi1dlGXMmH2rGC4SAD&#10;QVw6XXOl4HR87U9BhIissXFMCr4pwGp5f7fAQrsb7+l6iJVIEA4FKjAxtoWUoTRkMQxcS5y8T+ct&#10;xiR9JbXHW4LbRuZZNpYWa04LBlvaGCq/DhergCf0pn118bPp+uO8MePdY3z3Sj30upc5iEhd/A//&#10;tbdaQT4aPuf502wCv5fSHZDLHwAAAP//AwBQSwECLQAUAAYACAAAACEA2+H2y+4AAACFAQAAEwAA&#10;AAAAAAAAAAAAAAAAAAAAW0NvbnRlbnRfVHlwZXNdLnhtbFBLAQItABQABgAIAAAAIQBa9CxbvwAA&#10;ABUBAAALAAAAAAAAAAAAAAAAAB8BAABfcmVscy8ucmVsc1BLAQItABQABgAIAAAAIQCnHfpKywAA&#10;AOI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065" type="#_x0000_t202" style="position:absolute;top:27524;width:387350;height:36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UByQAAAOMAAAAPAAAAZHJzL2Rvd25yZXYueG1sRE9fa8Iw&#10;EH8X9h3CDfYimqitjs4oIjj0UTdlvh3Nre3WXEqTafftjTDY4/3+33zZ2VpcqPWVYw2joQJBnDtT&#10;caHh/W0zeAbhA7LB2jFp+CUPy8VDb46ZcVfe0+UQChFD2GeooQyhyaT0eUkW/dA1xJH7dK3FEM+2&#10;kKbFawy3tRwrNZUWK44NJTa0Lin/PvxYDfVpcpbH41rxbjN6Paf77cdXP9H66bFbvYAI1IV/8Z97&#10;a+J8lczSyWyapHD/KQIgFzcAAAD//wMAUEsBAi0AFAAGAAgAAAAhANvh9svuAAAAhQEAABMAAAAA&#10;AAAAAAAAAAAAAAAAAFtDb250ZW50X1R5cGVzXS54bWxQSwECLQAUAAYACAAAACEAWvQsW78AAAAV&#10;AQAACwAAAAAAAAAAAAAAAAAfAQAAX3JlbHMvLnJlbHNQSwECLQAUAAYACAAAACEAxxoFAckAAADj&#10;AAAADwAAAAAAAAAAAAAAAAAHAgAAZHJzL2Rvd25yZXYueG1sUEsFBgAAAAADAAMAtwAAAP0CAAAA&#10;AA==&#10;" filled="f" stroked="f">
                  <v:textbox inset=",0,,0">
                    <w:txbxContent>
                      <w:p w14:paraId="45BC01C5" w14:textId="48E8895C" w:rsidR="000317FC" w:rsidRPr="000317FC" w:rsidRDefault="000317FC" w:rsidP="000317FC">
                        <w:pPr>
                          <w:jc w:val="center"/>
                          <w:rPr>
                            <w:b/>
                            <w:color w:val="FFFFFF" w:themeColor="background1"/>
                            <w:sz w:val="24"/>
                            <w:szCs w:val="16"/>
                          </w:rPr>
                        </w:pPr>
                        <w:r>
                          <w:rPr>
                            <w:rFonts w:hint="eastAsia"/>
                            <w:b/>
                            <w:color w:val="FFFFFF" w:themeColor="background1"/>
                            <w:sz w:val="24"/>
                            <w:szCs w:val="16"/>
                          </w:rPr>
                          <w:t>2</w:t>
                        </w:r>
                      </w:p>
                    </w:txbxContent>
                  </v:textbox>
                </v:shape>
              </v:group>
            </w:pict>
          </mc:Fallback>
        </mc:AlternateContent>
      </w:r>
    </w:p>
    <w:p w14:paraId="0B6D62AE" w14:textId="42D3C62B" w:rsidR="00160C26" w:rsidRDefault="00160C26" w:rsidP="00620E00">
      <w:pPr>
        <w:topLinePunct/>
        <w:spacing w:line="208" w:lineRule="auto"/>
      </w:pPr>
    </w:p>
    <w:p w14:paraId="0FEBC7FC" w14:textId="5EE69102" w:rsidR="00160C26" w:rsidRDefault="00160C26" w:rsidP="00620E00">
      <w:pPr>
        <w:topLinePunct/>
        <w:spacing w:line="208" w:lineRule="auto"/>
      </w:pPr>
    </w:p>
    <w:p w14:paraId="584F5056" w14:textId="6D3202F6" w:rsidR="002D4B82" w:rsidRDefault="002D4B82" w:rsidP="00620E00">
      <w:pPr>
        <w:topLinePunct/>
        <w:spacing w:line="208" w:lineRule="auto"/>
      </w:pPr>
    </w:p>
    <w:p w14:paraId="5CAA6F52" w14:textId="51F02EA9" w:rsidR="002D4B82" w:rsidRDefault="002D4B82" w:rsidP="00620E00">
      <w:pPr>
        <w:topLinePunct/>
        <w:spacing w:line="208" w:lineRule="auto"/>
      </w:pPr>
    </w:p>
    <w:p w14:paraId="18AC6897" w14:textId="2E6E1030" w:rsidR="002D4B82" w:rsidRDefault="002D4B82" w:rsidP="00620E00">
      <w:pPr>
        <w:topLinePunct/>
        <w:spacing w:line="208" w:lineRule="auto"/>
      </w:pPr>
    </w:p>
    <w:p w14:paraId="763932CA" w14:textId="005A5478" w:rsidR="002D4B82" w:rsidRDefault="002D4B82" w:rsidP="00620E00">
      <w:pPr>
        <w:topLinePunct/>
        <w:spacing w:line="208" w:lineRule="auto"/>
      </w:pPr>
    </w:p>
    <w:p w14:paraId="3E4AFD80" w14:textId="75849604" w:rsidR="002D4B82" w:rsidRDefault="000317FC" w:rsidP="00620E00">
      <w:pPr>
        <w:topLinePunct/>
        <w:spacing w:line="208" w:lineRule="auto"/>
      </w:pPr>
      <w:r>
        <w:rPr>
          <w:noProof/>
        </w:rPr>
        <mc:AlternateContent>
          <mc:Choice Requires="wpg">
            <w:drawing>
              <wp:anchor distT="0" distB="0" distL="114300" distR="114300" simplePos="0" relativeHeight="252336640" behindDoc="0" locked="0" layoutInCell="1" allowOverlap="1" wp14:anchorId="40252CF1" wp14:editId="5B17F925">
                <wp:simplePos x="0" y="0"/>
                <wp:positionH relativeFrom="column">
                  <wp:posOffset>14752</wp:posOffset>
                </wp:positionH>
                <wp:positionV relativeFrom="paragraph">
                  <wp:posOffset>125289</wp:posOffset>
                </wp:positionV>
                <wp:extent cx="297815" cy="283763"/>
                <wp:effectExtent l="19050" t="38100" r="64135" b="97790"/>
                <wp:wrapNone/>
                <wp:docPr id="1926276990" name="グループ化 1926276990"/>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11370445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7107090"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4464E68B" w14:textId="6E3AA291" w:rsidR="000317FC" w:rsidRPr="000317FC" w:rsidRDefault="000317FC" w:rsidP="000317FC">
                              <w:pPr>
                                <w:jc w:val="center"/>
                                <w:rPr>
                                  <w:b/>
                                  <w:color w:val="FFFFFF" w:themeColor="background1"/>
                                  <w:sz w:val="24"/>
                                  <w:szCs w:val="16"/>
                                </w:rPr>
                              </w:pPr>
                              <w:r>
                                <w:rPr>
                                  <w:rFonts w:hint="eastAsia"/>
                                  <w:b/>
                                  <w:color w:val="FFFFFF" w:themeColor="background1"/>
                                  <w:sz w:val="24"/>
                                  <w:szCs w:val="16"/>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252CF1" id="グループ化 1926276990" o:spid="_x0000_s1066" style="position:absolute;left:0;text-align:left;margin-left:1.15pt;margin-top:9.85pt;width:23.45pt;height:22.35pt;z-index:252336640;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vLOAQAACEKAAAOAAAAZHJzL2Uyb0RvYy54bWy0Vk1v2zYYvg/YfyB4XyxZVmwLcQovbYIB&#10;WRs0HXKmKcoSSpEcSUfOjjEQ7A/s1muPw877Pcb2O/aSlGTXcYGi23yQ+fF+Pnzfhzx7sa45umfa&#10;VFLMcHwSYcQElXklljP807vL7yYYGUtETrgUbIYfmMEvzr/95qxRGRvKUvKcaQRGhMkaNcOltSob&#10;DAwtWU3MiVRMwGYhdU0sTPVykGvSgPWaD4ZRdDpopM6VlpQZA6svwyY+9/aLglH7pigMs4jPMMRm&#10;/Vf778J9B+dnJFtqosqKtmGQr4iiJpUAp72pl8QStNLVM1N1RbU0srAnVNYDWRQVZT4HyCaODrK5&#10;0nKlfC7LrFmqHiaA9gCnrzZLX99faXWrbjQg0aglYOFnLpd1oWv3D1GitYfsoYeMrS2isDicjidx&#10;ihGFreEkGZ8mAVJaAu47rWE8HaXdzqtWN5mMkxQOxekmp9NRMnESg87x4JNwGgUFYnYYmH+HwW1J&#10;FPPQmgwwuNGoyqF+4zgZR6NROsZIkBrq9a+np8HfH3+DP5REUewCdJGASo+ZyQzAdwSweHSaxBg5&#10;ZHbpd8AlpxH8uuT9eD95kilt7BWTNXKDGWacV8q4kElG7q+NDdKdlFs2klf5ZcW5n+jl4oJrdE+g&#10;8i/jyQSceV2uShJW05GLINgxQdzD/4kdLr7IdGtlFwEcY1BlvgshYGdHrizTt2XeoAVf6bcEME8j&#10;FxrKK5dlMonDBFp0OHaowBbhS+AWyzHS0t5VtvSH50rRmXQI9IkuOKHvD/N0aXZ5ttI+zz4YP9uL&#10;EyqvO1Q/sg+cOVdcvGUFFIqre+/E0xTrvRNKmbBx2CpJzlqc9/z3Gt6nN+gsF3Bqve3WgKPA57YD&#10;0K28Uw1x98oBlN5NiKALLCj3Gt6zFLZXrish9bHMOGTVeg7yEP4eNG64kPkDtBEckacKo+hlBUdz&#10;TYy9IRpIFU4SLgr7Bj4Fl80My3aEUSn1L8fWnTz0Oexi1ABJz7D5eUU0w4j/IIABpvFoBGatn8BA&#10;768uulWxqi8kdAH0IkTlh07W8m5YaFnfwT0yd95giwgKPmeYWt1NLmy4NOAmomw+92LA4IrYa3Gr&#10;qDPu0HTl9W59R7Rq29ZCv7+WHds8a90g6zSFnK+sLCrf1zs8W5yB+QLx/O8UOEnHcTSOpgBDYMDt&#10;5mn7+Pv28c/t5le03XzYbjbbxz9gjoYHbIjs+nsJvdHWr7qW9L1BQl6URCzZXGvZlIzkcG6hmFyW&#10;LZGG5ByPokXzo8yBeQnA4TE9eg0Nx+nQXxfQAEevk2SS+gunv06eMaqGx4F38Bk6FdJxKVS9a3wE&#10;9TpNh6lX2NupKyA0xKt6hoHGWp4hmcvzlci9siUVD+OWEw/oxa4X63D7+IR2Z9/30n/TBp+v6i+s&#10;P38hwzvEU1f7ZnIPnf25r9fdy+78HwAAAP//AwBQSwMEFAAGAAgAAAAhAOs+4RndAAAABgEAAA8A&#10;AABkcnMvZG93bnJldi54bWxMjs1Og0AUhfcmvsPkmrizAxSrRYamadRV08TWxLibMrdAytwhzBTo&#10;23td6fL85JwvX022FQP2vnGkIJ5FIJBKZxqqFHwe3h6eQfigyejWESq4oodVcXuT68y4kT5w2IdK&#10;8Aj5TCuoQ+gyKX1Zo9V+5jokzk6utzqw7Ctpej3yuG1lEkULaXVD/FDrDjc1luf9xSp4H/W4nsev&#10;w/Z82ly/D4+7r22MSt3fTesXEAGn8FeGX3xGh4KZju5CxotWQTLnItvLJxAcp8sExFHBIk1BFrn8&#10;j1/8AAAA//8DAFBLAQItABQABgAIAAAAIQC2gziS/gAAAOEBAAATAAAAAAAAAAAAAAAAAAAAAABb&#10;Q29udGVudF9UeXBlc10ueG1sUEsBAi0AFAAGAAgAAAAhADj9If/WAAAAlAEAAAsAAAAAAAAAAAAA&#10;AAAALwEAAF9yZWxzLy5yZWxzUEsBAi0AFAAGAAgAAAAhAFZdK8s4BAAAIQoAAA4AAAAAAAAAAAAA&#10;AAAALgIAAGRycy9lMm9Eb2MueG1sUEsBAi0AFAAGAAgAAAAhAOs+4RndAAAABgEAAA8AAAAAAAAA&#10;AAAAAAAAkgYAAGRycy9kb3ducmV2LnhtbFBLBQYAAAAABAAEAPMAAACcBwAAAAA=&#10;">
                <v:oval id="円/楕円 3001"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AAAAOMAAAAPAAAAZHJzL2Rvd25yZXYueG1sRE9fS8Mw&#10;EH8X/A7hBF/Epp1zrXXZmAOZ6JPbBB+P5myKzaUk2Va/vRkIPt7v/82Xo+3FkXzoHCsoshwEceN0&#10;x62C/e75tgIRIrLG3jEp+KEAy8XlxRxr7U78TsdtbEUK4VCjAhPjUEsZGkMWQ+YG4sR9OW8xptO3&#10;Uns8pXDby0mez6TFjlODwYHWhprv7cEq4JI22rcH/1A9fX6szeztJr56pa6vxtUjiEhj/Bf/uV90&#10;ml8Ud2U+nd6XcP4pASAXvwAAAP//AwBQSwECLQAUAAYACAAAACEA2+H2y+4AAACFAQAAEwAAAAAA&#10;AAAAAAAAAAAAAAAAW0NvbnRlbnRfVHlwZXNdLnhtbFBLAQItABQABgAIAAAAIQBa9CxbvwAAABUB&#10;AAALAAAAAAAAAAAAAAAAAB8BAABfcmVscy8ucmVsc1BLAQItABQABgAIAAAAIQB/+V+l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068"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qmygAAAOIAAAAPAAAAZHJzL2Rvd25yZXYueG1sRI/NagIx&#10;FIX3Bd8h3EI3pSZTa9WpUURQdKmtpe4uk+vM6ORmmESdvr1ZCC4P549vPG1tJS7U+NKxhqSrQBBn&#10;zpSca/j5XrwNQfiAbLByTBr+ycN00nkaY2rclTd02YZcxBH2KWooQqhTKX1WkEXfdTVx9A6usRii&#10;bHJpGrzGcVvJd6U+pcWS40OBNc0Lyk7bs9VQ/fb2crebK14vkuW+v1n9HV8/tH55bmdfIAK14RG+&#10;t1dGw7A/SNRAjSJERIo4ICc3AAAA//8DAFBLAQItABQABgAIAAAAIQDb4fbL7gAAAIUBAAATAAAA&#10;AAAAAAAAAAAAAAAAAABbQ29udGVudF9UeXBlc10ueG1sUEsBAi0AFAAGAAgAAAAhAFr0LFu/AAAA&#10;FQEAAAsAAAAAAAAAAAAAAAAAHwEAAF9yZWxzLy5yZWxzUEsBAi0AFAAGAAgAAAAhAI7pSqbKAAAA&#10;4gAAAA8AAAAAAAAAAAAAAAAABwIAAGRycy9kb3ducmV2LnhtbFBLBQYAAAAAAwADALcAAAD+AgAA&#10;AAA=&#10;" filled="f" stroked="f">
                  <v:textbox inset=",0,,0">
                    <w:txbxContent>
                      <w:p w14:paraId="4464E68B" w14:textId="6E3AA291" w:rsidR="000317FC" w:rsidRPr="000317FC" w:rsidRDefault="000317FC" w:rsidP="000317FC">
                        <w:pPr>
                          <w:jc w:val="center"/>
                          <w:rPr>
                            <w:b/>
                            <w:color w:val="FFFFFF" w:themeColor="background1"/>
                            <w:sz w:val="24"/>
                            <w:szCs w:val="16"/>
                          </w:rPr>
                        </w:pPr>
                        <w:r>
                          <w:rPr>
                            <w:rFonts w:hint="eastAsia"/>
                            <w:b/>
                            <w:color w:val="FFFFFF" w:themeColor="background1"/>
                            <w:sz w:val="24"/>
                            <w:szCs w:val="16"/>
                          </w:rPr>
                          <w:t>3</w:t>
                        </w:r>
                      </w:p>
                    </w:txbxContent>
                  </v:textbox>
                </v:shape>
              </v:group>
            </w:pict>
          </mc:Fallback>
        </mc:AlternateContent>
      </w:r>
    </w:p>
    <w:p w14:paraId="4159B3F9" w14:textId="41D268C6" w:rsidR="002D4B82" w:rsidRDefault="002D4B82" w:rsidP="00620E00">
      <w:pPr>
        <w:topLinePunct/>
        <w:spacing w:line="208" w:lineRule="auto"/>
      </w:pPr>
    </w:p>
    <w:p w14:paraId="04D71A23" w14:textId="4B126CA8" w:rsidR="002D4B82" w:rsidRDefault="002D4B82" w:rsidP="00620E00">
      <w:pPr>
        <w:topLinePunct/>
        <w:spacing w:line="208" w:lineRule="auto"/>
      </w:pPr>
    </w:p>
    <w:p w14:paraId="1CDF4EDC" w14:textId="3DE121FE" w:rsidR="002D4B82" w:rsidRDefault="002D4B82" w:rsidP="00620E00">
      <w:pPr>
        <w:topLinePunct/>
        <w:spacing w:line="208" w:lineRule="auto"/>
      </w:pPr>
    </w:p>
    <w:p w14:paraId="00E1DF79" w14:textId="7446E265" w:rsidR="002D4B82" w:rsidRDefault="002D4B82" w:rsidP="00620E00">
      <w:pPr>
        <w:topLinePunct/>
        <w:spacing w:line="208" w:lineRule="auto"/>
      </w:pPr>
    </w:p>
    <w:p w14:paraId="5E683ACC" w14:textId="0635DEEC" w:rsidR="002D4B82" w:rsidRDefault="002D4B82" w:rsidP="00620E00">
      <w:pPr>
        <w:topLinePunct/>
        <w:spacing w:line="208" w:lineRule="auto"/>
      </w:pPr>
    </w:p>
    <w:p w14:paraId="5BB5AC7E" w14:textId="77777777" w:rsidR="001C243B" w:rsidRDefault="001C243B" w:rsidP="00620E00">
      <w:pPr>
        <w:topLinePunct/>
        <w:spacing w:line="208" w:lineRule="auto"/>
      </w:pPr>
    </w:p>
    <w:p w14:paraId="141F489A" w14:textId="62AB59EB" w:rsidR="002D4B82" w:rsidRDefault="002D4B82" w:rsidP="00620E00">
      <w:pPr>
        <w:topLinePunct/>
        <w:spacing w:line="208" w:lineRule="auto"/>
      </w:pPr>
    </w:p>
    <w:p w14:paraId="62A56D07" w14:textId="27E33A32" w:rsidR="00160C26" w:rsidRDefault="00160C26" w:rsidP="00160C26">
      <w:pPr>
        <w:pStyle w:val="af8"/>
        <w:numPr>
          <w:ilvl w:val="0"/>
          <w:numId w:val="17"/>
        </w:numPr>
        <w:topLinePunct/>
        <w:spacing w:line="208" w:lineRule="auto"/>
        <w:ind w:leftChars="0"/>
      </w:pPr>
      <w:r>
        <w:rPr>
          <w:rFonts w:hint="eastAsia"/>
        </w:rPr>
        <w:t>雇用保険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60C26" w:rsidRPr="00CE6F3F" w14:paraId="3A361C16" w14:textId="77777777" w:rsidTr="00160C26">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7D9F954E" w14:textId="21A46B9F" w:rsidR="00160C26" w:rsidRPr="003B4C13" w:rsidRDefault="00160C26" w:rsidP="00CF2995">
            <w:pPr>
              <w:topLinePunct/>
              <w:spacing w:line="208" w:lineRule="auto"/>
              <w:rPr>
                <w:szCs w:val="21"/>
              </w:rPr>
            </w:pPr>
            <w:r w:rsidRPr="003B4C13">
              <w:rPr>
                <w:rFonts w:hint="eastAsia"/>
                <w:szCs w:val="21"/>
              </w:rPr>
              <w:t>管轄公共職業安定</w:t>
            </w:r>
            <w:r w:rsidR="00C20869" w:rsidRPr="003B4C13">
              <w:rPr>
                <w:rFonts w:hint="eastAsia"/>
                <w:szCs w:val="21"/>
              </w:rPr>
              <w:t>所</w:t>
            </w:r>
          </w:p>
        </w:tc>
        <w:tc>
          <w:tcPr>
            <w:tcW w:w="6406" w:type="dxa"/>
            <w:tcBorders>
              <w:bottom w:val="single" w:sz="6" w:space="0" w:color="auto"/>
            </w:tcBorders>
            <w:tcMar>
              <w:left w:w="108" w:type="dxa"/>
            </w:tcMar>
            <w:hideMark/>
          </w:tcPr>
          <w:p w14:paraId="6E2FC8C5" w14:textId="4A9176CF" w:rsidR="00160C26" w:rsidRPr="003B4C13" w:rsidRDefault="00E868C2" w:rsidP="00CF2995">
            <w:pPr>
              <w:topLinePunct/>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選択肢よりご選択ください。</w:t>
            </w:r>
          </w:p>
        </w:tc>
      </w:tr>
      <w:tr w:rsidR="00160C26" w:rsidRPr="00CE6F3F" w14:paraId="6D1FB4A6" w14:textId="77777777" w:rsidTr="00160C26">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603D2F39" w14:textId="0C610B79" w:rsidR="00160C26" w:rsidRPr="003B4C13" w:rsidRDefault="00160C26" w:rsidP="00CF2995">
            <w:pPr>
              <w:topLinePunct/>
              <w:spacing w:line="208" w:lineRule="auto"/>
              <w:rPr>
                <w:b w:val="0"/>
                <w:szCs w:val="21"/>
              </w:rPr>
            </w:pPr>
            <w:r w:rsidRPr="003B4C13">
              <w:rPr>
                <w:rFonts w:hint="eastAsia"/>
                <w:szCs w:val="21"/>
              </w:rPr>
              <w:t>事業所番号</w:t>
            </w:r>
          </w:p>
        </w:tc>
        <w:tc>
          <w:tcPr>
            <w:tcW w:w="6406" w:type="dxa"/>
            <w:tcBorders>
              <w:top w:val="single" w:sz="6" w:space="0" w:color="auto"/>
            </w:tcBorders>
            <w:tcMar>
              <w:left w:w="108" w:type="dxa"/>
            </w:tcMar>
            <w:hideMark/>
          </w:tcPr>
          <w:p w14:paraId="2649827D" w14:textId="27597D66" w:rsidR="00160C26" w:rsidRPr="003B4C13" w:rsidRDefault="00160C26"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半角数字11桁（</w:t>
            </w:r>
            <w:r w:rsidRPr="003B4C13">
              <w:rPr>
                <w:szCs w:val="21"/>
              </w:rPr>
              <w:t>4桁ｰ6桁ｰ1桁</w:t>
            </w:r>
            <w:r w:rsidRPr="003B4C13">
              <w:rPr>
                <w:rFonts w:hint="eastAsia"/>
                <w:szCs w:val="21"/>
              </w:rPr>
              <w:t>）で入力</w:t>
            </w:r>
            <w:r w:rsidR="0090542D">
              <w:rPr>
                <w:rFonts w:hint="eastAsia"/>
                <w:szCs w:val="21"/>
              </w:rPr>
              <w:t>してください</w:t>
            </w:r>
            <w:r w:rsidRPr="003B4C13">
              <w:rPr>
                <w:rFonts w:hint="eastAsia"/>
                <w:szCs w:val="21"/>
              </w:rPr>
              <w:t>。</w:t>
            </w:r>
          </w:p>
        </w:tc>
      </w:tr>
      <w:tr w:rsidR="00160C26" w:rsidRPr="00CE6F3F" w14:paraId="48EDE3CA" w14:textId="77777777" w:rsidTr="00160C26">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74EBAF03" w14:textId="50484A73" w:rsidR="00160C26" w:rsidRPr="003B4C13" w:rsidRDefault="00160C26" w:rsidP="00CF2995">
            <w:pPr>
              <w:topLinePunct/>
              <w:spacing w:line="208" w:lineRule="auto"/>
              <w:rPr>
                <w:b w:val="0"/>
                <w:szCs w:val="21"/>
              </w:rPr>
            </w:pPr>
            <w:r w:rsidRPr="003B4C13">
              <w:rPr>
                <w:rFonts w:hint="eastAsia"/>
                <w:szCs w:val="21"/>
              </w:rPr>
              <w:t>事業の種類</w:t>
            </w:r>
          </w:p>
        </w:tc>
        <w:tc>
          <w:tcPr>
            <w:tcW w:w="6406" w:type="dxa"/>
            <w:tcMar>
              <w:left w:w="108" w:type="dxa"/>
              <w:right w:w="57" w:type="dxa"/>
            </w:tcMar>
            <w:hideMark/>
          </w:tcPr>
          <w:p w14:paraId="10A5EFD1" w14:textId="42602970" w:rsidR="00160C26" w:rsidRPr="003B4C13" w:rsidRDefault="00160C26"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bl>
    <w:p w14:paraId="607C2864" w14:textId="77777777" w:rsidR="00160C26" w:rsidRDefault="00160C26" w:rsidP="00160C26">
      <w:pPr>
        <w:topLinePunct/>
        <w:spacing w:line="208" w:lineRule="auto"/>
      </w:pPr>
    </w:p>
    <w:p w14:paraId="16266750" w14:textId="230CCDA6" w:rsidR="00160C26" w:rsidRDefault="00160C26" w:rsidP="00160C26">
      <w:pPr>
        <w:pStyle w:val="af8"/>
        <w:numPr>
          <w:ilvl w:val="0"/>
          <w:numId w:val="17"/>
        </w:numPr>
        <w:topLinePunct/>
        <w:spacing w:line="208" w:lineRule="auto"/>
        <w:ind w:leftChars="0"/>
      </w:pPr>
      <w:r>
        <w:rPr>
          <w:rFonts w:hint="eastAsia"/>
        </w:rPr>
        <w:t>労災保険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60C26" w:rsidRPr="003B4C13" w14:paraId="724DE32D"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5A561984" w14:textId="25DA4847" w:rsidR="00160C26" w:rsidRPr="003B4C13" w:rsidRDefault="00C20869" w:rsidP="00CF2995">
            <w:pPr>
              <w:topLinePunct/>
              <w:spacing w:line="208" w:lineRule="auto"/>
              <w:rPr>
                <w:szCs w:val="21"/>
              </w:rPr>
            </w:pPr>
            <w:r w:rsidRPr="003B4C13">
              <w:rPr>
                <w:rFonts w:hint="eastAsia"/>
                <w:szCs w:val="21"/>
              </w:rPr>
              <w:t>管轄労働基準監督署</w:t>
            </w:r>
          </w:p>
        </w:tc>
        <w:tc>
          <w:tcPr>
            <w:tcW w:w="6406" w:type="dxa"/>
            <w:tcBorders>
              <w:bottom w:val="single" w:sz="6" w:space="0" w:color="auto"/>
            </w:tcBorders>
            <w:tcMar>
              <w:left w:w="108" w:type="dxa"/>
            </w:tcMar>
            <w:hideMark/>
          </w:tcPr>
          <w:p w14:paraId="341DB24C" w14:textId="0797867D" w:rsidR="00160C26" w:rsidRPr="003B4C13" w:rsidRDefault="00E868C2" w:rsidP="00CF2995">
            <w:pPr>
              <w:topLinePunct/>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選択肢よりご選択ください。</w:t>
            </w:r>
          </w:p>
        </w:tc>
      </w:tr>
      <w:tr w:rsidR="00160C26" w:rsidRPr="003B4C13" w14:paraId="5A529D28"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1111FD2" w14:textId="27FA6ABB" w:rsidR="00160C26" w:rsidRPr="003B4C13" w:rsidRDefault="00224919" w:rsidP="00CF2995">
            <w:pPr>
              <w:topLinePunct/>
              <w:spacing w:line="208" w:lineRule="auto"/>
              <w:rPr>
                <w:b w:val="0"/>
                <w:szCs w:val="21"/>
              </w:rPr>
            </w:pPr>
            <w:r w:rsidRPr="003B4C13">
              <w:rPr>
                <w:rFonts w:hint="eastAsia"/>
                <w:szCs w:val="21"/>
              </w:rPr>
              <w:t>労働保険番号</w:t>
            </w:r>
          </w:p>
        </w:tc>
        <w:tc>
          <w:tcPr>
            <w:tcW w:w="6406" w:type="dxa"/>
            <w:tcBorders>
              <w:top w:val="single" w:sz="6" w:space="0" w:color="auto"/>
            </w:tcBorders>
            <w:tcMar>
              <w:left w:w="108" w:type="dxa"/>
            </w:tcMar>
            <w:hideMark/>
          </w:tcPr>
          <w:p w14:paraId="78FE9979" w14:textId="0B717D92" w:rsidR="00160C26" w:rsidRPr="003B4C13" w:rsidRDefault="0022491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半角数字14桁（</w:t>
            </w:r>
            <w:r w:rsidRPr="003B4C13">
              <w:rPr>
                <w:szCs w:val="21"/>
              </w:rPr>
              <w:t>2桁ｰ1桁-2桁-6桁ｰ3桁</w:t>
            </w:r>
            <w:r w:rsidRPr="003B4C13">
              <w:rPr>
                <w:rFonts w:hint="eastAsia"/>
                <w:szCs w:val="21"/>
              </w:rPr>
              <w:t>）で入力</w:t>
            </w:r>
            <w:r w:rsidR="0090542D">
              <w:rPr>
                <w:rFonts w:hint="eastAsia"/>
                <w:szCs w:val="21"/>
              </w:rPr>
              <w:t>してください</w:t>
            </w:r>
            <w:r w:rsidRPr="003B4C13">
              <w:rPr>
                <w:rFonts w:hint="eastAsia"/>
                <w:szCs w:val="21"/>
              </w:rPr>
              <w:t>。</w:t>
            </w:r>
          </w:p>
        </w:tc>
      </w:tr>
      <w:tr w:rsidR="00160C26" w:rsidRPr="003B4C13" w14:paraId="233D210B"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2E63FE72" w14:textId="176DAD1D" w:rsidR="00160C26" w:rsidRPr="003B4C13" w:rsidRDefault="00224919" w:rsidP="00CF2995">
            <w:pPr>
              <w:topLinePunct/>
              <w:spacing w:line="208" w:lineRule="auto"/>
              <w:rPr>
                <w:b w:val="0"/>
                <w:szCs w:val="21"/>
              </w:rPr>
            </w:pPr>
            <w:r w:rsidRPr="003B4C13">
              <w:rPr>
                <w:rFonts w:hint="eastAsia"/>
                <w:szCs w:val="21"/>
              </w:rPr>
              <w:t>事業の種類</w:t>
            </w:r>
          </w:p>
        </w:tc>
        <w:tc>
          <w:tcPr>
            <w:tcW w:w="6406" w:type="dxa"/>
            <w:tcMar>
              <w:left w:w="108" w:type="dxa"/>
              <w:right w:w="57" w:type="dxa"/>
            </w:tcMar>
            <w:hideMark/>
          </w:tcPr>
          <w:p w14:paraId="4D251901" w14:textId="4DE931D6" w:rsidR="00224919" w:rsidRPr="003B4C13" w:rsidRDefault="00160C26"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r w:rsidR="00224919" w:rsidRPr="003B4C13" w14:paraId="4C3A5D8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1F996101" w14:textId="77777777" w:rsidR="00224919" w:rsidRPr="003B4C13" w:rsidRDefault="00224919" w:rsidP="00CF2995">
            <w:pPr>
              <w:topLinePunct/>
              <w:spacing w:line="208" w:lineRule="auto"/>
              <w:rPr>
                <w:b w:val="0"/>
                <w:bCs w:val="0"/>
                <w:szCs w:val="21"/>
              </w:rPr>
            </w:pPr>
            <w:r w:rsidRPr="003B4C13">
              <w:rPr>
                <w:rFonts w:hint="eastAsia"/>
                <w:szCs w:val="21"/>
              </w:rPr>
              <w:t>具体的な業務または</w:t>
            </w:r>
          </w:p>
          <w:p w14:paraId="2F6FBBFE" w14:textId="7D50CB6F" w:rsidR="00224919" w:rsidRPr="003B4C13" w:rsidRDefault="00224919" w:rsidP="00CF2995">
            <w:pPr>
              <w:topLinePunct/>
              <w:spacing w:line="208" w:lineRule="auto"/>
              <w:rPr>
                <w:szCs w:val="21"/>
              </w:rPr>
            </w:pPr>
            <w:r w:rsidRPr="003B4C13">
              <w:rPr>
                <w:rFonts w:hint="eastAsia"/>
                <w:szCs w:val="21"/>
              </w:rPr>
              <w:t>作業の内容</w:t>
            </w:r>
          </w:p>
        </w:tc>
        <w:tc>
          <w:tcPr>
            <w:tcW w:w="6406" w:type="dxa"/>
            <w:tcMar>
              <w:left w:w="108" w:type="dxa"/>
              <w:right w:w="57" w:type="dxa"/>
            </w:tcMar>
          </w:tcPr>
          <w:p w14:paraId="6C8BDA16" w14:textId="66E62599" w:rsidR="00224919" w:rsidRPr="003B4C13" w:rsidRDefault="0022491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100文字以内で入力</w:t>
            </w:r>
            <w:r w:rsidR="00E868C2">
              <w:rPr>
                <w:rFonts w:hint="eastAsia"/>
                <w:szCs w:val="21"/>
              </w:rPr>
              <w:t>してください</w:t>
            </w:r>
            <w:r w:rsidRPr="003B4C13">
              <w:rPr>
                <w:rFonts w:hint="eastAsia"/>
                <w:szCs w:val="21"/>
              </w:rPr>
              <w:t>。</w:t>
            </w:r>
          </w:p>
        </w:tc>
      </w:tr>
    </w:tbl>
    <w:p w14:paraId="21D1628F" w14:textId="77777777" w:rsidR="00224919" w:rsidRPr="003B4C13" w:rsidRDefault="00224919" w:rsidP="00224919">
      <w:pPr>
        <w:topLinePunct/>
        <w:spacing w:line="208" w:lineRule="auto"/>
        <w:rPr>
          <w:szCs w:val="21"/>
        </w:rPr>
      </w:pPr>
    </w:p>
    <w:p w14:paraId="78BECE4E" w14:textId="68D31D79" w:rsidR="00224919" w:rsidRPr="003B4C13" w:rsidRDefault="00224919" w:rsidP="00224919">
      <w:pPr>
        <w:pStyle w:val="af8"/>
        <w:numPr>
          <w:ilvl w:val="0"/>
          <w:numId w:val="17"/>
        </w:numPr>
        <w:topLinePunct/>
        <w:spacing w:line="208" w:lineRule="auto"/>
        <w:ind w:leftChars="0"/>
        <w:rPr>
          <w:szCs w:val="21"/>
        </w:rPr>
      </w:pPr>
      <w:r w:rsidRPr="003B4C13">
        <w:rPr>
          <w:rFonts w:hint="eastAsia"/>
          <w:szCs w:val="21"/>
        </w:rPr>
        <w:t>保険料負担率</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24919" w:rsidRPr="003B4C13" w14:paraId="0A4FBF92"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4AFD75AE" w14:textId="518E7472" w:rsidR="00224919" w:rsidRPr="003B4C13" w:rsidRDefault="00224919" w:rsidP="00CF2995">
            <w:pPr>
              <w:topLinePunct/>
              <w:spacing w:line="208" w:lineRule="auto"/>
              <w:rPr>
                <w:szCs w:val="21"/>
              </w:rPr>
            </w:pPr>
            <w:r w:rsidRPr="003B4C13">
              <w:rPr>
                <w:rFonts w:hint="eastAsia"/>
                <w:szCs w:val="21"/>
              </w:rPr>
              <w:t>雇用保険</w:t>
            </w:r>
          </w:p>
        </w:tc>
        <w:tc>
          <w:tcPr>
            <w:tcW w:w="6406" w:type="dxa"/>
            <w:tcBorders>
              <w:bottom w:val="single" w:sz="6" w:space="0" w:color="auto"/>
            </w:tcBorders>
            <w:tcMar>
              <w:left w:w="108" w:type="dxa"/>
            </w:tcMar>
            <w:hideMark/>
          </w:tcPr>
          <w:p w14:paraId="78986B0D" w14:textId="13CDC6C8" w:rsidR="00224919" w:rsidRPr="003B4C13" w:rsidRDefault="00224919" w:rsidP="00224919">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3B4C13">
              <w:rPr>
                <w:rFonts w:hint="eastAsia"/>
                <w:b w:val="0"/>
                <w:bCs w:val="0"/>
                <w:szCs w:val="21"/>
              </w:rPr>
              <w:t>「1.雇用保険」の「事業の種類」を選択すると自動で入力されます。</w:t>
            </w:r>
            <w:r w:rsidRPr="003B4C13">
              <w:rPr>
                <w:szCs w:val="21"/>
              </w:rPr>
              <w:br/>
            </w:r>
            <w:r w:rsidR="00154A99" w:rsidRPr="003B4C13">
              <w:rPr>
                <w:rFonts w:hint="eastAsia"/>
                <w:b w:val="0"/>
                <w:bCs w:val="0"/>
                <w:szCs w:val="21"/>
              </w:rPr>
              <w:t>直接</w:t>
            </w:r>
            <w:r w:rsidRPr="003B4C13">
              <w:rPr>
                <w:rFonts w:hint="eastAsia"/>
                <w:b w:val="0"/>
                <w:bCs w:val="0"/>
                <w:szCs w:val="21"/>
              </w:rPr>
              <w:t>入力も可能です。</w:t>
            </w:r>
          </w:p>
        </w:tc>
      </w:tr>
      <w:tr w:rsidR="00224919" w:rsidRPr="003B4C13" w14:paraId="3C988F55"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075029B" w14:textId="772F5F70" w:rsidR="00224919" w:rsidRPr="003B4C13" w:rsidRDefault="00224919" w:rsidP="00224919">
            <w:pPr>
              <w:topLinePunct/>
              <w:spacing w:line="208" w:lineRule="auto"/>
              <w:rPr>
                <w:b w:val="0"/>
                <w:szCs w:val="21"/>
              </w:rPr>
            </w:pPr>
            <w:r w:rsidRPr="003B4C13">
              <w:rPr>
                <w:rFonts w:hint="eastAsia"/>
                <w:szCs w:val="21"/>
              </w:rPr>
              <w:t>労災保険</w:t>
            </w:r>
          </w:p>
        </w:tc>
        <w:tc>
          <w:tcPr>
            <w:tcW w:w="6406" w:type="dxa"/>
            <w:tcBorders>
              <w:top w:val="single" w:sz="6" w:space="0" w:color="auto"/>
            </w:tcBorders>
            <w:tcMar>
              <w:left w:w="108" w:type="dxa"/>
            </w:tcMar>
            <w:hideMark/>
          </w:tcPr>
          <w:p w14:paraId="13F1C17D" w14:textId="0AD5605C" w:rsidR="00224919" w:rsidRPr="003B4C13" w:rsidRDefault="00224919" w:rsidP="00224919">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「2.労災保険」の「事業の種類」を選択すると自動で入力されます。</w:t>
            </w:r>
            <w:r w:rsidRPr="003B4C13">
              <w:rPr>
                <w:szCs w:val="21"/>
              </w:rPr>
              <w:br/>
            </w:r>
            <w:r w:rsidR="00130DBE" w:rsidRPr="00130DBE">
              <w:rPr>
                <w:rFonts w:hint="eastAsia"/>
                <w:szCs w:val="21"/>
              </w:rPr>
              <w:t>メリット制のチェックボックスをオンにすると</w:t>
            </w:r>
            <w:r w:rsidR="00130DBE">
              <w:rPr>
                <w:rFonts w:hint="eastAsia"/>
                <w:szCs w:val="21"/>
              </w:rPr>
              <w:t>、</w:t>
            </w:r>
            <w:r w:rsidR="00130DBE" w:rsidRPr="00130DBE">
              <w:rPr>
                <w:rFonts w:hint="eastAsia"/>
                <w:szCs w:val="21"/>
              </w:rPr>
              <w:t>直接入力も可能です。</w:t>
            </w:r>
          </w:p>
        </w:tc>
      </w:tr>
      <w:tr w:rsidR="00224919" w:rsidRPr="003B4C13" w14:paraId="3A40B85D"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43BF8F30" w14:textId="1BE4C00F" w:rsidR="00224919" w:rsidRPr="003B4C13" w:rsidRDefault="00224919" w:rsidP="00CF2995">
            <w:pPr>
              <w:topLinePunct/>
              <w:spacing w:line="208" w:lineRule="auto"/>
              <w:rPr>
                <w:b w:val="0"/>
                <w:szCs w:val="21"/>
              </w:rPr>
            </w:pPr>
            <w:r w:rsidRPr="003B4C13">
              <w:rPr>
                <w:rFonts w:hint="eastAsia"/>
                <w:szCs w:val="21"/>
              </w:rPr>
              <w:t>率による計算の</w:t>
            </w:r>
            <w:r w:rsidR="0090542D">
              <w:rPr>
                <w:szCs w:val="21"/>
              </w:rPr>
              <w:br/>
            </w:r>
            <w:r w:rsidR="00686861">
              <w:rPr>
                <w:rFonts w:hint="eastAsia"/>
                <w:szCs w:val="21"/>
              </w:rPr>
              <w:t>端数</w:t>
            </w:r>
            <w:r w:rsidRPr="003B4C13">
              <w:rPr>
                <w:rFonts w:hint="eastAsia"/>
                <w:szCs w:val="21"/>
              </w:rPr>
              <w:t>処理</w:t>
            </w:r>
          </w:p>
        </w:tc>
        <w:tc>
          <w:tcPr>
            <w:tcW w:w="6406" w:type="dxa"/>
            <w:tcMar>
              <w:left w:w="108" w:type="dxa"/>
              <w:right w:w="57" w:type="dxa"/>
            </w:tcMar>
            <w:hideMark/>
          </w:tcPr>
          <w:p w14:paraId="26E50014" w14:textId="77777777" w:rsidR="00224919" w:rsidRPr="003B4C13" w:rsidRDefault="0022491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bl>
    <w:p w14:paraId="1164892D" w14:textId="6CAEC4F6" w:rsidR="00F61D1B" w:rsidRDefault="00A8682E" w:rsidP="00F61D1B">
      <w:pPr>
        <w:pStyle w:val="4"/>
        <w:spacing w:after="120"/>
      </w:pPr>
      <w:r w:rsidRPr="00F40B79">
        <w:rPr>
          <w:noProof/>
        </w:rPr>
        <w:lastRenderedPageBreak/>
        <w:drawing>
          <wp:anchor distT="0" distB="0" distL="114300" distR="114300" simplePos="0" relativeHeight="252273152" behindDoc="0" locked="0" layoutInCell="1" allowOverlap="1" wp14:anchorId="0CF9B273" wp14:editId="1C0B13CB">
            <wp:simplePos x="0" y="0"/>
            <wp:positionH relativeFrom="margin">
              <wp:align>center</wp:align>
            </wp:positionH>
            <wp:positionV relativeFrom="paragraph">
              <wp:posOffset>247015</wp:posOffset>
            </wp:positionV>
            <wp:extent cx="5321160" cy="5306760"/>
            <wp:effectExtent l="38100" t="38100" r="89535" b="103505"/>
            <wp:wrapNone/>
            <wp:docPr id="280142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2289" name="図 1"/>
                    <pic:cNvPicPr/>
                  </pic:nvPicPr>
                  <pic:blipFill>
                    <a:blip r:embed="rId19"/>
                    <a:stretch>
                      <a:fillRect/>
                    </a:stretch>
                  </pic:blipFill>
                  <pic:spPr>
                    <a:xfrm>
                      <a:off x="0" y="0"/>
                      <a:ext cx="5321160" cy="53067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24919">
        <w:rPr>
          <w:rFonts w:hint="eastAsia"/>
        </w:rPr>
        <w:t>社会保険</w:t>
      </w:r>
    </w:p>
    <w:p w14:paraId="588D4DFA" w14:textId="24DA7B09" w:rsidR="00BB50EC" w:rsidRDefault="00A048CD" w:rsidP="00F61D1B">
      <w:pPr>
        <w:pStyle w:val="4"/>
        <w:spacing w:after="120"/>
      </w:pPr>
      <w:r>
        <w:rPr>
          <w:noProof/>
        </w:rPr>
        <mc:AlternateContent>
          <mc:Choice Requires="wpg">
            <w:drawing>
              <wp:anchor distT="0" distB="0" distL="114300" distR="114300" simplePos="0" relativeHeight="252338688" behindDoc="0" locked="0" layoutInCell="1" allowOverlap="1" wp14:anchorId="1CECBDA3" wp14:editId="00206FFF">
                <wp:simplePos x="0" y="0"/>
                <wp:positionH relativeFrom="column">
                  <wp:posOffset>145415</wp:posOffset>
                </wp:positionH>
                <wp:positionV relativeFrom="paragraph">
                  <wp:posOffset>160655</wp:posOffset>
                </wp:positionV>
                <wp:extent cx="297815" cy="283763"/>
                <wp:effectExtent l="19050" t="38100" r="64135" b="97790"/>
                <wp:wrapNone/>
                <wp:docPr id="234038259" name="グループ化 234038259"/>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3463557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25713049"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63394020" w14:textId="77777777" w:rsidR="00FA32B1" w:rsidRPr="000317FC" w:rsidRDefault="00FA32B1" w:rsidP="00FA32B1">
                              <w:pPr>
                                <w:jc w:val="center"/>
                                <w:rPr>
                                  <w:b/>
                                  <w:color w:val="FFFFFF" w:themeColor="background1"/>
                                  <w:sz w:val="24"/>
                                  <w:szCs w:val="16"/>
                                </w:rPr>
                              </w:pPr>
                              <w:r w:rsidRPr="000317FC">
                                <w:rPr>
                                  <w:rFonts w:hint="eastAsia"/>
                                  <w:b/>
                                  <w:color w:val="FFFFFF" w:themeColor="background1"/>
                                  <w:sz w:val="24"/>
                                  <w:szCs w:val="16"/>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CECBDA3" id="グループ化 234038259" o:spid="_x0000_s1069" style="position:absolute;left:0;text-align:left;margin-left:11.45pt;margin-top:12.65pt;width:23.45pt;height:22.35pt;z-index:252338688;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vNAQAAB8KAAAOAAAAZHJzL2Uyb0RvYy54bWy0Vk1v2zYYvg/YfyB4X2xJlj+EOEWWNsGA&#10;rA2aDjnTFGUJpUiOpCNnxxgI9gd267XHYef9HmP7HXtJSrLruEDRbT7I/Hg/H77vQ56+WNcc3TNt&#10;KinmODoZYsQElXkllnP807vL76YYGUtETrgUbI4fmMEvzr795rRRGYtlKXnONAIjwmSNmuPSWpUN&#10;BoaWrCbmRComYLOQuiYWpno5yDVpwHrNB/FwOB40UudKS8qMgdWXYROfeftFwah9UxSGWcTnGGKz&#10;/qv9d+G+g7NTki01UWVF2zDIV0RRk0qA097US2IJWunqmam6oloaWdgTKuuBLIqKMp8DZBMND7K5&#10;0nKlfC7LrFmqHiaA9gCnrzZLX99faXWrbjQg0aglYOFnLpd1oWv3D1GitYfsoYeMrS2isBjPJtMo&#10;xYjCVjxNJuMkQEpLwH2nFUezUdrtvGp1k+kkSeFQnG4yno2SqZMYdI4Hn4TTKCgQs8PA/DsMbkui&#10;mIfWZIDBjUZVDlGMxkmaTsYYCVJDtf719DT4++Nv8IeS4TBy4bk4QKFHzGQGwDsCVwS2IowcLrvk&#10;O9iS8RB+Xep+vJ86yZQ29orJGrnBHDPOK2VcwCQj99fGBulOyi0byav8suLcT/RyccE1uidQ95fR&#10;dArOvC5XJQmr6chFEOyYIO7B/8QOF19kurWyiwAOMagy34MQsLMjV5bp2zJv0IKv9FsCiKdDFxrK&#10;K5dlMo3CBBo0njhUYIvwJTCL5Rhpae8qW/qjc4XoTDoE+kQXnND3h3m6NLs8W2mfZx+Mn+3FCXXX&#10;Haof2QfOnCsu3rICysRVvXfiSYr13gmlTNgobJUkZy3Oe/57De/TG3SWCzi13nZrwBHgc9sB6Fbe&#10;qYa4e+UASu8mRNAFFpR7De9ZCtsr15WQ+lhmHLJqPQd5CH8PGjdcyPwBmgiOyBOFUfSygqO5Jsbe&#10;EA2UCicJ14R9A5+Cy2aOZTvCqJT6l2PrTh66HHYxaoCi59j8vCKaYcR/END/s2g0ArPWT2Cg91cX&#10;3apY1RcSugB6EaLyQydreTcstKzv4BY5d95giwgKPueYWt1NLmy4MuAeouz83IsBfytir8Wtos64&#10;Q9OV17v1HdGqbVsL/f5adlzzrHWDrNMU8nxlZVH5vt7h2eIMvBeI538nwFGcTqJkOJp1DLjdPG0f&#10;f98+/rnd/Iq2mw/bzWb7+AfMUXzAhsiuv5fQG239qmtJ3xsk5EVJxJKday2bkpEczi0Uk8uyJdKQ&#10;nONRtGh+lDkwLwE4PKZHL6F4ksb+soAGOHqZJNPUXzf9ZfKMUTU8DbyDz9CpkI5Loepd4yOo11ka&#10;p15hb6eugNAQr+o5BhpreYZkLs9XIvfKllQ8jFtOPKAXu16s/d0TzTpAD3rpv2mDz1f1F9afv47h&#10;FeKpq30xuWfO/tzX6+5dd/YPAAAA//8DAFBLAwQUAAYACAAAACEAo9fnmt8AAAAHAQAADwAAAGRy&#10;cy9kb3ducmV2LnhtbEyPQUvDQBCF74L/YRnBm91NSquN2ZRS1FMRbAXxNs1Ok9Dsbshuk/TfO570&#10;9Bje471v8vVkWzFQHxrvNCQzBYJc6U3jKg2fh9eHJxAhojPYekcarhRgXdze5JgZP7oPGvaxElzi&#10;QoYa6hi7TMpQ1mQxzHxHjr2T7y1GPvtKmh5HLretTJVaSouN44UaO9rWVJ73F6vhbcRxM09eht35&#10;tL1+HxbvX7uEtL6/mzbPICJN8S8Mv/iMDgUzHf3FmSBaDWm64iTrYg6C/eWKPzlqeFQKZJHL//zF&#10;DwAAAP//AwBQSwECLQAUAAYACAAAACEAtoM4kv4AAADhAQAAEwAAAAAAAAAAAAAAAAAAAAAAW0Nv&#10;bnRlbnRfVHlwZXNdLnhtbFBLAQItABQABgAIAAAAIQA4/SH/1gAAAJQBAAALAAAAAAAAAAAAAAAA&#10;AC8BAABfcmVscy8ucmVsc1BLAQItABQABgAIAAAAIQBLyyPvNAQAAB8KAAAOAAAAAAAAAAAAAAAA&#10;AC4CAABkcnMvZTJvRG9jLnhtbFBLAQItABQABgAIAAAAIQCj1+ea3wAAAAcBAAAPAAAAAAAAAAAA&#10;AAAAAI4GAABkcnMvZG93bnJldi54bWxQSwUGAAAAAAQABADzAAAAmgcAAAAA&#10;">
                <v:oval id="円/楕円 3001" o:spid="_x0000_s10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JLyQAAAOEAAAAPAAAAZHJzL2Rvd25yZXYueG1sRI9BawIx&#10;FITvQv9DeIIXqdlqXe1qlFYoFj3VttDjY/O6Wbp5WZKo6783QqHHYWa+YZbrzjbiRD7UjhU8jDIQ&#10;xKXTNVcKPj9e7+cgQkTW2DgmBRcKsF7d9ZZYaHfmdzodYiUShEOBCkyMbSFlKA1ZDCPXEifvx3mL&#10;MUlfSe3xnOC2keMsy6XFmtOCwZY2hsrfw9Eq4Bltta+O/mn+8v21Mfl+GHdeqUG/e16AiNTF//Bf&#10;+00rmDzmk+l0lsPtUXoDcnUFAAD//wMAUEsBAi0AFAAGAAgAAAAhANvh9svuAAAAhQEAABMAAAAA&#10;AAAAAAAAAAAAAAAAAFtDb250ZW50X1R5cGVzXS54bWxQSwECLQAUAAYACAAAACEAWvQsW78AAAAV&#10;AQAACwAAAAAAAAAAAAAAAAAfAQAAX3JlbHMvLnJlbHNQSwECLQAUAAYACAAAACEAR0iyS8kAAADh&#10;AAAADwAAAAAAAAAAAAAAAAAHAgAAZHJzL2Rvd25yZXYueG1sUEsFBgAAAAADAAMAtwAAAP0CAAAA&#10;AA==&#10;" fillcolor="#f18800" strokecolor="#f18800" strokeweight="1pt">
                  <v:fill opacity="35466f"/>
                  <v:stroke joinstyle="miter"/>
                  <v:shadow on="t" color="black" opacity="26214f" origin="-.5,-.5" offset=".74836mm,.74836mm"/>
                  <v:textbox inset=",0,,0"/>
                </v:oval>
                <v:shape id="_x0000_s1071"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NjzAAAAOIAAAAPAAAAZHJzL2Rvd25yZXYueG1sRI9Pa8JA&#10;FMTvhX6H5RV6KXU3GvsndRURLHrUNqXeHtnXJJp9G7JbTb+9Kwg9DjPzG2Yy620jjtT52rGGZKBA&#10;EBfO1Fxq+PxYPr6A8AHZYOOYNPyRh9n09maCmXEn3tBxG0oRIewz1FCF0GZS+qIii37gWuLo/bjO&#10;YoiyK6Xp8BThtpFDpZ6kxZrjQoUtLSoqDttfq6H5Gu1kni8Ur5fJ+268WX3vH1Kt7+/6+RuIQH34&#10;D1/bK6MhHY6fk5FKX+FyKd4BOT0DAAD//wMAUEsBAi0AFAAGAAgAAAAhANvh9svuAAAAhQEAABMA&#10;AAAAAAAAAAAAAAAAAAAAAFtDb250ZW50X1R5cGVzXS54bWxQSwECLQAUAAYACAAAACEAWvQsW78A&#10;AAAVAQAACwAAAAAAAAAAAAAAAAAfAQAAX3JlbHMvLnJlbHNQSwECLQAUAAYACAAAACEAuC0zY8wA&#10;AADiAAAADwAAAAAAAAAAAAAAAAAHAgAAZHJzL2Rvd25yZXYueG1sUEsFBgAAAAADAAMAtwAAAAAD&#10;AAAAAA==&#10;" filled="f" stroked="f">
                  <v:textbox inset=",0,,0">
                    <w:txbxContent>
                      <w:p w14:paraId="63394020" w14:textId="77777777" w:rsidR="00FA32B1" w:rsidRPr="000317FC" w:rsidRDefault="00FA32B1" w:rsidP="00FA32B1">
                        <w:pPr>
                          <w:jc w:val="center"/>
                          <w:rPr>
                            <w:b/>
                            <w:color w:val="FFFFFF" w:themeColor="background1"/>
                            <w:sz w:val="24"/>
                            <w:szCs w:val="16"/>
                          </w:rPr>
                        </w:pPr>
                        <w:r w:rsidRPr="000317FC">
                          <w:rPr>
                            <w:rFonts w:hint="eastAsia"/>
                            <w:b/>
                            <w:color w:val="FFFFFF" w:themeColor="background1"/>
                            <w:sz w:val="24"/>
                            <w:szCs w:val="16"/>
                          </w:rPr>
                          <w:t>1</w:t>
                        </w:r>
                      </w:p>
                    </w:txbxContent>
                  </v:textbox>
                </v:shape>
              </v:group>
            </w:pict>
          </mc:Fallback>
        </mc:AlternateContent>
      </w:r>
    </w:p>
    <w:p w14:paraId="3FF54BC2" w14:textId="1B9D798D" w:rsidR="00BB50EC" w:rsidRDefault="00BB50EC" w:rsidP="00BB50EC">
      <w:pPr>
        <w:topLinePunct/>
        <w:spacing w:line="208" w:lineRule="auto"/>
      </w:pPr>
    </w:p>
    <w:p w14:paraId="40682672" w14:textId="001AEDCA" w:rsidR="00BB50EC" w:rsidRDefault="00BB50EC" w:rsidP="00BB50EC">
      <w:pPr>
        <w:topLinePunct/>
        <w:spacing w:line="208" w:lineRule="auto"/>
      </w:pPr>
    </w:p>
    <w:p w14:paraId="7697BC80" w14:textId="23F5A33A" w:rsidR="00BB50EC" w:rsidRDefault="00BB50EC" w:rsidP="00BB50EC">
      <w:pPr>
        <w:topLinePunct/>
        <w:spacing w:line="208" w:lineRule="auto"/>
      </w:pPr>
    </w:p>
    <w:p w14:paraId="36277994" w14:textId="2183BE3D" w:rsidR="00BB50EC" w:rsidRDefault="008726E0" w:rsidP="00BB50EC">
      <w:pPr>
        <w:topLinePunct/>
        <w:spacing w:line="208" w:lineRule="auto"/>
      </w:pPr>
      <w:r>
        <w:rPr>
          <w:noProof/>
        </w:rPr>
        <mc:AlternateContent>
          <mc:Choice Requires="wpg">
            <w:drawing>
              <wp:anchor distT="0" distB="0" distL="114300" distR="114300" simplePos="0" relativeHeight="252339712" behindDoc="0" locked="0" layoutInCell="1" allowOverlap="1" wp14:anchorId="7ED54E8B" wp14:editId="0C6541E5">
                <wp:simplePos x="0" y="0"/>
                <wp:positionH relativeFrom="column">
                  <wp:posOffset>149860</wp:posOffset>
                </wp:positionH>
                <wp:positionV relativeFrom="paragraph">
                  <wp:posOffset>55880</wp:posOffset>
                </wp:positionV>
                <wp:extent cx="308156" cy="293287"/>
                <wp:effectExtent l="38100" t="38100" r="53975" b="88265"/>
                <wp:wrapNone/>
                <wp:docPr id="1775357668" name="グループ化 1775357668"/>
                <wp:cNvGraphicFramePr/>
                <a:graphic xmlns:a="http://schemas.openxmlformats.org/drawingml/2006/main">
                  <a:graphicData uri="http://schemas.microsoft.com/office/word/2010/wordprocessingGroup">
                    <wpg:wgp>
                      <wpg:cNvGrpSpPr/>
                      <wpg:grpSpPr>
                        <a:xfrm>
                          <a:off x="0" y="0"/>
                          <a:ext cx="308156" cy="293287"/>
                          <a:chOff x="14631" y="21945"/>
                          <a:chExt cx="400800" cy="381838"/>
                        </a:xfrm>
                      </wpg:grpSpPr>
                      <wps:wsp>
                        <wps:cNvPr id="190114990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54711029" name="テキスト ボックス 2"/>
                        <wps:cNvSpPr txBox="1">
                          <a:spLocks noChangeArrowheads="1"/>
                        </wps:cNvSpPr>
                        <wps:spPr bwMode="auto">
                          <a:xfrm>
                            <a:off x="28081" y="39928"/>
                            <a:ext cx="387350" cy="363855"/>
                          </a:xfrm>
                          <a:prstGeom prst="rect">
                            <a:avLst/>
                          </a:prstGeom>
                          <a:noFill/>
                          <a:ln w="9525">
                            <a:noFill/>
                            <a:miter lim="800000"/>
                            <a:headEnd/>
                            <a:tailEnd/>
                          </a:ln>
                        </wps:spPr>
                        <wps:txbx>
                          <w:txbxContent>
                            <w:p w14:paraId="265DF6B3"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D54E8B" id="グループ化 1775357668" o:spid="_x0000_s1072" style="position:absolute;left:0;text-align:left;margin-left:11.8pt;margin-top:4.4pt;width:24.25pt;height:23.1pt;z-index:252339712;mso-width-relative:margin;mso-height-relative:margin" coordorigin="14631,21945" coordsize="400800,3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ZjQwQAACkKAAAOAAAAZHJzL2Uyb0RvYy54bWy0Vstu3DYU3RfoPxDa13rMw5JgOZg6sVHA&#10;TYw4hdccihoJoUiW5FjjLj2A0R/oLtssi677PYP2O3pJSvJk7ABB2s5Cw9d9Hd57Lk9ebFqGbqnS&#10;jeBFEB9FAaKciLLhqyL46d35d2mAtMG8xExwWgR3VAcvTr/95qSTOU1ELVhJFQIlXOedLILaGJmH&#10;oSY1bbE+EpJy2KyEarGBqVqFpcIdaG9ZmETRPOyEKqUShGoNqy/9ZnDq9FcVJeZNVWlqECsC8M24&#10;r3Lfpf2Gpyc4Xyks64b0buCv8KLFDQejo6qX2GC0Vs0TVW1DlNCiMkdEtKGoqoZQFwNEE0cH0Vwo&#10;sZYullXereQIE0B7gNNXqyWvby+UvJZXCpDo5AqwcDMby6ZSrf0HL9HGQXY3QkY3BhFYnERpPJsH&#10;iMBWkk2S9NhDSmrA3UrF0/kkDpDdjrPpbNh91ctPoyiN4GKs/CSN00lqT4SD8fATlzoJSaIfcdD/&#10;DofrGkvq4NU54HClUFOCw1kUx9MsiyAqjlvI2b8eHsK/P/4Gf2gSRbF10HoCIiNuOtcA4TOgPRv+&#10;CN48gl8fvB/vB49zqbS5oKJFdlAElLFGausyzvHtpTb+9HDKLmvBmvK8YcxN1Gp5xhS6xZD953Fq&#10;kXayTNbYr87gAlwVAOTaH3fwf6KH8S9S7b3ZkwSdXpS6SgSHrR6xNlRd12WHlmyt3mLAfOaToGxs&#10;lJAGFpSygTJNji1CMMNsBfxiWICUMDeNqd3l2XS0Ki0CY6BLhsn7wzhtmEOc/WkX5+iMm+35CZk3&#10;XKobmTtGrSnG39IKEgVSO3FGHFXR0TomhHIT+60al7THec/+KOFsOoVWcwW3NuruFVgafKrbA92f&#10;t6Le71HYgzKa8R4MjnnhUcJZFtyMwm3DhXouMgZR9Zb9eXB/Dxo7XIryDsoIrsjRhZbkvIGrucTa&#10;XGEFxAo3Cc3CvIFPxURXBKIfBagW6pfn1u15qHPYDVAHRF0E+uc1VjRA7AcODJDF0ymoNW4CA7W/&#10;uhxW+bo9E1AFQEXglRvas4YNw0qJ9gZ6ycJagy3MCdgsAmLUMDkzvnFANyJ0sXDHgMUlNpf8WhKr&#10;3KJp0+vd5gYr2ZetgXp/LQa2eVK6/qyV5GKxNqJqXF0/4tnjDMznied/p8D5bHocx1GSDQy42z7s&#10;7n/f3f+52/6KdtsPu+12d/8HzFFywIbIbL4XlvZ9BslLQd5rxMVZjfmKLpQSXU1xCffmk8lG2ROp&#10;D87yKFp2P4oSmBcDHE7RQStKUmg7rqlMsixxLQOKYGhJ6fFkBjfoWsp8ks5c0xlbyhNWVfBIcEY+&#10;Q6lcWD6FzLfFjyBns1kycwJ7O20DpIZY0xYBsGzPNTi3sb7ipRM2uGF+3PPiAcWYzXLjOlDiiOrx&#10;/sd6+m9K4fOZ/YU56JoyvEccffVvJ/vg2Z+7nH184Z3+AwAA//8DAFBLAwQUAAYACAAAACEA2lg6&#10;rt0AAAAGAQAADwAAAGRycy9kb3ducmV2LnhtbEyPQWvCQBSE74X+h+UJvdVNIrESsxGRticpVAul&#10;tzX7TILZtyG7JvHf9/VUj8MMM9/km8m2YsDeN44UxPMIBFLpTEOVgq/j2/MKhA+ajG4doYIbetgU&#10;jw+5zowb6ROHQ6gEl5DPtII6hC6T0pc1Wu3nrkNi7+x6qwPLvpKm1yOX21YmUbSUVjfEC7XucFdj&#10;eTlcrYL3UY/bRfw67C/n3e3nmH5872NU6mk2bdcgAk7hPwx/+IwOBTOd3JWMF62CZLHkpIIVH2D7&#10;JYlBnBSkaQSyyOU9fvELAAD//wMAUEsBAi0AFAAGAAgAAAAhALaDOJL+AAAA4QEAABMAAAAAAAAA&#10;AAAAAAAAAAAAAFtDb250ZW50X1R5cGVzXS54bWxQSwECLQAUAAYACAAAACEAOP0h/9YAAACUAQAA&#10;CwAAAAAAAAAAAAAAAAAvAQAAX3JlbHMvLnJlbHNQSwECLQAUAAYACAAAACEAuhMmY0MEAAApCgAA&#10;DgAAAAAAAAAAAAAAAAAuAgAAZHJzL2Uyb0RvYy54bWxQSwECLQAUAAYACAAAACEA2lg6rt0AAAAG&#10;AQAADwAAAAAAAAAAAAAAAACdBgAAZHJzL2Rvd25yZXYueG1sUEsFBgAAAAAEAAQA8wAAAKcHAAAA&#10;AA==&#10;">
                <v:oval id="円/楕円 3001" o:spid="_x0000_s10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lUxwAAAOMAAAAPAAAAZHJzL2Rvd25yZXYueG1sRE9fS8Mw&#10;EH8X/A7hBF/EJRXp1rpsbANR3NPmBj4ezdkUm0tJsq1+eyMIPt7v/82Xo+vFmULsPGsoJgoEceNN&#10;x62Gw/vz/QxETMgGe8+k4ZsiLBfXV3Osjb/wjs771IocwrFGDTaloZYyNpYcxokfiDP36YPDlM/Q&#10;ShPwksNdLx+UKqXDjnODxYE2lpqv/clp4Cm9mNCeQjVbfxw3ttzepbeg9e3NuHoCkWhM/+I/96vJ&#10;8ytVFI9VpUr4/SkDIBc/AAAA//8DAFBLAQItABQABgAIAAAAIQDb4fbL7gAAAIUBAAATAAAAAAAA&#10;AAAAAAAAAAAAAABbQ29udGVudF9UeXBlc10ueG1sUEsBAi0AFAAGAAgAAAAhAFr0LFu/AAAAFQEA&#10;AAsAAAAAAAAAAAAAAAAAHwEAAF9yZWxzLy5yZWxzUEsBAi0AFAAGAAgAAAAhALLCyV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74" type="#_x0000_t202" style="position:absolute;left:28081;top:399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IEywAAAOIAAAAPAAAAZHJzL2Rvd25yZXYueG1sRI9BawIx&#10;FITvBf9DeAUvRZO1atutUURQ9KjVUm+Pzevu6uZl2aS6/ntTKPQ4zMw3zGTW2kpcqPGlYw1JX4Eg&#10;zpwpOdew/1j2XkH4gGywckwabuRhNu08TDA17spbuuxCLiKEfYoaihDqVEqfFWTR911NHL1v11gM&#10;UTa5NA1eI9xWcqDUWFosOS4UWNOioOy8+7Eaqs/nozwcFoo3y2R1HG3XX6enodbdx3b+DiJQG/7D&#10;f+210TAeDV+SRA3e4PdSvANyegcAAP//AwBQSwECLQAUAAYACAAAACEA2+H2y+4AAACFAQAAEwAA&#10;AAAAAAAAAAAAAAAAAAAAW0NvbnRlbnRfVHlwZXNdLnhtbFBLAQItABQABgAIAAAAIQBa9CxbvwAA&#10;ABUBAAALAAAAAAAAAAAAAAAAAB8BAABfcmVscy8ucmVsc1BLAQItABQABgAIAAAAIQDSCPIEywAA&#10;AOIAAAAPAAAAAAAAAAAAAAAAAAcCAABkcnMvZG93bnJldi54bWxQSwUGAAAAAAMAAwC3AAAA/wIA&#10;AAAA&#10;" filled="f" stroked="f">
                  <v:textbox inset=",0,,0">
                    <w:txbxContent>
                      <w:p w14:paraId="265DF6B3"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2</w:t>
                        </w:r>
                      </w:p>
                    </w:txbxContent>
                  </v:textbox>
                </v:shape>
              </v:group>
            </w:pict>
          </mc:Fallback>
        </mc:AlternateContent>
      </w:r>
    </w:p>
    <w:p w14:paraId="236FFF01" w14:textId="048B153A" w:rsidR="00BB50EC" w:rsidRDefault="00BB50EC" w:rsidP="00BB50EC">
      <w:pPr>
        <w:topLinePunct/>
        <w:spacing w:line="208" w:lineRule="auto"/>
      </w:pPr>
    </w:p>
    <w:p w14:paraId="1A9693D8" w14:textId="7822D34D" w:rsidR="00BB50EC" w:rsidRDefault="00BB50EC" w:rsidP="00BB50EC">
      <w:pPr>
        <w:topLinePunct/>
        <w:spacing w:line="208" w:lineRule="auto"/>
      </w:pPr>
    </w:p>
    <w:p w14:paraId="1DB28E14" w14:textId="3371B7AE" w:rsidR="00BB50EC" w:rsidRDefault="00BB50EC" w:rsidP="00BB50EC">
      <w:pPr>
        <w:topLinePunct/>
        <w:spacing w:line="208" w:lineRule="auto"/>
      </w:pPr>
    </w:p>
    <w:p w14:paraId="6601491D" w14:textId="2CA0685A" w:rsidR="00BB50EC" w:rsidRDefault="008726E0" w:rsidP="00BB50EC">
      <w:pPr>
        <w:topLinePunct/>
        <w:spacing w:line="208" w:lineRule="auto"/>
      </w:pPr>
      <w:r>
        <w:rPr>
          <w:noProof/>
        </w:rPr>
        <mc:AlternateContent>
          <mc:Choice Requires="wpg">
            <w:drawing>
              <wp:anchor distT="0" distB="0" distL="114300" distR="114300" simplePos="0" relativeHeight="252340736" behindDoc="0" locked="0" layoutInCell="1" allowOverlap="1" wp14:anchorId="3AA9ECDA" wp14:editId="748BA082">
                <wp:simplePos x="0" y="0"/>
                <wp:positionH relativeFrom="column">
                  <wp:posOffset>146685</wp:posOffset>
                </wp:positionH>
                <wp:positionV relativeFrom="paragraph">
                  <wp:posOffset>95250</wp:posOffset>
                </wp:positionV>
                <wp:extent cx="297815" cy="283763"/>
                <wp:effectExtent l="19050" t="38100" r="64135" b="97790"/>
                <wp:wrapNone/>
                <wp:docPr id="94722464" name="グループ化 94722464"/>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44601482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2743629"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7DCDFA27"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A9ECDA" id="グループ化 94722464" o:spid="_x0000_s1075" style="position:absolute;left:0;text-align:left;margin-left:11.55pt;margin-top:7.5pt;width:23.45pt;height:22.35pt;z-index:252340736;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q+MwQAACEKAAAOAAAAZHJzL2Uyb0RvYy54bWy0Vstu3DYU3RfoPxDc1xpJ84blwHVio4Cb&#10;GHEKrzkUNRJCkSzJscZdegCjP9BdtlkWXfd7Bu139JKUNJPxBAjSdhYavu7r8N5zefpiXXN0z7Sp&#10;pMhwfDLAiAkq80osM/zTu8vvphgZS0ROuBQsww/M4Bdn335z2qg5S2Qpec40AiXCzBuV4dJaNY8i&#10;Q0tWE3MiFROwWUhdEwtTvYxyTRrQXvMoGQzGUSN1rrSkzBhYfRk28ZnXXxSM2jdFYZhFPMPgm/Vf&#10;7b8L943OTsl8qYkqK9q6Qb7Ci5pUAoz2ql4SS9BKV89U1RXV0sjCnlBZR7IoKsp8DBBNPDiI5krL&#10;lfKxLOfNUvUwAbQHOH21Wvr6/kqrW3WjAYlGLQELP3OxrAtdu3/wEq09ZA89ZGxtEYXFZDaZxiOM&#10;KGwl03QyTgOktATcd1JJPBuOup1XrWw6naQjuBQnm45nw3TqTkSd4egTdxoFCWJ2GJh/h8FtSRTz&#10;0Jo5YHCjUZVD/g6H40E8nCYzjASpIV//enqK/v74G/yhdDCInYPOExDpMTNzA/AdASwejtMYI4fM&#10;LvwOuHQ8gF8XvB/vB0/mSht7xWSN3CDDjPNKGecymZP7a2PD6e6UWzaSV/llxbmf6OXigmt0TyDz&#10;L+PpFIx5Wa5KElZHQ+dB0GPCcQ//J3q4+CLVrZadB3CNQZT5KgSHnR65skzflnmDFnyl3xLAfDRw&#10;rqG8clGm0zhMoESTiUMFtghfArdYjpGW9q6ypb88l4pOpUOgD3TBCX1/GKcLs4uzPe3j7J3xsz0/&#10;IfO6S/Uj+8CZM8XFW1ZAori890Y8TbHeOqGUCRuHrZLkrMV5z34v4W16hU5zAbfW624VOAp8rjsA&#10;3Z53osHvXjiA0psJHnSOBeFewluWwvbCdSWkPhYZh6hay+E8uL8HjRsuZP4AZQRX5KnCKHpZwdVc&#10;E2NviAZShZuERmHfwKfgssmwbEcYlVL/cmzdnYc6h12MGiDpDJufV0QzjPgPAhhgBgULaq2fwEDv&#10;ry66VbGqLyRUAdQieOWH7qzl3bDQsr6DPnLurMEWERRsZpha3U0ubGga0IkoOz/3x4DBFbHX4lZR&#10;p9yh6dLr3fqOaNWWrYV6fy07tnlWuuGskxTyfGVlUfm63uHZ4gzMF4jnf6fAYZxMhul4x4DbzdP2&#10;8fft45/bza9ou/mw3Wy2j3/AHCUHbIjs+nsJtdHmr7qW9L1BQl6URCzZudayKRnJ4d5CMrkoWyIN&#10;wTkeRYvmR5kD8xKAw2N6tA0lk1Hi2wUUwNF2kk5HvuH07eQZo2p4HHgDn6FTIR2XQta7wkeQr7NR&#10;MvICezt1BYSGeFVnGGis5Rkyd3G+ErkXtqTiYdxy4gG92PVi7btP0reXg1r6b8rg81n9hfnnGzK8&#10;Qzx1tW8m99DZn/t83b3szv4BAAD//wMAUEsDBBQABgAIAAAAIQA6LqjP3gAAAAcBAAAPAAAAZHJz&#10;L2Rvd25yZXYueG1sTI9BS8NAEIXvgv9hGcGb3aQlVmM2pRT1VARbQbxNk2kSmp0N2W2S/nvHkz0N&#10;M+/x5nvZarKtGqj3jWMD8SwCRVy4suHKwNf+7eEJlA/IJbaOycCFPKzy25sM09KN/EnDLlRKQtin&#10;aKAOoUu19kVNFv3MdcSiHV1vMcjaV7rscZRw2+p5FD1qiw3Lhxo72tRUnHZna+B9xHG9iF+H7em4&#10;ufzsk4/vbUzG3N9N6xdQgabwb4Y/fEGHXJgO7sylV62B+SIWp9wTqST6MpJ5MJA8L0Hnmb7mz38B&#10;AAD//wMAUEsBAi0AFAAGAAgAAAAhALaDOJL+AAAA4QEAABMAAAAAAAAAAAAAAAAAAAAAAFtDb250&#10;ZW50X1R5cGVzXS54bWxQSwECLQAUAAYACAAAACEAOP0h/9YAAACUAQAACwAAAAAAAAAAAAAAAAAv&#10;AQAAX3JlbHMvLnJlbHNQSwECLQAUAAYACAAAACEAB0R6vjMEAAAhCgAADgAAAAAAAAAAAAAAAAAu&#10;AgAAZHJzL2Uyb0RvYy54bWxQSwECLQAUAAYACAAAACEAOi6oz94AAAAHAQAADwAAAAAAAAAAAAAA&#10;AACNBgAAZHJzL2Rvd25yZXYueG1sUEsFBgAAAAAEAAQA8wAAAJgHAAAAAA==&#10;">
                <v:oval id="円/楕円 3001" o:spid="_x0000_s10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hkxwAAAOMAAAAPAAAAZHJzL2Rvd25yZXYueG1sRE9fa8Iw&#10;EH8X9h3CDfYiM1VKVzujqDAm82lugz0eza0pay4lidp9ezMQfLzf/1usBtuJE/nQOlYwnWQgiGun&#10;W24UfH68PJYgQkTW2DkmBX8UYLW8Gy2w0u7M73Q6xEakEA4VKjAx9pWUoTZkMUxcT5y4H+ctxnT6&#10;RmqP5xRuOznLskJabDk1GOxpa6j+PRytAn6iV+2bo5+Xm++vrSn24/jmlXq4H9bPICIN8Sa+unc6&#10;zc/zIpvm5WwO/z8lAOTyAgAA//8DAFBLAQItABQABgAIAAAAIQDb4fbL7gAAAIUBAAATAAAAAAAA&#10;AAAAAAAAAAAAAABbQ29udGVudF9UeXBlc10ueG1sUEsBAi0AFAAGAAgAAAAhAFr0LFu/AAAAFQEA&#10;AAsAAAAAAAAAAAAAAAAAHwEAAF9yZWxzLy5yZWxzUEsBAi0AFAAGAAgAAAAhAIxs6G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77"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UDywAAAOIAAAAPAAAAZHJzL2Rvd25yZXYueG1sRI9Ba8JA&#10;FITvBf/D8gQvRTeJqW2jq4hg0aNWS709sq9JNPs2ZLea/nu3UOhxmJlvmNmiM7W4UusqywriUQSC&#10;OLe64kLB4X09fAHhPLLG2jIp+CEHi3nvYYaZtjfe0XXvCxEg7DJUUHrfZFK6vCSDbmQb4uB92dag&#10;D7ItpG7xFuCmlkkUTaTBisNCiQ2tSsov+2+joP4Yn+TxuIp4u47fTk+7zef5MVVq0O+WUxCeOv8f&#10;/mtvtII0Tp7T8SR5hd9L4Q7I+R0AAP//AwBQSwECLQAUAAYACAAAACEA2+H2y+4AAACFAQAAEwAA&#10;AAAAAAAAAAAAAAAAAAAAW0NvbnRlbnRfVHlwZXNdLnhtbFBLAQItABQABgAIAAAAIQBa9CxbvwAA&#10;ABUBAAALAAAAAAAAAAAAAAAAAB8BAABfcmVscy8ucmVsc1BLAQItABQABgAIAAAAIQAI6DUDywAA&#10;AOIAAAAPAAAAAAAAAAAAAAAAAAcCAABkcnMvZG93bnJldi54bWxQSwUGAAAAAAMAAwC3AAAA/wIA&#10;AAAA&#10;" filled="f" stroked="f">
                  <v:textbox inset=",0,,0">
                    <w:txbxContent>
                      <w:p w14:paraId="7DCDFA27"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3</w:t>
                        </w:r>
                      </w:p>
                    </w:txbxContent>
                  </v:textbox>
                </v:shape>
              </v:group>
            </w:pict>
          </mc:Fallback>
        </mc:AlternateContent>
      </w:r>
    </w:p>
    <w:p w14:paraId="5A5ED20C" w14:textId="39175A81" w:rsidR="00BB50EC" w:rsidRDefault="00BB50EC" w:rsidP="00BB50EC">
      <w:pPr>
        <w:topLinePunct/>
        <w:spacing w:line="208" w:lineRule="auto"/>
      </w:pPr>
    </w:p>
    <w:p w14:paraId="02AD0183" w14:textId="6A5AD341" w:rsidR="00BB50EC" w:rsidRDefault="008726E0" w:rsidP="00BB50EC">
      <w:pPr>
        <w:topLinePunct/>
        <w:spacing w:line="208" w:lineRule="auto"/>
      </w:pPr>
      <w:r>
        <w:rPr>
          <w:noProof/>
        </w:rPr>
        <mc:AlternateContent>
          <mc:Choice Requires="wpg">
            <w:drawing>
              <wp:anchor distT="0" distB="0" distL="114300" distR="114300" simplePos="0" relativeHeight="252342784" behindDoc="0" locked="0" layoutInCell="1" allowOverlap="1" wp14:anchorId="71A651B1" wp14:editId="6589604F">
                <wp:simplePos x="0" y="0"/>
                <wp:positionH relativeFrom="column">
                  <wp:posOffset>153035</wp:posOffset>
                </wp:positionH>
                <wp:positionV relativeFrom="paragraph">
                  <wp:posOffset>100330</wp:posOffset>
                </wp:positionV>
                <wp:extent cx="297815" cy="283763"/>
                <wp:effectExtent l="19050" t="38100" r="64135" b="97790"/>
                <wp:wrapNone/>
                <wp:docPr id="2093524274" name="グループ化 2093524274"/>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6768249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80529090"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3954469C" w14:textId="28CDCACC" w:rsidR="00FA32B1" w:rsidRPr="000317FC" w:rsidRDefault="00FD3711" w:rsidP="00FA32B1">
                              <w:pPr>
                                <w:jc w:val="center"/>
                                <w:rPr>
                                  <w:b/>
                                  <w:color w:val="FFFFFF" w:themeColor="background1"/>
                                  <w:sz w:val="24"/>
                                  <w:szCs w:val="16"/>
                                </w:rPr>
                              </w:pPr>
                              <w:r>
                                <w:rPr>
                                  <w:rFonts w:hint="eastAsia"/>
                                  <w:b/>
                                  <w:color w:val="FFFFFF" w:themeColor="background1"/>
                                  <w:sz w:val="24"/>
                                  <w:szCs w:val="16"/>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A651B1" id="グループ化 2093524274" o:spid="_x0000_s1078" style="position:absolute;left:0;text-align:left;margin-left:12.05pt;margin-top:7.9pt;width:23.45pt;height:22.35pt;z-index:252342784;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lRNQQAACEKAAAOAAAAZHJzL2Uyb0RvYy54bWy0Vk1v2zYYvg/YfyB4X2xJ/hSiFFnaBAOy&#10;Nmg65ExTlCWUIjmSjpwdYyDYH9it1x6Hnfd7jO137CUpya7jAkW3+SDz4/18+L4PefpiXXN0z7Sp&#10;pMhwdDLEiAkq80osM/zTu8vvZhgZS0ROuBQsww/M4Bdn335z2qiUxbKUPGcagRFh0kZluLRWpYOB&#10;oSWriTmRignYLKSuiYWpXg5yTRqwXvNBPBxOBo3UudKSMmNg9WXYxGfeflEwat8UhWEW8QxDbNZ/&#10;tf8u3HdwdkrSpSaqrGgbBvmKKGpSCXDam3pJLEErXT0zVVdUSyMLe0JlPZBFUVHmc4BsouFBNlda&#10;rpTPZZk2S9XDBNAe4PTVZunr+yutbtWNBiQatQQs/Mzlsi507f4hSrT2kD30kLG1RRQW4/l0Fo0x&#10;orAVz5LpJAmQ0hJw32nF0Xw07nZetbrJbJqM4VCcbjKZj5KZkxh0jgefhNMoKBCzw8D8OwxuS6KY&#10;h9akgMGNRlWe4cl0MotH82SOkSA1lOtfT0+Dvz/+Bn8oGQ4jF58LBDR6yExqAL0jeEWjSRJh5IDZ&#10;Zd/hlkyG8Oty9+P93EmqtLFXTNbIDTLMOK+UcRGTlNxfGxukOym3bCSv8suKcz/Ry8UF1+ieQOFf&#10;RrMZOPO6XJUkrI5HLoJgxwRxj/4ndrj4ItOtlV0EcIpBlfkmhICdHbmyTN+WeYMWfKXfEoB8PHSh&#10;obxyWSazKEygQ+OpQwW2CF8CtViOkZb2rrKlPztXic6kQ6BPdMEJfX+Yp0uzy7OV9nn2wfjZXpxQ&#10;eN2h+pF94My54uItK6BOXNl7J56lWO+dUMqEjcJWSXLW4rznv9fwPr1BZ7mAU+tttwYcAz63HYBu&#10;5Z1qiLtXDqD0bkIEXWBBudfwnqWwvXJdCamPZcYhq9ZzkIfw96Bxw4XMH6CL4Ig8UxhFLys4mmti&#10;7A3RwKlwknBP2DfwKbhsMizbEUal1L8cW3fy0Oawi1EDHJ1h8/OKaIYR/0EAAcyj0QjMWj+Bgd5f&#10;XXSrYlVfSOgC6EWIyg+drOXdsNCyvoNr5Nx5gy0iKPjMMLW6m1zYcGfARUTZ+bkXAwJXxF6LW0Wd&#10;cYemK6936zuiVdu2Fvr9tezI5lnrBlmnKeT5ysqi8n29w7PFGYgvEM//zoAxtOM4ng/ngEOgwO3m&#10;afv4+/bxz+3mV7TdfNhuNtvHP2CO4gM6RHb9vYTmaAtYXUv63iAhL0oiluxca9mUjORwcKGaXJot&#10;k4bsHJGiRfOjzIF6CeDhQT16DcXTceyvC+iAo9dJMhv7C6e/Tp5RqobHgXfwGT4V0pEplL3rfAQF&#10;Ox/HY6+wt1NXwGiIV3WGgcdaoiGpy/OVyL2yJRUP45YUD/jFrhdrf/vEPaAHzfTf9MHny/oLC9Bf&#10;yPAO8dzVvpncQ2d/7gt297I7+wcAAP//AwBQSwMEFAAGAAgAAAAhAOqyliXeAAAABwEAAA8AAABk&#10;cnMvZG93bnJldi54bWxMj8FOwzAQRO9I/IO1SNyo40IKCnGqqgJOFRItUtXbNt4mUWM7it0k/XuW&#10;Exx3ZjT7Jl9OthUD9aHxToOaJSDIld40rtLwvXt/eAERIjqDrXek4UoBlsXtTY6Z8aP7omEbK8El&#10;LmSooY6xy6QMZU0Ww8x35Ng7+d5i5LOvpOlx5HLbynmSLKTFxvGHGjta11Setxer4WPEcfWo3obN&#10;+bS+Hnbp536jSOv7u2n1CiLSFP/C8IvP6FAw09FfnAmi1TB/UpxkPeUF7D8rnnbUsEhSkEUu//MX&#10;PwAAAP//AwBQSwECLQAUAAYACAAAACEAtoM4kv4AAADhAQAAEwAAAAAAAAAAAAAAAAAAAAAAW0Nv&#10;bnRlbnRfVHlwZXNdLnhtbFBLAQItABQABgAIAAAAIQA4/SH/1gAAAJQBAAALAAAAAAAAAAAAAAAA&#10;AC8BAABfcmVscy8ucmVsc1BLAQItABQABgAIAAAAIQCLuglRNQQAACEKAAAOAAAAAAAAAAAAAAAA&#10;AC4CAABkcnMvZTJvRG9jLnhtbFBLAQItABQABgAIAAAAIQDqspYl3gAAAAcBAAAPAAAAAAAAAAAA&#10;AAAAAI8GAABkcnMvZG93bnJldi54bWxQSwUGAAAAAAQABADzAAAAmgcAAAAA&#10;">
                <v:oval id="円/楕円 3001" o:spid="_x0000_s10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FYygAAAOIAAAAPAAAAZHJzL2Rvd25yZXYueG1sRI9BSwMx&#10;FITvgv8hPKEXsVmrbHfXpqUtlEp7sip4fGyem8XNy5Kk7frvG0HocZiZb5jZYrCdOJEPrWMFj+MM&#10;BHHtdMuNgo/3zUMBIkRkjZ1jUvBLARbz25sZVtqd+Y1Oh9iIBOFQoQITY19JGWpDFsPY9cTJ+3be&#10;YkzSN1J7PCe47eQky3JpseW0YLCntaH653C0CnhKW+2boy+L1dfn2uT7+7jzSo3uhuULiEhDvIb/&#10;269aQT7Ni8lz+VTC36V0B+T8AgAA//8DAFBLAQItABQABgAIAAAAIQDb4fbL7gAAAIUBAAATAAAA&#10;AAAAAAAAAAAAAAAAAABbQ29udGVudF9UeXBlc10ueG1sUEsBAi0AFAAGAAgAAAAhAFr0LFu/AAAA&#10;FQEAAAsAAAAAAAAAAAAAAAAAHwEAAF9yZWxzLy5yZWxzUEsBAi0AFAAGAAgAAAAhAPtDgVj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080"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ofygAAAOMAAAAPAAAAZHJzL2Rvd25yZXYueG1sRI/NagIx&#10;FIX3gu8QrtCN1MSpFh2NUgSLLrW16O4yuc6MndwMk1THtzcLocvD+eObL1tbiSs1vnSsYThQIIgz&#10;Z0rONXx/rV8nIHxANlg5Jg138rBcdDtzTI278Y6u+5CLOMI+RQ1FCHUqpc8KsugHriaO3tk1FkOU&#10;TS5Ng7c4biuZKPUuLZYcHwqsaVVQ9rv/sxqqn7eTPBxWirfr4edpvNscL/2R1i+99mMGIlAb/sPP&#10;9sZoSNREjZOpmkaKyBR5QC4eAAAA//8DAFBLAQItABQABgAIAAAAIQDb4fbL7gAAAIUBAAATAAAA&#10;AAAAAAAAAAAAAAAAAABbQ29udGVudF9UeXBlc10ueG1sUEsBAi0AFAAGAAgAAAAhAFr0LFu/AAAA&#10;FQEAAAsAAAAAAAAAAAAAAAAAHwEAAF9yZWxzLy5yZWxzUEsBAi0AFAAGAAgAAAAhABtXqh/KAAAA&#10;4wAAAA8AAAAAAAAAAAAAAAAABwIAAGRycy9kb3ducmV2LnhtbFBLBQYAAAAAAwADALcAAAD+AgAA&#10;AAA=&#10;" filled="f" stroked="f">
                  <v:textbox inset=",0,,0">
                    <w:txbxContent>
                      <w:p w14:paraId="3954469C" w14:textId="28CDCACC" w:rsidR="00FA32B1" w:rsidRPr="000317FC" w:rsidRDefault="00FD3711" w:rsidP="00FA32B1">
                        <w:pPr>
                          <w:jc w:val="center"/>
                          <w:rPr>
                            <w:b/>
                            <w:color w:val="FFFFFF" w:themeColor="background1"/>
                            <w:sz w:val="24"/>
                            <w:szCs w:val="16"/>
                          </w:rPr>
                        </w:pPr>
                        <w:r>
                          <w:rPr>
                            <w:rFonts w:hint="eastAsia"/>
                            <w:b/>
                            <w:color w:val="FFFFFF" w:themeColor="background1"/>
                            <w:sz w:val="24"/>
                            <w:szCs w:val="16"/>
                          </w:rPr>
                          <w:t>4</w:t>
                        </w:r>
                      </w:p>
                    </w:txbxContent>
                  </v:textbox>
                </v:shape>
              </v:group>
            </w:pict>
          </mc:Fallback>
        </mc:AlternateContent>
      </w:r>
    </w:p>
    <w:p w14:paraId="421FA853" w14:textId="7C493CA2" w:rsidR="00BB50EC" w:rsidRDefault="00BB50EC" w:rsidP="00BB50EC">
      <w:pPr>
        <w:topLinePunct/>
        <w:spacing w:line="208" w:lineRule="auto"/>
      </w:pPr>
    </w:p>
    <w:p w14:paraId="558A3312" w14:textId="77777777" w:rsidR="000B3BAE" w:rsidRDefault="000B3BAE" w:rsidP="00BB50EC">
      <w:pPr>
        <w:topLinePunct/>
        <w:spacing w:line="208" w:lineRule="auto"/>
      </w:pPr>
    </w:p>
    <w:p w14:paraId="571B3A70" w14:textId="6C927829" w:rsidR="00BB50EC" w:rsidRDefault="008726E0" w:rsidP="00BB50EC">
      <w:pPr>
        <w:topLinePunct/>
        <w:spacing w:line="208" w:lineRule="auto"/>
      </w:pPr>
      <w:r>
        <w:rPr>
          <w:noProof/>
        </w:rPr>
        <mc:AlternateContent>
          <mc:Choice Requires="wpg">
            <w:drawing>
              <wp:anchor distT="0" distB="0" distL="114300" distR="114300" simplePos="0" relativeHeight="252343808" behindDoc="0" locked="0" layoutInCell="1" allowOverlap="1" wp14:anchorId="4A131593" wp14:editId="7E3A6BD0">
                <wp:simplePos x="0" y="0"/>
                <wp:positionH relativeFrom="column">
                  <wp:posOffset>150495</wp:posOffset>
                </wp:positionH>
                <wp:positionV relativeFrom="paragraph">
                  <wp:posOffset>120650</wp:posOffset>
                </wp:positionV>
                <wp:extent cx="297815" cy="283763"/>
                <wp:effectExtent l="19050" t="38100" r="64135" b="97790"/>
                <wp:wrapNone/>
                <wp:docPr id="724070369" name="グループ化 724070369"/>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934242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98544933"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7125AECD" w14:textId="0835D287" w:rsidR="00FA32B1" w:rsidRPr="000317FC" w:rsidRDefault="00FD3711" w:rsidP="00FA32B1">
                              <w:pPr>
                                <w:jc w:val="center"/>
                                <w:rPr>
                                  <w:b/>
                                  <w:color w:val="FFFFFF" w:themeColor="background1"/>
                                  <w:sz w:val="24"/>
                                  <w:szCs w:val="16"/>
                                </w:rPr>
                              </w:pPr>
                              <w:r>
                                <w:rPr>
                                  <w:rFonts w:hint="eastAsia"/>
                                  <w:b/>
                                  <w:color w:val="FFFFFF" w:themeColor="background1"/>
                                  <w:sz w:val="24"/>
                                  <w:szCs w:val="16"/>
                                </w:rPr>
                                <w:t>5</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131593" id="グループ化 724070369" o:spid="_x0000_s1081" style="position:absolute;left:0;text-align:left;margin-left:11.85pt;margin-top:9.5pt;width:23.45pt;height:22.35pt;z-index:252343808;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d1NgQAACEKAAAOAAAAZHJzL2Uyb0RvYy54bWy0VstuGzcU3RfoPxDc19I8ZD3gcaA6sVHA&#10;TYw4hdcUh6MZhEOyJOWRu7QAoz/QXbZZFl33e4T2O3pJzowUWQGCtNVixNd9Hd57Ls9erGuO7pk2&#10;lRQZjk6GGDFBZV6JZYZ/enf53QQjY4nICZeCZfiBGfzi/Ntvzho1Y7EsJc+ZRqBEmFmjMlxaq2aD&#10;gaElq4k5kYoJ2CykromFqV4Ock0a0F7zQTwcng4aqXOlJWXGwOrLsInPvf6iYNS+KQrDLOIZBt+s&#10;/2r/Xbjv4PyMzJaaqLKirRvkK7yoSSXAaK/qJbEErXT1TFVdUS2NLOwJlfVAFkVFmY8BoomGB9Fc&#10;ablSPpblrFmqHiaA9gCnr1ZLX99faXWrbjQg0aglYOFnLpZ1oWv3D16itYfsoYeMrS2isBhPx5No&#10;hBGFrXiSjE+TACktAfedVBxN01G386qVTSbjZASX4mST02maTNyJQWd48Ik7jYIEMTsMzL/D4LYk&#10;inlozQwwuNGoyiF/p0kap+AsRoLUkK5/PT0N/v74G/yhZDiMnH/OEZDoITMzA+gdwStKT5MIIwfM&#10;LvoOt+R0CL8udj/ej53MlDb2iskauUGGGeeVMs5jMiP318aG090pt2wkr/LLinM/0cvFBdfonkDi&#10;X0aTCRjzslyVJKyOUudB0GPCcY/+J3q4+CLVrZadB3CLQZT5IgSHnR65skzflnmDFnyl3xKAfDR0&#10;rqG8clEmkyhMoELjsUMFtghfArVYjpGW9q6ypb87l4lOpUOgD3TBCX1/GKcLs4uzPe3j7J3xsz0/&#10;IfG6S/Uj+8CZM8XFW1ZAnri090Y8S7HeOqGUCRuFrZLkrMV5z34v4W16hU5zAbfW624VOAZ8rjsA&#10;3Z53osHvXjiA0psJHnSOBeFewluWwvbCdSWkPhYZh6hay+E8uL8HjRsuZP4AVQRX5JnCKHpZwdVc&#10;E2NviAZOhZuEPmHfwKfgssmwbEcYlVL/cmzdnYcyh12MGuDoDJufV0QzjPgPAghgGqUpqLV+AgO9&#10;v7roVsWqvpBQBVCL4JUfurOWd8NCy/oO2sjcWYMtIijYzDC1uptc2NAzoBFRNp/7Y0Dgithrcauo&#10;U+7QdOn1bn1HtGrL1kK9v5Yd2Twr3XDWSQo5X1lZVL6ud3i2OAPxBeL5/xlwPJ2M0nSaJB0FbjdP&#10;28fft49/bje/ou3mw3az2T7+AXMUH9AhsuvvJRRHm8DqWtL3Bgl5URKxZHOtZVMyksPFhWxyYbZM&#10;GqJzRIoWzY8yB+olgIcH9Wgbisej2LcLqICj7SSZjHzD6dvJM0rV8DjwBj7Dp0I6MoW0d5WPIGGn&#10;o3jkBfZ26goYDfGqzjDwWEs0ZObifCVyL2xJxcO4JcUDfrHrxdp3n9j3zt3l98X039TB59P6CxPQ&#10;N2R4h3juat9M7qGzP/cJu3vZnf8DAAD//wMAUEsDBBQABgAIAAAAIQDCiBNe3QAAAAcBAAAPAAAA&#10;ZHJzL2Rvd25yZXYueG1sTI9BS8NAEIXvgv9hGcGb3aTFVGM2pRT1VARbQbxNk2kSmp0N2W2S/nvH&#10;kz3Oe48338tWk23VQL1vHBuIZxEo4sKVDVcGvvZvD0+gfEAusXVMBi7kYZXf3mSYlm7kTxp2oVJS&#10;wj5FA3UIXaq1L2qy6GeuIxbv6HqLQc6+0mWPo5TbVs+jKNEWG5YPNXa0qak47c7WwPuI43oRvw7b&#10;03Fz+dk/fnxvYzLm/m5av4AKNIX/MPzhCzrkwnRwZy69ag3MF0tJiv4sk8RfRgmog4FEdJ1n+po/&#10;/wUAAP//AwBQSwECLQAUAAYACAAAACEAtoM4kv4AAADhAQAAEwAAAAAAAAAAAAAAAAAAAAAAW0Nv&#10;bnRlbnRfVHlwZXNdLnhtbFBLAQItABQABgAIAAAAIQA4/SH/1gAAAJQBAAALAAAAAAAAAAAAAAAA&#10;AC8BAABfcmVscy8ucmVsc1BLAQItABQABgAIAAAAIQABTid1NgQAACEKAAAOAAAAAAAAAAAAAAAA&#10;AC4CAABkcnMvZTJvRG9jLnhtbFBLAQItABQABgAIAAAAIQDCiBNe3QAAAAcBAAAPAAAAAAAAAAAA&#10;AAAAAJAGAABkcnMvZG93bnJldi54bWxQSwUGAAAAAAQABADzAAAAmgcAAAAA&#10;">
                <v:oval id="円/楕円 3001" o:spid="_x0000_s10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5zxwAAAOIAAAAPAAAAZHJzL2Rvd25yZXYueG1sRE9dS8Mw&#10;FH0f+B/CFXwZLl035lqbDR0MRZ/cJvh4aa5NsbkpSbrVf28EwcfD+a62o+3EmXxoHSuYzzIQxLXT&#10;LTcKTsf97RpEiMgaO8ek4JsCbDdXkwpL7S78RudDbEQK4VCiAhNjX0oZakMWw8z1xIn7dN5iTNA3&#10;Unu8pHDbyTzLVtJiy6nBYE87Q/XXYbAK+I6etG8GX6wfP953ZvU6jS9eqZvr8eEeRKQx/ov/3M86&#10;zS8Wy3yZzwv4vZQwyM0PAAAA//8DAFBLAQItABQABgAIAAAAIQDb4fbL7gAAAIUBAAATAAAAAAAA&#10;AAAAAAAAAAAAAABbQ29udGVudF9UeXBlc10ueG1sUEsBAi0AFAAGAAgAAAAhAFr0LFu/AAAAFQEA&#10;AAsAAAAAAAAAAAAAAAAAHwEAAF9yZWxzLy5yZWxzUEsBAi0AFAAGAAgAAAAhAO50PnPHAAAA4g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83"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sJyQAAAOMAAAAPAAAAZHJzL2Rvd25yZXYueG1sRE9La8JA&#10;EL4L/Q/LFHoR3dhEq6mrFMGiR19Fb0N2TNJmZ0N2q+m/7wqCx/neM523phIXalxpWcGgH4Egzqwu&#10;OVew3y17YxDOI2usLJOCP3Iwnz11pphqe+UNXbY+FyGEXYoKCu/rVEqXFWTQ9W1NHLizbQz6cDa5&#10;1A1eQ7ip5GsUjaTBkkNDgTUtCsp+tr9GQfUVn+ThsIh4vRx8noab1fG7myj18tx+vIPw1PqH+O5e&#10;6TD/bTIeJskkjuH2UwBAzv4BAAD//wMAUEsBAi0AFAAGAAgAAAAhANvh9svuAAAAhQEAABMAAAAA&#10;AAAAAAAAAAAAAAAAAFtDb250ZW50X1R5cGVzXS54bWxQSwECLQAUAAYACAAAACEAWvQsW78AAAAV&#10;AQAACwAAAAAAAAAAAAAAAAAfAQAAX3JlbHMvLnJlbHNQSwECLQAUAAYACAAAACEAQQ1LCckAAADj&#10;AAAADwAAAAAAAAAAAAAAAAAHAgAAZHJzL2Rvd25yZXYueG1sUEsFBgAAAAADAAMAtwAAAP0CAAAA&#10;AA==&#10;" filled="f" stroked="f">
                  <v:textbox inset=",0,,0">
                    <w:txbxContent>
                      <w:p w14:paraId="7125AECD" w14:textId="0835D287" w:rsidR="00FA32B1" w:rsidRPr="000317FC" w:rsidRDefault="00FD3711" w:rsidP="00FA32B1">
                        <w:pPr>
                          <w:jc w:val="center"/>
                          <w:rPr>
                            <w:b/>
                            <w:color w:val="FFFFFF" w:themeColor="background1"/>
                            <w:sz w:val="24"/>
                            <w:szCs w:val="16"/>
                          </w:rPr>
                        </w:pPr>
                        <w:r>
                          <w:rPr>
                            <w:rFonts w:hint="eastAsia"/>
                            <w:b/>
                            <w:color w:val="FFFFFF" w:themeColor="background1"/>
                            <w:sz w:val="24"/>
                            <w:szCs w:val="16"/>
                          </w:rPr>
                          <w:t>5</w:t>
                        </w:r>
                      </w:p>
                    </w:txbxContent>
                  </v:textbox>
                </v:shape>
              </v:group>
            </w:pict>
          </mc:Fallback>
        </mc:AlternateContent>
      </w:r>
    </w:p>
    <w:p w14:paraId="4A9DBBDF" w14:textId="228507FA" w:rsidR="00BB50EC" w:rsidRDefault="00BB50EC" w:rsidP="00BB50EC">
      <w:pPr>
        <w:topLinePunct/>
        <w:spacing w:line="208" w:lineRule="auto"/>
      </w:pPr>
    </w:p>
    <w:p w14:paraId="203D240B" w14:textId="491A33E9" w:rsidR="00BB50EC" w:rsidRDefault="00BB50EC" w:rsidP="00BB50EC">
      <w:pPr>
        <w:topLinePunct/>
        <w:spacing w:line="208" w:lineRule="auto"/>
      </w:pPr>
    </w:p>
    <w:p w14:paraId="649C7F27" w14:textId="0B05E446" w:rsidR="00BB50EC" w:rsidRDefault="00BB50EC" w:rsidP="00631F41"/>
    <w:p w14:paraId="62C6EE1B" w14:textId="77146E47" w:rsidR="00BB50EC" w:rsidRDefault="00BB50EC" w:rsidP="00631F41"/>
    <w:p w14:paraId="04A97414" w14:textId="6CFE48CF" w:rsidR="00BB50EC" w:rsidRDefault="00BB50EC" w:rsidP="00631F41"/>
    <w:p w14:paraId="6F9A23BB" w14:textId="14E4EDC8" w:rsidR="009E2AFD" w:rsidRDefault="009E2AFD" w:rsidP="00631F41"/>
    <w:p w14:paraId="0E444A58" w14:textId="77777777" w:rsidR="00631F41" w:rsidRDefault="00631F41" w:rsidP="00631F41"/>
    <w:p w14:paraId="589C713F" w14:textId="77777777" w:rsidR="008B1146" w:rsidRDefault="008B1146" w:rsidP="00631F41">
      <w:pPr>
        <w:rPr>
          <w:sz w:val="28"/>
          <w:szCs w:val="24"/>
        </w:rPr>
      </w:pPr>
    </w:p>
    <w:p w14:paraId="5461CBFC" w14:textId="77777777" w:rsidR="00826A0B" w:rsidRDefault="00826A0B" w:rsidP="00631F41"/>
    <w:p w14:paraId="73D6D6D0" w14:textId="36C7DD9C" w:rsidR="00BB50EC" w:rsidRDefault="00BB50EC" w:rsidP="00BB50EC">
      <w:pPr>
        <w:pStyle w:val="af8"/>
        <w:numPr>
          <w:ilvl w:val="0"/>
          <w:numId w:val="18"/>
        </w:numPr>
        <w:topLinePunct/>
        <w:spacing w:line="208" w:lineRule="auto"/>
        <w:ind w:leftChars="0"/>
      </w:pPr>
      <w:r>
        <w:rPr>
          <w:rFonts w:hint="eastAsia"/>
        </w:rPr>
        <w:t>健康保険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CE6F3F" w14:paraId="5B0D0D62"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13FBE892" w14:textId="16A4DA1E" w:rsidR="00BB50EC" w:rsidRPr="002056F5" w:rsidRDefault="00BB50EC" w:rsidP="00CF2995">
            <w:pPr>
              <w:topLinePunct/>
              <w:spacing w:line="208" w:lineRule="auto"/>
              <w:rPr>
                <w:szCs w:val="21"/>
              </w:rPr>
            </w:pPr>
            <w:r w:rsidRPr="002056F5">
              <w:rPr>
                <w:rFonts w:hint="eastAsia"/>
                <w:szCs w:val="21"/>
              </w:rPr>
              <w:t>種類</w:t>
            </w:r>
          </w:p>
        </w:tc>
        <w:tc>
          <w:tcPr>
            <w:tcW w:w="6406" w:type="dxa"/>
            <w:tcBorders>
              <w:bottom w:val="single" w:sz="6" w:space="0" w:color="auto"/>
            </w:tcBorders>
            <w:tcMar>
              <w:left w:w="108" w:type="dxa"/>
            </w:tcMar>
            <w:hideMark/>
          </w:tcPr>
          <w:p w14:paraId="4215D805" w14:textId="49F3903D" w:rsidR="00BB50EC" w:rsidRPr="002056F5" w:rsidRDefault="00BB50EC"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選択肢よりご選択ください。</w:t>
            </w:r>
          </w:p>
        </w:tc>
      </w:tr>
      <w:tr w:rsidR="00BB50EC" w:rsidRPr="00CE6F3F" w14:paraId="04B3F854"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1EC75314" w14:textId="77777777" w:rsidR="00BB50EC" w:rsidRPr="002056F5" w:rsidRDefault="00BB50EC" w:rsidP="00CF2995">
            <w:pPr>
              <w:topLinePunct/>
              <w:spacing w:line="208" w:lineRule="auto"/>
              <w:rPr>
                <w:b w:val="0"/>
                <w:szCs w:val="21"/>
              </w:rPr>
            </w:pPr>
            <w:r w:rsidRPr="002056F5">
              <w:rPr>
                <w:rFonts w:hint="eastAsia"/>
                <w:szCs w:val="21"/>
              </w:rPr>
              <w:t>事業所番号</w:t>
            </w:r>
          </w:p>
        </w:tc>
        <w:tc>
          <w:tcPr>
            <w:tcW w:w="6406" w:type="dxa"/>
            <w:tcBorders>
              <w:top w:val="single" w:sz="6" w:space="0" w:color="auto"/>
            </w:tcBorders>
            <w:tcMar>
              <w:left w:w="108" w:type="dxa"/>
            </w:tcMar>
            <w:hideMark/>
          </w:tcPr>
          <w:p w14:paraId="5FCADE03" w14:textId="0434B4B0" w:rsidR="00BB50EC" w:rsidRPr="002056F5" w:rsidRDefault="00BB50EC"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半角数字15桁以内で入力</w:t>
            </w:r>
            <w:r w:rsidR="002056F5">
              <w:rPr>
                <w:rFonts w:hint="eastAsia"/>
                <w:szCs w:val="21"/>
              </w:rPr>
              <w:t>してください</w:t>
            </w:r>
            <w:r w:rsidRPr="002056F5">
              <w:rPr>
                <w:rFonts w:hint="eastAsia"/>
                <w:szCs w:val="21"/>
              </w:rPr>
              <w:t>。</w:t>
            </w:r>
          </w:p>
        </w:tc>
      </w:tr>
      <w:tr w:rsidR="00BB50EC" w:rsidRPr="00CE6F3F" w14:paraId="531B78D9"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074A5CD3" w14:textId="19D2A603" w:rsidR="00BB50EC" w:rsidRPr="002056F5" w:rsidRDefault="009277FE" w:rsidP="00BB50EC">
            <w:pPr>
              <w:topLinePunct/>
              <w:spacing w:line="208" w:lineRule="auto"/>
              <w:rPr>
                <w:b w:val="0"/>
                <w:szCs w:val="21"/>
              </w:rPr>
            </w:pPr>
            <w:r>
              <w:rPr>
                <w:rFonts w:hint="eastAsia"/>
                <w:szCs w:val="21"/>
              </w:rPr>
              <w:t>事業所整理記号</w:t>
            </w:r>
          </w:p>
        </w:tc>
        <w:tc>
          <w:tcPr>
            <w:tcW w:w="6406" w:type="dxa"/>
            <w:tcMar>
              <w:left w:w="108" w:type="dxa"/>
              <w:right w:w="57" w:type="dxa"/>
            </w:tcMar>
            <w:hideMark/>
          </w:tcPr>
          <w:p w14:paraId="4AD7C7DE" w14:textId="505879A6" w:rsidR="00BB50EC" w:rsidRPr="002056F5" w:rsidRDefault="00BB50EC" w:rsidP="00BB50EC">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半角数字15桁以内で入力</w:t>
            </w:r>
            <w:r w:rsidR="002056F5">
              <w:rPr>
                <w:rFonts w:hint="eastAsia"/>
                <w:szCs w:val="21"/>
              </w:rPr>
              <w:t>してください</w:t>
            </w:r>
            <w:r w:rsidRPr="002056F5">
              <w:rPr>
                <w:rFonts w:hint="eastAsia"/>
                <w:szCs w:val="21"/>
              </w:rPr>
              <w:t>。</w:t>
            </w:r>
          </w:p>
        </w:tc>
      </w:tr>
    </w:tbl>
    <w:p w14:paraId="5FF7F792" w14:textId="77777777" w:rsidR="00BB50EC" w:rsidRDefault="00BB50EC" w:rsidP="00BB50EC">
      <w:pPr>
        <w:topLinePunct/>
        <w:spacing w:line="208" w:lineRule="auto"/>
      </w:pPr>
    </w:p>
    <w:p w14:paraId="46E1749B" w14:textId="489DD97D" w:rsidR="00BB50EC" w:rsidRDefault="00BB50EC" w:rsidP="00BB50EC">
      <w:pPr>
        <w:pStyle w:val="af8"/>
        <w:numPr>
          <w:ilvl w:val="0"/>
          <w:numId w:val="18"/>
        </w:numPr>
        <w:topLinePunct/>
        <w:spacing w:line="208" w:lineRule="auto"/>
        <w:ind w:leftChars="0"/>
      </w:pPr>
      <w:r>
        <w:rPr>
          <w:rFonts w:hint="eastAsia"/>
        </w:rPr>
        <w:t>厚生年金</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CE6F3F" w14:paraId="590DFD8C"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52432C9C" w14:textId="139DA2E0" w:rsidR="00BB50EC" w:rsidRPr="002056F5" w:rsidRDefault="00BB50EC" w:rsidP="00BB50EC">
            <w:pPr>
              <w:topLinePunct/>
              <w:spacing w:line="208" w:lineRule="auto"/>
              <w:rPr>
                <w:szCs w:val="21"/>
              </w:rPr>
            </w:pPr>
            <w:r w:rsidRPr="002056F5">
              <w:rPr>
                <w:rFonts w:hint="eastAsia"/>
                <w:szCs w:val="21"/>
              </w:rPr>
              <w:t>管轄年金事務所</w:t>
            </w:r>
          </w:p>
        </w:tc>
        <w:tc>
          <w:tcPr>
            <w:tcW w:w="6406" w:type="dxa"/>
            <w:tcBorders>
              <w:bottom w:val="single" w:sz="6" w:space="0" w:color="auto"/>
            </w:tcBorders>
            <w:tcMar>
              <w:left w:w="108" w:type="dxa"/>
            </w:tcMar>
            <w:hideMark/>
          </w:tcPr>
          <w:p w14:paraId="76132F64" w14:textId="5897C2AA" w:rsidR="00BB50EC" w:rsidRPr="002056F5" w:rsidRDefault="00BB50EC" w:rsidP="00BB50EC">
            <w:pPr>
              <w:topLinePunct/>
              <w:cnfStyle w:val="100000000000" w:firstRow="1" w:lastRow="0" w:firstColumn="0" w:lastColumn="0" w:oddVBand="0" w:evenVBand="0" w:oddHBand="0" w:evenHBand="0" w:firstRowFirstColumn="0" w:firstRowLastColumn="0" w:lastRowFirstColumn="0" w:lastRowLastColumn="0"/>
              <w:rPr>
                <w:b w:val="0"/>
                <w:szCs w:val="21"/>
              </w:rPr>
            </w:pPr>
            <w:r w:rsidRPr="002056F5">
              <w:rPr>
                <w:rFonts w:hint="eastAsia"/>
                <w:b w:val="0"/>
                <w:bCs w:val="0"/>
                <w:szCs w:val="21"/>
              </w:rPr>
              <w:t>選択肢よりご選択ください。</w:t>
            </w:r>
          </w:p>
        </w:tc>
      </w:tr>
      <w:tr w:rsidR="00BB50EC" w:rsidRPr="00CE6F3F" w14:paraId="1369027C"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08C4C532" w14:textId="06FE429F" w:rsidR="00BB50EC" w:rsidRPr="002056F5" w:rsidRDefault="00BB50EC" w:rsidP="00BB50EC">
            <w:pPr>
              <w:topLinePunct/>
              <w:spacing w:line="208" w:lineRule="auto"/>
              <w:rPr>
                <w:b w:val="0"/>
                <w:szCs w:val="21"/>
              </w:rPr>
            </w:pPr>
            <w:r w:rsidRPr="002056F5">
              <w:rPr>
                <w:rFonts w:hint="eastAsia"/>
                <w:szCs w:val="21"/>
              </w:rPr>
              <w:t>事業所番号</w:t>
            </w:r>
          </w:p>
        </w:tc>
        <w:tc>
          <w:tcPr>
            <w:tcW w:w="6406" w:type="dxa"/>
            <w:tcBorders>
              <w:top w:val="single" w:sz="6" w:space="0" w:color="auto"/>
            </w:tcBorders>
            <w:tcMar>
              <w:left w:w="108" w:type="dxa"/>
            </w:tcMar>
            <w:hideMark/>
          </w:tcPr>
          <w:p w14:paraId="7FCDC0C3" w14:textId="1AEDD106" w:rsidR="00BB50EC" w:rsidRPr="002056F5" w:rsidRDefault="00BB50EC" w:rsidP="00BB50EC">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半角数字5桁で入力</w:t>
            </w:r>
            <w:r w:rsidR="002056F5">
              <w:rPr>
                <w:rFonts w:hint="eastAsia"/>
                <w:szCs w:val="21"/>
              </w:rPr>
              <w:t>してください</w:t>
            </w:r>
            <w:r w:rsidRPr="002056F5">
              <w:rPr>
                <w:rFonts w:hint="eastAsia"/>
                <w:szCs w:val="21"/>
              </w:rPr>
              <w:t>。</w:t>
            </w:r>
          </w:p>
        </w:tc>
      </w:tr>
      <w:tr w:rsidR="00BB50EC" w:rsidRPr="00CE6F3F" w14:paraId="0FB19442"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3E911C73" w14:textId="73E2DE41" w:rsidR="00BB50EC" w:rsidRPr="002056F5" w:rsidRDefault="002056F5" w:rsidP="00CF2995">
            <w:pPr>
              <w:topLinePunct/>
              <w:spacing w:line="208" w:lineRule="auto"/>
              <w:rPr>
                <w:b w:val="0"/>
                <w:szCs w:val="21"/>
              </w:rPr>
            </w:pPr>
            <w:r>
              <w:rPr>
                <w:rFonts w:hint="eastAsia"/>
                <w:szCs w:val="21"/>
              </w:rPr>
              <w:t>事業所</w:t>
            </w:r>
            <w:r w:rsidR="009277FE">
              <w:rPr>
                <w:rFonts w:hint="eastAsia"/>
                <w:szCs w:val="21"/>
              </w:rPr>
              <w:t>整理</w:t>
            </w:r>
            <w:r w:rsidR="00BB50EC" w:rsidRPr="002056F5">
              <w:rPr>
                <w:rFonts w:hint="eastAsia"/>
                <w:szCs w:val="21"/>
              </w:rPr>
              <w:t>記号</w:t>
            </w:r>
          </w:p>
        </w:tc>
        <w:tc>
          <w:tcPr>
            <w:tcW w:w="6406" w:type="dxa"/>
            <w:tcMar>
              <w:left w:w="108" w:type="dxa"/>
              <w:right w:w="57" w:type="dxa"/>
            </w:tcMar>
            <w:hideMark/>
          </w:tcPr>
          <w:p w14:paraId="6BA24671" w14:textId="138929DA" w:rsidR="00F61D1B" w:rsidRPr="0087244E" w:rsidRDefault="00F61D1B" w:rsidP="0087244E">
            <w:pPr>
              <w:pStyle w:val="af8"/>
              <w:numPr>
                <w:ilvl w:val="0"/>
                <w:numId w:val="4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87244E">
              <w:rPr>
                <w:szCs w:val="21"/>
              </w:rPr>
              <w:t>都道府県コード</w:t>
            </w:r>
            <w:r w:rsidRPr="0087244E">
              <w:rPr>
                <w:rFonts w:hint="eastAsia"/>
                <w:szCs w:val="21"/>
              </w:rPr>
              <w:t>（1つ目の枠）</w:t>
            </w:r>
            <w:r w:rsidRPr="0087244E">
              <w:rPr>
                <w:szCs w:val="21"/>
              </w:rPr>
              <w:t xml:space="preserve">　</w:t>
            </w:r>
          </w:p>
          <w:p w14:paraId="4B753CE2" w14:textId="3626DCD3" w:rsidR="00F61D1B" w:rsidRPr="0087244E" w:rsidRDefault="00F61D1B" w:rsidP="0087244E">
            <w:pPr>
              <w:pStyle w:val="af8"/>
              <w:topLinePunct/>
              <w:ind w:leftChars="0" w:left="440"/>
              <w:cnfStyle w:val="000000000000" w:firstRow="0" w:lastRow="0" w:firstColumn="0" w:lastColumn="0" w:oddVBand="0" w:evenVBand="0" w:oddHBand="0" w:evenHBand="0" w:firstRowFirstColumn="0" w:firstRowLastColumn="0" w:lastRowFirstColumn="0" w:lastRowLastColumn="0"/>
              <w:rPr>
                <w:szCs w:val="21"/>
              </w:rPr>
            </w:pPr>
            <w:r w:rsidRPr="0087244E">
              <w:rPr>
                <w:rFonts w:hint="eastAsia"/>
                <w:szCs w:val="21"/>
              </w:rPr>
              <w:t>管轄年金事務所の選択により都道府県番号として2</w:t>
            </w:r>
            <w:r w:rsidRPr="0087244E">
              <w:rPr>
                <w:szCs w:val="21"/>
              </w:rPr>
              <w:t>文字が自動表示されます。編集</w:t>
            </w:r>
            <w:r w:rsidRPr="0087244E">
              <w:rPr>
                <w:rFonts w:hint="eastAsia"/>
                <w:szCs w:val="21"/>
              </w:rPr>
              <w:t>はできません。</w:t>
            </w:r>
          </w:p>
          <w:p w14:paraId="7C82F103" w14:textId="0934959B" w:rsidR="00F61D1B" w:rsidRPr="0087244E" w:rsidRDefault="00F61D1B" w:rsidP="0087244E">
            <w:pPr>
              <w:pStyle w:val="af8"/>
              <w:numPr>
                <w:ilvl w:val="0"/>
                <w:numId w:val="4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87244E">
              <w:rPr>
                <w:szCs w:val="21"/>
              </w:rPr>
              <w:t>群市区記号</w:t>
            </w:r>
            <w:r w:rsidRPr="0087244E">
              <w:rPr>
                <w:rFonts w:hint="eastAsia"/>
                <w:szCs w:val="21"/>
              </w:rPr>
              <w:t>（2つ目の枠）</w:t>
            </w:r>
          </w:p>
          <w:p w14:paraId="4664E851" w14:textId="0E15E995" w:rsidR="00F61D1B" w:rsidRPr="0087244E" w:rsidRDefault="00F61D1B" w:rsidP="0087244E">
            <w:pPr>
              <w:pStyle w:val="af8"/>
              <w:topLinePunct/>
              <w:ind w:leftChars="0" w:left="440"/>
              <w:cnfStyle w:val="000000000000" w:firstRow="0" w:lastRow="0" w:firstColumn="0" w:lastColumn="0" w:oddVBand="0" w:evenVBand="0" w:oddHBand="0" w:evenHBand="0" w:firstRowFirstColumn="0" w:firstRowLastColumn="0" w:lastRowFirstColumn="0" w:lastRowLastColumn="0"/>
              <w:rPr>
                <w:szCs w:val="21"/>
              </w:rPr>
            </w:pPr>
            <w:r w:rsidRPr="0087244E">
              <w:rPr>
                <w:rFonts w:hint="eastAsia"/>
                <w:szCs w:val="21"/>
              </w:rPr>
              <w:t>半角</w:t>
            </w:r>
            <w:r w:rsidRPr="0087244E">
              <w:rPr>
                <w:szCs w:val="21"/>
              </w:rPr>
              <w:t>/全角</w:t>
            </w:r>
            <w:r w:rsidRPr="0087244E">
              <w:rPr>
                <w:rFonts w:hint="eastAsia"/>
                <w:szCs w:val="21"/>
              </w:rPr>
              <w:t>の</w:t>
            </w:r>
            <w:r w:rsidRPr="0087244E">
              <w:rPr>
                <w:szCs w:val="21"/>
              </w:rPr>
              <w:t>カナ英数字を２文字以内で入力してください。</w:t>
            </w:r>
          </w:p>
          <w:p w14:paraId="034CA99F" w14:textId="5B6547DF" w:rsidR="00F61D1B" w:rsidRPr="0087244E" w:rsidRDefault="00F61D1B" w:rsidP="0087244E">
            <w:pPr>
              <w:pStyle w:val="af8"/>
              <w:numPr>
                <w:ilvl w:val="0"/>
                <w:numId w:val="4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87244E">
              <w:rPr>
                <w:szCs w:val="21"/>
              </w:rPr>
              <w:t>事業所記号</w:t>
            </w:r>
            <w:r w:rsidRPr="0087244E">
              <w:rPr>
                <w:rFonts w:hint="eastAsia"/>
                <w:szCs w:val="21"/>
              </w:rPr>
              <w:t>（3つ目の枠）</w:t>
            </w:r>
          </w:p>
          <w:p w14:paraId="5FFD339A" w14:textId="6E0D76A5" w:rsidR="00BB50EC" w:rsidRPr="0087244E" w:rsidRDefault="00F61D1B" w:rsidP="0087244E">
            <w:pPr>
              <w:pStyle w:val="af8"/>
              <w:topLinePunct/>
              <w:ind w:leftChars="0" w:left="440"/>
              <w:cnfStyle w:val="000000000000" w:firstRow="0" w:lastRow="0" w:firstColumn="0" w:lastColumn="0" w:oddVBand="0" w:evenVBand="0" w:oddHBand="0" w:evenHBand="0" w:firstRowFirstColumn="0" w:firstRowLastColumn="0" w:lastRowFirstColumn="0" w:lastRowLastColumn="0"/>
              <w:rPr>
                <w:szCs w:val="21"/>
              </w:rPr>
            </w:pPr>
            <w:r w:rsidRPr="0087244E">
              <w:rPr>
                <w:rFonts w:hint="eastAsia"/>
                <w:szCs w:val="21"/>
              </w:rPr>
              <w:t>半角</w:t>
            </w:r>
            <w:r w:rsidRPr="0087244E">
              <w:rPr>
                <w:szCs w:val="21"/>
              </w:rPr>
              <w:t>/全角</w:t>
            </w:r>
            <w:r w:rsidRPr="0087244E">
              <w:rPr>
                <w:rFonts w:hint="eastAsia"/>
                <w:szCs w:val="21"/>
              </w:rPr>
              <w:t>の</w:t>
            </w:r>
            <w:r w:rsidRPr="0087244E">
              <w:rPr>
                <w:szCs w:val="21"/>
              </w:rPr>
              <w:t>カナ英数字を４文字以内で入力してください</w:t>
            </w:r>
            <w:r w:rsidRPr="0087244E">
              <w:rPr>
                <w:rFonts w:hint="eastAsia"/>
                <w:szCs w:val="21"/>
              </w:rPr>
              <w:t>。</w:t>
            </w:r>
          </w:p>
        </w:tc>
      </w:tr>
    </w:tbl>
    <w:p w14:paraId="298300C0" w14:textId="39BADF63" w:rsidR="00BB50EC" w:rsidRDefault="00BB50EC" w:rsidP="00BB50EC">
      <w:pPr>
        <w:pStyle w:val="af8"/>
        <w:numPr>
          <w:ilvl w:val="0"/>
          <w:numId w:val="18"/>
        </w:numPr>
        <w:topLinePunct/>
        <w:spacing w:line="208" w:lineRule="auto"/>
        <w:ind w:leftChars="0"/>
      </w:pPr>
      <w:r>
        <w:rPr>
          <w:rFonts w:hint="eastAsia"/>
        </w:rPr>
        <w:lastRenderedPageBreak/>
        <w:t>厚生年金基金</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2056F5" w14:paraId="661A2A7E"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21C07C9A" w14:textId="24C2BA1D" w:rsidR="00BB50EC" w:rsidRPr="002056F5" w:rsidRDefault="00BB50EC" w:rsidP="00CF2995">
            <w:pPr>
              <w:topLinePunct/>
              <w:spacing w:line="208" w:lineRule="auto"/>
              <w:rPr>
                <w:szCs w:val="21"/>
              </w:rPr>
            </w:pPr>
            <w:r w:rsidRPr="002056F5">
              <w:rPr>
                <w:rFonts w:hint="eastAsia"/>
                <w:szCs w:val="21"/>
              </w:rPr>
              <w:t>加入</w:t>
            </w:r>
          </w:p>
        </w:tc>
        <w:tc>
          <w:tcPr>
            <w:tcW w:w="6406" w:type="dxa"/>
            <w:tcBorders>
              <w:bottom w:val="single" w:sz="6" w:space="0" w:color="auto"/>
            </w:tcBorders>
            <w:tcMar>
              <w:left w:w="108" w:type="dxa"/>
            </w:tcMar>
            <w:hideMark/>
          </w:tcPr>
          <w:p w14:paraId="5B9252C1" w14:textId="0CFA3872" w:rsidR="00BB50EC" w:rsidRPr="002056F5" w:rsidRDefault="00B21159" w:rsidP="00CF2995">
            <w:pPr>
              <w:topLinePunct/>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w:t>
            </w:r>
            <w:r w:rsidR="001D73AB">
              <w:rPr>
                <w:rFonts w:hint="eastAsia"/>
                <w:b w:val="0"/>
                <w:bCs w:val="0"/>
                <w:szCs w:val="21"/>
              </w:rPr>
              <w:t>有</w:t>
            </w:r>
            <w:r>
              <w:rPr>
                <w:rFonts w:hint="eastAsia"/>
                <w:b w:val="0"/>
                <w:bCs w:val="0"/>
                <w:szCs w:val="21"/>
              </w:rPr>
              <w:t>」「</w:t>
            </w:r>
            <w:r w:rsidR="001D73AB">
              <w:rPr>
                <w:rFonts w:hint="eastAsia"/>
                <w:b w:val="0"/>
                <w:bCs w:val="0"/>
                <w:szCs w:val="21"/>
              </w:rPr>
              <w:t>無</w:t>
            </w:r>
            <w:r>
              <w:rPr>
                <w:rFonts w:hint="eastAsia"/>
                <w:b w:val="0"/>
                <w:bCs w:val="0"/>
                <w:szCs w:val="21"/>
              </w:rPr>
              <w:t>」を</w:t>
            </w:r>
            <w:r w:rsidR="00154A99" w:rsidRPr="002056F5">
              <w:rPr>
                <w:rFonts w:hint="eastAsia"/>
                <w:b w:val="0"/>
                <w:bCs w:val="0"/>
                <w:szCs w:val="21"/>
              </w:rPr>
              <w:t>ご選択ください。</w:t>
            </w:r>
          </w:p>
          <w:p w14:paraId="7078D1EB" w14:textId="60D2E3A5" w:rsidR="00154A99" w:rsidRPr="002056F5" w:rsidRDefault="00154A99"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w:t>
            </w:r>
            <w:r w:rsidR="001D73AB">
              <w:rPr>
                <w:rFonts w:hint="eastAsia"/>
                <w:b w:val="0"/>
                <w:bCs w:val="0"/>
                <w:szCs w:val="21"/>
              </w:rPr>
              <w:t>無</w:t>
            </w:r>
            <w:r w:rsidRPr="002056F5">
              <w:rPr>
                <w:rFonts w:hint="eastAsia"/>
                <w:b w:val="0"/>
                <w:bCs w:val="0"/>
                <w:szCs w:val="21"/>
              </w:rPr>
              <w:t>」</w:t>
            </w:r>
            <w:r w:rsidR="008621FA">
              <w:rPr>
                <w:rFonts w:hint="eastAsia"/>
                <w:b w:val="0"/>
                <w:bCs w:val="0"/>
                <w:szCs w:val="21"/>
              </w:rPr>
              <w:t>を選択した</w:t>
            </w:r>
            <w:r w:rsidRPr="002056F5">
              <w:rPr>
                <w:rFonts w:hint="eastAsia"/>
                <w:b w:val="0"/>
                <w:bCs w:val="0"/>
                <w:szCs w:val="21"/>
              </w:rPr>
              <w:t>場合、以降の項目が非表示になります。</w:t>
            </w:r>
          </w:p>
        </w:tc>
      </w:tr>
      <w:tr w:rsidR="00154A99" w:rsidRPr="002056F5" w14:paraId="2B855E4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14DD0303" w14:textId="0E9377B2" w:rsidR="00154A99" w:rsidRPr="002056F5" w:rsidRDefault="00154A99" w:rsidP="00154A99">
            <w:pPr>
              <w:topLinePunct/>
              <w:spacing w:line="208" w:lineRule="auto"/>
              <w:rPr>
                <w:b w:val="0"/>
                <w:szCs w:val="21"/>
              </w:rPr>
            </w:pPr>
            <w:r w:rsidRPr="002056F5">
              <w:rPr>
                <w:rFonts w:hint="eastAsia"/>
                <w:szCs w:val="21"/>
              </w:rPr>
              <w:t>基金名</w:t>
            </w:r>
          </w:p>
        </w:tc>
        <w:tc>
          <w:tcPr>
            <w:tcW w:w="6406" w:type="dxa"/>
            <w:tcBorders>
              <w:top w:val="single" w:sz="6" w:space="0" w:color="auto"/>
            </w:tcBorders>
            <w:tcMar>
              <w:left w:w="108" w:type="dxa"/>
            </w:tcMar>
            <w:hideMark/>
          </w:tcPr>
          <w:p w14:paraId="7DC93864" w14:textId="5B71D86E" w:rsidR="00154A99" w:rsidRPr="002056F5" w:rsidRDefault="00154A99" w:rsidP="00154A99">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40文字以内で入力</w:t>
            </w:r>
            <w:r w:rsidR="002056F5">
              <w:rPr>
                <w:rFonts w:hint="eastAsia"/>
                <w:szCs w:val="21"/>
              </w:rPr>
              <w:t>してください</w:t>
            </w:r>
            <w:r w:rsidRPr="002056F5">
              <w:rPr>
                <w:rFonts w:hint="eastAsia"/>
                <w:szCs w:val="21"/>
              </w:rPr>
              <w:t>。</w:t>
            </w:r>
          </w:p>
        </w:tc>
      </w:tr>
      <w:tr w:rsidR="00154A99" w:rsidRPr="002056F5" w14:paraId="00F1468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367E6657" w14:textId="12FB38FE" w:rsidR="00154A99" w:rsidRPr="002056F5" w:rsidRDefault="00154A99" w:rsidP="00154A99">
            <w:pPr>
              <w:topLinePunct/>
              <w:spacing w:line="208" w:lineRule="auto"/>
              <w:rPr>
                <w:b w:val="0"/>
                <w:szCs w:val="21"/>
              </w:rPr>
            </w:pPr>
            <w:r w:rsidRPr="002056F5">
              <w:rPr>
                <w:rFonts w:hint="eastAsia"/>
                <w:szCs w:val="21"/>
              </w:rPr>
              <w:t>基金番号</w:t>
            </w:r>
          </w:p>
        </w:tc>
        <w:tc>
          <w:tcPr>
            <w:tcW w:w="6406" w:type="dxa"/>
            <w:tcMar>
              <w:left w:w="108" w:type="dxa"/>
              <w:right w:w="57" w:type="dxa"/>
            </w:tcMar>
            <w:hideMark/>
          </w:tcPr>
          <w:p w14:paraId="2A28F950" w14:textId="6D05CCE6" w:rsidR="00154A99" w:rsidRPr="002056F5" w:rsidRDefault="00154A99" w:rsidP="00154A99">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半角数字6桁以内で入力</w:t>
            </w:r>
            <w:r w:rsidR="002056F5">
              <w:rPr>
                <w:rFonts w:hint="eastAsia"/>
                <w:szCs w:val="21"/>
              </w:rPr>
              <w:t>してください</w:t>
            </w:r>
            <w:r w:rsidRPr="002056F5">
              <w:rPr>
                <w:rFonts w:hint="eastAsia"/>
                <w:szCs w:val="21"/>
              </w:rPr>
              <w:t>。</w:t>
            </w:r>
          </w:p>
        </w:tc>
      </w:tr>
      <w:tr w:rsidR="00154A99" w:rsidRPr="002056F5" w14:paraId="37B870EF"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432AB7E7" w14:textId="0F1747D3" w:rsidR="00154A99" w:rsidRPr="002056F5" w:rsidRDefault="00154A99" w:rsidP="00154A99">
            <w:pPr>
              <w:topLinePunct/>
              <w:spacing w:line="208" w:lineRule="auto"/>
              <w:rPr>
                <w:szCs w:val="21"/>
              </w:rPr>
            </w:pPr>
            <w:r w:rsidRPr="002056F5">
              <w:rPr>
                <w:rFonts w:hint="eastAsia"/>
                <w:szCs w:val="21"/>
              </w:rPr>
              <w:t>事業所番号</w:t>
            </w:r>
          </w:p>
        </w:tc>
        <w:tc>
          <w:tcPr>
            <w:tcW w:w="6406" w:type="dxa"/>
            <w:tcMar>
              <w:left w:w="108" w:type="dxa"/>
              <w:right w:w="57" w:type="dxa"/>
            </w:tcMar>
          </w:tcPr>
          <w:p w14:paraId="541EABFA" w14:textId="52C8D39D" w:rsidR="00154A99" w:rsidRPr="002056F5" w:rsidRDefault="00154A99" w:rsidP="00154A99">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15文字以内で入力</w:t>
            </w:r>
            <w:r w:rsidR="002056F5">
              <w:rPr>
                <w:rFonts w:hint="eastAsia"/>
                <w:szCs w:val="21"/>
              </w:rPr>
              <w:t>してください</w:t>
            </w:r>
            <w:r w:rsidRPr="002056F5">
              <w:rPr>
                <w:rFonts w:hint="eastAsia"/>
                <w:szCs w:val="21"/>
              </w:rPr>
              <w:t>。</w:t>
            </w:r>
          </w:p>
        </w:tc>
      </w:tr>
    </w:tbl>
    <w:p w14:paraId="577F2393" w14:textId="53836EB9" w:rsidR="001D7E5F" w:rsidRDefault="001D7E5F">
      <w:pPr>
        <w:rPr>
          <w:szCs w:val="21"/>
        </w:rPr>
      </w:pPr>
    </w:p>
    <w:p w14:paraId="3FE27646" w14:textId="22D2CB52" w:rsidR="00154A99" w:rsidRPr="002056F5" w:rsidRDefault="00154A99" w:rsidP="00154A99">
      <w:pPr>
        <w:pStyle w:val="af8"/>
        <w:numPr>
          <w:ilvl w:val="0"/>
          <w:numId w:val="18"/>
        </w:numPr>
        <w:topLinePunct/>
        <w:spacing w:line="208" w:lineRule="auto"/>
        <w:ind w:leftChars="0"/>
        <w:rPr>
          <w:szCs w:val="21"/>
        </w:rPr>
      </w:pPr>
      <w:r w:rsidRPr="002056F5">
        <w:rPr>
          <w:rFonts w:hint="eastAsia"/>
          <w:szCs w:val="21"/>
        </w:rPr>
        <w:t>社会保険基本情報</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54A99" w:rsidRPr="002056F5" w14:paraId="10FCBA60"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6DE033FE" w14:textId="00F476D1" w:rsidR="00154A99" w:rsidRPr="002056F5" w:rsidRDefault="00154A99" w:rsidP="00154A99">
            <w:pPr>
              <w:topLinePunct/>
              <w:spacing w:line="208" w:lineRule="auto"/>
              <w:rPr>
                <w:szCs w:val="21"/>
              </w:rPr>
            </w:pPr>
            <w:r w:rsidRPr="002056F5">
              <w:rPr>
                <w:rFonts w:hint="eastAsia"/>
                <w:szCs w:val="21"/>
              </w:rPr>
              <w:t>支払基礎日数</w:t>
            </w:r>
          </w:p>
        </w:tc>
        <w:tc>
          <w:tcPr>
            <w:tcW w:w="6406" w:type="dxa"/>
            <w:tcBorders>
              <w:bottom w:val="single" w:sz="6" w:space="0" w:color="auto"/>
            </w:tcBorders>
            <w:tcMar>
              <w:left w:w="108" w:type="dxa"/>
            </w:tcMar>
            <w:hideMark/>
          </w:tcPr>
          <w:p w14:paraId="670048FB" w14:textId="5E4A8C4F" w:rsidR="00154A99" w:rsidRPr="002056F5" w:rsidRDefault="00154A99" w:rsidP="00154A99">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選択肢よりご選択ください。</w:t>
            </w:r>
          </w:p>
        </w:tc>
      </w:tr>
      <w:tr w:rsidR="00154A99" w:rsidRPr="002056F5" w14:paraId="151960BB"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4A86ABA6" w14:textId="354BB4D9" w:rsidR="00154A99" w:rsidRPr="002056F5" w:rsidRDefault="00154A99" w:rsidP="00154A99">
            <w:pPr>
              <w:topLinePunct/>
              <w:spacing w:line="208" w:lineRule="auto"/>
              <w:rPr>
                <w:b w:val="0"/>
                <w:szCs w:val="21"/>
              </w:rPr>
            </w:pPr>
            <w:r w:rsidRPr="002056F5">
              <w:rPr>
                <w:rFonts w:hint="eastAsia"/>
                <w:szCs w:val="21"/>
              </w:rPr>
              <w:t>徴収時期</w:t>
            </w:r>
          </w:p>
        </w:tc>
        <w:tc>
          <w:tcPr>
            <w:tcW w:w="6406" w:type="dxa"/>
            <w:tcBorders>
              <w:top w:val="single" w:sz="6" w:space="0" w:color="auto"/>
            </w:tcBorders>
            <w:tcMar>
              <w:left w:w="108" w:type="dxa"/>
            </w:tcMar>
            <w:hideMark/>
          </w:tcPr>
          <w:p w14:paraId="2B73D0AE" w14:textId="77E7A088" w:rsidR="00154A99" w:rsidRPr="002056F5" w:rsidRDefault="00154A99" w:rsidP="00154A99">
            <w:pPr>
              <w:topLinePunct/>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選択肢よりご選択ください。</w:t>
            </w:r>
          </w:p>
        </w:tc>
      </w:tr>
    </w:tbl>
    <w:p w14:paraId="6E65B02F" w14:textId="77777777" w:rsidR="001D7E5F" w:rsidRDefault="001D7E5F" w:rsidP="001D7E5F"/>
    <w:p w14:paraId="4E24E313" w14:textId="3E5D798C" w:rsidR="001D7E5F" w:rsidRDefault="001D7E5F" w:rsidP="001D7E5F">
      <w:pPr>
        <w:pStyle w:val="af8"/>
        <w:numPr>
          <w:ilvl w:val="0"/>
          <w:numId w:val="18"/>
        </w:numPr>
        <w:topLinePunct/>
        <w:spacing w:line="208" w:lineRule="auto"/>
        <w:ind w:leftChars="0"/>
      </w:pPr>
      <w:r>
        <w:rPr>
          <w:rFonts w:hint="eastAsia"/>
        </w:rPr>
        <w:t>保険料負担率</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D7E5F" w:rsidRPr="002056F5" w14:paraId="25150838" w14:textId="77777777" w:rsidTr="00FF416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78282E3C" w14:textId="475A0769" w:rsidR="001D7E5F" w:rsidRPr="002056F5" w:rsidRDefault="008E6FAD" w:rsidP="00FF4162">
            <w:pPr>
              <w:topLinePunct/>
              <w:spacing w:line="208" w:lineRule="auto"/>
              <w:rPr>
                <w:szCs w:val="21"/>
              </w:rPr>
            </w:pPr>
            <w:r>
              <w:rPr>
                <w:rFonts w:hint="eastAsia"/>
                <w:szCs w:val="21"/>
              </w:rPr>
              <w:t>健康保険</w:t>
            </w:r>
          </w:p>
        </w:tc>
        <w:tc>
          <w:tcPr>
            <w:tcW w:w="6406" w:type="dxa"/>
            <w:tcBorders>
              <w:bottom w:val="single" w:sz="6" w:space="0" w:color="auto"/>
            </w:tcBorders>
            <w:tcMar>
              <w:left w:w="108" w:type="dxa"/>
            </w:tcMar>
            <w:hideMark/>
          </w:tcPr>
          <w:p w14:paraId="602765D9" w14:textId="2AA72E85" w:rsidR="0035172C" w:rsidRPr="0035172C" w:rsidRDefault="0035172C" w:rsidP="0035172C">
            <w:pPr>
              <w:topLinePunct/>
              <w:cnfStyle w:val="100000000000" w:firstRow="1" w:lastRow="0" w:firstColumn="0" w:lastColumn="0" w:oddVBand="0" w:evenVBand="0" w:oddHBand="0" w:evenHBand="0" w:firstRowFirstColumn="0" w:firstRowLastColumn="0" w:lastRowFirstColumn="0" w:lastRowLastColumn="0"/>
              <w:rPr>
                <w:b w:val="0"/>
                <w:bCs w:val="0"/>
                <w:szCs w:val="21"/>
              </w:rPr>
            </w:pPr>
            <w:r>
              <w:rPr>
                <w:rFonts w:hint="eastAsia"/>
                <w:b w:val="0"/>
                <w:bCs w:val="0"/>
                <w:szCs w:val="21"/>
              </w:rPr>
              <w:t>「1.</w:t>
            </w:r>
            <w:r w:rsidR="008E6FAD" w:rsidRPr="0035172C">
              <w:rPr>
                <w:rFonts w:hint="eastAsia"/>
                <w:b w:val="0"/>
                <w:bCs w:val="0"/>
                <w:szCs w:val="21"/>
              </w:rPr>
              <w:t>健康保険」の「種類」</w:t>
            </w:r>
            <w:r w:rsidR="00B66516">
              <w:rPr>
                <w:rFonts w:hint="eastAsia"/>
                <w:b w:val="0"/>
                <w:bCs w:val="0"/>
                <w:szCs w:val="21"/>
              </w:rPr>
              <w:t>で選んだ選択肢</w:t>
            </w:r>
            <w:r w:rsidRPr="0035172C">
              <w:rPr>
                <w:rFonts w:hint="eastAsia"/>
                <w:b w:val="0"/>
                <w:bCs w:val="0"/>
                <w:szCs w:val="21"/>
              </w:rPr>
              <w:t>により</w:t>
            </w:r>
            <w:r w:rsidR="00B66516">
              <w:rPr>
                <w:rFonts w:hint="eastAsia"/>
                <w:b w:val="0"/>
                <w:bCs w:val="0"/>
                <w:szCs w:val="21"/>
              </w:rPr>
              <w:t>表示内容が異なります</w:t>
            </w:r>
            <w:r w:rsidR="008E6FAD" w:rsidRPr="0035172C">
              <w:rPr>
                <w:rFonts w:hint="eastAsia"/>
                <w:b w:val="0"/>
                <w:bCs w:val="0"/>
                <w:szCs w:val="21"/>
              </w:rPr>
              <w:t>。</w:t>
            </w:r>
          </w:p>
          <w:p w14:paraId="0DBC4DFB" w14:textId="11B00FD2" w:rsidR="00C308BF" w:rsidRDefault="005A1DD0" w:rsidP="00042FE5">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szCs w:val="21"/>
              </w:rPr>
            </w:pPr>
            <w:r w:rsidRPr="00C308BF">
              <w:rPr>
                <w:rFonts w:hint="eastAsia"/>
                <w:b w:val="0"/>
                <w:bCs w:val="0"/>
                <w:szCs w:val="21"/>
              </w:rPr>
              <w:t>「</w:t>
            </w:r>
            <w:r>
              <w:rPr>
                <w:rFonts w:hint="eastAsia"/>
                <w:b w:val="0"/>
                <w:bCs w:val="0"/>
                <w:szCs w:val="21"/>
              </w:rPr>
              <w:t>1.協会</w:t>
            </w:r>
            <w:r w:rsidR="00AA60B4">
              <w:rPr>
                <w:rFonts w:hint="eastAsia"/>
                <w:b w:val="0"/>
                <w:bCs w:val="0"/>
                <w:szCs w:val="21"/>
              </w:rPr>
              <w:t>けんぽ</w:t>
            </w:r>
            <w:r>
              <w:rPr>
                <w:rFonts w:hint="eastAsia"/>
                <w:b w:val="0"/>
                <w:bCs w:val="0"/>
                <w:szCs w:val="21"/>
              </w:rPr>
              <w:t>」を選択：都道府県別健康</w:t>
            </w:r>
            <w:r w:rsidR="004F7026">
              <w:rPr>
                <w:rFonts w:hint="eastAsia"/>
                <w:b w:val="0"/>
                <w:bCs w:val="0"/>
                <w:szCs w:val="21"/>
              </w:rPr>
              <w:t>保険料</w:t>
            </w:r>
            <w:r>
              <w:rPr>
                <w:rFonts w:hint="eastAsia"/>
                <w:b w:val="0"/>
                <w:bCs w:val="0"/>
                <w:szCs w:val="21"/>
              </w:rPr>
              <w:t>率÷2が自動反映されます。</w:t>
            </w:r>
          </w:p>
          <w:p w14:paraId="38A659FD" w14:textId="3047CDAB" w:rsidR="005A1DD0" w:rsidRDefault="005A1DD0" w:rsidP="00042FE5">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w:t>
            </w:r>
            <w:r w:rsidRPr="00C308BF">
              <w:rPr>
                <w:rFonts w:hint="eastAsia"/>
                <w:b w:val="0"/>
                <w:bCs w:val="0"/>
                <w:szCs w:val="21"/>
              </w:rPr>
              <w:t>2.</w:t>
            </w:r>
            <w:r w:rsidR="00AA60B4">
              <w:rPr>
                <w:rFonts w:hint="eastAsia"/>
                <w:b w:val="0"/>
                <w:bCs w:val="0"/>
                <w:szCs w:val="21"/>
              </w:rPr>
              <w:t>健保</w:t>
            </w:r>
            <w:r>
              <w:rPr>
                <w:rFonts w:hint="eastAsia"/>
                <w:b w:val="0"/>
                <w:bCs w:val="0"/>
                <w:szCs w:val="21"/>
              </w:rPr>
              <w:t>組合」を選択：1000以下（小数点以下3桁まで）の半角数字を入力してください。</w:t>
            </w:r>
          </w:p>
          <w:p w14:paraId="661606A0" w14:textId="77777777" w:rsidR="001D7E5F" w:rsidRPr="00250A04" w:rsidRDefault="005A1DD0" w:rsidP="005A1DD0">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b w:val="0"/>
                <w:bCs w:val="0"/>
                <w:szCs w:val="21"/>
              </w:rPr>
            </w:pPr>
            <w:r>
              <w:rPr>
                <w:rFonts w:hint="eastAsia"/>
                <w:b w:val="0"/>
                <w:bCs w:val="0"/>
                <w:szCs w:val="21"/>
              </w:rPr>
              <w:t>「3.国民健康保険組合」を選択：この項目は非表示になります。（従業員自身が</w:t>
            </w:r>
            <w:r w:rsidR="00BC39FC">
              <w:rPr>
                <w:rFonts w:hint="eastAsia"/>
                <w:b w:val="0"/>
                <w:bCs w:val="0"/>
                <w:szCs w:val="21"/>
              </w:rPr>
              <w:t>設定</w:t>
            </w:r>
            <w:r>
              <w:rPr>
                <w:rFonts w:hint="eastAsia"/>
                <w:b w:val="0"/>
                <w:bCs w:val="0"/>
                <w:szCs w:val="21"/>
              </w:rPr>
              <w:t>します）</w:t>
            </w:r>
          </w:p>
          <w:p w14:paraId="07716AA6" w14:textId="7029EE92" w:rsidR="00250A04" w:rsidRPr="00C308BF" w:rsidRDefault="00250A04" w:rsidP="005A1DD0">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b w:val="0"/>
                <w:bCs w:val="0"/>
                <w:szCs w:val="21"/>
              </w:rPr>
            </w:pPr>
            <w:r w:rsidRPr="00250A04">
              <w:rPr>
                <w:b w:val="0"/>
                <w:bCs w:val="0"/>
                <w:szCs w:val="21"/>
              </w:rPr>
              <w:t>「</w:t>
            </w:r>
            <w:r>
              <w:rPr>
                <w:rFonts w:hint="eastAsia"/>
                <w:b w:val="0"/>
                <w:bCs w:val="0"/>
                <w:szCs w:val="21"/>
              </w:rPr>
              <w:t>4</w:t>
            </w:r>
            <w:r w:rsidRPr="00250A04">
              <w:rPr>
                <w:b w:val="0"/>
                <w:bCs w:val="0"/>
                <w:szCs w:val="21"/>
              </w:rPr>
              <w:t>.その他」を選択：この項目は非表示になります。</w:t>
            </w:r>
          </w:p>
        </w:tc>
      </w:tr>
      <w:tr w:rsidR="001D7E5F" w:rsidRPr="002056F5" w14:paraId="077E33CF"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2E922BD" w14:textId="3DB9D367" w:rsidR="001D7E5F" w:rsidRPr="002056F5" w:rsidRDefault="008E6FAD" w:rsidP="00FF4162">
            <w:pPr>
              <w:topLinePunct/>
              <w:spacing w:line="208" w:lineRule="auto"/>
              <w:rPr>
                <w:b w:val="0"/>
                <w:szCs w:val="21"/>
              </w:rPr>
            </w:pPr>
            <w:r>
              <w:rPr>
                <w:rFonts w:hint="eastAsia"/>
                <w:szCs w:val="21"/>
              </w:rPr>
              <w:t>介護保険</w:t>
            </w:r>
          </w:p>
        </w:tc>
        <w:tc>
          <w:tcPr>
            <w:tcW w:w="6406" w:type="dxa"/>
            <w:tcBorders>
              <w:top w:val="single" w:sz="6" w:space="0" w:color="auto"/>
            </w:tcBorders>
            <w:tcMar>
              <w:left w:w="108" w:type="dxa"/>
            </w:tcMar>
            <w:hideMark/>
          </w:tcPr>
          <w:p w14:paraId="087AD541" w14:textId="7E727EA4" w:rsidR="005A1DD0" w:rsidRPr="005A1DD0" w:rsidRDefault="005A1DD0" w:rsidP="005A1DD0">
            <w:pPr>
              <w:topLinePunct/>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w:t>
            </w:r>
            <w:r w:rsidR="00BC39FC">
              <w:rPr>
                <w:rFonts w:hint="eastAsia"/>
                <w:szCs w:val="21"/>
              </w:rPr>
              <w:t>1</w:t>
            </w:r>
            <w:r w:rsidRPr="005A1DD0">
              <w:rPr>
                <w:rFonts w:hint="eastAsia"/>
                <w:szCs w:val="21"/>
              </w:rPr>
              <w:t>.</w:t>
            </w:r>
            <w:r w:rsidR="00BC39FC">
              <w:rPr>
                <w:rFonts w:hint="eastAsia"/>
                <w:szCs w:val="21"/>
              </w:rPr>
              <w:t>健康</w:t>
            </w:r>
            <w:r w:rsidRPr="005A1DD0">
              <w:rPr>
                <w:rFonts w:hint="eastAsia"/>
                <w:szCs w:val="21"/>
              </w:rPr>
              <w:t>保険」の「種類」</w:t>
            </w:r>
            <w:r w:rsidR="00B66516">
              <w:rPr>
                <w:rFonts w:hint="eastAsia"/>
                <w:szCs w:val="21"/>
              </w:rPr>
              <w:t>で選んだ選択肢により表示内容が異なります</w:t>
            </w:r>
            <w:r w:rsidRPr="005A1DD0">
              <w:rPr>
                <w:rFonts w:hint="eastAsia"/>
                <w:szCs w:val="21"/>
              </w:rPr>
              <w:t>。</w:t>
            </w:r>
          </w:p>
          <w:p w14:paraId="6B53DC6D" w14:textId="77958364" w:rsidR="005A1DD0" w:rsidRPr="005A1DD0" w:rsidRDefault="005A1DD0" w:rsidP="005A1DD0">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「1.協会</w:t>
            </w:r>
            <w:r w:rsidR="00AA60B4">
              <w:rPr>
                <w:rFonts w:hint="eastAsia"/>
                <w:szCs w:val="21"/>
              </w:rPr>
              <w:t>けんぽ</w:t>
            </w:r>
            <w:r w:rsidRPr="005A1DD0">
              <w:rPr>
                <w:rFonts w:hint="eastAsia"/>
                <w:szCs w:val="21"/>
              </w:rPr>
              <w:t>」を選択：</w:t>
            </w:r>
            <w:r w:rsidR="00234B5B" w:rsidRPr="00234B5B">
              <w:rPr>
                <w:rFonts w:hint="eastAsia"/>
                <w:szCs w:val="21"/>
              </w:rPr>
              <w:t>最新の保険料率が自動的に表示されます。</w:t>
            </w:r>
          </w:p>
          <w:p w14:paraId="15C7A406" w14:textId="3B4A11EC" w:rsidR="00BC39FC" w:rsidRDefault="005A1DD0"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「2.</w:t>
            </w:r>
            <w:r w:rsidR="00AA60B4">
              <w:rPr>
                <w:rFonts w:hint="eastAsia"/>
                <w:szCs w:val="21"/>
              </w:rPr>
              <w:t>健保</w:t>
            </w:r>
            <w:r w:rsidRPr="005A1DD0">
              <w:rPr>
                <w:rFonts w:hint="eastAsia"/>
                <w:szCs w:val="21"/>
              </w:rPr>
              <w:t>組合」を選択：1000以下（小数点以下3桁まで）の半角数字を入力してください。</w:t>
            </w:r>
          </w:p>
          <w:p w14:paraId="0A7BF577" w14:textId="77777777" w:rsidR="001D7E5F" w:rsidRDefault="005A1DD0"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BC39FC">
              <w:rPr>
                <w:rFonts w:hint="eastAsia"/>
                <w:szCs w:val="21"/>
              </w:rPr>
              <w:t>「3.国民健康保険組合」を選択：この項目は非表示になります。（従業員自身が</w:t>
            </w:r>
            <w:r w:rsidR="00BC39FC">
              <w:rPr>
                <w:rFonts w:hint="eastAsia"/>
                <w:szCs w:val="21"/>
              </w:rPr>
              <w:t>設定</w:t>
            </w:r>
            <w:r w:rsidRPr="00BC39FC">
              <w:rPr>
                <w:rFonts w:hint="eastAsia"/>
                <w:szCs w:val="21"/>
              </w:rPr>
              <w:t>します）</w:t>
            </w:r>
          </w:p>
          <w:p w14:paraId="34E670B2" w14:textId="65DA0D05" w:rsidR="00250A04" w:rsidRPr="00BC39FC" w:rsidRDefault="00250A04"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250A04">
              <w:rPr>
                <w:szCs w:val="21"/>
              </w:rPr>
              <w:t>「4.その他」を選択：この項目は非表示になります。</w:t>
            </w:r>
          </w:p>
        </w:tc>
      </w:tr>
      <w:tr w:rsidR="002B3E67" w:rsidRPr="002056F5" w14:paraId="3D925686"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tcPr>
          <w:p w14:paraId="522E6C70" w14:textId="636E22E3" w:rsidR="002B3E67" w:rsidRDefault="002B3E67" w:rsidP="002B3E67">
            <w:pPr>
              <w:topLinePunct/>
              <w:spacing w:line="208" w:lineRule="auto"/>
              <w:rPr>
                <w:szCs w:val="21"/>
              </w:rPr>
            </w:pPr>
            <w:r w:rsidRPr="002B3E67">
              <w:rPr>
                <w:rFonts w:hint="eastAsia"/>
                <w:szCs w:val="21"/>
              </w:rPr>
              <w:t>子ども・子育て支援金</w:t>
            </w:r>
          </w:p>
        </w:tc>
        <w:tc>
          <w:tcPr>
            <w:tcW w:w="6406" w:type="dxa"/>
            <w:tcBorders>
              <w:top w:val="single" w:sz="6" w:space="0" w:color="auto"/>
            </w:tcBorders>
            <w:tcMar>
              <w:left w:w="108" w:type="dxa"/>
            </w:tcMar>
          </w:tcPr>
          <w:p w14:paraId="2760A69C" w14:textId="77777777" w:rsidR="002B3E67" w:rsidRPr="005A1DD0" w:rsidRDefault="002B3E67" w:rsidP="002B3E67">
            <w:pPr>
              <w:topLinePunct/>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w:t>
            </w:r>
            <w:r>
              <w:rPr>
                <w:rFonts w:hint="eastAsia"/>
                <w:szCs w:val="21"/>
              </w:rPr>
              <w:t>1</w:t>
            </w:r>
            <w:r w:rsidRPr="005A1DD0">
              <w:rPr>
                <w:rFonts w:hint="eastAsia"/>
                <w:szCs w:val="21"/>
              </w:rPr>
              <w:t>.</w:t>
            </w:r>
            <w:r>
              <w:rPr>
                <w:rFonts w:hint="eastAsia"/>
                <w:szCs w:val="21"/>
              </w:rPr>
              <w:t>健康</w:t>
            </w:r>
            <w:r w:rsidRPr="005A1DD0">
              <w:rPr>
                <w:rFonts w:hint="eastAsia"/>
                <w:szCs w:val="21"/>
              </w:rPr>
              <w:t>保険」の「種類」</w:t>
            </w:r>
            <w:r>
              <w:rPr>
                <w:rFonts w:hint="eastAsia"/>
                <w:szCs w:val="21"/>
              </w:rPr>
              <w:t>で選んだ選択肢により表示内容が異なります</w:t>
            </w:r>
            <w:r w:rsidRPr="005A1DD0">
              <w:rPr>
                <w:rFonts w:hint="eastAsia"/>
                <w:szCs w:val="21"/>
              </w:rPr>
              <w:t>。</w:t>
            </w:r>
          </w:p>
          <w:p w14:paraId="41E467EB" w14:textId="77777777" w:rsidR="002B3E67" w:rsidRPr="005A1DD0" w:rsidRDefault="002B3E67" w:rsidP="002B3E67">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「1.協会</w:t>
            </w:r>
            <w:r>
              <w:rPr>
                <w:rFonts w:hint="eastAsia"/>
                <w:szCs w:val="21"/>
              </w:rPr>
              <w:t>けんぽ</w:t>
            </w:r>
            <w:r w:rsidRPr="005A1DD0">
              <w:rPr>
                <w:rFonts w:hint="eastAsia"/>
                <w:szCs w:val="21"/>
              </w:rPr>
              <w:t>」を選択：</w:t>
            </w:r>
            <w:r w:rsidRPr="00234B5B">
              <w:rPr>
                <w:rFonts w:hint="eastAsia"/>
                <w:szCs w:val="21"/>
              </w:rPr>
              <w:t>最新の保険料率が自動的に表示されます。</w:t>
            </w:r>
          </w:p>
          <w:p w14:paraId="72737384" w14:textId="77777777" w:rsidR="002B3E67" w:rsidRDefault="002B3E67" w:rsidP="002B3E67">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「2.</w:t>
            </w:r>
            <w:r>
              <w:rPr>
                <w:rFonts w:hint="eastAsia"/>
                <w:szCs w:val="21"/>
              </w:rPr>
              <w:t>健保</w:t>
            </w:r>
            <w:r w:rsidRPr="005A1DD0">
              <w:rPr>
                <w:rFonts w:hint="eastAsia"/>
                <w:szCs w:val="21"/>
              </w:rPr>
              <w:t>組合」を選択：1000以下（小数点以下3桁まで）の半角数字を入力してください。</w:t>
            </w:r>
          </w:p>
          <w:p w14:paraId="5223844A" w14:textId="77777777" w:rsidR="002B3E67" w:rsidRDefault="002B3E67" w:rsidP="002B3E67">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BC39FC">
              <w:rPr>
                <w:rFonts w:hint="eastAsia"/>
                <w:szCs w:val="21"/>
              </w:rPr>
              <w:t>「3.国民健康保険組合」を選択：この項目は非表示になります。（従業員自身が</w:t>
            </w:r>
            <w:r>
              <w:rPr>
                <w:rFonts w:hint="eastAsia"/>
                <w:szCs w:val="21"/>
              </w:rPr>
              <w:t>設定</w:t>
            </w:r>
            <w:r w:rsidRPr="00BC39FC">
              <w:rPr>
                <w:rFonts w:hint="eastAsia"/>
                <w:szCs w:val="21"/>
              </w:rPr>
              <w:t>します）</w:t>
            </w:r>
          </w:p>
          <w:p w14:paraId="5A02EEDC" w14:textId="3796F61B" w:rsidR="002B3E67" w:rsidRPr="002B3E67" w:rsidRDefault="002B3E67" w:rsidP="002B3E67">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2B3E67">
              <w:rPr>
                <w:szCs w:val="21"/>
              </w:rPr>
              <w:t>「4.その他」を選択：この項目は非表示になります。</w:t>
            </w:r>
          </w:p>
        </w:tc>
      </w:tr>
      <w:tr w:rsidR="002B3E67" w:rsidRPr="002056F5" w14:paraId="17D0CCD3"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0F964932" w14:textId="6AB67A55" w:rsidR="002B3E67" w:rsidRPr="002056F5" w:rsidRDefault="002B3E67" w:rsidP="002B3E67">
            <w:pPr>
              <w:topLinePunct/>
              <w:spacing w:line="208" w:lineRule="auto"/>
              <w:rPr>
                <w:b w:val="0"/>
                <w:szCs w:val="21"/>
              </w:rPr>
            </w:pPr>
            <w:r>
              <w:rPr>
                <w:rFonts w:hint="eastAsia"/>
                <w:szCs w:val="21"/>
              </w:rPr>
              <w:t>厚生年金保険</w:t>
            </w:r>
          </w:p>
        </w:tc>
        <w:tc>
          <w:tcPr>
            <w:tcW w:w="6406" w:type="dxa"/>
            <w:tcMar>
              <w:left w:w="108" w:type="dxa"/>
              <w:right w:w="57" w:type="dxa"/>
            </w:tcMar>
            <w:hideMark/>
          </w:tcPr>
          <w:p w14:paraId="1382B119" w14:textId="217FF6CD" w:rsidR="002B3E67" w:rsidRPr="002056F5" w:rsidRDefault="002B3E67" w:rsidP="002B3E67">
            <w:pPr>
              <w:topLinePunct/>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最新の保険料率が自動的に表示されます</w:t>
            </w:r>
            <w:r w:rsidRPr="002056F5">
              <w:rPr>
                <w:rFonts w:hint="eastAsia"/>
                <w:szCs w:val="21"/>
              </w:rPr>
              <w:t>。</w:t>
            </w:r>
          </w:p>
        </w:tc>
      </w:tr>
      <w:tr w:rsidR="002B3E67" w:rsidRPr="00FF33BC" w14:paraId="41892548"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404E6BBB" w14:textId="62E1A4C9" w:rsidR="002B3E67" w:rsidRPr="002056F5" w:rsidRDefault="002B3E67" w:rsidP="002B3E67">
            <w:pPr>
              <w:topLinePunct/>
              <w:spacing w:line="208" w:lineRule="auto"/>
              <w:rPr>
                <w:szCs w:val="21"/>
              </w:rPr>
            </w:pPr>
            <w:r>
              <w:rPr>
                <w:rFonts w:hint="eastAsia"/>
                <w:szCs w:val="21"/>
              </w:rPr>
              <w:lastRenderedPageBreak/>
              <w:t>子ども・子育て拠出金</w:t>
            </w:r>
          </w:p>
        </w:tc>
        <w:tc>
          <w:tcPr>
            <w:tcW w:w="6406" w:type="dxa"/>
            <w:tcMar>
              <w:left w:w="108" w:type="dxa"/>
              <w:right w:w="57" w:type="dxa"/>
            </w:tcMar>
          </w:tcPr>
          <w:p w14:paraId="1B87BDCD" w14:textId="431E3EDE" w:rsidR="002B3E67" w:rsidRPr="002056F5" w:rsidRDefault="002B3E67" w:rsidP="002B3E67">
            <w:pPr>
              <w:topLinePunct/>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最新の保険料率が自動的に表示されます</w:t>
            </w:r>
            <w:r>
              <w:rPr>
                <w:rFonts w:hint="eastAsia"/>
                <w:szCs w:val="21"/>
              </w:rPr>
              <w:t>。</w:t>
            </w:r>
          </w:p>
        </w:tc>
      </w:tr>
    </w:tbl>
    <w:p w14:paraId="11AFB8C6" w14:textId="77777777" w:rsidR="009E2AFD" w:rsidRDefault="009E2AFD">
      <w:r>
        <w:br w:type="page"/>
      </w:r>
    </w:p>
    <w:p w14:paraId="661E5293" w14:textId="60DAA91F" w:rsidR="00244EF4" w:rsidRPr="00154A99" w:rsidRDefault="00244EF4" w:rsidP="00EE3780">
      <w:pPr>
        <w:pStyle w:val="3"/>
      </w:pPr>
      <w:bookmarkStart w:id="20" w:name="_Toc229473843"/>
      <w:r>
        <w:rPr>
          <w:rFonts w:hint="eastAsia"/>
        </w:rPr>
        <w:lastRenderedPageBreak/>
        <w:t>組織設定</w:t>
      </w:r>
      <w:bookmarkEnd w:id="20"/>
    </w:p>
    <w:p w14:paraId="5655052A" w14:textId="357BB529" w:rsidR="00244EF4" w:rsidRDefault="00494582" w:rsidP="00244EF4">
      <w:pPr>
        <w:topLinePunct/>
        <w:spacing w:line="208" w:lineRule="auto"/>
      </w:pPr>
      <w:r>
        <w:rPr>
          <w:rFonts w:hint="eastAsia"/>
        </w:rPr>
        <w:t>従業員情報画面の［個人］タブで使用する「</w:t>
      </w:r>
      <w:r w:rsidR="00244EF4">
        <w:rPr>
          <w:rFonts w:hint="eastAsia"/>
        </w:rPr>
        <w:t>部署</w:t>
      </w:r>
      <w:r>
        <w:rPr>
          <w:rFonts w:hint="eastAsia"/>
        </w:rPr>
        <w:t>」</w:t>
      </w:r>
      <w:r w:rsidR="00244EF4">
        <w:rPr>
          <w:rFonts w:hint="eastAsia"/>
        </w:rPr>
        <w:t>や</w:t>
      </w:r>
      <w:r>
        <w:rPr>
          <w:rFonts w:hint="eastAsia"/>
        </w:rPr>
        <w:t>「</w:t>
      </w:r>
      <w:r w:rsidR="00244EF4">
        <w:rPr>
          <w:rFonts w:hint="eastAsia"/>
        </w:rPr>
        <w:t>役職</w:t>
      </w:r>
      <w:r>
        <w:rPr>
          <w:rFonts w:hint="eastAsia"/>
        </w:rPr>
        <w:t>」が設定できます</w:t>
      </w:r>
      <w:r w:rsidR="00244EF4">
        <w:rPr>
          <w:rFonts w:hint="eastAsia"/>
        </w:rPr>
        <w:t>。新規登録は［部署追加］［役職追加］ボタンをクリックします。並び順は、マウスドラッグで変更可能です。</w:t>
      </w:r>
    </w:p>
    <w:p w14:paraId="4497F507" w14:textId="65E1B731" w:rsidR="00244EF4" w:rsidRDefault="00857C0B" w:rsidP="00620E00">
      <w:pPr>
        <w:topLinePunct/>
        <w:spacing w:line="208" w:lineRule="auto"/>
      </w:pPr>
      <w:r w:rsidRPr="001114CF">
        <w:rPr>
          <w:noProof/>
        </w:rPr>
        <w:drawing>
          <wp:anchor distT="0" distB="0" distL="114300" distR="114300" simplePos="0" relativeHeight="251389338" behindDoc="0" locked="0" layoutInCell="1" allowOverlap="1" wp14:anchorId="32DD24EC" wp14:editId="60238B07">
            <wp:simplePos x="0" y="0"/>
            <wp:positionH relativeFrom="column">
              <wp:posOffset>1270</wp:posOffset>
            </wp:positionH>
            <wp:positionV relativeFrom="paragraph">
              <wp:posOffset>44450</wp:posOffset>
            </wp:positionV>
            <wp:extent cx="5976620" cy="1870710"/>
            <wp:effectExtent l="38100" t="38100" r="100330" b="91440"/>
            <wp:wrapNone/>
            <wp:docPr id="117717176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1766" name="図 1" descr="グラフィカル ユーザー インターフェイス, テキスト, アプリケーション, メール&#10;&#10;自動的に生成された説明"/>
                    <pic:cNvPicPr/>
                  </pic:nvPicPr>
                  <pic:blipFill>
                    <a:blip r:embed="rId20"/>
                    <a:stretch>
                      <a:fillRect/>
                    </a:stretch>
                  </pic:blipFill>
                  <pic:spPr>
                    <a:xfrm>
                      <a:off x="0" y="0"/>
                      <a:ext cx="5976620" cy="1870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18CE485" w14:textId="6AE03B6C" w:rsidR="00244EF4" w:rsidRDefault="00244EF4" w:rsidP="00620E00">
      <w:pPr>
        <w:topLinePunct/>
        <w:spacing w:line="208" w:lineRule="auto"/>
      </w:pPr>
    </w:p>
    <w:p w14:paraId="35A4F6CF" w14:textId="263CDCC3" w:rsidR="00244EF4" w:rsidRDefault="00244EF4" w:rsidP="00620E00">
      <w:pPr>
        <w:topLinePunct/>
        <w:spacing w:line="208" w:lineRule="auto"/>
      </w:pPr>
    </w:p>
    <w:p w14:paraId="0E28AF04" w14:textId="07EDFB50" w:rsidR="00244EF4" w:rsidRDefault="001114CF" w:rsidP="00620E00">
      <w:pPr>
        <w:topLinePunct/>
        <w:spacing w:line="208" w:lineRule="auto"/>
      </w:pPr>
      <w:r>
        <w:rPr>
          <w:rFonts w:hint="eastAsia"/>
          <w:noProof/>
        </w:rPr>
        <mc:AlternateContent>
          <mc:Choice Requires="wps">
            <w:drawing>
              <wp:anchor distT="0" distB="0" distL="114300" distR="114300" simplePos="0" relativeHeight="251912704" behindDoc="0" locked="0" layoutInCell="1" allowOverlap="1" wp14:anchorId="4B5138D5" wp14:editId="4D5EEE6E">
                <wp:simplePos x="0" y="0"/>
                <wp:positionH relativeFrom="column">
                  <wp:posOffset>1553210</wp:posOffset>
                </wp:positionH>
                <wp:positionV relativeFrom="paragraph">
                  <wp:posOffset>127635</wp:posOffset>
                </wp:positionV>
                <wp:extent cx="510540" cy="276225"/>
                <wp:effectExtent l="38100" t="57150" r="118110" b="123825"/>
                <wp:wrapNone/>
                <wp:docPr id="281" name="四角形: 角を丸くする 281"/>
                <wp:cNvGraphicFramePr/>
                <a:graphic xmlns:a="http://schemas.openxmlformats.org/drawingml/2006/main">
                  <a:graphicData uri="http://schemas.microsoft.com/office/word/2010/wordprocessingShape">
                    <wps:wsp>
                      <wps:cNvSpPr/>
                      <wps:spPr>
                        <a:xfrm>
                          <a:off x="0" y="0"/>
                          <a:ext cx="510540" cy="2762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65772" id="四角形: 角を丸くする 281" o:spid="_x0000_s1026" style="position:absolute;margin-left:122.3pt;margin-top:10.05pt;width:40.2pt;height:21.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h9wIAAE0GAAAOAAAAZHJzL2Uyb0RvYy54bWysVU1v2zAMvQ/YfxB0X+24SZMFdYqgRYYB&#10;RVs0HXpW9BFrkyVNUuJ0v36U5DjB1tOwHlTRJB/JJ5K5vjm0Cu2589LoGo8uSoy4poZJva3xt5fV&#10;pxlGPhDNiDKa1/iNe3yz+PjhurNzXpnGKMYdAhDt552tcROCnReFpw1vib8wlmtQCuNaEkB024I5&#10;0gF6q4qqLK+KzjhmnaHce/h6l5V4kfCF4DQ8CuF5QKrGkFtIp0vnJp7F4prMt47YRtI+DfIPWbRE&#10;agg6QN2RQNDOyb+gWkmd8UaEC2rawgghKU81QDWj8o9q1g2xPNUC5Hg70OT/Hyx92K/tkwMaOuvn&#10;Hq6xioNwbfwP+aFDIuttIIsfAqLwcTIqJ2OglIKqml5V1SSSWZycrfPhCzctipcaO7PT7BkeJPFE&#10;9vc+JMIY0qSFziDsO0aiVUD/nih0OS3HPWBvC9BHyOiozUoqld5PadRBErPJdJLAvVGSRW208267&#10;uVUOAWiNV6sS/nrcMzPAVjpa89QzfW5mF7hbN6xDG7Vzz4RB1eUM/BGTsaTL2SgL0FDVNCKDiqgt&#10;TEJQGDkTXmVo0itG+iJ+rGDIZqMI/ZHpULYhOcVxgslU9taJ1iGZJJ3lWZxeLt3Cm+IxlNLPXCDJ&#10;4K2qTEscKj5EJ5RyHUZZ1RDGc/zJWfw0htEjxUyAEVkAtQN2D/A+di6jtz/xOzhnUoYwOYNjYtk5&#10;VwoeKbLRYXBupTbuvcoUVNVHzvaQ/hk18box7O3JxSdK7e0tXUl4mnviwxNx0IPwkrDWwiMcQhlo&#10;L9PfMGqM+/Xe92gPkwlajDpYKTX2P3fEcYzUVw0z+3k0jgMTkjCeTCsQ3Llmc67Ru/bWQMuOYIFa&#10;mq7RPqjjVTjTvsL2W8aooCKaQuwa0+COwm3Iqw72J+XLZTKDvWNJuNdrSyN4ZDW22cvhlTjbz2qA&#10;IX8wx/VD5mkCTy2ZbaOnNstdMEKGqDzx2guws1Lj9Ps1LsVzOVmdfgUWvwEAAP//AwBQSwMEFAAG&#10;AAgAAAAhADstPpbgAAAACQEAAA8AAABkcnMvZG93bnJldi54bWxMj01Lw0AQhu+C/2EZwYvY3aY1&#10;lJhNET9B6KHVgsdtdk2C2dmwO2njv3c86W2GeXjnecv15HtxdDF1ATXMZwqEwzrYDhsN729P1ysQ&#10;iQxa0wd0Gr5dgnV1flaawoYTbt1xR43gEEyF0dASDYWUqW6dN2kWBod8+wzRG+I1NtJGc+Jw38tM&#10;qVx60yF/aM3g7ltXf+1Gr4H2/uNxfNlcDc9btXqItIn7V9L68mK6uwVBbqI/GH71WR0qdjqEEW0S&#10;vYZsucwZ5UHNQTCwyG643EFDvshBVqX836D6AQAA//8DAFBLAQItABQABgAIAAAAIQC2gziS/gAA&#10;AOEBAAATAAAAAAAAAAAAAAAAAAAAAABbQ29udGVudF9UeXBlc10ueG1sUEsBAi0AFAAGAAgAAAAh&#10;ADj9If/WAAAAlAEAAAsAAAAAAAAAAAAAAAAALwEAAF9yZWxzLy5yZWxzUEsBAi0AFAAGAAgAAAAh&#10;ADQYX6H3AgAATQYAAA4AAAAAAAAAAAAAAAAALgIAAGRycy9lMm9Eb2MueG1sUEsBAi0AFAAGAAgA&#10;AAAhADstPpbgAAAACQEAAA8AAAAAAAAAAAAAAAAAUQUAAGRycy9kb3ducmV2LnhtbFBLBQYAAAAA&#10;BAAEAPMAAABeBgAAAAA=&#10;" filled="f" strokecolor="red" strokeweight="2.25pt">
                <v:stroke joinstyle="miter"/>
                <v:shadow on="t" color="black" opacity="26214f" origin="-.5,-.5" offset=".74836mm,.74836mm"/>
              </v:roundrect>
            </w:pict>
          </mc:Fallback>
        </mc:AlternateContent>
      </w:r>
    </w:p>
    <w:p w14:paraId="6210BC34" w14:textId="4F4CD18F" w:rsidR="00244EF4" w:rsidRDefault="001114CF" w:rsidP="00620E00">
      <w:pPr>
        <w:topLinePunct/>
        <w:spacing w:line="208" w:lineRule="auto"/>
      </w:pPr>
      <w:r>
        <w:rPr>
          <w:noProof/>
        </w:rPr>
        <mc:AlternateContent>
          <mc:Choice Requires="wps">
            <w:drawing>
              <wp:anchor distT="0" distB="0" distL="114300" distR="114300" simplePos="0" relativeHeight="251915776" behindDoc="0" locked="0" layoutInCell="1" allowOverlap="1" wp14:anchorId="3CDAEFFB" wp14:editId="360F5063">
                <wp:simplePos x="0" y="0"/>
                <wp:positionH relativeFrom="column">
                  <wp:posOffset>1800860</wp:posOffset>
                </wp:positionH>
                <wp:positionV relativeFrom="paragraph">
                  <wp:posOffset>180975</wp:posOffset>
                </wp:positionV>
                <wp:extent cx="45719" cy="419100"/>
                <wp:effectExtent l="57150" t="38100" r="107315" b="95250"/>
                <wp:wrapNone/>
                <wp:docPr id="7748" name="直線矢印コネクタ 7748"/>
                <wp:cNvGraphicFramePr/>
                <a:graphic xmlns:a="http://schemas.openxmlformats.org/drawingml/2006/main">
                  <a:graphicData uri="http://schemas.microsoft.com/office/word/2010/wordprocessingShape">
                    <wps:wsp>
                      <wps:cNvCnPr/>
                      <wps:spPr>
                        <a:xfrm>
                          <a:off x="0" y="0"/>
                          <a:ext cx="45719" cy="4191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2D9CA" id="直線矢印コネクタ 7748" o:spid="_x0000_s1026" type="#_x0000_t32" style="position:absolute;margin-left:141.8pt;margin-top:14.25pt;width:3.6pt;height:3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jxNwIAAMEEAAAOAAAAZHJzL2Uyb0RvYy54bWysVE2P0zAQvSPxHyzfaZLSst2q6R66lAuC&#10;1S6Is+uPxMKxLXvatP+esdOmBSQkEDk4djzz5r03dlYPx86QgwxRO1vTalJSIi13Qtumpl+/bN8s&#10;KInArGDGWVnTk4z0Yf361ar3Szl1rTNCBoIgNi57X9MWwC+LIvJWdixOnJcWN5ULHQNchqYQgfWI&#10;3pliWpbvit4F4YPjMkb8+jhs0nXGV0py+KxUlEBMTZEb5DHkcZfGYr1iyyYw32p+psH+gUXHtMWi&#10;I9QjA0b2Qf8G1WkeXHQKJtx1hVNKc5k1oJqq/EXNS8u8zFrQnOhHm+L/g+WfDhv7FNCG3sdl9E8h&#10;qTiq0KU38iPHbNZpNEsegXD8OJvfVfeUcNyZVfdVmb0srrk+RPggXUfSpKYRAtNNCxtnLXbFhSr7&#10;xQ4fI2B1TLwkpMLGkr6m08X8bp7DojNabLUxaTOGZrcxgRwYNnW7LfFJfUSIn8KAafPeCgInjwcP&#10;gma2MfIcaWxCkvmEIIMsdg8yvLSiJzuzD89M1HReLhCbCJ0UvF0kkbjA4zO9S1VxxUyD5x4MJcHB&#10;Nw1t7lkyK0EmSSPTnWH8+yDa+JYN9GcZ5moARmcl7kImr254Ftc+5RmcjEyljH2WimiBnRmczVdI&#10;jtUZ59JCNcrH6JSm0NMxcSD9x8RzfEodSP1N8piRKzsLY3KnrQtDp9PNv9KG44WyGuLRjxvdabpz&#10;4pRPcN7Ae5ItO9/pdBFv1zn9+udZ/wAAAP//AwBQSwMEFAAGAAgAAAAhAFjGerPfAAAACQEAAA8A&#10;AABkcnMvZG93bnJldi54bWxMj8FOwzAMhu9IvENkJG4sbWDTVppOCAl2QZNWQOKYNaYtNE5psq68&#10;Pd5p3Gz50+/vz9eT68SIQ2g9aUhnCQikytuWag1vr083SxAhGrKm84QafjHAuri8yE1m/ZF2OJax&#10;FhxCITMamhj7TMpQNehMmPkeiW+ffnAm8jrU0g7myOGukypJFtKZlvhDY3p8bLD6Lg9OQ0mbTfJV&#10;v29/tunHrh+f1YtKldbXV9PDPYiIUzzDcNJndSjYae8PZIPoNKjl7YLR0zAHwYBaJdxlr2F1NwdZ&#10;5PJ/g+IPAAD//wMAUEsBAi0AFAAGAAgAAAAhALaDOJL+AAAA4QEAABMAAAAAAAAAAAAAAAAAAAAA&#10;AFtDb250ZW50X1R5cGVzXS54bWxQSwECLQAUAAYACAAAACEAOP0h/9YAAACUAQAACwAAAAAAAAAA&#10;AAAAAAAvAQAAX3JlbHMvLnJlbHNQSwECLQAUAAYACAAAACEAGdV48TcCAADBBAAADgAAAAAAAAAA&#10;AAAAAAAuAgAAZHJzL2Uyb0RvYy54bWxQSwECLQAUAAYACAAAACEAWMZ6s98AAAAJAQAADwAAAAAA&#10;AAAAAAAAAACRBAAAZHJzL2Rvd25yZXYueG1sUEsFBgAAAAAEAAQA8wAAAJ0FAAAAAA==&#10;" strokecolor="red" strokeweight="2.25pt">
                <v:stroke endarrow="block" joinstyle="miter"/>
                <v:shadow on="t" color="black" opacity="26214f" origin="-.5,-.5" offset=".74836mm,.74836mm"/>
              </v:shape>
            </w:pict>
          </mc:Fallback>
        </mc:AlternateContent>
      </w:r>
    </w:p>
    <w:p w14:paraId="259D4976" w14:textId="3E5AD956" w:rsidR="00244EF4" w:rsidRDefault="00244EF4" w:rsidP="00620E00">
      <w:pPr>
        <w:topLinePunct/>
        <w:spacing w:line="208" w:lineRule="auto"/>
      </w:pPr>
    </w:p>
    <w:p w14:paraId="2DFE3850" w14:textId="04BD278C" w:rsidR="00244EF4" w:rsidRDefault="001114CF" w:rsidP="00620E00">
      <w:pPr>
        <w:topLinePunct/>
        <w:spacing w:line="208" w:lineRule="auto"/>
      </w:pPr>
      <w:r>
        <w:rPr>
          <w:rFonts w:hint="eastAsia"/>
          <w:noProof/>
        </w:rPr>
        <mc:AlternateContent>
          <mc:Choice Requires="wps">
            <w:drawing>
              <wp:anchor distT="0" distB="0" distL="114300" distR="114300" simplePos="0" relativeHeight="251914752" behindDoc="0" locked="0" layoutInCell="1" allowOverlap="1" wp14:anchorId="0998A371" wp14:editId="004FD341">
                <wp:simplePos x="0" y="0"/>
                <wp:positionH relativeFrom="column">
                  <wp:posOffset>1576705</wp:posOffset>
                </wp:positionH>
                <wp:positionV relativeFrom="paragraph">
                  <wp:posOffset>145415</wp:posOffset>
                </wp:positionV>
                <wp:extent cx="4256058" cy="374171"/>
                <wp:effectExtent l="57150" t="57150" r="106680" b="121285"/>
                <wp:wrapNone/>
                <wp:docPr id="7744" name="四角形: 角を丸くする 7744"/>
                <wp:cNvGraphicFramePr/>
                <a:graphic xmlns:a="http://schemas.openxmlformats.org/drawingml/2006/main">
                  <a:graphicData uri="http://schemas.microsoft.com/office/word/2010/wordprocessingShape">
                    <wps:wsp>
                      <wps:cNvSpPr/>
                      <wps:spPr>
                        <a:xfrm>
                          <a:off x="0" y="0"/>
                          <a:ext cx="4256058" cy="374171"/>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C5537" id="四角形: 角を丸くする 7744" o:spid="_x0000_s1026" style="position:absolute;margin-left:124.15pt;margin-top:11.45pt;width:335.1pt;height:29.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cB+QIAAE4GAAAOAAAAZHJzL2Uyb0RvYy54bWysVUtvGjEQvlfqf7B8b3aXQKAoS4QSUVWK&#10;kiikytn4wbr12q5tWNJf37G9LKjNqWoOjr0z883MNw+ubw6tQnvuvDS6xtVFiRHX1DCptzX+9rL6&#10;NMPIB6IZUUbzGr9xj28WHz9cd3bOR6YxinGHAET7eWdr3IRg50XhacNb4i+M5RqEwriWBHi6bcEc&#10;6QC9VcWoLK+KzjhmnaHce/h6l4V4kfCF4DQ8CuF5QKrGEFtIp0vnJp7F4prMt47YRtI+DPIPUbRE&#10;anA6QN2RQNDOyb+gWkmd8UaEC2rawgghKU85QDZV+Uc264ZYnnIBcrwdaPL/D5Y+7Nf2yQENnfVz&#10;D9eYxUG4Nv6H+NAhkfU2kMUPAVH4OB5NrsoJlJeC7HI6rqZVZLM4WVvnwxduWhQvNXZmp9kzVCQR&#10;Rfb3PiTGGNKkhdYg7DtGolXA/54odDktxz1grwvQR8hoqM1KKpUKqDTqajyaTaaTBO6NkixKo553&#10;282tcghAa7xalfDX456pAbbSUZunpuljM7vA3bphHdqonXsmrMaTcgb2iMmY0uWsyg/oqNE0IoOI&#10;qC2MQlAYORNeZWhSGSN/ET9mMESzUYT+yHQo25Ac4jjBZCp77UTrEEx6ncVZnEqXbuFN8ehK6Wcu&#10;kGRQrFGmJU4VH7wTSrkOVRY1hPHsf3LmP81htEg+E2BEFkDtgN0DvI+d0+j1T/wOxpmUwU2O4BhY&#10;Ns6ZgkXybHQYjFupjXsvMwVZ9Z6zPoR/Rk28bgx7e3KxRKm/vaUrCaW5Jz48EQc9CJWEvRYe4RDK&#10;QHuZ/oZRY9yv975HfRhNkGLUwU6psf+5I45jpL5qGNrP1Xgcl1B6jCfTETzcuWRzLtG79tZAy1aw&#10;QS1N16gf1PEqnGlfYf0to1cQEU3Bd41pcMfHbci7DhYo5ctlUoPFY0m412tLI3hkNbbZy+GVONvP&#10;aoApfzDH/UPmaQJPLZl1o6U2y10wQoYoPPHaP2BppcbpF2zciufvpHX6GVj8BgAA//8DAFBLAwQU&#10;AAYACAAAACEAhtlpLOEAAAAJAQAADwAAAGRycy9kb3ducmV2LnhtbEyPTUvDQBCG74L/YRnBi7Sb&#10;xA+2MZsifhWEHtpa8LhNxiSY3Q27kzb+e8eT3maYh3eet1hOthdHDLHzTkM6T0Cgq3zduUbD++5l&#10;pkBEMq42vXeo4RsjLMvzs8LktT+5DR631AgOcTE3GlqiIZcyVi1aE+d+QMe3Tx+sIV5DI+tgThxu&#10;e5klyZ20pnP8oTUDPrZYfW1Hq4H29uN5XK2vhtdNop4CrcP+jbS+vJge7kEQTvQHw68+q0PJTgc/&#10;ujqKXkN2o64Z5SFbgGBgkapbEAcNKlUgy0L+b1D+AAAA//8DAFBLAQItABQABgAIAAAAIQC2gziS&#10;/gAAAOEBAAATAAAAAAAAAAAAAAAAAAAAAABbQ29udGVudF9UeXBlc10ueG1sUEsBAi0AFAAGAAgA&#10;AAAhADj9If/WAAAAlAEAAAsAAAAAAAAAAAAAAAAALwEAAF9yZWxzLy5yZWxzUEsBAi0AFAAGAAgA&#10;AAAhAOJUdwH5AgAATgYAAA4AAAAAAAAAAAAAAAAALgIAAGRycy9lMm9Eb2MueG1sUEsBAi0AFAAG&#10;AAgAAAAhAIbZaSzhAAAACQEAAA8AAAAAAAAAAAAAAAAAUwUAAGRycy9kb3ducmV2LnhtbFBLBQYA&#10;AAAABAAEAPMAAABhBgAAAAA=&#10;" filled="f" strokecolor="red" strokeweight="2.25pt">
                <v:stroke joinstyle="miter"/>
                <v:shadow on="t" color="black" opacity="26214f" origin="-.5,-.5" offset=".74836mm,.74836mm"/>
              </v:roundrect>
            </w:pict>
          </mc:Fallback>
        </mc:AlternateContent>
      </w:r>
    </w:p>
    <w:p w14:paraId="5F96AAB1" w14:textId="3B213A0F" w:rsidR="00244EF4" w:rsidRDefault="00244EF4" w:rsidP="00620E00">
      <w:pPr>
        <w:topLinePunct/>
        <w:spacing w:line="208" w:lineRule="auto"/>
      </w:pPr>
    </w:p>
    <w:p w14:paraId="49255EED" w14:textId="086D8A4B" w:rsidR="00244EF4" w:rsidRDefault="00244EF4" w:rsidP="00620E00">
      <w:pPr>
        <w:topLinePunct/>
        <w:spacing w:line="208" w:lineRule="auto"/>
      </w:pPr>
    </w:p>
    <w:p w14:paraId="1FC7AFBC" w14:textId="1BE341FD" w:rsidR="00244EF4" w:rsidRDefault="00244EF4" w:rsidP="00620E00">
      <w:pPr>
        <w:topLinePunct/>
        <w:spacing w:line="208" w:lineRule="auto"/>
      </w:pPr>
    </w:p>
    <w:p w14:paraId="4CB63BD1" w14:textId="4AFF2D83" w:rsidR="00244EF4" w:rsidRDefault="00244EF4" w:rsidP="00AD725A"/>
    <w:p w14:paraId="71C03F56" w14:textId="766CB512" w:rsidR="00244EF4" w:rsidRDefault="00F00772" w:rsidP="00EE3780">
      <w:pPr>
        <w:pStyle w:val="3"/>
      </w:pPr>
      <w:bookmarkStart w:id="21" w:name="_Toc229473844"/>
      <w:r>
        <w:rPr>
          <w:rFonts w:hint="eastAsia"/>
        </w:rPr>
        <w:t>給与規定</w:t>
      </w:r>
      <w:bookmarkEnd w:id="21"/>
    </w:p>
    <w:p w14:paraId="500A3150" w14:textId="30AB0CD3" w:rsidR="002D1689" w:rsidRDefault="00C20869" w:rsidP="00620E00">
      <w:pPr>
        <w:topLinePunct/>
        <w:spacing w:line="208" w:lineRule="auto"/>
      </w:pPr>
      <w:r w:rsidRPr="00C20869">
        <w:rPr>
          <w:rFonts w:hint="eastAsia"/>
        </w:rPr>
        <w:t>従業員情報画面の［給与］タブで</w:t>
      </w:r>
      <w:r w:rsidR="00494582">
        <w:rPr>
          <w:rFonts w:hint="eastAsia"/>
        </w:rPr>
        <w:t>使用する</w:t>
      </w:r>
      <w:r w:rsidRPr="00C20869">
        <w:rPr>
          <w:rFonts w:hint="eastAsia"/>
        </w:rPr>
        <w:t>「締め日グループ」や「支給項目」が設定できます。</w:t>
      </w:r>
    </w:p>
    <w:p w14:paraId="2CF8B245" w14:textId="77777777" w:rsidR="00C20869" w:rsidRDefault="00C20869" w:rsidP="00620E00">
      <w:pPr>
        <w:topLinePunct/>
        <w:spacing w:line="208" w:lineRule="auto"/>
      </w:pPr>
    </w:p>
    <w:p w14:paraId="2BD69A97" w14:textId="34F2413E" w:rsidR="00244EF4" w:rsidRDefault="002D1689" w:rsidP="002D1689">
      <w:pPr>
        <w:pStyle w:val="4"/>
        <w:spacing w:after="120"/>
      </w:pPr>
      <w:r>
        <w:rPr>
          <w:rFonts w:hint="eastAsia"/>
        </w:rPr>
        <w:t>締め日グループ</w:t>
      </w:r>
    </w:p>
    <w:p w14:paraId="61E18528" w14:textId="622AF20F" w:rsidR="00244EF4" w:rsidRDefault="00904627" w:rsidP="00620E00">
      <w:pPr>
        <w:topLinePunct/>
        <w:spacing w:line="208" w:lineRule="auto"/>
      </w:pPr>
      <w:r w:rsidRPr="00904627">
        <w:rPr>
          <w:noProof/>
        </w:rPr>
        <w:drawing>
          <wp:anchor distT="0" distB="0" distL="114300" distR="114300" simplePos="0" relativeHeight="252274176" behindDoc="0" locked="0" layoutInCell="1" allowOverlap="1" wp14:anchorId="228D0D85" wp14:editId="28CB4E88">
            <wp:simplePos x="0" y="0"/>
            <wp:positionH relativeFrom="margin">
              <wp:align>center</wp:align>
            </wp:positionH>
            <wp:positionV relativeFrom="paragraph">
              <wp:posOffset>230506</wp:posOffset>
            </wp:positionV>
            <wp:extent cx="3792067" cy="2562022"/>
            <wp:effectExtent l="38100" t="38100" r="94615" b="86360"/>
            <wp:wrapNone/>
            <wp:docPr id="2291038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386" name="図 1" descr="グラフィカル ユーザー インターフェイス, テキスト, アプリケーション, メール&#10;&#10;自動的に生成された説明"/>
                    <pic:cNvPicPr/>
                  </pic:nvPicPr>
                  <pic:blipFill>
                    <a:blip r:embed="rId21"/>
                    <a:stretch>
                      <a:fillRect/>
                    </a:stretch>
                  </pic:blipFill>
                  <pic:spPr>
                    <a:xfrm>
                      <a:off x="0" y="0"/>
                      <a:ext cx="3792067" cy="25620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073D">
        <w:rPr>
          <w:rFonts w:hint="eastAsia"/>
        </w:rPr>
        <w:t>締め日を設定します。</w:t>
      </w:r>
      <w:r w:rsidR="00633E20" w:rsidRPr="00633E20">
        <w:rPr>
          <w:rFonts w:hint="eastAsia"/>
        </w:rPr>
        <w:t>［追加］ボタンをクリックすると、締</w:t>
      </w:r>
      <w:r w:rsidR="00633E20">
        <w:rPr>
          <w:rFonts w:hint="eastAsia"/>
        </w:rPr>
        <w:t>め</w:t>
      </w:r>
      <w:r w:rsidR="00633E20" w:rsidRPr="00633E20">
        <w:rPr>
          <w:rFonts w:hint="eastAsia"/>
        </w:rPr>
        <w:t>日グループを追加できます。</w:t>
      </w:r>
    </w:p>
    <w:p w14:paraId="358E92C3" w14:textId="5739DEF3" w:rsidR="00633E20" w:rsidRDefault="00633E20" w:rsidP="00620E00">
      <w:pPr>
        <w:topLinePunct/>
        <w:spacing w:line="208" w:lineRule="auto"/>
      </w:pPr>
    </w:p>
    <w:p w14:paraId="36C30EED" w14:textId="308E6C46" w:rsidR="00244EF4" w:rsidRDefault="00244EF4" w:rsidP="00620E00">
      <w:pPr>
        <w:topLinePunct/>
        <w:spacing w:line="208" w:lineRule="auto"/>
      </w:pPr>
    </w:p>
    <w:p w14:paraId="2955CE88" w14:textId="6CDA70F9" w:rsidR="00244EF4" w:rsidRDefault="00244EF4" w:rsidP="00620E00">
      <w:pPr>
        <w:topLinePunct/>
        <w:spacing w:line="208" w:lineRule="auto"/>
      </w:pPr>
    </w:p>
    <w:p w14:paraId="0D06721C" w14:textId="77777777" w:rsidR="00244EF4" w:rsidRPr="00620E00" w:rsidRDefault="00244EF4" w:rsidP="00620E00">
      <w:pPr>
        <w:topLinePunct/>
        <w:spacing w:line="208" w:lineRule="auto"/>
      </w:pPr>
    </w:p>
    <w:bookmarkEnd w:id="15"/>
    <w:bookmarkEnd w:id="16"/>
    <w:bookmarkEnd w:id="17"/>
    <w:p w14:paraId="77442E99" w14:textId="4280353F" w:rsidR="00C931A6" w:rsidRDefault="00C931A6" w:rsidP="00C931A6">
      <w:pPr>
        <w:topLinePunct/>
        <w:spacing w:line="208" w:lineRule="auto"/>
      </w:pPr>
    </w:p>
    <w:p w14:paraId="3E39FF7F" w14:textId="3B3C204F" w:rsidR="00C931A6" w:rsidRDefault="00C931A6" w:rsidP="00C931A6">
      <w:pPr>
        <w:topLinePunct/>
        <w:spacing w:line="208" w:lineRule="auto"/>
      </w:pPr>
    </w:p>
    <w:p w14:paraId="0CB04A79" w14:textId="6225BA47" w:rsidR="00244EF4" w:rsidRDefault="00244EF4" w:rsidP="00C931A6">
      <w:pPr>
        <w:topLinePunct/>
        <w:spacing w:line="208" w:lineRule="auto"/>
      </w:pPr>
    </w:p>
    <w:p w14:paraId="5C682A15" w14:textId="77777777" w:rsidR="00244EF4" w:rsidRPr="004C1047" w:rsidRDefault="00244EF4" w:rsidP="00C931A6">
      <w:pPr>
        <w:topLinePunct/>
        <w:spacing w:line="208" w:lineRule="auto"/>
      </w:pPr>
    </w:p>
    <w:p w14:paraId="3AB78D7E" w14:textId="77777777" w:rsidR="00C931A6" w:rsidRDefault="00C931A6" w:rsidP="00C356CA">
      <w:pPr>
        <w:topLinePunct/>
      </w:pPr>
    </w:p>
    <w:p w14:paraId="2EBBE973" w14:textId="77777777" w:rsidR="00E00BCF" w:rsidRDefault="00E00BCF" w:rsidP="00C356CA">
      <w:pPr>
        <w:topLinePunct/>
      </w:pPr>
    </w:p>
    <w:p w14:paraId="51451501" w14:textId="4DB2E128" w:rsidR="002D1689" w:rsidRDefault="002D1689" w:rsidP="002D1689">
      <w:pPr>
        <w:topLinePunct/>
        <w:spacing w:line="208" w:lineRule="auto"/>
      </w:pPr>
      <w:bookmarkStart w:id="22" w:name="_雇用区分設定"/>
      <w:bookmarkStart w:id="23" w:name="_Toc394563822"/>
      <w:bookmarkStart w:id="24" w:name="_Toc394563964"/>
      <w:bookmarkStart w:id="25" w:name="_Toc436211433"/>
      <w:bookmarkEnd w:id="22"/>
    </w:p>
    <w:p w14:paraId="6274AC26" w14:textId="77777777" w:rsidR="002D1689" w:rsidRDefault="002D1689" w:rsidP="002D1689">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D1689" w:rsidRPr="00CE6F3F" w14:paraId="30D09D78"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6243A0AD" w14:textId="39EE488D" w:rsidR="002D1689" w:rsidRPr="00494582" w:rsidRDefault="002D1689" w:rsidP="00CF2995">
            <w:pPr>
              <w:topLinePunct/>
              <w:spacing w:line="208" w:lineRule="auto"/>
              <w:rPr>
                <w:szCs w:val="21"/>
              </w:rPr>
            </w:pPr>
            <w:r w:rsidRPr="00494582">
              <w:rPr>
                <w:rFonts w:hint="eastAsia"/>
                <w:szCs w:val="21"/>
              </w:rPr>
              <w:t>グループ名称</w:t>
            </w:r>
          </w:p>
        </w:tc>
        <w:tc>
          <w:tcPr>
            <w:tcW w:w="6406" w:type="dxa"/>
            <w:tcBorders>
              <w:bottom w:val="single" w:sz="6" w:space="0" w:color="auto"/>
            </w:tcBorders>
            <w:tcMar>
              <w:left w:w="108" w:type="dxa"/>
            </w:tcMar>
            <w:hideMark/>
          </w:tcPr>
          <w:p w14:paraId="5777FA77" w14:textId="432D1E3B" w:rsidR="002D1689" w:rsidRPr="00494582" w:rsidRDefault="002D1689"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40文字以内で入力</w:t>
            </w:r>
            <w:r w:rsidR="00494582">
              <w:rPr>
                <w:rFonts w:hint="eastAsia"/>
                <w:b w:val="0"/>
                <w:bCs w:val="0"/>
                <w:szCs w:val="21"/>
              </w:rPr>
              <w:t>してください</w:t>
            </w:r>
            <w:r w:rsidRPr="00494582">
              <w:rPr>
                <w:rFonts w:hint="eastAsia"/>
                <w:b w:val="0"/>
                <w:bCs w:val="0"/>
                <w:szCs w:val="21"/>
              </w:rPr>
              <w:t>。</w:t>
            </w:r>
          </w:p>
        </w:tc>
      </w:tr>
      <w:tr w:rsidR="002D1689" w:rsidRPr="00CE6F3F" w14:paraId="4AE68DCD"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hideMark/>
          </w:tcPr>
          <w:p w14:paraId="4E35D032" w14:textId="4CB4843D" w:rsidR="002D1689" w:rsidRPr="00494582" w:rsidRDefault="002D1689" w:rsidP="002D1689">
            <w:pPr>
              <w:topLinePunct/>
              <w:spacing w:line="208" w:lineRule="auto"/>
              <w:rPr>
                <w:b w:val="0"/>
                <w:szCs w:val="21"/>
              </w:rPr>
            </w:pPr>
            <w:r w:rsidRPr="00494582">
              <w:rPr>
                <w:rFonts w:hint="eastAsia"/>
                <w:szCs w:val="21"/>
              </w:rPr>
              <w:t>グループコード</w:t>
            </w:r>
          </w:p>
        </w:tc>
        <w:tc>
          <w:tcPr>
            <w:tcW w:w="6406" w:type="dxa"/>
            <w:tcBorders>
              <w:top w:val="single" w:sz="6" w:space="0" w:color="auto"/>
              <w:bottom w:val="single" w:sz="6" w:space="0" w:color="auto"/>
            </w:tcBorders>
            <w:tcMar>
              <w:left w:w="108" w:type="dxa"/>
            </w:tcMar>
            <w:hideMark/>
          </w:tcPr>
          <w:p w14:paraId="0180F292" w14:textId="6E7CCBC5" w:rsidR="002D1689" w:rsidRPr="00494582" w:rsidRDefault="002D1689" w:rsidP="002D1689">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半角英数字10桁以内で入力</w:t>
            </w:r>
            <w:r w:rsidR="00494582">
              <w:rPr>
                <w:rFonts w:hint="eastAsia"/>
                <w:szCs w:val="21"/>
              </w:rPr>
              <w:t>してください</w:t>
            </w:r>
            <w:r w:rsidRPr="00494582">
              <w:rPr>
                <w:rFonts w:hint="eastAsia"/>
                <w:szCs w:val="21"/>
              </w:rPr>
              <w:t>。</w:t>
            </w:r>
          </w:p>
        </w:tc>
      </w:tr>
      <w:tr w:rsidR="002D1689" w:rsidRPr="00CE6F3F" w14:paraId="2E9C2240"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2EF439E5" w14:textId="33E4CA79" w:rsidR="002D1689" w:rsidRPr="00494582" w:rsidRDefault="002D1689" w:rsidP="002D1689">
            <w:pPr>
              <w:topLinePunct/>
              <w:spacing w:line="208" w:lineRule="auto"/>
              <w:rPr>
                <w:szCs w:val="21"/>
              </w:rPr>
            </w:pPr>
            <w:r w:rsidRPr="00494582">
              <w:rPr>
                <w:rFonts w:hint="eastAsia"/>
                <w:szCs w:val="21"/>
              </w:rPr>
              <w:t>締め日</w:t>
            </w:r>
          </w:p>
        </w:tc>
        <w:tc>
          <w:tcPr>
            <w:tcW w:w="6406" w:type="dxa"/>
            <w:tcBorders>
              <w:top w:val="single" w:sz="6" w:space="0" w:color="auto"/>
              <w:bottom w:val="single" w:sz="6" w:space="0" w:color="auto"/>
            </w:tcBorders>
            <w:tcMar>
              <w:left w:w="108" w:type="dxa"/>
            </w:tcMar>
          </w:tcPr>
          <w:p w14:paraId="6A5DE160" w14:textId="2A70F359" w:rsidR="002D1689" w:rsidRPr="00494582" w:rsidRDefault="002D1689" w:rsidP="002D1689">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r w:rsidR="0039182F" w:rsidRPr="00CE6F3F" w14:paraId="7E85345C"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7B1968CE" w14:textId="64631F8F" w:rsidR="0039182F" w:rsidRPr="00494582" w:rsidRDefault="0039182F" w:rsidP="002D1689">
            <w:pPr>
              <w:topLinePunct/>
              <w:spacing w:line="208" w:lineRule="auto"/>
              <w:rPr>
                <w:szCs w:val="21"/>
              </w:rPr>
            </w:pPr>
            <w:r>
              <w:rPr>
                <w:rFonts w:hint="eastAsia"/>
                <w:szCs w:val="21"/>
              </w:rPr>
              <w:t>支払月</w:t>
            </w:r>
          </w:p>
        </w:tc>
        <w:tc>
          <w:tcPr>
            <w:tcW w:w="6406" w:type="dxa"/>
            <w:tcBorders>
              <w:top w:val="single" w:sz="6" w:space="0" w:color="auto"/>
              <w:bottom w:val="single" w:sz="6" w:space="0" w:color="auto"/>
            </w:tcBorders>
            <w:tcMar>
              <w:left w:w="108" w:type="dxa"/>
            </w:tcMar>
          </w:tcPr>
          <w:p w14:paraId="18D6ABB0" w14:textId="42D4BA20" w:rsidR="0039182F" w:rsidRPr="00494582" w:rsidRDefault="0039182F" w:rsidP="002D1689">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「当月」「翌月」をご選択ください。</w:t>
            </w:r>
          </w:p>
        </w:tc>
      </w:tr>
      <w:tr w:rsidR="002D1689" w:rsidRPr="00CE6F3F" w14:paraId="40A202E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tcPr>
          <w:p w14:paraId="786A91DE" w14:textId="2D3C1EE0" w:rsidR="002D1689" w:rsidRPr="00494582" w:rsidRDefault="002D1689" w:rsidP="002D1689">
            <w:pPr>
              <w:topLinePunct/>
              <w:spacing w:line="208" w:lineRule="auto"/>
              <w:rPr>
                <w:szCs w:val="21"/>
              </w:rPr>
            </w:pPr>
            <w:r w:rsidRPr="00494582">
              <w:rPr>
                <w:rFonts w:hint="eastAsia"/>
                <w:szCs w:val="21"/>
              </w:rPr>
              <w:t>支払日</w:t>
            </w:r>
          </w:p>
        </w:tc>
        <w:tc>
          <w:tcPr>
            <w:tcW w:w="6406" w:type="dxa"/>
            <w:tcBorders>
              <w:top w:val="single" w:sz="6" w:space="0" w:color="auto"/>
            </w:tcBorders>
            <w:tcMar>
              <w:left w:w="108" w:type="dxa"/>
            </w:tcMar>
          </w:tcPr>
          <w:p w14:paraId="2B6AF0BB" w14:textId="22AD80BD" w:rsidR="002D1689" w:rsidRPr="00494582" w:rsidRDefault="002D1689" w:rsidP="002D1689">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bl>
    <w:p w14:paraId="35530322" w14:textId="77777777" w:rsidR="009E2AFD" w:rsidRDefault="009E2AFD">
      <w:r>
        <w:br w:type="page"/>
      </w:r>
    </w:p>
    <w:p w14:paraId="032B2F0D" w14:textId="4CC888A9" w:rsidR="002D1689" w:rsidRDefault="002D1689" w:rsidP="002D1689">
      <w:pPr>
        <w:pStyle w:val="4"/>
        <w:spacing w:after="120"/>
      </w:pPr>
      <w:r>
        <w:rPr>
          <w:rFonts w:hint="eastAsia"/>
        </w:rPr>
        <w:lastRenderedPageBreak/>
        <w:t>勤務グループ</w:t>
      </w:r>
    </w:p>
    <w:p w14:paraId="3D8F67CB" w14:textId="5123368A" w:rsidR="002D1689" w:rsidRPr="002D1689" w:rsidRDefault="006A38D3" w:rsidP="002D1689">
      <w:r w:rsidRPr="006A38D3">
        <w:rPr>
          <w:noProof/>
        </w:rPr>
        <w:drawing>
          <wp:anchor distT="0" distB="0" distL="114300" distR="114300" simplePos="0" relativeHeight="251388313" behindDoc="0" locked="0" layoutInCell="1" allowOverlap="1" wp14:anchorId="0806DADB" wp14:editId="41018A12">
            <wp:simplePos x="0" y="0"/>
            <wp:positionH relativeFrom="margin">
              <wp:posOffset>600603</wp:posOffset>
            </wp:positionH>
            <wp:positionV relativeFrom="paragraph">
              <wp:posOffset>245104</wp:posOffset>
            </wp:positionV>
            <wp:extent cx="4620164" cy="2351806"/>
            <wp:effectExtent l="38100" t="38100" r="85725" b="86995"/>
            <wp:wrapNone/>
            <wp:docPr id="779786075"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86075" name="図 1" descr="グラフィカル ユーザー インターフェイス, テキスト, アプリケーション, メール&#10;&#10;自動的に生成された説明"/>
                    <pic:cNvPicPr/>
                  </pic:nvPicPr>
                  <pic:blipFill>
                    <a:blip r:embed="rId22"/>
                    <a:stretch>
                      <a:fillRect/>
                    </a:stretch>
                  </pic:blipFill>
                  <pic:spPr>
                    <a:xfrm>
                      <a:off x="0" y="0"/>
                      <a:ext cx="4627202" cy="23553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073D">
        <w:rPr>
          <w:rFonts w:hint="eastAsia"/>
        </w:rPr>
        <w:t>雇用形態を設定します。</w:t>
      </w:r>
      <w:r w:rsidR="002D1689" w:rsidRPr="002D1689">
        <w:rPr>
          <w:rFonts w:hint="eastAsia"/>
        </w:rPr>
        <w:t>［追加］ボタンをクリックすると、</w:t>
      </w:r>
      <w:r w:rsidR="002D1689">
        <w:rPr>
          <w:rFonts w:hint="eastAsia"/>
        </w:rPr>
        <w:t>勤務</w:t>
      </w:r>
      <w:r w:rsidR="002D1689" w:rsidRPr="002D1689">
        <w:rPr>
          <w:rFonts w:hint="eastAsia"/>
        </w:rPr>
        <w:t>グループを追加できます。</w:t>
      </w:r>
    </w:p>
    <w:p w14:paraId="08A34DDD" w14:textId="4FCFA901" w:rsidR="002D1689" w:rsidRDefault="002D1689" w:rsidP="00C931A6">
      <w:pPr>
        <w:topLinePunct/>
        <w:spacing w:line="208" w:lineRule="auto"/>
      </w:pPr>
    </w:p>
    <w:p w14:paraId="6079A668" w14:textId="51374A1E" w:rsidR="002D1689" w:rsidRDefault="002D1689" w:rsidP="00C931A6">
      <w:pPr>
        <w:topLinePunct/>
        <w:spacing w:line="208" w:lineRule="auto"/>
      </w:pPr>
    </w:p>
    <w:p w14:paraId="186892E4" w14:textId="2534D774" w:rsidR="002D1689" w:rsidRDefault="002D1689" w:rsidP="00C931A6">
      <w:pPr>
        <w:topLinePunct/>
        <w:spacing w:line="208" w:lineRule="auto"/>
      </w:pPr>
    </w:p>
    <w:p w14:paraId="3C95E2E5" w14:textId="5D2E482D" w:rsidR="002D1689" w:rsidRDefault="002D1689" w:rsidP="00C931A6">
      <w:pPr>
        <w:topLinePunct/>
        <w:spacing w:line="208" w:lineRule="auto"/>
      </w:pPr>
    </w:p>
    <w:p w14:paraId="5393D025" w14:textId="68A50790" w:rsidR="002D1689" w:rsidRDefault="002D1689" w:rsidP="00C931A6">
      <w:pPr>
        <w:topLinePunct/>
        <w:spacing w:line="208" w:lineRule="auto"/>
      </w:pPr>
    </w:p>
    <w:p w14:paraId="1E1FFD46" w14:textId="4C4437BA" w:rsidR="002D1689" w:rsidRDefault="002D1689" w:rsidP="00C931A6">
      <w:pPr>
        <w:topLinePunct/>
        <w:spacing w:line="208" w:lineRule="auto"/>
      </w:pPr>
    </w:p>
    <w:p w14:paraId="701AB77B" w14:textId="4BFDCC83" w:rsidR="002D1689" w:rsidRDefault="002D1689" w:rsidP="00C931A6">
      <w:pPr>
        <w:topLinePunct/>
        <w:spacing w:line="208" w:lineRule="auto"/>
      </w:pPr>
    </w:p>
    <w:p w14:paraId="629BADE8" w14:textId="096B81D7" w:rsidR="002D1689" w:rsidRDefault="002D1689" w:rsidP="00C931A6">
      <w:pPr>
        <w:topLinePunct/>
        <w:spacing w:line="208" w:lineRule="auto"/>
      </w:pPr>
    </w:p>
    <w:p w14:paraId="7C60BF70" w14:textId="269D1D95" w:rsidR="002D1689" w:rsidRDefault="002D1689" w:rsidP="00C931A6">
      <w:pPr>
        <w:topLinePunct/>
        <w:spacing w:line="208" w:lineRule="auto"/>
      </w:pPr>
    </w:p>
    <w:p w14:paraId="74849433" w14:textId="1D3655C6" w:rsidR="002D1689" w:rsidRDefault="002D1689" w:rsidP="00C931A6">
      <w:pPr>
        <w:topLinePunct/>
        <w:spacing w:line="208" w:lineRule="auto"/>
      </w:pPr>
    </w:p>
    <w:p w14:paraId="48856079" w14:textId="3FD2F01A" w:rsidR="002D1689" w:rsidRDefault="002D1689" w:rsidP="00C931A6">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D1689" w:rsidRPr="00224919" w14:paraId="27476C96"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1EBC2C83" w14:textId="77777777" w:rsidR="002D1689" w:rsidRPr="00494582" w:rsidRDefault="002D1689" w:rsidP="00CF2995">
            <w:pPr>
              <w:topLinePunct/>
              <w:spacing w:line="208" w:lineRule="auto"/>
              <w:rPr>
                <w:szCs w:val="21"/>
              </w:rPr>
            </w:pPr>
            <w:r w:rsidRPr="00494582">
              <w:rPr>
                <w:rFonts w:hint="eastAsia"/>
                <w:szCs w:val="21"/>
              </w:rPr>
              <w:t>グループ名称</w:t>
            </w:r>
          </w:p>
        </w:tc>
        <w:tc>
          <w:tcPr>
            <w:tcW w:w="6406" w:type="dxa"/>
            <w:tcBorders>
              <w:bottom w:val="single" w:sz="6" w:space="0" w:color="auto"/>
            </w:tcBorders>
            <w:tcMar>
              <w:left w:w="108" w:type="dxa"/>
            </w:tcMar>
            <w:hideMark/>
          </w:tcPr>
          <w:p w14:paraId="3404629A" w14:textId="0B066BDC" w:rsidR="002D1689" w:rsidRPr="00494582" w:rsidRDefault="002D1689"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40文字以内で入力</w:t>
            </w:r>
            <w:r w:rsidR="00494582">
              <w:rPr>
                <w:rFonts w:hint="eastAsia"/>
                <w:b w:val="0"/>
                <w:bCs w:val="0"/>
                <w:szCs w:val="21"/>
              </w:rPr>
              <w:t>してください</w:t>
            </w:r>
            <w:r w:rsidRPr="00494582">
              <w:rPr>
                <w:rFonts w:hint="eastAsia"/>
                <w:b w:val="0"/>
                <w:bCs w:val="0"/>
                <w:szCs w:val="21"/>
              </w:rPr>
              <w:t>。</w:t>
            </w:r>
          </w:p>
        </w:tc>
      </w:tr>
      <w:tr w:rsidR="002D1689" w:rsidRPr="002D1689" w14:paraId="261D311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hideMark/>
          </w:tcPr>
          <w:p w14:paraId="7A1D8AA2" w14:textId="77777777" w:rsidR="002D1689" w:rsidRPr="00494582" w:rsidRDefault="002D1689" w:rsidP="00CF2995">
            <w:pPr>
              <w:topLinePunct/>
              <w:spacing w:line="208" w:lineRule="auto"/>
              <w:rPr>
                <w:b w:val="0"/>
                <w:szCs w:val="21"/>
              </w:rPr>
            </w:pPr>
            <w:r w:rsidRPr="00494582">
              <w:rPr>
                <w:rFonts w:hint="eastAsia"/>
                <w:szCs w:val="21"/>
              </w:rPr>
              <w:t>グループコード</w:t>
            </w:r>
          </w:p>
        </w:tc>
        <w:tc>
          <w:tcPr>
            <w:tcW w:w="6406" w:type="dxa"/>
            <w:tcBorders>
              <w:top w:val="single" w:sz="6" w:space="0" w:color="auto"/>
              <w:bottom w:val="single" w:sz="6" w:space="0" w:color="auto"/>
            </w:tcBorders>
            <w:tcMar>
              <w:left w:w="108" w:type="dxa"/>
            </w:tcMar>
            <w:hideMark/>
          </w:tcPr>
          <w:p w14:paraId="5A5C6861" w14:textId="05C29B02" w:rsidR="002D1689" w:rsidRPr="00494582" w:rsidRDefault="002D168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半角英数字10桁以内で入力</w:t>
            </w:r>
            <w:r w:rsidR="00494582">
              <w:rPr>
                <w:rFonts w:hint="eastAsia"/>
                <w:szCs w:val="21"/>
              </w:rPr>
              <w:t>してください</w:t>
            </w:r>
            <w:r w:rsidRPr="00494582">
              <w:rPr>
                <w:rFonts w:hint="eastAsia"/>
                <w:szCs w:val="21"/>
              </w:rPr>
              <w:t>。</w:t>
            </w:r>
          </w:p>
        </w:tc>
      </w:tr>
      <w:tr w:rsidR="002D1689" w:rsidRPr="002D1689" w14:paraId="57BBC33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48F06597" w14:textId="5E14C0C8" w:rsidR="002D1689" w:rsidRPr="00494582" w:rsidRDefault="002D1689" w:rsidP="00CF2995">
            <w:pPr>
              <w:topLinePunct/>
              <w:spacing w:line="208" w:lineRule="auto"/>
              <w:rPr>
                <w:szCs w:val="21"/>
              </w:rPr>
            </w:pPr>
            <w:r w:rsidRPr="00494582">
              <w:rPr>
                <w:rFonts w:hint="eastAsia"/>
                <w:szCs w:val="21"/>
              </w:rPr>
              <w:t>日の所定労働時間</w:t>
            </w:r>
          </w:p>
        </w:tc>
        <w:tc>
          <w:tcPr>
            <w:tcW w:w="6406" w:type="dxa"/>
            <w:tcBorders>
              <w:top w:val="single" w:sz="6" w:space="0" w:color="auto"/>
              <w:bottom w:val="single" w:sz="6" w:space="0" w:color="auto"/>
            </w:tcBorders>
            <w:tcMar>
              <w:left w:w="108" w:type="dxa"/>
            </w:tcMar>
          </w:tcPr>
          <w:p w14:paraId="49763AD4" w14:textId="55DD5168" w:rsidR="002D1689" w:rsidRPr="00494582" w:rsidRDefault="002D1689" w:rsidP="002D1689">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半角数字</w:t>
            </w:r>
            <w:r w:rsidRPr="00494582">
              <w:rPr>
                <w:szCs w:val="21"/>
              </w:rPr>
              <w:t>2桁以内</w:t>
            </w:r>
            <w:r w:rsidRPr="00494582">
              <w:rPr>
                <w:rFonts w:hint="eastAsia"/>
                <w:szCs w:val="21"/>
              </w:rPr>
              <w:t>で入力</w:t>
            </w:r>
            <w:r w:rsidR="00494582">
              <w:rPr>
                <w:rFonts w:hint="eastAsia"/>
                <w:szCs w:val="21"/>
              </w:rPr>
              <w:t>してください</w:t>
            </w:r>
            <w:r w:rsidRPr="00494582">
              <w:rPr>
                <w:rFonts w:hint="eastAsia"/>
                <w:szCs w:val="21"/>
              </w:rPr>
              <w:t>。</w:t>
            </w:r>
          </w:p>
        </w:tc>
      </w:tr>
      <w:tr w:rsidR="002D1689" w:rsidRPr="002D1689" w14:paraId="5F8C898E"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593CD38B" w14:textId="39CED37F" w:rsidR="002D1689" w:rsidRPr="00494582" w:rsidRDefault="002D1689" w:rsidP="00CF2995">
            <w:pPr>
              <w:topLinePunct/>
              <w:spacing w:line="208" w:lineRule="auto"/>
              <w:rPr>
                <w:szCs w:val="21"/>
              </w:rPr>
            </w:pPr>
            <w:r w:rsidRPr="00494582">
              <w:rPr>
                <w:rFonts w:hint="eastAsia"/>
                <w:szCs w:val="21"/>
              </w:rPr>
              <w:t>年間暦日数</w:t>
            </w:r>
          </w:p>
        </w:tc>
        <w:tc>
          <w:tcPr>
            <w:tcW w:w="6406" w:type="dxa"/>
            <w:tcBorders>
              <w:top w:val="single" w:sz="6" w:space="0" w:color="auto"/>
              <w:bottom w:val="single" w:sz="6" w:space="0" w:color="auto"/>
            </w:tcBorders>
            <w:tcMar>
              <w:left w:w="108" w:type="dxa"/>
            </w:tcMar>
          </w:tcPr>
          <w:p w14:paraId="0D8C6F0A" w14:textId="77777777" w:rsidR="002D1689" w:rsidRPr="00494582" w:rsidRDefault="002D168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r w:rsidR="002D1689" w:rsidRPr="002D1689" w14:paraId="3F7ED7DE"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12959085" w14:textId="67B47B7A" w:rsidR="002D1689" w:rsidRPr="00494582" w:rsidRDefault="00397CD0" w:rsidP="00CF2995">
            <w:pPr>
              <w:topLinePunct/>
              <w:spacing w:line="208" w:lineRule="auto"/>
              <w:rPr>
                <w:szCs w:val="21"/>
              </w:rPr>
            </w:pPr>
            <w:r w:rsidRPr="00494582">
              <w:rPr>
                <w:rFonts w:hint="eastAsia"/>
                <w:szCs w:val="21"/>
              </w:rPr>
              <w:t>年間</w:t>
            </w:r>
            <w:r w:rsidR="002D1689" w:rsidRPr="00494582">
              <w:rPr>
                <w:rFonts w:hint="eastAsia"/>
                <w:szCs w:val="21"/>
              </w:rPr>
              <w:t>休日日数</w:t>
            </w:r>
          </w:p>
        </w:tc>
        <w:tc>
          <w:tcPr>
            <w:tcW w:w="6406" w:type="dxa"/>
            <w:tcBorders>
              <w:top w:val="single" w:sz="6" w:space="0" w:color="auto"/>
              <w:bottom w:val="single" w:sz="6" w:space="0" w:color="auto"/>
            </w:tcBorders>
            <w:tcMar>
              <w:left w:w="108" w:type="dxa"/>
            </w:tcMar>
          </w:tcPr>
          <w:p w14:paraId="0ED5EA01" w14:textId="504FD965" w:rsidR="002D1689" w:rsidRPr="00494582" w:rsidRDefault="002D1689" w:rsidP="002D1689">
            <w:pPr>
              <w:tabs>
                <w:tab w:val="left" w:pos="1365"/>
              </w:tabs>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半角数字</w:t>
            </w:r>
            <w:r w:rsidRPr="00494582">
              <w:rPr>
                <w:szCs w:val="21"/>
              </w:rPr>
              <w:t>3桁以内</w:t>
            </w:r>
            <w:r w:rsidRPr="00494582">
              <w:rPr>
                <w:rFonts w:hint="eastAsia"/>
                <w:szCs w:val="21"/>
              </w:rPr>
              <w:t>で入力</w:t>
            </w:r>
            <w:r w:rsidR="00494582">
              <w:rPr>
                <w:rFonts w:hint="eastAsia"/>
                <w:szCs w:val="21"/>
              </w:rPr>
              <w:t>してください</w:t>
            </w:r>
            <w:r w:rsidRPr="00494582">
              <w:rPr>
                <w:rFonts w:hint="eastAsia"/>
                <w:szCs w:val="21"/>
              </w:rPr>
              <w:t>。</w:t>
            </w:r>
          </w:p>
        </w:tc>
      </w:tr>
      <w:tr w:rsidR="002D1689" w:rsidRPr="002D1689" w14:paraId="197E08BE"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tcPr>
          <w:p w14:paraId="28D8419E" w14:textId="17F582B6" w:rsidR="002D1689" w:rsidRPr="00494582" w:rsidRDefault="002D1689" w:rsidP="00CF2995">
            <w:pPr>
              <w:topLinePunct/>
              <w:spacing w:line="208" w:lineRule="auto"/>
              <w:rPr>
                <w:szCs w:val="21"/>
              </w:rPr>
            </w:pPr>
            <w:r w:rsidRPr="00494582">
              <w:rPr>
                <w:rFonts w:hint="eastAsia"/>
                <w:szCs w:val="21"/>
              </w:rPr>
              <w:t>年間所定労働日数</w:t>
            </w:r>
          </w:p>
        </w:tc>
        <w:tc>
          <w:tcPr>
            <w:tcW w:w="6406" w:type="dxa"/>
            <w:tcBorders>
              <w:top w:val="single" w:sz="6" w:space="0" w:color="auto"/>
            </w:tcBorders>
            <w:tcMar>
              <w:left w:w="108" w:type="dxa"/>
            </w:tcMar>
          </w:tcPr>
          <w:p w14:paraId="0B5A1255" w14:textId="48994856" w:rsidR="002D1689" w:rsidRPr="00494582" w:rsidRDefault="002D168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「年間暦日数」－「</w:t>
            </w:r>
            <w:r w:rsidR="00397CD0" w:rsidRPr="00494582">
              <w:rPr>
                <w:rFonts w:hint="eastAsia"/>
                <w:szCs w:val="21"/>
              </w:rPr>
              <w:t>年間</w:t>
            </w:r>
            <w:r w:rsidRPr="00494582">
              <w:rPr>
                <w:rFonts w:hint="eastAsia"/>
                <w:szCs w:val="21"/>
              </w:rPr>
              <w:t>休日日数」が表示されます。</w:t>
            </w:r>
          </w:p>
        </w:tc>
      </w:tr>
    </w:tbl>
    <w:p w14:paraId="0BB7D308" w14:textId="051D9BE7" w:rsidR="002D1689" w:rsidRDefault="002D1689" w:rsidP="00C931A6">
      <w:pPr>
        <w:topLinePunct/>
        <w:spacing w:line="208" w:lineRule="auto"/>
      </w:pPr>
    </w:p>
    <w:p w14:paraId="5FA30055" w14:textId="3B37A294" w:rsidR="002D1689" w:rsidRDefault="002D1689" w:rsidP="002D1689">
      <w:pPr>
        <w:pStyle w:val="4"/>
        <w:spacing w:after="120"/>
      </w:pPr>
      <w:r>
        <w:rPr>
          <w:rFonts w:hint="eastAsia"/>
        </w:rPr>
        <w:t>支給項目</w:t>
      </w:r>
    </w:p>
    <w:p w14:paraId="083F7BB7" w14:textId="2FFD2E03" w:rsidR="002D1689" w:rsidRDefault="006A38D3" w:rsidP="002D1689">
      <w:pPr>
        <w:topLinePunct/>
        <w:spacing w:line="208" w:lineRule="auto"/>
      </w:pPr>
      <w:r w:rsidRPr="006A38D3">
        <w:rPr>
          <w:noProof/>
        </w:rPr>
        <w:drawing>
          <wp:anchor distT="0" distB="0" distL="114300" distR="114300" simplePos="0" relativeHeight="251387288" behindDoc="0" locked="0" layoutInCell="1" allowOverlap="1" wp14:anchorId="4ED9686F" wp14:editId="7F321FF9">
            <wp:simplePos x="0" y="0"/>
            <wp:positionH relativeFrom="margin">
              <wp:align>center</wp:align>
            </wp:positionH>
            <wp:positionV relativeFrom="paragraph">
              <wp:posOffset>229296</wp:posOffset>
            </wp:positionV>
            <wp:extent cx="4973847" cy="1988588"/>
            <wp:effectExtent l="38100" t="38100" r="93980" b="88265"/>
            <wp:wrapNone/>
            <wp:docPr id="131228206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2066" name="図 1" descr="グラフィカル ユーザー インターフェイス, テキスト, アプリケーション, メール&#10;&#10;自動的に生成された説明"/>
                    <pic:cNvPicPr/>
                  </pic:nvPicPr>
                  <pic:blipFill>
                    <a:blip r:embed="rId23"/>
                    <a:stretch>
                      <a:fillRect/>
                    </a:stretch>
                  </pic:blipFill>
                  <pic:spPr>
                    <a:xfrm>
                      <a:off x="0" y="0"/>
                      <a:ext cx="4973847" cy="198858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1689">
        <w:rPr>
          <w:rFonts w:hint="eastAsia"/>
        </w:rPr>
        <w:t>支給形態ごとに「給与」「割増手当（割増率）」「賞与」などが設定できます。</w:t>
      </w:r>
    </w:p>
    <w:p w14:paraId="0679C36C" w14:textId="133D4142" w:rsidR="002D1689" w:rsidRDefault="002D1689" w:rsidP="002D1689">
      <w:pPr>
        <w:topLinePunct/>
        <w:spacing w:line="208" w:lineRule="auto"/>
      </w:pPr>
    </w:p>
    <w:p w14:paraId="319C2289" w14:textId="6DBFE85C" w:rsidR="00633E20" w:rsidRDefault="00633E20" w:rsidP="002D1689">
      <w:pPr>
        <w:topLinePunct/>
        <w:spacing w:line="208" w:lineRule="auto"/>
      </w:pPr>
    </w:p>
    <w:p w14:paraId="022CF7E8" w14:textId="122F3861" w:rsidR="00633E20" w:rsidRDefault="00633E20" w:rsidP="002D1689">
      <w:pPr>
        <w:topLinePunct/>
        <w:spacing w:line="208" w:lineRule="auto"/>
      </w:pPr>
    </w:p>
    <w:p w14:paraId="3892A474" w14:textId="6CBBBDFF" w:rsidR="00633E20" w:rsidRDefault="00633E20" w:rsidP="002D1689">
      <w:pPr>
        <w:topLinePunct/>
        <w:spacing w:line="208" w:lineRule="auto"/>
      </w:pPr>
    </w:p>
    <w:p w14:paraId="7974C0E4" w14:textId="0F18E258" w:rsidR="00633E20" w:rsidRDefault="00633E20" w:rsidP="002D1689">
      <w:pPr>
        <w:topLinePunct/>
        <w:spacing w:line="208" w:lineRule="auto"/>
      </w:pPr>
    </w:p>
    <w:p w14:paraId="48AFF2A8" w14:textId="4A52DFAC" w:rsidR="00633E20" w:rsidRDefault="00633E20" w:rsidP="002D1689">
      <w:pPr>
        <w:topLinePunct/>
        <w:spacing w:line="208" w:lineRule="auto"/>
      </w:pPr>
    </w:p>
    <w:p w14:paraId="685B978F" w14:textId="7D16F586" w:rsidR="00633E20" w:rsidRDefault="00633E20" w:rsidP="002D1689">
      <w:pPr>
        <w:topLinePunct/>
        <w:spacing w:line="208" w:lineRule="auto"/>
      </w:pPr>
    </w:p>
    <w:p w14:paraId="74D614AE" w14:textId="53E452EB" w:rsidR="00633E20" w:rsidRDefault="00633E20" w:rsidP="002D1689">
      <w:pPr>
        <w:topLinePunct/>
        <w:spacing w:line="208" w:lineRule="auto"/>
      </w:pPr>
    </w:p>
    <w:p w14:paraId="794DD703" w14:textId="3A3E7F88" w:rsidR="00633E20" w:rsidRDefault="00633E20" w:rsidP="002D1689">
      <w:pPr>
        <w:topLinePunct/>
        <w:spacing w:line="208" w:lineRule="auto"/>
      </w:pPr>
    </w:p>
    <w:p w14:paraId="0AAF5E8C" w14:textId="612F78EB" w:rsidR="00633E20" w:rsidRDefault="00633E20" w:rsidP="002D1689">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85"/>
        <w:gridCol w:w="6915"/>
      </w:tblGrid>
      <w:tr w:rsidR="00633E20" w:rsidRPr="00224919" w14:paraId="0F28A366" w14:textId="77777777" w:rsidTr="00633E2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hideMark/>
          </w:tcPr>
          <w:p w14:paraId="5E826CB8" w14:textId="3D93D8A2" w:rsidR="00633E20" w:rsidRPr="00494582" w:rsidRDefault="00633E20" w:rsidP="00CF2995">
            <w:pPr>
              <w:topLinePunct/>
              <w:spacing w:line="208" w:lineRule="auto"/>
              <w:rPr>
                <w:szCs w:val="21"/>
              </w:rPr>
            </w:pPr>
            <w:r w:rsidRPr="00494582">
              <w:rPr>
                <w:rFonts w:hint="eastAsia"/>
                <w:szCs w:val="21"/>
              </w:rPr>
              <w:t>日給月給制</w:t>
            </w:r>
          </w:p>
        </w:tc>
        <w:tc>
          <w:tcPr>
            <w:tcW w:w="6915" w:type="dxa"/>
            <w:tcBorders>
              <w:bottom w:val="single" w:sz="6" w:space="0" w:color="auto"/>
            </w:tcBorders>
            <w:tcMar>
              <w:left w:w="108" w:type="dxa"/>
            </w:tcMar>
            <w:hideMark/>
          </w:tcPr>
          <w:p w14:paraId="4C91C468" w14:textId="39341746" w:rsidR="00633E20" w:rsidRPr="00494582" w:rsidRDefault="00633E20"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月額で決まった額が支給されるが、遅刻、欠勤など控除される場合に使用します。</w:t>
            </w:r>
          </w:p>
        </w:tc>
      </w:tr>
      <w:tr w:rsidR="00633E20" w:rsidRPr="002D1689" w14:paraId="27F4B519"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hideMark/>
          </w:tcPr>
          <w:p w14:paraId="25113CD3" w14:textId="7AC13FBB" w:rsidR="00633E20" w:rsidRPr="00494582" w:rsidRDefault="00633E20" w:rsidP="00CF2995">
            <w:pPr>
              <w:topLinePunct/>
              <w:spacing w:line="208" w:lineRule="auto"/>
              <w:rPr>
                <w:b w:val="0"/>
                <w:szCs w:val="21"/>
              </w:rPr>
            </w:pPr>
            <w:r w:rsidRPr="00494582">
              <w:rPr>
                <w:rFonts w:hint="eastAsia"/>
                <w:szCs w:val="21"/>
              </w:rPr>
              <w:t>日給制</w:t>
            </w:r>
          </w:p>
        </w:tc>
        <w:tc>
          <w:tcPr>
            <w:tcW w:w="6915" w:type="dxa"/>
            <w:tcBorders>
              <w:top w:val="single" w:sz="6" w:space="0" w:color="auto"/>
              <w:bottom w:val="single" w:sz="6" w:space="0" w:color="auto"/>
            </w:tcBorders>
            <w:tcMar>
              <w:left w:w="108" w:type="dxa"/>
            </w:tcMar>
            <w:hideMark/>
          </w:tcPr>
          <w:p w14:paraId="5ED37089" w14:textId="77777777" w:rsidR="002A51C3" w:rsidRDefault="00853C46" w:rsidP="002A51C3">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日給制の場合に使用します。</w:t>
            </w:r>
          </w:p>
          <w:p w14:paraId="21572A0B" w14:textId="1B77D281" w:rsidR="00633E20" w:rsidRPr="00494582" w:rsidRDefault="00853C46" w:rsidP="002A51C3">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各項目の「単位」の初期状態が「日」になっています。</w:t>
            </w:r>
          </w:p>
        </w:tc>
      </w:tr>
      <w:tr w:rsidR="00633E20" w:rsidRPr="002D1689" w14:paraId="7018F262"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71D45666" w14:textId="685DD080" w:rsidR="00633E20" w:rsidRPr="00494582" w:rsidRDefault="00633E20" w:rsidP="00CF2995">
            <w:pPr>
              <w:topLinePunct/>
              <w:spacing w:line="208" w:lineRule="auto"/>
              <w:rPr>
                <w:szCs w:val="21"/>
              </w:rPr>
            </w:pPr>
            <w:r w:rsidRPr="00494582">
              <w:rPr>
                <w:rFonts w:hint="eastAsia"/>
                <w:szCs w:val="21"/>
              </w:rPr>
              <w:t>時給制</w:t>
            </w:r>
          </w:p>
        </w:tc>
        <w:tc>
          <w:tcPr>
            <w:tcW w:w="6915" w:type="dxa"/>
            <w:tcBorders>
              <w:top w:val="single" w:sz="6" w:space="0" w:color="auto"/>
              <w:bottom w:val="single" w:sz="6" w:space="0" w:color="auto"/>
            </w:tcBorders>
            <w:tcMar>
              <w:left w:w="108" w:type="dxa"/>
            </w:tcMar>
          </w:tcPr>
          <w:p w14:paraId="62284DEA" w14:textId="77777777" w:rsidR="00B21159" w:rsidRDefault="00853C46"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時給制の場合に使用します。</w:t>
            </w:r>
          </w:p>
          <w:p w14:paraId="7A036A7B" w14:textId="06F0E25A" w:rsidR="00633E20" w:rsidRPr="00494582" w:rsidRDefault="00853C46"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各項目の「単位」の初期状態が「時間」になっています。</w:t>
            </w:r>
          </w:p>
        </w:tc>
      </w:tr>
      <w:tr w:rsidR="00633E20" w:rsidRPr="002D1689" w14:paraId="6233D5D9"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081783A1" w14:textId="511275A0" w:rsidR="00633E20" w:rsidRPr="00494582" w:rsidRDefault="00633E20" w:rsidP="00CF2995">
            <w:pPr>
              <w:topLinePunct/>
              <w:spacing w:line="208" w:lineRule="auto"/>
              <w:rPr>
                <w:szCs w:val="21"/>
              </w:rPr>
            </w:pPr>
            <w:r w:rsidRPr="00494582">
              <w:rPr>
                <w:rFonts w:hint="eastAsia"/>
                <w:szCs w:val="21"/>
              </w:rPr>
              <w:t>月給制（完全）</w:t>
            </w:r>
          </w:p>
        </w:tc>
        <w:tc>
          <w:tcPr>
            <w:tcW w:w="6915" w:type="dxa"/>
            <w:tcBorders>
              <w:top w:val="single" w:sz="6" w:space="0" w:color="auto"/>
              <w:bottom w:val="single" w:sz="6" w:space="0" w:color="auto"/>
            </w:tcBorders>
            <w:tcMar>
              <w:left w:w="108" w:type="dxa"/>
            </w:tcMar>
          </w:tcPr>
          <w:p w14:paraId="09216BDE" w14:textId="329073A1" w:rsidR="00633E20" w:rsidRPr="00494582" w:rsidRDefault="00633E20"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管理監督者など</w:t>
            </w:r>
            <w:r w:rsidR="0089073D">
              <w:rPr>
                <w:rFonts w:hint="eastAsia"/>
                <w:szCs w:val="21"/>
              </w:rPr>
              <w:t>、</w:t>
            </w:r>
            <w:r w:rsidRPr="00494582">
              <w:rPr>
                <w:rFonts w:hint="eastAsia"/>
                <w:szCs w:val="21"/>
              </w:rPr>
              <w:t>出勤状況などに関わらず固定の場合に使用します。</w:t>
            </w:r>
          </w:p>
        </w:tc>
      </w:tr>
    </w:tbl>
    <w:p w14:paraId="753EA7B5" w14:textId="150B59A1" w:rsidR="00633E20" w:rsidRPr="00633E20" w:rsidRDefault="00633E20" w:rsidP="00633E20">
      <w:pPr>
        <w:pStyle w:val="4"/>
        <w:spacing w:after="120"/>
      </w:pPr>
      <w:r>
        <w:rPr>
          <w:rFonts w:hint="eastAsia"/>
        </w:rPr>
        <w:lastRenderedPageBreak/>
        <w:t>協定控除項目</w:t>
      </w:r>
    </w:p>
    <w:p w14:paraId="30957EDE" w14:textId="7230E10A" w:rsidR="00EB62B4" w:rsidRDefault="00CB77B1" w:rsidP="00857C0B">
      <w:r>
        <w:rPr>
          <w:rFonts w:hint="eastAsia"/>
        </w:rPr>
        <w:t>法律で控除を定められている社会保険料や税金などを除き、</w:t>
      </w:r>
      <w:r w:rsidR="00633E20" w:rsidRPr="00633E20">
        <w:rPr>
          <w:rFonts w:hint="eastAsia"/>
        </w:rPr>
        <w:t>労使協定により控除が認められた控除項目を従業員情報に入力する場合は、こちらの設定項目をご利用ください。</w:t>
      </w:r>
    </w:p>
    <w:p w14:paraId="752EBB61" w14:textId="6613779F" w:rsidR="00633E20" w:rsidRDefault="006A38D3" w:rsidP="00C931A6">
      <w:pPr>
        <w:topLinePunct/>
        <w:spacing w:line="208" w:lineRule="auto"/>
      </w:pPr>
      <w:r w:rsidRPr="006A38D3">
        <w:rPr>
          <w:noProof/>
        </w:rPr>
        <w:drawing>
          <wp:inline distT="0" distB="0" distL="0" distR="0" wp14:anchorId="13E0F844" wp14:editId="24AFC6A3">
            <wp:extent cx="5976620" cy="3429000"/>
            <wp:effectExtent l="38100" t="38100" r="100330" b="95250"/>
            <wp:docPr id="1238640853"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0853" name="図 1" descr="グラフィカル ユーザー インターフェイス, テキスト, アプリケーション, メール&#10;&#10;自動的に生成された説明"/>
                    <pic:cNvPicPr/>
                  </pic:nvPicPr>
                  <pic:blipFill>
                    <a:blip r:embed="rId24"/>
                    <a:stretch>
                      <a:fillRect/>
                    </a:stretch>
                  </pic:blipFill>
                  <pic:spPr>
                    <a:xfrm>
                      <a:off x="0" y="0"/>
                      <a:ext cx="5976620" cy="3429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CD1696C" w14:textId="4B879850" w:rsidR="00633E20" w:rsidRDefault="00633E20" w:rsidP="00C931A6">
      <w:pPr>
        <w:topLinePunct/>
        <w:spacing w:line="208" w:lineRule="auto"/>
      </w:pPr>
    </w:p>
    <w:p w14:paraId="2BEB1A84" w14:textId="77777777" w:rsidR="00491130" w:rsidRDefault="00491130" w:rsidP="00C931A6">
      <w:pPr>
        <w:topLinePunct/>
        <w:spacing w:line="208" w:lineRule="auto"/>
      </w:pPr>
    </w:p>
    <w:p w14:paraId="1220BD6E" w14:textId="10DA63AA" w:rsidR="002D1689" w:rsidRDefault="002176F3" w:rsidP="00EE3780">
      <w:pPr>
        <w:pStyle w:val="3"/>
      </w:pPr>
      <w:bookmarkStart w:id="26" w:name="_Toc229473845"/>
      <w:r>
        <w:rPr>
          <w:rFonts w:hint="eastAsia"/>
        </w:rPr>
        <w:t>住民税</w:t>
      </w:r>
      <w:bookmarkEnd w:id="26"/>
    </w:p>
    <w:p w14:paraId="0F83E06B" w14:textId="427262EA" w:rsidR="002D1689" w:rsidRDefault="002176F3" w:rsidP="00C931A6">
      <w:pPr>
        <w:topLinePunct/>
        <w:spacing w:line="208" w:lineRule="auto"/>
      </w:pPr>
      <w:r>
        <w:rPr>
          <w:rFonts w:hint="eastAsia"/>
        </w:rPr>
        <w:t>従業員情報の［住民税］タブ ＞ 「</w:t>
      </w:r>
      <w:r w:rsidRPr="002176F3">
        <w:rPr>
          <w:rFonts w:hint="eastAsia"/>
        </w:rPr>
        <w:t>住民税納付先</w:t>
      </w:r>
      <w:r>
        <w:rPr>
          <w:rFonts w:hint="eastAsia"/>
        </w:rPr>
        <w:t>」</w:t>
      </w:r>
      <w:r w:rsidR="002A4165">
        <w:rPr>
          <w:rFonts w:hint="eastAsia"/>
        </w:rPr>
        <w:t>と</w:t>
      </w:r>
      <w:r>
        <w:rPr>
          <w:rFonts w:hint="eastAsia"/>
        </w:rPr>
        <w:t>「</w:t>
      </w:r>
      <w:r w:rsidRPr="002176F3">
        <w:rPr>
          <w:rFonts w:hint="eastAsia"/>
        </w:rPr>
        <w:t>給与支払報告書提出先</w:t>
      </w:r>
      <w:r>
        <w:rPr>
          <w:rFonts w:hint="eastAsia"/>
        </w:rPr>
        <w:t>」を入力すると、自動で反映されます。</w:t>
      </w:r>
      <w:r w:rsidR="002A4165">
        <w:rPr>
          <w:rFonts w:hint="eastAsia"/>
        </w:rPr>
        <w:t>この</w:t>
      </w:r>
      <w:r>
        <w:rPr>
          <w:rFonts w:hint="eastAsia"/>
        </w:rPr>
        <w:t>画面</w:t>
      </w:r>
      <w:r w:rsidR="002A4165">
        <w:rPr>
          <w:rFonts w:hint="eastAsia"/>
        </w:rPr>
        <w:t>から直接</w:t>
      </w:r>
      <w:r>
        <w:rPr>
          <w:rFonts w:hint="eastAsia"/>
        </w:rPr>
        <w:t>追加</w:t>
      </w:r>
      <w:r w:rsidR="002A4165">
        <w:rPr>
          <w:rFonts w:hint="eastAsia"/>
        </w:rPr>
        <w:t>や編集</w:t>
      </w:r>
      <w:r>
        <w:rPr>
          <w:rFonts w:hint="eastAsia"/>
        </w:rPr>
        <w:t>も可能です。</w:t>
      </w:r>
    </w:p>
    <w:p w14:paraId="57490691" w14:textId="2FA586CB" w:rsidR="002176F3" w:rsidRDefault="00117903" w:rsidP="00C931A6">
      <w:pPr>
        <w:topLinePunct/>
        <w:spacing w:line="208" w:lineRule="auto"/>
      </w:pPr>
      <w:r w:rsidRPr="00117903">
        <w:rPr>
          <w:noProof/>
        </w:rPr>
        <w:drawing>
          <wp:anchor distT="0" distB="0" distL="114300" distR="114300" simplePos="0" relativeHeight="252275200" behindDoc="0" locked="0" layoutInCell="1" allowOverlap="1" wp14:anchorId="7C30F096" wp14:editId="1A906F75">
            <wp:simplePos x="0" y="0"/>
            <wp:positionH relativeFrom="column">
              <wp:posOffset>1785</wp:posOffset>
            </wp:positionH>
            <wp:positionV relativeFrom="paragraph">
              <wp:posOffset>-30612</wp:posOffset>
            </wp:positionV>
            <wp:extent cx="5976620" cy="1556385"/>
            <wp:effectExtent l="38100" t="38100" r="100330" b="100965"/>
            <wp:wrapNone/>
            <wp:docPr id="534887026"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87026" name="図 1" descr="グラフィカル ユーザー インターフェイス, テキスト, アプリケーション&#10;&#10;自動的に生成された説明"/>
                    <pic:cNvPicPr/>
                  </pic:nvPicPr>
                  <pic:blipFill>
                    <a:blip r:embed="rId25"/>
                    <a:stretch>
                      <a:fillRect/>
                    </a:stretch>
                  </pic:blipFill>
                  <pic:spPr>
                    <a:xfrm>
                      <a:off x="0" y="0"/>
                      <a:ext cx="5976620" cy="15563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4D4B05C" w14:textId="0C714B97" w:rsidR="002176F3" w:rsidRDefault="002176F3" w:rsidP="00C931A6">
      <w:pPr>
        <w:topLinePunct/>
        <w:spacing w:line="208" w:lineRule="auto"/>
      </w:pPr>
    </w:p>
    <w:p w14:paraId="7E5F03F9" w14:textId="1E285DFF" w:rsidR="002176F3" w:rsidRDefault="002176F3" w:rsidP="00C931A6">
      <w:pPr>
        <w:topLinePunct/>
        <w:spacing w:line="208" w:lineRule="auto"/>
      </w:pPr>
    </w:p>
    <w:p w14:paraId="0DAAC0E7" w14:textId="6AB71969" w:rsidR="002176F3" w:rsidRDefault="002176F3" w:rsidP="00C931A6">
      <w:pPr>
        <w:topLinePunct/>
        <w:spacing w:line="208" w:lineRule="auto"/>
      </w:pPr>
    </w:p>
    <w:p w14:paraId="0D56B387" w14:textId="5232087A" w:rsidR="002176F3" w:rsidRDefault="002176F3" w:rsidP="00C931A6">
      <w:pPr>
        <w:topLinePunct/>
        <w:spacing w:line="208" w:lineRule="auto"/>
      </w:pPr>
    </w:p>
    <w:p w14:paraId="647C0044" w14:textId="1C0AD5AC" w:rsidR="002176F3" w:rsidRDefault="002176F3" w:rsidP="00C931A6">
      <w:pPr>
        <w:topLinePunct/>
        <w:spacing w:line="208" w:lineRule="auto"/>
      </w:pPr>
    </w:p>
    <w:p w14:paraId="343CC386" w14:textId="36A45AA0" w:rsidR="00CB77B1" w:rsidRDefault="00CB77B1" w:rsidP="00C931A6">
      <w:pPr>
        <w:topLinePunct/>
        <w:spacing w:line="208" w:lineRule="auto"/>
      </w:pPr>
    </w:p>
    <w:p w14:paraId="2B9B31A1" w14:textId="41D26A4E" w:rsidR="007C7A96" w:rsidRDefault="00CB77B1" w:rsidP="00CB77B1">
      <w:r>
        <w:br w:type="page"/>
      </w:r>
    </w:p>
    <w:p w14:paraId="27EE08EE" w14:textId="0835405B" w:rsidR="002176F3" w:rsidRDefault="002176F3" w:rsidP="00EE3780">
      <w:pPr>
        <w:pStyle w:val="3"/>
      </w:pPr>
      <w:bookmarkStart w:id="27" w:name="_Toc229473846"/>
      <w:r>
        <w:rPr>
          <w:rFonts w:hint="eastAsia"/>
        </w:rPr>
        <w:lastRenderedPageBreak/>
        <w:t>社会保険労務士</w:t>
      </w:r>
      <w:bookmarkEnd w:id="27"/>
    </w:p>
    <w:p w14:paraId="0F2CA69D" w14:textId="6EA98F52" w:rsidR="00FC2489" w:rsidRDefault="00FC2489" w:rsidP="00C931A6">
      <w:pPr>
        <w:topLinePunct/>
        <w:spacing w:line="208" w:lineRule="auto"/>
      </w:pPr>
      <w:r w:rsidRPr="00FC2489">
        <w:rPr>
          <w:rFonts w:hint="eastAsia"/>
        </w:rPr>
        <w:t>社会保険・労働保険の届出で</w:t>
      </w:r>
      <w:r>
        <w:rPr>
          <w:rFonts w:hint="eastAsia"/>
        </w:rPr>
        <w:t>、</w:t>
      </w:r>
      <w:r w:rsidRPr="00FC2489">
        <w:rPr>
          <w:rFonts w:hint="eastAsia"/>
        </w:rPr>
        <w:t>手続きを代行する社会保険労務士の情報を帳票に表示</w:t>
      </w:r>
      <w:r>
        <w:rPr>
          <w:rFonts w:hint="eastAsia"/>
        </w:rPr>
        <w:t>したい</w:t>
      </w:r>
      <w:r w:rsidRPr="00FC2489">
        <w:rPr>
          <w:rFonts w:hint="eastAsia"/>
        </w:rPr>
        <w:t>場合</w:t>
      </w:r>
      <w:r>
        <w:rPr>
          <w:rFonts w:hint="eastAsia"/>
        </w:rPr>
        <w:t>に登録します。</w:t>
      </w:r>
    </w:p>
    <w:p w14:paraId="4CDB7926" w14:textId="79EC3C3D" w:rsidR="002176F3" w:rsidRPr="00FC2489" w:rsidRDefault="00FC2489" w:rsidP="00BA36ED">
      <w:pPr>
        <w:topLinePunct/>
        <w:spacing w:line="208" w:lineRule="auto"/>
        <w:jc w:val="center"/>
      </w:pPr>
      <w:r w:rsidRPr="00117903">
        <w:rPr>
          <w:noProof/>
        </w:rPr>
        <w:drawing>
          <wp:inline distT="0" distB="0" distL="0" distR="0" wp14:anchorId="4FE49C21" wp14:editId="02D9F539">
            <wp:extent cx="4371975" cy="3525635"/>
            <wp:effectExtent l="38100" t="38100" r="85725" b="93980"/>
            <wp:docPr id="591756602" name="図 1"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56602" name="図 1" descr="グラフィカル ユーザー インターフェイス, アプリケーション, メール&#10;&#10;自動的に生成された説明"/>
                    <pic:cNvPicPr/>
                  </pic:nvPicPr>
                  <pic:blipFill>
                    <a:blip r:embed="rId26"/>
                    <a:stretch>
                      <a:fillRect/>
                    </a:stretch>
                  </pic:blipFill>
                  <pic:spPr>
                    <a:xfrm>
                      <a:off x="0" y="0"/>
                      <a:ext cx="4375783" cy="35287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081AC4" w14:textId="77777777" w:rsidR="00FC2489" w:rsidRDefault="00FC2489" w:rsidP="00513D24"/>
    <w:p w14:paraId="7304C9D6" w14:textId="7C225F34" w:rsidR="001118C8" w:rsidRDefault="001118C8" w:rsidP="00EE3780">
      <w:pPr>
        <w:pStyle w:val="3"/>
      </w:pPr>
      <w:bookmarkStart w:id="28" w:name="_Ref86054413"/>
      <w:bookmarkStart w:id="29" w:name="_Toc229473847"/>
      <w:r>
        <w:rPr>
          <w:rFonts w:hint="eastAsia"/>
        </w:rPr>
        <w:t>機能</w:t>
      </w:r>
      <w:bookmarkEnd w:id="28"/>
      <w:bookmarkEnd w:id="29"/>
    </w:p>
    <w:p w14:paraId="3CB8902D" w14:textId="529814DD" w:rsidR="00DD32DA" w:rsidRDefault="00DD32DA" w:rsidP="00513D24">
      <w:r w:rsidRPr="00DD32DA">
        <w:rPr>
          <w:rFonts w:hint="eastAsia"/>
        </w:rPr>
        <w:t>その他、「年の表示」や「マイ</w:t>
      </w:r>
      <w:r w:rsidR="001C2B38">
        <w:rPr>
          <w:rFonts w:hint="eastAsia"/>
        </w:rPr>
        <w:t>ナ</w:t>
      </w:r>
      <w:r w:rsidRPr="00DD32DA">
        <w:rPr>
          <w:rFonts w:hint="eastAsia"/>
        </w:rPr>
        <w:t>ンバー機能」の設定を</w:t>
      </w:r>
      <w:r w:rsidR="00D3474E">
        <w:rPr>
          <w:rFonts w:hint="eastAsia"/>
        </w:rPr>
        <w:t>行</w:t>
      </w:r>
      <w:r w:rsidRPr="00DD32DA">
        <w:rPr>
          <w:rFonts w:hint="eastAsia"/>
        </w:rPr>
        <w:t>います。</w:t>
      </w:r>
    </w:p>
    <w:p w14:paraId="6EFC99D6" w14:textId="04F9C6A0" w:rsidR="001118C8" w:rsidRDefault="00117903" w:rsidP="00315B88">
      <w:pPr>
        <w:jc w:val="center"/>
      </w:pPr>
      <w:r w:rsidRPr="00117903">
        <w:rPr>
          <w:noProof/>
        </w:rPr>
        <w:drawing>
          <wp:inline distT="0" distB="0" distL="0" distR="0" wp14:anchorId="7D45A916" wp14:editId="7D07278D">
            <wp:extent cx="4827327" cy="2390071"/>
            <wp:effectExtent l="38100" t="38100" r="87630" b="86995"/>
            <wp:docPr id="190174138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41388" name="図 1" descr="グラフィカル ユーザー インターフェイス, アプリケーション&#10;&#10;自動的に生成された説明"/>
                    <pic:cNvPicPr/>
                  </pic:nvPicPr>
                  <pic:blipFill>
                    <a:blip r:embed="rId27"/>
                    <a:stretch>
                      <a:fillRect/>
                    </a:stretch>
                  </pic:blipFill>
                  <pic:spPr>
                    <a:xfrm>
                      <a:off x="0" y="0"/>
                      <a:ext cx="4861673" cy="24070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127"/>
        <w:gridCol w:w="6773"/>
      </w:tblGrid>
      <w:tr w:rsidR="001118C8" w:rsidRPr="00224919" w14:paraId="503A350E" w14:textId="77777777" w:rsidTr="001118C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hideMark/>
          </w:tcPr>
          <w:p w14:paraId="4AA5F12E" w14:textId="1521CDBD" w:rsidR="001118C8" w:rsidRPr="00CB77B1" w:rsidRDefault="001118C8" w:rsidP="00CF2995">
            <w:pPr>
              <w:topLinePunct/>
              <w:spacing w:line="208" w:lineRule="auto"/>
              <w:rPr>
                <w:szCs w:val="21"/>
              </w:rPr>
            </w:pPr>
            <w:r w:rsidRPr="00CB77B1">
              <w:rPr>
                <w:rFonts w:hint="eastAsia"/>
                <w:szCs w:val="21"/>
              </w:rPr>
              <w:t>年の表示</w:t>
            </w:r>
          </w:p>
        </w:tc>
        <w:tc>
          <w:tcPr>
            <w:tcW w:w="6773" w:type="dxa"/>
            <w:tcBorders>
              <w:bottom w:val="single" w:sz="6" w:space="0" w:color="auto"/>
            </w:tcBorders>
            <w:tcMar>
              <w:left w:w="108" w:type="dxa"/>
            </w:tcMar>
            <w:hideMark/>
          </w:tcPr>
          <w:p w14:paraId="5B225C42" w14:textId="1E49080A" w:rsidR="001118C8" w:rsidRPr="00CB77B1" w:rsidRDefault="00B21159" w:rsidP="00CF2995">
            <w:pPr>
              <w:topLinePunct/>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「西暦」「和暦」を</w:t>
            </w:r>
            <w:r w:rsidR="001118C8" w:rsidRPr="00CB77B1">
              <w:rPr>
                <w:rFonts w:hint="eastAsia"/>
                <w:b w:val="0"/>
                <w:bCs w:val="0"/>
                <w:szCs w:val="21"/>
              </w:rPr>
              <w:t>ご選択ください。</w:t>
            </w:r>
          </w:p>
        </w:tc>
      </w:tr>
      <w:tr w:rsidR="001118C8" w:rsidRPr="002D1689" w14:paraId="09F5531A" w14:textId="77777777" w:rsidTr="001118C8">
        <w:trPr>
          <w:trHeight w:val="35"/>
        </w:trPr>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hideMark/>
          </w:tcPr>
          <w:p w14:paraId="64123532" w14:textId="4F83FED9" w:rsidR="001118C8" w:rsidRPr="00CB77B1" w:rsidRDefault="001118C8" w:rsidP="00CF2995">
            <w:pPr>
              <w:topLinePunct/>
              <w:spacing w:line="208" w:lineRule="auto"/>
              <w:rPr>
                <w:b w:val="0"/>
                <w:szCs w:val="21"/>
              </w:rPr>
            </w:pPr>
            <w:r w:rsidRPr="00CB77B1">
              <w:rPr>
                <w:rFonts w:hint="eastAsia"/>
                <w:szCs w:val="21"/>
              </w:rPr>
              <w:t>マイナンバー機能</w:t>
            </w:r>
          </w:p>
        </w:tc>
        <w:tc>
          <w:tcPr>
            <w:tcW w:w="6773" w:type="dxa"/>
            <w:tcBorders>
              <w:top w:val="single" w:sz="6" w:space="0" w:color="auto"/>
              <w:bottom w:val="single" w:sz="6" w:space="0" w:color="auto"/>
            </w:tcBorders>
            <w:tcMar>
              <w:left w:w="108" w:type="dxa"/>
            </w:tcMar>
            <w:hideMark/>
          </w:tcPr>
          <w:p w14:paraId="364D1318" w14:textId="6D4CAA9B" w:rsidR="00B21159" w:rsidRDefault="00B21159" w:rsidP="00CF2995">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マイナンバー管理機能を使用するか</w:t>
            </w:r>
            <w:r w:rsidR="00C16E52">
              <w:rPr>
                <w:rFonts w:hint="eastAsia"/>
                <w:szCs w:val="21"/>
              </w:rPr>
              <w:t>を設定</w:t>
            </w:r>
            <w:r>
              <w:rPr>
                <w:rFonts w:hint="eastAsia"/>
                <w:szCs w:val="21"/>
              </w:rPr>
              <w:t>できます。</w:t>
            </w:r>
          </w:p>
          <w:p w14:paraId="298FBA93" w14:textId="2E219A28" w:rsidR="001118C8" w:rsidRPr="00CB77B1" w:rsidRDefault="00B21159" w:rsidP="00CF2995">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w:t>
            </w:r>
            <w:r w:rsidR="00C16E52">
              <w:rPr>
                <w:rFonts w:hint="eastAsia"/>
                <w:szCs w:val="21"/>
              </w:rPr>
              <w:t>有効</w:t>
            </w:r>
            <w:r>
              <w:rPr>
                <w:rFonts w:hint="eastAsia"/>
                <w:szCs w:val="21"/>
              </w:rPr>
              <w:t>」「</w:t>
            </w:r>
            <w:r w:rsidR="00C16E52">
              <w:rPr>
                <w:rFonts w:hint="eastAsia"/>
                <w:szCs w:val="21"/>
              </w:rPr>
              <w:t>無効</w:t>
            </w:r>
            <w:r>
              <w:rPr>
                <w:rFonts w:hint="eastAsia"/>
                <w:szCs w:val="21"/>
              </w:rPr>
              <w:t>」を</w:t>
            </w:r>
            <w:r w:rsidR="001118C8" w:rsidRPr="00CB77B1">
              <w:rPr>
                <w:rFonts w:hint="eastAsia"/>
                <w:szCs w:val="21"/>
              </w:rPr>
              <w:t>ご選択ください。</w:t>
            </w:r>
          </w:p>
        </w:tc>
      </w:tr>
      <w:tr w:rsidR="001118C8" w:rsidRPr="002D1689" w14:paraId="17DDA70A" w14:textId="77777777" w:rsidTr="001118C8">
        <w:trPr>
          <w:trHeight w:val="35"/>
        </w:trPr>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3E4C6D04" w14:textId="0C782BEA" w:rsidR="001118C8" w:rsidRPr="00CB77B1" w:rsidRDefault="001118C8" w:rsidP="00CF2995">
            <w:pPr>
              <w:topLinePunct/>
              <w:spacing w:line="208" w:lineRule="auto"/>
              <w:rPr>
                <w:szCs w:val="21"/>
              </w:rPr>
            </w:pPr>
            <w:r w:rsidRPr="00CB77B1">
              <w:rPr>
                <w:rFonts w:hint="eastAsia"/>
                <w:szCs w:val="21"/>
              </w:rPr>
              <w:t>グループデータ出力数</w:t>
            </w:r>
          </w:p>
        </w:tc>
        <w:tc>
          <w:tcPr>
            <w:tcW w:w="6773" w:type="dxa"/>
            <w:tcBorders>
              <w:top w:val="single" w:sz="6" w:space="0" w:color="auto"/>
              <w:bottom w:val="single" w:sz="6" w:space="0" w:color="auto"/>
            </w:tcBorders>
            <w:tcMar>
              <w:left w:w="108" w:type="dxa"/>
            </w:tcMar>
          </w:tcPr>
          <w:p w14:paraId="14FF0E8B" w14:textId="3C740729" w:rsidR="001118C8" w:rsidRPr="00CB77B1" w:rsidRDefault="008A1BFD"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CB77B1">
              <w:rPr>
                <w:rFonts w:hint="eastAsia"/>
                <w:szCs w:val="21"/>
              </w:rPr>
              <w:t>フィルターのエクスポート設定</w:t>
            </w:r>
            <w:r w:rsidR="00184771">
              <w:rPr>
                <w:rFonts w:hint="eastAsia"/>
                <w:szCs w:val="21"/>
              </w:rPr>
              <w:t>にある</w:t>
            </w:r>
            <w:r w:rsidRPr="00CB77B1">
              <w:rPr>
                <w:rFonts w:hint="eastAsia"/>
                <w:szCs w:val="21"/>
              </w:rPr>
              <w:t>「エクスポート数」のデフォルト値を</w:t>
            </w:r>
            <w:r w:rsidR="00B21159">
              <w:rPr>
                <w:rFonts w:hint="eastAsia"/>
                <w:szCs w:val="21"/>
              </w:rPr>
              <w:t>設定できます。</w:t>
            </w:r>
            <w:r w:rsidRPr="00CB77B1">
              <w:rPr>
                <w:rFonts w:hint="eastAsia"/>
                <w:szCs w:val="21"/>
              </w:rPr>
              <w:t>各ブルダウンよりご選択ください。</w:t>
            </w:r>
          </w:p>
        </w:tc>
      </w:tr>
    </w:tbl>
    <w:p w14:paraId="362DC555" w14:textId="77777777" w:rsidR="00636995" w:rsidRDefault="00636995">
      <w:pPr>
        <w:spacing w:line="276" w:lineRule="auto"/>
      </w:pPr>
      <w:bookmarkStart w:id="30" w:name="_Ref98176230"/>
      <w:bookmarkStart w:id="31" w:name="_Toc394563849"/>
      <w:bookmarkStart w:id="32" w:name="_Toc394563991"/>
      <w:bookmarkStart w:id="33" w:name="_Toc431480464"/>
      <w:bookmarkEnd w:id="23"/>
      <w:bookmarkEnd w:id="24"/>
      <w:bookmarkEnd w:id="25"/>
      <w:r>
        <w:br w:type="page"/>
      </w:r>
    </w:p>
    <w:p w14:paraId="12337DB1" w14:textId="0E297FC9" w:rsidR="00C931A6" w:rsidRDefault="00C931A6" w:rsidP="00636995">
      <w:pPr>
        <w:pStyle w:val="20"/>
      </w:pPr>
      <w:bookmarkStart w:id="34" w:name="_Toc229473848"/>
      <w:r>
        <w:rPr>
          <w:rFonts w:hint="eastAsia"/>
        </w:rPr>
        <w:lastRenderedPageBreak/>
        <w:t>権限</w:t>
      </w:r>
      <w:r w:rsidR="004867BE">
        <w:rPr>
          <w:rFonts w:hint="eastAsia"/>
        </w:rPr>
        <w:t>設定</w:t>
      </w:r>
      <w:bookmarkEnd w:id="30"/>
      <w:bookmarkEnd w:id="34"/>
    </w:p>
    <w:p w14:paraId="5C69ABC4" w14:textId="78E30337" w:rsidR="00C931A6" w:rsidRDefault="00913480" w:rsidP="004867BE">
      <w:r w:rsidRPr="00913480">
        <w:rPr>
          <w:rFonts w:hint="eastAsia"/>
        </w:rPr>
        <w:t>管理画面</w:t>
      </w:r>
      <w:r w:rsidRPr="00913480">
        <w:t xml:space="preserve"> ＞ 設定 ＞ その他の設定 ＞ 権限設定</w:t>
      </w:r>
      <w:r>
        <w:rPr>
          <w:rFonts w:hint="eastAsia"/>
        </w:rPr>
        <w:t xml:space="preserve"> </w:t>
      </w:r>
      <w:r w:rsidR="002E312E" w:rsidRPr="002E312E">
        <w:rPr>
          <w:rFonts w:hint="eastAsia"/>
        </w:rPr>
        <w:t>では、</w:t>
      </w:r>
      <w:r w:rsidR="002E312E">
        <w:rPr>
          <w:rFonts w:hint="eastAsia"/>
        </w:rPr>
        <w:t>管理者や</w:t>
      </w:r>
      <w:r w:rsidR="00C931A6">
        <w:rPr>
          <w:rFonts w:hint="eastAsia"/>
        </w:rPr>
        <w:t>従業員が閲覧</w:t>
      </w:r>
      <w:r w:rsidR="00C151EA">
        <w:rPr>
          <w:rFonts w:hint="eastAsia"/>
        </w:rPr>
        <w:t>・編集</w:t>
      </w:r>
      <w:r w:rsidR="00C15FF3">
        <w:rPr>
          <w:rFonts w:hint="eastAsia"/>
        </w:rPr>
        <w:t>・申請</w:t>
      </w:r>
      <w:r w:rsidR="00C931A6">
        <w:rPr>
          <w:rFonts w:hint="eastAsia"/>
        </w:rPr>
        <w:t>できる</w:t>
      </w:r>
      <w:r w:rsidR="00CD3767">
        <w:rPr>
          <w:rFonts w:hint="eastAsia"/>
        </w:rPr>
        <w:t>項目の</w:t>
      </w:r>
      <w:r w:rsidR="00C931A6">
        <w:rPr>
          <w:rFonts w:hint="eastAsia"/>
        </w:rPr>
        <w:t>範囲</w:t>
      </w:r>
      <w:r w:rsidR="006730A1">
        <w:rPr>
          <w:rFonts w:hint="eastAsia"/>
        </w:rPr>
        <w:t>を</w:t>
      </w:r>
      <w:r w:rsidR="00C931A6">
        <w:rPr>
          <w:rFonts w:hint="eastAsia"/>
        </w:rPr>
        <w:t>設定</w:t>
      </w:r>
      <w:r w:rsidR="002E312E">
        <w:rPr>
          <w:rFonts w:hint="eastAsia"/>
        </w:rPr>
        <w:t>します</w:t>
      </w:r>
      <w:r w:rsidR="00C15FF3">
        <w:rPr>
          <w:rFonts w:hint="eastAsia"/>
        </w:rPr>
        <w:t>。</w:t>
      </w:r>
    </w:p>
    <w:p w14:paraId="5CEF6E72" w14:textId="369105FC" w:rsidR="00410FD1" w:rsidRPr="00C15FF3" w:rsidRDefault="00410FD1" w:rsidP="004867BE">
      <w:pPr>
        <w:textAlignment w:val="center"/>
        <w:rPr>
          <w:color w:val="FF0066"/>
        </w:rPr>
      </w:pPr>
    </w:p>
    <w:p w14:paraId="686CE8FF" w14:textId="517A1CB1" w:rsidR="00C931A6" w:rsidRDefault="00C931A6" w:rsidP="00EE3780">
      <w:pPr>
        <w:pStyle w:val="3"/>
      </w:pPr>
      <w:bookmarkStart w:id="35" w:name="_Ref507747210"/>
      <w:bookmarkStart w:id="36" w:name="_Toc229473849"/>
      <w:r>
        <w:rPr>
          <w:rFonts w:hint="eastAsia"/>
        </w:rPr>
        <w:t>従業員</w:t>
      </w:r>
      <w:r w:rsidR="00C72C83">
        <w:rPr>
          <w:rFonts w:hint="eastAsia"/>
        </w:rPr>
        <w:t>の権限設定</w:t>
      </w:r>
      <w:bookmarkEnd w:id="35"/>
      <w:bookmarkEnd w:id="36"/>
    </w:p>
    <w:p w14:paraId="2769921A" w14:textId="2B256A65" w:rsidR="002E312E" w:rsidRPr="00021CAA" w:rsidRDefault="00C931A6" w:rsidP="00021CAA">
      <w:r w:rsidRPr="00116953">
        <w:rPr>
          <w:rFonts w:hint="eastAsia"/>
        </w:rPr>
        <w:t>「従業員ログイン時の権限」</w:t>
      </w:r>
      <w:r w:rsidR="00C15FF3">
        <w:rPr>
          <w:rFonts w:hint="eastAsia"/>
        </w:rPr>
        <w:t>では従業員画面で閲覧・申請できる項目の範囲を設定します。</w:t>
      </w:r>
    </w:p>
    <w:p w14:paraId="11878B97" w14:textId="4E3354F9" w:rsidR="005B576B" w:rsidRPr="00C15FF3" w:rsidRDefault="00021CAA" w:rsidP="00BD4193">
      <w:pPr>
        <w:rPr>
          <w:color w:val="000000" w:themeColor="text1"/>
        </w:rPr>
      </w:pPr>
      <w:r>
        <w:rPr>
          <w:rFonts w:hint="eastAsia"/>
          <w:noProof/>
        </w:rPr>
        <mc:AlternateContent>
          <mc:Choice Requires="wps">
            <w:drawing>
              <wp:anchor distT="0" distB="0" distL="114300" distR="114300" simplePos="0" relativeHeight="251595264" behindDoc="0" locked="0" layoutInCell="1" allowOverlap="1" wp14:anchorId="132A345C" wp14:editId="11CBF445">
                <wp:simplePos x="0" y="0"/>
                <wp:positionH relativeFrom="margin">
                  <wp:posOffset>1559931</wp:posOffset>
                </wp:positionH>
                <wp:positionV relativeFrom="paragraph">
                  <wp:posOffset>1168292</wp:posOffset>
                </wp:positionV>
                <wp:extent cx="4385454" cy="361950"/>
                <wp:effectExtent l="57150" t="57150" r="110490" b="114300"/>
                <wp:wrapNone/>
                <wp:docPr id="59" name="四角形: 角を丸くする 59"/>
                <wp:cNvGraphicFramePr/>
                <a:graphic xmlns:a="http://schemas.openxmlformats.org/drawingml/2006/main">
                  <a:graphicData uri="http://schemas.microsoft.com/office/word/2010/wordprocessingShape">
                    <wps:wsp>
                      <wps:cNvSpPr/>
                      <wps:spPr>
                        <a:xfrm>
                          <a:off x="0" y="0"/>
                          <a:ext cx="4385454"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12747" id="四角形: 角を丸くする 59" o:spid="_x0000_s1026" style="position:absolute;margin-left:122.85pt;margin-top:92pt;width:345.3pt;height:28.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1y+QIAAE4GAAAOAAAAZHJzL2Uyb0RvYy54bWysVd1v2jAQf5+0/8Hy+5oASaGooUKtmCZV&#10;XVU69dn4g2RzbM82BPbX72yHgLY+TeuDa+fufnf3uw9u7w6tRHtuXaNVhUdXOUZcUc0ata3wt9fV&#10;pxlGzhPFiNSKV/jIHb5bfPxw25k5H+taS8YtAhDl5p2pcO29mWeZozVvibvShisQCm1b4uFptxmz&#10;pAP0VmbjPL/OOm2ZsZpy5+DrQxLiRcQXglP/VQjHPZIVhth8PG08N+HMFrdkvrXE1A3twyD/EEVL&#10;GgVOB6gH4gna2eYvqLahVjst/BXVbaaFaCiPOUA2o/yPbNY1MTzmAuQ4M9Dk/h8sfdqvzbMFGjrj&#10;5g6uIYuDsG34D/GhQyTrOJDFDx5R+FhMZmVRFhhRkE2uRzdlZDM7Wxvr/GeuWxQuFbZ6p9gLVCQS&#10;RfaPzkfGGFKkhdYg7DtGopXA/55INJnmRSgPAPa6cDtBBkOlV42UsYBSoa7C41k5LSO407JhQRr0&#10;nN1u7qVFAFrh1SqHvx73Qg2wpQraPDZNH5veeW7XNevQRu7sC2EVLvMZ2CPWhJQms1F6QEeNpwEZ&#10;RERuYRS8xMhq/9b4OpYx8BfwQwZDNBtJ6I9EhzQ1SSEWESZl3mtHFoZg4usizuxcunjzR8mDK6le&#10;uEANg2KNEy1hqvjgnVDKlR8lUU0YT/7LC/9xDoNF9BkBA7IAagfsHuB97JRGr3/mdzBOpAxuUgSn&#10;wJJxyhQsomet/GDcNkrb9zKTkFXvOelD+BfUhOtGs+OzDSWK/e0MXTVQmkfi/DOx0INQSdhr/isc&#10;QmpoL93fMKq1/fXe96APowlSjDrYKRV2P3fEcozkFwVDezMqirCE4qMop2N42EvJ5lKidu29hpYd&#10;wQY1NF6Dvpenq7C6fYP1twxeQUQUBd8Vpt6eHvc+7TpYoJQvl1ENFo8h/lGtDQ3ggdXQZq+HN2JN&#10;P6sepvxJn/ZPP4Hnlky6wVLp5c5r0fggPPPaP2BpxcbpF2zYipfvqHX+GVj8BgAA//8DAFBLAwQU&#10;AAYACAAAACEACvTJGOIAAAALAQAADwAAAGRycy9kb3ducmV2LnhtbEyPy07DMBBF90j8gzVIbFDr&#10;9EEbQpwK8SgSUhctVGLpxkMSEduRPWnD3zNdwXJ0j+6cm68G24ojhth4p2AyTkCgK71pXKXg4/1l&#10;lIKIpJ3RrXeo4AcjrIrLi1xnxp/cFo87qgSXuJhpBTVRl0kZyxqtjmPfoePsyweric9QSRP0ictt&#10;K6dJspBWN44/1LrDxxrL711vFdDefj73r5ubbr1N0qdAm7B/I6Wur4aHexCEA/3BcNZndSjY6eB7&#10;Z6JoFUznt0tGOUjnPIqJu9liBuJwjiYJyCKX/zcUvwAAAP//AwBQSwECLQAUAAYACAAAACEAtoM4&#10;kv4AAADhAQAAEwAAAAAAAAAAAAAAAAAAAAAAW0NvbnRlbnRfVHlwZXNdLnhtbFBLAQItABQABgAI&#10;AAAAIQA4/SH/1gAAAJQBAAALAAAAAAAAAAAAAAAAAC8BAABfcmVscy8ucmVsc1BLAQItABQABgAI&#10;AAAAIQCEFV1y+QIAAE4GAAAOAAAAAAAAAAAAAAAAAC4CAABkcnMvZTJvRG9jLnhtbFBLAQItABQA&#10;BgAIAAAAIQAK9MkY4gAAAAsBAAAPAAAAAAAAAAAAAAAAAFMFAABkcnMvZG93bnJldi54bWxQSwUG&#10;AAAAAAQABADzAAAAYgYAAAAA&#10;" filled="f" strokecolor="red" strokeweight="2.25pt">
                <v:stroke joinstyle="miter"/>
                <v:shadow on="t" color="black" opacity="26214f" origin="-.5,-.5" offset=".74836mm,.74836mm"/>
                <w10:wrap anchorx="margin"/>
              </v:roundrect>
            </w:pict>
          </mc:Fallback>
        </mc:AlternateContent>
      </w:r>
      <w:r>
        <w:rPr>
          <w:noProof/>
          <w:color w:val="000000" w:themeColor="text1"/>
        </w:rPr>
        <w:drawing>
          <wp:inline distT="0" distB="0" distL="0" distR="0" wp14:anchorId="0E3FE525" wp14:editId="026E81B4">
            <wp:extent cx="5972175" cy="2038350"/>
            <wp:effectExtent l="38100" t="38100" r="104775" b="952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038350"/>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p>
    <w:p w14:paraId="419FDC76" w14:textId="2303E1B6" w:rsidR="005B576B" w:rsidRDefault="005B576B" w:rsidP="00BD4193">
      <w:pPr>
        <w:rPr>
          <w:color w:val="000000" w:themeColor="text1"/>
        </w:rPr>
      </w:pPr>
    </w:p>
    <w:p w14:paraId="0E893700" w14:textId="5BBD17D8" w:rsidR="00BD4048" w:rsidRDefault="00C15FF3" w:rsidP="00BD4048">
      <w:pPr>
        <w:rPr>
          <w:noProof/>
        </w:rPr>
      </w:pPr>
      <w:r w:rsidRPr="00116953">
        <w:rPr>
          <w:rFonts w:hint="eastAsia"/>
        </w:rPr>
        <w:t>［編集］ボタンをクリックすると、権限選択のポップアップウインドウが表示されます。閲覧</w:t>
      </w:r>
      <w:r w:rsidR="00BD4048">
        <w:rPr>
          <w:rFonts w:hint="eastAsia"/>
        </w:rPr>
        <w:t>・申請</w:t>
      </w:r>
      <w:r w:rsidRPr="00116953">
        <w:rPr>
          <w:rFonts w:hint="eastAsia"/>
        </w:rPr>
        <w:t>を許可する</w:t>
      </w:r>
      <w:r w:rsidR="00D30F7C">
        <w:rPr>
          <w:rFonts w:hint="eastAsia"/>
        </w:rPr>
        <w:t>タブの名称</w:t>
      </w:r>
      <w:r w:rsidRPr="00116953">
        <w:rPr>
          <w:rFonts w:hint="eastAsia"/>
        </w:rPr>
        <w:t>に</w:t>
      </w:r>
      <w:r w:rsidR="00BD4048">
        <w:rPr>
          <w:rFonts w:hint="eastAsia"/>
        </w:rPr>
        <w:t>チェック</w:t>
      </w:r>
      <w:r w:rsidRPr="00116953">
        <w:rPr>
          <w:rFonts w:hint="eastAsia"/>
        </w:rPr>
        <w:t>を入れてください。</w:t>
      </w:r>
      <w:r w:rsidR="00D30F7C">
        <w:rPr>
          <w:rFonts w:hint="eastAsia"/>
          <w:color w:val="000000" w:themeColor="text1"/>
        </w:rPr>
        <w:t>行を</w:t>
      </w:r>
      <w:r w:rsidR="00BD4048">
        <w:rPr>
          <w:rFonts w:hint="eastAsia"/>
          <w:color w:val="000000" w:themeColor="text1"/>
        </w:rPr>
        <w:t>クリックして展開すると、</w:t>
      </w:r>
      <w:r w:rsidR="004D3C15">
        <w:rPr>
          <w:rFonts w:hint="eastAsia"/>
          <w:color w:val="000000" w:themeColor="text1"/>
        </w:rPr>
        <w:t>項目</w:t>
      </w:r>
      <w:r w:rsidR="00D30F7C">
        <w:rPr>
          <w:rFonts w:hint="eastAsia"/>
          <w:color w:val="000000" w:themeColor="text1"/>
        </w:rPr>
        <w:t>を</w:t>
      </w:r>
      <w:r w:rsidR="00BD4048">
        <w:rPr>
          <w:rFonts w:hint="eastAsia"/>
          <w:color w:val="000000" w:themeColor="text1"/>
        </w:rPr>
        <w:t>絞って権限を付与できます</w:t>
      </w:r>
      <w:r w:rsidR="004D3C15">
        <w:rPr>
          <w:rFonts w:hint="eastAsia"/>
          <w:color w:val="000000" w:themeColor="text1"/>
        </w:rPr>
        <w:t>。</w:t>
      </w:r>
    </w:p>
    <w:p w14:paraId="0B540EDC" w14:textId="78BCB3A1" w:rsidR="0066434C" w:rsidRDefault="00EF46E5" w:rsidP="00315B88">
      <w:pPr>
        <w:rPr>
          <w:noProof/>
        </w:rPr>
      </w:pPr>
      <w:r>
        <w:rPr>
          <w:rFonts w:hint="eastAsia"/>
          <w:noProof/>
        </w:rPr>
        <mc:AlternateContent>
          <mc:Choice Requires="wps">
            <w:drawing>
              <wp:anchor distT="0" distB="0" distL="114300" distR="114300" simplePos="0" relativeHeight="251539968" behindDoc="0" locked="0" layoutInCell="1" allowOverlap="1" wp14:anchorId="72515020" wp14:editId="50EC0669">
                <wp:simplePos x="0" y="0"/>
                <wp:positionH relativeFrom="column">
                  <wp:posOffset>3171190</wp:posOffset>
                </wp:positionH>
                <wp:positionV relativeFrom="paragraph">
                  <wp:posOffset>870585</wp:posOffset>
                </wp:positionV>
                <wp:extent cx="447675" cy="0"/>
                <wp:effectExtent l="0" t="76200" r="28575" b="76200"/>
                <wp:wrapNone/>
                <wp:docPr id="7517" name="直線矢印コネクタ 7517"/>
                <wp:cNvGraphicFramePr/>
                <a:graphic xmlns:a="http://schemas.openxmlformats.org/drawingml/2006/main">
                  <a:graphicData uri="http://schemas.microsoft.com/office/word/2010/wordprocessingShape">
                    <wps:wsp>
                      <wps:cNvCnPr/>
                      <wps:spPr>
                        <a:xfrm>
                          <a:off x="0" y="0"/>
                          <a:ext cx="4476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AB4262" id="直線矢印コネクタ 7517" o:spid="_x0000_s1026" type="#_x0000_t32" style="position:absolute;margin-left:249.7pt;margin-top:68.55pt;width:35.25pt;height: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1wEAAAgEAAAOAAAAZHJzL2Uyb0RvYy54bWysU8uu2yAQ3VfqPyD2jZ3ovmTFuYvcppuq&#10;vWpvP4DgwUbCgAYa23/fASdOn4tW9QLzmHNmzmHYPo69YSfAoJ2t+XpVcgZWukbbtuZfXg5vHjgL&#10;UdhGGGeh5hME/rh7/Wo7+Ao2rnOmAWREYkM1+Jp3MfqqKILsoBdh5TxYOlQOexFpiW3RoBiIvTfF&#10;pizvisFh49FJCIF2n+ZDvsv8SoGMH5UKEJmpOdUW84h5PKax2G1F1aLwnZbnMsQ/VNELbSnpQvUk&#10;omBfUf9C1WuJLjgVV9L1hVNKS8gaSM26/EnN5054yFrInOAXm8L/o5UfTnv7jGTD4EMV/DMmFaPC&#10;Pv2pPjZms6bFLBgjk7R5c3N/d3/LmbwcFVecxxDfgetZmtQ8RBS67eLeWUs34nCdvRKn9yFSZgJe&#10;ACmpsWyo+ebhltjTOjijm4M2Ji+wPe4NspOgCz0cSvrSHRLFD2FRaPPWNixOnpouoha2NXCONJYA&#10;V7l5FicDc/JPoJhuSOBcZO5EWFIKKcHG9cJE0QmmqLwFWM5lpxb+E/Acn6CQu/RvwAsiZ3Y2LuBe&#10;W4e/yx7HS8lqjr84MOtOFhxdM+VGyNZQu2VXz08j9fP36wy/PuDdNwAAAP//AwBQSwMEFAAGAAgA&#10;AAAhAKtUDsngAAAACwEAAA8AAABkcnMvZG93bnJldi54bWxMj8FKw0AQhu+C77CM4EXaTbXWbsym&#10;iOjBQ9G2Qq/b7DYJZmdCdtNEn94RBD3O/B//fJOtRt+Ik+tCTahhNk1AOCzI1lhqeN89T5YgQjRo&#10;TUPoNHy6AKv8/CwzqaUBN+60jaXgEgyp0VDF2KZShqJy3oQptQ45O1LnTeSxK6XtzMDlvpHXSbKQ&#10;3tTIFyrTusfKFR/b3mvY0xcO9PS2XxMVcqle+uPm9Urry4vx4R5EdGP8g+FHn9UhZ6cD9WiDaDTM&#10;lZozysHN3QwEE7cLpUAcfjcyz+T/H/JvAAAA//8DAFBLAQItABQABgAIAAAAIQC2gziS/gAAAOEB&#10;AAATAAAAAAAAAAAAAAAAAAAAAABbQ29udGVudF9UeXBlc10ueG1sUEsBAi0AFAAGAAgAAAAhADj9&#10;If/WAAAAlAEAAAsAAAAAAAAAAAAAAAAALwEAAF9yZWxzLy5yZWxzUEsBAi0AFAAGAAgAAAAhAD8h&#10;rQ7XAQAACAQAAA4AAAAAAAAAAAAAAAAALgIAAGRycy9lMm9Eb2MueG1sUEsBAi0AFAAGAAgAAAAh&#10;AKtUDsngAAAACwEAAA8AAAAAAAAAAAAAAAAAMQQAAGRycy9kb3ducmV2LnhtbFBLBQYAAAAABAAE&#10;APMAAAA+BQ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538944" behindDoc="0" locked="0" layoutInCell="1" allowOverlap="1" wp14:anchorId="0F6ADD3B" wp14:editId="119D0C42">
                <wp:simplePos x="0" y="0"/>
                <wp:positionH relativeFrom="column">
                  <wp:posOffset>255905</wp:posOffset>
                </wp:positionH>
                <wp:positionV relativeFrom="paragraph">
                  <wp:posOffset>770416</wp:posOffset>
                </wp:positionV>
                <wp:extent cx="2914650" cy="200025"/>
                <wp:effectExtent l="57150" t="57150" r="76200" b="123825"/>
                <wp:wrapNone/>
                <wp:docPr id="7516" name="四角形: 角を丸くする 7516"/>
                <wp:cNvGraphicFramePr/>
                <a:graphic xmlns:a="http://schemas.openxmlformats.org/drawingml/2006/main">
                  <a:graphicData uri="http://schemas.microsoft.com/office/word/2010/wordprocessingShape">
                    <wps:wsp>
                      <wps:cNvSpPr/>
                      <wps:spPr>
                        <a:xfrm>
                          <a:off x="0" y="0"/>
                          <a:ext cx="2914650" cy="2000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54B16" id="四角形: 角を丸くする 7516" o:spid="_x0000_s1026" style="position:absolute;margin-left:20.15pt;margin-top:60.65pt;width:229.5pt;height:15.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Wm9wIAAE4GAAAOAAAAZHJzL2Uyb0RvYy54bWysVd9vGjEMfp+0/yHK+3pAoWWoR4VaMU2q&#10;2qp06nPID+62XJwlgYP99XOS40Bbn6a9hPhsf7Y/O+bmdt9ospPO12BKOrwYUCINB1GbTUm/vS4/&#10;TSnxgRnBNBhZ0oP09Hb+8cNNa2dyBBVoIR1BEONnrS1pFYKdFYXnlWyYvwArDSoVuIYFFN2mEI61&#10;iN7oYjQYXBUtOGEdcOk9fr3PSjpP+EpJHp6U8jIQXVLMLaTTpXMdz2J+w2Ybx2xV8y4N9g9ZNKw2&#10;GLSHumeBka2r/4Jqau7AgwoXHJoClKq5TDVgNcPBH9WsKmZlqgXJ8banyf8/WP64W9lnhzS01s88&#10;XmMVe+Wa+Iv5kX0i69CTJfeBcPw4+jwcX02QU446bMVgNIlsFidv63z4IqEh8VJSB1sjXrAjiSi2&#10;e/AhMSaIYQ2OBhPfKVGNRv53TJPL68G4A+xsEfoIGR0NLGutUwO1IS0mMZ1cTxK4B12LqI123m3W&#10;d9oRBC3pcomZprYj2pkZStpEa5mGpssNtkG6VSVastZb98JESSeDKfoTUceSLqfDLOBEja4jMqqY&#10;3uBTCJoSB+GtDlVqY+Qv4scK+mzWmvEfmQ5tK5ZTHCeYTGVnnWjtk0nSWZ7FqXXpFg5axlDavEhF&#10;ahGblWmJr0r20Rnn0oRhVlVMyBx/chY/vcPokWImwIiskNoeuwN4HzuX0dmf+O2dMyl9mJzBMbHs&#10;nCtFjxQZTOidm9qAe68yjVV1kbM9pn9GTbyuQRyeXWxRmm9v+bLG1jwwH56ZwxnETuJeC094KA04&#10;XtDdKKnA/Xrve7THp4laSlrcKSX1P7fMSUr0V4OPFl/MGGFDEsaT6xEK7lyzPteYbXMHOLJD3KCW&#10;p2u0D/p4VQ6aN1x/ixgVVcxwjF1SHtxRuAt51+EC5XKxSGa4eCwLD2ZleQSPrMYxe92/MWe7txrw&#10;lT/Ccf+wWXqBp5HMttHTwGIbQNUhKk+8dgIurTQ43YKNW/FcTlanv4H5bwAAAP//AwBQSwMEFAAG&#10;AAgAAAAhAE1/mUzgAAAACgEAAA8AAABkcnMvZG93bnJldi54bWxMj81OwzAQhO9IvIO1SFwQtRsK&#10;SkOcCvErIfXQQiWObrwkEfE6sp02vD3LCW6zs6PZb8vV5HpxwBA7TxrmMwUCqfa2o0bD+9vTZQ4i&#10;JkPW9J5QwzdGWFWnJ6UprD/SBg/b1AguoVgYDW1KQyFlrFt0Js78gMS7Tx+cSTyGRtpgjlzuepkp&#10;dSOd6YgvtGbA+xbrr+3oNKSd+3gcX9YXw/NG5Q8hrcPuNWl9fjbd3YJIOKW/MPziMzpUzLT3I9ko&#10;eg0LdcVJ9rM5Cw4slksWe3ausxxkVcr/L1Q/AAAA//8DAFBLAQItABQABgAIAAAAIQC2gziS/gAA&#10;AOEBAAATAAAAAAAAAAAAAAAAAAAAAABbQ29udGVudF9UeXBlc10ueG1sUEsBAi0AFAAGAAgAAAAh&#10;ADj9If/WAAAAlAEAAAsAAAAAAAAAAAAAAAAALwEAAF9yZWxzLy5yZWxzUEsBAi0AFAAGAAgAAAAh&#10;AIZiVab3AgAATgYAAA4AAAAAAAAAAAAAAAAALgIAAGRycy9lMm9Eb2MueG1sUEsBAi0AFAAGAAgA&#10;AAAhAE1/mUzgAAAACgEAAA8AAAAAAAAAAAAAAAAAUQUAAGRycy9kb3ducmV2LnhtbFBLBQYAAAAA&#10;BAAEAPMAAABeBgAAAAA=&#10;" filled="f" strokecolor="red" strokeweight="2.25pt">
                <v:stroke joinstyle="miter"/>
                <v:shadow on="t" color="black" opacity="26214f" origin="-.5,-.5" offset=".74836mm,.74836mm"/>
              </v:roundrect>
            </w:pict>
          </mc:Fallback>
        </mc:AlternateContent>
      </w:r>
      <w:r w:rsidR="00BD4048">
        <w:rPr>
          <w:noProof/>
        </w:rPr>
        <w:drawing>
          <wp:inline distT="0" distB="0" distL="0" distR="0" wp14:anchorId="7051E707" wp14:editId="78B73DE2">
            <wp:extent cx="3246307" cy="2200275"/>
            <wp:effectExtent l="38100" t="38100" r="87630" b="85725"/>
            <wp:docPr id="36" name="図 3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10;&#10;中程度の精度で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6877" cy="2234550"/>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r w:rsidR="00BD4048">
        <w:rPr>
          <w:noProof/>
        </w:rPr>
        <w:drawing>
          <wp:inline distT="0" distB="0" distL="0" distR="0" wp14:anchorId="39DC0E98" wp14:editId="3DAF4848">
            <wp:extent cx="2462147" cy="1851070"/>
            <wp:effectExtent l="38100" t="38100" r="90805" b="92075"/>
            <wp:docPr id="37"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7070" cy="1877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1A6">
        <w:rPr>
          <w:rFonts w:hint="eastAsia"/>
          <w:noProof/>
        </w:rPr>
        <w:t xml:space="preserve"> </w:t>
      </w:r>
    </w:p>
    <w:p w14:paraId="3F63EA5F" w14:textId="77777777" w:rsidR="000C6F4C" w:rsidRDefault="000C6F4C" w:rsidP="00315B88"/>
    <w:p w14:paraId="0AC21162" w14:textId="330CDC52" w:rsidR="00315B88" w:rsidRDefault="003C23D6" w:rsidP="00B143B8">
      <w:pPr>
        <w:spacing w:line="208" w:lineRule="auto"/>
        <w:rPr>
          <w:noProof/>
        </w:rPr>
      </w:pPr>
      <w:r>
        <w:rPr>
          <w:rFonts w:hint="eastAsia"/>
          <w:noProof/>
        </w:rPr>
        <w:t>権限を設定したら、［保存］ボタンをクリックしてください。</w:t>
      </w:r>
    </w:p>
    <w:p w14:paraId="095BD075" w14:textId="55EC1E5B" w:rsidR="00315B88" w:rsidRDefault="00315B88">
      <w:pPr>
        <w:rPr>
          <w:noProof/>
        </w:rPr>
      </w:pPr>
      <w:r>
        <w:rPr>
          <w:noProof/>
        </w:rPr>
        <w:br w:type="page"/>
      </w:r>
    </w:p>
    <w:p w14:paraId="3486FC17" w14:textId="1485968A" w:rsidR="00C931A6" w:rsidRDefault="00C931A6" w:rsidP="00EE3780">
      <w:pPr>
        <w:pStyle w:val="3"/>
      </w:pPr>
      <w:bookmarkStart w:id="37" w:name="_Ref99043259"/>
      <w:bookmarkStart w:id="38" w:name="_Toc229473850"/>
      <w:r>
        <w:rPr>
          <w:rFonts w:hint="eastAsia"/>
        </w:rPr>
        <w:lastRenderedPageBreak/>
        <w:t>管理者</w:t>
      </w:r>
      <w:r w:rsidR="00C72C83">
        <w:rPr>
          <w:rFonts w:hint="eastAsia"/>
        </w:rPr>
        <w:t>の</w:t>
      </w:r>
      <w:r>
        <w:rPr>
          <w:rFonts w:hint="eastAsia"/>
        </w:rPr>
        <w:t>権限</w:t>
      </w:r>
      <w:r w:rsidR="00C72C83">
        <w:rPr>
          <w:rFonts w:hint="eastAsia"/>
        </w:rPr>
        <w:t>設定</w:t>
      </w:r>
      <w:bookmarkEnd w:id="37"/>
      <w:bookmarkEnd w:id="38"/>
    </w:p>
    <w:p w14:paraId="45A32416" w14:textId="37B922A3" w:rsidR="0092357D" w:rsidRDefault="00C931A6" w:rsidP="00336A88">
      <w:r>
        <w:rPr>
          <w:rFonts w:hint="eastAsia"/>
        </w:rPr>
        <w:t>「一般管理者</w:t>
      </w:r>
      <w:r w:rsidR="00EB3361">
        <w:rPr>
          <w:rFonts w:hint="eastAsia"/>
        </w:rPr>
        <w:t>権限</w:t>
      </w:r>
      <w:r>
        <w:rPr>
          <w:rFonts w:hint="eastAsia"/>
        </w:rPr>
        <w:t>」</w:t>
      </w:r>
      <w:r w:rsidR="00A822CC">
        <w:rPr>
          <w:rFonts w:hint="eastAsia"/>
        </w:rPr>
        <w:t>で</w:t>
      </w:r>
      <w:r w:rsidR="00DC1EEF">
        <w:rPr>
          <w:rFonts w:hint="eastAsia"/>
        </w:rPr>
        <w:t>は</w:t>
      </w:r>
      <w:r>
        <w:rPr>
          <w:rFonts w:hint="eastAsia"/>
        </w:rPr>
        <w:t>、</w:t>
      </w:r>
      <w:r w:rsidR="00A822CC">
        <w:rPr>
          <w:rFonts w:hint="eastAsia"/>
        </w:rPr>
        <w:t>閲覧・編集できる部署や役職、項目の範囲を設定します。一部機能の使用を許可する</w:t>
      </w:r>
      <w:r>
        <w:rPr>
          <w:rFonts w:hint="eastAsia"/>
        </w:rPr>
        <w:t>設定</w:t>
      </w:r>
      <w:r w:rsidR="00A822CC">
        <w:rPr>
          <w:rFonts w:hint="eastAsia"/>
        </w:rPr>
        <w:t>も</w:t>
      </w:r>
      <w:r>
        <w:rPr>
          <w:rFonts w:hint="eastAsia"/>
        </w:rPr>
        <w:t>可能です。</w:t>
      </w:r>
      <w:r w:rsidR="00A822CC">
        <w:rPr>
          <w:rFonts w:hint="eastAsia"/>
        </w:rPr>
        <w:t>また、</w:t>
      </w:r>
      <w:r w:rsidR="00EB3361">
        <w:rPr>
          <w:rFonts w:hint="eastAsia"/>
        </w:rPr>
        <w:t>一般管理者グループ</w:t>
      </w:r>
      <w:r w:rsidR="003E7B6E">
        <w:rPr>
          <w:rFonts w:hint="eastAsia"/>
        </w:rPr>
        <w:t>は［権限グループ追加］ボタンで</w:t>
      </w:r>
      <w:r w:rsidR="00EB3361">
        <w:rPr>
          <w:rFonts w:hint="eastAsia"/>
        </w:rPr>
        <w:t>追加</w:t>
      </w:r>
      <w:r w:rsidR="00A822CC">
        <w:rPr>
          <w:rFonts w:hint="eastAsia"/>
        </w:rPr>
        <w:t>も</w:t>
      </w:r>
      <w:r w:rsidR="00EB3361">
        <w:rPr>
          <w:rFonts w:hint="eastAsia"/>
        </w:rPr>
        <w:t>で</w:t>
      </w:r>
      <w:r w:rsidR="003E7B6E">
        <w:rPr>
          <w:rFonts w:hint="eastAsia"/>
        </w:rPr>
        <w:t>きます。</w:t>
      </w:r>
    </w:p>
    <w:p w14:paraId="1EAC34F7" w14:textId="2C2F71AF" w:rsidR="00336A88" w:rsidRDefault="00A822CC" w:rsidP="00AD7C7E">
      <w:pPr>
        <w:jc w:val="center"/>
      </w:pPr>
      <w:r>
        <w:rPr>
          <w:rFonts w:hint="eastAsia"/>
          <w:noProof/>
        </w:rPr>
        <mc:AlternateContent>
          <mc:Choice Requires="wps">
            <w:drawing>
              <wp:anchor distT="0" distB="0" distL="114300" distR="114300" simplePos="0" relativeHeight="252049920" behindDoc="0" locked="0" layoutInCell="1" allowOverlap="1" wp14:anchorId="33291C5E" wp14:editId="2C1E4F5F">
                <wp:simplePos x="0" y="0"/>
                <wp:positionH relativeFrom="margin">
                  <wp:posOffset>1532255</wp:posOffset>
                </wp:positionH>
                <wp:positionV relativeFrom="paragraph">
                  <wp:posOffset>294005</wp:posOffset>
                </wp:positionV>
                <wp:extent cx="990600" cy="333375"/>
                <wp:effectExtent l="57150" t="57150" r="114300" b="123825"/>
                <wp:wrapNone/>
                <wp:docPr id="51" name="四角形: 角を丸くする 51"/>
                <wp:cNvGraphicFramePr/>
                <a:graphic xmlns:a="http://schemas.openxmlformats.org/drawingml/2006/main">
                  <a:graphicData uri="http://schemas.microsoft.com/office/word/2010/wordprocessingShape">
                    <wps:wsp>
                      <wps:cNvSpPr/>
                      <wps:spPr>
                        <a:xfrm>
                          <a:off x="0" y="0"/>
                          <a:ext cx="990600" cy="3333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B6CE2" id="四角形: 角を丸くする 51" o:spid="_x0000_s1026" style="position:absolute;margin-left:120.65pt;margin-top:23.15pt;width:78pt;height:26.25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6z9gIAAE0GAAAOAAAAZHJzL2Uyb0RvYy54bWysVd9v2jAQfp+0/8Hy+5pAoVDUUKFWTJOq&#10;tiqd+mz8g3hzbM82BPbX92yHgLY+TctD8OXuvrv7fHfc3O4bhXbceWl0hQcXJUZcU8Ok3lT4++vy&#10;yxQjH4hmRBnNK3zgHt/OP3+6ae2MD01tFOMOAYj2s9ZWuA7BzorC05o3xF8YyzUohXENCSC6TcEc&#10;aQG9UcWwLK+K1jhmnaHce/h6n5V4nvCF4DQ8CeF5QKrCkFtIb5fe6/gu5jdktnHE1pJ2aZB/yKIh&#10;UkPQHuqeBIK2Tv4F1UjqjDciXFDTFEYISXmqAaoZlH9Us6qJ5akWIMfbnib//2Dp425lnx3Q0Fo/&#10;83CMVeyFa+Iv5If2iaxDTxbfB0Th4/V1eVUCpRRUl/BMxpHM4uRsnQ9fuWlQPFTYma1mL3AhiSey&#10;e/AhEcaQJg10BmE/MBKNAvp3RKHLSTnqADtbgD5CRkdtllKpdH9Ko7bCw+kYcogqb5RkUZsEt1nf&#10;KYcAtMLLZQlPh3tmBthKR2ueeqbLzWwDd6uatWittu6FsAqPy2ksmslY0uV0kAVoqOEkIoOKqA1M&#10;QlAYORPeZKjTLUb6In6soM9mrQj9melQtiY5xVGCyVR21onWPpkkneVZnG4uncJB8RhK6RcukGRw&#10;V8NMSxwq3kcnlHIdBllVE8Zz/PFZ/DSG0SPFTIARWQC1PXYH8DF2LqOzP/HbO2dS+jA5g2Ni2TlX&#10;Ch4pstGhd26kNu6jyhRU1UXO9pD+GTXxuDbs8OziFaX29pYuJVzNA/HhmTjoQbhJWGvhCV5CGWgv&#10;050wqo37/dH3aA+TCVqMWlgpFfa/tsRxjNQ3DTN7PRiNADYkYTSeDEFw55r1uUZvmzsDLTuABWpp&#10;Okb7oI5H4UzzBttvEaOCimgKsStMgzsKdyGvOtiflC8WyQz2jiXhQa8sjeCR1dhmr/s34mw3qwGG&#10;/NEc1w+ZpQk8tWS2jZ7aLLbBCBmi8sRrJ8DOSo3T7de4FM/lZHX6F5i/AwAA//8DAFBLAwQUAAYA&#10;CAAAACEA/N1Y2+AAAAAJAQAADwAAAGRycy9kb3ducmV2LnhtbEyPTU/DMAyG70j8h8hIXBBL96HR&#10;lboT4lNC2mGDSRyz1rQVTVIl7lb+PeYEJ9vyo9eP8/VoO3WkEFvvEKaTBBS50letqxHe356uU1CR&#10;jatM5x0hfFOEdXF+lpus8ie3peOOayUhLmYGoWHuM61j2ZA1ceJ7crL79MEaljHUugrmJOG207Mk&#10;WWprWicXGtPTfUPl126wCLy3H4/Dy+aqf94m6UPgTdi/MuLlxXh3C4pp5D8YfvVFHQpxOvjBVVF1&#10;CLPFdC4owmIpVYD56kaaA8IqTUEXuf7/QfEDAAD//wMAUEsBAi0AFAAGAAgAAAAhALaDOJL+AAAA&#10;4QEAABMAAAAAAAAAAAAAAAAAAAAAAFtDb250ZW50X1R5cGVzXS54bWxQSwECLQAUAAYACAAAACEA&#10;OP0h/9YAAACUAQAACwAAAAAAAAAAAAAAAAAvAQAAX3JlbHMvLnJlbHNQSwECLQAUAAYACAAAACEA&#10;Bgwus/YCAABNBgAADgAAAAAAAAAAAAAAAAAuAgAAZHJzL2Uyb0RvYy54bWxQSwECLQAUAAYACAAA&#10;ACEA/N1Y2+AAAAAJ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047872" behindDoc="0" locked="0" layoutInCell="1" allowOverlap="1" wp14:anchorId="4C8AFA36" wp14:editId="5C6F124F">
                <wp:simplePos x="0" y="0"/>
                <wp:positionH relativeFrom="margin">
                  <wp:posOffset>1560830</wp:posOffset>
                </wp:positionH>
                <wp:positionV relativeFrom="paragraph">
                  <wp:posOffset>1379855</wp:posOffset>
                </wp:positionV>
                <wp:extent cx="4381500" cy="361950"/>
                <wp:effectExtent l="57150" t="57150" r="114300" b="114300"/>
                <wp:wrapNone/>
                <wp:docPr id="40" name="四角形: 角を丸くする 40"/>
                <wp:cNvGraphicFramePr/>
                <a:graphic xmlns:a="http://schemas.openxmlformats.org/drawingml/2006/main">
                  <a:graphicData uri="http://schemas.microsoft.com/office/word/2010/wordprocessingShape">
                    <wps:wsp>
                      <wps:cNvSpPr/>
                      <wps:spPr>
                        <a:xfrm>
                          <a:off x="0" y="0"/>
                          <a:ext cx="4381500"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37B80" id="四角形: 角を丸くする 40" o:spid="_x0000_s1026" style="position:absolute;margin-left:122.9pt;margin-top:108.65pt;width:345pt;height:28.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eZ+AIAAE4GAAAOAAAAZHJzL2Uyb0RvYy54bWysVd9vGjEMfp+0/yHK+3oHhUJRjwq1YppU&#10;tVXp1OeQH1y2XJIlgYP99XOS40Brn6b1IY3P9mf7s2NubveNQjvuvDS6woOLEiOuqWFSbyr8/XX5&#10;ZYqRD0QzoozmFT5wj2/nnz/dtHbGh6Y2inGHAET7WWsrXIdgZ0Xhac0b4i+M5RqUwriGBBDdpmCO&#10;tIDeqGJYlldFaxyzzlDuPXy9z0o8T/hCcBqehPA8IFVhyC2k06VzHc9ifkNmG0dsLWmXBvmHLBoi&#10;NQTtoe5JIGjr5DuoRlJnvBHhgpqmMEJIylMNUM2g/KuaVU0sT7UAOd72NPn/B0sfdyv77ICG1vqZ&#10;h2usYi9cE/9DfmifyDr0ZPF9QBQ+ji6ng3EJnFLQXV4NrseJzeLkbZ0PX7lpULxU2JmtZi/QkUQU&#10;2T34kBhjSJMGRoOwHxiJRgH/O6LQ5aQcxfYAYGcLtyNkdNRmKZVKDVQatRUeTseTcQL3RkkWtdHO&#10;u836TjkEoBVeLkv463DPzABb6WjN09B0uZlt4G5Vsxat1da9EFbhcTmNRTMZSwIKsgATNZxEZFAR&#10;tYGnEBRGzoQ3GerUxshfxI8V9NmsFaE/Mx3K1iSnOEowufLOOrHQJ5OkszyLU+vSLRwUj6GUfuEC&#10;SQbNGmZa4qvifXRCKddhkFU1YTzHh6aeGDp6pJgJMCILoLbH7gCOlhnkiJ3L6OxP/PbOmZT03N8n&#10;lp1zpeCRIhsdeudGauM+qkxBVV3kbA/pn1ETr2vDDs8utijNt7d0KaE1D8SHZ+JgBqGTsNfCExxC&#10;GRgv090wqo37/dH3aA9PE7QYtbBTKux/bYnjGKlvGh7t9WA0AtiQhNF4MgTBnWvW5xq9be4MjOwA&#10;Nqil6RrtgzpehTPNG6y/RYwKKqIpxK4wDe4o3IW862CBUr5YJDNYPJaEB72yNIJHVuOYve7fiLPd&#10;Ww3wyh/Ncf90L/A0ktk2emqz2AYjZIjKE6+dAEsrDU63YONWPJeT1elnYP4HAAD//wMAUEsDBBQA&#10;BgAIAAAAIQDzY7bH4gAAAAsBAAAPAAAAZHJzL2Rvd25yZXYueG1sTI/NTsMwEITvSLyDtUhcUOu0&#10;KbSEOBXip0hIPbSlEkc3NklEvI7sTRvenu0Jbrszo9lv8+XgWnG0ITYeFUzGCQiLpTcNVgo+dq+j&#10;BYhIGo1uPVoFPzbCsri8yHVm/Ak39rilSnAJxkwrqIm6TMpY1tbpOPadRfa+fHCaeA2VNEGfuNy1&#10;cpokd9LpBvlCrTv7VNvye9s7BbR3ny/92/qmW22SxXOgddi/k1LXV8PjAwiyA/2F4YzP6FAw08H3&#10;aKJoFUxnt4xOPEzmKQhO3Kdn5cDKfJaCLHL5/4fiFwAA//8DAFBLAQItABQABgAIAAAAIQC2gziS&#10;/gAAAOEBAAATAAAAAAAAAAAAAAAAAAAAAABbQ29udGVudF9UeXBlc10ueG1sUEsBAi0AFAAGAAgA&#10;AAAhADj9If/WAAAAlAEAAAsAAAAAAAAAAAAAAAAALwEAAF9yZWxzLy5yZWxzUEsBAi0AFAAGAAgA&#10;AAAhAHWFF5n4AgAATgYAAA4AAAAAAAAAAAAAAAAALgIAAGRycy9lMm9Eb2MueG1sUEsBAi0AFAAG&#10;AAgAAAAhAPNjtsf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315B88">
        <w:rPr>
          <w:noProof/>
        </w:rPr>
        <w:drawing>
          <wp:inline distT="0" distB="0" distL="0" distR="0" wp14:anchorId="019D066A" wp14:editId="19FAF908">
            <wp:extent cx="5972175" cy="1800225"/>
            <wp:effectExtent l="38100" t="38100" r="104775" b="1047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18002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F789A75" w14:textId="66767446" w:rsidR="00877ACA" w:rsidRDefault="00877ACA" w:rsidP="00877ACA">
      <w:pPr>
        <w:spacing w:line="180" w:lineRule="auto"/>
      </w:pPr>
    </w:p>
    <w:p w14:paraId="2B4122DE" w14:textId="3FEC8D14" w:rsidR="00A822CC" w:rsidRDefault="00A822CC" w:rsidP="00877ACA">
      <w:pPr>
        <w:spacing w:line="180" w:lineRule="auto"/>
      </w:pPr>
      <w:r w:rsidRPr="00116953">
        <w:rPr>
          <w:rFonts w:hint="eastAsia"/>
        </w:rPr>
        <w:t>［編集］</w:t>
      </w:r>
      <w:r w:rsidR="00B143B8">
        <w:rPr>
          <w:rFonts w:hint="eastAsia"/>
        </w:rPr>
        <w:t>ボタン</w:t>
      </w:r>
      <w:r>
        <w:rPr>
          <w:rFonts w:hint="eastAsia"/>
        </w:rPr>
        <w:t>、または［権限グループ追加］</w:t>
      </w:r>
      <w:r w:rsidRPr="00116953">
        <w:rPr>
          <w:rFonts w:hint="eastAsia"/>
        </w:rPr>
        <w:t>ボタンをクリックすると、権限選択のポップアップウインドウが表示されます。閲覧</w:t>
      </w:r>
      <w:r>
        <w:rPr>
          <w:rFonts w:hint="eastAsia"/>
        </w:rPr>
        <w:t>・</w:t>
      </w:r>
      <w:r w:rsidR="00B143B8">
        <w:rPr>
          <w:rFonts w:hint="eastAsia"/>
        </w:rPr>
        <w:t>編集</w:t>
      </w:r>
      <w:r w:rsidRPr="00116953">
        <w:rPr>
          <w:rFonts w:hint="eastAsia"/>
        </w:rPr>
        <w:t>を許可する</w:t>
      </w:r>
      <w:r w:rsidR="00D30F7C">
        <w:rPr>
          <w:rFonts w:hint="eastAsia"/>
        </w:rPr>
        <w:t>タブの名称</w:t>
      </w:r>
      <w:r w:rsidRPr="00116953">
        <w:rPr>
          <w:rFonts w:hint="eastAsia"/>
        </w:rPr>
        <w:t>に</w:t>
      </w:r>
      <w:r>
        <w:rPr>
          <w:rFonts w:hint="eastAsia"/>
        </w:rPr>
        <w:t>チェック</w:t>
      </w:r>
      <w:r w:rsidRPr="00116953">
        <w:rPr>
          <w:rFonts w:hint="eastAsia"/>
        </w:rPr>
        <w:t>を入れてください。</w:t>
      </w:r>
      <w:r w:rsidR="00D30F7C">
        <w:rPr>
          <w:rFonts w:hint="eastAsia"/>
          <w:color w:val="000000" w:themeColor="text1"/>
        </w:rPr>
        <w:t>行</w:t>
      </w:r>
      <w:r>
        <w:rPr>
          <w:rFonts w:hint="eastAsia"/>
          <w:color w:val="000000" w:themeColor="text1"/>
        </w:rPr>
        <w:t>をクリックして展開すると、項目</w:t>
      </w:r>
      <w:r w:rsidR="00D30F7C">
        <w:rPr>
          <w:rFonts w:hint="eastAsia"/>
          <w:color w:val="000000" w:themeColor="text1"/>
        </w:rPr>
        <w:t>を</w:t>
      </w:r>
      <w:r>
        <w:rPr>
          <w:rFonts w:hint="eastAsia"/>
          <w:color w:val="000000" w:themeColor="text1"/>
        </w:rPr>
        <w:t>絞って権限を付与できます</w:t>
      </w:r>
    </w:p>
    <w:p w14:paraId="462E6FA6" w14:textId="3AB33BB4" w:rsidR="00E974A0" w:rsidRDefault="00B143B8" w:rsidP="00B143B8">
      <w:pPr>
        <w:rPr>
          <w:noProof/>
        </w:rPr>
      </w:pPr>
      <w:r w:rsidRPr="0092357D">
        <w:rPr>
          <w:rFonts w:hint="eastAsia"/>
          <w:noProof/>
        </w:rPr>
        <mc:AlternateContent>
          <mc:Choice Requires="wps">
            <w:drawing>
              <wp:anchor distT="0" distB="0" distL="114300" distR="114300" simplePos="0" relativeHeight="251546112" behindDoc="0" locked="0" layoutInCell="1" allowOverlap="1" wp14:anchorId="3542285E" wp14:editId="50314855">
                <wp:simplePos x="0" y="0"/>
                <wp:positionH relativeFrom="column">
                  <wp:posOffset>3204845</wp:posOffset>
                </wp:positionH>
                <wp:positionV relativeFrom="paragraph">
                  <wp:posOffset>848995</wp:posOffset>
                </wp:positionV>
                <wp:extent cx="361950" cy="0"/>
                <wp:effectExtent l="0" t="76200" r="19050" b="76200"/>
                <wp:wrapNone/>
                <wp:docPr id="7168" name="直線矢印コネクタ 7168"/>
                <wp:cNvGraphicFramePr/>
                <a:graphic xmlns:a="http://schemas.openxmlformats.org/drawingml/2006/main">
                  <a:graphicData uri="http://schemas.microsoft.com/office/word/2010/wordprocessingShape">
                    <wps:wsp>
                      <wps:cNvCnPr/>
                      <wps:spPr>
                        <a:xfrm>
                          <a:off x="0" y="0"/>
                          <a:ext cx="3619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8BD3B0" id="直線矢印コネクタ 7168" o:spid="_x0000_s1026" type="#_x0000_t32" style="position:absolute;margin-left:252.35pt;margin-top:66.85pt;width:28.5pt;height:0;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hO2AEAAAgEAAAOAAAAZHJzL2Uyb0RvYy54bWysU8uu0zAQ3SPxD5b3NGlRL5eo6V30UjYI&#10;rnh8gOuME0uObY1Nk/w9Y6dNeS5AZOH4MWfmnOPx7mHsDTsDBu1szderkjOw0jXatjX/8vn44p6z&#10;EIVthHEWaj5B4A/75892g69g4zpnGkBGSWyoBl/zLkZfFUWQHfQirJwHS4fKYS8iLbEtGhQDZe9N&#10;sSnLu2Jw2Hh0EkKg3cf5kO9zfqVAxg9KBYjM1Jy4xTxiHk9pLPY7UbUofKflhYb4Bxa90JaKLqke&#10;RRTsK+pfUvVaogtOxZV0feGU0hKyBlKzLn9S86kTHrIWMif4xabw/9LK9+eDfUKyYfChCv4Jk4pR&#10;YZ/+xI+N2axpMQvGyCRtvrxbv96SpfJ6VNxwHkN8C65naVLzEFHotosHZy3diMN19kqc34VIlQl4&#10;BaSixrKh5pv77attDgvO6OaojUmHAdvTwSA7C7rQ47GkL90hpfghLApt3tiGxclT00XUwrYGLpHG&#10;EuAmN8/iZGAu/hEU0w0JnEnmToSlpJASbFwvmSg6wRTRW4DlTDu18J+Al/gEhdylfwNeELmys3EB&#10;99o6/F31OF4pqzn+6sCsO1lwcs2UGyFbQ+2WXb08jdTP368z/PaA998AAAD//wMAUEsDBBQABgAI&#10;AAAAIQCvbAm93wAAAAsBAAAPAAAAZHJzL2Rvd25yZXYueG1sTI9BS8NAEIXvgv9hGcGL2E2trTVm&#10;U0T04KFoq9DrNjtNgtmZkN000V/vCILe3sx7vPkmW42+UUfsQs1kYDpJQCEV7GoqDby/PV0uQYVo&#10;ydmGCQ18YoBVfnqS2dTxQBs8bmOppIRCag1UMbap1qGo0Nsw4RZJvAN33kYZu1K7zg5S7ht9lSQL&#10;7W1NcqGyLT5UWHxse29gx1808OPrbs1c6OXtc3/YvFwYc3423t+BijjGvzD84As65MK0555cUI2B&#10;eXJ9I1ExZjMRkpgvpiL2vxudZ/r/D/k3AAAA//8DAFBLAQItABQABgAIAAAAIQC2gziS/gAAAOEB&#10;AAATAAAAAAAAAAAAAAAAAAAAAABbQ29udGVudF9UeXBlc10ueG1sUEsBAi0AFAAGAAgAAAAhADj9&#10;If/WAAAAlAEAAAsAAAAAAAAAAAAAAAAALwEAAF9yZWxzLy5yZWxzUEsBAi0AFAAGAAgAAAAhANgk&#10;WE7YAQAACAQAAA4AAAAAAAAAAAAAAAAALgIAAGRycy9lMm9Eb2MueG1sUEsBAi0AFAAGAAgAAAAh&#10;AK9sCb3fAAAACwEAAA8AAAAAAAAAAAAAAAAAMgQAAGRycy9kb3ducmV2LnhtbFBLBQYAAAAABAAE&#10;APMAAAA+BQAAAAA=&#10;" strokecolor="red" strokeweight="2.25pt">
                <v:stroke endarrow="block" joinstyle="miter"/>
              </v:shape>
            </w:pict>
          </mc:Fallback>
        </mc:AlternateContent>
      </w:r>
      <w:r w:rsidRPr="0092357D">
        <w:rPr>
          <w:rFonts w:hint="eastAsia"/>
          <w:noProof/>
        </w:rPr>
        <mc:AlternateContent>
          <mc:Choice Requires="wps">
            <w:drawing>
              <wp:anchor distT="0" distB="0" distL="114300" distR="114300" simplePos="0" relativeHeight="251545088" behindDoc="0" locked="0" layoutInCell="1" allowOverlap="1" wp14:anchorId="72AFE4EF" wp14:editId="1E7D83AD">
                <wp:simplePos x="0" y="0"/>
                <wp:positionH relativeFrom="column">
                  <wp:posOffset>2922905</wp:posOffset>
                </wp:positionH>
                <wp:positionV relativeFrom="paragraph">
                  <wp:posOffset>743585</wp:posOffset>
                </wp:positionV>
                <wp:extent cx="266700" cy="238125"/>
                <wp:effectExtent l="38100" t="57150" r="95250" b="123825"/>
                <wp:wrapNone/>
                <wp:docPr id="31" name="四角形: 角を丸くする 31"/>
                <wp:cNvGraphicFramePr/>
                <a:graphic xmlns:a="http://schemas.openxmlformats.org/drawingml/2006/main">
                  <a:graphicData uri="http://schemas.microsoft.com/office/word/2010/wordprocessingShape">
                    <wps:wsp>
                      <wps:cNvSpPr/>
                      <wps:spPr>
                        <a:xfrm>
                          <a:off x="0" y="0"/>
                          <a:ext cx="266700" cy="2381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C9029" id="四角形: 角を丸くする 31" o:spid="_x0000_s1026" style="position:absolute;margin-left:230.15pt;margin-top:58.55pt;width:21pt;height:18.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Rq9gIAAE0GAAAOAAAAZHJzL2Uyb0RvYy54bWysVVFvGjEMfp+0/xDlfb2DQmGoR4VaMU2q&#10;WlQ69Tnkcly2XJIlgYP9+tnJcaCtT9P6kMZn+7P9xTa3d4dGkb1wXhpd0MFVTonQ3JRSbwv67XX5&#10;aUqJD0yXTBktCnoUnt7NP364be1MDE1tVCkcARDtZ60taB2CnWWZ57VomL8yVmhQVsY1LIDotlnp&#10;WAvojcqGeX6TtcaV1hkuvIevD0lJ5xG/qgQPz1XlRSCqoJBbiKeL5wbPbH7LZlvHbC15lwb7hywa&#10;JjUE7aEeWGBk5+RfUI3kznhThStumsxUleQi1gDVDPI/qlnXzIpYC5DjbU+T/3+w/Gm/tisHNLTW&#10;zzxcsYpD5Rr8D/mRQyTr2JMlDoFw+Di8uZnkQCkH1fB6OhiOkczs7GydD1+EaQheCurMTpcv8CCR&#10;J7Z/9CESVhLNGugMVn6npGoU0L9nilxP8lEH2NkC9AkSHbVZSqXi+ylNWkhiOp6MI7g3SpaoRTvv&#10;tpt75QiAFnS5zOGvw70wA2yl0VrEnulyM7sg3LouW7JRO/fCyoKO8ykWXUosCapOAjTUEMhAaMLU&#10;FiYhKEqcCW8y1PEVkT7Exwr6bDaK8R+JDmVrllIcRZhEZWcdae2TidJFntn55eItHJXAUEq/iIrI&#10;Et8q0YJDJfrojHOhwyCpalaKFH98ET+OIXrEmBEQkSugtsfuAN7HTmV09md+e+dESh8mZXBKLDmn&#10;SsEjRjY69M6N1Ma9V5mCqrrIyR7Sv6AGrxtTHlcOnyi2t7d8KeFpHpkPK+agB+ElYa2FZzgqZaC9&#10;THejpDbu13vf0R4mE7SUtLBSCup/7pgTlKivGmb282A0AtgQhdF4MgTBXWo2lxq9a+4NtOwAFqjl&#10;8Yr2QZ2ulTPNG2y/BUYFFdMcYheUB3cS7kNadbA/uVgsohnsHcvCo15bjuDIKrbZ6+GNOdvNaoAh&#10;fzKn9cNmcQLPLZls0VObxS6YSgZUnnntBNhZsXG6/YpL8VKOVudfgflvAAAA//8DAFBLAwQUAAYA&#10;CAAAACEAapfyEOIAAAALAQAADwAAAGRycy9kb3ducmV2LnhtbEyPzU7DMBCE70i8g7VIXBC1U9q0&#10;CnEqxF8lpB7aUomjmyxJRGxH9qYNb89yguPOfJqdyVej7cQJQ2y905BMFAh0pa9aV2t437/cLkFE&#10;Mq4ynXeo4RsjrIrLi9xklT+7LZ52VAsOcTEzGhqiPpMylg1aEye+R8fepw/WEJ+hllUwZw63nZwq&#10;lUprWscfGtPjY4Pl126wGuhgP56H9eamf92q5VOgTTi8kdbXV+PDPQjCkf5g+K3P1aHgTkc/uCqK&#10;TsMsVXeMspEsEhBMzNWUlSMr81kKssjl/w3FDwAAAP//AwBQSwECLQAUAAYACAAAACEAtoM4kv4A&#10;AADhAQAAEwAAAAAAAAAAAAAAAAAAAAAAW0NvbnRlbnRfVHlwZXNdLnhtbFBLAQItABQABgAIAAAA&#10;IQA4/SH/1gAAAJQBAAALAAAAAAAAAAAAAAAAAC8BAABfcmVscy8ucmVsc1BLAQItABQABgAIAAAA&#10;IQAT0nRq9gIAAE0GAAAOAAAAAAAAAAAAAAAAAC4CAABkcnMvZTJvRG9jLnhtbFBLAQItABQABgAI&#10;AAAAIQBql/IQ4gAAAAsBAAAPAAAAAAAAAAAAAAAAAFAFAABkcnMvZG93bnJldi54bWxQSwUGAAAA&#10;AAQABADzAAAAXwYAAAAA&#10;" filled="f" strokecolor="red" strokeweight="2.25pt">
                <v:stroke joinstyle="miter"/>
                <v:shadow on="t" color="black" opacity="26214f" origin="-.5,-.5" offset=".74836mm,.74836mm"/>
              </v:roundrect>
            </w:pict>
          </mc:Fallback>
        </mc:AlternateContent>
      </w:r>
      <w:r>
        <w:rPr>
          <w:rFonts w:hint="eastAsia"/>
          <w:noProof/>
        </w:rPr>
        <w:drawing>
          <wp:inline distT="0" distB="0" distL="0" distR="0" wp14:anchorId="020E4903" wp14:editId="23CAA815">
            <wp:extent cx="3217332" cy="1905000"/>
            <wp:effectExtent l="38100" t="38100" r="97790" b="952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836" cy="19183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0AC9B9A" wp14:editId="48DA1346">
            <wp:extent cx="2462147" cy="1851070"/>
            <wp:effectExtent l="38100" t="38100" r="90805" b="92075"/>
            <wp:docPr id="65" name="図 6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7070" cy="1877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1-1"/>
        <w:tblpPr w:leftFromText="142" w:rightFromText="142" w:vertAnchor="text" w:horzAnchor="margin" w:tblpY="136"/>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268"/>
        <w:gridCol w:w="7087"/>
      </w:tblGrid>
      <w:tr w:rsidR="0092357D" w:rsidRPr="006A1B99" w14:paraId="18A51EEE" w14:textId="77777777" w:rsidTr="006A1B99">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tcPr>
          <w:p w14:paraId="4CE76794" w14:textId="77777777" w:rsidR="0092357D" w:rsidRPr="00A822CC" w:rsidRDefault="0092357D" w:rsidP="0092357D">
            <w:pPr>
              <w:topLinePunct/>
              <w:rPr>
                <w:szCs w:val="21"/>
              </w:rPr>
            </w:pPr>
            <w:r w:rsidRPr="00A822CC">
              <w:rPr>
                <w:rFonts w:hint="eastAsia"/>
                <w:bCs w:val="0"/>
                <w:szCs w:val="21"/>
              </w:rPr>
              <w:t>機能</w:t>
            </w:r>
          </w:p>
        </w:tc>
        <w:tc>
          <w:tcPr>
            <w:tcW w:w="7087" w:type="dxa"/>
            <w:tcBorders>
              <w:bottom w:val="none" w:sz="0" w:space="0" w:color="auto"/>
            </w:tcBorders>
            <w:tcMar>
              <w:left w:w="108" w:type="dxa"/>
            </w:tcMar>
            <w:vAlign w:val="center"/>
          </w:tcPr>
          <w:p w14:paraId="3F9D8286" w14:textId="626238A6" w:rsidR="00877ACA" w:rsidRPr="00A822CC" w:rsidRDefault="00263038" w:rsidP="00877ACA">
            <w:pPr>
              <w:cnfStyle w:val="100000000000" w:firstRow="1" w:lastRow="0" w:firstColumn="0" w:lastColumn="0" w:oddVBand="0" w:evenVBand="0" w:oddHBand="0" w:evenHBand="0" w:firstRowFirstColumn="0" w:firstRowLastColumn="0" w:lastRowFirstColumn="0" w:lastRowLastColumn="0"/>
              <w:rPr>
                <w:b w:val="0"/>
                <w:szCs w:val="21"/>
              </w:rPr>
            </w:pPr>
            <w:r w:rsidRPr="00263038">
              <w:rPr>
                <w:rFonts w:hint="eastAsia"/>
                <w:b w:val="0"/>
                <w:szCs w:val="21"/>
              </w:rPr>
              <w:t>「マイナンバー管理」「エクスポート」「明細発行」「源泉徴収票発行」の権限を付与できます。</w:t>
            </w:r>
          </w:p>
        </w:tc>
      </w:tr>
      <w:tr w:rsidR="0092357D" w:rsidRPr="006A1B99" w14:paraId="5485D43E" w14:textId="77777777" w:rsidTr="006A1B99">
        <w:trPr>
          <w:trHeight w:val="206"/>
        </w:trPr>
        <w:tc>
          <w:tcPr>
            <w:cnfStyle w:val="001000000000" w:firstRow="0" w:lastRow="0" w:firstColumn="1" w:lastColumn="0" w:oddVBand="0" w:evenVBand="0" w:oddHBand="0" w:evenHBand="0" w:firstRowFirstColumn="0" w:firstRowLastColumn="0" w:lastRowFirstColumn="0" w:lastRowLastColumn="0"/>
            <w:tcW w:w="2268" w:type="dxa"/>
          </w:tcPr>
          <w:p w14:paraId="11A0588C" w14:textId="77777777" w:rsidR="0092357D" w:rsidRPr="00A822CC" w:rsidRDefault="0092357D" w:rsidP="0092357D">
            <w:pPr>
              <w:topLinePunct/>
              <w:rPr>
                <w:bCs w:val="0"/>
                <w:szCs w:val="21"/>
              </w:rPr>
            </w:pPr>
            <w:r w:rsidRPr="00A822CC">
              <w:rPr>
                <w:rFonts w:hint="eastAsia"/>
                <w:bCs w:val="0"/>
                <w:szCs w:val="21"/>
              </w:rPr>
              <w:t>部署</w:t>
            </w:r>
            <w:r w:rsidR="003E7B6E" w:rsidRPr="00A822CC">
              <w:rPr>
                <w:rFonts w:hint="eastAsia"/>
                <w:bCs w:val="0"/>
                <w:szCs w:val="21"/>
              </w:rPr>
              <w:t>・役職</w:t>
            </w:r>
          </w:p>
        </w:tc>
        <w:tc>
          <w:tcPr>
            <w:tcW w:w="7087" w:type="dxa"/>
            <w:tcMar>
              <w:left w:w="108" w:type="dxa"/>
            </w:tcMar>
            <w:vAlign w:val="center"/>
          </w:tcPr>
          <w:p w14:paraId="4F719C4B" w14:textId="35F6683F" w:rsidR="0092357D" w:rsidRPr="00A822CC" w:rsidRDefault="00D30F7C" w:rsidP="0092357D">
            <w:pPr>
              <w:cnfStyle w:val="000000000000" w:firstRow="0" w:lastRow="0" w:firstColumn="0" w:lastColumn="0" w:oddVBand="0" w:evenVBand="0" w:oddHBand="0" w:evenHBand="0" w:firstRowFirstColumn="0" w:firstRowLastColumn="0" w:lastRowFirstColumn="0" w:lastRowLastColumn="0"/>
              <w:rPr>
                <w:szCs w:val="21"/>
              </w:rPr>
            </w:pPr>
            <w:r>
              <w:rPr>
                <w:rFonts w:hint="eastAsia"/>
                <w:color w:val="000000" w:themeColor="text1"/>
                <w:szCs w:val="21"/>
              </w:rPr>
              <w:t>「部署」「役職」の</w:t>
            </w:r>
            <w:r w:rsidR="0092357D" w:rsidRPr="00A822CC">
              <w:rPr>
                <w:rFonts w:hint="eastAsia"/>
                <w:szCs w:val="21"/>
              </w:rPr>
              <w:t>閲覧</w:t>
            </w:r>
            <w:r>
              <w:rPr>
                <w:rFonts w:hint="eastAsia"/>
                <w:szCs w:val="21"/>
              </w:rPr>
              <w:t>・編集</w:t>
            </w:r>
            <w:r w:rsidR="0092357D" w:rsidRPr="00A822CC">
              <w:rPr>
                <w:rFonts w:hint="eastAsia"/>
                <w:szCs w:val="21"/>
              </w:rPr>
              <w:t>権限</w:t>
            </w:r>
            <w:r>
              <w:rPr>
                <w:rFonts w:hint="eastAsia"/>
                <w:szCs w:val="21"/>
              </w:rPr>
              <w:t>を付与できます</w:t>
            </w:r>
            <w:r w:rsidR="0092357D" w:rsidRPr="00A822CC">
              <w:rPr>
                <w:rFonts w:hint="eastAsia"/>
                <w:szCs w:val="21"/>
              </w:rPr>
              <w:t>。</w:t>
            </w:r>
          </w:p>
        </w:tc>
      </w:tr>
      <w:tr w:rsidR="0092357D" w:rsidRPr="006A1B99" w14:paraId="5EA71528" w14:textId="77777777" w:rsidTr="006A1B99">
        <w:trPr>
          <w:trHeight w:val="206"/>
        </w:trPr>
        <w:tc>
          <w:tcPr>
            <w:cnfStyle w:val="001000000000" w:firstRow="0" w:lastRow="0" w:firstColumn="1" w:lastColumn="0" w:oddVBand="0" w:evenVBand="0" w:oddHBand="0" w:evenHBand="0" w:firstRowFirstColumn="0" w:firstRowLastColumn="0" w:lastRowFirstColumn="0" w:lastRowLastColumn="0"/>
            <w:tcW w:w="2268" w:type="dxa"/>
          </w:tcPr>
          <w:p w14:paraId="2D2C370D" w14:textId="77777777" w:rsidR="0092357D" w:rsidRPr="00A822CC" w:rsidRDefault="0092357D" w:rsidP="0092357D">
            <w:pPr>
              <w:topLinePunct/>
              <w:rPr>
                <w:bCs w:val="0"/>
                <w:szCs w:val="21"/>
              </w:rPr>
            </w:pPr>
            <w:r w:rsidRPr="00A822CC">
              <w:rPr>
                <w:rFonts w:hint="eastAsia"/>
                <w:bCs w:val="0"/>
                <w:szCs w:val="21"/>
              </w:rPr>
              <w:t>項目</w:t>
            </w:r>
          </w:p>
        </w:tc>
        <w:tc>
          <w:tcPr>
            <w:tcW w:w="7087" w:type="dxa"/>
            <w:tcMar>
              <w:left w:w="108" w:type="dxa"/>
            </w:tcMar>
            <w:vAlign w:val="center"/>
          </w:tcPr>
          <w:p w14:paraId="4398F977" w14:textId="660FCE17" w:rsidR="0092357D" w:rsidRPr="00D30F7C" w:rsidRDefault="0092357D" w:rsidP="0092357D">
            <w:pPr>
              <w:cnfStyle w:val="000000000000" w:firstRow="0" w:lastRow="0" w:firstColumn="0" w:lastColumn="0" w:oddVBand="0" w:evenVBand="0" w:oddHBand="0" w:evenHBand="0" w:firstRowFirstColumn="0" w:firstRowLastColumn="0" w:lastRowFirstColumn="0" w:lastRowLastColumn="0"/>
              <w:rPr>
                <w:szCs w:val="21"/>
              </w:rPr>
            </w:pPr>
            <w:r w:rsidRPr="00A822CC">
              <w:rPr>
                <w:rFonts w:hint="eastAsia"/>
                <w:color w:val="000000" w:themeColor="text1"/>
                <w:szCs w:val="21"/>
              </w:rPr>
              <w:t>タブ</w:t>
            </w:r>
            <w:r w:rsidR="00D30F7C">
              <w:rPr>
                <w:rFonts w:hint="eastAsia"/>
                <w:color w:val="000000" w:themeColor="text1"/>
                <w:szCs w:val="21"/>
              </w:rPr>
              <w:t>、</w:t>
            </w:r>
            <w:r w:rsidRPr="00A822CC">
              <w:rPr>
                <w:rFonts w:hint="eastAsia"/>
                <w:color w:val="000000" w:themeColor="text1"/>
                <w:szCs w:val="21"/>
              </w:rPr>
              <w:t>または項目ごとに</w:t>
            </w:r>
            <w:r w:rsidRPr="00A822CC">
              <w:rPr>
                <w:rFonts w:hint="eastAsia"/>
                <w:szCs w:val="21"/>
              </w:rPr>
              <w:t>データの閲覧・編集権限</w:t>
            </w:r>
            <w:r w:rsidR="00D30F7C">
              <w:rPr>
                <w:rFonts w:hint="eastAsia"/>
                <w:szCs w:val="21"/>
              </w:rPr>
              <w:t>を付与できます。</w:t>
            </w:r>
          </w:p>
        </w:tc>
      </w:tr>
    </w:tbl>
    <w:p w14:paraId="7C921764" w14:textId="77777777" w:rsidR="00D30F7C" w:rsidRDefault="00D30F7C" w:rsidP="00877ACA"/>
    <w:p w14:paraId="1762D8C4" w14:textId="22CBB958" w:rsidR="00BD4193" w:rsidRDefault="00BD4193" w:rsidP="00877ACA">
      <w:pPr>
        <w:rPr>
          <w:noProof/>
        </w:rPr>
      </w:pPr>
      <w:r>
        <w:rPr>
          <w:rFonts w:hint="eastAsia"/>
          <w:noProof/>
        </w:rPr>
        <w:t>権限を設定したら、［保存］ボタンをクリックしてください。</w:t>
      </w:r>
    </w:p>
    <w:p w14:paraId="7833EE4A" w14:textId="6ADFB94E" w:rsidR="00A473A5" w:rsidRDefault="00036853" w:rsidP="008F356C">
      <w:pPr>
        <w:rPr>
          <w:noProof/>
        </w:rPr>
      </w:pPr>
      <w:r>
        <w:rPr>
          <w:noProof/>
        </w:rPr>
        <w:br w:type="page"/>
      </w:r>
      <w:bookmarkStart w:id="39" w:name="_IP制限"/>
      <w:bookmarkEnd w:id="39"/>
    </w:p>
    <w:p w14:paraId="4622A79A" w14:textId="7B6849AF" w:rsidR="00C931A6" w:rsidRDefault="008F356C" w:rsidP="008F356C">
      <w:pPr>
        <w:pStyle w:val="20"/>
      </w:pPr>
      <w:bookmarkStart w:id="40" w:name="_Toc229473851"/>
      <w:r>
        <w:rPr>
          <w:rFonts w:hint="eastAsia"/>
        </w:rPr>
        <w:lastRenderedPageBreak/>
        <w:t>管理者</w:t>
      </w:r>
      <w:bookmarkEnd w:id="40"/>
    </w:p>
    <w:p w14:paraId="3A8494F7" w14:textId="7AD7B762" w:rsidR="00DC1EEF" w:rsidRDefault="00913480" w:rsidP="00DC1EEF">
      <w:pPr>
        <w:spacing w:line="180" w:lineRule="auto"/>
      </w:pPr>
      <w:r w:rsidRPr="00913480">
        <w:rPr>
          <w:rFonts w:hint="eastAsia"/>
        </w:rPr>
        <w:t>管理画面</w:t>
      </w:r>
      <w:r w:rsidRPr="00913480">
        <w:t xml:space="preserve"> ＞ 設定 ＞ その他の設定 ＞ 管理者</w:t>
      </w:r>
      <w:r>
        <w:rPr>
          <w:rFonts w:hint="eastAsia"/>
        </w:rPr>
        <w:t xml:space="preserve"> </w:t>
      </w:r>
      <w:r w:rsidR="00A202FB">
        <w:rPr>
          <w:rFonts w:hint="eastAsia"/>
        </w:rPr>
        <w:t>では、</w:t>
      </w:r>
      <w:r w:rsidR="00ED5197">
        <w:rPr>
          <w:rFonts w:hint="eastAsia"/>
        </w:rPr>
        <w:t>「管理者の権限設定</w:t>
      </w:r>
      <w:r w:rsidR="00ED5197" w:rsidRPr="003D7A8D">
        <w:rPr>
          <w:rFonts w:hint="eastAsia"/>
          <w:color w:val="000000" w:themeColor="text1"/>
        </w:rPr>
        <w:t>（p</w:t>
      </w:r>
      <w:r w:rsidR="00ED5197" w:rsidRPr="003D7A8D">
        <w:rPr>
          <w:color w:val="000000" w:themeColor="text1"/>
        </w:rPr>
        <w:t>.</w:t>
      </w:r>
      <w:r w:rsidR="00ED5197" w:rsidRPr="00ED5197">
        <w:rPr>
          <w:color w:val="0070C0" w:themeColor="accent1"/>
          <w:u w:val="single"/>
        </w:rPr>
        <w:fldChar w:fldCharType="begin"/>
      </w:r>
      <w:r w:rsidR="00ED5197" w:rsidRPr="00ED5197">
        <w:rPr>
          <w:color w:val="0070C0" w:themeColor="accent1"/>
          <w:u w:val="single"/>
        </w:rPr>
        <w:instrText xml:space="preserve"> </w:instrText>
      </w:r>
      <w:r w:rsidR="00ED5197" w:rsidRPr="00ED5197">
        <w:rPr>
          <w:rFonts w:hint="eastAsia"/>
          <w:color w:val="0070C0" w:themeColor="accent1"/>
          <w:u w:val="single"/>
        </w:rPr>
        <w:instrText>PAGEREF _Ref99043259 \h</w:instrText>
      </w:r>
      <w:r w:rsidR="00ED5197" w:rsidRPr="00ED5197">
        <w:rPr>
          <w:color w:val="0070C0" w:themeColor="accent1"/>
          <w:u w:val="single"/>
        </w:rPr>
        <w:instrText xml:space="preserve"> </w:instrText>
      </w:r>
      <w:r w:rsidR="00ED5197" w:rsidRPr="00ED5197">
        <w:rPr>
          <w:color w:val="0070C0" w:themeColor="accent1"/>
          <w:u w:val="single"/>
        </w:rPr>
      </w:r>
      <w:r w:rsidR="00ED5197" w:rsidRPr="00ED5197">
        <w:rPr>
          <w:color w:val="0070C0" w:themeColor="accent1"/>
          <w:u w:val="single"/>
        </w:rPr>
        <w:fldChar w:fldCharType="separate"/>
      </w:r>
      <w:r w:rsidR="000350A1">
        <w:rPr>
          <w:noProof/>
          <w:color w:val="0070C0" w:themeColor="accent1"/>
          <w:u w:val="single"/>
        </w:rPr>
        <w:t>18</w:t>
      </w:r>
      <w:r w:rsidR="00ED5197" w:rsidRPr="00ED5197">
        <w:rPr>
          <w:color w:val="0070C0" w:themeColor="accent1"/>
          <w:u w:val="single"/>
        </w:rPr>
        <w:fldChar w:fldCharType="end"/>
      </w:r>
      <w:r w:rsidR="00ED5197">
        <w:rPr>
          <w:rFonts w:hint="eastAsia"/>
        </w:rPr>
        <w:t>）」</w:t>
      </w:r>
      <w:r w:rsidR="00A202FB">
        <w:rPr>
          <w:rFonts w:hint="eastAsia"/>
        </w:rPr>
        <w:t>で作成した</w:t>
      </w:r>
      <w:r w:rsidR="008F356C">
        <w:rPr>
          <w:rFonts w:hint="eastAsia"/>
        </w:rPr>
        <w:t>権限グループを</w:t>
      </w:r>
      <w:r w:rsidR="00A202FB">
        <w:rPr>
          <w:rFonts w:hint="eastAsia"/>
        </w:rPr>
        <w:t>管理者に</w:t>
      </w:r>
      <w:r w:rsidR="008F356C">
        <w:rPr>
          <w:rFonts w:hint="eastAsia"/>
        </w:rPr>
        <w:t>割り当てます。</w:t>
      </w:r>
    </w:p>
    <w:p w14:paraId="4DFFB6C1" w14:textId="6612DFAE" w:rsidR="00A202FB" w:rsidRDefault="00A202FB" w:rsidP="00DC1EEF">
      <w:pPr>
        <w:spacing w:line="180" w:lineRule="auto"/>
      </w:pPr>
    </w:p>
    <w:p w14:paraId="7D1C00AE" w14:textId="205C9AB7" w:rsidR="00A202FB" w:rsidRPr="00A202FB" w:rsidRDefault="00A202FB" w:rsidP="00EE3780">
      <w:pPr>
        <w:pStyle w:val="3"/>
      </w:pPr>
      <w:bookmarkStart w:id="41" w:name="_Toc229473852"/>
      <w:r>
        <w:rPr>
          <w:rFonts w:hint="eastAsia"/>
        </w:rPr>
        <w:t>権限グループの割当</w:t>
      </w:r>
      <w:bookmarkEnd w:id="41"/>
    </w:p>
    <w:p w14:paraId="5B0190A7" w14:textId="2BCC05DE" w:rsidR="00435DA1" w:rsidRDefault="001A4280" w:rsidP="00C931A6">
      <w:pPr>
        <w:spacing w:line="180" w:lineRule="auto"/>
      </w:pPr>
      <w:r>
        <w:rPr>
          <w:rFonts w:hint="eastAsia"/>
        </w:rPr>
        <w:t>権限を付与したい管理者の［編集］ボタンを</w:t>
      </w:r>
      <w:r w:rsidR="00DC1EEF">
        <w:rPr>
          <w:rFonts w:hint="eastAsia"/>
        </w:rPr>
        <w:t>クリック</w:t>
      </w:r>
      <w:r w:rsidR="00441339">
        <w:rPr>
          <w:rFonts w:hint="eastAsia"/>
        </w:rPr>
        <w:t>すると</w:t>
      </w:r>
      <w:r w:rsidR="00DC1EEF">
        <w:rPr>
          <w:rFonts w:hint="eastAsia"/>
        </w:rPr>
        <w:t>、</w:t>
      </w:r>
      <w:r w:rsidR="00FA4F81">
        <w:rPr>
          <w:rFonts w:hint="eastAsia"/>
        </w:rPr>
        <w:t>ポップアップウインドウ</w:t>
      </w:r>
      <w:r>
        <w:rPr>
          <w:rFonts w:hint="eastAsia"/>
        </w:rPr>
        <w:t>が表示されます。</w:t>
      </w:r>
      <w:r w:rsidR="00DC1EEF">
        <w:rPr>
          <w:rFonts w:hint="eastAsia"/>
        </w:rPr>
        <w:t>プルダウン</w:t>
      </w:r>
      <w:r w:rsidR="00441339">
        <w:rPr>
          <w:rFonts w:hint="eastAsia"/>
        </w:rPr>
        <w:t>より</w:t>
      </w:r>
      <w:r w:rsidR="00DC1EEF">
        <w:rPr>
          <w:rFonts w:hint="eastAsia"/>
        </w:rPr>
        <w:t>割り当てたい権限</w:t>
      </w:r>
      <w:r>
        <w:rPr>
          <w:rFonts w:hint="eastAsia"/>
        </w:rPr>
        <w:t>グループ</w:t>
      </w:r>
      <w:r w:rsidR="00DC1EEF">
        <w:rPr>
          <w:rFonts w:hint="eastAsia"/>
        </w:rPr>
        <w:t>を選択してくださ</w:t>
      </w:r>
      <w:r>
        <w:rPr>
          <w:rFonts w:hint="eastAsia"/>
        </w:rPr>
        <w:t>い。</w:t>
      </w:r>
    </w:p>
    <w:p w14:paraId="08BB4398" w14:textId="3B26587C" w:rsidR="00435DA1" w:rsidRDefault="001A4280" w:rsidP="00AD7C7E">
      <w:pPr>
        <w:spacing w:line="240" w:lineRule="auto"/>
        <w:jc w:val="center"/>
        <w:rPr>
          <w:noProof/>
        </w:rPr>
      </w:pPr>
      <w:r>
        <w:rPr>
          <w:rFonts w:hint="eastAsia"/>
          <w:noProof/>
        </w:rPr>
        <mc:AlternateContent>
          <mc:Choice Requires="wps">
            <w:drawing>
              <wp:anchor distT="0" distB="0" distL="114300" distR="114300" simplePos="0" relativeHeight="252050944" behindDoc="0" locked="0" layoutInCell="1" allowOverlap="1" wp14:anchorId="40BBC4FE" wp14:editId="21D7ADDB">
                <wp:simplePos x="0" y="0"/>
                <wp:positionH relativeFrom="margin">
                  <wp:posOffset>2810120</wp:posOffset>
                </wp:positionH>
                <wp:positionV relativeFrom="paragraph">
                  <wp:posOffset>2275008</wp:posOffset>
                </wp:positionV>
                <wp:extent cx="375788" cy="281269"/>
                <wp:effectExtent l="28258" t="0" r="33972" b="33973"/>
                <wp:wrapNone/>
                <wp:docPr id="72" name="矢印: 右 72"/>
                <wp:cNvGraphicFramePr/>
                <a:graphic xmlns:a="http://schemas.openxmlformats.org/drawingml/2006/main">
                  <a:graphicData uri="http://schemas.microsoft.com/office/word/2010/wordprocessingShape">
                    <wps:wsp>
                      <wps:cNvSpPr/>
                      <wps:spPr>
                        <a:xfrm rot="5400000">
                          <a:off x="0" y="0"/>
                          <a:ext cx="375788" cy="281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24D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 o:spid="_x0000_s1026" type="#_x0000_t13" style="position:absolute;margin-left:221.25pt;margin-top:179.15pt;width:29.6pt;height:22.15pt;rotation:90;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SjhwIAAJsFAAAOAAAAZHJzL2Uyb0RvYy54bWysVE1v2zAMvQ/YfxB0X51kST+COkXQIsOA&#10;oi3aDj0rshQLkCWNUuJkv36UZLtZ112K+SCQIvlEPpO8vNo3muwEeGVNSccnI0qE4bZSZlPSH8+r&#10;L+eU+MBMxbQ1oqQH4enV4vOny9bNxcTWVlcCCIIYP29dSesQ3LwoPK9Fw/yJdcKgUVpoWEAVNkUF&#10;rEX0RheT0ei0aC1UDiwX3uPtTTbSRcKXUvBwL6UXgeiSYm4hnZDOdTyLxSWbb4C5WvEuDfaBLBqm&#10;DD46QN2wwMgW1F9QjeJgvZXhhNumsFIqLlINWM149Kaap5o5kWpBcrwbaPL/D5bf7Z7cAyANrfNz&#10;j2KsYi+hIWCRrdl0FL9UG2ZL9om6w0Cd2AfC8fLr2ezsHP81R9PkfDw5vYjUFhkqQjrw4ZuwDYlC&#10;SUFt6rAEsG2CZrtbH3JA7xiDvNWqWimtkwKb9bUGsmP4L1erlFYO+cNNm49FYq4xtHjlIUnhoEUE&#10;1OZRSKIqrHWSUk4tKoaEGOfChHE21awSOc/ZcZqxqWNEIiYBRmSJ9Q3YHUDvmUF67Fxt5x9DRerw&#10;ITj/pn8kloOHiPSyNWEIbpSx8F5lGqvqXs7+PUmZmsjS2laHB8gdg1PmHV8p/M23zIcHBjhQeIlL&#10;ItzjIbVtS2o7iZLawq/37qM/9jlaKWlxQEvqf24ZCEr0d4MTcDGeTuNEJ2U6O5ugAseW9bHFbJtr&#10;i30zTtklMfoH3YsSbPOCu2QZX0UTMxzfLikP0CvXIS8O3EZcLJfJDafYsXBrnhyP4JHV2MDP+xcG&#10;ruv1gENyZ/thZvM3zZ59Y6Sxy22wUqVJeOW14xs3QGqcblvFFXOsJ6/Xnbr4DQAA//8DAFBLAwQU&#10;AAYACAAAACEAn6HbQeAAAAALAQAADwAAAGRycy9kb3ducmV2LnhtbEyPTUvEMBCG74L/IYzgzU36&#10;odhu02UpiDfBVdC9pU22qeajNOm2+usdT3p7h3l455lqt1pDzmoKg3cckg0Dolzn5eB6Dq8vDzf3&#10;QEIUTgrjneLwpQLs6suLSpTSL+5ZnQ+xJ1jiQik46BjHktLQaWVF2PhROdyd/GRFxHHqqZzEguXW&#10;0JSxO2rF4PCCFqNqtOo+D7PlsBz3H/33nDZaHN9Z9tS+NZl55Pz6at1vgUS1xj8YfvVRHWp0av3s&#10;ZCCGQ54XBaIcsluGAYm8yFMgLYaEJUDriv7/of4BAAD//wMAUEsBAi0AFAAGAAgAAAAhALaDOJL+&#10;AAAA4QEAABMAAAAAAAAAAAAAAAAAAAAAAFtDb250ZW50X1R5cGVzXS54bWxQSwECLQAUAAYACAAA&#10;ACEAOP0h/9YAAACUAQAACwAAAAAAAAAAAAAAAAAvAQAAX3JlbHMvLnJlbHNQSwECLQAUAAYACAAA&#10;ACEAj7n0o4cCAACbBQAADgAAAAAAAAAAAAAAAAAuAgAAZHJzL2Uyb0RvYy54bWxQSwECLQAUAAYA&#10;CAAAACEAn6HbQeAAAAALAQAADwAAAAAAAAAAAAAAAADhBAAAZHJzL2Rvd25yZXYueG1sUEsFBgAA&#10;AAAEAAQA8wAAAO4FAAAAAA==&#10;" adj="13516" fillcolor="red" strokecolor="red" strokeweight="1pt">
                <w10:wrap anchorx="margin"/>
              </v:shape>
            </w:pict>
          </mc:Fallback>
        </mc:AlternateContent>
      </w:r>
      <w:r w:rsidRPr="0092357D">
        <w:rPr>
          <w:rFonts w:hint="eastAsia"/>
          <w:noProof/>
        </w:rPr>
        <mc:AlternateContent>
          <mc:Choice Requires="wps">
            <w:drawing>
              <wp:anchor distT="0" distB="0" distL="114300" distR="114300" simplePos="0" relativeHeight="251596288" behindDoc="0" locked="0" layoutInCell="1" allowOverlap="1" wp14:anchorId="17CFB6ED" wp14:editId="5866AAF2">
                <wp:simplePos x="0" y="0"/>
                <wp:positionH relativeFrom="margin">
                  <wp:posOffset>4694028</wp:posOffset>
                </wp:positionH>
                <wp:positionV relativeFrom="paragraph">
                  <wp:posOffset>1709156</wp:posOffset>
                </wp:positionV>
                <wp:extent cx="343955" cy="232566"/>
                <wp:effectExtent l="57150" t="57150" r="75565" b="110490"/>
                <wp:wrapNone/>
                <wp:docPr id="60" name="四角形: 角を丸くする 60"/>
                <wp:cNvGraphicFramePr/>
                <a:graphic xmlns:a="http://schemas.openxmlformats.org/drawingml/2006/main">
                  <a:graphicData uri="http://schemas.microsoft.com/office/word/2010/wordprocessingShape">
                    <wps:wsp>
                      <wps:cNvSpPr/>
                      <wps:spPr>
                        <a:xfrm>
                          <a:off x="0" y="0"/>
                          <a:ext cx="343955" cy="232566"/>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76AF1" id="四角形: 角を丸くする 60" o:spid="_x0000_s1026" style="position:absolute;margin-left:369.6pt;margin-top:134.6pt;width:27.1pt;height:18.3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do9wIAAE0GAAAOAAAAZHJzL2Uyb0RvYy54bWysVUtvGyEQvlfqf0Dcm/VrY8fKOrISuaoU&#10;pVGcKmfMw0vLAgXstfvrO8B6bbU5Vc2BwM7MNzPfPHx7d2gU2nPnpdEVHl4NMOKaGib1tsLfXlef&#10;Zhj5QDQjymhe4SP3+G7x8cNta+d8ZGqjGHcIQLSft7bCdQh2XhSe1rwh/spYrkEojGtIgKfbFsyR&#10;FtAbVYwGg+uiNY5ZZyj3Hr4+ZCFeJHwhOA1fhfA8IFVhiC2k06VzE89icUvmW0dsLWkXBvmHKBoi&#10;NTjtoR5IIGjn5F9QjaTOeCPCFTVNYYSQlKccIJvh4I9s1jWxPOUC5Hjb0+T/Hyx92q/tswMaWuvn&#10;Hq4xi4NwTfwP8aFDIuvYk8UPAVH4OJ6Mb8oSIwqi0XhUXl9HMouzsXU+fOamQfFSYWd2mr1AQRJP&#10;ZP/oQyKMIU0a6AzCvmMkGgX074lC07JM1QHAThduJ8hoqM1KKpXqpzRqIYhZOS0TuDdKsiiNet5t&#10;N/fKIQCt8Go1gL8u0As1wFY6avPUM11sZhe4W9esRRu1cy+EVbgczMAeMRlTGs+G+QENNZpGZBAR&#10;tYVJCAojZ8KbDHWqYqQv4scM+mg2itAfmQ5la5JDnCSYTGWnnWjtg0mviziLc+XSLRwVj66UfuEC&#10;SQa1GmVa4lDx3juhlOswzKKaMJ79lxf+0xhGi+QzAUZkAdT22B3A+9g5jU7/zG9vnEnp3eQIToFl&#10;45wpWCTPRofeuJHauPcyU5BV5znrQ/gX1MTrxrDjs4slSu3tLV1JKM0j8eGZOOhBqCSstfAVDqEM&#10;tJfpbhjVxv1673vUh8kEKUYtrJQK+5874jhG6ouGmb0ZTiZxB6XHpJyO4OEuJZtLid419wZadggL&#10;1NJ0jfpBna7CmeYNtt8yegUR0RR8V5gGd3rch7zqYH9SvlwmNdg7loRHvbY0gkdWY5u9Ht6Is92s&#10;BhjyJ3NaP90Enlsy60ZLbZa7YIQMUXjmtXvAzkqN0+3XuBQv30nr/Cuw+A0AAP//AwBQSwMEFAAG&#10;AAgAAAAhAGMjQXniAAAACwEAAA8AAABkcnMvZG93bnJldi54bWxMj8FOwzAMhu9IvENkJG4spR1b&#10;V+pOCAmVC5roEHDMGtMWGqc02VbenuwEN1v+9Pv78/VkenGg0XWWEa5nEQji2uqOG4SX7cNVCsJ5&#10;xVr1lgnhhxysi/OzXGXaHvmZDpVvRAhhlymE1vshk9LVLRnlZnYgDrcPOxrlwzo2Uo/qGMJNL+Mo&#10;WkijOg4fWjXQfUv1V7U3CN9v5cak8+NQlmbaGv35/vpUPSJeXkx3tyA8Tf4PhpN+UIciOO3snrUT&#10;PcIyWcUBRYgXpyEQy1UyB7FDSKKbFGSRy/8dil8AAAD//wMAUEsBAi0AFAAGAAgAAAAhALaDOJL+&#10;AAAA4QEAABMAAAAAAAAAAAAAAAAAAAAAAFtDb250ZW50X1R5cGVzXS54bWxQSwECLQAUAAYACAAA&#10;ACEAOP0h/9YAAACUAQAACwAAAAAAAAAAAAAAAAAvAQAAX3JlbHMvLnJlbHNQSwECLQAUAAYACAAA&#10;ACEA+hVXaPcCAABNBgAADgAAAAAAAAAAAAAAAAAuAgAAZHJzL2Uyb0RvYy54bWxQSwECLQAUAAYA&#10;CAAAACEAYyNBeeIAAAAL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r w:rsidR="00435DA1">
        <w:rPr>
          <w:noProof/>
        </w:rPr>
        <w:drawing>
          <wp:inline distT="0" distB="0" distL="0" distR="0" wp14:anchorId="7D0C6838" wp14:editId="07E3F6D1">
            <wp:extent cx="4215418" cy="2290434"/>
            <wp:effectExtent l="38100" t="38100" r="90170" b="9144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7285" cy="230774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AD15905" w14:textId="6A49530B" w:rsidR="00AE28F7" w:rsidRDefault="00EF46E5" w:rsidP="001A4280">
      <w:pPr>
        <w:spacing w:line="240" w:lineRule="auto"/>
        <w:jc w:val="center"/>
        <w:rPr>
          <w:noProof/>
        </w:rPr>
      </w:pPr>
      <w:r w:rsidRPr="00711524">
        <w:rPr>
          <w:noProof/>
          <w:color w:val="000000" w:themeColor="text1"/>
        </w:rPr>
        <w:drawing>
          <wp:anchor distT="0" distB="0" distL="114300" distR="114300" simplePos="0" relativeHeight="251599360" behindDoc="0" locked="0" layoutInCell="1" allowOverlap="1" wp14:anchorId="54AD6FB9" wp14:editId="592BD7FD">
            <wp:simplePos x="0" y="0"/>
            <wp:positionH relativeFrom="margin">
              <wp:posOffset>-187960</wp:posOffset>
            </wp:positionH>
            <wp:positionV relativeFrom="paragraph">
              <wp:posOffset>1981200</wp:posOffset>
            </wp:positionV>
            <wp:extent cx="503555" cy="469900"/>
            <wp:effectExtent l="0" t="0" r="0" b="6350"/>
            <wp:wrapNone/>
            <wp:docPr id="7493" name="図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491130" w:rsidRPr="0092357D">
        <w:rPr>
          <w:rFonts w:hint="eastAsia"/>
          <w:noProof/>
        </w:rPr>
        <mc:AlternateContent>
          <mc:Choice Requires="wps">
            <w:drawing>
              <wp:anchor distT="0" distB="0" distL="114300" distR="114300" simplePos="0" relativeHeight="251659776" behindDoc="0" locked="0" layoutInCell="1" allowOverlap="1" wp14:anchorId="4BD1DF06" wp14:editId="626CE5B8">
                <wp:simplePos x="0" y="0"/>
                <wp:positionH relativeFrom="margin">
                  <wp:posOffset>2732405</wp:posOffset>
                </wp:positionH>
                <wp:positionV relativeFrom="paragraph">
                  <wp:posOffset>1413510</wp:posOffset>
                </wp:positionV>
                <wp:extent cx="1765300" cy="640080"/>
                <wp:effectExtent l="57150" t="57150" r="120650" b="121920"/>
                <wp:wrapNone/>
                <wp:docPr id="215" name="四角形: 角を丸くする 215"/>
                <wp:cNvGraphicFramePr/>
                <a:graphic xmlns:a="http://schemas.openxmlformats.org/drawingml/2006/main">
                  <a:graphicData uri="http://schemas.microsoft.com/office/word/2010/wordprocessingShape">
                    <wps:wsp>
                      <wps:cNvSpPr/>
                      <wps:spPr>
                        <a:xfrm>
                          <a:off x="0" y="0"/>
                          <a:ext cx="1765300" cy="64008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868B1" id="四角形: 角を丸くする 215" o:spid="_x0000_s1026" style="position:absolute;margin-left:215.15pt;margin-top:111.3pt;width:139pt;height:50.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TA+AIAAE4GAAAOAAAAZHJzL2Uyb0RvYy54bWysVUtvGjEQvlfqf7B8b3YhbKAoS4QSUVWK&#10;kiikytn4wbr12q5tWNJf37G9LKjNqWoOjmdn/M3MNw+ubw6tQnvuvDS6xqOLEiOuqWFSb2v87WX1&#10;aYaRD0QzoozmNX7jHt8sPn647uycj01jFOMOAYj2887WuAnBzovC04a3xF8YyzUohXEtCSC6bcEc&#10;6QC9VcW4LK+KzjhmnaHce/h6l5V4kfCF4DQ8CuF5QKrGEFtIp0vnJp7F4prMt47YRtI+DPIPUbRE&#10;anA6QN2RQNDOyb+gWkmd8UaEC2rawgghKU85QDaj8o9s1g2xPOUC5Hg70OT/Hyx92K/tkwMaOuvn&#10;Hq4xi4NwbfwP8aFDIuttIIsfAqLwcTS9qi5L4JSC7mpSlrPEZnF6bZ0PX7hpUbzU2JmdZs9QkUQU&#10;2d/7kBhjSJMWWoOw7xiJVgH/e6LQtKqOgL0tQB8h40NtVlKpVEClUVfj8ayaVgncGyVZ1EY777ab&#10;W+UQgNZ4tSrhL5Yd0M7MQFI6WvPUNH1sZhe4WzesQxu1c8+E1biCPCFpJmNKl7NRFqCjxtOIDCqi&#10;tjAKQWHkTHiVoUlljPxF/JjBEM1GEfoj06FsQ3KIQOUQYW+doh2CSdJZnMWpdOkW3hSPrpR+5gJJ&#10;BsUaZ1riVPHBO6GU6zDKqoYwnv1XZ/7THMYXyWcCjMgCqB2we4D3sTPRvf2J3+FxJmVwkyM4BpYf&#10;50zhRfJsdBget1Ib915mCrLqPWd7CP+MmnjdGPb25GKJUn97S1cSSnNPfHgiDnoQKgl7LTzCIZSB&#10;9jL9DaPGuF/vfY/2MJqgxaiDnVJj/3NHHMdIfdUwtJ9HkwnAhiRMqukYBHeu2Zxr9K69NdCyI9ig&#10;lqZrtA/qeBXOtK+w/pbRK6iIpuC7xjS4o3Ab8q6DBUr5cpnMYPFYEu712tIIHlmNbfZyeCXO9rMa&#10;YMofzHH/kHmawMzoyTa+1Ga5C0bIEJUnXnsBllZqnH7Bxq14Lier08/A4jcAAAD//wMAUEsDBBQA&#10;BgAIAAAAIQC7Oygm4QAAAAsBAAAPAAAAZHJzL2Rvd25yZXYueG1sTI/BToQwEIbvJr5DMybe3NZC&#10;VsIybIyJwYsxskb32KUVUDpF2l3w7a0nPc7Ml3++v9gudmAnM/neEcL1SgAz1DjdU4vwsru/yoD5&#10;oEirwZFB+DYetuX5WaFy7WZ6Nqc6tCyGkM8VQhfCmHPum85Y5VduNBRv726yKsRxarme1BzD7cCl&#10;EGtuVU/xQ6dGc9eZ5rM+WoSvt+rJZuk8VpVddlZ/7F8f6wfEy4vldgMsmCX8wfCrH9WhjE4HdyTt&#10;2YCQJiKJKIKUcg0sEjcii5sDQiKTFHhZ8P8dyh8AAAD//wMAUEsBAi0AFAAGAAgAAAAhALaDOJL+&#10;AAAA4QEAABMAAAAAAAAAAAAAAAAAAAAAAFtDb250ZW50X1R5cGVzXS54bWxQSwECLQAUAAYACAAA&#10;ACEAOP0h/9YAAACUAQAACwAAAAAAAAAAAAAAAAAvAQAAX3JlbHMvLnJlbHNQSwECLQAUAAYACAAA&#10;ACEAptkkwPgCAABOBgAADgAAAAAAAAAAAAAAAAAuAgAAZHJzL2Uyb0RvYy54bWxQSwECLQAUAAYA&#10;CAAAACEAuzsoJuEAAAAL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491130">
        <w:rPr>
          <w:noProof/>
        </w:rPr>
        <w:drawing>
          <wp:inline distT="0" distB="0" distL="0" distR="0" wp14:anchorId="29B69215" wp14:editId="5DA1B982">
            <wp:extent cx="3169920" cy="2085304"/>
            <wp:effectExtent l="38100" t="38100" r="87630" b="86995"/>
            <wp:docPr id="7519" name="図 751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 name="図 7519" descr="グラフィカル ユーザー インターフェイス, テキスト, アプリケーション&#10;&#10;自動的に生成された説明"/>
                    <pic:cNvPicPr/>
                  </pic:nvPicPr>
                  <pic:blipFill>
                    <a:blip r:embed="rId35"/>
                    <a:stretch>
                      <a:fillRect/>
                    </a:stretch>
                  </pic:blipFill>
                  <pic:spPr>
                    <a:xfrm>
                      <a:off x="0" y="0"/>
                      <a:ext cx="3191421" cy="2099448"/>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36B7AB25" w14:textId="6FD7EF0B" w:rsidR="00C931A6" w:rsidRDefault="00AE28F7" w:rsidP="001A4280">
      <w:pPr>
        <w:rPr>
          <w:noProof/>
        </w:rPr>
      </w:pPr>
      <w:r w:rsidRPr="00711524">
        <w:rPr>
          <w:noProof/>
          <w:color w:val="000000" w:themeColor="text1"/>
        </w:rPr>
        <mc:AlternateContent>
          <mc:Choice Requires="wps">
            <w:drawing>
              <wp:anchor distT="0" distB="0" distL="114300" distR="114300" simplePos="0" relativeHeight="251598336" behindDoc="0" locked="0" layoutInCell="1" allowOverlap="1" wp14:anchorId="13E5A0C8" wp14:editId="7CD25453">
                <wp:simplePos x="0" y="0"/>
                <wp:positionH relativeFrom="margin">
                  <wp:align>center</wp:align>
                </wp:positionH>
                <wp:positionV relativeFrom="paragraph">
                  <wp:posOffset>15240</wp:posOffset>
                </wp:positionV>
                <wp:extent cx="5940000" cy="2735580"/>
                <wp:effectExtent l="0" t="0" r="22860" b="26670"/>
                <wp:wrapNone/>
                <wp:docPr id="7492" name="角丸四角形 51"/>
                <wp:cNvGraphicFramePr/>
                <a:graphic xmlns:a="http://schemas.openxmlformats.org/drawingml/2006/main">
                  <a:graphicData uri="http://schemas.microsoft.com/office/word/2010/wordprocessingShape">
                    <wps:wsp>
                      <wps:cNvSpPr/>
                      <wps:spPr>
                        <a:xfrm>
                          <a:off x="0" y="0"/>
                          <a:ext cx="5940000" cy="2735580"/>
                        </a:xfrm>
                        <a:prstGeom prst="roundRect">
                          <a:avLst>
                            <a:gd name="adj" fmla="val 5524"/>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36737F" w14:textId="597A996A" w:rsidR="00326BD6" w:rsidRPr="00711524" w:rsidRDefault="0057317B" w:rsidP="00EF46E5">
                            <w:pPr>
                              <w:ind w:leftChars="135" w:left="283"/>
                              <w:textAlignment w:val="center"/>
                              <w:rPr>
                                <w:color w:val="000000" w:themeColor="text1"/>
                              </w:rPr>
                            </w:pPr>
                            <w:r w:rsidRPr="00711524">
                              <w:rPr>
                                <w:rFonts w:hint="eastAsia"/>
                                <w:color w:val="000000" w:themeColor="text1"/>
                              </w:rPr>
                              <w:t>権限グループ</w:t>
                            </w:r>
                            <w:r w:rsidR="00E16A3D">
                              <w:rPr>
                                <w:rFonts w:hint="eastAsia"/>
                                <w:color w:val="000000" w:themeColor="text1"/>
                              </w:rPr>
                              <w:t>を割り当てるに</w:t>
                            </w:r>
                            <w:r w:rsidRPr="00711524">
                              <w:rPr>
                                <w:rFonts w:hint="eastAsia"/>
                                <w:color w:val="000000" w:themeColor="text1"/>
                              </w:rPr>
                              <w:t>は、以下の</w:t>
                            </w:r>
                            <w:r w:rsidR="001C243B">
                              <w:rPr>
                                <w:rFonts w:hint="eastAsia"/>
                                <w:color w:val="000000" w:themeColor="text1"/>
                              </w:rPr>
                              <w:t>設定が</w:t>
                            </w:r>
                            <w:r w:rsidR="00E16A3D">
                              <w:rPr>
                                <w:rFonts w:hint="eastAsia"/>
                                <w:color w:val="000000" w:themeColor="text1"/>
                              </w:rPr>
                              <w:t>必要です</w:t>
                            </w:r>
                            <w:r w:rsidRPr="00711524">
                              <w:rPr>
                                <w:rFonts w:hint="eastAsia"/>
                                <w:color w:val="000000" w:themeColor="text1"/>
                              </w:rPr>
                              <w:t>。</w:t>
                            </w:r>
                          </w:p>
                          <w:p w14:paraId="2593BFFD" w14:textId="33AB8DA4" w:rsidR="00A202FB" w:rsidRDefault="00FE24BD" w:rsidP="00326BD6">
                            <w:pPr>
                              <w:pStyle w:val="af8"/>
                              <w:numPr>
                                <w:ilvl w:val="0"/>
                                <w:numId w:val="7"/>
                              </w:numPr>
                              <w:spacing w:line="208" w:lineRule="auto"/>
                              <w:ind w:leftChars="0"/>
                              <w:rPr>
                                <w:color w:val="000000" w:themeColor="text1"/>
                              </w:rPr>
                            </w:pPr>
                            <w:r w:rsidRPr="00FE24BD">
                              <w:rPr>
                                <w:color w:val="000000" w:themeColor="text1"/>
                              </w:rPr>
                              <w:t>おまかせは</w:t>
                            </w:r>
                            <w:proofErr w:type="gramStart"/>
                            <w:r w:rsidRPr="00FE24BD">
                              <w:rPr>
                                <w:color w:val="000000" w:themeColor="text1"/>
                              </w:rPr>
                              <w:t>た</w:t>
                            </w:r>
                            <w:proofErr w:type="gramEnd"/>
                            <w:r w:rsidRPr="00FE24BD">
                              <w:rPr>
                                <w:color w:val="000000" w:themeColor="text1"/>
                              </w:rPr>
                              <w:t>ラクサポート勤怠 勤怠管理</w:t>
                            </w:r>
                            <w:r w:rsidR="00A202FB">
                              <w:rPr>
                                <w:rFonts w:hint="eastAsia"/>
                                <w:color w:val="000000" w:themeColor="text1"/>
                              </w:rPr>
                              <w:t>で管理者として登録されている</w:t>
                            </w:r>
                          </w:p>
                          <w:p w14:paraId="6CAB27F9" w14:textId="430A5A47" w:rsidR="00326BD6" w:rsidRDefault="00FE24BD" w:rsidP="00435DA1">
                            <w:pPr>
                              <w:pStyle w:val="af8"/>
                              <w:numPr>
                                <w:ilvl w:val="0"/>
                                <w:numId w:val="7"/>
                              </w:numPr>
                              <w:spacing w:line="208" w:lineRule="auto"/>
                              <w:ind w:leftChars="0"/>
                              <w:rPr>
                                <w:color w:val="000000" w:themeColor="text1"/>
                              </w:rPr>
                            </w:pPr>
                            <w:r w:rsidRPr="00FE24BD">
                              <w:rPr>
                                <w:color w:val="000000" w:themeColor="text1"/>
                              </w:rPr>
                              <w:t>おまかせは</w:t>
                            </w:r>
                            <w:proofErr w:type="gramStart"/>
                            <w:r w:rsidRPr="00FE24BD">
                              <w:rPr>
                                <w:color w:val="000000" w:themeColor="text1"/>
                              </w:rPr>
                              <w:t>た</w:t>
                            </w:r>
                            <w:proofErr w:type="gramEnd"/>
                            <w:r w:rsidRPr="00FE24BD">
                              <w:rPr>
                                <w:color w:val="000000" w:themeColor="text1"/>
                              </w:rPr>
                              <w:t>ラクサポート勤怠 勤怠管理</w:t>
                            </w:r>
                            <w:r w:rsidR="00326BD6">
                              <w:rPr>
                                <w:rFonts w:hint="eastAsia"/>
                                <w:color w:val="000000" w:themeColor="text1"/>
                              </w:rPr>
                              <w:t>の管理者登録画面で、</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00326BD6">
                              <w:rPr>
                                <w:rFonts w:hint="eastAsia"/>
                                <w:color w:val="000000" w:themeColor="text1"/>
                              </w:rPr>
                              <w:t>が「</w:t>
                            </w:r>
                            <w:r w:rsidR="00A12BF9">
                              <w:rPr>
                                <w:rFonts w:hint="eastAsia"/>
                                <w:color w:val="000000" w:themeColor="text1"/>
                              </w:rPr>
                              <w:t>利用</w:t>
                            </w:r>
                            <w:r w:rsidR="00326BD6">
                              <w:rPr>
                                <w:rFonts w:hint="eastAsia"/>
                                <w:color w:val="000000" w:themeColor="text1"/>
                              </w:rPr>
                              <w:t>する」になっている</w:t>
                            </w:r>
                          </w:p>
                          <w:p w14:paraId="360A5E3B" w14:textId="368E7A72" w:rsidR="0057317B" w:rsidRPr="00711524" w:rsidRDefault="007D5482" w:rsidP="007D5482">
                            <w:pPr>
                              <w:spacing w:line="208" w:lineRule="auto"/>
                              <w:jc w:val="center"/>
                              <w:rPr>
                                <w:color w:val="000000" w:themeColor="text1"/>
                              </w:rPr>
                            </w:pPr>
                            <w:r>
                              <w:rPr>
                                <w:noProof/>
                                <w:color w:val="000000" w:themeColor="text1"/>
                              </w:rPr>
                              <w:drawing>
                                <wp:inline distT="0" distB="0" distL="0" distR="0" wp14:anchorId="145555B2" wp14:editId="28C54A6F">
                                  <wp:extent cx="2651760" cy="1398201"/>
                                  <wp:effectExtent l="38100" t="38100" r="91440" b="88265"/>
                                  <wp:docPr id="830699751" name="図 83069975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グラフィカル ユーザー インターフェイス, テキスト, アプリケーション, メール&#10;&#10;自動的に生成された説明"/>
                                          <pic:cNvPicPr/>
                                        </pic:nvPicPr>
                                        <pic:blipFill>
                                          <a:blip r:embed="rId36"/>
                                          <a:stretch>
                                            <a:fillRect/>
                                          </a:stretch>
                                        </pic:blipFill>
                                        <pic:spPr>
                                          <a:xfrm>
                                            <a:off x="0" y="0"/>
                                            <a:ext cx="2673873" cy="14098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5A0C8" id="_x0000_s1084" style="position:absolute;left:0;text-align:left;margin-left:0;margin-top:1.2pt;width:467.7pt;height:215.4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hivQIAAMgFAAAOAAAAZHJzL2Uyb0RvYy54bWysVE1v2zAMvQ/YfxB0X+24cdsEdYqgbYYB&#10;RVu0HXpWZCn2IIuapMTOfn0p2XH2UewwLAeFNMlH8Ynk5VXXKLIT1tWgCzo5SSkRmkNZ601Bv76s&#10;Pl1Q4jzTJVOgRUH3wtGrxccPl62ZiwwqUKWwBEG0m7emoJX3Zp4kjleiYe4EjNBolGAb5lG1m6S0&#10;rEX0RiVZmp4lLdjSWODCOfx60xvpIuJLKbh/kNIJT1RB8W4+njae63Ami0s231hmqpoP12D/cIuG&#10;1RqTjlA3zDOytfUfUE3NLTiQ/oRDk4CUNRexBqxmkv5WzXPFjIi1IDnOjDS5/wfL73fP5tEiDa1x&#10;c4diqKKTtgn/eD/SRbL2I1mi84Tjx3w2TfFHCUdbdn6a5xeRzuQYbqzznwU0JAgFtbDV5RM+SWSK&#10;7e6cj5SVRLMGe4OV3yiRjcIH2DFF8jybhvdBwMEXpQNkCNSwqpWKL6g0abH9ZmmeRnAHqi6DNfg5&#10;u1lfK0sQtKCr29ntJBtwf3EL0DfMVb2f27ugDI5K4z2ODEXJ75UI8Eo/CUnqEjnJ+uShecWYkXEu&#10;tJ/0poqVok+QR/b6+mK7h4hYbQQMyBILGLEHgPexe5jBP4SK2Ptj8MDK34LHiJgZtB+Dm1qDfa8y&#10;hVUNmXv/A0k9NYEl36075AapiW8ZPq2h3D9aYqEfRmf4qkbq75jzj8zi42NP4UbxD3hIBfiuMEiU&#10;VGB/vPc9+ONQoJWSFqe5oO77lllBifqicVxmk+k0jH9Upvl5hoqNCoqhiddROT2Lit4214C9MsHd&#10;ZXgUg79XB1FaaF5x8SxDVjQxzTF3Qbm3B+Xa91sGVxcXy2V0w5E3zN/pZ8MDeCA6NN1L98qsGYbE&#10;43zdw2Hyh9bvST76hkgNy60HWftgPPI6KLguYi8Nqy3so5/16HVcwIs3AAAA//8DAFBLAwQUAAYA&#10;CAAAACEAHxrthtcAAAAGAQAADwAAAGRycy9kb3ducmV2LnhtbEyOwU7DMBBE70j8g7VI3KgTJ0Ul&#10;xKkQElckCtydeIkj4nWw3Tb8PcsJbjua0dvX7lc/ixPGNAXSUG4KEEhDsBONGt5en252IFI2ZM0c&#10;CDV8Y4J9d3nRmsaGM73g6ZBHwRBKjdHgcl4aKdPg0Ju0CQsSdx8hepM5xlHaaM4M97NURXErvZmI&#10;Pziz4KPD4fNw9BqK3bNRg1rL/n1LXxJl7WJZa319tT7cg8i45r8x/OqzOnTs1Icj2SRmZvBOg6pB&#10;cHlXbfnoNdRVpUB2rfyv3/0AAAD//wMAUEsBAi0AFAAGAAgAAAAhALaDOJL+AAAA4QEAABMAAAAA&#10;AAAAAAAAAAAAAAAAAFtDb250ZW50X1R5cGVzXS54bWxQSwECLQAUAAYACAAAACEAOP0h/9YAAACU&#10;AQAACwAAAAAAAAAAAAAAAAAvAQAAX3JlbHMvLnJlbHNQSwECLQAUAAYACAAAACEADp+4Yr0CAADI&#10;BQAADgAAAAAAAAAAAAAAAAAuAgAAZHJzL2Uyb0RvYy54bWxQSwECLQAUAAYACAAAACEAHxrthtcA&#10;AAAGAQAADwAAAAAAAAAAAAAAAAAXBQAAZHJzL2Rvd25yZXYueG1sUEsFBgAAAAAEAAQA8wAAABsG&#10;AAAAAA==&#10;" filled="f" strokecolor="#fe9e12" strokeweight="1.5pt">
                <v:stroke dashstyle="3 1" joinstyle="miter"/>
                <v:textbox inset=",,2mm,1mm">
                  <w:txbxContent>
                    <w:p w14:paraId="7D36737F" w14:textId="597A996A" w:rsidR="00326BD6" w:rsidRPr="00711524" w:rsidRDefault="0057317B" w:rsidP="00EF46E5">
                      <w:pPr>
                        <w:ind w:leftChars="135" w:left="283"/>
                        <w:textAlignment w:val="center"/>
                        <w:rPr>
                          <w:color w:val="000000" w:themeColor="text1"/>
                        </w:rPr>
                      </w:pPr>
                      <w:r w:rsidRPr="00711524">
                        <w:rPr>
                          <w:rFonts w:hint="eastAsia"/>
                          <w:color w:val="000000" w:themeColor="text1"/>
                        </w:rPr>
                        <w:t>権限グループ</w:t>
                      </w:r>
                      <w:r w:rsidR="00E16A3D">
                        <w:rPr>
                          <w:rFonts w:hint="eastAsia"/>
                          <w:color w:val="000000" w:themeColor="text1"/>
                        </w:rPr>
                        <w:t>を割り当てるに</w:t>
                      </w:r>
                      <w:r w:rsidRPr="00711524">
                        <w:rPr>
                          <w:rFonts w:hint="eastAsia"/>
                          <w:color w:val="000000" w:themeColor="text1"/>
                        </w:rPr>
                        <w:t>は、以下の</w:t>
                      </w:r>
                      <w:r w:rsidR="001C243B">
                        <w:rPr>
                          <w:rFonts w:hint="eastAsia"/>
                          <w:color w:val="000000" w:themeColor="text1"/>
                        </w:rPr>
                        <w:t>設定が</w:t>
                      </w:r>
                      <w:r w:rsidR="00E16A3D">
                        <w:rPr>
                          <w:rFonts w:hint="eastAsia"/>
                          <w:color w:val="000000" w:themeColor="text1"/>
                        </w:rPr>
                        <w:t>必要です</w:t>
                      </w:r>
                      <w:r w:rsidRPr="00711524">
                        <w:rPr>
                          <w:rFonts w:hint="eastAsia"/>
                          <w:color w:val="000000" w:themeColor="text1"/>
                        </w:rPr>
                        <w:t>。</w:t>
                      </w:r>
                    </w:p>
                    <w:p w14:paraId="2593BFFD" w14:textId="33AB8DA4" w:rsidR="00A202FB" w:rsidRDefault="00FE24BD" w:rsidP="00326BD6">
                      <w:pPr>
                        <w:pStyle w:val="af8"/>
                        <w:numPr>
                          <w:ilvl w:val="0"/>
                          <w:numId w:val="7"/>
                        </w:numPr>
                        <w:spacing w:line="208" w:lineRule="auto"/>
                        <w:ind w:leftChars="0"/>
                        <w:rPr>
                          <w:color w:val="000000" w:themeColor="text1"/>
                        </w:rPr>
                      </w:pPr>
                      <w:r w:rsidRPr="00FE24BD">
                        <w:rPr>
                          <w:color w:val="000000" w:themeColor="text1"/>
                        </w:rPr>
                        <w:t>おまかせは</w:t>
                      </w:r>
                      <w:proofErr w:type="gramStart"/>
                      <w:r w:rsidRPr="00FE24BD">
                        <w:rPr>
                          <w:color w:val="000000" w:themeColor="text1"/>
                        </w:rPr>
                        <w:t>た</w:t>
                      </w:r>
                      <w:proofErr w:type="gramEnd"/>
                      <w:r w:rsidRPr="00FE24BD">
                        <w:rPr>
                          <w:color w:val="000000" w:themeColor="text1"/>
                        </w:rPr>
                        <w:t>ラクサポート勤怠 勤怠管理</w:t>
                      </w:r>
                      <w:r w:rsidR="00A202FB">
                        <w:rPr>
                          <w:rFonts w:hint="eastAsia"/>
                          <w:color w:val="000000" w:themeColor="text1"/>
                        </w:rPr>
                        <w:t>で管理者として登録されている</w:t>
                      </w:r>
                    </w:p>
                    <w:p w14:paraId="6CAB27F9" w14:textId="430A5A47" w:rsidR="00326BD6" w:rsidRDefault="00FE24BD" w:rsidP="00435DA1">
                      <w:pPr>
                        <w:pStyle w:val="af8"/>
                        <w:numPr>
                          <w:ilvl w:val="0"/>
                          <w:numId w:val="7"/>
                        </w:numPr>
                        <w:spacing w:line="208" w:lineRule="auto"/>
                        <w:ind w:leftChars="0"/>
                        <w:rPr>
                          <w:color w:val="000000" w:themeColor="text1"/>
                        </w:rPr>
                      </w:pPr>
                      <w:r w:rsidRPr="00FE24BD">
                        <w:rPr>
                          <w:color w:val="000000" w:themeColor="text1"/>
                        </w:rPr>
                        <w:t>おまかせは</w:t>
                      </w:r>
                      <w:proofErr w:type="gramStart"/>
                      <w:r w:rsidRPr="00FE24BD">
                        <w:rPr>
                          <w:color w:val="000000" w:themeColor="text1"/>
                        </w:rPr>
                        <w:t>た</w:t>
                      </w:r>
                      <w:proofErr w:type="gramEnd"/>
                      <w:r w:rsidRPr="00FE24BD">
                        <w:rPr>
                          <w:color w:val="000000" w:themeColor="text1"/>
                        </w:rPr>
                        <w:t>ラクサポート勤怠 勤怠管理</w:t>
                      </w:r>
                      <w:r w:rsidR="00326BD6">
                        <w:rPr>
                          <w:rFonts w:hint="eastAsia"/>
                          <w:color w:val="000000" w:themeColor="text1"/>
                        </w:rPr>
                        <w:t>の管理者登録画面で、</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00326BD6">
                        <w:rPr>
                          <w:rFonts w:hint="eastAsia"/>
                          <w:color w:val="000000" w:themeColor="text1"/>
                        </w:rPr>
                        <w:t>が「</w:t>
                      </w:r>
                      <w:r w:rsidR="00A12BF9">
                        <w:rPr>
                          <w:rFonts w:hint="eastAsia"/>
                          <w:color w:val="000000" w:themeColor="text1"/>
                        </w:rPr>
                        <w:t>利用</w:t>
                      </w:r>
                      <w:r w:rsidR="00326BD6">
                        <w:rPr>
                          <w:rFonts w:hint="eastAsia"/>
                          <w:color w:val="000000" w:themeColor="text1"/>
                        </w:rPr>
                        <w:t>する」になっている</w:t>
                      </w:r>
                    </w:p>
                    <w:p w14:paraId="360A5E3B" w14:textId="368E7A72" w:rsidR="0057317B" w:rsidRPr="00711524" w:rsidRDefault="007D5482" w:rsidP="007D5482">
                      <w:pPr>
                        <w:spacing w:line="208" w:lineRule="auto"/>
                        <w:jc w:val="center"/>
                        <w:rPr>
                          <w:color w:val="000000" w:themeColor="text1"/>
                        </w:rPr>
                      </w:pPr>
                      <w:r>
                        <w:rPr>
                          <w:noProof/>
                          <w:color w:val="000000" w:themeColor="text1"/>
                        </w:rPr>
                        <w:drawing>
                          <wp:inline distT="0" distB="0" distL="0" distR="0" wp14:anchorId="145555B2" wp14:editId="28C54A6F">
                            <wp:extent cx="2651760" cy="1398201"/>
                            <wp:effectExtent l="38100" t="38100" r="91440" b="88265"/>
                            <wp:docPr id="830699751" name="図 83069975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グラフィカル ユーザー インターフェイス, テキスト, アプリケーション, メール&#10;&#10;自動的に生成された説明"/>
                                    <pic:cNvPicPr/>
                                  </pic:nvPicPr>
                                  <pic:blipFill>
                                    <a:blip r:embed="rId36"/>
                                    <a:stretch>
                                      <a:fillRect/>
                                    </a:stretch>
                                  </pic:blipFill>
                                  <pic:spPr>
                                    <a:xfrm>
                                      <a:off x="0" y="0"/>
                                      <a:ext cx="2673873" cy="14098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r>
        <w:rPr>
          <w:noProof/>
        </w:rPr>
        <w:br w:type="page"/>
      </w:r>
    </w:p>
    <w:p w14:paraId="3F2D8A93" w14:textId="54AFC8A4" w:rsidR="00C931A6" w:rsidRDefault="00080BCD" w:rsidP="006B6DE8">
      <w:pPr>
        <w:pStyle w:val="20"/>
      </w:pPr>
      <w:bookmarkStart w:id="42" w:name="_Ref507747071"/>
      <w:bookmarkStart w:id="43" w:name="_Toc229473853"/>
      <w:r>
        <w:rPr>
          <w:rFonts w:hint="eastAsia"/>
        </w:rPr>
        <w:lastRenderedPageBreak/>
        <w:t>業務</w:t>
      </w:r>
      <w:r w:rsidR="007A7492">
        <w:rPr>
          <w:rFonts w:hint="eastAsia"/>
        </w:rPr>
        <w:t>設定</w:t>
      </w:r>
      <w:bookmarkEnd w:id="42"/>
      <w:bookmarkEnd w:id="43"/>
    </w:p>
    <w:p w14:paraId="14B203C2" w14:textId="75C05DA1" w:rsidR="008F20D6" w:rsidRDefault="003C11F2" w:rsidP="00C931A6">
      <w:pPr>
        <w:spacing w:line="208" w:lineRule="auto"/>
      </w:pPr>
      <w:r w:rsidRPr="003C11F2">
        <w:rPr>
          <w:rFonts w:hint="eastAsia"/>
        </w:rPr>
        <w:t>管理画面</w:t>
      </w:r>
      <w:r w:rsidRPr="003C11F2">
        <w:t xml:space="preserve"> ＞ 設定 ＞ 業務設定 では、入社手続き、申請フォーム、通知、給与明細レイアウト、源泉徴収票の発行</w:t>
      </w:r>
      <w:r>
        <w:rPr>
          <w:rFonts w:hint="eastAsia"/>
        </w:rPr>
        <w:t>、</w:t>
      </w:r>
      <w:r w:rsidRPr="003C11F2">
        <w:t>電子申請利用に関する設定が行えます</w:t>
      </w:r>
      <w:r w:rsidR="00080BCD">
        <w:rPr>
          <w:rFonts w:hint="eastAsia"/>
        </w:rPr>
        <w:t>。</w:t>
      </w:r>
    </w:p>
    <w:p w14:paraId="212A8EF4" w14:textId="76B12F7D" w:rsidR="00FA4F81" w:rsidRDefault="00FA4F81" w:rsidP="00C931A6">
      <w:pPr>
        <w:spacing w:line="208" w:lineRule="auto"/>
      </w:pPr>
    </w:p>
    <w:p w14:paraId="73D01BBB" w14:textId="77777777" w:rsidR="007D5482" w:rsidRDefault="007D5482" w:rsidP="00C931A6">
      <w:pPr>
        <w:spacing w:line="208" w:lineRule="auto"/>
      </w:pPr>
    </w:p>
    <w:p w14:paraId="0677CE8B" w14:textId="5ADD2F6D" w:rsidR="00080BCD" w:rsidRDefault="00080BCD" w:rsidP="00EE3780">
      <w:pPr>
        <w:pStyle w:val="3"/>
      </w:pPr>
      <w:bookmarkStart w:id="44" w:name="_Ref175304634"/>
      <w:bookmarkStart w:id="45" w:name="_Toc229473854"/>
      <w:r>
        <w:rPr>
          <w:rFonts w:hint="eastAsia"/>
        </w:rPr>
        <w:t>入社手続き</w:t>
      </w:r>
      <w:bookmarkEnd w:id="44"/>
      <w:bookmarkEnd w:id="45"/>
    </w:p>
    <w:p w14:paraId="1222C922" w14:textId="4B2D4B52" w:rsidR="00080BCD" w:rsidRDefault="006B797E" w:rsidP="00080BCD">
      <w:pPr>
        <w:spacing w:line="208" w:lineRule="auto"/>
      </w:pPr>
      <w:r w:rsidRPr="006B797E">
        <w:rPr>
          <w:rFonts w:hint="eastAsia"/>
        </w:rPr>
        <w:t>管理画面</w:t>
      </w:r>
      <w:r w:rsidRPr="006B797E">
        <w:t xml:space="preserve"> ＞ 設定 ＞ 業務設定 ＞ 入社手続き</w:t>
      </w:r>
      <w:r>
        <w:rPr>
          <w:rFonts w:hint="eastAsia"/>
        </w:rPr>
        <w:t xml:space="preserve"> </w:t>
      </w:r>
      <w:r w:rsidR="00080BCD">
        <w:rPr>
          <w:rFonts w:hint="eastAsia"/>
        </w:rPr>
        <w:t>では、</w:t>
      </w:r>
      <w:r w:rsidR="008F20D6">
        <w:t>入社手続きの際の業務リスト</w:t>
      </w:r>
      <w:r w:rsidR="008F20D6">
        <w:rPr>
          <w:rFonts w:hint="eastAsia"/>
        </w:rPr>
        <w:t>（ToDo）</w:t>
      </w:r>
      <w:r w:rsidR="008F20D6">
        <w:t>や、入力フォームの項目、新入社員に入力依頼メールを送る際のテンプレートを設定できます。</w:t>
      </w:r>
    </w:p>
    <w:p w14:paraId="7C5CCD4F" w14:textId="2EC6AD12" w:rsidR="008F20D6" w:rsidRDefault="009B7661" w:rsidP="00080BCD">
      <w:r>
        <w:rPr>
          <w:rFonts w:hint="eastAsia"/>
        </w:rPr>
        <w:t>画面右上の［編集］をクリックして</w:t>
      </w:r>
      <w:r w:rsidR="009277FE">
        <w:rPr>
          <w:rFonts w:hint="eastAsia"/>
        </w:rPr>
        <w:t>編集</w:t>
      </w:r>
      <w:r>
        <w:rPr>
          <w:rFonts w:hint="eastAsia"/>
        </w:rPr>
        <w:t>します。</w:t>
      </w:r>
    </w:p>
    <w:p w14:paraId="26612A0D" w14:textId="32774656" w:rsidR="00350C30" w:rsidRDefault="00350C30" w:rsidP="00080BCD">
      <w:r w:rsidRPr="00350C30">
        <w:rPr>
          <w:noProof/>
        </w:rPr>
        <w:drawing>
          <wp:inline distT="0" distB="0" distL="0" distR="0" wp14:anchorId="2BDDE7AA" wp14:editId="3A8E6C5C">
            <wp:extent cx="5844376" cy="2228850"/>
            <wp:effectExtent l="38100" t="38100" r="99695" b="952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7"/>
                    <a:stretch>
                      <a:fillRect/>
                    </a:stretch>
                  </pic:blipFill>
                  <pic:spPr>
                    <a:xfrm>
                      <a:off x="0" y="0"/>
                      <a:ext cx="5848384" cy="223037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E2FCDE0" w14:textId="77777777" w:rsidR="00EF46E5" w:rsidRDefault="00EF46E5" w:rsidP="00080BCD"/>
    <w:p w14:paraId="7D5B8F5A" w14:textId="773BE18D" w:rsidR="008F20D6" w:rsidRDefault="008F20D6" w:rsidP="00080BCD">
      <w:r w:rsidRPr="008F20D6">
        <w:rPr>
          <w:rFonts w:hint="eastAsia"/>
        </w:rPr>
        <w:t>設定が完了したら画面右上の［保存］</w:t>
      </w:r>
      <w:r w:rsidRPr="008F20D6">
        <w:t xml:space="preserve"> をクリックします。</w:t>
      </w:r>
    </w:p>
    <w:p w14:paraId="4F48D49C" w14:textId="77777777" w:rsidR="009277FE" w:rsidRDefault="009277FE" w:rsidP="00080BCD"/>
    <w:p w14:paraId="2D5DC225" w14:textId="77777777" w:rsidR="004109C8" w:rsidRDefault="004109C8" w:rsidP="00080BCD"/>
    <w:p w14:paraId="4E5073B0" w14:textId="77777777" w:rsidR="00EF46E5" w:rsidRDefault="00EF46E5" w:rsidP="00080BCD"/>
    <w:p w14:paraId="105C869F" w14:textId="735436C6" w:rsidR="00080BCD" w:rsidRDefault="009B7661" w:rsidP="009B7661">
      <w:pPr>
        <w:pStyle w:val="4"/>
        <w:spacing w:after="120"/>
      </w:pPr>
      <w:r>
        <w:rPr>
          <w:rFonts w:hint="eastAsia"/>
        </w:rPr>
        <w:t>全般</w:t>
      </w:r>
    </w:p>
    <w:p w14:paraId="5272C99A" w14:textId="17A85A73" w:rsidR="009B7661" w:rsidRDefault="008F20D6" w:rsidP="00080BCD">
      <w:r>
        <w:t>新入社員の従業員入力フォームの入力期限</w:t>
      </w:r>
      <w:r w:rsidR="009277FE">
        <w:rPr>
          <w:rFonts w:hint="eastAsia"/>
        </w:rPr>
        <w:t>を</w:t>
      </w:r>
      <w:r>
        <w:t>設定</w:t>
      </w:r>
      <w:r w:rsidR="009277FE">
        <w:rPr>
          <w:rFonts w:hint="eastAsia"/>
        </w:rPr>
        <w:t>します</w:t>
      </w:r>
      <w:r>
        <w:t>。</w:t>
      </w:r>
    </w:p>
    <w:p w14:paraId="3C495899" w14:textId="55A16ED8" w:rsidR="008F20D6" w:rsidRDefault="006D0534" w:rsidP="00080BCD">
      <w:r w:rsidRPr="0092357D">
        <w:rPr>
          <w:rFonts w:hint="eastAsia"/>
          <w:noProof/>
        </w:rPr>
        <mc:AlternateContent>
          <mc:Choice Requires="wps">
            <w:drawing>
              <wp:anchor distT="0" distB="0" distL="114300" distR="114300" simplePos="0" relativeHeight="252248576" behindDoc="0" locked="0" layoutInCell="1" allowOverlap="1" wp14:anchorId="2D4668E4" wp14:editId="37EFB937">
                <wp:simplePos x="0" y="0"/>
                <wp:positionH relativeFrom="margin">
                  <wp:posOffset>141605</wp:posOffset>
                </wp:positionH>
                <wp:positionV relativeFrom="paragraph">
                  <wp:posOffset>678019</wp:posOffset>
                </wp:positionV>
                <wp:extent cx="2891790" cy="339090"/>
                <wp:effectExtent l="57150" t="57150" r="118110" b="118110"/>
                <wp:wrapNone/>
                <wp:docPr id="137" name="四角形: 角を丸くする 137"/>
                <wp:cNvGraphicFramePr/>
                <a:graphic xmlns:a="http://schemas.openxmlformats.org/drawingml/2006/main">
                  <a:graphicData uri="http://schemas.microsoft.com/office/word/2010/wordprocessingShape">
                    <wps:wsp>
                      <wps:cNvSpPr/>
                      <wps:spPr>
                        <a:xfrm>
                          <a:off x="0" y="0"/>
                          <a:ext cx="2891790" cy="3390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C29F6" id="四角形: 角を丸くする 137" o:spid="_x0000_s1026" style="position:absolute;margin-left:11.15pt;margin-top:53.4pt;width:227.7pt;height:26.7pt;z-index:2522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tx9gIAAE4GAAAOAAAAZHJzL2Uyb0RvYy54bWysVUtv2zAMvg/YfxB0X+2kyfJAnSJokWFA&#10;0RZNh54VPWJtsqRJSpzs14+SHCfYehrWgyqa5EfyI8Xc3B4ahfbceWl0hQdXJUZcU8Ok3lb42+vq&#10;0xQjH4hmRBnNK3zkHt8uPn64ae2cD01tFOMOAYj289ZWuA7BzovC05o3xF8ZyzUohXENCSC6bcEc&#10;aQG9UcWwLD8XrXHMOkO59/D1PivxIuELwWl4EsLzgFSFIbeQTpfOTTyLxQ2Zbx2xtaRdGuQfsmiI&#10;1BC0h7ongaCdk39BNZI6440IV9Q0hRFCUp5qgGoG5R/VrGtieaoFyPG2p8n/P1j6uF/bZwc0tNbP&#10;PVxjFQfhmvgf8kOHRNaxJ4sfAqLwcTidDSYz4JSC7vp6VsIdYIqzt3U+fOGmQfFSYWd2mr1ARxJR&#10;ZP/gQ2KMIU0aGA3CvmMkGgX874lCk/H4BNjZAvQJMjpqs5JKpQYqjdqY0XgyTuDeKMmiNtp5t93c&#10;KYcAtMKrVQl/XaIXZoCtdLTmaWi63MwucLeuWYs2audeCKvwuJyCP2IylnQ9HWQBJmo4icigImoL&#10;TyEojJwJbzLUqY2Rv4gfK+iz2ShCf2Q6lK1JTnGUYDKVnXWitU8mSRd5FufWpVs4Kh5DKf3CBZIs&#10;NivTEl8V76MTSrkOg6yqCeM5/vgifnqH0SPFTIARWQC1PXYH8D52LqOzP/PbO2dS+jA5g1Ni2TlX&#10;Ch4pstGhd26kNu69yhRU1UXO9pD+BTXxujHs+Oxii9J8e0tXElrzQHx4Jg5mEDoJey08wSGUgfEy&#10;3Q2j2rhf732P9vA0QYtRCzulwv7njjiOkfqq4dHOBqMRwIYkjMaTIQjuUrO51Ohdc2dgZAewQS1N&#10;12gf1OkqnGneYP0tY1RQEU0hdoVpcCfhLuRdBwuU8uUymcHisSQ86LWlETyyGsfs9fBGnO3eaoBX&#10;/mhO+4fM0ws8j2S2jZ7aLHfBCBmi8sxrJ8DSSoPTLdi4FS/lZHX+GVj8BgAA//8DAFBLAwQUAAYA&#10;CAAAACEA4cvchN4AAAAKAQAADwAAAGRycy9kb3ducmV2LnhtbEyPTU+EMBCG7yb+h2ZMvLmtuIEN&#10;UjbGxODFGFmjHrt0BJROkXYX/PeOJz3OO0/ej2K7uEEccQq9Jw2XKwUCqfG2p1bD8+7uYgMiREPW&#10;DJ5QwzcG2JanJ4XJrZ/pCY91bAWbUMiNhi7GMZcyNB06E1Z+ROLfu5+ciXxOrbSTmdncDTJRKpXO&#10;9MQJnRnxtsPmsz44DV+v1aPbrOexqtyyc/bj7eWhvtf6/Gy5uQYRcYl/MPzW5+pQcqe9P5ANYtCQ&#10;JFdMsq5SnsDAOssyEHtWUpWALAv5f0L5AwAA//8DAFBLAQItABQABgAIAAAAIQC2gziS/gAAAOEB&#10;AAATAAAAAAAAAAAAAAAAAAAAAABbQ29udGVudF9UeXBlc10ueG1sUEsBAi0AFAAGAAgAAAAhADj9&#10;If/WAAAAlAEAAAsAAAAAAAAAAAAAAAAALwEAAF9yZWxzLy5yZWxzUEsBAi0AFAAGAAgAAAAhAOWW&#10;y3H2AgAATgYAAA4AAAAAAAAAAAAAAAAALgIAAGRycy9lMm9Eb2MueG1sUEsBAi0AFAAGAAgAAAAh&#10;AOHL3ITeAAAACgEAAA8AAAAAAAAAAAAAAAAAUAUAAGRycy9kb3ducmV2LnhtbFBLBQYAAAAABAAE&#10;APMAAABb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35FB8FEB" wp14:editId="33B09BCC">
            <wp:extent cx="4427604" cy="1089754"/>
            <wp:effectExtent l="38100" t="38100" r="87630" b="91440"/>
            <wp:docPr id="136" name="図 136"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グラフィカル ユーザー インターフェイス, テキスト, アプリケーション, チャットまたはテキスト メッセージ&#10;&#10;自動的に生成された説明"/>
                    <pic:cNvPicPr/>
                  </pic:nvPicPr>
                  <pic:blipFill>
                    <a:blip r:embed="rId38"/>
                    <a:stretch>
                      <a:fillRect/>
                    </a:stretch>
                  </pic:blipFill>
                  <pic:spPr>
                    <a:xfrm>
                      <a:off x="0" y="0"/>
                      <a:ext cx="4427604" cy="10897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75D24A0" w14:textId="760EFE6E" w:rsidR="00FF2D45" w:rsidRDefault="00FF2D45">
      <w:r>
        <w:br w:type="page"/>
      </w:r>
    </w:p>
    <w:p w14:paraId="41717215" w14:textId="417BC6F8" w:rsidR="009B7661" w:rsidRDefault="009B7661" w:rsidP="009B7661">
      <w:pPr>
        <w:pStyle w:val="4"/>
        <w:spacing w:after="120"/>
      </w:pPr>
      <w:r>
        <w:rPr>
          <w:rFonts w:hint="eastAsia"/>
        </w:rPr>
        <w:lastRenderedPageBreak/>
        <w:t>ToDoリスト</w:t>
      </w:r>
    </w:p>
    <w:p w14:paraId="448CDCA7" w14:textId="119ED525" w:rsidR="009B7661" w:rsidRDefault="006B797E" w:rsidP="004205CF">
      <w:r w:rsidRPr="006B797E">
        <w:rPr>
          <w:rFonts w:hint="eastAsia"/>
        </w:rPr>
        <w:t>管理画面</w:t>
      </w:r>
      <w:r w:rsidRPr="006B797E">
        <w:t xml:space="preserve"> ＞ 業務一覧 ＞ 入社手続き ＞「管理者が入力する」</w:t>
      </w:r>
      <w:r w:rsidR="008F20D6" w:rsidRPr="008F20D6">
        <w:rPr>
          <w:rFonts w:hint="eastAsia"/>
        </w:rPr>
        <w:t>で管理者が入社手続きを行う際の</w:t>
      </w:r>
      <w:r w:rsidR="008F20D6" w:rsidRPr="008F20D6">
        <w:t>ToDoリストのマスタ情報</w:t>
      </w:r>
      <w:r w:rsidR="009277FE">
        <w:rPr>
          <w:rFonts w:hint="eastAsia"/>
        </w:rPr>
        <w:t>を</w:t>
      </w:r>
      <w:r w:rsidR="008F20D6" w:rsidRPr="008F20D6">
        <w:t>設定</w:t>
      </w:r>
      <w:r w:rsidR="009277FE">
        <w:rPr>
          <w:rFonts w:hint="eastAsia"/>
        </w:rPr>
        <w:t>しま</w:t>
      </w:r>
      <w:r w:rsidR="008F20D6" w:rsidRPr="008F20D6">
        <w:t>す。</w:t>
      </w:r>
    </w:p>
    <w:p w14:paraId="59989FEC" w14:textId="01350A5C" w:rsidR="008F20D6" w:rsidRDefault="00B133FF" w:rsidP="003C7C0F">
      <w:pPr>
        <w:jc w:val="center"/>
      </w:pPr>
      <w:r w:rsidRPr="0092357D">
        <w:rPr>
          <w:rFonts w:hint="eastAsia"/>
          <w:noProof/>
        </w:rPr>
        <mc:AlternateContent>
          <mc:Choice Requires="wps">
            <w:drawing>
              <wp:anchor distT="0" distB="0" distL="114300" distR="114300" simplePos="0" relativeHeight="252242432" behindDoc="0" locked="0" layoutInCell="1" allowOverlap="1" wp14:anchorId="110349E0" wp14:editId="35F3F9FE">
                <wp:simplePos x="0" y="0"/>
                <wp:positionH relativeFrom="margin">
                  <wp:posOffset>929005</wp:posOffset>
                </wp:positionH>
                <wp:positionV relativeFrom="paragraph">
                  <wp:posOffset>4685031</wp:posOffset>
                </wp:positionV>
                <wp:extent cx="876300" cy="254000"/>
                <wp:effectExtent l="38100" t="57150" r="95250" b="107950"/>
                <wp:wrapNone/>
                <wp:docPr id="7542" name="四角形: 角を丸くする 7542"/>
                <wp:cNvGraphicFramePr/>
                <a:graphic xmlns:a="http://schemas.openxmlformats.org/drawingml/2006/main">
                  <a:graphicData uri="http://schemas.microsoft.com/office/word/2010/wordprocessingShape">
                    <wps:wsp>
                      <wps:cNvSpPr/>
                      <wps:spPr>
                        <a:xfrm>
                          <a:off x="0" y="0"/>
                          <a:ext cx="876300" cy="25400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1274" id="四角形: 角を丸くする 7542" o:spid="_x0000_s1026" style="position:absolute;margin-left:73.15pt;margin-top:368.9pt;width:69pt;height:20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K49QIAAE0GAAAOAAAAZHJzL2Uyb0RvYy54bWysVU1v2zAMvQ/YfxB0X52kcZMFdYqgRYYB&#10;RVs0HXpW9BFrkyVNUuJ0v36UZDvB1tOwi0KZ5CP5SDHXN8dGoQN3Xhpd4fHFCCOuqWFS7yr87WX9&#10;aY6RD0QzoozmFX7jHt8sP364bu2CT0xtFOMOAYj2i9ZWuA7BLorC05o3xF8YyzUohXENCXB1u4I5&#10;0gJ6o4rJaHRVtMYx6wzl3sPXu6zEy4QvBKfhUQjPA1IVhtxCOl06t/EsltdksXPE1pJ2aZB/yKIh&#10;UkPQAeqOBIL2Tv4F1UjqjDciXFDTFEYISXmqAaoZj/6oZlMTy1MtQI63A03+/8HSh8PGPjmgobV+&#10;4UGMVRyFa+Iv5IeOiay3gSx+DIjCx/ns6nIElFJQTcrpCGRAKU7O1vnwhZsGRaHCzuw1e4aGJJ7I&#10;4d6HRBhDmjQwGYR9x0g0Cug/EIVmZdkDdrYA3UNGR23WUqnUP6VRC0nMy1mZwL1RkkVttPNut71V&#10;DgFohddryLPHPTMDbKWjNU8z0+Vm9oG7Tc1atFV790xYhcvRPBbNZCzpcj7OFxioySwig4qoHbyE&#10;oDByJrzKUKcuRvoifqxgyGarCP2R6VC2JjnFyGSfYWedaB2SSbezPItT55IU3hSPoZR+5gJJBr2a&#10;ZFrio+JDdEIp12GcVTVhPMcvz+KnZxg9UswEGJEFUDtgdwDvY+eJ6OxP/A7OmZQhTM6gTyw750rB&#10;I0U2OgzOjdTGvVeZgqq6yNke0j+jJopbw96eXGxRGm9v6VpCa+6JD0/EwQxCJ2GthUc4hDIwXqaT&#10;MKqN+/Xe92gPLxO0GLWwUirsf+6J4xiprxre7OfxdAqwIV2m5WwCF3eu2Z5r9L65NTCyY1igliYx&#10;2gfVi8KZ5hW23ypGBRXRFGJXmAbXX25DXnWwPylfrZIZ7B1Lwr3eWBrBI6txzF6Or8TZ7q0GeOQP&#10;pl8/ZJFeYGb0ZBs9tVntgxEyROWJ1+4COysNTrdf41I8vyer07/A8jcAAAD//wMAUEsDBBQABgAI&#10;AAAAIQD2Dfvh3wAAAAsBAAAPAAAAZHJzL2Rvd25yZXYueG1sTI9BT4NAEIXvJv6HzZh4s4stKQRZ&#10;GmNi8GKM1Nget+wIKDuL7Lbgv3d60uN78/Lme/lmtr044eg7RwpuFxEIpNqZjhoFb9vHmxSED5qM&#10;7h2hgh/0sCkuL3KdGTfRK56q0AguIZ9pBW0IQyalr1u02i/cgMS3DzdaHViOjTSjnrjc9nIZRWtp&#10;dUf8odUDPrRYf1VHq+B7V77YNJ6GsrTz1prP/ftz9aTU9dV8fwci4Bz+wnDGZ3QomOngjmS86FnH&#10;6xVHFSSrhDdwYpnG7BzYSdiRRS7/byh+AQAA//8DAFBLAQItABQABgAIAAAAIQC2gziS/gAAAOEB&#10;AAATAAAAAAAAAAAAAAAAAAAAAABbQ29udGVudF9UeXBlc10ueG1sUEsBAi0AFAAGAAgAAAAhADj9&#10;If/WAAAAlAEAAAsAAAAAAAAAAAAAAAAALwEAAF9yZWxzLy5yZWxzUEsBAi0AFAAGAAgAAAAhABtL&#10;Yrj1AgAATQYAAA4AAAAAAAAAAAAAAAAALgIAAGRycy9lMm9Eb2MueG1sUEsBAi0AFAAGAAgAAAAh&#10;APYN++HfAAAACwEAAA8AAAAAAAAAAAAAAAAATwUAAGRycy9kb3ducmV2LnhtbFBLBQYAAAAABAAE&#10;APMAAABbBgAAAAA=&#10;" filled="f" strokecolor="red" strokeweight="2.25pt">
                <v:stroke joinstyle="miter"/>
                <v:shadow on="t" color="black" opacity="26214f" origin="-.5,-.5" offset=".74836mm,.74836mm"/>
                <w10:wrap anchorx="margin"/>
              </v:roundrect>
            </w:pict>
          </mc:Fallback>
        </mc:AlternateContent>
      </w:r>
      <w:r>
        <w:rPr>
          <w:noProof/>
        </w:rPr>
        <mc:AlternateContent>
          <mc:Choice Requires="wpg">
            <w:drawing>
              <wp:anchor distT="0" distB="0" distL="114300" distR="114300" simplePos="0" relativeHeight="252246528" behindDoc="0" locked="0" layoutInCell="1" allowOverlap="1" wp14:anchorId="512BCF7B" wp14:editId="1A40C144">
                <wp:simplePos x="0" y="0"/>
                <wp:positionH relativeFrom="column">
                  <wp:posOffset>689610</wp:posOffset>
                </wp:positionH>
                <wp:positionV relativeFrom="paragraph">
                  <wp:posOffset>4451350</wp:posOffset>
                </wp:positionV>
                <wp:extent cx="387350" cy="381635"/>
                <wp:effectExtent l="19050" t="19050" r="107950" b="113665"/>
                <wp:wrapNone/>
                <wp:docPr id="128" name="グループ化 12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70A4A7" w14:textId="77777777" w:rsidR="006D0534" w:rsidRPr="00491F18" w:rsidRDefault="006D0534" w:rsidP="006D0534">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2BCF7B" id="グループ化 128" o:spid="_x0000_s1085" style="position:absolute;left:0;text-align:left;margin-left:54.3pt;margin-top:350.5pt;width:30.5pt;height:30.05pt;z-index:25224652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UfFAQAAAwKAAAOAAAAZHJzL2Uyb0RvYy54bWy0VstuGzcU3RfoPxDcx6PRK/LA40B1YqOA&#10;mxhxCq8pDkdDhEOyJOWRs7QAoz/QXbddFl33e4TkO3pJjkay5ABJ2mox4uM+D+895MmLZS3QLTOW&#10;K5nj9KiHEZNUFVzOc/zzu/NnE4ysI7IgQkmW4ztm8YvT7787aXTG+qpSomAGgRFps0bnuHJOZ0li&#10;acVqYo+UZhI2S2Vq4mBq5klhSAPWa5H0e71x0ihTaKMosxZWX8ZNfBrslyWj7k1ZWuaQyDHE5sLX&#10;hO/Mf5PTE5LNDdEVp20Y5BuiqAmX4LQz9ZI4ghaGH5iqOTXKqtIdUVUnqiw5ZSEHyCbt7WVzYdRC&#10;h1zmWTPXHUwA7R5O32yWvr69MPpaXxlAotFzwCLMfC7L0tT+H6JEywDZXQcZWzpEYXEweT4YAbAU&#10;tgaTdDwYRUhpBbgfaNHq1dN6x8Ogl2ycJo9CaTQUh93mb/9d/tcV0SzAajPI/8ogXkDt9o8xkqSG&#10;Iv348JB8+uM3+EODXi/1GfkQQLYDymYWMHsCpXQ4HqQYARz9tM2KZB1a4x78WrTiGGx3WZNMG+su&#10;mKqRH+SYCcG19bGSjNxeWhelN1J+2SrBi3MuRJiY+exMGHRLoNzP08kEnAVdoSsSV0dDH0G0Y6N4&#10;iOCRHSG/yHRrZRsBZBJVWWg9CNjbUQvHzHVVNGgmFuYtAbBHPR8aKrjPEuomTqAv+889QrBFxBwI&#10;xQmMjHI33FXh1Hz9eZMegS7RmSD0/X6ePs1Nnq10yLMLJsx24oSS2xxqGLk7wbwrId+yEioEir0f&#10;nARuYp13QimTLo1bFSlYi/OO/04j+AwGveUSTq2z3RrwvHdoOwLdynvVGHenHEHp3MQINoFF5U4j&#10;eFbSdco1l8o8lZmArFrPUR7C34HGD2equIP+gSMK/GA1PedwNJfEuitigEnhJOF2cG/gUwrV5Fi1&#10;I4wqZT48te7locFhF6MGmDnH9pcFMQwj8aOE1j9Oh0Mw68IEBmZ3dbZZlYv6TEEXQC9CVGHoZZ3Y&#10;DEuj6hu4PKbeG2wRScFnjqkzm8mZizcFXD+UTadBDGhbE3cprzX1xj2avrzeLW+I0W3bOuj312pD&#10;MwetG2W9plTThVMlD329xbPFGSgvEs//z31A2y33rVcP6/s/1/d/r1e/ovXq9/Vqtb7/C+aov8eD&#10;yC1/UNAVbeXqS0XfWyTVWUXknE2NUU3FSAEnFsvI59dSaEzLMyiaNT+pAjiXABABza++dcaDyejx&#10;7XHAowbeAcH4Z0hUKs+gUOu+3RFU6fGoPwoKOzs1BxpDgtc5BvJq2YVkPsdXsgjKjnARxy0T7pGK&#10;W86W4bIB66CwPfGug/6b4v98LX9h1YX7F54cgbDa55F/0+zOQ5VuH3Gn/wAAAP//AwBQSwMEFAAG&#10;AAgAAAAhABygkc/fAAAACwEAAA8AAABkcnMvZG93bnJldi54bWxMj8FOwzAQRO9I/IO1SNyobRCh&#10;DXGqqgJOFRItEuptm2yTqLEdxW6S/j3bExxn9ml2JltOthUD9aHxzoCeKRDkCl82rjLwvXt/mIMI&#10;EV2JrXdk4EIBlvntTYZp6Uf3RcM2VoJDXEjRQB1jl0oZiposhpnvyPHt6HuLkWVfybLHkcNtKx+V&#10;SqTFxvGHGjta11Sctmdr4GPEcfWk34bN6bi+7HfPnz8bTcbc302rVxCRpvgHw7U+V4ecOx382ZVB&#10;tKzVPGHUwIvSPOpKJAt2DuwkWoPMM/l/Q/4LAAD//wMAUEsBAi0AFAAGAAgAAAAhALaDOJL+AAAA&#10;4QEAABMAAAAAAAAAAAAAAAAAAAAAAFtDb250ZW50X1R5cGVzXS54bWxQSwECLQAUAAYACAAAACEA&#10;OP0h/9YAAACUAQAACwAAAAAAAAAAAAAAAAAvAQAAX3JlbHMvLnJlbHNQSwECLQAUAAYACAAAACEA&#10;Y7TlHxQEAAAMCgAADgAAAAAAAAAAAAAAAAAuAgAAZHJzL2Uyb0RvYy54bWxQSwECLQAUAAYACAAA&#10;ACEAHKCRz98AAAALAQAADwAAAAAAAAAAAAAAAABuBgAAZHJzL2Rvd25yZXYueG1sUEsFBgAAAAAE&#10;AAQA8wAAAHoHAAAAAA==&#10;">
                <v:oval id="円/楕円 3001" o:spid="_x0000_s108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ywgAAANwAAAAPAAAAZHJzL2Rvd25yZXYueG1sRE9LawIx&#10;EL4X/A9hBC9Fs/VgdbtZUaFY2lN9QI/DZtwsbiZLEnX77xtB6G0+vucUy9624ko+NI4VvEwyEMSV&#10;0w3XCg779/EcRIjIGlvHpOCXAizLwVOBuXY3/qbrLtYihXDIUYGJsculDJUhi2HiOuLEnZy3GBP0&#10;tdQebynctnKaZTNpseHUYLCjjaHqvLtYBfxKW+3ri1/M1z/HjZl9PcdPr9Ro2K/eQETq47/44f7Q&#10;af50Afdn0gWy/AMAAP//AwBQSwECLQAUAAYACAAAACEA2+H2y+4AAACFAQAAEwAAAAAAAAAAAAAA&#10;AAAAAAAAW0NvbnRlbnRfVHlwZXNdLnhtbFBLAQItABQABgAIAAAAIQBa9CxbvwAAABUBAAALAAAA&#10;AAAAAAAAAAAAAB8BAABfcmVscy8ucmVsc1BLAQItABQABgAIAAAAIQB+1cWy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8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AmwgAAANwAAAAPAAAAZHJzL2Rvd25yZXYueG1sRE9Li8Iw&#10;EL4L/ocwghfR1NeyVKOIoLhH3a2st6EZ22ozKU3U+u/NgrC3+fieM182phR3ql1hWcFwEIEgTq0u&#10;OFPw873pf4JwHlljaZkUPMnBctFuzTHW9sF7uh98JkIIuxgV5N5XsZQuzcmgG9iKOHBnWxv0AdaZ&#10;1DU+Qrgp5SiKPqTBgkNDjhWtc0qvh5tRUB7HJ5kk64i/NsPtabrf/V56E6W6nWY1A+Gp8f/it3un&#10;w/zxFP6eCRfIxQsAAP//AwBQSwECLQAUAAYACAAAACEA2+H2y+4AAACFAQAAEwAAAAAAAAAAAAAA&#10;AAAAAAAAW0NvbnRlbnRfVHlwZXNdLnhtbFBLAQItABQABgAIAAAAIQBa9CxbvwAAABUBAAALAAAA&#10;AAAAAAAAAAAAAB8BAABfcmVscy8ucmVsc1BLAQItABQABgAIAAAAIQBkgCAmwgAAANwAAAAPAAAA&#10;AAAAAAAAAAAAAAcCAABkcnMvZG93bnJldi54bWxQSwUGAAAAAAMAAwC3AAAA9gIAAAAA&#10;" filled="f" stroked="f">
                  <v:textbox inset=",0,,0">
                    <w:txbxContent>
                      <w:p w14:paraId="1F70A4A7" w14:textId="77777777" w:rsidR="006D0534" w:rsidRPr="00491F18" w:rsidRDefault="006D0534" w:rsidP="006D0534">
                        <w:pPr>
                          <w:jc w:val="center"/>
                          <w:rPr>
                            <w:b/>
                            <w:color w:val="FFFFFF" w:themeColor="background1"/>
                            <w:sz w:val="32"/>
                          </w:rPr>
                        </w:pPr>
                        <w:r>
                          <w:rPr>
                            <w:b/>
                            <w:color w:val="FFFFFF" w:themeColor="background1"/>
                            <w:sz w:val="32"/>
                          </w:rPr>
                          <w:t>3</w:t>
                        </w:r>
                      </w:p>
                    </w:txbxContent>
                  </v:textbox>
                </v:shape>
              </v:group>
            </w:pict>
          </mc:Fallback>
        </mc:AlternateContent>
      </w:r>
      <w:r w:rsidR="003C7C0F">
        <w:rPr>
          <w:noProof/>
        </w:rPr>
        <mc:AlternateContent>
          <mc:Choice Requires="wpg">
            <w:drawing>
              <wp:anchor distT="0" distB="0" distL="114300" distR="114300" simplePos="0" relativeHeight="252245504" behindDoc="0" locked="0" layoutInCell="1" allowOverlap="1" wp14:anchorId="32D3C591" wp14:editId="4B589BBC">
                <wp:simplePos x="0" y="0"/>
                <wp:positionH relativeFrom="margin">
                  <wp:posOffset>744220</wp:posOffset>
                </wp:positionH>
                <wp:positionV relativeFrom="paragraph">
                  <wp:posOffset>2445385</wp:posOffset>
                </wp:positionV>
                <wp:extent cx="387350" cy="381635"/>
                <wp:effectExtent l="19050" t="19050" r="107950" b="113665"/>
                <wp:wrapNone/>
                <wp:docPr id="7547" name="グループ化 754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4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5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85C7D6" w14:textId="77777777" w:rsidR="006D0534" w:rsidRPr="00491F18" w:rsidRDefault="006D0534" w:rsidP="006D0534">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D3C591" id="グループ化 7547" o:spid="_x0000_s1088" style="position:absolute;left:0;text-align:left;margin-left:58.6pt;margin-top:192.55pt;width:30.5pt;height:30.05pt;z-index:25224550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qFQ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jI4wk&#10;qaFK/3x4SP76+Cv8odFgkPqUfAwg3CNlMwugPQNTOp6OUowAj2HapkWyHq7pAH4tXHEMtvu0SaaN&#10;dRdM1cgPcsyE4Nr6YElGbi+ti9KdlF+2SvDinAsRJmYxPxMG3RKo9/N0NgNnQVfoisTVydhHEO3Y&#10;KB4ieGJHyC8y3Vp5jAAyiaos9B4E7O2opWPmuioaNBdL85YA2pOBDw0V3GcJhRMn0JjDQ48QbBGx&#10;AEZxAiOj3A13VTg2X4DepEegT3QuCH2/m6dPs8uzlQ559sGE2VacUHPdoYaRuxPMuxLyLSuhRKDa&#10;h8FJICfWeyeUMunSuFWRgrU4b/nvNYLPYNBbLuHUetutAU98+7Yj0K28V41x98oRlN5NjKALLCr3&#10;GsGzkq5XrrlU5rnMBGTVeo7yEP4WNH44V8UdNBAcUSAIq+k5h6O5JNZdEQNUCicJ14N7A59SqCbH&#10;qh1hVCnz4bl1Lw8dDrsYNUDNObY/L4lhGIkfJPT+UToeg1kXJjAw26vzblUu6zMFXQC9CFGFoZd1&#10;ohuWRtU3cHucem+wRSQFnzmmznSTMxevCrh/KDs9DWLA25q4S3mtqTfu0fTl9W51Q4xu29ZBv79W&#10;Hc/stW6U9ZpSnS6dKnno60c8W5yB8yLx/A/kNwGcIvlt1g+b+0+b+z8261/QZv3bZr3e3P8OczTc&#10;IULkVt8raIu2dPWlou8tkuqsInLBTo1RTcVIAUcW68gn2HJozMtTKJo3P6oCSJcAEgHOf3zvTEez&#10;ydP7Y49IDbwEgvHPsKhUnkKh2H2/IyjTo8lwEhS2dmoOPIYEr3MM7NXSC8l8jq9kEZQd4SKOWyrc&#10;YRW3mq/CdTOcdmDutNB/U/2fL+YvLLtwA8OjIzBW+0Dyr5rteSjTx2fcyd8AAAD//wMAUEsDBBQA&#10;BgAIAAAAIQCItO6V4QAAAAsBAAAPAAAAZHJzL2Rvd25yZXYueG1sTI/BasMwDIbvg72D0WC31XHa&#10;rCGNU0rZdiqDtYPRmxurSWhsh9hN0refetqOv/Tx61O+nkzLBux946wEMYuAoS2dbmwl4fvw/pIC&#10;80FZrVpnUcINPayLx4dcZdqN9guHfagYlVifKQl1CF3GuS9rNMrPXIeWdmfXGxUo9hXXvRqp3LQ8&#10;jqJXblRj6UKtOtzWWF72VyPhY1TjZi7eht3lvL0dD8nnz06glM9P02YFLOAU/mC465M6FOR0cler&#10;PWspi2VMqIR5mghgd2KZ0uQkYbFIYuBFzv//UPwCAAD//wMAUEsBAi0AFAAGAAgAAAAhALaDOJL+&#10;AAAA4QEAABMAAAAAAAAAAAAAAAAAAAAAAFtDb250ZW50X1R5cGVzXS54bWxQSwECLQAUAAYACAAA&#10;ACEAOP0h/9YAAACUAQAACwAAAAAAAAAAAAAAAAAvAQAAX3JlbHMvLnJlbHNQSwECLQAUAAYACAAA&#10;ACEAHVQqKhUEAAAOCgAADgAAAAAAAAAAAAAAAAAuAgAAZHJzL2Uyb0RvYy54bWxQSwECLQAUAAYA&#10;CAAAACEAiLTuleEAAAALAQAADwAAAAAAAAAAAAAAAABvBgAAZHJzL2Rvd25yZXYueG1sUEsFBgAA&#10;AAAEAAQA8wAAAH0HAAAAAA==&#10;">
                <v:oval id="円/楕円 3001" o:spid="_x0000_s10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aoxgAAAN0AAAAPAAAAZHJzL2Rvd25yZXYueG1sRI9PawIx&#10;FMTvhX6H8AQvRbMtraurUVpBKvZU/4DHx+a5Wbp5WZKo22/fCAWPw8z8hpktOtuIC/lQO1bwPMxA&#10;EJdO11wp2O9WgzGIEJE1No5JwS8FWMwfH2ZYaHflb7psYyUShEOBCkyMbSFlKA1ZDEPXEifv5LzF&#10;mKSvpPZ4TXDbyJcsG0mLNacFgy0tDZU/27NVwDl9al+d/WT8cTwszejrKW68Uv1e9z4FEamL9/B/&#10;e60V5G+vE7i9SU9Azv8AAAD//wMAUEsBAi0AFAAGAAgAAAAhANvh9svuAAAAhQEAABMAAAAAAAAA&#10;AAAAAAAAAAAAAFtDb250ZW50X1R5cGVzXS54bWxQSwECLQAUAAYACAAAACEAWvQsW78AAAAVAQAA&#10;CwAAAAAAAAAAAAAAAAAfAQAAX3JlbHMvLnJlbHNQSwECLQAUAAYACAAAACEAgCWGqM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9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JxwAAAN0AAAAPAAAAZHJzL2Rvd25yZXYueG1sRI9Pa8JA&#10;FMTvQr/D8gq9iG5iG5U0q4hgsUf/Ym6P7GuSNvs2ZLeafvuuUOhxmJnfMNmyN424UudqywricQSC&#10;uLC65lLB8bAZzUE4j6yxsUwKfsjBcvEwyDDV9sY7uu59KQKEXYoKKu/bVEpXVGTQjW1LHLwP2xn0&#10;QXal1B3eAtw0chJFU2mw5rBQYUvrioqv/bdR0Jyfc3k6rSN+38RvebLbXj6HL0o9PfarVxCeev8f&#10;/mtvtYJZksRwfxOegFz8AgAA//8DAFBLAQItABQABgAIAAAAIQDb4fbL7gAAAIUBAAATAAAAAAAA&#10;AAAAAAAAAAAAAABbQ29udGVudF9UeXBlc10ueG1sUEsBAi0AFAAGAAgAAAAhAFr0LFu/AAAAFQEA&#10;AAsAAAAAAAAAAAAAAAAAHwEAAF9yZWxzLy5yZWxzUEsBAi0AFAAGAAgAAAAhAFnOX4nHAAAA3QAA&#10;AA8AAAAAAAAAAAAAAAAABwIAAGRycy9kb3ducmV2LnhtbFBLBQYAAAAAAwADALcAAAD7AgAAAAA=&#10;" filled="f" stroked="f">
                  <v:textbox inset=",0,,0">
                    <w:txbxContent>
                      <w:p w14:paraId="1F85C7D6" w14:textId="77777777" w:rsidR="006D0534" w:rsidRPr="00491F18" w:rsidRDefault="006D0534" w:rsidP="006D0534">
                        <w:pPr>
                          <w:jc w:val="center"/>
                          <w:rPr>
                            <w:b/>
                            <w:color w:val="FFFFFF" w:themeColor="background1"/>
                            <w:sz w:val="32"/>
                          </w:rPr>
                        </w:pPr>
                        <w:r>
                          <w:rPr>
                            <w:b/>
                            <w:color w:val="FFFFFF" w:themeColor="background1"/>
                            <w:sz w:val="32"/>
                          </w:rPr>
                          <w:t>2</w:t>
                        </w:r>
                      </w:p>
                    </w:txbxContent>
                  </v:textbox>
                </v:shape>
                <w10:wrap anchorx="margin"/>
              </v:group>
            </w:pict>
          </mc:Fallback>
        </mc:AlternateContent>
      </w:r>
      <w:r w:rsidR="003C7C0F" w:rsidRPr="0092357D">
        <w:rPr>
          <w:rFonts w:hint="eastAsia"/>
          <w:noProof/>
        </w:rPr>
        <mc:AlternateContent>
          <mc:Choice Requires="wps">
            <w:drawing>
              <wp:anchor distT="0" distB="0" distL="114300" distR="114300" simplePos="0" relativeHeight="252240384" behindDoc="0" locked="0" layoutInCell="1" allowOverlap="1" wp14:anchorId="5B21282B" wp14:editId="215B6639">
                <wp:simplePos x="0" y="0"/>
                <wp:positionH relativeFrom="margin">
                  <wp:posOffset>988695</wp:posOffset>
                </wp:positionH>
                <wp:positionV relativeFrom="paragraph">
                  <wp:posOffset>2721610</wp:posOffset>
                </wp:positionV>
                <wp:extent cx="224790" cy="232410"/>
                <wp:effectExtent l="57150" t="57150" r="80010" b="110490"/>
                <wp:wrapNone/>
                <wp:docPr id="7530" name="四角形: 角を丸くする 7530"/>
                <wp:cNvGraphicFramePr/>
                <a:graphic xmlns:a="http://schemas.openxmlformats.org/drawingml/2006/main">
                  <a:graphicData uri="http://schemas.microsoft.com/office/word/2010/wordprocessingShape">
                    <wps:wsp>
                      <wps:cNvSpPr/>
                      <wps:spPr>
                        <a:xfrm>
                          <a:off x="0" y="0"/>
                          <a:ext cx="224790"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8DE09" id="四角形: 角を丸くする 7530" o:spid="_x0000_s1026" style="position:absolute;margin-left:77.85pt;margin-top:214.3pt;width:17.7pt;height:18.3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jp9wIAAE0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WJajyQ1QSkFVXpejYSKzODtb58MXbhoULxV2ZqfZCzQk8UT2&#10;jz4kwhjSpIHJIOw7RqJRQP+eKDQZj0+AnS1AnyCjozZLqVTqn9KohSSm48k4gXujJIvaaOfddnOv&#10;HALQCi+XA/iLXQe0CzOQlI7WPM1Ml5vZBe7WNWvRRu3cC2EVHg+m4I+YjCVdT4dZgIEqJxEZVERt&#10;4SUEhZEz4U2GOnUx0hfxYwV9NhtF6I9Mh7I1ySmOEkzOsLNO2fbJJOkiz+LcuXQLR8VjKKVfuECS&#10;xV5lWuKj4n10QinXYZhVNWE8xx9fxE/PMHqkmAkwIgugtsfuAN7HzmV09md+e+dMSh8mZ3BKLDvn&#10;SsEjRTY69M6N1Ma9V5mCqrrI2R7Sv6AmXjeGHVcutiiNt7d0KaE1j8SHFXEwg9BJWGvhGQ6hDIyX&#10;6W4Y1cb9eu97tIeXCVqMWlgpFfY/d8RxjNRXDW/2ZjgaAWxIwmg8KUFwl5rNpUbvmnsDIzuEBWpp&#10;ukb7oE5X4UzzBttvEaOCimgKsStMgzsJ9yGvOtiflC8WyQz2jiXhUa8tjeCR1Thmr4c34mz3VgM8&#10;8idzWj9kll7geSSzbfTUZrELRsgQlWdeOwF2Vhqcbr/GpXgpJ6vzr8D8NwAAAP//AwBQSwMEFAAG&#10;AAgAAAAhAD8jzefhAAAACwEAAA8AAABkcnMvZG93bnJldi54bWxMj8FOg0AQhu8mfYfNNPFmF0hB&#10;RJbGmBi8GFNq1OOWHYGW3UV2W/DtnZ70+M98+eebfDPrnp1xdJ01AsJVAAxNbVVnGgFvu6ebFJjz&#10;0ijZW4MCftDBplhc5TJTdjJbPFe+YVRiXCYFtN4PGeeublFLt7IDGtp92VFLT3FsuBrlROW651EQ&#10;JFzLztCFVg742GJ9rE5awPdH+arT9TSUpZ53Wh0+31+qZyGul/PDPTCPs/+D4aJP6lCQ096ejHKs&#10;pxzHt4QKWEdpAuxC3IUhsD1NkjgCXuT8/w/FLwAAAP//AwBQSwECLQAUAAYACAAAACEAtoM4kv4A&#10;AADhAQAAEwAAAAAAAAAAAAAAAAAAAAAAW0NvbnRlbnRfVHlwZXNdLnhtbFBLAQItABQABgAIAAAA&#10;IQA4/SH/1gAAAJQBAAALAAAAAAAAAAAAAAAAAC8BAABfcmVscy8ucmVsc1BLAQItABQABgAIAAAA&#10;IQAzJvjp9wIAAE0GAAAOAAAAAAAAAAAAAAAAAC4CAABkcnMvZTJvRG9jLnhtbFBLAQItABQABgAI&#10;AAAAIQA/I83n4QAAAAs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sidR="003C7C0F" w:rsidRPr="0092357D">
        <w:rPr>
          <w:rFonts w:hint="eastAsia"/>
          <w:noProof/>
        </w:rPr>
        <mc:AlternateContent>
          <mc:Choice Requires="wps">
            <w:drawing>
              <wp:anchor distT="0" distB="0" distL="114300" distR="114300" simplePos="0" relativeHeight="252238336" behindDoc="0" locked="0" layoutInCell="1" allowOverlap="1" wp14:anchorId="5372FA0E" wp14:editId="4A6D53E6">
                <wp:simplePos x="0" y="0"/>
                <wp:positionH relativeFrom="margin">
                  <wp:posOffset>4718685</wp:posOffset>
                </wp:positionH>
                <wp:positionV relativeFrom="paragraph">
                  <wp:posOffset>594360</wp:posOffset>
                </wp:positionV>
                <wp:extent cx="233045" cy="232410"/>
                <wp:effectExtent l="57150" t="57150" r="71755" b="110490"/>
                <wp:wrapNone/>
                <wp:docPr id="7529" name="四角形: 角を丸くする 7529"/>
                <wp:cNvGraphicFramePr/>
                <a:graphic xmlns:a="http://schemas.openxmlformats.org/drawingml/2006/main">
                  <a:graphicData uri="http://schemas.microsoft.com/office/word/2010/wordprocessingShape">
                    <wps:wsp>
                      <wps:cNvSpPr/>
                      <wps:spPr>
                        <a:xfrm>
                          <a:off x="0" y="0"/>
                          <a:ext cx="233045"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45BAF" id="四角形: 角を丸くする 7529" o:spid="_x0000_s1026" style="position:absolute;margin-left:371.55pt;margin-top:46.8pt;width:18.35pt;height:18.3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AG9wIAAE0GAAAOAAAAZHJzL2Uyb0RvYy54bWysVU1v2zAMvQ/YfxB0X50vL1lQpwhaZBhQ&#10;tEXToWdFkmNvsqRJSpzs15eUHCfYehrWgyqa5CP5SDHXN4dGkb10vja6oMOrASVScyNqvS3o95fV&#10;pxklPjAtmDJaFvQoPb1ZfPxw3dq5HJnKKCEdARDt560taBWCnWeZ55VsmL8yVmpQlsY1LIDotplw&#10;rAX0RmWjweBz1honrDNceg9f75KSLiJ+WUoeHsvSy0BUQSG3EE8Xzw2e2eKazbeO2armXRrsH7Jo&#10;WK0haA91xwIjO1f/BdXU3BlvynDFTZOZsqy5jDVANcPBH9WsK2ZlrAXI8banyf8/WP6wX9snBzS0&#10;1s89XLGKQ+ka/A/5kUMk69iTJQ+BcPg4Go8Hk5wSDqrReDQZRjKzs7N1PnyVpiF4KagzOy2eoSGR&#10;J7a/9yESJohmDUwGEz8oKRsF9O+ZItM8PwF2tgB9gkRHbVa1UrF/SpMWkpjl0zyCe6NqgVq08267&#10;uVWOAGhBV6sB/GHXAe3CDCSl0VrGmelyM7sg3boSLdmonXtmoqD5YAb+RNRY0ng2TAIM1GiKyKBi&#10;agsvIShKnAmvdahiF5E+xMcK+mw2ivGfiQ5lK5ZSnESYlGFnHbPtk4nSRZ7ZuXPxFo5KYiiln2VJ&#10;aoG9SrTgo5J9dMa51GGYVBUTMsXPL+LHZ4geMWYEROQSqO2xO4D3sVMZnf2Z3945kdKHSRmcEkvO&#10;qVLwiJGNDr1zU2vj3qtMQVVd5GQP6V9Qg9eNEccnhy2K4+0tX9XQmnvmwxNzMIPQSVhr4RGOUhkY&#10;L9PdKKmM+/3ed7SHlwlaSlpYKQX1v3bMSUrUNw1v9stwMsEdFIVJPh2B4C41m0uN3jW3BkZ2CAvU&#10;8nhF+6BO19KZ5hW23xKjgoppDrELyoM7CbchrTrYn1wul9EM9o5l4V6vLUdwZBXH7OXwypzt3mqA&#10;R/5gTuuHzeMLPI9kskVPbZa7YMo6oPLMayfAzoqD0+1XXIqXcrQ6/wos3gAAAP//AwBQSwMEFAAG&#10;AAgAAAAhAAmFCeDhAAAACgEAAA8AAABkcnMvZG93bnJldi54bWxMj0FPg0AQhe8m/ofNmHizS0tT&#10;WmRpjInBizFSY3vcsiOg7Cyy24L/3vGkx8l8ee972XaynTjj4FtHCuazCARS5UxLtYLX3cPNGoQP&#10;mozuHKGCb/SwzS8vMp0aN9ILnstQCw4hn2oFTQh9KqWvGrTaz1yPxL93N1gd+BxqaQY9crjt5CKK&#10;VtLqlrih0T3eN1h9lier4GtfPNv1cuyLwk47az4Ob0/lo1LXV9PdLYiAU/iD4Vef1SFnp6M7kfGi&#10;U5As4zmjCjbxCgQDSbLhLUcm42gBMs/k/wn5DwAAAP//AwBQSwECLQAUAAYACAAAACEAtoM4kv4A&#10;AADhAQAAEwAAAAAAAAAAAAAAAAAAAAAAW0NvbnRlbnRfVHlwZXNdLnhtbFBLAQItABQABgAIAAAA&#10;IQA4/SH/1gAAAJQBAAALAAAAAAAAAAAAAAAAAC8BAABfcmVscy8ucmVsc1BLAQItABQABgAIAAAA&#10;IQC7JGAG9wIAAE0GAAAOAAAAAAAAAAAAAAAAAC4CAABkcnMvZTJvRG9jLnhtbFBLAQItABQABgAI&#10;AAAAIQAJhQng4QAAAAo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sidR="003C7C0F">
        <w:rPr>
          <w:noProof/>
        </w:rPr>
        <mc:AlternateContent>
          <mc:Choice Requires="wpg">
            <w:drawing>
              <wp:anchor distT="0" distB="0" distL="114300" distR="114300" simplePos="0" relativeHeight="252244480" behindDoc="0" locked="0" layoutInCell="1" allowOverlap="1" wp14:anchorId="3351219E" wp14:editId="5F388B6D">
                <wp:simplePos x="0" y="0"/>
                <wp:positionH relativeFrom="margin">
                  <wp:posOffset>4445000</wp:posOffset>
                </wp:positionH>
                <wp:positionV relativeFrom="paragraph">
                  <wp:posOffset>323850</wp:posOffset>
                </wp:positionV>
                <wp:extent cx="387350" cy="381635"/>
                <wp:effectExtent l="19050" t="19050" r="107950" b="113665"/>
                <wp:wrapNone/>
                <wp:docPr id="7543" name="グループ化 754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4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4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386416" w14:textId="77777777" w:rsidR="006D0534" w:rsidRPr="00491F18" w:rsidRDefault="006D0534" w:rsidP="006D0534">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51219E" id="グループ化 7543" o:spid="_x0000_s1091" style="position:absolute;left:0;text-align:left;margin-left:350pt;margin-top:25.5pt;width:30.5pt;height:30.05pt;z-index:252244480;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Yp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cQA5Kk&#10;hir98+Eh+evjr/CHRoNB6lPyMYBwj5TNLID2DEzpeDpKMQI8hmmbFsl6uKYD+LVwxTHY7tMmmTbW&#10;XTBVIz/IMROCa+uDJRm5vbQuSndSftkqwYtzLkSYmMX8TBh0S6Dez9PZDJwFXaErElcnYx9BtGOj&#10;eIjgiR0hv8h0a+UxAsgkqrLQexCwt6OWjpnrqmjQXCzNWwJoTwY+NFRwnyUUTpxAYw4PPUKwRcQC&#10;GMUJjIxyN9xV4dh8AXqTHoE+0bkg9P1unj7NLs9WOuTZBxNmW3FCzXWHGkbuTjDvSsi3rIQSgWof&#10;BieBnFjvnVDKpEvjVkUK1uK85b/XCD6DQW+5hFPrbbcGPPHt245At/JeNcbdK0dQejcxgi6wqNxr&#10;BM9Kul655lKZ5zITkFXrOcpD+FvQ+OFcFXfQQHBEgSCspuccjuaSWHdFDFApnCRcD+4NfEqhmhyr&#10;doRRpcyH59a9PHQ47GLUADXn2P68JIZhJH6Q0PtH6XgMZl2YwMBsr867VbmszxR0AfQiRBWGXtaJ&#10;blgaVd/A7XHqvcEWkRR85pg6003OXLwq4P6h7PQ0iAFva+Iu5bWm3rhH05fXu9UNMbptWwf9/lp1&#10;PLPXulHWa0p1unSq5KGvH/FscQbOi8Tzf5DftCO/zfphc/9pc//HZv0L2qx/26zXm/vfYY6GO0SI&#10;3Op7BW3Rlq6+VPS9RVKdVUQu2KkxqqkYKeDIYh35BFsOjXl5CkXz5kdVAOkSQCLA+Y/vneloNnl6&#10;f+wRqYGXQDD+GRaVylMoFLvvdwRlejQZToLC1k7NgceQ4HWOgb1aeiGZz/GVLIKyI1zEcUuFO6zi&#10;VvNVuG6Ghx2YOy3031T/54v5C8su3MDw6AiM1T6Q/Ktmex7K9PEZd/I3AAAA//8DAFBLAwQUAAYA&#10;CAAAACEAb662CN4AAAAKAQAADwAAAGRycy9kb3ducmV2LnhtbEyPQUvDQBCF74L/YRnBm91EaSsx&#10;m1KKeiqCrSDeptlpEpqdDdltkv57pyedy8wwjzffy1eTa9VAfWg8G0hnCSji0tuGKwNf+7eHZ1Ah&#10;IltsPZOBCwVYFbc3OWbWj/xJwy5WSkw4ZGigjrHLtA5lTQ7DzHfEcjv63mGUta+07XEUc9fqxyRZ&#10;aIcNy4caO9rUVJ52Z2fgfcRx/ZS+DtvTcXP52c8/vrcpGXN/N61fQEWa4p8YrviCDoUwHfyZbVCt&#10;gWWSSJZoYJ5KF8FycR0OopQCXeT6f4TiFwAA//8DAFBLAQItABQABgAIAAAAIQC2gziS/gAAAOEB&#10;AAATAAAAAAAAAAAAAAAAAAAAAABbQ29udGVudF9UeXBlc10ueG1sUEsBAi0AFAAGAAgAAAAhADj9&#10;If/WAAAAlAEAAAsAAAAAAAAAAAAAAAAALwEAAF9yZWxzLy5yZWxzUEsBAi0AFAAGAAgAAAAhAJPT&#10;ZikTBAAADgoAAA4AAAAAAAAAAAAAAAAALgIAAGRycy9lMm9Eb2MueG1sUEsBAi0AFAAGAAgAAAAh&#10;AG+utgjeAAAACgEAAA8AAAAAAAAAAAAAAAAAbQYAAGRycy9kb3ducmV2LnhtbFBLBQYAAAAABAAE&#10;APMAAAB4BwAAAAA=&#10;">
                <v:oval id="円/楕円 3001" o:spid="_x0000_s10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ytxgAAAN0AAAAPAAAAZHJzL2Rvd25yZXYueG1sRI9bawIx&#10;FITfhf6HcAp9Ec22eOvWKCqIYp/qBfp42Jxulm5OliTq+u+bguDjMDPfMNN5a2txIR8qxwpe+xkI&#10;4sLpiksFx8O6NwERIrLG2jEpuFGA+eypM8Vcuyt/0WUfS5EgHHJUYGJscilDYchi6LuGOHk/zluM&#10;SfpSao/XBLe1fMuykbRYcVow2NDKUPG7P1sFPKaN9uXZv0+W36eVGX12484r9fLcLj5ARGrjI3xv&#10;b7WC8XAwhP836QnI2R8AAAD//wMAUEsBAi0AFAAGAAgAAAAhANvh9svuAAAAhQEAABMAAAAAAAAA&#10;AAAAAAAAAAAAAFtDb250ZW50X1R5cGVzXS54bWxQSwECLQAUAAYACAAAACEAWvQsW78AAAAVAQAA&#10;CwAAAAAAAAAAAAAAAAAfAQAAX3JlbHMvLnJlbHNQSwECLQAUAAYACAAAACEAAWiMrc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9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gxwAAAN0AAAAPAAAAZHJzL2Rvd25yZXYueG1sRI9Ba8JA&#10;FITvQv/D8gQvoptYk5bUjRTBokdtlXp7ZJ9J2uzbkN1q+u9dodDjMDPfMItlbxpxoc7VlhXE0wgE&#10;cWF1zaWCj/f15BmE88gaG8uk4JccLPOHwQIzba+8o8velyJA2GWooPK+zaR0RUUG3dS2xME7286g&#10;D7Irpe7wGuCmkbMoSqXBmsNChS2tKiq+9z9GQXN8PMnDYRXxdh2/nZLd5vNrPFdqNOxfX0B46v1/&#10;+K+90QqeknkK9zfhCcj8BgAA//8DAFBLAQItABQABgAIAAAAIQDb4fbL7gAAAIUBAAATAAAAAAAA&#10;AAAAAAAAAAAAAABbQ29udGVudF9UeXBlc10ueG1sUEsBAi0AFAAGAAgAAAAhAFr0LFu/AAAAFQEA&#10;AAsAAAAAAAAAAAAAAAAAHwEAAF9yZWxzLy5yZWxzUEsBAi0AFAAGAAgAAAAhAFP+USDHAAAA3QAA&#10;AA8AAAAAAAAAAAAAAAAABwIAAGRycy9kb3ducmV2LnhtbFBLBQYAAAAAAwADALcAAAD7AgAAAAA=&#10;" filled="f" stroked="f">
                  <v:textbox inset=",0,,0">
                    <w:txbxContent>
                      <w:p w14:paraId="67386416" w14:textId="77777777" w:rsidR="006D0534" w:rsidRPr="00491F18" w:rsidRDefault="006D0534" w:rsidP="006D0534">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006D0534">
        <w:rPr>
          <w:noProof/>
        </w:rPr>
        <w:drawing>
          <wp:inline distT="0" distB="0" distL="0" distR="0" wp14:anchorId="143FD4B4" wp14:editId="1749AB84">
            <wp:extent cx="4102100" cy="4964473"/>
            <wp:effectExtent l="38100" t="38100" r="88900" b="102870"/>
            <wp:docPr id="7524" name="図 75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 name="図 7524" descr="グラフィカル ユーザー インターフェイス, テキスト, アプリケーション, メール&#10;&#10;自動的に生成された説明"/>
                    <pic:cNvPicPr/>
                  </pic:nvPicPr>
                  <pic:blipFill>
                    <a:blip r:embed="rId39"/>
                    <a:stretch>
                      <a:fillRect/>
                    </a:stretch>
                  </pic:blipFill>
                  <pic:spPr>
                    <a:xfrm>
                      <a:off x="0" y="0"/>
                      <a:ext cx="4124459" cy="4991532"/>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066EA5" w:rsidRPr="0010099B" w14:paraId="3B8B47CA" w14:textId="77777777" w:rsidTr="0030373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3C12DCB7" w14:textId="77777777" w:rsidR="00066EA5" w:rsidRPr="0010099B" w:rsidRDefault="00066EA5" w:rsidP="0030373E">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3AAA3611" w14:textId="29C41295" w:rsidR="00066EA5" w:rsidRPr="0010099B" w:rsidRDefault="00066EA5" w:rsidP="0030373E">
            <w:pPr>
              <w:topLinePunct/>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開閉アイコン</w:t>
            </w:r>
          </w:p>
        </w:tc>
        <w:tc>
          <w:tcPr>
            <w:tcW w:w="6803" w:type="dxa"/>
            <w:tcBorders>
              <w:bottom w:val="single" w:sz="4" w:space="0" w:color="auto"/>
            </w:tcBorders>
            <w:tcMar>
              <w:left w:w="108" w:type="dxa"/>
              <w:right w:w="0" w:type="dxa"/>
            </w:tcMar>
            <w:vAlign w:val="center"/>
            <w:hideMark/>
          </w:tcPr>
          <w:p w14:paraId="2EE8FEFF" w14:textId="5BD73F7C" w:rsidR="00066EA5" w:rsidRPr="0010099B" w:rsidRDefault="00066EA5" w:rsidP="0030373E">
            <w:pPr>
              <w:topLinePunct/>
              <w:cnfStyle w:val="100000000000" w:firstRow="1" w:lastRow="0" w:firstColumn="0" w:lastColumn="0" w:oddVBand="0" w:evenVBand="0" w:oddHBand="0" w:evenHBand="0" w:firstRowFirstColumn="0" w:firstRowLastColumn="0" w:lastRowFirstColumn="0" w:lastRowLastColumn="0"/>
              <w:rPr>
                <w:b w:val="0"/>
                <w:szCs w:val="21"/>
              </w:rPr>
            </w:pPr>
            <w:r w:rsidRPr="00066EA5">
              <w:rPr>
                <w:rFonts w:hint="eastAsia"/>
                <w:b w:val="0"/>
                <w:szCs w:val="21"/>
              </w:rPr>
              <w:t>タスクの設定画面を開閉します。編集したいタスクの設定画面を開いてください。</w:t>
            </w:r>
          </w:p>
        </w:tc>
      </w:tr>
      <w:tr w:rsidR="00066EA5" w:rsidRPr="0010099B" w14:paraId="35FC19FA"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694DF156" w14:textId="77777777" w:rsidR="00066EA5" w:rsidRPr="0010099B" w:rsidRDefault="00066EA5" w:rsidP="0030373E">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6E307217" w14:textId="3B3095AA" w:rsidR="00066EA5" w:rsidRPr="0010099B" w:rsidRDefault="00066EA5" w:rsidP="0030373E">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ドラッグアイコン</w:t>
            </w:r>
          </w:p>
        </w:tc>
        <w:tc>
          <w:tcPr>
            <w:tcW w:w="6803" w:type="dxa"/>
            <w:tcBorders>
              <w:top w:val="single" w:sz="4" w:space="0" w:color="auto"/>
            </w:tcBorders>
            <w:tcMar>
              <w:left w:w="108" w:type="dxa"/>
              <w:right w:w="0" w:type="dxa"/>
            </w:tcMar>
            <w:vAlign w:val="center"/>
            <w:hideMark/>
          </w:tcPr>
          <w:p w14:paraId="5395D43D" w14:textId="463183E1" w:rsidR="00066EA5" w:rsidRPr="0010099B" w:rsidRDefault="00066EA5" w:rsidP="00066EA5">
            <w:pPr>
              <w:topLinePunct/>
              <w:cnfStyle w:val="000000000000" w:firstRow="0" w:lastRow="0" w:firstColumn="0" w:lastColumn="0" w:oddVBand="0" w:evenVBand="0" w:oddHBand="0" w:evenHBand="0" w:firstRowFirstColumn="0" w:firstRowLastColumn="0" w:lastRowFirstColumn="0" w:lastRowLastColumn="0"/>
              <w:rPr>
                <w:szCs w:val="21"/>
              </w:rPr>
            </w:pPr>
            <w:r w:rsidRPr="00066EA5">
              <w:rPr>
                <w:rFonts w:hint="eastAsia"/>
                <w:szCs w:val="21"/>
              </w:rPr>
              <w:t>タスクをドラッグアンドドロップで移動できます。</w:t>
            </w:r>
          </w:p>
        </w:tc>
      </w:tr>
      <w:tr w:rsidR="00066EA5" w:rsidRPr="0010099B" w14:paraId="20ED26C7"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237D624A" w14:textId="77777777" w:rsidR="00066EA5" w:rsidRPr="0010099B" w:rsidRDefault="00066EA5" w:rsidP="0030373E">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1C307BE3" w14:textId="5AEBEE30" w:rsidR="00066EA5" w:rsidRPr="0010099B" w:rsidRDefault="00066EA5" w:rsidP="0030373E">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項目を追加する</w:t>
            </w:r>
          </w:p>
        </w:tc>
        <w:tc>
          <w:tcPr>
            <w:tcW w:w="6803" w:type="dxa"/>
            <w:tcMar>
              <w:left w:w="108" w:type="dxa"/>
              <w:right w:w="0" w:type="dxa"/>
            </w:tcMar>
            <w:vAlign w:val="center"/>
            <w:hideMark/>
          </w:tcPr>
          <w:p w14:paraId="0B0D867D" w14:textId="3FB41812" w:rsidR="00066EA5" w:rsidRPr="0010099B" w:rsidRDefault="00066EA5" w:rsidP="0030373E">
            <w:pPr>
              <w:topLinePunct/>
              <w:cnfStyle w:val="000000000000" w:firstRow="0" w:lastRow="0" w:firstColumn="0" w:lastColumn="0" w:oddVBand="0" w:evenVBand="0" w:oddHBand="0" w:evenHBand="0" w:firstRowFirstColumn="0" w:firstRowLastColumn="0" w:lastRowFirstColumn="0" w:lastRowLastColumn="0"/>
              <w:rPr>
                <w:szCs w:val="21"/>
              </w:rPr>
            </w:pPr>
            <w:r w:rsidRPr="00066EA5">
              <w:rPr>
                <w:rFonts w:hint="eastAsia"/>
                <w:szCs w:val="21"/>
              </w:rPr>
              <w:t>タスクを追加します。</w:t>
            </w:r>
          </w:p>
        </w:tc>
      </w:tr>
    </w:tbl>
    <w:p w14:paraId="36EBE310" w14:textId="743D6D07" w:rsidR="00D1524B" w:rsidRDefault="00D1524B" w:rsidP="00080BCD"/>
    <w:p w14:paraId="768F585A" w14:textId="4D53D179" w:rsidR="00FF1B00" w:rsidRPr="00FF1B00" w:rsidRDefault="00FF1B00" w:rsidP="00080BCD"/>
    <w:p w14:paraId="5F256EC9" w14:textId="561EC1A4" w:rsidR="000E3D93" w:rsidRPr="000E3D93" w:rsidRDefault="00D1524B" w:rsidP="003435C0">
      <w:pPr>
        <w:pStyle w:val="4"/>
        <w:spacing w:after="120"/>
      </w:pPr>
      <w:r>
        <w:rPr>
          <w:rFonts w:hint="eastAsia"/>
        </w:rPr>
        <w:t>タスク</w:t>
      </w:r>
      <w:r w:rsidR="000E3D93" w:rsidRPr="000E3D93">
        <w:t>の削除</w:t>
      </w:r>
    </w:p>
    <w:p w14:paraId="4C6D1B0A" w14:textId="14128B39" w:rsidR="008F20D6" w:rsidRPr="000E3D93" w:rsidRDefault="003C7C0F" w:rsidP="000E3D93">
      <w:r>
        <w:rPr>
          <w:noProof/>
        </w:rPr>
        <w:drawing>
          <wp:anchor distT="0" distB="0" distL="114300" distR="114300" simplePos="0" relativeHeight="252249600" behindDoc="1" locked="0" layoutInCell="1" allowOverlap="1" wp14:anchorId="795365A5" wp14:editId="08536183">
            <wp:simplePos x="0" y="0"/>
            <wp:positionH relativeFrom="column">
              <wp:posOffset>2464435</wp:posOffset>
            </wp:positionH>
            <wp:positionV relativeFrom="paragraph">
              <wp:posOffset>-111760</wp:posOffset>
            </wp:positionV>
            <wp:extent cx="3479165" cy="1577340"/>
            <wp:effectExtent l="38100" t="38100" r="101600" b="99060"/>
            <wp:wrapSquare wrapText="bothSides"/>
            <wp:docPr id="138" name="図 13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グラフィカル ユーザー インターフェイス, テキスト&#10;&#10;自動的に生成された説明"/>
                    <pic:cNvPicPr/>
                  </pic:nvPicPr>
                  <pic:blipFill>
                    <a:blip r:embed="rId40"/>
                    <a:stretch>
                      <a:fillRect/>
                    </a:stretch>
                  </pic:blipFill>
                  <pic:spPr>
                    <a:xfrm>
                      <a:off x="0" y="0"/>
                      <a:ext cx="3479165" cy="1577340"/>
                    </a:xfrm>
                    <a:prstGeom prst="rect">
                      <a:avLst/>
                    </a:prstGeom>
                    <a:ln w="3175">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1524B" w:rsidRPr="00D1524B">
        <w:rPr>
          <w:rFonts w:hint="eastAsia"/>
        </w:rPr>
        <w:t>タスクを削除する場合は、タスクの設定画面を開き、［この項目を削除する］をクリックします。</w:t>
      </w:r>
    </w:p>
    <w:p w14:paraId="528381EE" w14:textId="42FB2EA1" w:rsidR="000E3D93" w:rsidRDefault="000E3D93" w:rsidP="00080BCD"/>
    <w:p w14:paraId="6CB1EBBF" w14:textId="786E9B8F" w:rsidR="00D1524B" w:rsidRDefault="00D1524B" w:rsidP="00080BCD"/>
    <w:p w14:paraId="1C8860DE" w14:textId="2673B624" w:rsidR="006D0534" w:rsidRDefault="00B133FF" w:rsidP="00080BCD">
      <w:r w:rsidRPr="0092357D">
        <w:rPr>
          <w:rFonts w:hint="eastAsia"/>
          <w:noProof/>
        </w:rPr>
        <mc:AlternateContent>
          <mc:Choice Requires="wps">
            <w:drawing>
              <wp:anchor distT="0" distB="0" distL="114300" distR="114300" simplePos="0" relativeHeight="252354048" behindDoc="0" locked="0" layoutInCell="1" allowOverlap="1" wp14:anchorId="06DE8691" wp14:editId="0B1AF691">
                <wp:simplePos x="0" y="0"/>
                <wp:positionH relativeFrom="margin">
                  <wp:posOffset>2560955</wp:posOffset>
                </wp:positionH>
                <wp:positionV relativeFrom="paragraph">
                  <wp:posOffset>102870</wp:posOffset>
                </wp:positionV>
                <wp:extent cx="941070" cy="201930"/>
                <wp:effectExtent l="57150" t="57150" r="68580" b="121920"/>
                <wp:wrapNone/>
                <wp:docPr id="139" name="四角形: 角を丸くする 139"/>
                <wp:cNvGraphicFramePr/>
                <a:graphic xmlns:a="http://schemas.openxmlformats.org/drawingml/2006/main">
                  <a:graphicData uri="http://schemas.microsoft.com/office/word/2010/wordprocessingShape">
                    <wps:wsp>
                      <wps:cNvSpPr/>
                      <wps:spPr>
                        <a:xfrm>
                          <a:off x="0" y="0"/>
                          <a:ext cx="941070" cy="20193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9D9AC" id="四角形: 角を丸くする 139" o:spid="_x0000_s1026" style="position:absolute;margin-left:201.65pt;margin-top:8.1pt;width:74.1pt;height:15.9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gZ9gIAAE0GAAAOAAAAZHJzL2Uyb0RvYy54bWysVVFvGjEMfp+0/xDlfT2gMCjqUaFWTJOq&#10;tiqd+hySHJctF2dJ4Oh+/ZzkONDWp2l9SOOz/dn+7Jjrm0OjyV46r8CUdHgxoEQaDkKZbUm/vaw+&#10;zSjxgRnBNBhZ0jfp6c3i44fr1s7lCGrQQjqCIMbPW1vSOgQ7LwrPa9kwfwFWGlRW4BoWUHTbQjjW&#10;Inqji9Fg8LlowQnrgEvv8etdVtJFwq8qycNjVXkZiC4p5hbS6dK5iWexuGbzrWO2VrxLg/1DFg1T&#10;BoP2UHcsMLJz6i+oRnEHHqpwwaEpoKoUl6kGrGY4+KOadc2sTLUgOd72NPn/B8sf9mv75JCG1vq5&#10;x2us4lC5Jv7H/MghkfXWkyUPgXD8eDUeDqZIKUcV5n51mcgsTs7W+fBFQkPipaQOdkY8Y0MST2x/&#10;70MiTBDDGpwMJr5TUjUa6d8zTaaTyRGws0XoI2R0NLBSWqf+aUNaTGI2mU4SuAetRNRGO++2m1vt&#10;CIKWdLUa4F/sOqKdmaGkTbSWaWa63GAXpFvXoiUbvXPPTJR0MpihPxEqlnQ5G2YBB2o0jcioYnqL&#10;LyFoShyEVxXq1MVIX8SPFfTZbDTjPzId2tYspzhOMDnDzjpl2yeTpLM8i1Pn0i28aRlDafMsK6IE&#10;9mqUaYmPSvbRGefShGFW1UzIHH9yFj89w+iRYibAiFwhtT12B/A+di6jsz/x2ztnUvowOYNjYtk5&#10;V4oeKTKY0Ds3yoB7rzKNVXWRsz2mf0ZNvG5AvD252KI03t7ylcLW3DMfnpjDGcRO4loLj3hUGnC8&#10;oLtRUoP79d73aI8vE7WUtLhSSup/7piTlOivBt/s1XA8RtiQhPFkOkLBnWs25xqza24BR3aIC9Ty&#10;dI32QR+vlYPmFbffMkZFFTMcY5eUB3cUbkNedbg/uVwukxnuHcvCvVlbHsEjq3HMXg6vzNnurQZ8&#10;5A9wXD9snl7gaSSzbfQ0sNwFqFSIyhOvnYA7Kw1Ot1/jUjyXk9XpV2DxGwAA//8DAFBLAwQUAAYA&#10;CAAAACEA+klsWt8AAAAJAQAADwAAAGRycy9kb3ducmV2LnhtbEyPTUvEMBCG74L/IYzgzU32o0up&#10;TRcRpF5E7Ip6zDZjW20mtclu6793POlxeF7e95l8N7tenHAMnScNy4UCgVR721Gj4Xl/d5WCCNGQ&#10;Nb0n1PCNAXbF+VluMusnesJTFRvBJRQyo6GNccikDHWLzoSFH5CYvfvRmcjn2Eg7monLXS9XSm2l&#10;Mx3xQmsGvG2x/qyOTsPXa/no0s00lKWb985+vL08VPdaX17MN9cgIs7xLwy/+qwOBTsd/JFsEL2G&#10;jVqvOcpguwLBgSRZJiAOTFIFssjl/w+KHwAAAP//AwBQSwECLQAUAAYACAAAACEAtoM4kv4AAADh&#10;AQAAEwAAAAAAAAAAAAAAAAAAAAAAW0NvbnRlbnRfVHlwZXNdLnhtbFBLAQItABQABgAIAAAAIQA4&#10;/SH/1gAAAJQBAAALAAAAAAAAAAAAAAAAAC8BAABfcmVscy8ucmVsc1BLAQItABQABgAIAAAAIQCX&#10;CSgZ9gIAAE0GAAAOAAAAAAAAAAAAAAAAAC4CAABkcnMvZTJvRG9jLnhtbFBLAQItABQABgAIAAAA&#10;IQD6SWxa3wAAAAkBAAAPAAAAAAAAAAAAAAAAAFAFAABkcnMvZG93bnJldi54bWxQSwUGAAAAAAQA&#10;BADzAAAAXAYAAAAA&#10;" filled="f" strokecolor="red" strokeweight="2.25pt">
                <v:stroke joinstyle="miter"/>
                <v:shadow on="t" color="black" opacity="26214f" origin="-.5,-.5" offset=".74836mm,.74836mm"/>
                <w10:wrap anchorx="margin"/>
              </v:roundrect>
            </w:pict>
          </mc:Fallback>
        </mc:AlternateContent>
      </w:r>
    </w:p>
    <w:p w14:paraId="0D4F7B95" w14:textId="6328BDAA" w:rsidR="009B7661" w:rsidRPr="00CF78B0" w:rsidRDefault="009B7661" w:rsidP="00CF78B0">
      <w:pPr>
        <w:pStyle w:val="4"/>
        <w:spacing w:after="120"/>
      </w:pPr>
      <w:r>
        <w:rPr>
          <w:rFonts w:hint="eastAsia"/>
        </w:rPr>
        <w:lastRenderedPageBreak/>
        <w:t>入力項目</w:t>
      </w:r>
    </w:p>
    <w:p w14:paraId="793FBC50" w14:textId="41B4E031" w:rsidR="009B7661" w:rsidRDefault="00D1524B" w:rsidP="00B133FF">
      <w:r w:rsidRPr="00D1524B">
        <w:rPr>
          <w:rFonts w:hint="eastAsia"/>
        </w:rPr>
        <w:t>従業員に入力させる項目を必須、任意、非表示のいずれかに設定します（「任意」か「非表示」のみ選択できる項目もあります）</w:t>
      </w:r>
      <w:r w:rsidR="000E3D93" w:rsidRPr="000E3D93">
        <w:rPr>
          <w:rFonts w:hint="eastAsia"/>
        </w:rPr>
        <w:t>。</w:t>
      </w:r>
    </w:p>
    <w:p w14:paraId="64951D6A" w14:textId="6BA23046" w:rsidR="000E3D93" w:rsidRDefault="006D0534" w:rsidP="00080BCD">
      <w:r w:rsidRPr="0092357D">
        <w:rPr>
          <w:rFonts w:hint="eastAsia"/>
          <w:noProof/>
        </w:rPr>
        <mc:AlternateContent>
          <mc:Choice Requires="wps">
            <w:drawing>
              <wp:anchor distT="0" distB="0" distL="114300" distR="114300" simplePos="0" relativeHeight="252253696" behindDoc="0" locked="0" layoutInCell="1" allowOverlap="1" wp14:anchorId="6A8DEA79" wp14:editId="1632A06A">
                <wp:simplePos x="0" y="0"/>
                <wp:positionH relativeFrom="margin">
                  <wp:posOffset>4317365</wp:posOffset>
                </wp:positionH>
                <wp:positionV relativeFrom="paragraph">
                  <wp:posOffset>1663700</wp:posOffset>
                </wp:positionV>
                <wp:extent cx="975360" cy="1207770"/>
                <wp:effectExtent l="57150" t="57150" r="110490" b="106680"/>
                <wp:wrapNone/>
                <wp:docPr id="142" name="四角形: 角を丸くする 142"/>
                <wp:cNvGraphicFramePr/>
                <a:graphic xmlns:a="http://schemas.openxmlformats.org/drawingml/2006/main">
                  <a:graphicData uri="http://schemas.microsoft.com/office/word/2010/wordprocessingShape">
                    <wps:wsp>
                      <wps:cNvSpPr/>
                      <wps:spPr>
                        <a:xfrm>
                          <a:off x="0" y="0"/>
                          <a:ext cx="975360" cy="120777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F7AF3" id="四角形: 角を丸くする 142" o:spid="_x0000_s1026" style="position:absolute;margin-left:339.95pt;margin-top:131pt;width:76.8pt;height:95.1pt;z-index:2522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yZ+QIAAE4GAAAOAAAAZHJzL2Uyb0RvYy54bWysVU1v2zAMvQ/YfxB0X52kcZ0GdYqgRYYB&#10;RVc0HXpW9BFrkyVNUuJ0v36U5DjB1tOwHlTRJB/JR4q5uT20Cu2589LoGo8vRhhxTQ2Telvjby+r&#10;TzOMfCCaEWU0r/Eb9/h28fHDTWfnfGIaoxh3CEC0n3e2xk0Idl4Unja8Jf7CWK5BKYxrSQDRbQvm&#10;SAforSomo9FV0RnHrDOUew9f77MSLxK+EJyGr0J4HpCqMeQW0unSuYlnsbgh860jtpG0T4P8QxYt&#10;kRqCDlD3JBC0c/IvqFZSZ7wR4YKatjBCSMpTDVDNePRHNeuGWJ5qAXK8HWjy/w+WPu7X9skBDZ31&#10;cw/XWMVBuDb+h/zQIZH1NpDFDwFR+HhdlZdXQCkF1XgyqqoqsVmcvK3z4TM3LYqXGjuz0+wZOpKI&#10;IvsHHxJjDGnSwmgQ9h0j0Srgf08UqsryCNjbAvQRMjpqs5JKpQYqjboaT2ZlVSZwb5RkURvtvNtu&#10;7pRDAFrj1WoEf7HtgHZmBpLS0ZqnoelzM7vA3bphHdqonXsmrMblaAb+iMlY0uVsnAWYqEkVkUFF&#10;1BaeQlAYORNeZWhSGyN/ET9WMGSzUYT+yHQo25Cc4jTB5Ax765TtkEySzvIsTq1Lt/CmeAyl9DMX&#10;SDJo1iTTEl8VH6ITSrkO46xqCOM5fnkWP73D6JFiJsCILIDaAbsHeB87l9Hbn/gdnDMpQ5icwTGx&#10;7JwrBY8U2egwOLdSG/deZQqq6iNne0j/jJp43Rj29uRii9J8e0tXElrzQHx4Ig5mEDoJey18hUMo&#10;A+Nl+htGjXG/3vse7eFpghajDnZKjf3PHXEcI/VFw6O9Hk+nABuSMC2rCQjuXLM51+hde2dgZMew&#10;QS1N12gf1PEqnGlfYf0tY1RQEU0hdo1pcEfhLuRdBwuU8uUymcHisSQ86LWlETyyGsfs5fBKnO3f&#10;aoBX/miO+4fM0ws8jWS2jZ7aLHfBCBmi8sRrL8DSSoPTL9i4Fc/lZHX6GVj8BgAA//8DAFBLAwQU&#10;AAYACAAAACEAEOwTguIAAAALAQAADwAAAGRycy9kb3ducmV2LnhtbEyPQU+DQBCF7yb+h82YeLOL&#10;tEWKDI0xMXgxRmrU45YdAWV3kd0W/PeOJz1O5st738u3s+nFkUbfOYtwuYhAkK2d7myD8Ly7u0hB&#10;+KCsVr2zhPBNHrbF6UmuMu0m+0THKjSCQ6zPFEIbwpBJ6euWjPILN5Dl37sbjQp8jo3Uo5o43PQy&#10;jqJEGtVZbmjVQLct1Z/VwSB8vZaPJl1NQ1maeWf0x9vLQ3WPeH4231yDCDSHPxh+9VkdCnbau4PV&#10;XvQIydVmwyhCnMQ8iol0uVyD2COs1nEMssjl/w3FDwAAAP//AwBQSwECLQAUAAYACAAAACEAtoM4&#10;kv4AAADhAQAAEwAAAAAAAAAAAAAAAAAAAAAAW0NvbnRlbnRfVHlwZXNdLnhtbFBLAQItABQABgAI&#10;AAAAIQA4/SH/1gAAAJQBAAALAAAAAAAAAAAAAAAAAC8BAABfcmVscy8ucmVsc1BLAQItABQABgAI&#10;AAAAIQBHB8yZ+QIAAE4GAAAOAAAAAAAAAAAAAAAAAC4CAABkcnMvZTJvRG9jLnhtbFBLAQItABQA&#10;BgAIAAAAIQAQ7BOC4gAAAAsBAAAPAAAAAAAAAAAAAAAAAFMFAABkcnMvZG93bnJldi54bWxQSwUG&#10;AAAAAAQABADzAAAAYg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4F0C2635" wp14:editId="4FEB39FA">
            <wp:extent cx="5303520" cy="2891805"/>
            <wp:effectExtent l="38100" t="38100" r="87630" b="99060"/>
            <wp:docPr id="140" name="図 140"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コンピューターのスクリーンショット&#10;&#10;自動的に生成された説明"/>
                    <pic:cNvPicPr/>
                  </pic:nvPicPr>
                  <pic:blipFill>
                    <a:blip r:embed="rId41"/>
                    <a:stretch>
                      <a:fillRect/>
                    </a:stretch>
                  </pic:blipFill>
                  <pic:spPr>
                    <a:xfrm>
                      <a:off x="0" y="0"/>
                      <a:ext cx="5312330" cy="2896609"/>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7E0E18A9" w14:textId="77777777" w:rsidR="006D0534" w:rsidRDefault="006D0534" w:rsidP="00080BCD"/>
    <w:p w14:paraId="16F8ED65" w14:textId="47696C72" w:rsidR="000E3D93" w:rsidRDefault="003B2BB2" w:rsidP="00080BCD">
      <w:r>
        <w:rPr>
          <w:rFonts w:hint="eastAsia"/>
        </w:rPr>
        <w:t>入力</w:t>
      </w:r>
      <w:r w:rsidR="000E3D93" w:rsidRPr="000E3D93">
        <w:rPr>
          <w:rFonts w:hint="eastAsia"/>
        </w:rPr>
        <w:t>項目は、手続きの種別ごとに設定できます。</w:t>
      </w:r>
    </w:p>
    <w:p w14:paraId="06B3698A" w14:textId="2A5E56D1" w:rsidR="00CF78B0" w:rsidRDefault="003B2BB2" w:rsidP="00B133FF">
      <w:r w:rsidRPr="0092357D">
        <w:rPr>
          <w:rFonts w:hint="eastAsia"/>
          <w:noProof/>
        </w:rPr>
        <mc:AlternateContent>
          <mc:Choice Requires="wps">
            <w:drawing>
              <wp:anchor distT="0" distB="0" distL="114300" distR="114300" simplePos="0" relativeHeight="252255744" behindDoc="0" locked="0" layoutInCell="1" allowOverlap="1" wp14:anchorId="11765DD9" wp14:editId="2F40AE0B">
                <wp:simplePos x="0" y="0"/>
                <wp:positionH relativeFrom="margin">
                  <wp:posOffset>118745</wp:posOffset>
                </wp:positionH>
                <wp:positionV relativeFrom="paragraph">
                  <wp:posOffset>328930</wp:posOffset>
                </wp:positionV>
                <wp:extent cx="5543550" cy="339090"/>
                <wp:effectExtent l="57150" t="57150" r="114300" b="118110"/>
                <wp:wrapNone/>
                <wp:docPr id="144" name="四角形: 角を丸くする 144"/>
                <wp:cNvGraphicFramePr/>
                <a:graphic xmlns:a="http://schemas.openxmlformats.org/drawingml/2006/main">
                  <a:graphicData uri="http://schemas.microsoft.com/office/word/2010/wordprocessingShape">
                    <wps:wsp>
                      <wps:cNvSpPr/>
                      <wps:spPr>
                        <a:xfrm>
                          <a:off x="0" y="0"/>
                          <a:ext cx="5543550" cy="3390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26873" id="四角形: 角を丸くする 144" o:spid="_x0000_s1026" style="position:absolute;margin-left:9.35pt;margin-top:25.9pt;width:436.5pt;height:26.7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9wIAAE4GAAAOAAAAZHJzL2Uyb0RvYy54bWysVUtv2zAMvg/YfxB0X52XlzSoUwQtMgwo&#10;2qLp0LOiR6xNljRJiZP9+lGS4wRbT8N6UEWT/Eh+pJib20Oj0J47L42u8PBqgBHX1DCptxX+9rr6&#10;NMPIB6IZUUbzCh+5x7eLjx9uWjvnI1MbxbhDAKL9vLUVrkOw86LwtOYN8VfGcg1KYVxDAohuWzBH&#10;WkBvVDEaDD4XrXHMOkO59/D1PivxIuELwWl4EsLzgFSFIbeQTpfOTTyLxQ2Zbx2xtaRdGuQfsmiI&#10;1BC0h7ongaCdk39BNZI6440IV9Q0hRFCUp5qgGqGgz+qWdfE8lQLkONtT5P/f7D0cb+2zw5oaK2f&#10;e7jGKg7CNfE/5IcOiaxjTxY/BEThY1lOxmUJnFLQjcfXg+vEZnH2ts6HL9w0KF4q7MxOsxfoSCKK&#10;7B98SIwxpEkDo0HYd4xEo4D/PVFoGsEhLwDsbOF2goyO2qykUqmBSqO2wqNZOS0TuDdKsqiNdt5t&#10;N3fKIQCt8Go1gL8O98IMsJWO1jwNTZeb2QXu1jVr0Ubt3AthUPZgBv6IyVjSeDbMAkzUaBqRQUXU&#10;Fp5CUBg5E95kqFMbI38RP1bQZ7NRhP7IdChbk5ziJMHkyjvrxEKfTJIu8izOrUu3cFQ8hlL6hQsk&#10;GTRrlGmJr4r30QmlXIdhVtWE8Ry/vIif3mH0SDETYEQWQG2P3QG8j53L6OzP/PbOmZQ+TM7glFh2&#10;zpWCR4psdOidG6mNe68yBVV1kbM9pH9BTbxuDDs+u9iiNN/e0pWE1jwQH56JgxmETsJeC09wCGVg&#10;vEx3w6g27td736M9PE3QYtTCTqmw/7kjjmOkvmp4tNfDyQRgQxIm5XQEgrvUbC41etfcGRjZIWxQ&#10;S9M12gd1ugpnmjdYf8sYFVREU4hdYRrcSbgLedfBAqV8uUxmsHgsCQ96bWkEj6zGMXs9vBFnu7ca&#10;4JU/mtP+6V7geSSzbfTUZrkLRsgQlWdeOwGWVhqcbsHGrXgpJ6vzz8DiNwAAAP//AwBQSwMEFAAG&#10;AAgAAAAhAEYtDVfeAAAACQEAAA8AAABkcnMvZG93bnJldi54bWxMj8FOwzAQRO9I/QdrkbhRJxUt&#10;aYhTISQULqgiRZSjGy9JSrwOsduEv2c5wXH2jWZnss1kO3HGwbeOFMTzCARS5UxLtYLX3eN1AsIH&#10;TUZ3jlDBN3rY5LOLTKfGjfSC5zLUgkPIp1pBE0KfSumrBq32c9cjMftwg9WB5VBLM+iRw20nF1G0&#10;kla3xB8a3eNDg9VnebIKvvbF1iY3Y18UdtpZc3x/ey6flLq6nO7vQAScwp8Zfutzdci508GdyHjR&#10;sU5u2algGfMC5sk65sOBQbRcgMwz+X9B/gMAAP//AwBQSwECLQAUAAYACAAAACEAtoM4kv4AAADh&#10;AQAAEwAAAAAAAAAAAAAAAAAAAAAAW0NvbnRlbnRfVHlwZXNdLnhtbFBLAQItABQABgAIAAAAIQA4&#10;/SH/1gAAAJQBAAALAAAAAAAAAAAAAAAAAC8BAABfcmVscy8ucmVsc1BLAQItABQABgAIAAAAIQBw&#10;mM/B9wIAAE4GAAAOAAAAAAAAAAAAAAAAAC4CAABkcnMvZTJvRG9jLnhtbFBLAQItABQABgAIAAAA&#10;IQBGLQ1X3gAAAAkBAAAPAAAAAAAAAAAAAAAAAFEFAABkcnMvZG93bnJldi54bWxQSwUGAAAAAAQA&#10;BADzAAAAXA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1CBC7158" wp14:editId="7F8CB43E">
            <wp:extent cx="5976620" cy="1468755"/>
            <wp:effectExtent l="38100" t="38100" r="100330" b="93345"/>
            <wp:docPr id="143" name="図 14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グラフィカル ユーザー インターフェイス, アプリケーション&#10;&#10;自動的に生成された説明"/>
                    <pic:cNvPicPr/>
                  </pic:nvPicPr>
                  <pic:blipFill>
                    <a:blip r:embed="rId42"/>
                    <a:stretch>
                      <a:fillRect/>
                    </a:stretch>
                  </pic:blipFill>
                  <pic:spPr>
                    <a:xfrm>
                      <a:off x="0" y="0"/>
                      <a:ext cx="5976620" cy="146875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1C441496" w14:textId="77777777" w:rsidR="00B133FF" w:rsidRDefault="00B133FF" w:rsidP="00B133FF"/>
    <w:p w14:paraId="7EF942C1" w14:textId="77777777" w:rsidR="007B79FE" w:rsidRDefault="007B79FE" w:rsidP="007B79FE">
      <w:r>
        <w:rPr>
          <w:rFonts w:hint="eastAsia"/>
        </w:rPr>
        <w:t>「通勤」、「口座情報」グループ内に必須項目がある場合は「通勤情報項目を必須とする」「口座情報項目を必須とする」にチェックを入れます。</w:t>
      </w:r>
    </w:p>
    <w:p w14:paraId="3B82DCE0" w14:textId="138105A6" w:rsidR="007B79FE" w:rsidRDefault="007B365C" w:rsidP="005F2DF8">
      <w:pPr>
        <w:jc w:val="center"/>
      </w:pPr>
      <w:r>
        <w:rPr>
          <w:noProof/>
        </w:rPr>
        <w:drawing>
          <wp:inline distT="0" distB="0" distL="0" distR="0" wp14:anchorId="26075FC4" wp14:editId="4A2698AA">
            <wp:extent cx="5976620" cy="1054735"/>
            <wp:effectExtent l="38100" t="38100" r="100330" b="88265"/>
            <wp:docPr id="1422334833" name="図 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4833" name="図 5" descr="グラフィカル ユーザー インターフェイス が含まれている画像&#10;&#10;自動的に生成された説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105473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3324F386" w14:textId="77777777" w:rsidR="007B79FE" w:rsidRDefault="007B79FE" w:rsidP="007B79FE"/>
    <w:p w14:paraId="2D6BB296" w14:textId="2B9F3D8A" w:rsidR="000E3D93" w:rsidRDefault="007B79FE" w:rsidP="007B79FE">
      <w:r>
        <w:rPr>
          <w:rFonts w:hint="eastAsia"/>
        </w:rPr>
        <w:t>チェックを入れることで従業員が入社手続きのフォーム入力を行う際に、「通勤」「口座情報」グループに［必須］マークが表示されます。</w:t>
      </w:r>
    </w:p>
    <w:p w14:paraId="3F02059A" w14:textId="3DBD2DC7" w:rsidR="003E7322" w:rsidRDefault="003E7322">
      <w:pPr>
        <w:spacing w:line="276" w:lineRule="auto"/>
      </w:pPr>
      <w:r>
        <w:br w:type="page"/>
      </w:r>
    </w:p>
    <w:p w14:paraId="2BA11DB2" w14:textId="546715C8" w:rsidR="009B7661" w:rsidRDefault="009B7661" w:rsidP="009B7661">
      <w:pPr>
        <w:pStyle w:val="4"/>
        <w:spacing w:after="120"/>
      </w:pPr>
      <w:r>
        <w:rPr>
          <w:rFonts w:hint="eastAsia"/>
        </w:rPr>
        <w:lastRenderedPageBreak/>
        <w:t>メールテンプレート</w:t>
      </w:r>
    </w:p>
    <w:p w14:paraId="6DB01481" w14:textId="54619D7E" w:rsidR="009B7661" w:rsidRDefault="00D1524B" w:rsidP="00080BCD">
      <w:r w:rsidRPr="00D1524B">
        <w:rPr>
          <w:rFonts w:hint="eastAsia"/>
        </w:rPr>
        <w:t>従業員に従業員入力フォームの入力依頼を送信する際のメールテンプレートを設定します</w:t>
      </w:r>
      <w:r w:rsidR="000E3D93" w:rsidRPr="000E3D93">
        <w:rPr>
          <w:rFonts w:hint="eastAsia"/>
        </w:rPr>
        <w:t>。</w:t>
      </w:r>
    </w:p>
    <w:p w14:paraId="0B6D3A66" w14:textId="0B3D05F9" w:rsidR="000E3D93" w:rsidRPr="000E3D93" w:rsidRDefault="005F2DF8" w:rsidP="00080BCD">
      <w:r>
        <w:rPr>
          <w:noProof/>
        </w:rPr>
        <mc:AlternateContent>
          <mc:Choice Requires="wpg">
            <w:drawing>
              <wp:anchor distT="0" distB="0" distL="114300" distR="114300" simplePos="0" relativeHeight="252262912" behindDoc="0" locked="0" layoutInCell="1" allowOverlap="1" wp14:anchorId="2F2366F2" wp14:editId="60602863">
                <wp:simplePos x="0" y="0"/>
                <wp:positionH relativeFrom="column">
                  <wp:posOffset>-128270</wp:posOffset>
                </wp:positionH>
                <wp:positionV relativeFrom="paragraph">
                  <wp:posOffset>4862034</wp:posOffset>
                </wp:positionV>
                <wp:extent cx="387350" cy="381635"/>
                <wp:effectExtent l="19050" t="19050" r="107950" b="113665"/>
                <wp:wrapNone/>
                <wp:docPr id="161" name="グループ化 16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5D868FD" w14:textId="77777777" w:rsidR="003B2BB2" w:rsidRPr="00491F18" w:rsidRDefault="003B2BB2" w:rsidP="003B2BB2">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2366F2" id="グループ化 161" o:spid="_x0000_s1094" style="position:absolute;left:0;text-align:left;margin-left:-10.1pt;margin-top:382.85pt;width:30.5pt;height:30.05pt;z-index:25226291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Ei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Auo3ekQI0lq&#10;KNI/Hx6Sv379Gf7QaDBIfUY+BJDtgbKZBcyeQSkdT0cpRgDHMG2zIlmP1nQAvxatOAbbfdYk08a6&#10;C6Zq5Ac5ZkJwbX2sJCO3l9ZF6U7KL1sleHHOhQgTs1ycCYNuCZT7eTqbgbOgK3RF4upk7COIdmwU&#10;DxE8sSPkZ5lurTxGAJlEVRZaDwL2dtTKMXNdFQ1aiJV5RwDsycCHhgrus4S6iRPoy+ELjxBsEbEE&#10;QnECI6PcDXdVODVff96kR6BPdCEI/bCfp0+zy7OVDnn2wYTZTpxQct2hhpG7E8y7EvIdK6FCoNiH&#10;wUngJtZ7J5Qy6dK4VZGCtTjv+O81gs9g0Fsu4dR6260Bz3uHtiPQrbxXjXH3yhGU3k2MoAssKvca&#10;wbOSrleuuVTmucwEZNV6jvIQ/g40frhQxR30DxxR4Aer6TmHo7kk1l0RA0wKJwm3g3sLn1KoJseq&#10;HWFUKfPxuXUvDw0Ouxg1wMw5tj+uiGEYie8ktP5xOh6DWRcmMDC7q4tuVa7qMwVdAL0IUYWhl3Wi&#10;G5ZG1Tdwecy9N9gikoLPHFNnusmZizcFXD+UzedBDGhbE3cprzX1xj2avrzer2+I0W3bOuj3N6qj&#10;mYPWjbJeU6r5yqmSh75+xLPFGSgvEs//wH2jjvu2m4ft/W/b+z+2m5/QdvPLdrPZ3v8OczTc40Hk&#10;1t8q6Iq2cvWloh8skuqsInLJ5saopmKkgBOLZeTzayk0puUZFC2a71UBnEsAiIDmP751pqPZ5Ont&#10;ccCjBt4BwfgnSFQqz6BQ677dEVTp8WQ4CQo7OzUHGkOC1zkG8mrZhWQ+x9eyCMqOcBHHLRPukYpb&#10;L9bhshnOOjD3Oui/Kf5P1/JnVl24f+HJEQirfR75N83uPFTp4yPu9G8AAAD//wMAUEsDBBQABgAI&#10;AAAAIQCpmU0C4QAAAAoBAAAPAAAAZHJzL2Rvd25yZXYueG1sTI/BasMwEETvhf6D2EBviWS3Tozj&#10;dQih7SkUmhRKb4q1sU0syViK7fx91VNzXPYx8ybfTLplA/WusQYhWghgZEqrGlMhfB3f5ikw56VR&#10;srWGEG7kYFM8PuQyU3Y0nzQcfMVCiHGZRKi97zLOXVmTlm5hOzLhd7a9lj6cfcVVL8cQrlseC7Hk&#10;WjYmNNSyo11N5eVw1Qjvoxy3z9HrsL+cd7efY/LxvY8I8Wk2bdfAPE3+H4Y//aAORXA62atRjrUI&#10;81jEAUVYLZMVsEC8iLDlhJDGSQq8yPn9hOIXAAD//wMAUEsBAi0AFAAGAAgAAAAhALaDOJL+AAAA&#10;4QEAABMAAAAAAAAAAAAAAAAAAAAAAFtDb250ZW50X1R5cGVzXS54bWxQSwECLQAUAAYACAAAACEA&#10;OP0h/9YAAACUAQAACwAAAAAAAAAAAAAAAAAvAQAAX3JlbHMvLnJlbHNQSwECLQAUAAYACAAAACEA&#10;+CDhIhIEAAAMCgAADgAAAAAAAAAAAAAAAAAuAgAAZHJzL2Uyb0RvYy54bWxQSwECLQAUAAYACAAA&#10;ACEAqZlNAuEAAAAKAQAADwAAAAAAAAAAAAAAAABsBgAAZHJzL2Rvd25yZXYueG1sUEsFBgAAAAAE&#10;AAQA8wAAAHoHAAAAAA==&#10;">
                <v:oval id="円/楕円 3001" o:spid="_x0000_s109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DwgAAANwAAAAPAAAAZHJzL2Rvd25yZXYueG1sRE9NawIx&#10;EL0L/ocwQi9Ss/Ww2q1x0YXSUk9qCz0Om3GzuJksSdTtv28KBW/zeJ+zKgfbiSv50DpW8DTLQBDX&#10;TrfcKPg8vj4uQYSIrLFzTAp+KEC5Ho9WWGh34z1dD7ERKYRDgQpMjH0hZagNWQwz1xMn7uS8xZig&#10;b6T2eEvhtpPzLMulxZZTg8GeKkP1+XCxCnhBb9o3F/+83H5/VSbfTeOHV+phMmxeQEQa4l38737X&#10;aX4+h79n0gVy/QsAAP//AwBQSwECLQAUAAYACAAAACEA2+H2y+4AAACFAQAAEwAAAAAAAAAAAAAA&#10;AAAAAAAAW0NvbnRlbnRfVHlwZXNdLnhtbFBLAQItABQABgAIAAAAIQBa9CxbvwAAABUBAAALAAAA&#10;AAAAAAAAAAAAAB8BAABfcmVscy8ucmVsc1BLAQItABQABgAIAAAAIQDmG+4D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9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LUwwAAANwAAAAPAAAAZHJzL2Rvd25yZXYueG1sRE9Li8Iw&#10;EL4L/ocwghdZUx9bpBplERQ96q7Lehuasa3bTEoTtf57Iwje5uN7zmzRmFJcqXaFZQWDfgSCOLW6&#10;4EzBz/fqYwLCeWSNpWVScCcHi3m7NcNE2xvv6Lr3mQgh7BJUkHtfJVK6NCeDrm8r4sCdbG3QB1hn&#10;Utd4C+GmlMMoiqXBgkNDjhUtc0r/9xejoPwdHeXhsIx4uxqsj5+7zd+5N1aq22m+piA8Nf4tfrk3&#10;OsyPR/B8Jlwg5w8AAAD//wMAUEsBAi0AFAAGAAgAAAAhANvh9svuAAAAhQEAABMAAAAAAAAAAAAA&#10;AAAAAAAAAFtDb250ZW50X1R5cGVzXS54bWxQSwECLQAUAAYACAAAACEAWvQsW78AAAAVAQAACwAA&#10;AAAAAAAAAAAAAAAfAQAAX3JlbHMvLnJlbHNQSwECLQAUAAYACAAAACEAl5Yy1MMAAADcAAAADwAA&#10;AAAAAAAAAAAAAAAHAgAAZHJzL2Rvd25yZXYueG1sUEsFBgAAAAADAAMAtwAAAPcCAAAAAA==&#10;" filled="f" stroked="f">
                  <v:textbox inset=",0,,0">
                    <w:txbxContent>
                      <w:p w14:paraId="15D868FD" w14:textId="77777777" w:rsidR="003B2BB2" w:rsidRPr="00491F18" w:rsidRDefault="003B2BB2" w:rsidP="003B2BB2">
                        <w:pPr>
                          <w:jc w:val="center"/>
                          <w:rPr>
                            <w:b/>
                            <w:color w:val="FFFFFF" w:themeColor="background1"/>
                            <w:sz w:val="32"/>
                          </w:rPr>
                        </w:pPr>
                        <w:r>
                          <w:rPr>
                            <w:b/>
                            <w:color w:val="FFFFFF" w:themeColor="background1"/>
                            <w:sz w:val="32"/>
                          </w:rPr>
                          <w:t>2</w:t>
                        </w:r>
                      </w:p>
                    </w:txbxContent>
                  </v:textbox>
                </v:shape>
              </v:group>
            </w:pict>
          </mc:Fallback>
        </mc:AlternateContent>
      </w:r>
      <w:r>
        <w:rPr>
          <w:noProof/>
        </w:rPr>
        <mc:AlternateContent>
          <mc:Choice Requires="wpg">
            <w:drawing>
              <wp:anchor distT="0" distB="0" distL="114300" distR="114300" simplePos="0" relativeHeight="252263936" behindDoc="0" locked="0" layoutInCell="1" allowOverlap="1" wp14:anchorId="055FBD2D" wp14:editId="09670766">
                <wp:simplePos x="0" y="0"/>
                <wp:positionH relativeFrom="column">
                  <wp:posOffset>-220573</wp:posOffset>
                </wp:positionH>
                <wp:positionV relativeFrom="paragraph">
                  <wp:posOffset>5250266</wp:posOffset>
                </wp:positionV>
                <wp:extent cx="387350" cy="381635"/>
                <wp:effectExtent l="19050" t="19050" r="107950" b="113665"/>
                <wp:wrapNone/>
                <wp:docPr id="164" name="グループ化 16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13D1EA" w14:textId="77777777" w:rsidR="003B2BB2" w:rsidRPr="00491F18" w:rsidRDefault="003B2BB2" w:rsidP="003B2BB2">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5FBD2D" id="グループ化 164" o:spid="_x0000_s1097" style="position:absolute;left:0;text-align:left;margin-left:-17.35pt;margin-top:413.4pt;width:30.5pt;height:30.05pt;z-index:25226393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W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Auo3ekEI0lq&#10;KNI/Hx6Sv379Gf7QaDBIfUY+BJDtgbKZBcyeQSkdT0cpRgDHMG2zIlmP1nQAvxatOAbbfdYk08a6&#10;C6Zq5Ac5ZkJwbX2sJCO3l9ZF6U7KL1sleHHOhQgTs1ycCYNuCZT7eTqbgbOgK3RF4upk7COIdmwU&#10;DxE8sSPkZ5lurTxGAJlEVRZaDwL2dtTKMXNdFQ1aiJV5RwDsycCHhgrus4S6iRPoy+ELjxBsEbEE&#10;QnECI6PcDXdVODVff96kR6BPdCEI/bCfp0+zy7OVDnn2wYTZTpxQct2hhpG7E8y7EvIdK6FCoNiH&#10;wUngJtZ7J5Qy6dK4VZGCtTjv+O81gs9g0Fsu4dR6260Bz3uHtiPQrbxXjXH3yhGU3k2MoAssKvca&#10;wbOSrleuuVTmucwEZNV6jvIQ/g40frhQxR30DxxR4Aer6TmHo7kk1l0RA0wKJwm3g3sLn1KoJseq&#10;HWFUKfPxuXUvDw0Ouxg1wMw5tj+uiGEYie8ktP5xOh6DWRcmMDC7q4tuVa7qMwVdAL0IUYWhl3Wi&#10;G5ZG1Tdwecy9N9gikoLPHFNnusmZizcFXD+UzedBDGhbE3cprzX1xj2avrzer2+I0W3bOuj3N6qj&#10;mYPWjbJeU6r5yqmSh75+xLPFGSgvEs//wH3Tjvu2m4ft/W/b+z+2m5/QdvPLdrPZ3v8OczTc40Hk&#10;1t8q6Iq2cvWloh8skuqsInLJ5saopmKkgBOLZeTzayk0puUZFC2a71UBnEsAiIDmP751pqPZ5Ont&#10;ccCjBt4BwfgnSFQqz6BQ677dEVTp8WQ4CQo7OzUHGkOC1zkG8mrZhWQ+x9eyCMqOcBHHLRPukYpb&#10;L9bhshked2DuddB/U/yfruXPrLpw/8KTIxBW+zzyb5rdeajSx0fc6d8AAAD//wMAUEsDBBQABgAI&#10;AAAAIQB4+sWn4QAAAAoBAAAPAAAAZHJzL2Rvd25yZXYueG1sTI9NT4NAEIbvJv6HzZh4a5cPRUSW&#10;pmnUU9PE1sR4m8IUSNldwm6B/nvHkx5n5sk7z5uvZt2JkQbXWqMgXAYgyJS2ak2t4PPwtkhBOI+m&#10;ws4aUnAlB6vi9ibHrLKT+aBx72vBIcZlqKDxvs+kdGVDGt3S9mT4drKDRs/jUMtqwInDdSejIEik&#10;xtbwhwZ72jRUnvcXreB9wmkdh6/j9nzaXL8Pj7uvbUhK3d/N6xcQnmb/B8OvPqtDwU5HezGVE52C&#10;RfzwxKiCNEq4AxNREoM48iJNnkEWufxfofgBAAD//wMAUEsBAi0AFAAGAAgAAAAhALaDOJL+AAAA&#10;4QEAABMAAAAAAAAAAAAAAAAAAAAAAFtDb250ZW50X1R5cGVzXS54bWxQSwECLQAUAAYACAAAACEA&#10;OP0h/9YAAACUAQAACwAAAAAAAAAAAAAAAAAvAQAAX3JlbHMvLnJlbHNQSwECLQAUAAYACAAAACEA&#10;f1VEFhIEAAAMCgAADgAAAAAAAAAAAAAAAAAuAgAAZHJzL2Uyb0RvYy54bWxQSwECLQAUAAYACAAA&#10;ACEAePrFp+EAAAAKAQAADwAAAAAAAAAAAAAAAABsBgAAZHJzL2Rvd25yZXYueG1sUEsFBgAAAAAE&#10;AAQA8wAAAHoHAAAAAA==&#10;">
                <v:oval id="円/楕円 3001" o:spid="_x0000_s109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Z3wgAAANwAAAAPAAAAZHJzL2Rvd25yZXYueG1sRE9NawIx&#10;EL0L/Q9hBC9Sswpd7dYoVRClnrQt9DhsppvFzWRJom7/vSkI3ubxPme+7GwjLuRD7VjBeJSBIC6d&#10;rrlS8PW5eZ6BCBFZY+OYFPxRgOXiqTfHQrsrH+hyjJVIIRwKVGBibAspQ2nIYhi5ljhxv85bjAn6&#10;SmqP1xRuGznJslxarDk1GGxpbag8Hc9WAU9pq3119q+z1c/32uT7YfzwSg363fsbiEhdfIjv7p1O&#10;8/MX+H8mXSAXNwAAAP//AwBQSwECLQAUAAYACAAAACEA2+H2y+4AAACFAQAAEwAAAAAAAAAAAAAA&#10;AAAAAAAAW0NvbnRlbnRfVHlwZXNdLnhtbFBLAQItABQABgAIAAAAIQBa9CxbvwAAABUBAAALAAAA&#10;AAAAAAAAAAAAAB8BAABfcmVscy8ucmVsc1BLAQItABQABgAIAAAAIQBp8nZ3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9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FMxAAAANwAAAAPAAAAZHJzL2Rvd25yZXYueG1sRE9Na8JA&#10;EL0X/A/LFHoR3WhtkNSNSCBFj9oqehuy0yQ1Oxuy2xj/fbdQ6G0e73NW68E0oqfO1ZYVzKYRCOLC&#10;6ppLBR/v+WQJwnlkjY1lUnAnB+t09LDCRNsb76k/+FKEEHYJKqi8bxMpXVGRQTe1LXHgPm1n0AfY&#10;lVJ3eAvhppHzKIqlwZpDQ4UtZRUV18O3UdCcni/yeMwi3uWzt8vLfnv+Gi+UenocNq8gPA3+X/zn&#10;3uowP47h95lwgUx/AAAA//8DAFBLAQItABQABgAIAAAAIQDb4fbL7gAAAIUBAAATAAAAAAAAAAAA&#10;AAAAAAAAAABbQ29udGVudF9UeXBlc10ueG1sUEsBAi0AFAAGAAgAAAAhAFr0LFu/AAAAFQEAAAsA&#10;AAAAAAAAAAAAAAAAHwEAAF9yZWxzLy5yZWxzUEsBAi0AFAAGAAgAAAAhAIfhkUzEAAAA3AAAAA8A&#10;AAAAAAAAAAAAAAAABwIAAGRycy9kb3ducmV2LnhtbFBLBQYAAAAAAwADALcAAAD4AgAAAAA=&#10;" filled="f" stroked="f">
                  <v:textbox inset=",0,,0">
                    <w:txbxContent>
                      <w:p w14:paraId="0413D1EA" w14:textId="77777777" w:rsidR="003B2BB2" w:rsidRPr="00491F18" w:rsidRDefault="003B2BB2" w:rsidP="003B2BB2">
                        <w:pPr>
                          <w:jc w:val="center"/>
                          <w:rPr>
                            <w:b/>
                            <w:color w:val="FFFFFF" w:themeColor="background1"/>
                            <w:sz w:val="32"/>
                          </w:rPr>
                        </w:pPr>
                        <w:r>
                          <w:rPr>
                            <w:b/>
                            <w:color w:val="FFFFFF" w:themeColor="background1"/>
                            <w:sz w:val="32"/>
                          </w:rPr>
                          <w:t>3</w:t>
                        </w:r>
                      </w:p>
                    </w:txbxContent>
                  </v:textbox>
                </v:shape>
              </v:group>
            </w:pict>
          </mc:Fallback>
        </mc:AlternateContent>
      </w:r>
      <w:r w:rsidRPr="0092357D">
        <w:rPr>
          <w:rFonts w:hint="eastAsia"/>
          <w:noProof/>
        </w:rPr>
        <mc:AlternateContent>
          <mc:Choice Requires="wps">
            <w:drawing>
              <wp:anchor distT="0" distB="0" distL="114300" distR="114300" simplePos="0" relativeHeight="252259840" behindDoc="0" locked="0" layoutInCell="1" allowOverlap="1" wp14:anchorId="3F6842B6" wp14:editId="3F1AE51E">
                <wp:simplePos x="0" y="0"/>
                <wp:positionH relativeFrom="margin">
                  <wp:posOffset>92416</wp:posOffset>
                </wp:positionH>
                <wp:positionV relativeFrom="paragraph">
                  <wp:posOffset>5304193</wp:posOffset>
                </wp:positionV>
                <wp:extent cx="1551864" cy="262890"/>
                <wp:effectExtent l="38100" t="57150" r="106045" b="118110"/>
                <wp:wrapNone/>
                <wp:docPr id="153" name="四角形: 角を丸くする 153"/>
                <wp:cNvGraphicFramePr/>
                <a:graphic xmlns:a="http://schemas.openxmlformats.org/drawingml/2006/main">
                  <a:graphicData uri="http://schemas.microsoft.com/office/word/2010/wordprocessingShape">
                    <wps:wsp>
                      <wps:cNvSpPr/>
                      <wps:spPr>
                        <a:xfrm>
                          <a:off x="0" y="0"/>
                          <a:ext cx="1551864" cy="2628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4A88C" id="四角形: 角を丸くする 153" o:spid="_x0000_s1026" style="position:absolute;margin-left:7.3pt;margin-top:417.65pt;width:122.2pt;height:20.7pt;z-index:25225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xG+QIAAE4GAAAOAAAAZHJzL2Uyb0RvYy54bWysVU1v2zAMvQ/YfxB0Xx1ncZsGdYqgRYYB&#10;RVs0HXpW9BFrkyVNUuJkv36U5DjB1tOwHlTRJB/JR4q5ud23Cu2489LoGpcXI4y4poZJvanxt9fl&#10;pylGPhDNiDKa1/jAPb6df/xw09kZH5vGKMYdAhDtZ52tcROCnRWFpw1vib8wlmtQCuNaEkB0m4I5&#10;0gF6q4rxaHRZdMYx6wzl3sPX+6zE84QvBKfhSQjPA1I1htxCOl061/Es5jdktnHENpL2aZB/yKIl&#10;UkPQAeqeBIK2Tv4F1UrqjDciXFDTFkYISXmqAaopR39Us2qI5akWIMfbgSb//2Dp425lnx3Q0Fk/&#10;83CNVeyFa+N/yA/tE1mHgSy+D4jCx7KqyunlBCMKuvHleHqd2CxO3tb58IWbFsVLjZ3ZavYCHUlE&#10;kd2DD4kxhjRpYTQI+46RaBXwvyMKXVXVEbC3BegjZHTUZimVSg1UGnWQxLS6qhK4N0qyqI123m3W&#10;d8ohAK3xcjmCv9h2QDszA0npaM3T0PS5mW3gbtWwDq3V1r0QVuNqNAV/xGQs6fO0zAJM1PgqIoOK&#10;qA08haAwcia8ydCkNkb+In6sYMhmrQj9kelQtiE5xUmCyRn21inbIZkkneVZnFqXbuGgeAyl9AsX&#10;SDJo1jjTEl8VH6ITSrkOZVY1hPEcvzqLn95h9EgxE2BEFkDtgN0DvI+dy+jtT/wOzpmUIUzO4JhY&#10;ds6VgkeKbHQYnFupjXuvMgVV9ZGzPaR/Rk28rg07PLvYojTf3tKlhNY8EB+eiYMZhE7CXgtPcAhl&#10;YLxMf8OoMe7Xe9+jPTxN0GLUwU6psf+5JY5jpL5qeLTX5WQSl1ASJtXVGAR3rlmfa/S2vTMwsiVs&#10;UEvTNdoHdbwKZ9o3WH+LGBVURFOIXWMa3FG4C3nXwQKlfLFIZrB4LAkPemVpBI+sxjF73b8RZ/u3&#10;GuCVP5rj/iGz9AJPI5lto6c2i20wQoaoPPHaC7C00uD0CzZuxXM5WZ1+Bua/AQAA//8DAFBLAwQU&#10;AAYACAAAACEAkS5JFuAAAAAKAQAADwAAAGRycy9kb3ducmV2LnhtbEyPzU7DMBCE70i8g7VI3KhD&#10;f9IQ4lQICYULQqSo5ejGSxKI1yF2m/D2LCc4zuyn2ZlsM9lOnHDwrSMF17MIBFLlTEu1gtftw1UC&#10;wgdNRneOUME3etjk52eZTo0b6QVPZagFh5BPtYImhD6V0lcNWu1nrkfi27sbrA4sh1qaQY8cbjs5&#10;j6JYWt0Sf2h0j/cNVp/l0Sr42hfPNlmOfVHYaWvNx9vuqXxU6vJiursFEXAKfzD81ufqkHOngzuS&#10;8aJjvYyZVJAsVgsQDMxXNzzuwM46XoPMM/l/Qv4DAAD//wMAUEsBAi0AFAAGAAgAAAAhALaDOJL+&#10;AAAA4QEAABMAAAAAAAAAAAAAAAAAAAAAAFtDb250ZW50X1R5cGVzXS54bWxQSwECLQAUAAYACAAA&#10;ACEAOP0h/9YAAACUAQAACwAAAAAAAAAAAAAAAAAvAQAAX3JlbHMvLnJlbHNQSwECLQAUAAYACAAA&#10;ACEAQVTsRvkCAABOBgAADgAAAAAAAAAAAAAAAAAuAgAAZHJzL2Uyb0RvYy54bWxQSwECLQAUAAYA&#10;CAAAACEAkS5JFuAAAAAK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Pr="0092357D">
        <w:rPr>
          <w:rFonts w:hint="eastAsia"/>
          <w:noProof/>
        </w:rPr>
        <mc:AlternateContent>
          <mc:Choice Requires="wps">
            <w:drawing>
              <wp:anchor distT="0" distB="0" distL="114300" distR="114300" simplePos="0" relativeHeight="252258816" behindDoc="0" locked="0" layoutInCell="1" allowOverlap="1" wp14:anchorId="4BF54762" wp14:editId="11E0D4B2">
                <wp:simplePos x="0" y="0"/>
                <wp:positionH relativeFrom="margin">
                  <wp:posOffset>164939</wp:posOffset>
                </wp:positionH>
                <wp:positionV relativeFrom="paragraph">
                  <wp:posOffset>5030470</wp:posOffset>
                </wp:positionV>
                <wp:extent cx="1070610" cy="217170"/>
                <wp:effectExtent l="57150" t="57150" r="72390" b="106680"/>
                <wp:wrapNone/>
                <wp:docPr id="152" name="四角形: 角を丸くする 152"/>
                <wp:cNvGraphicFramePr/>
                <a:graphic xmlns:a="http://schemas.openxmlformats.org/drawingml/2006/main">
                  <a:graphicData uri="http://schemas.microsoft.com/office/word/2010/wordprocessingShape">
                    <wps:wsp>
                      <wps:cNvSpPr/>
                      <wps:spPr>
                        <a:xfrm>
                          <a:off x="0" y="0"/>
                          <a:ext cx="1070610" cy="21717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B3D18" id="四角形: 角を丸くする 152" o:spid="_x0000_s1026" style="position:absolute;margin-left:13pt;margin-top:396.1pt;width:84.3pt;height:17.1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l+AIAAE4GAAAOAAAAZHJzL2Uyb0RvYy54bWysVU1v2zAMvQ/YfxB0X21nSZMFdYqgRYYB&#10;RVc0HXpW9BFrkyVNUuJkv36U5DjB1tOwHlTRJB/JR4q5uT20Cu2589LoGldXJUZcU8Ok3tb428vq&#10;wwwjH4hmRBnNa3zkHt8u3r+76eycj0xjFOMOAYj2887WuAnBzovC04a3xF8ZyzUohXEtCSC6bcEc&#10;6QC9VcWoLK+LzjhmnaHce/h6n5V4kfCF4DR8FcLzgFSNIbeQTpfOTTyLxQ2Zbx2xjaR9GuQfsmiJ&#10;1BB0gLongaCdk39BtZI6440IV9S0hRFCUp5qgGqq8o9q1g2xPNUC5Hg70OT/Hyx93K/tkwMaOuvn&#10;Hq6xioNwbfwP+aFDIus4kMUPAVH4WJXT8roCTinoRtW0miY2i7O3dT585qZF8VJjZ3aaPUNHElFk&#10;/+BDYowhTVoYDcK+YyRaBfzviULTyeQE2NsC9AkyOmqzkkqlBiqNOkhiNplOErg3SrKojXbebTd3&#10;yiEArfFqVcJfbDugXZiBpHS05mlo+tzMLnC3bliHNmrnngmr8aScgT9iMpb0cVZlASZqNI3IoCJq&#10;C08hKIycCa8yNKmNkb+IHysYstkoQn9kOpRtSE5xnGByhr11ynZIJkkXeRbn1qVbOCoeQyn9zAWS&#10;DJo1yrTEV8WH6IRSrkOVVQ1hPMefXMRP7zB6pJgJMCILoHbA7gHexs5l9PZnfgfnTMoQJmdwSiw7&#10;50rBI0U2OgzOrdTGvVWZgqr6yNke0r+gJl43hh2fXGxRmm9v6UpCax6ID0/EwQxCJ2Gvha9wCGVg&#10;vEx/w6gx7tdb36M9PE3QYtTBTqmx/7kjjmOkvmh4tJ+q8RhgQxLGk+kIBHep2Vxq9K69MzCyFWxQ&#10;S9M12gd1ugpn2ldYf8sYFVREU4hdYxrcSbgLedfBAqV8uUxmsHgsCQ96bWkEj6zGMXs5vBJn+7ca&#10;4JU/mtP+IfP0As8jmW2jpzbLXTBChqg889oLsLTS4PQLNm7FSzlZnX8GFr8BAAD//wMAUEsDBBQA&#10;BgAIAAAAIQCRUCOg4AAAAAoBAAAPAAAAZHJzL2Rvd25yZXYueG1sTI9BT4QwFITvJv6H5pl4c4uE&#10;IIs8NsbE4MUYWaMeu/QJKH1F2l3w39s9rcfJTGa+KTaLGcSBJtdbRrheRSCIG6t7bhFetw9XGQjn&#10;FWs1WCaEX3KwKc/PCpVrO/MLHWrfilDCLlcInfdjLqVrOjLKrexIHLxPOxnlg5xaqSc1h3IzyDiK&#10;UmlUz2GhUyPdd9R813uD8PNePZssmceqMsvW6K+Pt6f6EfHyYrm7BeFp8acwHPEDOpSBaWf3rJ0Y&#10;EOI0XPEIN+s4BnEMrJMUxA4hi9MEZFnI/xfKPwAAAP//AwBQSwECLQAUAAYACAAAACEAtoM4kv4A&#10;AADhAQAAEwAAAAAAAAAAAAAAAAAAAAAAW0NvbnRlbnRfVHlwZXNdLnhtbFBLAQItABQABgAIAAAA&#10;IQA4/SH/1gAAAJQBAAALAAAAAAAAAAAAAAAAAC8BAABfcmVscy8ucmVsc1BLAQItABQABgAIAAAA&#10;IQA5WOxl+AIAAE4GAAAOAAAAAAAAAAAAAAAAAC4CAABkcnMvZTJvRG9jLnhtbFBLAQItABQABgAI&#10;AAAAIQCRUCOg4AAAAAo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mc:AlternateContent>
          <mc:Choice Requires="wpg">
            <w:drawing>
              <wp:anchor distT="0" distB="0" distL="114300" distR="114300" simplePos="0" relativeHeight="252261888" behindDoc="0" locked="0" layoutInCell="1" allowOverlap="1" wp14:anchorId="063DA8B7" wp14:editId="421318BC">
                <wp:simplePos x="0" y="0"/>
                <wp:positionH relativeFrom="margin">
                  <wp:posOffset>5135028</wp:posOffset>
                </wp:positionH>
                <wp:positionV relativeFrom="paragraph">
                  <wp:posOffset>265013</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8143BD7" w14:textId="77777777" w:rsidR="003B2BB2" w:rsidRPr="00491F18" w:rsidRDefault="003B2BB2" w:rsidP="003B2BB2">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3DA8B7" id="グループ化 157" o:spid="_x0000_s1100" style="position:absolute;left:0;text-align:left;margin-left:404.35pt;margin-top:20.85pt;width:30.5pt;height:30.05pt;z-index:252261888;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ssFAQAAAwKAAAOAAAAZHJzL2Uyb0RvYy54bWy0VstuGzcU3RfoPxDcx6PRK/LA40B1YqOA&#10;mxhxCq8pDkdDhEOyJOWRs7QAoz/QXbddFl33e4TkO3pJjkay5ABJ2mox4uM+D+895MmLZS3QLTOW&#10;K5nj9KiHEZNUFVzOc/zzu/NnE4ysI7IgQkmW4ztm8YvT7787aXTG+qpSomAGgRFps0bnuHJOZ0li&#10;acVqYo+UZhI2S2Vq4mBq5klhSAPWa5H0e71x0ihTaKMosxZWX8ZNfBrslyWj7k1ZWuaQyDHE5sLX&#10;hO/Mf5PTE5LNDdEVp20Y5BuiqAmX4LQz9ZI4ghaGH5iqOTXKqtIdUVUnqiw5ZSEHyCbt7WVzYdRC&#10;h1zmWTPXHUwA7R5O32yWvr69MPpaXxlAotFzwCLMfC7L0tT+H6JEywDZXQcZWzpEYXEweT4YAbAU&#10;tgaTdDwYRUhpBbgfaNHq1dN6x8Ogl2ycJo9CaTQUh93mb/9d/tcV0SzAajPI/8ogXkDtjqBUJamh&#10;SD8+PCSf/vgN/tCg10t9Rj4EkO2AspkFzJ5AKR2OBylGAEc/bbMiWYfWuAe/Fq04Bttd1iTTxroL&#10;pmrkBzlmQnBtfawkI7eX1kXpjZRftkrw4pwLESZmPjsTBt0SKPfzdDIBZ0FX6IrE1dHQRxDt2Cge&#10;InhkR8gvMt1a2UYAmURVFloPAvZ21MIxc10VDZqJhXlLAOxRz4eGCu6zhLqJE+jL/nOPEGwRMQdC&#10;cQIjo9wNd1U4NV9/3qRHoEt0Jgh9v5+nT3OTZysd8uyCCbOdOKHkNocaRu5OMO9KyLeshAqBYu8H&#10;J4GbWOedUMqkS+NWRQrW4rzjv9MIPoNBb7mEU+tstwY87x3ajkC38l41xt0pR1A6NzGCTWBRudMI&#10;npV0nXLNpTJPZSYgq9ZzlIfwd6Dxw5kq7qB/4IgCP1hNzzkczSWx7ooYYFI4Sbgd3Bv4lEI1OVbt&#10;CKNKmQ9PrXt5aHDYxagBZs6x/WVBDMNI/Cih9Y/T4RDMujCBgdldnW1W5aI+U9AF0IsQVRh6WSc2&#10;w9Ko+gYuj6n3BltEUvCZY+rMZnLm4k0B1w9l02kQA9rWxF3Ka029cY+mL693yxtidNu2Dvr9tdrQ&#10;zEHrRlmvKdV04VTJQ19v8WxxBsqLxPP/c98YAIjct149rO//XN//vV79itar39er1fr+L5ij/h4P&#10;Irf8QUFXtJWrLxV9b5FUZxWRczY1RjUVIwWcWCwjn19LoTEtz6Bo1vykCuBcAkAENL/61hkPJqPH&#10;t8cBjxp4BwTjnyFRqTyDQq37dkdQpcej/igo7OzUHGgMCV7nGMirZReS+RxfySIoO8JFHLdMuEcq&#10;bjlbhstmEKhpe+JdB/03xf/5Wv7Cqgv3Lzw5AmG1zyP/ptmdhyrdPuJO/wEAAP//AwBQSwMEFAAG&#10;AAgAAAAhAN3bjNTgAAAACgEAAA8AAABkcnMvZG93bnJldi54bWxMj01PwzAMhu9I/IfISNxYEj5G&#10;VppO0wScJiQ2JLRb1nhttSapmqzt/j3mBCfb8qPXj/Pl5Fo2YB+b4DXImQCGvgy28ZWGr93bnQIW&#10;k/HWtMGjhgtGWBbXV7nJbBj9Jw7bVDEK8TEzGuqUuozzWNboTJyFDj3tjqF3JtHYV9z2ZqRw1/J7&#10;IebcmcbThdp0uK6xPG3PTsP7aMbVg3wdNqfj+rLfPX18byRqfXszrV6AJZzSHwy/+qQOBTkdwtnb&#10;yFoNSqhnQjU8SqoEqPmCmgORQirgRc7/v1D8AAAA//8DAFBLAQItABQABgAIAAAAIQC2gziS/gAA&#10;AOEBAAATAAAAAAAAAAAAAAAAAAAAAABbQ29udGVudF9UeXBlc10ueG1sUEsBAi0AFAAGAAgAAAAh&#10;ADj9If/WAAAAlAEAAAsAAAAAAAAAAAAAAAAALwEAAF9yZWxzLy5yZWxzUEsBAi0AFAAGAAgAAAAh&#10;AECEWywUBAAADAoAAA4AAAAAAAAAAAAAAAAALgIAAGRycy9lMm9Eb2MueG1sUEsBAi0AFAAGAAgA&#10;AAAhAN3bjNTgAAAACgEAAA8AAAAAAAAAAAAAAAAAbgYAAGRycy9kb3ducmV2LnhtbFBLBQYAAAAA&#10;BAAEAPMAAAB7BwAAAAA=&#10;">
                <v:oval id="円/楕円 3001" o:spid="_x0000_s110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NUxQAAANwAAAAPAAAAZHJzL2Rvd25yZXYueG1sRI9BawIx&#10;EIXvgv8hjNBLqVkLVbsaxQqlpT1VW/A4bMbN4mayJFG3/75zKHib4b1575vluvetulBMTWADk3EB&#10;irgKtuHawPf+9WEOKmVki21gMvBLCdar4WCJpQ1X/qLLLtdKQjiVaMDl3JVap8qRxzQOHbFoxxA9&#10;ZlljrW3Eq4T7Vj8WxVR7bFgaHHa0dVSddmdvgGf0ZmN9js/zl8PP1k0/7/NHNOZu1G8WoDL1+Wb+&#10;v363gv8ktPKMTKBXfwAAAP//AwBQSwECLQAUAAYACAAAACEA2+H2y+4AAACFAQAAEwAAAAAAAAAA&#10;AAAAAAAAAAAAW0NvbnRlbnRfVHlwZXNdLnhtbFBLAQItABQABgAIAAAAIQBa9CxbvwAAABUBAAAL&#10;AAAAAAAAAAAAAAAAAB8BAABfcmVscy8ucmVsc1BLAQItABQABgAIAAAAIQBJnxNU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0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yjxgAAANwAAAAPAAAAZHJzL2Rvd25yZXYueG1sRI9Pa8JA&#10;EMXvQr/DMoVepG6sfyipqxTBoke1it6G7JjEZmdDdqvx2zsHwdsM7817v5nMWlepCzWh9Gyg30tA&#10;EWfelpwb+N0u3j9BhYhssfJMBm4UYDZ96Uwwtf7Ka7psYq4khEOKBooY61TrkBXkMPR8TSzayTcO&#10;o6xNrm2DVwl3lf5IkrF2WLI0FFjTvKDsb/PvDFT7wVHvdvOEV4v+z3G0Xh7O3aExb6/t9xeoSG18&#10;mh/XSyv4Y8GXZ2QCPb0DAAD//wMAUEsBAi0AFAAGAAgAAAAhANvh9svuAAAAhQEAABMAAAAAAAAA&#10;AAAAAAAAAAAAAFtDb250ZW50X1R5cGVzXS54bWxQSwECLQAUAAYACAAAACEAWvQsW78AAAAVAQAA&#10;CwAAAAAAAAAAAAAAAAAfAQAAX3JlbHMvLnJlbHNQSwECLQAUAAYACAAAACEAZ0Sso8YAAADcAAAA&#10;DwAAAAAAAAAAAAAAAAAHAgAAZHJzL2Rvd25yZXYueG1sUEsFBgAAAAADAAMAtwAAAPoCAAAAAA==&#10;" filled="f" stroked="f">
                  <v:textbox inset=",0,,0">
                    <w:txbxContent>
                      <w:p w14:paraId="28143BD7" w14:textId="77777777" w:rsidR="003B2BB2" w:rsidRPr="00491F18" w:rsidRDefault="003B2BB2" w:rsidP="003B2BB2">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003B2BB2" w:rsidRPr="0092357D">
        <w:rPr>
          <w:rFonts w:hint="eastAsia"/>
          <w:noProof/>
        </w:rPr>
        <mc:AlternateContent>
          <mc:Choice Requires="wps">
            <w:drawing>
              <wp:anchor distT="0" distB="0" distL="114300" distR="114300" simplePos="0" relativeHeight="252257792" behindDoc="0" locked="0" layoutInCell="1" allowOverlap="1" wp14:anchorId="5328FA80" wp14:editId="5F61A3ED">
                <wp:simplePos x="0" y="0"/>
                <wp:positionH relativeFrom="margin">
                  <wp:posOffset>5414010</wp:posOffset>
                </wp:positionH>
                <wp:positionV relativeFrom="paragraph">
                  <wp:posOffset>496570</wp:posOffset>
                </wp:positionV>
                <wp:extent cx="233045" cy="232410"/>
                <wp:effectExtent l="57150" t="57150" r="71755" b="110490"/>
                <wp:wrapNone/>
                <wp:docPr id="146" name="四角形: 角を丸くする 146"/>
                <wp:cNvGraphicFramePr/>
                <a:graphic xmlns:a="http://schemas.openxmlformats.org/drawingml/2006/main">
                  <a:graphicData uri="http://schemas.microsoft.com/office/word/2010/wordprocessingShape">
                    <wps:wsp>
                      <wps:cNvSpPr/>
                      <wps:spPr>
                        <a:xfrm>
                          <a:off x="0" y="0"/>
                          <a:ext cx="233045"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CED28" id="四角形: 角を丸くする 146" o:spid="_x0000_s1026" style="position:absolute;margin-left:426.3pt;margin-top:39.1pt;width:18.35pt;height:18.3pt;z-index:2522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AG9wIAAE0GAAAOAAAAZHJzL2Uyb0RvYy54bWysVU1v2zAMvQ/YfxB0X50vL1lQpwhaZBhQ&#10;tEXToWdFkmNvsqRJSpzs15eUHCfYehrWgyqa5CP5SDHXN4dGkb10vja6oMOrASVScyNqvS3o95fV&#10;pxklPjAtmDJaFvQoPb1ZfPxw3dq5HJnKKCEdARDt560taBWCnWeZ55VsmL8yVmpQlsY1LIDotplw&#10;rAX0RmWjweBz1honrDNceg9f75KSLiJ+WUoeHsvSy0BUQSG3EE8Xzw2e2eKazbeO2armXRrsH7Jo&#10;WK0haA91xwIjO1f/BdXU3BlvynDFTZOZsqy5jDVANcPBH9WsK2ZlrAXI8banyf8/WP6wX9snBzS0&#10;1s89XLGKQ+ka/A/5kUMk69iTJQ+BcPg4Go8Hk5wSDqrReDQZRjKzs7N1PnyVpiF4KagzOy2eoSGR&#10;J7a/9yESJohmDUwGEz8oKRsF9O+ZItM8PwF2tgB9gkRHbVa1UrF/SpMWkpjl0zyCe6NqgVq08267&#10;uVWOAGhBV6sB/GHXAe3CDCSl0VrGmelyM7sg3boSLdmonXtmoqD5YAb+RNRY0ng2TAIM1GiKyKBi&#10;agsvIShKnAmvdahiF5E+xMcK+mw2ivGfiQ5lK5ZSnESYlGFnHbPtk4nSRZ7ZuXPxFo5KYiiln2VJ&#10;aoG9SrTgo5J9dMa51GGYVBUTMsXPL+LHZ4geMWYEROQSqO2xO4D3sVMZnf2Z3945kdKHSRmcEkvO&#10;qVLwiJGNDr1zU2vj3qtMQVVd5GQP6V9Qg9eNEccnhy2K4+0tX9XQmnvmwxNzMIPQSVhr4RGOUhkY&#10;L9PdKKmM+/3ed7SHlwlaSlpYKQX1v3bMSUrUNw1v9stwMsEdFIVJPh2B4C41m0uN3jW3BkZ2CAvU&#10;8nhF+6BO19KZ5hW23xKjgoppDrELyoM7CbchrTrYn1wul9EM9o5l4V6vLUdwZBXH7OXwypzt3mqA&#10;R/5gTuuHzeMLPI9kskVPbZa7YMo6oPLMayfAzoqD0+1XXIqXcrQ6/wos3gAAAP//AwBQSwMEFAAG&#10;AAgAAAAhAEeXhVfgAAAACgEAAA8AAABkcnMvZG93bnJldi54bWxMj8FOwzAQRO9I/IO1SNyo01CK&#10;CXEqhITCBSFSBBzdeEkC8TrEbhP+nuUEx9U8zbzNN7PrxQHH0HnSsFwkIJBqbztqNDxv784UiBAN&#10;WdN7Qg3fGGBTHB/lJrN+oic8VLERXEIhMxraGIdMylC36ExY+AGJs3c/OhP5HBtpRzNxuetlmiRr&#10;6UxHvNCaAW9brD+rvdPw9Vo+OrWahrJ089bZj7eXh+pe69OT+eYaRMQ5/sHwq8/qULDTzu/JBtFr&#10;UBfpmlENlyoFwYBSV+cgdkwuVwpkkcv/LxQ/AAAA//8DAFBLAQItABQABgAIAAAAIQC2gziS/gAA&#10;AOEBAAATAAAAAAAAAAAAAAAAAAAAAABbQ29udGVudF9UeXBlc10ueG1sUEsBAi0AFAAGAAgAAAAh&#10;ADj9If/WAAAAlAEAAAsAAAAAAAAAAAAAAAAALwEAAF9yZWxzLy5yZWxzUEsBAi0AFAAGAAgAAAAh&#10;ALskYAb3AgAATQYAAA4AAAAAAAAAAAAAAAAALgIAAGRycy9lMm9Eb2MueG1sUEsBAi0AFAAGAAgA&#10;AAAhAEeXhVfgAAAACg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sidR="003B2BB2">
        <w:rPr>
          <w:noProof/>
        </w:rPr>
        <w:drawing>
          <wp:inline distT="0" distB="0" distL="0" distR="0" wp14:anchorId="3609F55D" wp14:editId="426EDF8A">
            <wp:extent cx="5699919" cy="5585460"/>
            <wp:effectExtent l="38100" t="38100" r="91440" b="91440"/>
            <wp:docPr id="145" name="図 14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テキスト, アプリケーション&#10;&#10;自動的に生成された説明"/>
                    <pic:cNvPicPr/>
                  </pic:nvPicPr>
                  <pic:blipFill>
                    <a:blip r:embed="rId44"/>
                    <a:stretch>
                      <a:fillRect/>
                    </a:stretch>
                  </pic:blipFill>
                  <pic:spPr>
                    <a:xfrm>
                      <a:off x="0" y="0"/>
                      <a:ext cx="5706435" cy="559184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60908AF3" w14:textId="4D8BEEE7" w:rsidR="000E3D93" w:rsidRDefault="000E3D93" w:rsidP="000E3D93"/>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D1524B" w:rsidRPr="0010099B" w14:paraId="3614F9F4" w14:textId="77777777" w:rsidTr="0030373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4A302273" w14:textId="77777777" w:rsidR="00D1524B" w:rsidRPr="0010099B" w:rsidRDefault="00D1524B" w:rsidP="0030373E">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33A67EAE" w14:textId="77777777" w:rsidR="00D1524B" w:rsidRPr="0010099B" w:rsidRDefault="00D1524B" w:rsidP="0030373E">
            <w:pPr>
              <w:topLinePunct/>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開閉アイコン</w:t>
            </w:r>
          </w:p>
        </w:tc>
        <w:tc>
          <w:tcPr>
            <w:tcW w:w="6803" w:type="dxa"/>
            <w:tcBorders>
              <w:bottom w:val="single" w:sz="4" w:space="0" w:color="auto"/>
            </w:tcBorders>
            <w:tcMar>
              <w:left w:w="108" w:type="dxa"/>
              <w:right w:w="0" w:type="dxa"/>
            </w:tcMar>
            <w:vAlign w:val="center"/>
            <w:hideMark/>
          </w:tcPr>
          <w:p w14:paraId="70FED38C" w14:textId="77777777" w:rsidR="00D1524B" w:rsidRPr="00D1524B" w:rsidRDefault="00D1524B" w:rsidP="00D1524B">
            <w:pPr>
              <w:topLinePunct/>
              <w:cnfStyle w:val="100000000000" w:firstRow="1" w:lastRow="0" w:firstColumn="0" w:lastColumn="0" w:oddVBand="0" w:evenVBand="0" w:oddHBand="0" w:evenHBand="0" w:firstRowFirstColumn="0" w:firstRowLastColumn="0" w:lastRowFirstColumn="0" w:lastRowLastColumn="0"/>
              <w:rPr>
                <w:b w:val="0"/>
                <w:szCs w:val="21"/>
              </w:rPr>
            </w:pPr>
            <w:r w:rsidRPr="00D1524B">
              <w:rPr>
                <w:rFonts w:hint="eastAsia"/>
                <w:b w:val="0"/>
                <w:szCs w:val="21"/>
              </w:rPr>
              <w:t>メールテンプレートの設定画面を開閉します。編集したいメールテンプレートの設定画面を開いてください。</w:t>
            </w:r>
          </w:p>
          <w:p w14:paraId="15569814" w14:textId="7B068F07" w:rsidR="00D1524B" w:rsidRPr="0010099B" w:rsidRDefault="00D1524B" w:rsidP="00D1524B">
            <w:pPr>
              <w:topLinePunct/>
              <w:cnfStyle w:val="100000000000" w:firstRow="1" w:lastRow="0" w:firstColumn="0" w:lastColumn="0" w:oddVBand="0" w:evenVBand="0" w:oddHBand="0" w:evenHBand="0" w:firstRowFirstColumn="0" w:firstRowLastColumn="0" w:lastRowFirstColumn="0" w:lastRowLastColumn="0"/>
              <w:rPr>
                <w:b w:val="0"/>
                <w:szCs w:val="21"/>
              </w:rPr>
            </w:pPr>
            <w:r w:rsidRPr="00D1524B">
              <w:rPr>
                <w:rFonts w:hint="eastAsia"/>
                <w:b w:val="0"/>
                <w:szCs w:val="21"/>
              </w:rPr>
              <w:t>メールテンプレートの設定画面では、本文にマウスカーソルを当てた状態で「タグ一覧」の項目を選択すると、タグを挿入できます。</w:t>
            </w:r>
          </w:p>
        </w:tc>
      </w:tr>
      <w:tr w:rsidR="00D1524B" w:rsidRPr="0010099B" w14:paraId="7A252DB8"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5DC5D271" w14:textId="77777777" w:rsidR="00D1524B" w:rsidRPr="0010099B" w:rsidRDefault="00D1524B" w:rsidP="0030373E">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092719DD" w14:textId="1D9CE655" w:rsidR="00D1524B" w:rsidRPr="0010099B" w:rsidRDefault="00D1524B" w:rsidP="0030373E">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この項目を削除する</w:t>
            </w:r>
          </w:p>
        </w:tc>
        <w:tc>
          <w:tcPr>
            <w:tcW w:w="6803" w:type="dxa"/>
            <w:tcBorders>
              <w:top w:val="single" w:sz="4" w:space="0" w:color="auto"/>
            </w:tcBorders>
            <w:tcMar>
              <w:left w:w="108" w:type="dxa"/>
              <w:right w:w="0" w:type="dxa"/>
            </w:tcMar>
            <w:vAlign w:val="center"/>
            <w:hideMark/>
          </w:tcPr>
          <w:p w14:paraId="3C17DA79" w14:textId="08D8F46D" w:rsidR="00D1524B" w:rsidRPr="0010099B" w:rsidRDefault="00D1524B" w:rsidP="0030373E">
            <w:pPr>
              <w:topLinePunct/>
              <w:cnfStyle w:val="000000000000" w:firstRow="0" w:lastRow="0" w:firstColumn="0" w:lastColumn="0" w:oddVBand="0" w:evenVBand="0" w:oddHBand="0" w:evenHBand="0" w:firstRowFirstColumn="0" w:firstRowLastColumn="0" w:lastRowFirstColumn="0" w:lastRowLastColumn="0"/>
              <w:rPr>
                <w:szCs w:val="21"/>
              </w:rPr>
            </w:pPr>
            <w:r w:rsidRPr="00D1524B">
              <w:rPr>
                <w:rFonts w:hint="eastAsia"/>
                <w:szCs w:val="21"/>
              </w:rPr>
              <w:t>メールテンプレートを削除します。</w:t>
            </w:r>
          </w:p>
        </w:tc>
      </w:tr>
      <w:tr w:rsidR="00D1524B" w:rsidRPr="0010099B" w14:paraId="754438A2"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7F57DCE8" w14:textId="77777777" w:rsidR="00D1524B" w:rsidRPr="0010099B" w:rsidRDefault="00D1524B" w:rsidP="0030373E">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68C2B43A" w14:textId="552838EC" w:rsidR="00D1524B" w:rsidRPr="0010099B" w:rsidRDefault="00D1524B" w:rsidP="0030373E">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メールテンプレートを追加する</w:t>
            </w:r>
          </w:p>
        </w:tc>
        <w:tc>
          <w:tcPr>
            <w:tcW w:w="6803" w:type="dxa"/>
            <w:tcMar>
              <w:left w:w="108" w:type="dxa"/>
              <w:right w:w="0" w:type="dxa"/>
            </w:tcMar>
            <w:vAlign w:val="center"/>
            <w:hideMark/>
          </w:tcPr>
          <w:p w14:paraId="10891055" w14:textId="312FA813" w:rsidR="00D1524B" w:rsidRPr="0010099B" w:rsidRDefault="00D1524B" w:rsidP="0030373E">
            <w:pPr>
              <w:topLinePunct/>
              <w:cnfStyle w:val="000000000000" w:firstRow="0" w:lastRow="0" w:firstColumn="0" w:lastColumn="0" w:oddVBand="0" w:evenVBand="0" w:oddHBand="0" w:evenHBand="0" w:firstRowFirstColumn="0" w:firstRowLastColumn="0" w:lastRowFirstColumn="0" w:lastRowLastColumn="0"/>
              <w:rPr>
                <w:szCs w:val="21"/>
              </w:rPr>
            </w:pPr>
            <w:r w:rsidRPr="00D1524B">
              <w:rPr>
                <w:rFonts w:hint="eastAsia"/>
                <w:szCs w:val="21"/>
              </w:rPr>
              <w:t>メールテンプレートを新規に追加します</w:t>
            </w:r>
            <w:r w:rsidRPr="00066EA5">
              <w:rPr>
                <w:rFonts w:hint="eastAsia"/>
                <w:szCs w:val="21"/>
              </w:rPr>
              <w:t>。</w:t>
            </w:r>
          </w:p>
        </w:tc>
      </w:tr>
    </w:tbl>
    <w:p w14:paraId="0C58EAB0" w14:textId="1B57DF4F" w:rsidR="003E7322" w:rsidRDefault="003E7322" w:rsidP="000E3D93"/>
    <w:p w14:paraId="151EAA53" w14:textId="77777777" w:rsidR="003E7322" w:rsidRDefault="003E7322">
      <w:pPr>
        <w:spacing w:line="276" w:lineRule="auto"/>
      </w:pPr>
      <w:r>
        <w:br w:type="page"/>
      </w:r>
    </w:p>
    <w:p w14:paraId="347F34DD" w14:textId="443B9364" w:rsidR="00FA4F81" w:rsidRPr="00B84381" w:rsidRDefault="00FA4F81" w:rsidP="00EE3780">
      <w:pPr>
        <w:pStyle w:val="3"/>
      </w:pPr>
      <w:bookmarkStart w:id="46" w:name="_Ref99029482"/>
      <w:bookmarkStart w:id="47" w:name="_Ref99029511"/>
      <w:bookmarkStart w:id="48" w:name="_Ref124784757"/>
      <w:bookmarkStart w:id="49" w:name="_Toc229473855"/>
      <w:r>
        <w:rPr>
          <w:rFonts w:hint="eastAsia"/>
        </w:rPr>
        <w:lastRenderedPageBreak/>
        <w:t>申請フォーム</w:t>
      </w:r>
      <w:bookmarkEnd w:id="46"/>
      <w:bookmarkEnd w:id="47"/>
      <w:r w:rsidR="00080BCD">
        <w:rPr>
          <w:rFonts w:hint="eastAsia"/>
        </w:rPr>
        <w:t>設定</w:t>
      </w:r>
      <w:bookmarkEnd w:id="48"/>
      <w:bookmarkEnd w:id="49"/>
    </w:p>
    <w:p w14:paraId="712AB0E0" w14:textId="28E5E2A2" w:rsidR="00080BCD" w:rsidRDefault="004D4FDB" w:rsidP="00080BCD">
      <w:pPr>
        <w:spacing w:line="208" w:lineRule="auto"/>
      </w:pPr>
      <w:r w:rsidRPr="004D4FDB">
        <w:rPr>
          <w:rFonts w:hint="eastAsia"/>
        </w:rPr>
        <w:t>管理画面</w:t>
      </w:r>
      <w:r w:rsidRPr="004D4FDB">
        <w:t xml:space="preserve"> ＞ 設定 ＞ 業務設定 ＞ 申請フォーム設定</w:t>
      </w:r>
      <w:r>
        <w:rPr>
          <w:rFonts w:hint="eastAsia"/>
        </w:rPr>
        <w:t xml:space="preserve"> </w:t>
      </w:r>
      <w:r w:rsidR="00080BCD">
        <w:rPr>
          <w:rFonts w:hint="eastAsia"/>
        </w:rPr>
        <w:t>では、住所変更や通勤経路の変更など、任意の申請フォームを作成できます。</w:t>
      </w:r>
    </w:p>
    <w:p w14:paraId="0B41AA30" w14:textId="62E6F801" w:rsidR="00080BCD" w:rsidRDefault="00080BCD" w:rsidP="000C6F4C">
      <w:pPr>
        <w:spacing w:line="180" w:lineRule="auto"/>
      </w:pPr>
    </w:p>
    <w:p w14:paraId="05581692" w14:textId="4761C46F" w:rsidR="00080BCD" w:rsidRPr="00B84381" w:rsidRDefault="00080BCD" w:rsidP="00080BCD">
      <w:pPr>
        <w:pStyle w:val="4"/>
        <w:spacing w:after="120"/>
      </w:pPr>
      <w:r>
        <w:rPr>
          <w:rFonts w:hint="eastAsia"/>
        </w:rPr>
        <w:t>申請フォームの作成</w:t>
      </w:r>
    </w:p>
    <w:p w14:paraId="6E02ACE0" w14:textId="5C58AA2D" w:rsidR="00D512F6" w:rsidRPr="00E31135" w:rsidRDefault="00C931A6" w:rsidP="00BD26A2">
      <w:r w:rsidRPr="00E31135">
        <w:rPr>
          <w:rFonts w:hint="eastAsia"/>
        </w:rPr>
        <w:t>［申請フォーム作成］ボタンをクリックして、フォーム名</w:t>
      </w:r>
      <w:r w:rsidR="00E16A3D" w:rsidRPr="00E31135">
        <w:rPr>
          <w:rFonts w:hint="eastAsia"/>
        </w:rPr>
        <w:t>と</w:t>
      </w:r>
      <w:r w:rsidRPr="00E31135">
        <w:rPr>
          <w:rFonts w:hint="eastAsia"/>
        </w:rPr>
        <w:t>申請させたい項目を登録してください。タブ単位</w:t>
      </w:r>
      <w:r w:rsidR="00E16A3D" w:rsidRPr="00E31135">
        <w:rPr>
          <w:rFonts w:hint="eastAsia"/>
        </w:rPr>
        <w:t>で選択、</w:t>
      </w:r>
      <w:r w:rsidRPr="00E31135">
        <w:rPr>
          <w:rFonts w:hint="eastAsia"/>
        </w:rPr>
        <w:t>もしくは</w:t>
      </w:r>
      <w:r w:rsidR="00E16A3D" w:rsidRPr="00E31135">
        <w:rPr>
          <w:rFonts w:hint="eastAsia"/>
        </w:rPr>
        <w:t>行をクリックして展開すると、項目を絞って選択できます</w:t>
      </w:r>
      <w:r w:rsidRPr="00E31135">
        <w:rPr>
          <w:rFonts w:hint="eastAsia"/>
        </w:rPr>
        <w:t>。</w:t>
      </w:r>
    </w:p>
    <w:p w14:paraId="3A223FCD" w14:textId="50857A8E" w:rsidR="00C931A6" w:rsidRDefault="00816493" w:rsidP="00456A8C">
      <w:pPr>
        <w:spacing w:line="17" w:lineRule="atLeast"/>
      </w:pPr>
      <w:r w:rsidRPr="00E65CD5">
        <w:rPr>
          <w:noProof/>
        </w:rPr>
        <w:drawing>
          <wp:anchor distT="0" distB="0" distL="114300" distR="114300" simplePos="0" relativeHeight="251401638" behindDoc="0" locked="0" layoutInCell="1" allowOverlap="1" wp14:anchorId="4735EB0C" wp14:editId="20A7F3EB">
            <wp:simplePos x="0" y="0"/>
            <wp:positionH relativeFrom="margin">
              <wp:align>left</wp:align>
            </wp:positionH>
            <wp:positionV relativeFrom="paragraph">
              <wp:posOffset>46355</wp:posOffset>
            </wp:positionV>
            <wp:extent cx="2432050" cy="1861944"/>
            <wp:effectExtent l="38100" t="38100" r="101600" b="10033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pic:nvPicPr>
                  <pic:blipFill>
                    <a:blip r:embed="rId45"/>
                    <a:stretch>
                      <a:fillRect/>
                    </a:stretch>
                  </pic:blipFill>
                  <pic:spPr>
                    <a:xfrm>
                      <a:off x="0" y="0"/>
                      <a:ext cx="2435479" cy="186456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F68040" w14:textId="68061CE6" w:rsidR="00C931A6" w:rsidRDefault="00816493" w:rsidP="00C931A6">
      <w:pPr>
        <w:spacing w:line="17" w:lineRule="atLeast"/>
      </w:pPr>
      <w:r>
        <w:rPr>
          <w:rFonts w:hint="eastAsia"/>
          <w:noProof/>
        </w:rPr>
        <mc:AlternateContent>
          <mc:Choice Requires="wps">
            <w:drawing>
              <wp:anchor distT="0" distB="0" distL="114300" distR="114300" simplePos="0" relativeHeight="252356096" behindDoc="0" locked="0" layoutInCell="1" allowOverlap="1" wp14:anchorId="28D02762" wp14:editId="5FEDD0E4">
                <wp:simplePos x="0" y="0"/>
                <wp:positionH relativeFrom="column">
                  <wp:posOffset>1265555</wp:posOffset>
                </wp:positionH>
                <wp:positionV relativeFrom="paragraph">
                  <wp:posOffset>59055</wp:posOffset>
                </wp:positionV>
                <wp:extent cx="946150" cy="317500"/>
                <wp:effectExtent l="57150" t="57150" r="120650" b="120650"/>
                <wp:wrapNone/>
                <wp:docPr id="7508" name="四角形: 角を丸くする 7508"/>
                <wp:cNvGraphicFramePr/>
                <a:graphic xmlns:a="http://schemas.openxmlformats.org/drawingml/2006/main">
                  <a:graphicData uri="http://schemas.microsoft.com/office/word/2010/wordprocessingShape">
                    <wps:wsp>
                      <wps:cNvSpPr/>
                      <wps:spPr>
                        <a:xfrm>
                          <a:off x="0" y="0"/>
                          <a:ext cx="946150" cy="3175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400A0" id="四角形: 角を丸くする 7508" o:spid="_x0000_s1026" style="position:absolute;margin-left:99.65pt;margin-top:4.65pt;width:74.5pt;height: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UK+QIAAE0GAAAOAAAAZHJzL2Uyb0RvYy54bWysVd9v2yAQfp+0/wHxvtpOkyaN6lRRq0yT&#10;qrZqOvWZYIjZMDDAcbK/fgc4TrT2aVofKPjuvrv77kdubveNRDtmndCqxMVFjhFTVFdCbUv8/XX1&#10;ZYaR80RVRGrFSnxgDt8uPn+66cycjXStZcUsAhDl5p0pce29mWeZozVriLvQhikQcm0b4uFpt1ll&#10;SQfojcxGeX6VddpWxmrKnIOv90mIFxGfc0b9E+eOeSRLDLH5eNp4bsKZLW7IfGuJqQXtwyD/EEVD&#10;hAKnA9Q98QS1VryDagS12mnuL6huMs25oCzmANkU+V/ZrGtiWMwFyHFmoMn9P1j6uFubZws0dMbN&#10;HVxDFntum/Af4kP7SNZhIIvtPaLw8Xp8VUyAUgqiy2I6ySOZ2cnYWOe/Mt2gcCmx1a2qXqAgkSey&#10;e3A+ElYhRRroDFL9wIg3EujfEYkup/k4VAcAe124HSGDodIrIWWsn1SoK/FoNplOIrjTUlRBGvSc&#10;3W7upEUAWuLVKoe/HvdMDbClCtos9kwfm249s+u66tBGtvaFVCWe5DOwR5UIKV3OivSAhhpNAzKI&#10;iNzCJHiJkdX+Tfg6VjHQF/BDBkM0G0noz0SHNDVJIY4jTMq8144sDMHE11mc2aly8eYPkgVXUr0w&#10;jkQFtRolWsJQscE7oZQpXyRRTSqW/EMhTwwdLaLPCBiQOVA7YPcAR80EcsROafT6J34H40RKnPb3&#10;gSXjlClYRM9a+cG4EUrbjzKTkFXvOelD+GfUhOtGV4dnG0oU29sZuhJQmgfi/DOx0INQSVhr/gkO&#10;LjW0l+5vGNXa/v7oe9CHyQQpRh2slBK7Xy2xDCP5TcHMXhfjMcD6+BhPpiN42HPJ5lyi2uZOQ8sW&#10;sEANjdeg7+Xxyq1u3mD7LYNXEBFFwXeJqbfHx51Pqw72J2XLZVSDvWOIf1BrQwN4YDW02ev+jVjT&#10;z6qHIX/Ux/XTT+CpJZNusFR62XrNhQ/CE6/9A3ZWbJx+v4aleP6OWqdfgcUfAAAA//8DAFBLAwQU&#10;AAYACAAAACEAYANnld0AAAAIAQAADwAAAGRycy9kb3ducmV2LnhtbExPy07DQAy8I/EPKyNxQe0G&#10;CigN2VSIVyWkHtpSieM2MUlE1hvtOm34e9wTnOzxjGbG+WJ0nTpgiK0nA9fTBBRS6auWagMf29dJ&#10;Ciqypcp2ntDAD0ZYFOdnuc0qf6Q1HjZcKzGhmFkDDXOfaR3LBp2NU98jCfflg7MsMNS6CvYo5q7T&#10;N0lyr51tSRIa2+NTg+X3ZnAGeOc+X4bl6qp/Wyfpc+BV2L2zMZcX4+MDKMaR/8Rwqi/VoZBOez9Q&#10;FVUneD6fidTAaQg/u01l2Ru4k4Mucv3/geIXAAD//wMAUEsBAi0AFAAGAAgAAAAhALaDOJL+AAAA&#10;4QEAABMAAAAAAAAAAAAAAAAAAAAAAFtDb250ZW50X1R5cGVzXS54bWxQSwECLQAUAAYACAAAACEA&#10;OP0h/9YAAACUAQAACwAAAAAAAAAAAAAAAAAvAQAAX3JlbHMvLnJlbHNQSwECLQAUAAYACAAAACEA&#10;BcKFCvkCAABNBgAADgAAAAAAAAAAAAAAAAAuAgAAZHJzL2Uyb0RvYy54bWxQSwECLQAUAAYACAAA&#10;ACEAYANnld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61A2FCDA" w14:textId="3F0CC311" w:rsidR="00C931A6" w:rsidRDefault="00816493" w:rsidP="00C931A6">
      <w:pPr>
        <w:rPr>
          <w:color w:val="000000" w:themeColor="text1"/>
        </w:rPr>
      </w:pPr>
      <w:r>
        <w:rPr>
          <w:noProof/>
          <w:color w:val="000000" w:themeColor="text1"/>
        </w:rPr>
        <w:drawing>
          <wp:anchor distT="0" distB="0" distL="114300" distR="114300" simplePos="0" relativeHeight="252051968" behindDoc="0" locked="0" layoutInCell="1" allowOverlap="1" wp14:anchorId="1DE4EF4D" wp14:editId="428463A4">
            <wp:simplePos x="0" y="0"/>
            <wp:positionH relativeFrom="margin">
              <wp:posOffset>2216150</wp:posOffset>
            </wp:positionH>
            <wp:positionV relativeFrom="paragraph">
              <wp:posOffset>120015</wp:posOffset>
            </wp:positionV>
            <wp:extent cx="3719195" cy="3578225"/>
            <wp:effectExtent l="38100" t="38100" r="90805" b="984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9195" cy="35782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2357120" behindDoc="0" locked="0" layoutInCell="1" allowOverlap="1" wp14:anchorId="5B74A74F" wp14:editId="3148BC16">
                <wp:simplePos x="0" y="0"/>
                <wp:positionH relativeFrom="column">
                  <wp:posOffset>2027555</wp:posOffset>
                </wp:positionH>
                <wp:positionV relativeFrom="paragraph">
                  <wp:posOffset>129540</wp:posOffset>
                </wp:positionV>
                <wp:extent cx="209550" cy="355600"/>
                <wp:effectExtent l="19050" t="19050" r="38100" b="44450"/>
                <wp:wrapNone/>
                <wp:docPr id="267" name="直線矢印コネクタ 267"/>
                <wp:cNvGraphicFramePr/>
                <a:graphic xmlns:a="http://schemas.openxmlformats.org/drawingml/2006/main">
                  <a:graphicData uri="http://schemas.microsoft.com/office/word/2010/wordprocessingShape">
                    <wps:wsp>
                      <wps:cNvCnPr/>
                      <wps:spPr>
                        <a:xfrm>
                          <a:off x="0" y="0"/>
                          <a:ext cx="209550" cy="355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6A6E9" id="直線矢印コネクタ 267" o:spid="_x0000_s1026" type="#_x0000_t32" style="position:absolute;margin-left:159.65pt;margin-top:10.2pt;width:16.5pt;height:28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EA3QEAAA0EAAAOAAAAZHJzL2Uyb0RvYy54bWysU8uu0zAQ3SPxD1b2NGlRLpeq6V30UjYI&#10;rnh8gOuME0uObY2Hpv17xk6b8lyAyMLxY86cM8fjzcNpsOIIGI13TbFcVIUAp3xrXNcUXz7vX9wX&#10;IpJ0rbTeQVOcIRYP2+fPNmNYw8r33raAgpO4uB5DU/REYV2WUfUwyLjwARwfao+DJF5iV7YoR84+&#10;2HJVVXfl6LEN6BXEyLuP02Gxzfm1BkUftI5AwjYFa6M8Yh4PaSy3G7nuUIbeqIsM+Q8qBmkck86p&#10;HiVJ8RXNL6kGo9BHr2mh/FB6rY2CXANXs6x+quZTLwPkWticGGab4v9Lq94fd+4J2YYxxHUMT5iq&#10;OGkc0p/1iVM26zybBScSijdX1eu6ZksVH72s67sqm1newAEjvQU/iDRpikgoTdfTzjvH1+JxmQ2T&#10;x3eRmJ6BV0Bitk6MzHFfv6pzWPTWtHtjbTqM2B12FsVR8q3u9xV/6SI5xQ9hJI1941pB58CdR2ik&#10;6yxcIq1jwK3mPKOzhYn8I2hhWq5yEpnbEWZKqRQ4Ws6ZODrBNMubgdUkO/Xxn4CX+ASF3Kp/A54R&#10;mdk7msGDcR5/x06nq2Q9xV8dmOpOFhx8e87dkK3hnsuuXt5Haurv1xl+e8XbbwAAAP//AwBQSwME&#10;FAAGAAgAAAAhAGB4eJjgAAAACQEAAA8AAABkcnMvZG93bnJldi54bWxMj8FOg0AQhu8mvsNmTLwY&#10;uxRqbZGhMUYPHoy2mvS6hS0Q2RnCLgV9eseTHmfmyz/fn20m16qT7X3DhDCfRaAsFVw2VCF8vD9d&#10;r0D5YKg0LZNF+LIeNvn5WWbSkkfa2tMuVEpCyKcGoQ6hS7X2RW2d8TPuLMntyL0zQca+0mVvRgl3&#10;rY6jaKmdaUg+1KazD7UtPneDQ9jzN438+LZ/YS70av08HLevV4iXF9P9Hahgp/AHw6++qEMuTgce&#10;qPSqRUjm60RQhDhagBIguYllcUC4XS5A55n+3yD/AQAA//8DAFBLAQItABQABgAIAAAAIQC2gziS&#10;/gAAAOEBAAATAAAAAAAAAAAAAAAAAAAAAABbQ29udGVudF9UeXBlc10ueG1sUEsBAi0AFAAGAAgA&#10;AAAhADj9If/WAAAAlAEAAAsAAAAAAAAAAAAAAAAALwEAAF9yZWxzLy5yZWxzUEsBAi0AFAAGAAgA&#10;AAAhAOeKUQDdAQAADQQAAA4AAAAAAAAAAAAAAAAALgIAAGRycy9lMm9Eb2MueG1sUEsBAi0AFAAG&#10;AAgAAAAhAGB4eJjgAAAACQEAAA8AAAAAAAAAAAAAAAAANwQAAGRycy9kb3ducmV2LnhtbFBLBQYA&#10;AAAABAAEAPMAAABEBQAAAAA=&#10;" strokecolor="red" strokeweight="2.25pt">
                <v:stroke endarrow="block" joinstyle="miter"/>
              </v:shape>
            </w:pict>
          </mc:Fallback>
        </mc:AlternateContent>
      </w:r>
    </w:p>
    <w:p w14:paraId="44CB1CB9" w14:textId="68271991" w:rsidR="00C931A6" w:rsidRDefault="00C931A6" w:rsidP="00C931A6">
      <w:pPr>
        <w:rPr>
          <w:color w:val="000000" w:themeColor="text1"/>
        </w:rPr>
      </w:pPr>
    </w:p>
    <w:p w14:paraId="3F19C3C4" w14:textId="039BF9AF" w:rsidR="00C931A6" w:rsidRDefault="00C931A6" w:rsidP="00C931A6">
      <w:pPr>
        <w:rPr>
          <w:color w:val="000000" w:themeColor="text1"/>
        </w:rPr>
      </w:pPr>
    </w:p>
    <w:p w14:paraId="5A7818E2" w14:textId="4AD18D82" w:rsidR="00C931A6" w:rsidRDefault="00C931A6" w:rsidP="00C931A6">
      <w:pPr>
        <w:rPr>
          <w:color w:val="000000" w:themeColor="text1"/>
        </w:rPr>
      </w:pPr>
    </w:p>
    <w:p w14:paraId="4C5F7868" w14:textId="25356F4B" w:rsidR="00C931A6" w:rsidRDefault="00C931A6" w:rsidP="00C931A6">
      <w:pPr>
        <w:rPr>
          <w:color w:val="000000" w:themeColor="text1"/>
        </w:rPr>
      </w:pPr>
    </w:p>
    <w:p w14:paraId="059B139D" w14:textId="77777777" w:rsidR="00C931A6" w:rsidRDefault="00C931A6" w:rsidP="00C931A6">
      <w:pPr>
        <w:rPr>
          <w:color w:val="000000" w:themeColor="text1"/>
        </w:rPr>
      </w:pPr>
    </w:p>
    <w:p w14:paraId="294C1BBE" w14:textId="77777777" w:rsidR="00C931A6" w:rsidRDefault="00C931A6" w:rsidP="00C931A6">
      <w:pPr>
        <w:rPr>
          <w:color w:val="000000" w:themeColor="text1"/>
        </w:rPr>
      </w:pPr>
    </w:p>
    <w:p w14:paraId="67D11A38" w14:textId="77777777" w:rsidR="00C931A6" w:rsidRDefault="00C931A6" w:rsidP="00C931A6">
      <w:pPr>
        <w:rPr>
          <w:color w:val="000000" w:themeColor="text1"/>
        </w:rPr>
      </w:pPr>
    </w:p>
    <w:p w14:paraId="5BE7BA26" w14:textId="0C76E3D1" w:rsidR="00C931A6" w:rsidRDefault="00C931A6" w:rsidP="00C931A6">
      <w:pPr>
        <w:rPr>
          <w:color w:val="000000" w:themeColor="text1"/>
        </w:rPr>
      </w:pPr>
    </w:p>
    <w:p w14:paraId="44AB4F01" w14:textId="0515EBB6" w:rsidR="00FC47AA" w:rsidRDefault="00FC47AA" w:rsidP="00C931A6">
      <w:pPr>
        <w:rPr>
          <w:color w:val="000000" w:themeColor="text1"/>
        </w:rPr>
      </w:pPr>
    </w:p>
    <w:p w14:paraId="6B63819B" w14:textId="31AEE6D3" w:rsidR="00FC47AA" w:rsidRDefault="00FC47AA" w:rsidP="00C931A6">
      <w:pPr>
        <w:rPr>
          <w:color w:val="000000" w:themeColor="text1"/>
        </w:rPr>
      </w:pPr>
    </w:p>
    <w:p w14:paraId="7C2EDBEE" w14:textId="77777777" w:rsidR="003E7322" w:rsidRDefault="003E7322" w:rsidP="00C931A6">
      <w:pPr>
        <w:rPr>
          <w:color w:val="000000" w:themeColor="text1"/>
        </w:rPr>
      </w:pPr>
    </w:p>
    <w:p w14:paraId="3191CBA1" w14:textId="77777777" w:rsidR="003E7322" w:rsidRDefault="003E7322" w:rsidP="00C931A6">
      <w:pPr>
        <w:rPr>
          <w:color w:val="000000" w:themeColor="text1"/>
        </w:rPr>
      </w:pPr>
    </w:p>
    <w:p w14:paraId="7494A45F" w14:textId="77777777" w:rsidR="003E7322" w:rsidRDefault="003E7322" w:rsidP="00C931A6">
      <w:pPr>
        <w:rPr>
          <w:color w:val="000000" w:themeColor="text1"/>
        </w:rPr>
      </w:pPr>
    </w:p>
    <w:p w14:paraId="1E148CF4" w14:textId="77777777" w:rsidR="003E7322" w:rsidRDefault="003E7322" w:rsidP="00C931A6">
      <w:pPr>
        <w:rPr>
          <w:color w:val="000000" w:themeColor="text1"/>
        </w:rPr>
      </w:pPr>
    </w:p>
    <w:p w14:paraId="13E55056" w14:textId="77777777" w:rsidR="003E7322" w:rsidRDefault="003E7322" w:rsidP="00C931A6">
      <w:pPr>
        <w:rPr>
          <w:color w:val="000000" w:themeColor="text1"/>
        </w:rPr>
      </w:pPr>
    </w:p>
    <w:p w14:paraId="4E925431" w14:textId="3B5E0E37" w:rsidR="00FC47AA" w:rsidRDefault="00FC47AA" w:rsidP="00C931A6">
      <w:pPr>
        <w:rPr>
          <w:color w:val="000000" w:themeColor="text1"/>
        </w:rPr>
      </w:pPr>
    </w:p>
    <w:p w14:paraId="63DD1B8B" w14:textId="77777777" w:rsidR="00C931A6" w:rsidRDefault="00C931A6" w:rsidP="00C931A6">
      <w:pPr>
        <w:pStyle w:val="4"/>
        <w:spacing w:after="120"/>
      </w:pPr>
      <w:r>
        <w:rPr>
          <w:rFonts w:hint="eastAsia"/>
        </w:rPr>
        <w:t>オプション</w:t>
      </w: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544"/>
        <w:gridCol w:w="5810"/>
      </w:tblGrid>
      <w:tr w:rsidR="00C931A6" w:rsidRPr="00075FA7" w14:paraId="574DF225" w14:textId="77777777" w:rsidTr="00816493">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544" w:type="dxa"/>
            <w:tcBorders>
              <w:bottom w:val="none" w:sz="0" w:space="0" w:color="auto"/>
            </w:tcBorders>
            <w:hideMark/>
          </w:tcPr>
          <w:p w14:paraId="3476983C" w14:textId="4B2DBF19" w:rsidR="00C931A6" w:rsidRPr="00816493" w:rsidRDefault="00C931A6" w:rsidP="00816493">
            <w:pPr>
              <w:rPr>
                <w:spacing w:val="-4"/>
              </w:rPr>
            </w:pPr>
            <w:r w:rsidRPr="00816493">
              <w:rPr>
                <w:rFonts w:hint="eastAsia"/>
                <w:spacing w:val="-4"/>
              </w:rPr>
              <w:t>画像の添付欄をフォームに追加する</w:t>
            </w:r>
          </w:p>
        </w:tc>
        <w:tc>
          <w:tcPr>
            <w:tcW w:w="5810" w:type="dxa"/>
            <w:tcBorders>
              <w:bottom w:val="none" w:sz="0" w:space="0" w:color="auto"/>
            </w:tcBorders>
            <w:tcMar>
              <w:left w:w="57" w:type="dxa"/>
            </w:tcMar>
            <w:hideMark/>
          </w:tcPr>
          <w:p w14:paraId="44BB0F7C" w14:textId="77777777" w:rsidR="00C931A6" w:rsidRPr="00816493" w:rsidRDefault="00C931A6" w:rsidP="00816493">
            <w:pPr>
              <w:cnfStyle w:val="100000000000" w:firstRow="1" w:lastRow="0" w:firstColumn="0" w:lastColumn="0" w:oddVBand="0" w:evenVBand="0" w:oddHBand="0" w:evenHBand="0" w:firstRowFirstColumn="0" w:firstRowLastColumn="0" w:lastRowFirstColumn="0" w:lastRowLastColumn="0"/>
              <w:rPr>
                <w:b w:val="0"/>
                <w:spacing w:val="-4"/>
              </w:rPr>
            </w:pPr>
            <w:r w:rsidRPr="00816493">
              <w:rPr>
                <w:rFonts w:hint="eastAsia"/>
                <w:b w:val="0"/>
                <w:spacing w:val="-4"/>
              </w:rPr>
              <w:t>申請の際に証明写真や書類画像を添付できるようになります。</w:t>
            </w:r>
          </w:p>
        </w:tc>
      </w:tr>
      <w:tr w:rsidR="00C931A6" w:rsidRPr="00075FA7" w14:paraId="00F4F90A" w14:textId="77777777" w:rsidTr="00816493">
        <w:trPr>
          <w:trHeight w:val="335"/>
        </w:trPr>
        <w:tc>
          <w:tcPr>
            <w:cnfStyle w:val="001000000000" w:firstRow="0" w:lastRow="0" w:firstColumn="1" w:lastColumn="0" w:oddVBand="0" w:evenVBand="0" w:oddHBand="0" w:evenHBand="0" w:firstRowFirstColumn="0" w:firstRowLastColumn="0" w:lastRowFirstColumn="0" w:lastRowLastColumn="0"/>
            <w:tcW w:w="3544" w:type="dxa"/>
            <w:hideMark/>
          </w:tcPr>
          <w:p w14:paraId="644F5712" w14:textId="350904EA" w:rsidR="00C931A6" w:rsidRPr="00816493" w:rsidRDefault="00C931A6" w:rsidP="00816493">
            <w:pPr>
              <w:rPr>
                <w:spacing w:val="-4"/>
              </w:rPr>
            </w:pPr>
            <w:r w:rsidRPr="00816493">
              <w:rPr>
                <w:rFonts w:hint="eastAsia"/>
                <w:spacing w:val="-4"/>
              </w:rPr>
              <w:t>コメント欄をフォームに追加する</w:t>
            </w:r>
          </w:p>
        </w:tc>
        <w:tc>
          <w:tcPr>
            <w:tcW w:w="5810" w:type="dxa"/>
            <w:tcMar>
              <w:left w:w="57" w:type="dxa"/>
            </w:tcMar>
            <w:hideMark/>
          </w:tcPr>
          <w:p w14:paraId="52CC4161" w14:textId="5325CB50" w:rsidR="00C931A6" w:rsidRPr="00816493" w:rsidRDefault="00C931A6" w:rsidP="00816493">
            <w:pPr>
              <w:cnfStyle w:val="000000000000" w:firstRow="0" w:lastRow="0" w:firstColumn="0" w:lastColumn="0" w:oddVBand="0" w:evenVBand="0" w:oddHBand="0" w:evenHBand="0" w:firstRowFirstColumn="0" w:firstRowLastColumn="0" w:lastRowFirstColumn="0" w:lastRowLastColumn="0"/>
              <w:rPr>
                <w:spacing w:val="-4"/>
              </w:rPr>
            </w:pPr>
            <w:r w:rsidRPr="00816493">
              <w:rPr>
                <w:rFonts w:hint="eastAsia"/>
                <w:spacing w:val="-4"/>
              </w:rPr>
              <w:t>申請の際にコメントを承認者へ送ることができるようになります。</w:t>
            </w:r>
          </w:p>
        </w:tc>
      </w:tr>
    </w:tbl>
    <w:p w14:paraId="000D2C7F" w14:textId="4BCE341E" w:rsidR="003E7322" w:rsidRDefault="003E7322">
      <w:pPr>
        <w:spacing w:line="276" w:lineRule="auto"/>
        <w:rPr>
          <w:sz w:val="18"/>
          <w:szCs w:val="18"/>
        </w:rPr>
      </w:pPr>
    </w:p>
    <w:p w14:paraId="6C517EDA" w14:textId="77777777" w:rsidR="00C931A6" w:rsidRDefault="00C931A6" w:rsidP="00C931A6">
      <w:pPr>
        <w:pStyle w:val="4"/>
        <w:spacing w:after="120"/>
        <w:rPr>
          <w:szCs w:val="24"/>
        </w:rPr>
      </w:pPr>
      <w:r>
        <w:rPr>
          <w:rFonts w:hint="eastAsia"/>
          <w:szCs w:val="24"/>
        </w:rPr>
        <w:t>お知らせ</w:t>
      </w: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544"/>
        <w:gridCol w:w="5810"/>
      </w:tblGrid>
      <w:tr w:rsidR="00C931A6" w:rsidRPr="00075FA7" w14:paraId="037814BF" w14:textId="77777777" w:rsidTr="00E213A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44" w:type="dxa"/>
            <w:tcBorders>
              <w:bottom w:val="none" w:sz="0" w:space="0" w:color="auto"/>
            </w:tcBorders>
            <w:hideMark/>
          </w:tcPr>
          <w:p w14:paraId="0D7C7466" w14:textId="77777777" w:rsidR="00C931A6" w:rsidRPr="00FA4F81" w:rsidRDefault="00C931A6" w:rsidP="00816493">
            <w:r w:rsidRPr="00FA4F81">
              <w:rPr>
                <w:rFonts w:hint="eastAsia"/>
              </w:rPr>
              <w:t>申請をメールで受信する</w:t>
            </w:r>
          </w:p>
        </w:tc>
        <w:tc>
          <w:tcPr>
            <w:tcW w:w="5810" w:type="dxa"/>
            <w:tcBorders>
              <w:bottom w:val="none" w:sz="0" w:space="0" w:color="auto"/>
            </w:tcBorders>
            <w:tcMar>
              <w:left w:w="57" w:type="dxa"/>
            </w:tcMar>
            <w:hideMark/>
          </w:tcPr>
          <w:p w14:paraId="205F4F76" w14:textId="09A1570D" w:rsidR="00C931A6" w:rsidRPr="00FA4F81" w:rsidRDefault="00C931A6" w:rsidP="00816493">
            <w:pPr>
              <w:cnfStyle w:val="100000000000" w:firstRow="1" w:lastRow="0" w:firstColumn="0" w:lastColumn="0" w:oddVBand="0" w:evenVBand="0" w:oddHBand="0" w:evenHBand="0" w:firstRowFirstColumn="0" w:firstRowLastColumn="0" w:lastRowFirstColumn="0" w:lastRowLastColumn="0"/>
              <w:rPr>
                <w:b w:val="0"/>
              </w:rPr>
            </w:pPr>
            <w:r w:rsidRPr="00FA4F81">
              <w:rPr>
                <w:rFonts w:hint="eastAsia"/>
                <w:b w:val="0"/>
              </w:rPr>
              <w:t>従業員からの申請があった際、承認者へ通知メールを送ることができるようになります。</w:t>
            </w:r>
          </w:p>
        </w:tc>
      </w:tr>
      <w:tr w:rsidR="00C931A6" w:rsidRPr="00075FA7" w14:paraId="27ED6897" w14:textId="77777777" w:rsidTr="00E213A7">
        <w:trPr>
          <w:trHeight w:val="323"/>
        </w:trPr>
        <w:tc>
          <w:tcPr>
            <w:cnfStyle w:val="001000000000" w:firstRow="0" w:lastRow="0" w:firstColumn="1" w:lastColumn="0" w:oddVBand="0" w:evenVBand="0" w:oddHBand="0" w:evenHBand="0" w:firstRowFirstColumn="0" w:firstRowLastColumn="0" w:lastRowFirstColumn="0" w:lastRowLastColumn="0"/>
            <w:tcW w:w="3544" w:type="dxa"/>
            <w:hideMark/>
          </w:tcPr>
          <w:p w14:paraId="30C0A3AD" w14:textId="77777777" w:rsidR="00C931A6" w:rsidRPr="00FA4F81" w:rsidRDefault="00C931A6" w:rsidP="00816493">
            <w:r w:rsidRPr="00FA4F81">
              <w:rPr>
                <w:rFonts w:hint="eastAsia"/>
              </w:rPr>
              <w:t>従業員に申請結果をメールで通知する</w:t>
            </w:r>
          </w:p>
        </w:tc>
        <w:tc>
          <w:tcPr>
            <w:tcW w:w="5810" w:type="dxa"/>
            <w:tcMar>
              <w:left w:w="57" w:type="dxa"/>
            </w:tcMar>
            <w:hideMark/>
          </w:tcPr>
          <w:p w14:paraId="5557E4B2" w14:textId="0D9547F2" w:rsidR="00C931A6" w:rsidRPr="00FA4F81" w:rsidRDefault="00C931A6" w:rsidP="00816493">
            <w:pPr>
              <w:cnfStyle w:val="000000000000" w:firstRow="0" w:lastRow="0" w:firstColumn="0" w:lastColumn="0" w:oddVBand="0" w:evenVBand="0" w:oddHBand="0" w:evenHBand="0" w:firstRowFirstColumn="0" w:firstRowLastColumn="0" w:lastRowFirstColumn="0" w:lastRowLastColumn="0"/>
            </w:pPr>
            <w:r w:rsidRPr="00FA4F81">
              <w:rPr>
                <w:rFonts w:hint="eastAsia"/>
              </w:rPr>
              <w:t>申請が承認もしくは棄却された際に、従業員へ通知メールを送ることができるようになります。</w:t>
            </w:r>
          </w:p>
        </w:tc>
      </w:tr>
    </w:tbl>
    <w:p w14:paraId="0AD3ED13" w14:textId="77777777" w:rsidR="00A768CC" w:rsidRDefault="00A768CC" w:rsidP="00CE5848">
      <w:pPr>
        <w:spacing w:line="208" w:lineRule="auto"/>
        <w:rPr>
          <w:color w:val="FF0066"/>
        </w:rPr>
      </w:pPr>
    </w:p>
    <w:p w14:paraId="5447AB52" w14:textId="1D6FE681" w:rsidR="00816493" w:rsidRDefault="00075FA7" w:rsidP="00816493">
      <w:pPr>
        <w:spacing w:line="208" w:lineRule="auto"/>
        <w:rPr>
          <w:color w:val="000000" w:themeColor="text1"/>
        </w:rPr>
      </w:pPr>
      <w:r w:rsidRPr="00075FA7">
        <w:rPr>
          <w:rFonts w:hint="eastAsia"/>
          <w:color w:val="000000" w:themeColor="text1"/>
        </w:rPr>
        <w:t>申請フォームを</w:t>
      </w:r>
      <w:r w:rsidR="002D2632">
        <w:rPr>
          <w:rFonts w:hint="eastAsia"/>
          <w:color w:val="000000" w:themeColor="text1"/>
        </w:rPr>
        <w:t>作成</w:t>
      </w:r>
      <w:r w:rsidRPr="00075FA7">
        <w:rPr>
          <w:rFonts w:hint="eastAsia"/>
          <w:color w:val="000000" w:themeColor="text1"/>
        </w:rPr>
        <w:t>したら</w:t>
      </w:r>
      <w:r w:rsidR="00015977" w:rsidRPr="00075FA7">
        <w:rPr>
          <w:rFonts w:hint="eastAsia"/>
          <w:color w:val="000000" w:themeColor="text1"/>
        </w:rPr>
        <w:t>、［保存］ボタンをクリックしてください。</w:t>
      </w:r>
      <w:r w:rsidR="00816493">
        <w:rPr>
          <w:color w:val="000000" w:themeColor="text1"/>
        </w:rPr>
        <w:br w:type="page"/>
      </w:r>
    </w:p>
    <w:p w14:paraId="6989C6CF" w14:textId="21BEE70C" w:rsidR="00144C10" w:rsidRDefault="00144C10" w:rsidP="00EE3780">
      <w:pPr>
        <w:pStyle w:val="3"/>
      </w:pPr>
      <w:bookmarkStart w:id="50" w:name="_Toc229473856"/>
      <w:r>
        <w:rPr>
          <w:rFonts w:hint="eastAsia"/>
        </w:rPr>
        <w:lastRenderedPageBreak/>
        <w:t>通知設定</w:t>
      </w:r>
      <w:bookmarkEnd w:id="50"/>
    </w:p>
    <w:p w14:paraId="659CD2A8" w14:textId="2A58DBD5" w:rsidR="00144C10" w:rsidRPr="009862E8" w:rsidRDefault="004D4FDB" w:rsidP="00144C10">
      <w:r w:rsidRPr="004D4FDB">
        <w:rPr>
          <w:rFonts w:hint="eastAsia"/>
        </w:rPr>
        <w:t>管理画面</w:t>
      </w:r>
      <w:r w:rsidRPr="004D4FDB">
        <w:t xml:space="preserve"> ＞ 設定 ＞ 業務設定 ＞ 通知設定</w:t>
      </w:r>
      <w:r>
        <w:rPr>
          <w:rFonts w:hint="eastAsia"/>
        </w:rPr>
        <w:t xml:space="preserve"> </w:t>
      </w:r>
      <w:r w:rsidR="00144C10">
        <w:rPr>
          <w:rFonts w:hint="eastAsia"/>
        </w:rPr>
        <w:t>では、</w:t>
      </w:r>
      <w:r w:rsidR="00144C10" w:rsidRPr="009862E8">
        <w:rPr>
          <w:rFonts w:hint="eastAsia"/>
        </w:rPr>
        <w:t>有期契約終了日</w:t>
      </w:r>
      <w:r w:rsidR="00144C10">
        <w:rPr>
          <w:rFonts w:hint="eastAsia"/>
        </w:rPr>
        <w:t>や</w:t>
      </w:r>
      <w:r w:rsidR="00144C10" w:rsidRPr="009862E8">
        <w:rPr>
          <w:rFonts w:hint="eastAsia"/>
        </w:rPr>
        <w:t>在留期間満了日、育児休業給付金申請日</w:t>
      </w:r>
      <w:r w:rsidR="00144C10">
        <w:rPr>
          <w:rFonts w:hint="eastAsia"/>
        </w:rPr>
        <w:t>を通知できます。デフォルトでは、有期契約終了日の通知設定が登録されています。</w:t>
      </w:r>
    </w:p>
    <w:p w14:paraId="4C4A609B" w14:textId="6867A1C7" w:rsidR="00144C10" w:rsidRDefault="00144C10" w:rsidP="00144C10">
      <w:r>
        <w:rPr>
          <w:rFonts w:hint="eastAsia"/>
        </w:rPr>
        <w:t>追加する場合は［通知期限追加］ボタンをクリックして、項目を選択のうえ、通知日とオプションを登録してください。</w:t>
      </w:r>
    </w:p>
    <w:p w14:paraId="5C68F186" w14:textId="6AB62F20" w:rsidR="00144C10" w:rsidRDefault="006B3EA0" w:rsidP="00144C10">
      <w:r w:rsidRPr="00E65CD5">
        <w:rPr>
          <w:noProof/>
        </w:rPr>
        <w:drawing>
          <wp:anchor distT="0" distB="0" distL="114300" distR="114300" simplePos="0" relativeHeight="251400613" behindDoc="0" locked="0" layoutInCell="1" allowOverlap="1" wp14:anchorId="07287846" wp14:editId="6FE67C35">
            <wp:simplePos x="0" y="0"/>
            <wp:positionH relativeFrom="column">
              <wp:posOffset>8255</wp:posOffset>
            </wp:positionH>
            <wp:positionV relativeFrom="paragraph">
              <wp:posOffset>60325</wp:posOffset>
            </wp:positionV>
            <wp:extent cx="3130550" cy="2185670"/>
            <wp:effectExtent l="38100" t="38100" r="88900" b="10033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pic:nvPicPr>
                  <pic:blipFill>
                    <a:blip r:embed="rId47"/>
                    <a:stretch>
                      <a:fillRect/>
                    </a:stretch>
                  </pic:blipFill>
                  <pic:spPr>
                    <a:xfrm>
                      <a:off x="0" y="0"/>
                      <a:ext cx="3130550" cy="218567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F92019" w14:textId="5F52907F" w:rsidR="00CE0959" w:rsidRDefault="006B3EA0" w:rsidP="00144C10">
      <w:r>
        <w:rPr>
          <w:noProof/>
        </w:rPr>
        <mc:AlternateContent>
          <mc:Choice Requires="wpg">
            <w:drawing>
              <wp:anchor distT="0" distB="0" distL="114300" distR="114300" simplePos="0" relativeHeight="252218880" behindDoc="0" locked="0" layoutInCell="1" allowOverlap="1" wp14:anchorId="4F45E718" wp14:editId="1262F889">
                <wp:simplePos x="0" y="0"/>
                <wp:positionH relativeFrom="margin">
                  <wp:posOffset>795655</wp:posOffset>
                </wp:positionH>
                <wp:positionV relativeFrom="paragraph">
                  <wp:posOffset>157480</wp:posOffset>
                </wp:positionV>
                <wp:extent cx="5078095" cy="3769995"/>
                <wp:effectExtent l="0" t="57150" r="103505" b="97155"/>
                <wp:wrapNone/>
                <wp:docPr id="62" name="グループ化 62"/>
                <wp:cNvGraphicFramePr/>
                <a:graphic xmlns:a="http://schemas.openxmlformats.org/drawingml/2006/main">
                  <a:graphicData uri="http://schemas.microsoft.com/office/word/2010/wordprocessingGroup">
                    <wpg:wgp>
                      <wpg:cNvGrpSpPr/>
                      <wpg:grpSpPr>
                        <a:xfrm>
                          <a:off x="0" y="0"/>
                          <a:ext cx="5078095" cy="3769995"/>
                          <a:chOff x="953652" y="-158719"/>
                          <a:chExt cx="5078111" cy="3770675"/>
                        </a:xfrm>
                      </wpg:grpSpPr>
                      <pic:pic xmlns:pic="http://schemas.openxmlformats.org/drawingml/2006/picture">
                        <pic:nvPicPr>
                          <pic:cNvPr id="73" name="図 73" descr="グラフィカル ユーザー インターフェイス, テキスト, アプリケーション, メール&#10;&#10;自動的に生成された説明"/>
                          <pic:cNvPicPr>
                            <a:picLocks noChangeAspect="1"/>
                          </pic:cNvPicPr>
                        </pic:nvPicPr>
                        <pic:blipFill>
                          <a:blip r:embed="rId48"/>
                          <a:stretch>
                            <a:fillRect/>
                          </a:stretch>
                        </pic:blipFill>
                        <pic:spPr>
                          <a:xfrm>
                            <a:off x="1221638" y="958291"/>
                            <a:ext cx="4810125" cy="2653665"/>
                          </a:xfrm>
                          <a:prstGeom prst="rect">
                            <a:avLst/>
                          </a:prstGeom>
                          <a:ln w="3175">
                            <a:solidFill>
                              <a:schemeClr val="tx1"/>
                            </a:solidFill>
                          </a:ln>
                          <a:effectLst>
                            <a:outerShdw blurRad="50800" dist="38100" dir="2700000" algn="tl" rotWithShape="0">
                              <a:prstClr val="black">
                                <a:alpha val="40000"/>
                              </a:prstClr>
                            </a:outerShdw>
                          </a:effectLst>
                        </pic:spPr>
                      </pic:pic>
                      <wps:wsp>
                        <wps:cNvPr id="75" name="四角形: 角を丸くする 75"/>
                        <wps:cNvSpPr/>
                        <wps:spPr>
                          <a:xfrm>
                            <a:off x="1595004" y="-158719"/>
                            <a:ext cx="895353" cy="34931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990447" y="1410310"/>
                            <a:ext cx="307975" cy="323850"/>
                            <a:chOff x="-12697" y="-25737"/>
                            <a:chExt cx="387349" cy="407682"/>
                          </a:xfrm>
                        </wpg:grpSpPr>
                        <wps:wsp>
                          <wps:cNvPr id="7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テキスト ボックス 2"/>
                          <wps:cNvSpPr txBox="1">
                            <a:spLocks noChangeArrowheads="1"/>
                          </wps:cNvSpPr>
                          <wps:spPr bwMode="auto">
                            <a:xfrm>
                              <a:off x="-12697" y="-25737"/>
                              <a:ext cx="387349" cy="363856"/>
                            </a:xfrm>
                            <a:prstGeom prst="rect">
                              <a:avLst/>
                            </a:prstGeom>
                            <a:noFill/>
                            <a:ln w="9525">
                              <a:noFill/>
                              <a:miter lim="800000"/>
                              <a:headEnd/>
                              <a:tailEnd/>
                            </a:ln>
                          </wps:spPr>
                          <wps:txbx>
                            <w:txbxContent>
                              <w:p w14:paraId="1713CB67" w14:textId="0292168F" w:rsidR="00144C10" w:rsidRPr="00491F18" w:rsidRDefault="00144C10" w:rsidP="00144C10">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grpSp>
                      <wpg:grpSp>
                        <wpg:cNvPr id="79" name="グループ化 79"/>
                        <wpg:cNvGrpSpPr/>
                        <wpg:grpSpPr>
                          <a:xfrm>
                            <a:off x="3945788" y="1446886"/>
                            <a:ext cx="307975" cy="323850"/>
                            <a:chOff x="-12697" y="-25737"/>
                            <a:chExt cx="387351" cy="407682"/>
                          </a:xfrm>
                        </wpg:grpSpPr>
                        <wps:wsp>
                          <wps:cNvPr id="80" name="円/楕円 3001"/>
                          <wps:cNvSpPr/>
                          <wps:spPr>
                            <a:xfrm>
                              <a:off x="14632" y="21945"/>
                              <a:ext cx="360002"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12697" y="-25737"/>
                              <a:ext cx="387351" cy="363854"/>
                            </a:xfrm>
                            <a:prstGeom prst="rect">
                              <a:avLst/>
                            </a:prstGeom>
                            <a:noFill/>
                            <a:ln w="9525">
                              <a:noFill/>
                              <a:miter lim="800000"/>
                              <a:headEnd/>
                              <a:tailEnd/>
                            </a:ln>
                          </wps:spPr>
                          <wps:txbx>
                            <w:txbxContent>
                              <w:p w14:paraId="6D6EF107" w14:textId="77777777" w:rsidR="00144C10" w:rsidRDefault="00144C10" w:rsidP="00144C10">
                                <w:pPr>
                                  <w:jc w:val="center"/>
                                  <w:rPr>
                                    <w:b/>
                                    <w:color w:val="FFFFFF" w:themeColor="background1"/>
                                    <w:sz w:val="32"/>
                                  </w:rPr>
                                </w:pPr>
                                <w:r>
                                  <w:rPr>
                                    <w:rFonts w:hint="eastAsia"/>
                                    <w:b/>
                                    <w:color w:val="FFFFFF" w:themeColor="background1"/>
                                    <w:sz w:val="32"/>
                                  </w:rPr>
                                  <w:t>2</w:t>
                                </w:r>
                              </w:p>
                              <w:p w14:paraId="542185BD" w14:textId="77777777" w:rsidR="00144C10" w:rsidRPr="00491F18" w:rsidRDefault="00144C10" w:rsidP="00144C10">
                                <w:pPr>
                                  <w:jc w:val="center"/>
                                  <w:rPr>
                                    <w:b/>
                                    <w:color w:val="FFFFFF" w:themeColor="background1"/>
                                    <w:sz w:val="32"/>
                                  </w:rPr>
                                </w:pPr>
                              </w:p>
                            </w:txbxContent>
                          </wps:txbx>
                          <wps:bodyPr rot="0" vert="horz" wrap="square" lIns="91440" tIns="0" rIns="91440" bIns="0" anchor="ctr" anchorCtr="0">
                            <a:noAutofit/>
                          </wps:bodyPr>
                        </wps:wsp>
                      </wpg:grpSp>
                      <wpg:grpSp>
                        <wpg:cNvPr id="82" name="グループ化 82"/>
                        <wpg:cNvGrpSpPr/>
                        <wpg:grpSpPr>
                          <a:xfrm>
                            <a:off x="968502" y="1893113"/>
                            <a:ext cx="307975" cy="323850"/>
                            <a:chOff x="-12697" y="-25737"/>
                            <a:chExt cx="387350" cy="407682"/>
                          </a:xfrm>
                        </wpg:grpSpPr>
                        <wps:wsp>
                          <wps:cNvPr id="8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4" name="テキスト ボックス 2"/>
                          <wps:cNvSpPr txBox="1">
                            <a:spLocks noChangeArrowheads="1"/>
                          </wps:cNvSpPr>
                          <wps:spPr bwMode="auto">
                            <a:xfrm>
                              <a:off x="-12697" y="-25737"/>
                              <a:ext cx="387350" cy="363856"/>
                            </a:xfrm>
                            <a:prstGeom prst="rect">
                              <a:avLst/>
                            </a:prstGeom>
                            <a:noFill/>
                            <a:ln w="9525">
                              <a:noFill/>
                              <a:miter lim="800000"/>
                              <a:headEnd/>
                              <a:tailEnd/>
                            </a:ln>
                          </wps:spPr>
                          <wps:txbx>
                            <w:txbxContent>
                              <w:p w14:paraId="76C7CE30" w14:textId="551FE79E" w:rsidR="00144C10" w:rsidRPr="00491F18" w:rsidRDefault="00144C10" w:rsidP="00144C10">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grpSp>
                      <wpg:grpSp>
                        <wpg:cNvPr id="85" name="グループ化 85"/>
                        <wpg:cNvGrpSpPr/>
                        <wpg:grpSpPr>
                          <a:xfrm>
                            <a:off x="953652" y="2785567"/>
                            <a:ext cx="320736" cy="323850"/>
                            <a:chOff x="14628" y="-25737"/>
                            <a:chExt cx="403400" cy="407682"/>
                          </a:xfrm>
                        </wpg:grpSpPr>
                        <wps:wsp>
                          <wps:cNvPr id="86" name="円/楕円 3001"/>
                          <wps:cNvSpPr/>
                          <wps:spPr>
                            <a:xfrm>
                              <a:off x="58027" y="21945"/>
                              <a:ext cx="360001"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14628" y="-25737"/>
                              <a:ext cx="387350" cy="363855"/>
                            </a:xfrm>
                            <a:prstGeom prst="rect">
                              <a:avLst/>
                            </a:prstGeom>
                            <a:noFill/>
                            <a:ln w="9525">
                              <a:noFill/>
                              <a:miter lim="800000"/>
                              <a:headEnd/>
                              <a:tailEnd/>
                            </a:ln>
                          </wps:spPr>
                          <wps:txbx>
                            <w:txbxContent>
                              <w:p w14:paraId="6A3E0D1B" w14:textId="77777777" w:rsidR="00144C10" w:rsidRPr="00491F18" w:rsidRDefault="00144C10" w:rsidP="00144C10">
                                <w:pPr>
                                  <w:jc w:val="center"/>
                                  <w:rPr>
                                    <w:b/>
                                    <w:color w:val="FFFFFF" w:themeColor="background1"/>
                                    <w:sz w:val="32"/>
                                  </w:rPr>
                                </w:pPr>
                                <w:r>
                                  <w:rPr>
                                    <w:b/>
                                    <w:color w:val="FFFFFF" w:themeColor="background1"/>
                                    <w:sz w:val="32"/>
                                  </w:rPr>
                                  <w:t>4</w:t>
                                </w:r>
                              </w:p>
                            </w:txbxContent>
                          </wps:txbx>
                          <wps:bodyPr rot="0" vert="horz" wrap="square" lIns="91440" tIns="0" rIns="91440" bIns="0" anchor="ctr" anchorCtr="0">
                            <a:noAutofit/>
                          </wps:bodyPr>
                        </wps:wsp>
                      </wpg:grpSp>
                      <wps:wsp>
                        <wps:cNvPr id="88" name="直線矢印コネクタ 88"/>
                        <wps:cNvCnPr/>
                        <wps:spPr>
                          <a:xfrm>
                            <a:off x="2054986" y="211302"/>
                            <a:ext cx="0" cy="79223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45E718" id="グループ化 62" o:spid="_x0000_s1103" style="position:absolute;left:0;text-align:left;margin-left:62.65pt;margin-top:12.4pt;width:399.85pt;height:296.85pt;z-index:252218880;mso-position-horizontal-relative:margin;mso-width-relative:margin;mso-height-relative:margin" coordorigin="9536,-1587" coordsize="50781,3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NbV4QgAAE4wAAAOAAAAZHJzL2Uyb0RvYy54bWzsW1uP3EgVfkfiP1hG&#10;4olJ+9Ju200mq2GSiVYKu6NkUZ6rbXe3ie0ytnu6h7fpRsNKuwtoRVjYIEWES0QCYlEQu0ig/TFm&#10;kvwMvrrY4+npZmeSMJpGHSmdKle5fOrUqe98dU7l6luTOFL2giwPabKp6lc0VQkSj/phMthUv/fe&#10;zoajKnlBEp9ENAk21f0gV9+69vWvXR2n3cCgQxr5QaZgkCTvjtNNdVgUabfVyr1hEJP8Ck2DBI19&#10;msWkQDUbtPyMjDF6HLUMTeu0xjTz04x6QZ7j6XXRqF7j4/f7gVe82+/nQaFEmypkK/hvxn977Ld1&#10;7SrpDjKSDkNPikFeQYqYhAk+Wg91nRREGWXhqaHi0MtoTvvFFY/GLdrvh17A54DZ6NrcbG5mdJTy&#10;uQy640FaqwmqndPTKw/rvbN3M0vvpLsZNDFOB9AFr7G5TPpZzP6FlMqEq2y/VlkwKRQPDy3NdjTX&#10;UhUPbabdcV1UuFK9ITTP3nMts2MZqoIOG7rl2LpbdbjRGETX9WoQW+vYfJBWJUPrhGRp6HXxV6oD&#10;pVPq+GqzwVvFKAtUOUh8pjFikt0bpRtYuZQUYS+MwmKfWyHWiAmV7O2G3m4mKtDsbqaE/qZqm6qS&#10;kBjWf/TgmcJqfpB7MMJy+lk5+2M5u19Of1tOn5azp0o5+0M5+2c5/Tt+lXL6u3L2rJx+yR6xXo/Z&#10;k+k/voVuh+X0zyiWs/dRmz4qZ5+Usyfl9K/87c/L2WO8yfr9hr/79JvfmGx9m/+8/PGTow/uv/j0&#10;R+XB0xc/f/j8/Z+VBxj6w/Lg4csnf3r+y5+w1WGzYRMQ0yFM3beody9XEro9JMkg2MpT7C3seNa7&#10;dbI7r57QRS8K050wipg1sbLUOlQwZ8cLFk7skevUG8VBUohNnwURFoAm+TBMc1XJukHcC6Dp7G2f&#10;C0S6eZEFhTdkH+zjw7chLBO00cClPBaMTSHHNlhg+Lph6B0TQAYLdi3HcOU3qj3QdnRNN+QeMDow&#10;985J84X+sry4GdBYYQXICXFgM6RL9m7lUrCqC3scJcoY20nHNmDVnEahX+mPQ2OwHWXKHgGoFROx&#10;BCd6YZ5Rwt4MOATiG6xCR0WQ3Rn6Y6UXjbLbBAqzNEcDLPohk8rEPHgF62LYGvujKiQaANiLCFqm&#10;xd2wGN4ZkhSmrHHJmNC1KL2IePfEtKJ0SIR8bT6M0L3szdehFobXGnLydRErwYtYGIZMcA95ZTeo&#10;nbKccyEgnwMkZcM29imWsNqnD14+/vjoX4+6Cv4tpx//+4svyoOflge/KqcfKAKc5Ls1dOZLzcdy&#10;LU1rnwbAyn4cIKQFVOAQ2nZN3eSbqgK/09ZDR4nPLFrompkQW96BL6Un/vdVpR9HcGQwEcW08XGx&#10;ANzcuMKb1pZQZlvoURme4VgLLS8b9OrF3tlpLGzDQFfa9NiaCtPjpWI/CoRWbgd9QDmcmcF1PrcH&#10;iecBmnTRNCR+IEwfq44dJGGHERq2a7n2owQDspEFNsmx5QBVTzFINbYYRvZnr4otUwsm9uMSwcTL&#10;9Rv8yzQp6pfjMKHZoplFmJX8sugP8RuqYcUe9ffh6IAOnCLkqbcTAhVukbzYJRlsECACgli8i59+&#10;RIFrVJZUZUizHy56zvpjh6NVVcYgZ5tq/oMRYe46ejvB3nf1dhvDFrzStmwDlazZ0mu2JKN4mwIq&#10;QTAgHS+y/kVUFfsZje+CR26xr6KJJB6+val6RVZVtgvU0QQm6gVbW7wseMCt5E4K9iAWj22r9yZ3&#10;SZZKpC+wyd+hFd6cAnzRl61HQrdGBe2H3Bsc61XqG9jXoGei2ACuTgVcnFGASIAufHL04S8Uu8OW&#10;j7En9D4r0XNdrd22OV7pbV0zdUmTK7wyNdsFPgi8MkzHku0149vQjY4rBtgwLNu0mRCk6w1vSMJn&#10;OrbZdsUIbc3uOIa0MkE5T9I9poz/PfZDXIn9h4et57+/f3R4qJiaxs2fSQD9nQHq2x0TVgaeYOhu&#10;WxLhWm0djgdCbaIstlbFsytMlqYTRGBKecC35RKe0MBd+P8T8Kw7zLMztZNjZ2wxbyxVLbtzPDox&#10;jmAOJx4tGlrI3ui2Rv418l8s8i9GfTz9/0H8i4A+nGwE9DVPlTg6/rqczcrpX3DKVDg+N2BQKSbf&#10;oaBDkrKkc4fDLKPjYUB8uGrBHxqvCtbNWJbSG3+X+jhLEHg+DlUVEsqIwxI/UgNqw4uYOKBZ3NkB&#10;hqph5gD1q05dp3iwa+FUJ5xzzZDjEIcoJQrjTRUAK+GUdNlsbyQ+93MFCSNRlpAoKBM/XDJFFJPe&#10;hAcG4CvwAns0R6LOxX+W7oLlNOaMhOPYDwsOwWNDNZ2oohvw49J8WDijST54oOec5MOE37QdcdgG&#10;y+s4Dl9V8N2KO7wR9mHJaNPlYB8OwywRIXpN9iHibMvYB1r5IXPNPi5XyINBwPrcyc/H4tS7CufO&#10;pbi7Zh/+omxGdQiWXEC6DwdAvLLso/IinH1UQbaVYR81qVth9oHIQWU+c+xDxBTOyT7cDqIZwofq&#10;DiKxIhT7xskHoIP54UtCPo7TU69JPtahj0YeY2XyLWvyMRc1X5OPSxHsvoDQh4Os3OqSD+lFVjP0&#10;wXOcKx76cOqE8XzeBS08snO+vMvxRRnDdiyrI/MmdeTD0GwTqR5+hF+Ud9HbHUNEThanXdqaiQTA&#10;peIedeYK+ZZXTrtYjmaIdNOywIeM9pjrwMc68IHLQOuE+1wi/s0EnNeBj/MEPuqM82VLuyx2I7UX&#10;QtYFGX8ZSEbW5TXvul181oUHalaFelwEC64TgC8e/O3F55++ePjo6KPPyumzcvYRz/99qSAhIzNV&#10;uAexncjbwlXQ+jjjJhN3hma1XSRuxE0I3URIhWfGKhuS5mO7hmHyJNHypB0ucpJwMCy2aZLgyhvN&#10;RMpxyYUIcXHyde6vka5M3ynFPrvnWGQh7rtGAZvA4nRevuCa2Bmuci2+A3aGa1wXfQfs+IZp/7/f&#10;AWMaYtuKX1biuUNcWudakxfs2a34Zp33P/5vANf+AwAA//8DAFBLAwQKAAAAAAAAACEAC4KIZPMr&#10;AADzKwAAFAAAAGRycy9tZWRpYS9pbWFnZTEucG5niVBORw0KGgoAAAANSUhEUgAAAsEAAAGFCAYA&#10;AAAckC6TAAAACXBIWXMAAA7DAAAOwwHHb6hkAAArpUlEQVR4Xu3dXYsl52EncH2EfIHgfIRc7p1z&#10;sSzRXsS68503TcKGvbIvFGgEIblYRxfLkkOYEEGC1rCwspyQ5SxDZjEkOA6JfRxmMhIaCfVYah2N&#10;rbEHSTPjQdLI9ubZeqpO1XmqzlPnpft09Uv9/vBDfaqeep2h/J/H1d3PBBERERGRkUUJFhEREZHR&#10;RQkWERERkdFFCRYRERGR0UUJFhEREZHRRQkWERERkdFFCRYRERGR0WU/Jfh7L4YvvXJ/8UFERERE&#10;5GInX4LvvxK+9KVXQllri4L7zDPPrKrXl0O+FNod+Hvhxdb4F4slRYr9vlgPjMd4MS7tjC2X3Q+v&#10;fGm57MXvtT+X6uOn51ont6xOvJ7yGCIiIiIy1vTPBKdlsVUqY2lNSm9cl5bTwovfK8Y042OBjSW4&#10;W4wzY5tiXG8TTyMea/m5SvH5xaTk1ueaOZeonqX+3ovdddV1tJenxxERERGRq5jtX4doCma7JMYC&#10;WZbM1isRuRIcv+yZCe4twfW6+DktqoVm/0ma7ZO0zqtIUu7rGezlTHa3bIuIiIjIVczmEtyU365O&#10;WdyyBLf2VZfglWWLbZp9dstp8TmdCa7Tc67dElx/VoJFRERExplsCW5eD4iFNJldvf/Kl0L15bIs&#10;rr5i0Pc6RPxy15nguqDGz53jLLbpO9feKMEiIiIio8/md4JjsUzLZ6NdFmNB3vtMcNymOI/qG+Pi&#10;556Suulcm3OpzrPuyUqwiIiIyDizXQletMbcTHCdaka2LpM7zAQn+19+vdymOmayj3Im93vF5+J4&#10;9XaZc12m2DZ5dSJXeJVgERERkXFlPzPBcUwsvfV/izUrJbhnPy++mLxL3JTYapsXy2Idj5OW0/h1&#10;XVoX2XomOF/OlWARERGRcSVfgpsyWZTD79XFNC7OzQTH1xmWpbQa03nFoS7MTUmuxsXlLzYFtFy4&#10;MhNcpfM52U/5dX2u9X76Us4i14OWhbj9XrMSLCIiInLV0/uNcVXZ7ZbZjhf/olifK42ZGdc4W9ss&#10;W6QpvfHLWIrjPuPntPTGr9vHrYZURfj6LufaKb3db5BrH1dERERErmr6X4cQEREREbmiUYJFRERE&#10;ZHRRgkVERERkdFGCRURERGR0UYJFREREZHRRgkVERERkdFGCRURERGR0UYJFREREZHRRgkVERERk&#10;dFGCRURERGR0UYJFREREZHRRgkVERERkdFGCRURERGR0UYJFREREZHRRgkVERERkdFGCRURERGR0&#10;UYJFREREZHR55t33PwgAADAmz3z++ecBAADGRAkGAGB0lGAAAEZHCQYAYHSUYAAARkcJBgBgdJRg&#10;AABGRwkGAGB0lGAAAEZHCQYAYHSUYAAARkcJBgBgdJRgAABGRwkGAGB0lGAAAEZHCQYAYHSUYAAA&#10;Rmc/JXg2CYfTeX4dAABcMPkSPJ+Gw8NpmMevi4J7cHCwql5fmE0Ow3SebP/5LExa4ydh1qzr2FOB&#10;nk0OwmQWv47HTo7X2f98elh9Lq5xUi4vxk9mxX/nYXrYOc++a4+a629f6+G02G/yeWmx73X7LK25&#10;VwAA7EX/THAsa2U5LL5OS3FZ+pLSG9d1itxkVoxpxi/LZSyq6bi8ugTG7XLro3ZRjPvtFt2qELeL&#10;7XbHr8t0obegF/udLP8REK3+QyBTqqPefUY92wAAsFfbvw7RlN2eAtoqd/kS3OwrtbYUtsVy2z1+&#10;M7Nbfm7PyqZax4jXUhf83Oda/IdAZl+lZCY8WpbgeL2r4zcX60gJBgAYwuYSnJnprXTK2k4luF0U&#10;N5fgavy6ccvZ34VYYLvFtvdaEkm5XT9z3J75bZfg1aKeluD8/mpKMADAWcuW4Kb8xRKZzJLmXjPI&#10;FcW+1yGaY6SFOVdWU7ni2pmFTffRnOOm/UZ9M8ALs0l/IZ1PJ2tKcOd8C2aCAQAujs3vBG85E7zy&#10;WsKaEpzOjMavV0rtQlWwu+/aFuK51dvU55crwSvnmi+oLUkpNhMMAHA1bVeCuwUzU/TahXXT6xDJ&#10;u7uTaWZ9tb+mOGZUpXOx7+QcmzJan39nuxYzwQAAo7SfmeA4Jpbe+r8bS3BiQ1ktZ4oXx1yWx84+&#10;mzIbl/eX4PUzu0t1Yd1qJrh7f9ZcS0kJBgA4d/kS3BS7oujN6oLZNxMcZ3XrWdB6TDLTW+opdrGo&#10;dl4raEvLdFVK4/HLcpqWzboEl8U3ziwX4yZrynUcV5f2OKb4b/Uzg7tj43W2z78q5RuKar3/4uty&#10;fHoe5TWn96ZLCQYAOGu93xhXld1ume2YfLNYnyttm2eCq1nWzYUvnQmuNa8W1MoyO2mdy8os7uT/&#10;Lgpt/HpRSusSXHydHifO1Faf+wp6fV+66xfLu+W7LL6Lcyu+NhMMAHC++l+HAACAK0oJBgBgdJRg&#10;AABGRwkGAGB0lGAAAEZHCQYAYHSUYAAARkcJBgBgdJRgAABGRwkGAGB0lGAAAEZHCQYAYHSUYAAA&#10;RkcJBgBgdJRgAABGRwkGAGB0lGAAAEbnRCX444ePw9HxvfDm0XvhB6+9BcAGb949DneL5+bHjx5n&#10;n6sADGvnEhwL8J2jd8NPHnwYnj59mh0DQFt8Xt4vnpt3jo4VYYALYOcSHGeAYwHOrQNgvViE44xw&#10;bh0Aw9m5BMdZDDPAACcTn5/x1YjcOgCGs3MJju+25ZYDsB3PUYDzpwQDDMxzFOD8KcEAA/McBTh/&#10;SjDAwDxHAc6fEgwwsJM+R//y+78Mv/bHITzz+/3i+r+6/Yvs9gAsXe0SfO9G+Oq12/l1p3Y7TJ6/&#10;Ee5l152RWy+Fr17/UWf5j8L0+ZfCzdayIZ3RfTjBn93Na18Ok1t9614I03v5dTC0kz5Hv/D1fPGN&#10;fuUPKvHr33r537LbA7A0UAmuitr0+gvh2ee+nNFTUHYqQvEYuX2vqorksrzdy55X95zi/tNlfeWv&#10;WP5cVUpvXqv+e+96ce1xu26JzV1fMabvfuSL3LYleN247e5dPPf8vVrVXGemuFf76J5LvG/5fTUW&#10;9yqW3XrZ5FbPdumfTbzPuTG15s9g3Tm07316Dqvyf35QO2kJ7hbf1HfeCeH442om+It/HrLbV+Zh&#10;engYpvPcurbZpDNuPg2Hk1lrDMBlNVAJLspFUTRi+cnN1PXO0p14JndZRJtlsVy29lWMSUpw97xW&#10;zqk8lxtrymJxvE1lqxaPG8+nPH5aruvzzpz/4l6sK6HtslkV2+a6+s6tOYduKe3IlNnK8j5215Xn&#10;Wt7z5HriecTx9X+b8cWY9M9ncb29nzP6ZoJbf5Yrx031X0v370Pv39kN6yDadwme/GMo841/qT6v&#10;luBZmBwchIONJmHWM/ZwOleCgStlmBJcFKhYTtKy2cyOFl/3loYtik9LLJa5otdSl71l4ckXy/Y5&#10;pedbiue2ZsZvm9JUzyZW9yQWxWRMuf9lMS3HZgva5hne7r1vNP8wWO5j5V7UxzxBCV7OMC+uq3NN&#10;5fGbbbctwfE+JedXLMvNytbnGq+ndd5xP73n238t2/x5brOOy+3Ju/8Q/uJa8Tzr+F+zn2bH99ln&#10;Cf7tV6sCfPvHy9ch1s0Ez6eHYTLLr1tazhY342eTdjFWhoFLboASXBWhWETKInY9FqGksBSlY9pX&#10;GpqStrru9EVjWXhyBbG9/6p4pWOa4tU5v1wh66r3Uxe0+NrEJHc99fWXxa0Ymy1o60pwLX+ty6/b&#10;JXh5nUkpTErwpmvs3qfJrWL/8Roz51nfg/oe5/bX6Pm7UKuOlSxb3L/157v657x5XDxW/98/JfgK&#10;++k/h6//p+7fjf9c/L37OD++x2lKcCy6/1oU3lh+f/1PQnj4aQiPPqteg6iLcW8JjjO5aZFtibPA&#10;i3FF4S1nfsvPszA5nIb5YnlZfs0IA1fA2ZfgoojEmZKmBDcFbPNMcBy/+u7oBrH4tP4HKpXuq10M&#10;V8cuzymW1Pg+c1OwynIVS10s8J3i1dF3bd1iFvfRPY+qHC4KajODGT+n+9xcgtP7viyK6XbLr9Ox&#10;fSW42k/uupLx5T7Ta6zG56672TYtub0zwe19rPyjqrG8J61z3dtMcO6Ytdy94cpoFeHdC3B02hIc&#10;Z31jYgGO+Y2i9NYFuL8Ex9ndTtltrVss7xTc2eQgTCaL8luXYyUYuALOvARPrxWlYlGgqoLVLkdx&#10;eb5QxXHF8qIsp+Vro05ZWyoKzq6FOmqde1xW76cuTJ39xoLclKGc9FqLa4z3pyhmk03XmJa3VpFb&#10;FtjcdrGsLe/H4t6vzKgu97FtCc6Vyd5iHI9XbL/cb85iXP057n/d58TKcTvnejYlOHetm9dxRZRF&#10;+GQFODpNCe4W4a9N2wU4ypXgWGYPp7NFEc5Jy3H1XvBklswCF5pXI5Rg4AoY7J3gZZFcFL+4vCgk&#10;sfxlS0Msk2XpiQVth1IRt8uWzyhTFpPCtK681OVwOZPaLoj593XX7LM87u3lvYj7W3e+nfK2PI91&#10;JbhT6hZFcvWc2iW4dQ7JNbZK8GJZvX55PkvVPUvKbTx+uu90/9nr72j+PiyX1X8mrXGF8lxzx8up&#10;z2Ht+PY9W/d3Zd06iE5bgqNYhP/o2+3yW1spwU1pTWZ8W3LLq5nj5WsR/bPFAJfR+ZTgTTPBZRnp&#10;FMBcgc3JlbVSLFmr+0jLW/s82uWyPPfr6Yxtu2CW6/9+h9JVnGf9D4Kb5ashncLaLbfxHrTW1zrj&#10;EvGclvcijltc38q++vfR6LuvsQgX19QtwFH1yktVgssfFxePWxfiUnrN1bhmXXds83l5rtXfp0zp&#10;7P07UOi9j9371dY9xrqiu24dRCctwet+TnDqK6/0/ZzgqthungkuLN7/rWaQiyKcviesBANXwDmU&#10;4NX1rdJQlqpMiegs7y0ai1KW1y568XyWM5HdfbaL4eq5d0trKm5bz1JW+6x/ZnA9pvpcjFu8LlLO&#10;mK4rpr3lrTOuFsc317s8n2Z9eZ/a6/P3bKlVEOv7XJ7TcvvlMYpl5Sx3VW7LQnyrU2zX3cNuCW60&#10;z7W6x8vPtd1LcHEua97l7f59yx1zqX8/EJ20BMffBBd/EUac6e0TC/AP3vt5dvutZ4JjAU5egyhL&#10;b/o5LcQAl9TgJXhdaSjXZ4tPbX1RKS2OlS5rCktTfqoi1R23cn7JuWxVgutimC3r8dzrfSfl84Sv&#10;Q7TG9xXJ0pp71hTleD+SY+XU97VVfrvj6oKaHq84fn0fy+MtznnTua8twe1zTQvqyo+y68qW4Oq8&#10;23++leXfif5jdq1bB9FJS/DprZbgONPbngluvwdcFuB6Xfl1HLvdL9sAuMiGKcEANDxHAc6fEgww&#10;MM9RgPOnBAMMzHMU4PwpwQAD8xwFOH9KMMDAPEcBzt/OJfjO0XF4+vRpdh0A68XnZ3yO5tYBMJyd&#10;S/Dd43vh/oMPs+sAWC8+P+NzNLcOgOHsXII/fvS4nMWID3IzwgDbic/L+Nx84+jd8LB4jubGADCc&#10;nUtwFItwnMl48+5x+W4bAOvF52V8birAABfDiUowAABcZkowAACjowQDADA6SjAAAKOjBAMAMDpK&#10;MAAAo6MEAwAwOkowAACjowQDADA6+ynBs0k4nM7z6wAA4ILJl+D5NBweTsM8fl0U3IODg1X1+sJs&#10;chim82T7z2dh0ho/CbPs8o5mn/MwPayXL/bdOo96fzlx23XrAQAYu/6Z4Fg6J7Pq67QUl0U2Kb1x&#10;XVNOK5NZMaZVaJMSnJTntnXrCsls82ySlNy+kt4xmSX7AgBg1LZ/HaIpu+1Z1tnkoCqnSUltF9oT&#10;lOBOsY77TWeb6xJc/rd13Lz59FAJBgCgsbkEZ2Z6K+0yvNcS3BVne+tZ6UIs3u1zSF+f6Og9HgAA&#10;Y5UtwU3JjMUzluBFAV3OqC6L7bKQLq19HaIztqW1Tb28+77xJunxAABg1eZ3grecCY4F+cxmgrPn&#10;0C7H8+lk8Tkt0JVNr0sAADAu25XgNTPB9fhqRrgupnsuwVHrdYvc8etjr64DAIDUfmaC45hYYOv/&#10;nroEF183x0nLbfVTHmLhbn+jWxyvBAMAsJ18CW6Kb1EsZ5tmgtMCWo9JS2yUjk2Xd6QlePF1+2cQ&#10;V0U4/Sa5KJbiw+m02ndxXhMlGACANXq/Ma4quxtK6+Sbxfpc4VyW2L3MBE/rnwW8KMRxlro8flGG&#10;6xnrej/1ug7vBQMAUOt/HQIAAK4oJRgAgNFRggEAGB0lGACA0VGCAQAYHSUYAIDRUYIBABgdJRgA&#10;gNFRggEAGB0lGACA0VGCAQAYHSUYAIDRUYIBABgdJRgAgNFRggEAGB0lGACA0VGCAQAYHSUYAIDR&#10;OVEJ/vjh43B0fC+8efRe+MFrbwGwwZt3j8Pd4rn58aPH2ecqAMPauQTHAnzn6N3wkwcfhqdPn2bH&#10;ANAWn5f3i+fmnaNjRRjgAti5BMcZ4FiAc+sAWC8W4TgjnFsHwHB2LsFxFsMMMMDJxOdnfDUitw6A&#10;4excguO7bbnlAGzHcxTg/CnBAAPzHAU4f0owwMA8RwHOnxIMMDDPUYDzpwQDDGzQ5+hsEg4ms+Xn&#10;+TQcHkzCLB0De/TZJz8Ljx8/Do+ffJpdDxeFEgwwsNM8R+fTw3BwcNBrMqvGzSb59V31eNiPh+G9&#10;O6+H11+PjsL97Bi4GJRggIGdtgT3Fdd162AYD8NxUoI/yI6Bi2GgEvyjMH3+y+HZ56KXws3F8nvX&#10;X1gs+3KY3OpuA3A1DVOCZ2HSmvU9DNN5MmY2CYfTeWt7OD0lmMtjkBJ889qXw1ev/6i9/N6N8NVr&#10;t5dfJ+UY4CobrAQn7wLPJkowZ+Ozh/fD8Q/vhrt3o7fDnbIAR2+Et8pl0Tvh/Q+fZLffqwdvh+/+&#10;3Y1w48Y63wm3fvwovz2jcvYlOBbc52+Ee53l966/FKb3lp9jUTYbDIzBaUtw+k5vl5lghvbw+M6i&#10;9G5w9EF2+326/91Xw8svv7zZ9Tez2zMuZ1+Cb70UvnqtsHjt4dnF7O/Nay+0SnB8NUIJBsbATDBX&#10;iRLMZTVICU7fA65nfJVgYKwGK8FmghnCp0+qH4lWehDead4Jfju83yx/HH72yWf57ffp00fho48+&#10;2ujRk8y2jM4wJbh+93fxOZZdr0MAY2UmmKvLN8ZxeQzwjXG3w6Q1E7yYAU7LsW+MA0bktCV4Obu7&#10;alMJrj8rwZwNJZjLY4ASXChfiajeCU5/SkSc/a2Wt1+NALjKhp0JnofpYSzI9W+Jqz8fKMGcgcfh&#10;/bfqEvzD8CA7Bi6GYUowAA3PUYDzpwQDDMxzFOD8KcEAA/McBTh/SjDAwDxHAc6fEgwwMM9RgPO3&#10;cwm+c3Qcnj59ml0HwHrx+Rmfo7l1AAxn5xJ89/heuP/gw+w6ANaLz8/4HM2tA2A4O5fgjx89Lmcx&#10;4oPcjDDAduLzMj433zh6NzwsnqO5MQAMZ+cSHMUiHGcy3rx7XL7bBsB68XkZn5sKMMDFcKISDAAA&#10;l5kSDADA6CjBAACMjhIMAMDoKMEAAIyOEgwAwOgowQAAjI4SDADA6JyoBH/88HE4ir8s4+i97A+F&#10;B6Ct/mUZ8ZcN5Z6rAAxr5xIcC/Cdo3fDT/zaZICt1b82Of7aeUUY4PztXILjDHAswLl1AKwXi3Cc&#10;Ec6tA2A4O5fgOIthBhjgZOLzM74akVsHwHB2LsHx3bbccgC24zkKcP6UYICBeY4CnD8lGGBgnqMA&#10;508JBhiY5yjA+VOCAQY26HN0NgkHk9ny83waDg8mYZaOgT367JOfhcePH4fHTz7NroeLQgkGGNhp&#10;nqPz6WE4ODjoNZlV42aT/Pquejzsx8Pw3p3Xw+uvR0fhfnYMXAxKMMDATluC+4rrunUwjIfhOCnB&#10;H2THwMUwQAm+HSbPfTk8uzC5tVx37/oL2eUAV9kwJXgWJq1Z38MwnSdjZpNwOJ23tofTU4K5PIad&#10;Cb53I3z1uZfCzfrra7dXlwNccYOV4ORd4NlECeZsfPbwfjj+4d1w9270drhTFuDojfBWuSx6J7z/&#10;4ZPs9nv14O3w3b+7EW7cWOc74daPH+W3Z1SGL8GL4nvv+kthem+57uY1s8HAOJy2BKfv9HaZCWZo&#10;D4/vLErvBkcfZLffp/vffTW8/PLLm11/M7s94zJICW5ee3j+Rri3WHbz2gutEhzHKMHAGJgJ5ipR&#10;grmszu11CCUYGKvBSrCZYIbw6ZPqR6KVHoR3mneC3w7vN8sfh5998ll++3369FH46KOPNnr0JLMt&#10;ozNsCf78R2H6fFV+vQ4BjJWZYK4u3xjH5XF+3xh366XwrG+MA0botCV4Obu7alMJrj8rwZwNJZjL&#10;4+xLcCy7ix+D9uxz7Vcg4uxvbjnAVTbsTPA8TA9jQa5/S1z9+UAJ5gw8Du+/VZfgH4YH2TFwMQz8&#10;OgQAnqMA508JBhiY5yjA+VOCAQbmOQpw/pRggIF5jgKcPyUYYGCeowDnb+cSfOfoODx9+jS7DoD1&#10;4vMzPkdz6wAYzs4l+O7xvXD/wYfZdQCsF5+f8TmaWwfAcHYuwR8/elzOYsQHuRlhgO3E52V8br5x&#10;9G54WDxHc2MAGM7OJTiKRTjOZLx597h8tw2A9eLzMj43FWCAi+FEJRgAAC4zJRgAgNFRggEAGB0l&#10;GACA0VGCAQAYHSUYAIDRUYIBABgdJRgAgNE5UQn++OHjcBR/WcbRe9kfCg9AW/3LMuIvG8o9VwEY&#10;1s4lOBbgO0fvhp/4tckAW6t/bXL8tfOKMMD527kExxngWIBz6wBYLxbhOCOcWwfAcHYuwXEWwwww&#10;wMnE52d8NSK3DoDh7FyC47ttueUAbMdzFOD8KcEAA/McBTh/SjDAwDxHAc6fEgwwMM9RgPOnBAMM&#10;bNDn6GwSDiaz5ef5NBweTMIsHQN79NknPwuPHz8Oj598ml0PF4USDDCw0zxH59PDcHBw0Gsyq8bN&#10;Jvn1XfV42I+H4b07r4fXX4+Owv3sGLgYhivBt14Kzz5/I9xLlt27/kJ49rkvlya3krEAV9hpS3Bf&#10;cV23DobxMBwnJfiD7Bi4GAYowT8K0+eLonvtpTBJS/C9G+Gr124vv37upXCz2Qbg6hqmBM/CpDXr&#10;exim82TMbBIOp/PW9nB6SjCXx4CvQ9xuleB7118K03vL9TevmQ0GxmGwEpy8CzybKMGcjc8e3g/H&#10;P7wb7t6N3g53ygIcvRHeKpdF74T3P3yS3X6vHrwdvvt3N8KNG+t8J9z68aP89ozKuZXgm9deaJXg&#10;+GqEEgyMwWlLcPpOb5eZYIb28PjOovRucPRBdvt9uv/dV8PLL7+82fU3s9szLkowwMDMBHOVKMFc&#10;Vl6HABjYYCXYTDBD+PRJ9SPRSg/CO807wW+H95vlj8PPPvksv/0+ffoofPTRRxs9epLZltE5txJc&#10;/rQI3xgHjJCZYK4u3xjH5XF+JbgQZ3+rH5HWfjUC4Co7bQlezu6u2lSC689KMGdDCebyGLAEAxAN&#10;OxM8D9PDWJDr3xJXfz5QgjkDj8P7b9Ul+IfhQXYMXAxKMMDAPEcBzp8SDDAwz1GA86cEAwzMcxTg&#10;/CnBAAPzHAU4f0owwMA8RwHO384l+M7RcXj69Gl2HQDrxednfI7m1gEwnJ1L8N3je+H+gw+z6wBY&#10;Lz4/43M0tw6A4excgj9+9LicxYgPcjPCANuJz8v43Hzj6N3wsHiO5sYAMJydS3AUi3CcyXjz7nH5&#10;bhsA68XnZXxuKsAAF8OJSjAAAFxmSjAAAKOjBAMAMDpKMAAAo6MEAwAwOkowAACjowQDADA6SjAA&#10;AKOjBAMAMDpKMAAAo6MEAwAwOkowAACjowQDADA6SjAAAKOjBAMAMDpKMAAAo6MEAwAwOmdegufT&#10;w3BwcBAms/x6AAAY2o4leB6mh7sU2mL8dJb8NzcGAACGdeoSXM/0blJv04w/nIZ5s9/TKfe5x/0B&#10;AHC19ZTgqux2i+yKyYbZ3fk0HPaV07gu7mNf5XU22e6cAAAYvZ1mgmeTqvxu/TpELKYnLqXrivgk&#10;zLLbLM5REQYAYI2tS3B85eBwOtvpneBYSLOvTvSW1FmYrCm4lViON41pi+dxOJ1n1wEAMD5bleCy&#10;vJbFdfWd4H5rCm396kLnVYjtyuqOJTgey/vCAAAkNpbg9usF25fg3WZfF68+tGaIF8tar0HUtizB&#10;ZdnebdYYAICrr78EL75xrV1ktynBuUK7RvY468T9byq2i3MwAwwAQEa+BPe+QrCuBMfXH6qZ2m0K&#10;bTnDvMusbmNNCa5/4sROpRoAgLHZ+hvjKpkSnBTPza9JLIvy5pniZOyKdgk+eaEGAGCMdizBAABw&#10;+SnBAACMjhIMAMDoKMEAAIyOEgwAwOgowQAAjI4SDADA6CjBAACMjhIMAMDoKMEAAIyOEgwAwOjs&#10;rQT/5fd/GX7tj0N45vf7xfV/dfsX2e0BAGAoeyvBX/h6vvhGv/IHlfj1b738b9ntdzKbhMPpPL9u&#10;hObTwzCZ5dcBALBqbyW4W3xT33knhOOPq5ngL/55WN1+Pg2Hh9Mwj18XBffg4GBVvb4wmxyG6TzZ&#10;/vNZmLTGT8KsWbewrjjH47e27xHPYduxk1n+OLnltU3rF2aTzPG66v303c9G5l415mF6uG49AMDl&#10;dOYlePKPocw3/qX6nC3BUSxrdXFLS3FZcJPSmymhk1kxphm/LG5xhjQd17Vu9nS1aPeJ57dlUdxU&#10;cpuiHq8hc8492+5lJjhzX3Oaf0isG79FkQcAOE9nWoJ/+9WqAN/+8fJ1iN4S3NWUrHbBjLOgZRFr&#10;zezmS3BrX2uLWb1Nvnx2j7d5JranQG84j63L7MbZ3W0L/CaZe9lrce8UYADgEthrCY5F91+LwhvL&#10;76//SQgPPw3h0WfVaxB1Md5YgntnGDtlbIcSHGd1D+ty2xpXz2zW2yy3bWaC6+O0SvBiXVpqi68n&#10;3fXlcRK5a0tK4/azz2295bn3XnZ0i2urZG9Rgsvj7Kt4AwCcvb2X4DjrGxMLcMxvFKW3LsB9JbiZ&#10;WY1lLCmWy3KXltO6nC31vQ5R7r8sdMuClr4iEfc9n3dL8Or+15bg7rh0fX0OteTaVnXOu1d8/aJ9&#10;fnn5fW2ebU7PI369vtym97NW3wcAgItq769DpEX4a9N2AY42vhPcO3vZLnWxfC3LVk8JjvvqzPzm&#10;S1q9zXLbpsjW5bevBNeltvh6q5ngLUvw5rJaqV4PmbW2XRWLc7W+2W99v3Njm3tWFe78eSzKeDN2&#10;qXllpbMcAOCiOJN3gmMR/qNvt8tvbasSvChnyyLYLohRNSNcl818CZ5N6m1iYeuU2sV+KqcowU1J&#10;3+dMcHo9efUMbFNQm/Oryml6jfFe1ePScp0uT9X7Lu/vNHe/4jHqc83ZfP4AAOdpbyV43c8JTn3l&#10;lZ6fE5yW4EWpbEtKVxwTS1b931bpWi3MafHbXIJXj12O7yvBdaktvj7dTHC63ZqSGe/T4py6x6n+&#10;YdDerlyWHLN1LxbXmyvCy/U919Ksr+9TMm7DdQIAnLe9leD4m+DiL8KIM719YgH+wXs/X90+lqa6&#10;SM2WBWpZ2OqSGr+OBXFZuKoxcVldxqLVErxafFPp/nu0SnB6rJye4rihHM6nk+V2i7Lb0pldrUtw&#10;fT5VMU7GxX10jtcuwVHfrO2i4K4rs8k9WRb36s+iv1gDAJy/vZXg04jFrSpN3TLbMfnmomh195EW&#10;uVyhTWcs26oS178+tSzBPSV3oV4fC2duP11NkWyVyjWafzRUVgpnWaA755j+Q2PNuZcWYzefS+6+&#10;bfjHBADABXAhSjAAAAxJCQYAYHSUYAAARkcJBgBgdJRgAABGRwkGAGB0lGAAAEZHCQYAYHSUYAAA&#10;RkcJBgBgdJRgAABGZ28l+C+//8vwa38cwjO/3y+u/6vbv8huDwAAQ9lbCf7C1/PFN/qVP6jEr3/r&#10;5X/Lbr+T2SQcTuf5dWNW3JeDg4PCJMzS5fNpOJzM2mMBAEZsbyW4W3xT33knhOOPq5ngL/55WN0+&#10;lrTDaZjHr5si11GvL8wmh2E6T7b/fBYmrfGdEhidojivHu/k5tPDMJnl120r7qN1b2p9RXdx7bNJ&#10;ZpuDddc2D9PDzL0EALjkzrwET/4xlPnGv1SfsyU4iuW3LnFpKS4LblLU4rpOkZvMijHN+GVx6y2L&#10;C9uV0Xj80xXBtPj2leB8Qe1I/iGw3E+83s79ScZV+96ixGfua07zD4l14806AwAX3JmW4N9+tSrA&#10;t3+8fB2itwR3NSWrXUBjWSyLWGtmN1+CW/vaopiVpblTIFvl/IS2KcGrOuW2K72m5F5kZ8njuHgd&#10;3bJa615zY5eZ4Di22JcCDABcAnstwbHo/mtReGP5/fU/CeHhpyE8+qx6DaIuxhtLcO8MY6eM7VCC&#10;YzE8jAUt7qc1LpnZrC2OXxfVWLq3K639TlKCl2W2OM9Jcc7N9S7KZuveZCyuM1vsN2kV5i1KcHnP&#10;tphtBgC4IPZeguOsb0wswDG/UZTeugD3leDmVYA4i5jMcC4L47LY5l4b6Hsdotx/WeiWBa0shc12&#10;xed5pwQvNMfZtUBmpLOzW5XgdJY3Kq5hMquvq3N9WfX9iLPAxbaLa8jdu9V3gtP9x6/Xl9v0ftZW&#10;/mEBAHDB7P11iLQIf23aLsDRxneCt5wJjuVr40xw3FdrebWv7Upasc/yuKslMF8mU+1tdi3B68dU&#10;1zfNlM9a/Y+Cm9Ni3Dy9N9tIx1f3IH8ui/uT2Xe8P4owAHCRnck7wbEI/9G32+W3tlUJXjMTXI+v&#10;imhdLtPithw7m9TbxMK2GFscZ3NBqwpzOW5RyjfO3vZqn/tqwY3n1r221eKdE+9Ba1/dGeRSfW8W&#10;pTWjez/iOVbrivMoivTq/Vo955X1OxVvAIBh7a0Er/s5wamvvNLzc4J3mQmuZ3jr/7ZK12phbhXP&#10;jSU4KcDNsk2lb436uhaf2yW4Ola3YMcx68+xlpxrPE62eNb3pqeYrr0fcf/rCnl1/KYw1+OyZRwA&#10;4OLYWwmOvwku/iKMONPbJxbgH7z389Xtm+JbFKnZskAtC2MsW3UJjYV0WbiqMXFZXcai1RK8VamM&#10;RbLYvltKT6y8rp5Cvrjm/LEW5XKLIhn3V193/hpPWoK3OIfWtvHPIF5r9Wext3sIAHAG9laCT2P5&#10;f+t3y2zH5JuLotXdR1rw0sJcS2cs26oSt33p3F7c5+osalNac4W0o/Xucev6lsvTApsW4uW11Pem&#10;/96ulOBFQc+X41Tuvub+fAAALpYLUYIBAGBISjAAAKOjBAMAMDpKMAAAo6MEAwAwOkowAACjowQD&#10;ADA6SjAAAKOjBAMAMDpKMAAAo6MEAwAwOkowAACjowQDADA6SjAAAKOjBAMAMDpKMAAAo6MEAwAw&#10;OkowAACjowQDADA6SjAAAKOjBAMAMDpKMAAAo6MEAwAwOkowAACjowQDADA6z7z7/gcBAADG5Jkg&#10;IiIiIjKyKMEiIiIiMroowSIiIiIyuijBIiIiIjK6KMEiIiIiMroowSIiIiIyuijBIiIiIjK6KMEi&#10;IiIislW+8eb/Cf/+b34v/OrLv3nh/Yf//V/K8+2LEiwiIiIiG3PttVezZfOi+4s3/mZxBe0owSIi&#10;IiKyMV/869/NlsyLLp53LkqwiIiIiKzNL//fL8MX/sd/zJbMiy6edzz/bpRgEREREdmYXMG8LHJR&#10;gkVERERkY3Ll8rLIRQkWERERkY3JlcvLIhclWEREREQ2JlcuL4tclGAREREZZ47+NPzq3762+HDe&#10;+UmYfus3w58dLT5ewOTK5Zn5/mvh0dPXwh/m1p1ALkqwiIiIjDOxBH/revjp4uN+8lr4s1i8di7X&#10;pyzBH14Pv7P3a2knVy43+3a4G94Pdx8udpLJ3aPMdkfvh/Dw26vLTygXJVhERETGmVgcM4Xpd/7p&#10;J4sBJ89P/+lr1f62LqY9Jbh1jl8L0w8Xy8vxyeeLWoKLMvvog5fCt4oSnCu7y+UvhX9+ujjQFskW&#10;5zVyUYJFRERkBFnM0K7403BzMaI3pyiYVRne4hiLErxyfvVxV2atL0MJjsX2/fCt4uvNJTgRX4UI&#10;1Xat5aeQixIsIiIiI00sxtsW1KpwNjO8qVOUz5t/295X/nWIeJ7pLHDMJSjB8ZWGRZmNZbcv7RJc&#10;zQjfPVozM3yC1yRyUYJFRERkpMmVyzSrs8ftVyWq2duTvMcby/S2+4pFefUVjYtegusSuzqj2zcr&#10;HP3hB096S2657oTfLJeLEiwiIiIjTVU8c6Wp+41tq6W1yEm/sS4W1pUZ6HwJLmees8e44CW4fBf4&#10;tfKb4r5Vzgivy5Pwz99fzhavFuRFoT7FN8rlogSLiIjIlU/2NYaFrWZyuz9OLVtkt0i5Xe6YuRK8&#10;7nWNzrpsCe4U5VMmd++ymh9vVv1kiNZMcF2IuzO6cXlRcutZ4nWvT5TZcUY4FyVYRERERpv8qwaZ&#10;tErmCctlLNJFIcuX7vxMcG9ypbxTgvtnkU+WbrHcrFOC06L7Qf6b3/KvSsSZ4Gq2uL18e7kowSIi&#10;IjLabF2Cy5J6gpnfMlXBbf+Is252KcGZsZ0SXH3D3UnPN59cuVxvWYLLmd3F6wzLohvXt0uvEiwi&#10;IiIyQLLv+vYkFsutZ2qLpK9gbHOMsrhu/CUbVQFe2V9dguN/4zH3OANcJy2V26lKbsy6opsvyCkl&#10;WERERGSvKYvqlr/dbavCXJfQaOciWs8Y9yj2d6fvHJrj7u8d4G6y57RW5p3gQr7o5tbVP2EiZnU/&#10;u8hFCRYRERGRjcmVy8siFyVYRERERDYmVy4vi1yUYBERERHZmFy5vCxyUYJFREREZGNy5fKyyEUJ&#10;FhEREZGNyZXLyyIXJVhERERENiZXLi+LXJRgEREREdmYf/fqV7IF86L74l//7uIK2lGCRURERGRj&#10;/vut/5ktmRddPO9clGARERER2ZgnP/8k/N7f/9ds0byovvYP/y188ovPFlfQjhIsIiIiIqOLEiwi&#10;IiIio4sSLCIiIiKjixIsIiIiIqOLEiwiIiIiI0sI/x86ye658XWFqQAAAABJRU5ErkJgglBLAwQU&#10;AAYACAAAACEAZsJqiOAAAAAKAQAADwAAAGRycy9kb3ducmV2LnhtbEyPQUvDQBCF74L/YRnBm90k&#10;NaWN2ZRS1FMRbAXpbZudJqHZ2ZDdJum/dzzp8TGPN9+XryfbigF73zhSEM8iEEilMw1VCr4Ob09L&#10;ED5oMrp1hApu6GFd3N/lOjNupE8c9qESPEI+0wrqELpMSl/WaLWfuQ6Jb2fXWx049pU0vR553LYy&#10;iaKFtLoh/lDrDrc1lpf91Sp4H/W4mcevw+5y3t6Oh/TjexejUo8P0+YFRMAp/JXhF5/RoWCmk7uS&#10;8aLlnKRzripInlmBC6skZbmTgkW8TEEWufy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mTW1eEIAABOMAAADgAAAAAAAAAAAAAAAAA6AgAAZHJzL2Uyb0Rv&#10;Yy54bWxQSwECLQAKAAAAAAAAACEAC4KIZPMrAADzKwAAFAAAAAAAAAAAAAAAAABHCwAAZHJzL21l&#10;ZGlhL2ltYWdlMS5wbmdQSwECLQAUAAYACAAAACEAZsJqiOAAAAAKAQAADwAAAAAAAAAAAAAAAABs&#10;NwAAZHJzL2Rvd25yZXYueG1sUEsBAi0AFAAGAAgAAAAhAKomDr68AAAAIQEAABkAAAAAAAAAAAAA&#10;AAAAeTgAAGRycy9fcmVscy9lMm9Eb2MueG1sLnJlbHNQSwUGAAAAAAYABgB8AQAAbDkAAAAA&#10;">
                <v:shape id="図 73" o:spid="_x0000_s1104" type="#_x0000_t75" alt="グラフィカル ユーザー インターフェイス, テキスト, アプリケーション, メール&#10;&#10;自動的に生成された説明" style="position:absolute;left:12216;top:9582;width:48101;height:2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vHwwAAANsAAAAPAAAAZHJzL2Rvd25yZXYueG1sRI/dasJA&#10;EIXvhb7DMgXvdFMLMaSu0ioFr+rvAwzZMYnJzobdVWOf3i0UvDycn48zW/SmFVdyvras4G2cgCAu&#10;rK65VHA8fI8yED4ga2wtk4I7eVjMXwYzzLW98Y6u+1CKOMI+RwVVCF0upS8qMujHtiOO3sk6gyFK&#10;V0rt8BbHTSsnSZJKgzVHQoUdLSsqmv3FRO55lX3tumL7+9OcDunGNfdzmig1fO0/P0AE6sMz/N9e&#10;awXTd/j7En+AnD8AAAD//wMAUEsBAi0AFAAGAAgAAAAhANvh9svuAAAAhQEAABMAAAAAAAAAAAAA&#10;AAAAAAAAAFtDb250ZW50X1R5cGVzXS54bWxQSwECLQAUAAYACAAAACEAWvQsW78AAAAVAQAACwAA&#10;AAAAAAAAAAAAAAAfAQAAX3JlbHMvLnJlbHNQSwECLQAUAAYACAAAACEAC6SLx8MAAADbAAAADwAA&#10;AAAAAAAAAAAAAAAHAgAAZHJzL2Rvd25yZXYueG1sUEsFBgAAAAADAAMAtwAAAPcCAAAAAA==&#10;" stroked="t" strokecolor="black [3213]" strokeweight=".25pt">
                  <v:imagedata r:id="rId49" o:title="グラフィカル ユーザー インターフェイス, テキスト, アプリケーション, メール&#10;&#10;自動的に生成された説明"/>
                  <v:shadow on="t" color="black" opacity="26214f" origin="-.5,-.5" offset=".74836mm,.74836mm"/>
                  <v:path arrowok="t"/>
                </v:shape>
                <v:roundrect id="四角形: 角を丸くする 75" o:spid="_x0000_s1105" style="position:absolute;left:15950;top:-1587;width:8953;height:3492;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yxQAAANsAAAAPAAAAZHJzL2Rvd25yZXYueG1sRI/NagJB&#10;EITvgbzD0IFcQpw1EJWNo4j5UQQPmgg5Njud3cWdnmWm1c3bO4Lgsaiqr6jxtHONOlKItWcD/V4G&#10;irjwtubSwM/35/MIVBRki41nMvBPEaaT+7sx5tafeEPHrZQqQTjmaKASaXOtY1GRw9jzLXHy/nxw&#10;KEmGUtuApwR3jX7JsoF2WHNaqLCleUXFfntwBmTnfj8Oi/VT+7XJRu9B1mG3EmMeH7rZGyihTm7h&#10;a3tpDQxf4fIl/QA9OQMAAP//AwBQSwECLQAUAAYACAAAACEA2+H2y+4AAACFAQAAEwAAAAAAAAAA&#10;AAAAAAAAAAAAW0NvbnRlbnRfVHlwZXNdLnhtbFBLAQItABQABgAIAAAAIQBa9CxbvwAAABUBAAAL&#10;AAAAAAAAAAAAAAAAAB8BAABfcmVscy8ucmVsc1BLAQItABQABgAIAAAAIQAIDlpyxQAAANsAAAAP&#10;AAAAAAAAAAAAAAAAAAcCAABkcnMvZG93bnJldi54bWxQSwUGAAAAAAMAAwC3AAAA+QIAAAAA&#10;" filled="f" strokecolor="red" strokeweight="2.25pt">
                  <v:stroke joinstyle="miter"/>
                  <v:shadow on="t" color="black" opacity="26214f" origin="-.5,-.5" offset=".74836mm,.74836mm"/>
                </v:roundrect>
                <v:group id="グループ化 76" o:spid="_x0000_s1106" style="position:absolute;left:9904;top:14103;width:3080;height:3238" coordorigin="-12697,-25737" coordsize="387349,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円/楕円 3001" o:spid="_x0000_s110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kIwwAAANsAAAAPAAAAZHJzL2Rvd25yZXYueG1sRI9BawIx&#10;FITvQv9DeAUvolk9uLo1SiuIUk+1Cj0+Nq+bpZuXJYm6/ntTEDwOM/MNs1h1thEX8qF2rGA8ykAQ&#10;l07XXCk4fm+GMxAhImtsHJOCGwVYLV96Cyy0u/IXXQ6xEgnCoUAFJsa2kDKUhiyGkWuJk/frvMWY&#10;pK+k9nhNcNvISZZNpcWa04LBltaGyr/D2SrgnLbaV2c/n338nNZmuh/ET69U/7V7fwMRqYvP8KO9&#10;0wryHP6/pB8gl3cAAAD//wMAUEsBAi0AFAAGAAgAAAAhANvh9svuAAAAhQEAABMAAAAAAAAAAAAA&#10;AAAAAAAAAFtDb250ZW50X1R5cGVzXS54bWxQSwECLQAUAAYACAAAACEAWvQsW78AAAAVAQAACwAA&#10;AAAAAAAAAAAAAAAfAQAAX3JlbHMvLnJlbHNQSwECLQAUAAYACAAAACEAp7K5CM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108" type="#_x0000_t202" style="position:absolute;left:-12697;top:-25737;width:387349;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xqwAAAANsAAAAPAAAAZHJzL2Rvd25yZXYueG1sRE/LisIw&#10;FN0P+A/hCm4GTR2fVKMMgqJLn+ju0lzbanNTmqidv58sBJeH857Oa1OIJ1Uut6yg24lAECdW55wq&#10;OOyX7TEI55E1FpZJwR85mM8aX1OMtX3xlp47n4oQwi5GBZn3ZSylSzIy6Dq2JA7c1VYGfYBVKnWF&#10;rxBuCvkTRUNpMOfQkGFJi4yS++5hFBSn3kUej4uIN8vu6jLYrs+3775SrWb9OwHhqfYf8du91gpG&#10;YWz4En6AnP0DAAD//wMAUEsBAi0AFAAGAAgAAAAhANvh9svuAAAAhQEAABMAAAAAAAAAAAAAAAAA&#10;AAAAAFtDb250ZW50X1R5cGVzXS54bWxQSwECLQAUAAYACAAAACEAWvQsW78AAAAVAQAACwAAAAAA&#10;AAAAAAAAAAAfAQAAX3JlbHMvLnJlbHNQSwECLQAUAAYACAAAACEA9238asAAAADbAAAADwAAAAAA&#10;AAAAAAAAAAAHAgAAZHJzL2Rvd25yZXYueG1sUEsFBgAAAAADAAMAtwAAAPQCAAAAAA==&#10;" filled="f" stroked="f">
                    <v:textbox inset=",0,,0">
                      <w:txbxContent>
                        <w:p w14:paraId="1713CB67" w14:textId="0292168F" w:rsidR="00144C10" w:rsidRPr="00491F18" w:rsidRDefault="00144C10" w:rsidP="00144C10">
                          <w:pPr>
                            <w:jc w:val="center"/>
                            <w:rPr>
                              <w:b/>
                              <w:color w:val="FFFFFF" w:themeColor="background1"/>
                              <w:sz w:val="32"/>
                            </w:rPr>
                          </w:pPr>
                          <w:r>
                            <w:rPr>
                              <w:rFonts w:hint="eastAsia"/>
                              <w:b/>
                              <w:color w:val="FFFFFF" w:themeColor="background1"/>
                              <w:sz w:val="32"/>
                            </w:rPr>
                            <w:t>1</w:t>
                          </w:r>
                        </w:p>
                      </w:txbxContent>
                    </v:textbox>
                  </v:shape>
                </v:group>
                <v:group id="グループ化 79" o:spid="_x0000_s1109" style="position:absolute;left:39457;top:14468;width:3080;height:3239" coordorigin="-12697,-25737" coordsize="387351,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円/楕円 3001" o:spid="_x0000_s1110" style="position:absolute;left:14632;top:21945;width:360002;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FbwAAAANsAAAAPAAAAZHJzL2Rvd25yZXYueG1sRE/Pa8Iw&#10;FL4P9j+EN9hlaKoHV6tpmYJMtpNugsdH82zKmpeSRK3//XIQPH58v5fVYDtxIR9axwom4wwEce10&#10;y42C35/NKAcRIrLGzjEpuFGAqnx+WmKh3ZV3dNnHRqQQDgUqMDH2hZShNmQxjF1PnLiT8xZjgr6R&#10;2uM1hdtOTrNsJi22nBoM9rQ2VP/tz1YBv9On9s3Zz/PV8bA2s++3+OWVen0ZPhYgIg3xIb67t1pB&#10;ntanL+kHyPIfAAD//wMAUEsBAi0AFAAGAAgAAAAhANvh9svuAAAAhQEAABMAAAAAAAAAAAAAAAAA&#10;AAAAAFtDb250ZW50X1R5cGVzXS54bWxQSwECLQAUAAYACAAAACEAWvQsW78AAAAVAQAACwAAAAAA&#10;AAAAAAAAAAAfAQAAX3JlbHMvLnJlbHNQSwECLQAUAAYACAAAACEAHY5RW8AAAADbAAAADwAAAAAA&#10;AAAAAAAAAAAHAgAAZHJzL2Rvd25yZXYueG1sUEsFBgAAAAADAAMAtwAAAPQCAAAAAA==&#10;" fillcolor="#f18800" strokecolor="#f18800" strokeweight="1pt">
                    <v:fill opacity="35466f"/>
                    <v:stroke joinstyle="miter"/>
                    <v:shadow on="t" color="black" opacity="26214f" origin="-.5,-.5" offset=".74836mm,.74836mm"/>
                    <v:textbox inset=",0,,0"/>
                  </v:oval>
                  <v:shape id="_x0000_s1111" type="#_x0000_t202" style="position:absolute;left:-12697;top:-25737;width:387351;height:36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XQxAAAANsAAAAPAAAAZHJzL2Rvd25yZXYueG1sRI9Pi8Iw&#10;FMTvgt8hPMHLsqZd10WqURZB0aP/lvX2aJ5ttXkpTdT67Y0geBxm5jfMeNqYUlypdoVlBXEvAkGc&#10;Wl1wpmC3nX8OQTiPrLG0TAru5GA6abfGmGh74zVdNz4TAcIuQQW591UipUtzMuh6tiIO3tHWBn2Q&#10;dSZ1jbcAN6X8iqIfabDgsJBjRbOc0vPmYhSUf/2D3O9nEa/m8eIwWC//Tx/fSnU7ze8IhKfGv8Ov&#10;9lIrGMbw/BJ+gJw8AAAA//8DAFBLAQItABQABgAIAAAAIQDb4fbL7gAAAIUBAAATAAAAAAAAAAAA&#10;AAAAAAAAAABbQ29udGVudF9UeXBlc10ueG1sUEsBAi0AFAAGAAgAAAAhAFr0LFu/AAAAFQEAAAsA&#10;AAAAAAAAAAAAAAAAHwEAAF9yZWxzLy5yZWxzUEsBAi0AFAAGAAgAAAAhAFOCJdDEAAAA2wAAAA8A&#10;AAAAAAAAAAAAAAAABwIAAGRycy9kb3ducmV2LnhtbFBLBQYAAAAAAwADALcAAAD4AgAAAAA=&#10;" filled="f" stroked="f">
                    <v:textbox inset=",0,,0">
                      <w:txbxContent>
                        <w:p w14:paraId="6D6EF107" w14:textId="77777777" w:rsidR="00144C10" w:rsidRDefault="00144C10" w:rsidP="00144C10">
                          <w:pPr>
                            <w:jc w:val="center"/>
                            <w:rPr>
                              <w:b/>
                              <w:color w:val="FFFFFF" w:themeColor="background1"/>
                              <w:sz w:val="32"/>
                            </w:rPr>
                          </w:pPr>
                          <w:r>
                            <w:rPr>
                              <w:rFonts w:hint="eastAsia"/>
                              <w:b/>
                              <w:color w:val="FFFFFF" w:themeColor="background1"/>
                              <w:sz w:val="32"/>
                            </w:rPr>
                            <w:t>2</w:t>
                          </w:r>
                        </w:p>
                        <w:p w14:paraId="542185BD" w14:textId="77777777" w:rsidR="00144C10" w:rsidRPr="00491F18" w:rsidRDefault="00144C10" w:rsidP="00144C10">
                          <w:pPr>
                            <w:jc w:val="center"/>
                            <w:rPr>
                              <w:b/>
                              <w:color w:val="FFFFFF" w:themeColor="background1"/>
                              <w:sz w:val="32"/>
                            </w:rPr>
                          </w:pPr>
                        </w:p>
                      </w:txbxContent>
                    </v:textbox>
                  </v:shape>
                </v:group>
                <v:group id="グループ化 82" o:spid="_x0000_s1112" style="position:absolute;left:9685;top:18931;width:3079;height:3238" coordorigin="-12697,-25737" coordsize="387350,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円/楕円 3001" o:spid="_x0000_s111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8sxAAAANsAAAAPAAAAZHJzL2Rvd25yZXYueG1sRI9BawIx&#10;FITvhf6H8AQvUrNV0O3WKK0gSj25baHHx+Z1s7h5WZKo6783BaHHYWa+YRar3rbiTD40jhU8jzMQ&#10;xJXTDdcKvj43TzmIEJE1to5JwZUCrJaPDwsstLvwgc5lrEWCcChQgYmxK6QMlSGLYew64uT9Om8x&#10;JulrqT1eEty2cpJlM2mx4bRgsKO1oepYnqwCntNW+/rkX/L3n++1me1H8cMrNRz0b68gIvXxP3xv&#10;77SCfAp/X9IPkMsbAAAA//8DAFBLAQItABQABgAIAAAAIQDb4fbL7gAAAIUBAAATAAAAAAAAAAAA&#10;AAAAAAAAAABbQ29udGVudF9UeXBlc10ueG1sUEsBAi0AFAAGAAgAAAAhAFr0LFu/AAAAFQEAAAsA&#10;AAAAAAAAAAAAAAAAHwEAAF9yZWxzLy5yZWxzUEsBAi0AFAAGAAgAAAAhAO1czyz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14" type="#_x0000_t202" style="position:absolute;left:-12697;top:-25737;width:387350;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ZIxAAAANsAAAAPAAAAZHJzL2Rvd25yZXYueG1sRI9Pi8Iw&#10;FMTvgt8hPMHLsqb+W6RrFBEUParbZb09mmdbbV5KE7V++40geBxm5jfMdN6YUtyodoVlBf1eBII4&#10;tbrgTMHPYfU5AeE8ssbSMil4kIP5rN2aYqztnXd02/tMBAi7GBXk3lexlC7NyaDr2Yo4eCdbG/RB&#10;1pnUNd4D3JRyEEVf0mDBYSHHipY5pZf91Sgof4dHmSTLiLer/vo43m3+zh8jpbqdZvENwlPj3+FX&#10;e6MVTEbw/BJ+gJz9AwAA//8DAFBLAQItABQABgAIAAAAIQDb4fbL7gAAAIUBAAATAAAAAAAAAAAA&#10;AAAAAAAAAABbQ29udGVudF9UeXBlc10ueG1sUEsBAi0AFAAGAAgAAAAhAFr0LFu/AAAAFQEAAAsA&#10;AAAAAAAAAAAAAAAAHwEAAF9yZWxzLy5yZWxzUEsBAi0AFAAGAAgAAAAhAEP1hkjEAAAA2wAAAA8A&#10;AAAAAAAAAAAAAAAABwIAAGRycy9kb3ducmV2LnhtbFBLBQYAAAAAAwADALcAAAD4AgAAAAA=&#10;" filled="f" stroked="f">
                    <v:textbox inset=",0,,0">
                      <w:txbxContent>
                        <w:p w14:paraId="76C7CE30" w14:textId="551FE79E" w:rsidR="00144C10" w:rsidRPr="00491F18" w:rsidRDefault="00144C10" w:rsidP="00144C10">
                          <w:pPr>
                            <w:jc w:val="center"/>
                            <w:rPr>
                              <w:b/>
                              <w:color w:val="FFFFFF" w:themeColor="background1"/>
                              <w:sz w:val="32"/>
                            </w:rPr>
                          </w:pPr>
                          <w:r>
                            <w:rPr>
                              <w:b/>
                              <w:color w:val="FFFFFF" w:themeColor="background1"/>
                              <w:sz w:val="32"/>
                            </w:rPr>
                            <w:t>3</w:t>
                          </w:r>
                        </w:p>
                      </w:txbxContent>
                    </v:textbox>
                  </v:shape>
                </v:group>
                <v:group id="グループ化 85" o:spid="_x0000_s1115" style="position:absolute;left:9536;top:27855;width:3207;height:3239" coordorigin="14628,-25737" coordsize="403400,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円/楕円 3001" o:spid="_x0000_s1116" style="position:absolute;left:58027;top:21945;width:360001;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y0xAAAANsAAAAPAAAAZHJzL2Rvd25yZXYueG1sRI9BawIx&#10;FITvBf9DeEIvpWbbw3a7NYoVSsWeXBU8Pjavm8XNy5JEXf+9KRQ8DjPzDTOdD7YTZ/KhdazgZZKB&#10;IK6dbrlRsNt+PRcgQkTW2DkmBVcKMJ+NHqZYanfhDZ2r2IgE4VCiAhNjX0oZakMWw8T1xMn7dd5i&#10;TNI3Unu8JLjt5GuW5dJiy2nBYE9LQ/WxOlkF/Ebf2jcn/158HvZLk/88xbVX6nE8LD5ARBriPfzf&#10;XmkFRQ5/X9IPkLMbAAAA//8DAFBLAQItABQABgAIAAAAIQDb4fbL7gAAAIUBAAATAAAAAAAAAAAA&#10;AAAAAAAAAABbQ29udGVudF9UeXBlc10ueG1sUEsBAi0AFAAGAAgAAAAhAFr0LFu/AAAAFQEAAAsA&#10;AAAAAAAAAAAAAAAAHwEAAF9yZWxzLy5yZWxzUEsBAi0AFAAGAAgAAAAhAP0rbLT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17" type="#_x0000_t202" style="position:absolute;left:14628;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g/xgAAANsAAAAPAAAAZHJzL2Rvd25yZXYueG1sRI9Ba8JA&#10;FITvgv9heUIv0mystZXUVUogRY/aWprbI/tMYrNvQ3ar8d+7QsHjMDPfMItVbxpxos7VlhVMohgE&#10;cWF1zaWCr8/scQ7CeWSNjWVScCEHq+VwsMBE2zNv6bTzpQgQdgkqqLxvEyldUZFBF9mWOHgH2xn0&#10;QXal1B2eA9w08imOX6TBmsNChS2lFRW/uz+joPme5nK/T2PeZJOPfLZd/xzHz0o9jPr3NxCeen8P&#10;/7fXWsH8FW5fwg+QyysAAAD//wMAUEsBAi0AFAAGAAgAAAAhANvh9svuAAAAhQEAABMAAAAAAAAA&#10;AAAAAAAAAAAAAFtDb250ZW50X1R5cGVzXS54bWxQSwECLQAUAAYACAAAACEAWvQsW78AAAAVAQAA&#10;CwAAAAAAAAAAAAAAAAAfAQAAX3JlbHMvLnJlbHNQSwECLQAUAAYACAAAACEAsycYP8YAAADbAAAA&#10;DwAAAAAAAAAAAAAAAAAHAgAAZHJzL2Rvd25yZXYueG1sUEsFBgAAAAADAAMAtwAAAPoCAAAAAA==&#10;" filled="f" stroked="f">
                    <v:textbox inset=",0,,0">
                      <w:txbxContent>
                        <w:p w14:paraId="6A3E0D1B" w14:textId="77777777" w:rsidR="00144C10" w:rsidRPr="00491F18" w:rsidRDefault="00144C10" w:rsidP="00144C10">
                          <w:pPr>
                            <w:jc w:val="center"/>
                            <w:rPr>
                              <w:b/>
                              <w:color w:val="FFFFFF" w:themeColor="background1"/>
                              <w:sz w:val="32"/>
                            </w:rPr>
                          </w:pPr>
                          <w:r>
                            <w:rPr>
                              <w:b/>
                              <w:color w:val="FFFFFF" w:themeColor="background1"/>
                              <w:sz w:val="32"/>
                            </w:rPr>
                            <w:t>4</w:t>
                          </w:r>
                        </w:p>
                      </w:txbxContent>
                    </v:textbox>
                  </v:shape>
                </v:group>
                <v:shape id="直線矢印コネクタ 88" o:spid="_x0000_s1118" type="#_x0000_t32" style="position:absolute;left:20549;top:2113;width:0;height:7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iwAAAANsAAAAPAAAAZHJzL2Rvd25yZXYueG1sRE/NisIw&#10;EL4v+A5hBG9rqgdXukYRQRBR1q0+wNjMNqXNpDTRVp/eHIQ9fnz/i1Vva3Gn1peOFUzGCQji3OmS&#10;CwWX8/ZzDsIHZI21Y1LwIA+r5eBjgal2Hf/SPQuFiCHsU1RgQmhSKX1uyKIfu4Y4cn+utRgibAup&#10;W+xiuK3lNElm0mLJscFgQxtDeZXdrILTZc1fVWYe5+e+OnbPqzTXw49So2G//gYRqA//4rd7pxXM&#10;49j4Jf4AuXwBAAD//wMAUEsBAi0AFAAGAAgAAAAhANvh9svuAAAAhQEAABMAAAAAAAAAAAAAAAAA&#10;AAAAAFtDb250ZW50X1R5cGVzXS54bWxQSwECLQAUAAYACAAAACEAWvQsW78AAAAVAQAACwAAAAAA&#10;AAAAAAAAAAAfAQAAX3JlbHMvLnJlbHNQSwECLQAUAAYACAAAACEAsbP2YsAAAADbAAAADwAAAAAA&#10;AAAAAAAAAAAHAgAAZHJzL2Rvd25yZXYueG1sUEsFBgAAAAADAAMAtwAAAPQCAAAAAA==&#10;" strokecolor="red" strokeweight="2.25pt">
                  <v:stroke endarrow="block" joinstyle="miter"/>
                </v:shape>
                <w10:wrap anchorx="margin"/>
              </v:group>
            </w:pict>
          </mc:Fallback>
        </mc:AlternateContent>
      </w:r>
    </w:p>
    <w:p w14:paraId="5B742B36" w14:textId="32897B79" w:rsidR="00CE0959" w:rsidRDefault="00CE0959" w:rsidP="00144C10"/>
    <w:p w14:paraId="37BC046A" w14:textId="294300BA" w:rsidR="00CE0959" w:rsidRDefault="00CE0959" w:rsidP="00144C10"/>
    <w:p w14:paraId="43D7F118" w14:textId="5BEC7CB1" w:rsidR="00CE0959" w:rsidRDefault="00CE0959" w:rsidP="00144C10"/>
    <w:p w14:paraId="6083EE00" w14:textId="408F7C86" w:rsidR="00CE0959" w:rsidRDefault="00CE0959" w:rsidP="00144C10"/>
    <w:p w14:paraId="19E35F8D" w14:textId="18459892" w:rsidR="00CE0959" w:rsidRDefault="00CE0959" w:rsidP="00144C10"/>
    <w:p w14:paraId="11A890A1" w14:textId="0E33438C" w:rsidR="00CE0959" w:rsidRDefault="00CE0959" w:rsidP="00144C10"/>
    <w:p w14:paraId="2DE6D3E8" w14:textId="22942307" w:rsidR="00CE0959" w:rsidRDefault="00CE0959" w:rsidP="00144C10"/>
    <w:p w14:paraId="41068C01" w14:textId="1CC14AC6" w:rsidR="00144C10" w:rsidRDefault="00144C10" w:rsidP="00144C10"/>
    <w:p w14:paraId="3335D28A" w14:textId="77777777" w:rsidR="00144C10" w:rsidRDefault="00144C10" w:rsidP="00144C10"/>
    <w:p w14:paraId="32DAB93F" w14:textId="77777777" w:rsidR="00144C10" w:rsidRDefault="00144C10" w:rsidP="00144C10"/>
    <w:p w14:paraId="0C0179CF" w14:textId="77777777" w:rsidR="00144C10" w:rsidRDefault="00144C10" w:rsidP="00144C10"/>
    <w:p w14:paraId="2FAABE76" w14:textId="77777777" w:rsidR="00144C10" w:rsidRDefault="00144C10" w:rsidP="00144C10"/>
    <w:p w14:paraId="44597A8D" w14:textId="77777777" w:rsidR="00144C10" w:rsidRDefault="00144C10" w:rsidP="00144C10"/>
    <w:p w14:paraId="37BF4A37" w14:textId="77777777" w:rsidR="00144C10" w:rsidRDefault="00144C10" w:rsidP="00144C10"/>
    <w:p w14:paraId="408EF566" w14:textId="77777777" w:rsidR="00144C10" w:rsidRDefault="00144C10" w:rsidP="00144C10"/>
    <w:p w14:paraId="2D932841" w14:textId="77777777" w:rsidR="006B3EA0" w:rsidRDefault="006B3EA0" w:rsidP="00144C10"/>
    <w:p w14:paraId="49A3B0BD" w14:textId="77777777" w:rsidR="00144C10" w:rsidRDefault="00144C10" w:rsidP="00144C10"/>
    <w:p w14:paraId="27C01E60" w14:textId="77777777" w:rsidR="00144C10" w:rsidRDefault="00144C10" w:rsidP="00144C10"/>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144C10" w:rsidRPr="0010099B" w14:paraId="55581B6C" w14:textId="77777777" w:rsidTr="00B361A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105A08F1" w14:textId="77777777" w:rsidR="00144C10" w:rsidRPr="0010099B" w:rsidRDefault="00144C10" w:rsidP="00B361A0">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6915C4A3" w14:textId="77777777" w:rsidR="00144C10" w:rsidRPr="0010099B" w:rsidRDefault="00144C10" w:rsidP="00B361A0">
            <w:pPr>
              <w:topLinePunct/>
              <w:cnfStyle w:val="100000000000" w:firstRow="1" w:lastRow="0" w:firstColumn="0" w:lastColumn="0" w:oddVBand="0" w:evenVBand="0" w:oddHBand="0" w:evenHBand="0" w:firstRowFirstColumn="0" w:firstRowLastColumn="0" w:lastRowFirstColumn="0" w:lastRowLastColumn="0"/>
              <w:rPr>
                <w:szCs w:val="21"/>
              </w:rPr>
            </w:pPr>
            <w:r w:rsidRPr="007325D5">
              <w:rPr>
                <w:rFonts w:hint="eastAsia"/>
                <w:szCs w:val="21"/>
              </w:rPr>
              <w:t>通知する従業員項目</w:t>
            </w:r>
          </w:p>
        </w:tc>
        <w:tc>
          <w:tcPr>
            <w:tcW w:w="6803" w:type="dxa"/>
            <w:tcBorders>
              <w:bottom w:val="single" w:sz="4" w:space="0" w:color="auto"/>
            </w:tcBorders>
            <w:tcMar>
              <w:left w:w="108" w:type="dxa"/>
              <w:right w:w="0" w:type="dxa"/>
            </w:tcMar>
            <w:vAlign w:val="center"/>
            <w:hideMark/>
          </w:tcPr>
          <w:p w14:paraId="03259F2C" w14:textId="77777777" w:rsidR="00144C10" w:rsidRPr="0010099B" w:rsidRDefault="00144C10" w:rsidP="00B361A0">
            <w:pPr>
              <w:topLinePunct/>
              <w:cnfStyle w:val="100000000000" w:firstRow="1" w:lastRow="0" w:firstColumn="0" w:lastColumn="0" w:oddVBand="0" w:evenVBand="0" w:oddHBand="0" w:evenHBand="0" w:firstRowFirstColumn="0" w:firstRowLastColumn="0" w:lastRowFirstColumn="0" w:lastRowLastColumn="0"/>
              <w:rPr>
                <w:b w:val="0"/>
                <w:szCs w:val="21"/>
              </w:rPr>
            </w:pPr>
            <w:r w:rsidRPr="002E0753">
              <w:rPr>
                <w:rFonts w:hint="eastAsia"/>
                <w:b w:val="0"/>
                <w:szCs w:val="21"/>
              </w:rPr>
              <w:t>「個人</w:t>
            </w:r>
            <w:r w:rsidRPr="002E0753">
              <w:rPr>
                <w:b w:val="0"/>
                <w:szCs w:val="21"/>
              </w:rPr>
              <w:t>:育児休業給付 次回支給申請年月日」「個人:在留期間満了日」のいずれかを選択してください。</w:t>
            </w:r>
          </w:p>
        </w:tc>
      </w:tr>
      <w:tr w:rsidR="00144C10" w:rsidRPr="0010099B" w14:paraId="0DEC1E4F" w14:textId="77777777" w:rsidTr="00B361A0">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3020E02B" w14:textId="77777777" w:rsidR="00144C10" w:rsidRPr="0010099B" w:rsidRDefault="00144C10" w:rsidP="00B361A0">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7844AB9B" w14:textId="77777777" w:rsidR="00144C10" w:rsidRPr="0010099B" w:rsidRDefault="00144C10" w:rsidP="00B361A0">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有効</w:t>
            </w:r>
          </w:p>
        </w:tc>
        <w:tc>
          <w:tcPr>
            <w:tcW w:w="6803" w:type="dxa"/>
            <w:tcBorders>
              <w:top w:val="single" w:sz="4" w:space="0" w:color="auto"/>
            </w:tcBorders>
            <w:tcMar>
              <w:left w:w="108" w:type="dxa"/>
              <w:right w:w="0" w:type="dxa"/>
            </w:tcMar>
            <w:vAlign w:val="center"/>
            <w:hideMark/>
          </w:tcPr>
          <w:p w14:paraId="7D785F47" w14:textId="77777777" w:rsidR="00144C10" w:rsidRPr="0010099B"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チェックを外すと、通知を無効にできます。</w:t>
            </w:r>
          </w:p>
        </w:tc>
      </w:tr>
      <w:tr w:rsidR="00144C10" w:rsidRPr="0010099B" w14:paraId="4B9B7748" w14:textId="77777777" w:rsidTr="00B361A0">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36536563" w14:textId="77777777" w:rsidR="00144C10" w:rsidRPr="0010099B" w:rsidRDefault="00144C10" w:rsidP="00B361A0">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386552A5" w14:textId="77777777" w:rsidR="00144C10" w:rsidRPr="0010099B" w:rsidRDefault="00144C10" w:rsidP="00B361A0">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通知日</w:t>
            </w:r>
            <w:r w:rsidRPr="0010099B">
              <w:rPr>
                <w:rFonts w:hint="eastAsia"/>
                <w:b/>
                <w:szCs w:val="21"/>
              </w:rPr>
              <w:t>設定</w:t>
            </w:r>
          </w:p>
        </w:tc>
        <w:tc>
          <w:tcPr>
            <w:tcW w:w="6803" w:type="dxa"/>
            <w:tcMar>
              <w:left w:w="108" w:type="dxa"/>
              <w:right w:w="0" w:type="dxa"/>
            </w:tcMar>
            <w:vAlign w:val="center"/>
            <w:hideMark/>
          </w:tcPr>
          <w:p w14:paraId="222048F4" w14:textId="77777777" w:rsidR="00144C10" w:rsidRPr="0010099B"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最大</w:t>
            </w:r>
            <w:r w:rsidRPr="002E0753">
              <w:rPr>
                <w:szCs w:val="21"/>
              </w:rPr>
              <w:t>3つ登録できます。0～999の数値を入力してください。</w:t>
            </w:r>
          </w:p>
        </w:tc>
      </w:tr>
      <w:tr w:rsidR="00144C10" w:rsidRPr="0010099B" w14:paraId="29EBF229" w14:textId="77777777" w:rsidTr="00B361A0">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263BD94D" w14:textId="77777777" w:rsidR="00144C10" w:rsidRPr="0010099B" w:rsidRDefault="00144C10" w:rsidP="006520BE">
            <w:pPr>
              <w:rPr>
                <w:color w:val="FF9900"/>
                <w:szCs w:val="21"/>
              </w:rPr>
            </w:pPr>
            <w:r w:rsidRPr="0010099B">
              <w:rPr>
                <w:rFonts w:hint="eastAsia"/>
                <w:color w:val="FF9900"/>
                <w:szCs w:val="21"/>
              </w:rPr>
              <w:t>4</w:t>
            </w:r>
          </w:p>
        </w:tc>
        <w:tc>
          <w:tcPr>
            <w:tcW w:w="2126" w:type="dxa"/>
            <w:tcBorders>
              <w:left w:val="single" w:sz="4" w:space="0" w:color="auto"/>
            </w:tcBorders>
            <w:vAlign w:val="center"/>
            <w:hideMark/>
          </w:tcPr>
          <w:p w14:paraId="610C3823" w14:textId="77777777" w:rsidR="00144C10" w:rsidRPr="0010099B" w:rsidRDefault="00144C10" w:rsidP="006520BE">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オプション</w:t>
            </w:r>
          </w:p>
        </w:tc>
        <w:tc>
          <w:tcPr>
            <w:tcW w:w="6803" w:type="dxa"/>
            <w:tcMar>
              <w:left w:w="108" w:type="dxa"/>
              <w:right w:w="0" w:type="dxa"/>
            </w:tcMar>
            <w:vAlign w:val="center"/>
            <w:hideMark/>
          </w:tcPr>
          <w:p w14:paraId="2CD27666" w14:textId="77777777" w:rsidR="00144C10" w:rsidRPr="002E0753"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・「通知を画面上に表示する」</w:t>
            </w:r>
          </w:p>
          <w:p w14:paraId="2114FF2C" w14:textId="32965302" w:rsidR="00144C10" w:rsidRDefault="00301DC1"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「全ての管理権限」が付与されている管理者の画面のメニューバーにあるベルアイコン</w:t>
            </w:r>
            <w:r w:rsidRPr="00301DC1">
              <w:rPr>
                <w:szCs w:val="21"/>
              </w:rPr>
              <w:t xml:space="preserve"> ＞ 「通知一覧」より確認できます</w:t>
            </w:r>
            <w:r w:rsidR="00144C10" w:rsidRPr="002E0753">
              <w:rPr>
                <w:szCs w:val="21"/>
              </w:rPr>
              <w:t>。</w:t>
            </w:r>
          </w:p>
          <w:p w14:paraId="3D8E05D7" w14:textId="77777777" w:rsidR="00144C10" w:rsidRPr="002E0753"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szCs w:val="21"/>
              </w:rPr>
              <w:t xml:space="preserve"> </w:t>
            </w:r>
          </w:p>
          <w:p w14:paraId="0C82CE31" w14:textId="77777777" w:rsidR="00144C10" w:rsidRPr="002E0753"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・「通知をメールで受信する」</w:t>
            </w:r>
          </w:p>
          <w:p w14:paraId="112CF36A" w14:textId="77777777" w:rsidR="00144C10"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「全ての管理権限」が付与されている管理者に</w:t>
            </w:r>
            <w:r w:rsidRPr="002E0753">
              <w:rPr>
                <w:rFonts w:hint="eastAsia"/>
                <w:szCs w:val="21"/>
              </w:rPr>
              <w:t>メール</w:t>
            </w:r>
            <w:r>
              <w:rPr>
                <w:rFonts w:hint="eastAsia"/>
                <w:szCs w:val="21"/>
              </w:rPr>
              <w:t>で</w:t>
            </w:r>
            <w:r w:rsidRPr="002E0753">
              <w:rPr>
                <w:rFonts w:hint="eastAsia"/>
                <w:szCs w:val="21"/>
              </w:rPr>
              <w:t>通知します。</w:t>
            </w:r>
          </w:p>
          <w:p w14:paraId="0482D32C" w14:textId="77777777" w:rsidR="00144C10" w:rsidRPr="0010099B" w:rsidRDefault="00144C10" w:rsidP="00B361A0">
            <w:pPr>
              <w:topLinePunct/>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従業員、</w:t>
            </w:r>
            <w:r>
              <w:rPr>
                <w:rFonts w:hint="eastAsia"/>
                <w:szCs w:val="21"/>
              </w:rPr>
              <w:t>権限が付与されていない</w:t>
            </w:r>
            <w:r w:rsidRPr="002E0753">
              <w:rPr>
                <w:rFonts w:hint="eastAsia"/>
                <w:szCs w:val="21"/>
              </w:rPr>
              <w:t>管理者には通知されません。</w:t>
            </w:r>
          </w:p>
        </w:tc>
      </w:tr>
    </w:tbl>
    <w:p w14:paraId="6DC2B29C" w14:textId="77777777" w:rsidR="00467F5F" w:rsidRDefault="00467F5F">
      <w:pPr>
        <w:spacing w:line="276" w:lineRule="auto"/>
        <w:jc w:val="left"/>
      </w:pPr>
      <w:r>
        <w:br w:type="page"/>
      </w:r>
    </w:p>
    <w:p w14:paraId="22E455F6" w14:textId="591C5F0F" w:rsidR="00587209" w:rsidRDefault="00587209" w:rsidP="00467F5F">
      <w:pPr>
        <w:pStyle w:val="4"/>
        <w:spacing w:after="120"/>
      </w:pPr>
      <w:r>
        <w:rPr>
          <w:rFonts w:hint="eastAsia"/>
        </w:rPr>
        <w:lastRenderedPageBreak/>
        <w:t>各種通知にあたっての事前準備</w:t>
      </w:r>
    </w:p>
    <w:p w14:paraId="2CC28986" w14:textId="59674D4E" w:rsidR="00587209" w:rsidRPr="00D0575F" w:rsidRDefault="00587209" w:rsidP="00587209">
      <w:pPr>
        <w:rPr>
          <w:rFonts w:cs="ＭＳ 明朝"/>
          <w:sz w:val="20"/>
          <w:shd w:val="clear" w:color="auto" w:fill="FFFFFF"/>
        </w:rPr>
      </w:pPr>
      <w:r w:rsidRPr="009862E8">
        <w:rPr>
          <w:rFonts w:hint="eastAsia"/>
        </w:rPr>
        <w:t>有期契約終了日</w:t>
      </w:r>
      <w:r>
        <w:rPr>
          <w:rFonts w:hint="eastAsia"/>
        </w:rPr>
        <w:t>や</w:t>
      </w:r>
      <w:r w:rsidRPr="009862E8">
        <w:rPr>
          <w:rFonts w:hint="eastAsia"/>
        </w:rPr>
        <w:t>在留期間満了日、育児休業給付金申請日</w:t>
      </w:r>
      <w:r>
        <w:rPr>
          <w:rFonts w:hint="eastAsia"/>
        </w:rPr>
        <w:t>の通知を</w:t>
      </w:r>
      <w:r w:rsidR="00D3474E">
        <w:rPr>
          <w:rFonts w:hint="eastAsia"/>
        </w:rPr>
        <w:t>行</w:t>
      </w:r>
      <w:r>
        <w:rPr>
          <w:rFonts w:hint="eastAsia"/>
        </w:rPr>
        <w:t>うには、対象従業員の「個人」タブで必要な人事データを登録してください。</w:t>
      </w:r>
    </w:p>
    <w:p w14:paraId="3A26DB77" w14:textId="22F93C50" w:rsidR="00587209" w:rsidRPr="00D0575F" w:rsidRDefault="00587209" w:rsidP="00587209"/>
    <w:p w14:paraId="4F9F1CEB" w14:textId="77777777" w:rsidR="00587209" w:rsidRDefault="00587209" w:rsidP="00587209">
      <w:pPr>
        <w:rPr>
          <w:b/>
          <w:bCs/>
        </w:rPr>
      </w:pPr>
      <w:r w:rsidRPr="008F1CBA">
        <w:rPr>
          <w:rFonts w:hint="eastAsia"/>
          <w:b/>
          <w:bCs/>
        </w:rPr>
        <w:t>有期契約終了日を通知する場合</w:t>
      </w:r>
    </w:p>
    <w:p w14:paraId="262534E5" w14:textId="77777777" w:rsidR="00587209" w:rsidRPr="00D0575F" w:rsidRDefault="00587209" w:rsidP="00587209">
      <w:pPr>
        <w:rPr>
          <w:b/>
          <w:bCs/>
        </w:rPr>
      </w:pPr>
      <w:r>
        <w:rPr>
          <w:rFonts w:hint="eastAsia"/>
        </w:rPr>
        <w:t>・「</w:t>
      </w:r>
      <w:r>
        <w:t>契約期間の定め」で「</w:t>
      </w:r>
      <w:r>
        <w:rPr>
          <w:rFonts w:hint="eastAsia"/>
        </w:rPr>
        <w:t>1</w:t>
      </w:r>
      <w:r>
        <w:t>.有」を選択</w:t>
      </w:r>
    </w:p>
    <w:p w14:paraId="7C6B00A4" w14:textId="77777777" w:rsidR="00587209" w:rsidRDefault="00587209" w:rsidP="00587209">
      <w:r>
        <w:rPr>
          <w:rFonts w:hint="eastAsia"/>
        </w:rPr>
        <w:t>・「有期契約終了日」を入力</w:t>
      </w:r>
    </w:p>
    <w:p w14:paraId="30049069" w14:textId="77777777" w:rsidR="00587209" w:rsidRDefault="00587209" w:rsidP="00587209">
      <w:pPr>
        <w:jc w:val="center"/>
        <w:rPr>
          <w:b/>
          <w:bCs/>
        </w:rPr>
      </w:pPr>
      <w:r>
        <w:rPr>
          <w:rFonts w:hint="eastAsia"/>
          <w:noProof/>
          <w:color w:val="FF0000"/>
        </w:rPr>
        <w:drawing>
          <wp:inline distT="0" distB="0" distL="0" distR="0" wp14:anchorId="2FEA6B29" wp14:editId="4F1DDB56">
            <wp:extent cx="4540009" cy="1743075"/>
            <wp:effectExtent l="38100" t="38100" r="89535" b="85725"/>
            <wp:docPr id="298" name="図 29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pic:nvPicPr>
                  <pic:blipFill rotWithShape="1">
                    <a:blip r:embed="rId50"/>
                    <a:srcRect b="30320"/>
                    <a:stretch/>
                  </pic:blipFill>
                  <pic:spPr bwMode="auto">
                    <a:xfrm>
                      <a:off x="0" y="0"/>
                      <a:ext cx="4605764" cy="176832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24D74C" w14:textId="77777777" w:rsidR="00587209" w:rsidRDefault="00587209" w:rsidP="00587209">
      <w:pPr>
        <w:jc w:val="center"/>
        <w:rPr>
          <w:b/>
          <w:bCs/>
        </w:rPr>
      </w:pPr>
    </w:p>
    <w:p w14:paraId="32645F91" w14:textId="77777777" w:rsidR="00587209" w:rsidRPr="007C2821" w:rsidRDefault="00587209" w:rsidP="00587209">
      <w:pPr>
        <w:rPr>
          <w:color w:val="FF0000"/>
        </w:rPr>
      </w:pPr>
      <w:r w:rsidRPr="00A14537">
        <w:rPr>
          <w:rFonts w:hint="eastAsia"/>
          <w:b/>
          <w:bCs/>
        </w:rPr>
        <w:t>在留期間満了日を通知する場合</w:t>
      </w:r>
    </w:p>
    <w:p w14:paraId="4FB3192A" w14:textId="77777777" w:rsidR="00587209" w:rsidRDefault="00587209" w:rsidP="00587209">
      <w:r>
        <w:rPr>
          <w:rFonts w:hint="eastAsia"/>
        </w:rPr>
        <w:t>・</w:t>
      </w:r>
      <w:r>
        <w:t>「外国人」で「はい」を選択</w:t>
      </w:r>
    </w:p>
    <w:p w14:paraId="24D931C8" w14:textId="77777777" w:rsidR="00587209" w:rsidRDefault="00587209" w:rsidP="00587209">
      <w:r>
        <w:rPr>
          <w:rFonts w:hint="eastAsia"/>
        </w:rPr>
        <w:t>・「在留期間満了日」を入力</w:t>
      </w:r>
    </w:p>
    <w:p w14:paraId="3B57911C" w14:textId="77777777" w:rsidR="00587209" w:rsidRDefault="00587209" w:rsidP="00587209">
      <w:pPr>
        <w:jc w:val="center"/>
      </w:pPr>
      <w:r>
        <w:rPr>
          <w:noProof/>
        </w:rPr>
        <w:drawing>
          <wp:inline distT="0" distB="0" distL="0" distR="0" wp14:anchorId="47744B1B" wp14:editId="537234FB">
            <wp:extent cx="4547052" cy="838200"/>
            <wp:effectExtent l="38100" t="38100" r="101600" b="95250"/>
            <wp:docPr id="299" name="図 29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 name="図 7509" descr="グラフィカル ユーザー インターフェイス, アプリケーション&#10;&#10;自動的に生成された説明"/>
                    <pic:cNvPicPr/>
                  </pic:nvPicPr>
                  <pic:blipFill>
                    <a:blip r:embed="rId51"/>
                    <a:stretch>
                      <a:fillRect/>
                    </a:stretch>
                  </pic:blipFill>
                  <pic:spPr>
                    <a:xfrm>
                      <a:off x="0" y="0"/>
                      <a:ext cx="4668231" cy="86053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966B5A4" w14:textId="77777777" w:rsidR="00587209" w:rsidRDefault="00587209" w:rsidP="00587209"/>
    <w:p w14:paraId="64531F94" w14:textId="77777777" w:rsidR="00587209" w:rsidRPr="00A14537" w:rsidRDefault="00587209" w:rsidP="00587209">
      <w:pPr>
        <w:rPr>
          <w:b/>
          <w:bCs/>
        </w:rPr>
      </w:pPr>
      <w:r w:rsidRPr="00A14537">
        <w:rPr>
          <w:rFonts w:hint="eastAsia"/>
          <w:b/>
          <w:bCs/>
        </w:rPr>
        <w:t>育児休業給付金の申請日を通知する場合</w:t>
      </w:r>
    </w:p>
    <w:p w14:paraId="72C81788" w14:textId="77777777" w:rsidR="00587209" w:rsidRDefault="00587209" w:rsidP="00587209">
      <w:r>
        <w:rPr>
          <w:rFonts w:hint="eastAsia"/>
        </w:rPr>
        <w:t>・「就業状況」で「休職」にチェック</w:t>
      </w:r>
    </w:p>
    <w:p w14:paraId="013BB38C" w14:textId="77777777" w:rsidR="00587209" w:rsidRDefault="00587209" w:rsidP="00587209">
      <w:r>
        <w:rPr>
          <w:rFonts w:hint="eastAsia"/>
        </w:rPr>
        <w:t>・「休職種別」で「</w:t>
      </w:r>
      <w:r>
        <w:t>4 : 育児」を選択</w:t>
      </w:r>
    </w:p>
    <w:p w14:paraId="6A63AE24" w14:textId="77777777" w:rsidR="00587209" w:rsidRDefault="00587209" w:rsidP="00587209">
      <w:r>
        <w:rPr>
          <w:rFonts w:hint="eastAsia"/>
        </w:rPr>
        <w:t>・「育児休業給付 次回支給申請年月日」を入力</w:t>
      </w:r>
    </w:p>
    <w:p w14:paraId="0D1C8255" w14:textId="77777777" w:rsidR="00587209" w:rsidRDefault="00587209" w:rsidP="00CA17C4">
      <w:r>
        <w:rPr>
          <w:noProof/>
        </w:rPr>
        <w:drawing>
          <wp:anchor distT="0" distB="0" distL="114300" distR="114300" simplePos="0" relativeHeight="252216832" behindDoc="0" locked="0" layoutInCell="1" allowOverlap="1" wp14:anchorId="5F6769C8" wp14:editId="2F5CC213">
            <wp:simplePos x="0" y="0"/>
            <wp:positionH relativeFrom="margin">
              <wp:align>center</wp:align>
            </wp:positionH>
            <wp:positionV relativeFrom="paragraph">
              <wp:posOffset>71755</wp:posOffset>
            </wp:positionV>
            <wp:extent cx="4676775" cy="2146300"/>
            <wp:effectExtent l="38100" t="38100" r="104775" b="101600"/>
            <wp:wrapNone/>
            <wp:docPr id="300" name="図 30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テキスト, アプリケーション, メール&#10;&#10;自動的に生成された説明"/>
                    <pic:cNvPicPr/>
                  </pic:nvPicPr>
                  <pic:blipFill rotWithShape="1">
                    <a:blip r:embed="rId52"/>
                    <a:srcRect b="15277"/>
                    <a:stretch/>
                  </pic:blipFill>
                  <pic:spPr bwMode="auto">
                    <a:xfrm>
                      <a:off x="0" y="0"/>
                      <a:ext cx="4676775" cy="21463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0C15C" w14:textId="77777777" w:rsidR="00587209" w:rsidRDefault="00587209" w:rsidP="00CA17C4"/>
    <w:p w14:paraId="212F555C" w14:textId="77777777" w:rsidR="00587209" w:rsidRDefault="00587209" w:rsidP="00CA17C4"/>
    <w:p w14:paraId="3F495E16" w14:textId="77777777" w:rsidR="000C2C6D" w:rsidRDefault="000C2C6D" w:rsidP="00CA17C4"/>
    <w:p w14:paraId="4D61A8A1" w14:textId="709EDF0D" w:rsidR="000C2C6D" w:rsidRDefault="000C2C6D" w:rsidP="00CA17C4"/>
    <w:p w14:paraId="79F351D5" w14:textId="77777777" w:rsidR="00CA17C4" w:rsidRDefault="00CA17C4" w:rsidP="00CA17C4"/>
    <w:p w14:paraId="73F802DC" w14:textId="77777777" w:rsidR="00CA17C4" w:rsidRDefault="00CA17C4" w:rsidP="00CA17C4"/>
    <w:p w14:paraId="722A2E68" w14:textId="77777777" w:rsidR="00CA17C4" w:rsidRDefault="00CA17C4" w:rsidP="00CA17C4"/>
    <w:p w14:paraId="4B2E7B39" w14:textId="77777777" w:rsidR="00CA17C4" w:rsidRDefault="00CA17C4" w:rsidP="00CA17C4"/>
    <w:p w14:paraId="25455A1D" w14:textId="77777777" w:rsidR="000C2C6D" w:rsidRDefault="000C2C6D" w:rsidP="00CA17C4"/>
    <w:p w14:paraId="0630DDA0" w14:textId="2D9E66BB" w:rsidR="00AE28F7" w:rsidRPr="00255338" w:rsidRDefault="00AE28F7" w:rsidP="00EE3780">
      <w:pPr>
        <w:pStyle w:val="3"/>
      </w:pPr>
      <w:r>
        <w:br w:type="page"/>
      </w:r>
      <w:bookmarkStart w:id="51" w:name="_Ref99439514"/>
      <w:bookmarkStart w:id="52" w:name="_Toc229473857"/>
      <w:r w:rsidRPr="00255338">
        <w:rPr>
          <w:rFonts w:hint="eastAsia"/>
        </w:rPr>
        <w:lastRenderedPageBreak/>
        <w:t>給与明細レイアウト</w:t>
      </w:r>
      <w:r w:rsidR="0050031A">
        <w:rPr>
          <w:rFonts w:hint="eastAsia"/>
        </w:rPr>
        <w:t>設定</w:t>
      </w:r>
      <w:bookmarkEnd w:id="51"/>
      <w:bookmarkEnd w:id="52"/>
    </w:p>
    <w:p w14:paraId="1BB2FA5A" w14:textId="34E712D7" w:rsidR="00AE28F7" w:rsidRDefault="00AE63A3" w:rsidP="00AE28F7">
      <w:r w:rsidRPr="00AE63A3">
        <w:rPr>
          <w:rFonts w:hint="eastAsia"/>
        </w:rPr>
        <w:t>管理画面</w:t>
      </w:r>
      <w:r w:rsidRPr="00AE63A3">
        <w:t xml:space="preserve"> ＞ 設定 ＞ 業務設定 ＞ 給与明細レイアウト設定</w:t>
      </w:r>
      <w:r>
        <w:rPr>
          <w:rFonts w:hint="eastAsia"/>
        </w:rPr>
        <w:t xml:space="preserve"> </w:t>
      </w:r>
      <w:r w:rsidR="00AE28F7">
        <w:rPr>
          <w:rFonts w:hint="eastAsia"/>
        </w:rPr>
        <w:t>では、給与データを取り込むためのレイアウトを作成します。デフォルトのレイアウトもご用意しておりますが、独自のレイアウトが必要な場合は新規作成してください。</w:t>
      </w:r>
    </w:p>
    <w:p w14:paraId="3C3AFD27" w14:textId="77777777" w:rsidR="00AE28F7" w:rsidRDefault="00AE28F7" w:rsidP="00AE28F7"/>
    <w:p w14:paraId="3E0E8C52" w14:textId="2D118A8E" w:rsidR="00AE28F7" w:rsidRDefault="00AE28F7" w:rsidP="00AE28F7">
      <w:r>
        <w:rPr>
          <w:rFonts w:hint="eastAsia"/>
        </w:rPr>
        <w:t>［レイアウトを追加する］ボタンをクリックすると「新しいレイアウト」が表示されます。［編集］ボタンをクリックしてください。</w:t>
      </w:r>
    </w:p>
    <w:p w14:paraId="4F2A06BF" w14:textId="14FD26F5" w:rsidR="00AE28F7" w:rsidRDefault="00E65CD5" w:rsidP="00AE28F7">
      <w:r w:rsidRPr="00E65CD5">
        <w:rPr>
          <w:noProof/>
        </w:rPr>
        <w:drawing>
          <wp:anchor distT="0" distB="0" distL="114300" distR="114300" simplePos="0" relativeHeight="251399588" behindDoc="0" locked="0" layoutInCell="1" allowOverlap="1" wp14:anchorId="46B22695" wp14:editId="402D7F44">
            <wp:simplePos x="0" y="0"/>
            <wp:positionH relativeFrom="margin">
              <wp:align>left</wp:align>
            </wp:positionH>
            <wp:positionV relativeFrom="paragraph">
              <wp:posOffset>43815</wp:posOffset>
            </wp:positionV>
            <wp:extent cx="2921000" cy="1922684"/>
            <wp:effectExtent l="38100" t="38100" r="88900" b="9715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pic:cNvPicPr/>
                  </pic:nvPicPr>
                  <pic:blipFill>
                    <a:blip r:embed="rId53"/>
                    <a:stretch>
                      <a:fillRect/>
                    </a:stretch>
                  </pic:blipFill>
                  <pic:spPr>
                    <a:xfrm>
                      <a:off x="0" y="0"/>
                      <a:ext cx="2926714" cy="19264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58CCE1" w14:textId="4A106CCD" w:rsidR="00CA17C4" w:rsidRDefault="00CA17C4" w:rsidP="00AE28F7">
      <w:r>
        <w:rPr>
          <w:noProof/>
        </w:rPr>
        <mc:AlternateContent>
          <mc:Choice Requires="wpg">
            <w:drawing>
              <wp:anchor distT="0" distB="0" distL="114300" distR="114300" simplePos="0" relativeHeight="252186112" behindDoc="0" locked="0" layoutInCell="1" allowOverlap="1" wp14:anchorId="10DCB580" wp14:editId="4C29546A">
                <wp:simplePos x="0" y="0"/>
                <wp:positionH relativeFrom="page">
                  <wp:posOffset>2063750</wp:posOffset>
                </wp:positionH>
                <wp:positionV relativeFrom="paragraph">
                  <wp:posOffset>92075</wp:posOffset>
                </wp:positionV>
                <wp:extent cx="3999229" cy="1786255"/>
                <wp:effectExtent l="57150" t="57150" r="97155" b="99695"/>
                <wp:wrapNone/>
                <wp:docPr id="154" name="グループ化 154"/>
                <wp:cNvGraphicFramePr/>
                <a:graphic xmlns:a="http://schemas.openxmlformats.org/drawingml/2006/main">
                  <a:graphicData uri="http://schemas.microsoft.com/office/word/2010/wordprocessingGroup">
                    <wpg:wgp>
                      <wpg:cNvGrpSpPr/>
                      <wpg:grpSpPr>
                        <a:xfrm>
                          <a:off x="0" y="0"/>
                          <a:ext cx="3999229" cy="1786255"/>
                          <a:chOff x="1848274" y="364724"/>
                          <a:chExt cx="4796137" cy="2141646"/>
                        </a:xfrm>
                      </wpg:grpSpPr>
                      <wps:wsp>
                        <wps:cNvPr id="168" name="四角形: 角を丸くする 168"/>
                        <wps:cNvSpPr/>
                        <wps:spPr>
                          <a:xfrm>
                            <a:off x="1848274" y="364724"/>
                            <a:ext cx="1370760"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 name="図 169" descr="アプリケーション&#10;&#10;自動的に生成された説明"/>
                          <pic:cNvPicPr>
                            <a:picLocks noChangeAspect="1"/>
                          </pic:cNvPicPr>
                        </pic:nvPicPr>
                        <pic:blipFill>
                          <a:blip r:embed="rId54"/>
                          <a:stretch>
                            <a:fillRect/>
                          </a:stretch>
                        </pic:blipFill>
                        <pic:spPr>
                          <a:xfrm>
                            <a:off x="2062886" y="1111910"/>
                            <a:ext cx="4581525" cy="1394460"/>
                          </a:xfrm>
                          <a:prstGeom prst="rect">
                            <a:avLst/>
                          </a:prstGeom>
                          <a:ln w="3175">
                            <a:solidFill>
                              <a:schemeClr val="tx1"/>
                            </a:solidFill>
                          </a:ln>
                          <a:effectLst>
                            <a:outerShdw blurRad="50800" dist="38100" dir="2700000" algn="tl" rotWithShape="0">
                              <a:prstClr val="black">
                                <a:alpha val="40000"/>
                              </a:prstClr>
                            </a:outerShdw>
                          </a:effectLst>
                        </pic:spPr>
                      </pic:pic>
                      <wps:wsp>
                        <wps:cNvPr id="170" name="四角形: 角を丸くする 170"/>
                        <wps:cNvSpPr/>
                        <wps:spPr>
                          <a:xfrm>
                            <a:off x="5995568" y="1518666"/>
                            <a:ext cx="542925" cy="3238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直線矢印コネクタ 171"/>
                        <wps:cNvCnPr/>
                        <wps:spPr>
                          <a:xfrm>
                            <a:off x="2563970" y="741901"/>
                            <a:ext cx="0" cy="399389"/>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9BCEDC" id="グループ化 154" o:spid="_x0000_s1026" style="position:absolute;margin-left:162.5pt;margin-top:7.25pt;width:314.9pt;height:140.65pt;z-index:252186112;mso-position-horizontal-relative:page;mso-width-relative:margin;mso-height-relative:margin" coordorigin="18482,3647" coordsize="47961,2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qiK4AUAAMsTAAAOAAAAZHJzL2Uyb0RvYy54bWzsWE9v2zYUvw/YdxA0&#10;YLfWlizJlhenCNKmKBC0QdOhZ5qiLK0UqZF07OwWZ8AGdN2GYsW29lCglwLdgG3ogPawYR9GS9OP&#10;sUdSsp02/YMW6KGLAcuk+fj43o+P7/eolTPTgjo7RMics4HrnW67DmGYJzkbDdxPr2yc6rmOVIgl&#10;iHJGBu4uke6Z1Q8/WJmUfeLzjNOECAeUMNmflAM3U6rst1oSZ6RA8jQvCYPBlIsCKeiKUSsRaALa&#10;C9ry2+2oNeEiKQXHREr496wddFeN/jQlWF1KU0mUQwcu2KbMU5jnUD9bqyuoPxKozHJcm4HewIoC&#10;5QwWnas6ixRyxiJ/TlWRY8ElT9VpzIsWT9McE+MDeOO1n/HmvODj0vgy6k9G5RwmgPYZnN5YLb64&#10;c16U2+WWACQm5QiwMD3tyzQVhf4FK52pgWx3DhmZKgfDn504jn0/dh0MY163F/lhaEHFGSCv53m9&#10;oOd3A9cBiU4UdP2gEThXKwm6ceR1ulaJ7wVeFERaptXY0Dpi2aSEWJELOOTbwbGdoZIYlGUf4NgS&#10;Tp6A1RFELkMFxOzBnTtP7988+Pte34Hfanbz38ePq73vqr2fq9l1Rwsa7MzsOZKyLwHUY2B8ERwN&#10;ogBEuxtBrGpEO5EXhyZK51igfimkOk944ejGwIUgYclliHQTgGhnUyoTiUltPko+c520oBDXO4g6&#10;oN5sACisZaHVqNQTGd/IKTUHgzJnMnD9XtgNjXLJaZ7oUS0nxWi4ToUDSgfuxkYbPvWmLYmBbsq0&#10;NDGHsbaNjxUR21kycYZ0LC4jwDts92C+k+TapU7Psx04qX5Xa4YhREeQYhR1HcHV1VxlZuN0RGr9&#10;2oO5NUOK8DULBy0zZE0MjBobVrW0CbG5Maa3ZCdEXbOLpqV2KdFLUXaZpBAkENu+hUVnKzJfHWFM&#10;mPLsUIYSYtcPl9Y3+U3PMGsahVpzCtDOddcKjtdt3ajlF/jOJ1tQ5stYCxrD7GTrKcwwK3Om5pOL&#10;nHFxnGcUvKpXtvJg/hI0ujnkyS4cIdgikzFkiTdy2JpNJNUWEhCDsJPAF+oSPFLKIbx43XKdjIsv&#10;jvtfy8MZh1HXmUCuHrjy8zESxHXoBQanP/aCANQq0wnCrg8dsTwyXB5h42KdQ8h6wEwlNk0tr2jT&#10;TAUvrgKtrOlVYQgxDGsPXKxE01lXlkOAmDBZWzNikNBLpDbZdom1co2qDrMr06tIlPVZVXDKL/Im&#10;49QncBGSVlbPZHxtrHiaKz24wLXuQPZbXSlz3IdvzQrQei4Nvpo9YZYaayAtAxevpaNA4tq4PGX9&#10;zYc5zdWuIWPwWRvFdrZyrHOf7ixnVKCJJqM+hLwJ3YRIDEhWs3vV/o/V/oNq9ke1/1c1e1Tt36/2&#10;H3780XTtE/N4+tWDg+u3Dm9/We39cvjD3Sdff1/t3apm31R7d58++PXJT9/quGzWs6sD/Dne5Pia&#10;dBhfzxAbkTVZQp7Uu6NhPSpuukdMH9K8bJKdbtcggb3PsO8xOFtmP8vxuIBcYEsVQShSUCfJLC8l&#10;RFyfFEOSQAK/kBiDIKUqQRTOzIE0qQCb/V8aMFYuDNMuvIBn/Hbk93qRoV0PPrFXVzsN0QRhzwv9&#10;sKbuThwEwDo2Fhvmb2ihYZojJGNFGxFts6WLjncsWxzNY2raZJL3hSwWW2H2CLq6oHoXlUoXclRz&#10;rl5aqYAgbJo2Ck7lqyuVMI7DUJdBurQLvV4UmaoMuLyu28LAj5sA6vid3kmlclKpPFcF2TRxUqks&#10;1yP/s0rlHaVBKOhsGjy88+fho9uHd+8d3Pi9mj2s9m9Us9+q2T+O1zWsU2fAdVbfepsqv7luzq+8&#10;fhh1Yp1eIQN2Ay9u1zzdJEAYMbe0OO704pdzJ1A7ykeZWueMAY1yYStEcwV7EZO+zcUL9RXK6TmW&#10;OGq3hEusEjlUQJTUVr7Pl7LXuDgdf+N6jUvTu85jizopffmNS8dQfc5My7wxgtaRV1LLfSO1eAe3&#10;+h8AAAD//wMAUEsDBAoAAAAAAAAAIQAM2YL0oxUAAKMVAAAUAAAAZHJzL21lZGlhL2ltYWdlMS5w&#10;bmeJUE5HDQoaCgAAAA1JSERSAAACWQAAALcIBgAAACEpS5wAAAABc1JHQgCuzhzpAAAABGdBTUEA&#10;ALGPC/xhBQAAAAlwSFlzAAAOwwAADsMBx2+oZAAAFThJREFUeF7t3d+LHed5wPH+F73ynd3bBoyh&#10;N76KoTakTS8MuV4EoZTSyhcOOY5NLpJAryI4YGQSMKTQ4ghMKnq0IsIBUVchlBxjJTheZGLFjr1Z&#10;SbG8jmJjS1q9need9515Z+Z95/e7M+fs9wOPtefXnDmjtc+Xd86u/0IBAABgdEQWAABABEQWAABA&#10;BEQWAABABEQWAABABI2R9R97u+qJn/yj+qt//6p66OUnGWbyeeRHX1V/+1//pL83AQCYq2BkfXF0&#10;Vz37v2e8b3IMM5eR79H7D47Mdy0AAPMRjKwL11/3vqkxzNzm8ge/NN+1AICh7t67pz48uKV+tfdb&#10;9X9X32Y8I8dGjpEcqzrByHp691nvGxrDzG3kexUAMJxEw1vv/E59kATEZ59/Ya5FmRwbOUZyrOpC&#10;yxtZRw+O1MM/+nvvGxrDzG3kM1ryPQsAGEZWZyQe0E7T8QquZPnezBhmrgMAGE5Og7GC1Z4cKzlm&#10;IUQWsxUDABhOPm+EbuqOGZHFbMUAAIYjsrojspitHwDAcERWd0QWs/UDABiOyOqOyGK2fgAAwxFZ&#10;3RFZPebb+3eU+viS9zbfdL1/97mk3lHvq3O+2669r9TnV9W3fbeZkf073H/Je1v3qdmXiQYAMByR&#10;1d2kkXXuYzXim7s7L6mff57saKSwOc7IkmP0zjX/be6EjmWbY+yPLHMMC9rEE5EFANuIyOpuKyNL&#10;tltcvfEFQ4OaKDq+yJL9vqN+/gvfbaX5xVV1mMWNhE5IdXvhyHLuW9h+9+PphqL++6nTsPLWdQBg&#10;q+yv1GJnRy1WK7VM/typzFKt9R3XntsXarWvb0zJthYr5V4VMmpk3bikTp99y1zYXlsWWebNf8ib&#10;tI6JPC4ag8AVeN4ukdXu+fzhJY9NYya0mlQKJzmV6KP3tS6y6qb/SpY+ToHXNmQAYBvsrxZZLC3T&#10;isrIbYtCPYkkskoBtV6mkSX319uIHllvqeU/fE091WJOX7xpHuN39ey31IUbyfa+cUkdmOvUr3/o&#10;3VZ1fqiumoccp+2JLBsMrVeMJAbKb+gm0pxttN3HupBK48HoEIB5NHWdlpFlprCSJcexa2Tp21zd&#10;I0vH5cgrWHYAYJuslyay1ktnhao4aXDNIbIC2qxkyX0kkGxUmcccXPyWWv5a3yNAwk6CzFwcaG9v&#10;T73xxhuVefvt5uOxEZFVGxvuG3ynN+lqZPne6NvuY2Nk2duy/W1YsUli5zCJnFweLno/tVDMyGsL&#10;qT5v4TV2jqz0ubK/n7oY8076+DbHuO8AwFYoRZU+XWgDKbktDat9tVo0ny6cJrJuqgvfcFaXaiMr&#10;va/ElERV/X1d8rjxAktcvHhRPfroo5U5f/68uUfY7CPLFz7Z9Ya8weuQGRBZdc/TNgRD9/MHmA0h&#10;T5CYEHO3p7dhlJ/Hva3+dKF/CvveNbLk+sJxK0VX3ZjXWRGI1b4DANtDIsqeLvRFlIyNLOFGV26K&#10;yJJYyk4Jymm+mnAqhlUeXE0KzzGiF154oRBYzzzzjDo6OjK3hs06snT4uG/s7ptyKYg6R5YTDf4I&#10;SqddZKWnGUNhUbf9dD/qYibdtu81F8fdBxtwAYV9Ke17r5Ws/H42+JqOmb2f75jpv/cuf5cNAwBb&#10;Q6JIQkqHkXM60LuSJdIocyNM4mqKyEo/U2Uu6FOBgc9JSYC5n7vS0s921YeWxFicz17duXNHPf74&#10;4zqwHnvsMXX79m1zS72ZRpaJhA5vtJ0jS2JirDfyYICkUxtZhSmtQOntmhCRrztFVmB/soiy1xUj&#10;qXtkJSOPsZLHyusNR1a6n03HQ743fAHWZwBgW6yXS7WUz2TJqcLGny4Uxeiyn+eaJrLySJLgOu07&#10;rVcXX/q2ulOBpQ/Fj+y9997TkfXmm2+aa5rNLrL0Kkai6xtst8hK3+ibV6jaTBqEddtqH1nulOIn&#10;VmSVYjPf1w6RVRh3P6pz7mO7TRNbRvn41YdatwGArZAE0XK1n4WSS6Kp+tOFovjh92k/+O78pOHZ&#10;S95Vp8Jql09dhOntx1nJsl599VX14MEDc6nZTCLLecPtubrUJbJ0yPV8nsKYlaamgOoVWeUY6hxZ&#10;NZztlkM3j5t+kdX276H4vOm+Fy87zz1wAGDz5StSWWTZU4eeySIsO42YspGVOdbIcnhPCbakf22D&#10;P6bc1bI5mDyyMl0jpDSt3txtFA0MLHe/26y49Yosva9tQ8OJ1NaPSaYSTm6oudu06iMrPS7tnr8c&#10;d1lE2r+jgd8P7gDANmm/kiUfjHdPHZYvJ6aILB1JA38CMBhp6WpZjA+/9zFpZI05TZGlb+8SIKVJ&#10;H290DIBekSVjgyPEbFPHjd1+02Osj/f8QZUdw9JqUiXInLHP2SlefREn2pyS7DYAsE1sZMmfvlUs&#10;PcvX9Afe0xhzPvyeL3Hln+cqF1vA8Miyv8Ih7im9/HnsxH6+sK2JLIYJDQBguNFWsk4QIovZ+gEA&#10;DEdkdUdkMVs/AIDhiKzuiCxm6wcAMByR1R2RxWz9AACGI7K6I7KYrR8AwHBEVndEFrP1AwAY7ld7&#10;v1Wfff6FuYQmcqzkmIUQWcxWDABguA8PbqkPkkE7TccrGFl/99//6n0zY5i5zdO7z5rvWgDAEHfv&#10;3VNvvfM7HQ+saIXJsZFjJMdKjllIMLIuf/BL7xsaw8xt/ufDN8x3LQBgKIkGWZ2R02DyeSOmOnJs&#10;5BjVBZYIRpb45pWl902NYeYy8j0KAMAc1UaWWN98W/3z5X9TX/rPr3nf5BjmuOevk+9F+Z6U700A&#10;AOaqMbIAAADQHZEFAAAQAZEFAAAQAZEFAAAQAZEFAAAQAZEFAAAQAZEFAAAQAZEFAAAQQW1kfXT4&#10;iTp38Wfq9PfOqKf/5TmGYRiGYZgTP9JF0kfSSXWCkSUPfO77Z9WPd19Tv//DDXMtAADAySZdJH0k&#10;nVQXWsHIkkKTDQAAAKCqqZWCkSVLYaxgAQAA+EknSS+FBCNLzjkCAAAgrK6XiCwAAICeiCwAAIAI&#10;iCwAAIAIiCwAAIAIiCwAAIAIiCwAADCan+69rr7yg6+rR777hPrL5/9mo0b2WfZdXsMYiCwAADCK&#10;3d9c9sbLJo68lqGILAAAMIqnXjrlDZZNHHktQxFZAABgFA9/58veYNnEkdcyFJEFAABG4YuVTZ6h&#10;iCwAADAKX6hs8gxFZAEAgFH4QmWTZygiCwAAjMIXKps8QxFZAABgFL5Q2eQZisgCAKDgqnrx5SfV&#10;Q+dW6oa5Zmrr3SfVi9fMBfHHlTr18lKtzUU/eR1ynwN1/txpdf6P5uqSG1dOq4d2r5pLw/hCJfY8&#10;/+6flLq5Cl4eMkMRWQCAzVWIDRsV5a9TEhOnrhyYSyakssnvK0Ej97N/zkE5suRyvu/FsffT8eS5&#10;PX2teXhNH1ln1JXPlLq2Ti+/ctNsLMDeT8+FtTpUf1JXLtjrVupa4fKwGWr6yNpfqcXS1+L7arXY&#10;UTs7C7XaN1cl9lcLtXCvmLP1Uu0sVskrGUfr1y7HdMTnBYA5y2MoD6ssHJwIq0aWCatry2zVqhgc&#10;EiKlFaTjJvtWDiRnf8OS15fdx7eSNZPIWl/Xjzt894z/9tqRoGqp58rWUNNFlgTIjkSUM0kYrJOQ&#10;sJd97SWh4W0yj/WyGGg5CTjfbWu13DH/0g0loVMIRNl26fWGJvACjyWy9N/LSMcAAI6DhJQOChtO&#10;TlS0iCx7vY6NSrykoTWHFa10P1fJfid/JvtUjK90sv3Ur9t/H5lTV67OI7L0KpZZeZLg0jFUE09Z&#10;LNn7lFatZBufrdXz2faHzVCTrmTlEZRHT1NEtY+sUEgZ3hW0kSLLBGTbGMylq3fp4+xKXtN49rdn&#10;ZK2XyfaSJ18vRzgGAHDsnNUpqzGy0iB7cVdCY6WDqholy+T2qUOr+NrWyf4WV6bKr88145UsPSaY&#10;sjhKLvtCSU4NmsiSz10dvrvSpxmb9T99ONSkkZUHUxI3JgqaIkpCoF28SKTUx0J1pWt4ZMn+l09x&#10;+nkisHB6sSEShV4t8+yvvt5EWLuDVUBkAdgkwc8ntTpd6AmzxJjhMVy6mqZPW15b6tcQes1uZIU/&#10;tyVxNbPIkqiSiNJx1WYlS8ZZBbPXsZKV0qsmhRWZZEqnC7NxQiF8CrCsRTAlUVM8/TYgspzTn+0+&#10;M1aKKB1G7mtrGVm+FSv3ertfHWKLyAKwSSQmyp+bysKh5enCcmTMJ7LSwNJxtLvMPmfVZiUrPy7u&#10;Spb7dWrM1+oLlbrRPwlYINEUWMmqTPqB+WYndCVLkwhwAsBdyfKtWtVHlhsmLYKpEinNj5H9cyMq&#10;j8X0ceXbw8r7Wn6tLSKrdOwynvhKV9jarQISWQA2ybCVrIS5z3mJDd929Ezz38U0pkwYXZEPwaf7&#10;0XYlqxhZ8prlfu7rrj5uCF+otBmJreynBvVPDIa4wcRKVpB903dH4mRQZBXiQiLF/ZciCZnKqo/n&#10;PjWRpffZbkOeS/a7tIPtI8s+l+xD21OgRcHn8kRWygk3u/96iq+ZyAKwSYauZJU/7yTGXN0Zrrr6&#10;lO5z9XVPzRcqtWM+Z5VGVhJNN5NAcn7i0MbXKzclpspR1XYlS1xXr5Sfu8UMNfFKlkSVrMYsswBy&#10;I6prZJWjww02f5CUV4vCkaVXrLzhUtQ2suR+XU7hVehICsRQMLLaIbIAbJJRVrL0aTiJmTRcsshq&#10;9esSYitGlt433+uVsfvqrFK1nTGCzRcqtZMEVTGmrqsrydeHSUz51Z/6k+30+3UQ/hlqwsgygaMj&#10;K/k2XyehtS5Gji+y3HAq8gRSFht18dQQWXbFp2UQtYosvc1wLDYy+xTcJSILwAlSu5Ll8EWW/NSg&#10;DQzZjr3dfbx7/TTyyHKDsrBPTkyWZY/JPs+Vf21jbKzX5wuV2ilFVro6dV29Uomv0kpW7SlFn/o4&#10;C81QE0WWs4Lkfq6o9BkjX2R5A6UmOvSKUV2QFLiRJV9XT6U1aYqsbvtTIsdH71PD44ksACeIREPf&#10;yLL/rSuHVPHx6QrXdKHlO11o9tEEV3m1rXBbMpVVKrvSNfIqnS9U6kZ+u7tEVBZZcqpQfoKwKbLc&#10;7chjEnY7eiXLbse9X48ZasKVLCMLq+oqkjeyhBMb6YwVBTas+m+zLrLannIs6rFPAyMLADZJIbKc&#10;02RZFDm/NT2PjernsDTf4ydnIyuNPfta8n1MP59VvC7hvJby+O5TCbEefKHSZvKVLDOeyLqWjP1s&#10;lVyfcWIqiyyzDVd2fYcZavrIAgAAW8EXKps8QxFZAABgFL5Q2eQZisgCAACj8IXKJs9QRBYAABiF&#10;L1Q2eYYisgAAwCh8obLJMxSRBQAARuELlU2eoYgsAAAwioe/82VvrGziyGsZisgCAACjeOqlU95g&#10;2cSR1zIUkQUAAEax+5vL3mDZxJHXMhSRBQAARvPTvdfVV37wdfXId5/wxsucR/ZZ9l1ewxiILAAA&#10;gAiILAAAgAiILAAAgAiILAAAgAiILAAAgAiILAAAgAh6Rdbp751Rv//DDXMJAAAALukk6aWQYGSd&#10;u/gz9ePd18wlAAAAuJpaKRhZHx1+op77/lm9AVa0AAAAUtJF0kfSSdJLIcHIEvJAKTRZCpNzjgzD&#10;MAzDMCd9pIukj+oCS9RGFgAAAPohsgAAACIgsgAAACIgsgAAACIgsgAAACIgsgAAACIgsgAAACIg&#10;sgAAACKojaz7R0fqkz9/qvZv3VbvH9xiGIZhGIY58SNdJH0knVQnGFnywIOPDtXhnU/V3Xv3zbUA&#10;AAAnm3SR9JF0Ul1oBSNLCk02AAAAgKqmVgpGliyFsYIFAADgJ50kvRQSjCw55wgAAICwul4isgAA&#10;AHoisgAAACIgsgAAACIgsgAAACIgsgAAACIgsgAAACIgsgAAACIgsgAAACIgsgAAACIgsgAAACIg&#10;sgAAACIgsgAAACIgsgAAACIgsgAAACIgsgAAACIgsgr21WqxUKt9c2m1UMt1+nVyQS0Wq+Qex6m4&#10;PwAAYHNMHFlrtdxZJv8sWi931I7nek1iJyuf8UhQ7ezI8zZP4elb74+8Vmc7OtgkopzrsuuN9VIt&#10;nMLy7yMRBgDAHE0XWUlA2ECQeLAxoUNCokVu96wcNcZQz9Um2W76tIFoMTFl72e1358ksuzX2aqY&#10;RJYTk85qmRua8hxyfLLnzsKOlS4AAOZqwpUsGwj5apYOFieSypeFxIcbOWNqDKZk3JUl0X5/ukWW&#10;kG0vkmNkjwGRBQDA5pgwsoQEVhIJK1nVSiLGVyuyopVdHzcqJGLKEeWq3t5lf3qcLrTHx1xBZAEA&#10;sDkmjawsWrJoKIVIMsXuqt5emOKdO5P98W7XmWJkddmf5L42oFquZJWPj3//iCwAAOZossiqBENh&#10;BaeHLNRCbBA5UVOSRU1A0+0Flf3pFlnpZ7LcWapV8vx6k9m2WckCAGCuJl3JEu4Hzf0rNeEoKhgp&#10;sqrPX5xxI8vukzP2Pkb5+BBZAABshukiKwmFZVIHOiLWaTRkEZHJV3qqKzs1U9xIa00rVe7t3fen&#10;FFQSU1lsGe5lE1JpZCWPdY8PkQUAwOxNF1nrpQ6GLCKSuFjXRFajwgfk+5GIKcSRZ1qvZFX2x1nJ&#10;ssr3cSMruU2eKz0+yXFYOseHyAIAYPYmiyx7Gsz+KfyR0y6y2v8qhQYSMOWYkhhqe9rSaN4fTyA5&#10;kdX++JS2AQAAZmG6lSyjHBHFMKlbyZLbnNgorxJ1lAVMcDv56T7/ala3/ZHny7fjPLZUZs3Hh8gC&#10;AGCOJo8sAACAbURkAQAAREBkAQAAREBkAQAAREBkAQAAREBkAQAAREBkAQAAREBkAQAAREBkAQAA&#10;REBkAQAAREBkAQAAREBkAQAAREBkAQAAREBkAQAAREBkAQAAREBkAQAARNArsvZv3VZ37903lwAA&#10;AOCSTpJeCglG1id//lQd3vnUXAIAAICrqZWCkXX/6EgdfHSoN8CKFgAAQEq6SPpIOkl6KSQYWUIe&#10;KIUmS2FyzpFhGIZhGOakj3SR9FFdYInayAIAAEA/RBYAAEAERBYAAEAERBYAAEAERBYAAEAERBYA&#10;AEAERBYAAEAERBYAAEAEtZElv2RLfqMpv4yUYRiGYRgmHeki6aPev4xUHii/Ll5+oyn/Wx0AAICU&#10;dJH0Ue//rU7T//QQAADgJGtqpWBkyVIYK1gAAAB+0knSSyHByJJzjgAAAAir6yUiCwAAoCciCwAA&#10;IAIiCwAAIAIiCwAAIAIiCwAAIAIiCwAAIAIiCwAAIAIiCwAAIAIiCwAAIIJwLyn1/4Bi8YjklkYf&#10;AAAAAElFTkSuQmCCUEsDBBQABgAIAAAAIQB+Af8O4QAAAAoBAAAPAAAAZHJzL2Rvd25yZXYueG1s&#10;TI9BS8NAEIXvgv9hGcGb3SRtpI3ZlFLUUxHaCuJtmp0modndkN0m6b93POlxeI8335evJ9OKgXrf&#10;OKsgnkUgyJZON7ZS8Hl8e1qC8AGtxtZZUnAjD+vi/i7HTLvR7mk4hErwiPUZKqhD6DIpfVmTQT9z&#10;HVnOzq43GPjsK6l7HHnctDKJomdpsLH8ocaOtjWVl8PVKHgfcdzM49dhdzlvb9/H9ONrF5NSjw/T&#10;5gVEoCn8leEXn9GhYKaTu1rtRatgnqTsEjhYpCC4sEoX7HJSkKzSJcgil/8V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5qoiuAFAADLEwAADgAAAAAAAAAA&#10;AAAAAAA6AgAAZHJzL2Uyb0RvYy54bWxQSwECLQAKAAAAAAAAACEADNmC9KMVAACjFQAAFAAAAAAA&#10;AAAAAAAAAABGCAAAZHJzL21lZGlhL2ltYWdlMS5wbmdQSwECLQAUAAYACAAAACEAfgH/DuEAAAAK&#10;AQAADwAAAAAAAAAAAAAAAAAbHgAAZHJzL2Rvd25yZXYueG1sUEsBAi0AFAAGAAgAAAAhAKomDr68&#10;AAAAIQEAABkAAAAAAAAAAAAAAAAAKR8AAGRycy9fcmVscy9lMm9Eb2MueG1sLnJlbHNQSwUGAAAA&#10;AAYABgB8AQAAHCAAAAAA&#10;">
                <v:roundrect id="四角形: 角を丸くする 168" o:spid="_x0000_s1027" style="position:absolute;left:18482;top:3647;width:13708;height:3619;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bPxQAAANwAAAAPAAAAZHJzL2Rvd25yZXYueG1sRI9La8NA&#10;DITvhf6HRYVeSrJuDyE42YTSZyjkkBfkKLyqberVml0lcf59dSj0JjGjmU/z5RA6c6aU28gOHscF&#10;GOIq+pZrB/vd+2gKJguyxy4yObhShuXi9maOpY8X3tB5K7XREM4lOmhE+tLaXDUUMI9jT6zad0wB&#10;RddUW5/wouGhs09FMbEBW9aGBnt6aaj62Z6CAzmE49vpc/3Qf2yK6WuSdTp8iXP3d8PzDIzQIP/m&#10;v+uVV/yJ0uozOoFd/AIAAP//AwBQSwECLQAUAAYACAAAACEA2+H2y+4AAACFAQAAEwAAAAAAAAAA&#10;AAAAAAAAAAAAW0NvbnRlbnRfVHlwZXNdLnhtbFBLAQItABQABgAIAAAAIQBa9CxbvwAAABUBAAAL&#10;AAAAAAAAAAAAAAAAAB8BAABfcmVscy8ucmVsc1BLAQItABQABgAIAAAAIQAJG5bPxQAAANwAAAAP&#10;AAAAAAAAAAAAAAAAAAcCAABkcnMvZG93bnJldi54bWxQSwUGAAAAAAMAAwC3AAAA+QIAAAAA&#10;" filled="f" strokecolor="red" strokeweight="2.25pt">
                  <v:stroke joinstyle="miter"/>
                  <v:shadow on="t" color="black" opacity="26214f" origin="-.5,-.5" offset=".74836mm,.74836mm"/>
                </v:roundrect>
                <v:shape id="図 169" o:spid="_x0000_s1028" type="#_x0000_t75" alt="アプリケーション&#10;&#10;自動的に生成された説明" style="position:absolute;left:20628;top:11119;width:45816;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fiwQAAANwAAAAPAAAAZHJzL2Rvd25yZXYueG1sRE9LawIx&#10;EL4L/Q9hCr1pdov4WI0iRaH1pLYHj+Nmulm6mSybqOm/N4LgbT6+58yX0TbiQp2vHSvIBxkI4tLp&#10;misFP9+b/gSED8gaG8ek4J88LBcvvTkW2l15T5dDqEQKYV+gAhNCW0jpS0MW/cC1xIn7dZ3FkGBX&#10;Sd3hNYXbRr5n2UharDk1GGzpw1D5dzhbBV8x5G5nc7s/Dbc4WY/NcSWjUm+vcTUDESiGp/jh/tRp&#10;/mgK92fSBXJxAwAA//8DAFBLAQItABQABgAIAAAAIQDb4fbL7gAAAIUBAAATAAAAAAAAAAAAAAAA&#10;AAAAAABbQ29udGVudF9UeXBlc10ueG1sUEsBAi0AFAAGAAgAAAAhAFr0LFu/AAAAFQEAAAsAAAAA&#10;AAAAAAAAAAAAHwEAAF9yZWxzLy5yZWxzUEsBAi0AFAAGAAgAAAAhAKwil+LBAAAA3AAAAA8AAAAA&#10;AAAAAAAAAAAABwIAAGRycy9kb3ducmV2LnhtbFBLBQYAAAAAAwADALcAAAD1AgAAAAA=&#10;" stroked="t" strokecolor="black [3213]" strokeweight=".25pt">
                  <v:imagedata r:id="rId55" o:title="アプリケーション&#10;&#10;自動的に生成された説明"/>
                  <v:shadow on="t" color="black" opacity="26214f" origin="-.5,-.5" offset=".74836mm,.74836mm"/>
                  <v:path arrowok="t"/>
                </v:shape>
                <v:roundrect id="四角形: 角を丸くする 170" o:spid="_x0000_s1029" style="position:absolute;left:59955;top:15186;width:5429;height:3239;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wUxQAAANwAAAAPAAAAZHJzL2Rvd25yZXYueG1sRI9PawJB&#10;DMXvhX6HIYVeSp1tD62sjiL9T8GDVsFj2Im7izuZZSbq9ts3h4K3hPfy3i/T+RA6c6KU28gOHkYF&#10;GOIq+pZrB5uf9/sxmCzIHrvI5OCXMsxn11dTLH0884pOa6mNhnAu0UEj0pfW5qqhgHkUe2LV9jEF&#10;FF1TbX3Cs4aHzj4WxZMN2LI2NNjTS0PVYX0MDmQbdm/Hz+Vd/7Eqxq9Jlmn7Lc7d3gyLCRihQS7m&#10;/+svr/jPiq/P6AR29gcAAP//AwBQSwECLQAUAAYACAAAACEA2+H2y+4AAACFAQAAEwAAAAAAAAAA&#10;AAAAAAAAAAAAW0NvbnRlbnRfVHlwZXNdLnhtbFBLAQItABQABgAIAAAAIQBa9CxbvwAAABUBAAAL&#10;AAAAAAAAAAAAAAAAAB8BAABfcmVscy8ucmVsc1BLAQItABQABgAIAAAAIQBytAwUxQAAANwAAAAP&#10;AAAAAAAAAAAAAAAAAAcCAABkcnMvZG93bnJldi54bWxQSwUGAAAAAAMAAwC3AAAA+QIAAAAA&#10;" filled="f" strokecolor="red" strokeweight="2.25pt">
                  <v:stroke joinstyle="miter"/>
                  <v:shadow on="t" color="black" opacity="26214f" origin="-.5,-.5" offset=".74836mm,.74836mm"/>
                </v:roundrect>
                <v:shape id="直線矢印コネクタ 171" o:spid="_x0000_s1030" type="#_x0000_t32" style="position:absolute;left:25639;top:7419;width:0;height:3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HwQAAANwAAAAPAAAAZHJzL2Rvd25yZXYueG1sRE9Li8Iw&#10;EL4v+B/CCN7W1D3oUo0ioiDiKj4u3oZmbIrNpDRZjf9+Iwh7m4/vOZNZtLW4U+srxwoG/QwEceF0&#10;xaWC82n1+Q3CB2SNtWNS8CQPs2nnY4K5dg8+0P0YSpFC2OeowITQ5FL6wpBF33cNceKurrUYEmxL&#10;qVt8pHBby68sG0qLFacGgw0tDBW3469VsDWlvdT7n/WuCecY96tN1MuNUr1unI9BBIrhX/x2r3Wa&#10;PxrA65l0gZz+AQAA//8DAFBLAQItABQABgAIAAAAIQDb4fbL7gAAAIUBAAATAAAAAAAAAAAAAAAA&#10;AAAAAABbQ29udGVudF9UeXBlc10ueG1sUEsBAi0AFAAGAAgAAAAhAFr0LFu/AAAAFQEAAAsAAAAA&#10;AAAAAAAAAAAAHwEAAF9yZWxzLy5yZWxzUEsBAi0AFAAGAAgAAAAhAKnPHAfBAAAA3AAAAA8AAAAA&#10;AAAAAAAAAAAABwIAAGRycy9kb3ducmV2LnhtbFBLBQYAAAAAAwADALcAAAD1AgAAAAA=&#10;" strokecolor="red" strokeweight="2.25pt">
                  <v:stroke endarrow="block" joinstyle="miter"/>
                  <v:shadow on="t" color="black" opacity="26214f" origin="-.5,-.5" offset=".74836mm,.74836mm"/>
                </v:shape>
                <w10:wrap anchorx="page"/>
              </v:group>
            </w:pict>
          </mc:Fallback>
        </mc:AlternateContent>
      </w:r>
    </w:p>
    <w:p w14:paraId="1A51A8E0" w14:textId="39D1D472" w:rsidR="00AE28F7" w:rsidRDefault="00AE28F7" w:rsidP="00AE28F7"/>
    <w:p w14:paraId="49C86AE6" w14:textId="3133F420" w:rsidR="00AE28F7" w:rsidRDefault="00AE28F7" w:rsidP="00AE28F7"/>
    <w:p w14:paraId="28B9C502" w14:textId="77777777" w:rsidR="00AE28F7" w:rsidRDefault="00AE28F7" w:rsidP="00AE28F7"/>
    <w:p w14:paraId="79C7B431" w14:textId="689723AA" w:rsidR="00AE28F7" w:rsidRDefault="00AE28F7" w:rsidP="00AE28F7"/>
    <w:p w14:paraId="7D58AD2A" w14:textId="031BF3BC" w:rsidR="00AE28F7" w:rsidRDefault="00AE28F7" w:rsidP="00AE28F7"/>
    <w:p w14:paraId="4DF81DB7" w14:textId="5C6D5C7C" w:rsidR="00AE28F7" w:rsidRDefault="00AE28F7" w:rsidP="00AE28F7"/>
    <w:p w14:paraId="4298E041" w14:textId="5D56127F" w:rsidR="00AE28F7" w:rsidRDefault="00AE28F7" w:rsidP="00AE28F7"/>
    <w:p w14:paraId="1336598D" w14:textId="77777777" w:rsidR="00AE28F7" w:rsidRDefault="00AE28F7" w:rsidP="00AE28F7"/>
    <w:p w14:paraId="2716261B" w14:textId="77777777" w:rsidR="00AE28F7" w:rsidRDefault="00AE28F7" w:rsidP="00AE28F7"/>
    <w:p w14:paraId="17C08FE9" w14:textId="77777777" w:rsidR="00AE28F7" w:rsidRDefault="00AE28F7" w:rsidP="00AE28F7">
      <w:r>
        <w:rPr>
          <w:rFonts w:hint="eastAsia"/>
        </w:rPr>
        <w:t>「タイトル」を入力し、「支給日」と「種別」を選択します。</w:t>
      </w:r>
    </w:p>
    <w:p w14:paraId="515D96AA" w14:textId="0872A124" w:rsidR="00AE28F7" w:rsidRDefault="00C975A9" w:rsidP="00AE28F7">
      <w:r>
        <w:rPr>
          <w:rFonts w:hint="eastAsia"/>
          <w:noProof/>
        </w:rPr>
        <mc:AlternateContent>
          <mc:Choice Requires="wps">
            <w:drawing>
              <wp:anchor distT="0" distB="0" distL="114300" distR="114300" simplePos="0" relativeHeight="252189184" behindDoc="0" locked="0" layoutInCell="1" allowOverlap="1" wp14:anchorId="40354CDB" wp14:editId="3C9071FF">
                <wp:simplePos x="0" y="0"/>
                <wp:positionH relativeFrom="margin">
                  <wp:posOffset>294005</wp:posOffset>
                </wp:positionH>
                <wp:positionV relativeFrom="paragraph">
                  <wp:posOffset>1044575</wp:posOffset>
                </wp:positionV>
                <wp:extent cx="1400175" cy="371475"/>
                <wp:effectExtent l="57150" t="57150" r="123825" b="123825"/>
                <wp:wrapNone/>
                <wp:docPr id="175" name="四角形: 角を丸くする 175"/>
                <wp:cNvGraphicFramePr/>
                <a:graphic xmlns:a="http://schemas.openxmlformats.org/drawingml/2006/main">
                  <a:graphicData uri="http://schemas.microsoft.com/office/word/2010/wordprocessingShape">
                    <wps:wsp>
                      <wps:cNvSpPr/>
                      <wps:spPr>
                        <a:xfrm>
                          <a:off x="0" y="0"/>
                          <a:ext cx="1400175" cy="3714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4E4EB" id="四角形: 角を丸くする 175" o:spid="_x0000_s1026" style="position:absolute;margin-left:23.15pt;margin-top:82.25pt;width:110.25pt;height:29.25pt;z-index:2521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8E9wIAAE4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RqXZTWdYERBdz2txnAHmOLsbZ0Pn7lpUbzU2JmdZs/wIoko&#10;sn/wITHGkCYttAZh3zESrQL+90Sh62k57gF7W4A+QUZHbVZSqfSASqOuxqPZBHKIKm+UZFGbBLfd&#10;3CmHALTGq1UJfz3uhRlgKx2teWqaPjezC9ytG9ahjdq5Z8JqPCln4I+YjCVdz6osQEeNphEZVERt&#10;YRSCwsiZ8CpDk54x8hfxYwVDNhtF6I9Mh7INySkCr0OGvXWidUgmSRd5FuenS7dwVDyGUvqZCyQZ&#10;PNYo0xKnig/RCaVchyqrGsJ4jj+5iJ/mMHqkmAkwIgugdsDuAd7Gzh3R25/5HZwzKUOYnMEpseyc&#10;KwWPFNnoMDi3Uhv3VmUKquojZ3tI/4KaeN0Ydnxy8YlSf3tLVxKe5oH48EQc9CC8JOy18BUOoQy0&#10;l+lvGDXG/Xrre7SH0QQtRh3slBr7nzviOEbqi4ah/VSNx3EJJWE8mY5AcJeazaVG79o7Ay1bwQa1&#10;NF2jfVCnq3CmfYX1t4xRQUU0hdg1psGdhLuQdx0sUMqXy2QGi8eS8KDXlkbwyGpss5fDK3G2n9UA&#10;U/5oTvuHzNMEZkbPttFTm+UuGCFDVJ557QVYWqlx+gUbt+KlnKzOPwOL3wAAAP//AwBQSwMEFAAG&#10;AAgAAAAhAAr/x6fhAAAACgEAAA8AAABkcnMvZG93bnJldi54bWxMj81OwzAQhO9IvIO1SFwQtUlL&#10;VIU4FeJXqtRDC5U4urFJIuJ1ZG/a8PYsJ7jt7oxmvylXk+/F0cXUBdRwM1MgHNbBdthoeH97vl6C&#10;SGTQmj6g0/DtEqyq87PSFDaccOuOO2oEh2AqjIaWaCikTHXrvEmzMDhk7TNEb4jX2EgbzYnDfS8z&#10;pXLpTYf8oTWDe2hd/bUbvQba+4+n8XVzNbxs1fIx0ibu16T15cV0fweC3ER/ZvjFZ3SomOkQRrRJ&#10;9BoW+ZydfM8XtyDYkOU5dznwkM0VyKqU/ytUPwAAAP//AwBQSwECLQAUAAYACAAAACEAtoM4kv4A&#10;AADhAQAAEwAAAAAAAAAAAAAAAAAAAAAAW0NvbnRlbnRfVHlwZXNdLnhtbFBLAQItABQABgAIAAAA&#10;IQA4/SH/1gAAAJQBAAALAAAAAAAAAAAAAAAAAC8BAABfcmVscy8ucmVsc1BLAQItABQABgAIAAAA&#10;IQDgUo8E9wIAAE4GAAAOAAAAAAAAAAAAAAAAAC4CAABkcnMvZTJvRG9jLnhtbFBLAQItABQABgAI&#10;AAAAIQAK/8en4QAAAAo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w:drawing>
          <wp:anchor distT="0" distB="0" distL="114300" distR="114300" simplePos="0" relativeHeight="252187136" behindDoc="0" locked="0" layoutInCell="1" allowOverlap="1" wp14:anchorId="2CDB955D" wp14:editId="4858B119">
            <wp:simplePos x="0" y="0"/>
            <wp:positionH relativeFrom="margin">
              <wp:posOffset>311785</wp:posOffset>
            </wp:positionH>
            <wp:positionV relativeFrom="paragraph">
              <wp:posOffset>46355</wp:posOffset>
            </wp:positionV>
            <wp:extent cx="5305425" cy="1402080"/>
            <wp:effectExtent l="38100" t="38100" r="85725" b="102870"/>
            <wp:wrapNone/>
            <wp:docPr id="228" name="図 22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図 2803" descr="グラフィカル ユーザー インターフェイス&#10;&#10;中程度の精度で自動的に生成された説明"/>
                    <pic:cNvPicPr/>
                  </pic:nvPicPr>
                  <pic:blipFill>
                    <a:blip r:embed="rId56"/>
                    <a:stretch>
                      <a:fillRect/>
                    </a:stretch>
                  </pic:blipFill>
                  <pic:spPr>
                    <a:xfrm>
                      <a:off x="0" y="0"/>
                      <a:ext cx="5305425" cy="14020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28F7">
        <w:rPr>
          <w:rFonts w:hint="eastAsia"/>
          <w:noProof/>
        </w:rPr>
        <mc:AlternateContent>
          <mc:Choice Requires="wps">
            <w:drawing>
              <wp:anchor distT="0" distB="0" distL="114300" distR="114300" simplePos="0" relativeHeight="252188160" behindDoc="0" locked="0" layoutInCell="1" allowOverlap="1" wp14:anchorId="6E59BCFC" wp14:editId="0D8EDBBC">
                <wp:simplePos x="0" y="0"/>
                <wp:positionH relativeFrom="margin">
                  <wp:posOffset>2170430</wp:posOffset>
                </wp:positionH>
                <wp:positionV relativeFrom="paragraph">
                  <wp:posOffset>84455</wp:posOffset>
                </wp:positionV>
                <wp:extent cx="3400425" cy="323850"/>
                <wp:effectExtent l="57150" t="57150" r="123825" b="114300"/>
                <wp:wrapNone/>
                <wp:docPr id="172" name="四角形: 角を丸くする 172"/>
                <wp:cNvGraphicFramePr/>
                <a:graphic xmlns:a="http://schemas.openxmlformats.org/drawingml/2006/main">
                  <a:graphicData uri="http://schemas.microsoft.com/office/word/2010/wordprocessingShape">
                    <wps:wsp>
                      <wps:cNvSpPr/>
                      <wps:spPr>
                        <a:xfrm>
                          <a:off x="0" y="0"/>
                          <a:ext cx="3400425" cy="3238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792B5" id="四角形: 角を丸くする 172" o:spid="_x0000_s1026" style="position:absolute;margin-left:170.9pt;margin-top:6.65pt;width:267.75pt;height:25.5pt;z-index:2521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xm+AIAAE4GAAAOAAAAZHJzL2Uyb0RvYy54bWysVUtvGjEQvlfqf7B8b3ZZoKEoS4QSUVWK&#10;0iikytn4wbr12q5tWOiv79heFtTmVDUHx96Z+Wbmmwc3t4dWoT13Xhpd49FViRHX1DCptzX+9rL6&#10;MMPIB6IZUUbzGh+5x7eL9+9uOjvnlWmMYtwhANF+3tkaNyHYeVF42vCW+CtjuQahMK4lAZ5uWzBH&#10;OkBvVVGV5ceiM45ZZyj3Hr7eZyFeJHwhOA1fhfA8IFVjiC2k06VzE89icUPmW0dsI2kfBvmHKFoi&#10;NTgdoO5JIGjn5F9QraTOeCPCFTVtYYSQlKccIJtR+Uc264ZYnnIBcrwdaPL/D5Y+7tf2yQENnfVz&#10;D9eYxUG4Nv6H+NAhkXUcyOKHgCh8HE/KclJNMaIgG1fj2TSxWZytrfPhMzctipcaO7PT7Bkqkogi&#10;+wcfEmMMadJCaxD2HSPRKuB/TxQaX5eTWB4A7HXhdoKMhtqspFKpgEqjrsbVbHo9TeDeKMmiNOp5&#10;t93cKYcAtMarVQl/Pe6FGmArHbV5apo+NrML3K0b1qGN2rlnwmo8LWdgj5iMKY1no/yAjqquIzKI&#10;iNrCKASFkTPhVYYmlTHyF/FjBkM0G0Xoj0yHsg3JIQKvQ4S9dmJhCCa9LuIszqVLt3BUPLpS+pkL&#10;JBkUq8q0xKnig3dCKddhlEUNYTz7n174T3MYLZLPBBiRBVA7YPcAb2PnAvb6Z34H40zK4CZHcAos&#10;G+dMwSJ5NjoMxq3Uxr2VmYKses9ZH8K/oCZeN4Ydn1wsUepvb+lKQmkeiA9PxEEPQiVhr4WvcAhl&#10;oL1Mf8OoMe7XW9+jPowmSDHqYKfU2P/cEccxUl80DO2n0WQSl1B6TKbXFTzcpWRzKdG79s5Ay45g&#10;g1qarlE/qNNVONO+wvpbRq8gIpqC7xrT4E6Pu5B3HSxQypfLpAaLx5LwoNeWRvDIamyzl8Mrcbaf&#10;1QBT/mhO+6efwMzoWTdaarPcBSNkiMIzr/0DllZqnH7Bxq14+U5a55+BxW8AAAD//wMAUEsDBBQA&#10;BgAIAAAAIQCsHUwI4AAAAAkBAAAPAAAAZHJzL2Rvd25yZXYueG1sTI9PS8NAEMXvgt9hGcGL2E1N&#10;aUPMpoh/Qeih1YLHbTImwexs2J208ds7nvT2hvd47zfFenK9OmKInScD81kCCqnydUeNgfe3p+sM&#10;VGRLte09oYFvjLAuz88Km9f+RFs87rhRUkIxtwZa5iHXOlYtOhtnfkAS79MHZ1nO0Og62JOUu17f&#10;JMlSO9uRLLR2wPsWq6/d6Azw3n08ji+bq+F5m2QPgTdh/8rGXF5Md7egGCf+C8MvvqBDKUwHP1Id&#10;VW8gXcwFncVIU1ASyFYrEQcDy0UKuiz0/w/KHwAAAP//AwBQSwECLQAUAAYACAAAACEAtoM4kv4A&#10;AADhAQAAEwAAAAAAAAAAAAAAAAAAAAAAW0NvbnRlbnRfVHlwZXNdLnhtbFBLAQItABQABgAIAAAA&#10;IQA4/SH/1gAAAJQBAAALAAAAAAAAAAAAAAAAAC8BAABfcmVscy8ucmVsc1BLAQItABQABgAIAAAA&#10;IQB6l1xm+AIAAE4GAAAOAAAAAAAAAAAAAAAAAC4CAABkcnMvZTJvRG9jLnhtbFBLAQItABQABgAI&#10;AAAAIQCsHUwI4AAAAAk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p>
    <w:p w14:paraId="0E69DA5E" w14:textId="77777777" w:rsidR="00AE28F7" w:rsidRDefault="00AE28F7" w:rsidP="00AE28F7"/>
    <w:p w14:paraId="0DEAFD20" w14:textId="77777777" w:rsidR="00AE28F7" w:rsidRDefault="00AE28F7" w:rsidP="00AE28F7"/>
    <w:p w14:paraId="0AFD7837" w14:textId="77777777" w:rsidR="00AE28F7" w:rsidRDefault="00AE28F7" w:rsidP="00AE28F7"/>
    <w:p w14:paraId="38F98350" w14:textId="3F99C04A" w:rsidR="00AE28F7" w:rsidRDefault="00AE28F7" w:rsidP="00AE28F7">
      <w:r>
        <w:rPr>
          <w:rFonts w:hint="eastAsia"/>
          <w:noProof/>
        </w:rPr>
        <mc:AlternateContent>
          <mc:Choice Requires="wps">
            <w:drawing>
              <wp:anchor distT="0" distB="0" distL="114300" distR="114300" simplePos="0" relativeHeight="252190208" behindDoc="0" locked="0" layoutInCell="1" allowOverlap="1" wp14:anchorId="697BA335" wp14:editId="0C720E0B">
                <wp:simplePos x="0" y="0"/>
                <wp:positionH relativeFrom="margin">
                  <wp:posOffset>1922780</wp:posOffset>
                </wp:positionH>
                <wp:positionV relativeFrom="paragraph">
                  <wp:posOffset>139065</wp:posOffset>
                </wp:positionV>
                <wp:extent cx="1323975" cy="371475"/>
                <wp:effectExtent l="57150" t="57150" r="123825" b="123825"/>
                <wp:wrapNone/>
                <wp:docPr id="173" name="四角形: 角を丸くする 173"/>
                <wp:cNvGraphicFramePr/>
                <a:graphic xmlns:a="http://schemas.openxmlformats.org/drawingml/2006/main">
                  <a:graphicData uri="http://schemas.microsoft.com/office/word/2010/wordprocessingShape">
                    <wps:wsp>
                      <wps:cNvSpPr/>
                      <wps:spPr>
                        <a:xfrm>
                          <a:off x="0" y="0"/>
                          <a:ext cx="1323975" cy="3714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03AF2" id="四角形: 角を丸くする 173" o:spid="_x0000_s1026" style="position:absolute;margin-left:151.4pt;margin-top:10.95pt;width:104.25pt;height:29.25pt;z-index:2521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l+AIAAE4GAAAOAAAAZHJzL2Uyb0RvYy54bWysVUtv2zAMvg/YfxB0Xx3nsaRBnSJokWFA&#10;0RZNh54VPWJtsqRJSpzs14+SHCfYehrWgyqa5EfyE8nc3B4ahfbceWl0hcurAUZcU8Ok3lb42+vq&#10;0wwjH4hmRBnNK3zkHt8uPn64ae2cD01tFOMOAYj289ZWuA7BzovC05o3xF8ZyzUohXENCSC6bcEc&#10;aQG9UcVwMPhctMYx6wzl3sPX+6zEi4QvBKfhSQjPA1IVhtxCOl06N/EsFjdkvnXE1pJ2aZB/yKIh&#10;UkPQHuqeBIJ2Tv4F1UjqjDciXFHTFEYISXmqAaopB39Us66J5akWIMfbnib//2Dp435tnx3Q0Fo/&#10;93CNVRyEa+J/yA8dElnHnix+CIjCx3I0HF1PJxhR0I2m5RjuAFOcva3z4Qs3DYqXCjuz0+wFXiQR&#10;RfYPPiTGGNKkgdYg7DtGolHA/54oNJoOxh1gZwvQJ8joqM1KKpUeUGnUVng4m0AOUeWNkixqk+C2&#10;mzvlEIBWeLUawF+He2EG2EpHa56apsvN7AJ365q1aKN27oWwCk8GM/BHTMaSRrMyC9BRw2lEBhVR&#10;WxiFoDByJrzJUKdnjPxF/FhBn81GEfoj06FsTXKK4wSTqeysE619Mkm6yLM4P126haPiMZTSL1wg&#10;yeCxhpmWOFW8j04o5TqUWVUTxnP8yUX8NIfRI8VMgBFZALU9dgfwPnYuo7M/89s7Z1L6MDmDU2LZ&#10;OVcKHimy0aF3bqQ27r3KFFTVRc72kP4FNfG6Mez47OITpf72lq4kPM0D8eGZOOhBeEnYa+EJDqEM&#10;tJfpbhjVxv1673u0h9EELUYt7JQK+5874jhG6quGob0ux+O4hJIwnkyHILhLzeZSo3fNnYGWLWGD&#10;Wpqu0T6o01U407zB+lvGqKAimkLsCtPgTsJdyLsOFijly2Uyg8VjSXjQa0sjeGQ1ttnr4Y04281q&#10;gCl/NKf9Q+ZpAs8tmW2jpzbLXTBChqg889oJsLRS43QLNm7FSzlZnX8GFr8BAAD//wMAUEsDBBQA&#10;BgAIAAAAIQA1/s2z4QAAAAkBAAAPAAAAZHJzL2Rvd25yZXYueG1sTI9PS8NAFMTvgt9heYIXaXeT&#10;qsSYlyL+Kwg9tLXgcZusSTD7Nuy+tPHbu570OMww85tiOdleHI0PnSOEZK5AGKpc3VGD8L57mWUg&#10;Amuqde/IIHybAMvy/KzQee1OtDHHLTcillDINULLPORShqo1Voe5GwxF79N5qzlK38ja61Mst71M&#10;lbqVVncUF1o9mMfWVF/b0SLw3n48j6v11fC6UdmT57XfvzHi5cX0cA+CzcR/YfjFj+hQRqaDG6kO&#10;okdYqDSiM0Ka3IGIgZskWYA4IGTqGmRZyP8Pyh8AAAD//wMAUEsBAi0AFAAGAAgAAAAhALaDOJL+&#10;AAAA4QEAABMAAAAAAAAAAAAAAAAAAAAAAFtDb250ZW50X1R5cGVzXS54bWxQSwECLQAUAAYACAAA&#10;ACEAOP0h/9YAAACUAQAACwAAAAAAAAAAAAAAAAAvAQAAX3JlbHMvLnJlbHNQSwECLQAUAAYACAAA&#10;ACEAp4s0pfgCAABOBgAADgAAAAAAAAAAAAAAAAAuAgAAZHJzL2Uyb0RvYy54bWxQSwECLQAUAAYA&#10;CAAAACEANf7Ns+EAAAAJ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p>
    <w:p w14:paraId="572F69C8" w14:textId="77777777" w:rsidR="00AE28F7" w:rsidRDefault="00AE28F7" w:rsidP="00AE28F7"/>
    <w:p w14:paraId="50F9EFB4" w14:textId="77777777" w:rsidR="00AE28F7" w:rsidRPr="00EF4A3C" w:rsidRDefault="00AE28F7" w:rsidP="00AE28F7"/>
    <w:p w14:paraId="1F6DA243" w14:textId="77777777" w:rsidR="00AE28F7" w:rsidRDefault="00AE28F7" w:rsidP="00AE28F7"/>
    <w:p w14:paraId="4F16B3FE" w14:textId="6DB76DE3" w:rsidR="00AE28F7" w:rsidRDefault="00AE28F7" w:rsidP="00896835">
      <w:r>
        <w:rPr>
          <w:rFonts w:hint="eastAsia"/>
        </w:rPr>
        <w:t>「ファイルを選択」より、必要な明細項目を入力したCSVファイルを選択し、［アップロード］ボタンをクリックします。</w:t>
      </w:r>
    </w:p>
    <w:p w14:paraId="3503F802" w14:textId="4714141B" w:rsidR="00AE28F7" w:rsidRDefault="00AE28F7" w:rsidP="00AE28F7"/>
    <w:p w14:paraId="744E2B4E" w14:textId="6854291F" w:rsidR="00AE28F7" w:rsidRDefault="003E791A" w:rsidP="00AE28F7">
      <w:r>
        <w:rPr>
          <w:rFonts w:hint="eastAsia"/>
          <w:noProof/>
        </w:rPr>
        <mc:AlternateContent>
          <mc:Choice Requires="wps">
            <w:drawing>
              <wp:anchor distT="0" distB="0" distL="114300" distR="114300" simplePos="0" relativeHeight="252192256" behindDoc="0" locked="0" layoutInCell="1" allowOverlap="1" wp14:anchorId="11BFB162" wp14:editId="7E8D8E2F">
                <wp:simplePos x="0" y="0"/>
                <wp:positionH relativeFrom="rightMargin">
                  <wp:posOffset>-4787265</wp:posOffset>
                </wp:positionH>
                <wp:positionV relativeFrom="paragraph">
                  <wp:posOffset>483235</wp:posOffset>
                </wp:positionV>
                <wp:extent cx="1390650" cy="438150"/>
                <wp:effectExtent l="57150" t="57150" r="114300" b="114300"/>
                <wp:wrapNone/>
                <wp:docPr id="194" name="四角形: 角を丸くする 194"/>
                <wp:cNvGraphicFramePr/>
                <a:graphic xmlns:a="http://schemas.openxmlformats.org/drawingml/2006/main">
                  <a:graphicData uri="http://schemas.microsoft.com/office/word/2010/wordprocessingShape">
                    <wps:wsp>
                      <wps:cNvSpPr/>
                      <wps:spPr>
                        <a:xfrm>
                          <a:off x="0" y="0"/>
                          <a:ext cx="1390650" cy="4381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8644E" id="四角形: 角を丸くする 194" o:spid="_x0000_s1026" style="position:absolute;margin-left:-376.95pt;margin-top:38.05pt;width:109.5pt;height:34.5pt;z-index:252192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P8+AIAAE4GAAAOAAAAZHJzL2Uyb0RvYy54bWysVd9vGjEMfp+0/yHK+3oHhUJRjwq1YppU&#10;tVXp1OeQH1y2XJIlgYP99XWS40Bbn6b1IY3P9mf7s2N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Fxel1dj4JSCbnQ5HcAdYIqTt3U+fOWmQfFSYWe2mr1ARxJR&#10;ZPfgQ2KMIU0aGA3CfmAkGgX874hCl5Ny1AF2tgB9hIyO2iylUqmBSqO2wsPpeDJO4N4oyaI22nm3&#10;Wd8phwC0wstlCX8d7pkZYCsdrXkami43sw3crWrWorXauhfCKjwup+CPmIwlQdVZgIkaTiIyqIja&#10;wFMICiNnwpsMdWpj5C/ixwr6bNaK0J+ZDmVrklMcJZhMZWedaO2TSdJZnsWpdekWDorHUEq/cIEk&#10;g2YNMy3xVfE+OqGU6zDIqpownuOPz+Kndxg9UswEGJEFUNtjdwAfY+cyOvsTv71zJqUPkzM4Jpad&#10;c6XgkSIbHXrnRmrjPqpMQVVd5GwP6Z9RE69rww7PLrYozbe3dCmhNQ/Eh2fiYAahk7DXwhMcQhkY&#10;L9PdMKqN+/3R92gPTxO0GLWwUyrsf22J4xipbxoe7fVgNALYkITReDIEwZ1r1ucavW3uDIzsADao&#10;peka7YM6XoUzzRusv0WMCiqiKcSuMA3uKNyFvOtggVK+WCQzWDyWhAe9sjSCR1bjmL3u34iz3VsN&#10;8MofzXH/kFl6gaeRzLbRU5vFNhghQ1SeeO0EWFppcLoFG7fiuZysTj8D83cAAAD//wMAUEsDBBQA&#10;BgAIAAAAIQCTS+Tk4wAAAAwBAAAPAAAAZHJzL2Rvd25yZXYueG1sTI/LTsMwEEX3SPyDNUhsUOqE&#10;Nm0JcSrEU0Lqoi+JpZsMSUQ8jmynDX/PsILlzBzdOTdfjaYTJ3S+taQgmcQgkEpbtVQr2O9eoiUI&#10;HzRVurOECr7Rw6q4vMh1VtkzbfC0DbXgEPKZVtCE0GdS+rJBo/3E9kh8+7TO6MCjq2Xl9JnDTSdv&#10;43gujW6JPzS6x8cGy6/tYBSEg/l4Ht7WN/3rJl4+ubB2h/eg1PXV+HAPIuAY/mD41Wd1KNjpaAeq&#10;vOgURIt0esesgsU8AcFElE5nvDkyO0sTkEUu/5cofgAAAP//AwBQSwECLQAUAAYACAAAACEAtoM4&#10;kv4AAADhAQAAEwAAAAAAAAAAAAAAAAAAAAAAW0NvbnRlbnRfVHlwZXNdLnhtbFBLAQItABQABgAI&#10;AAAAIQA4/SH/1gAAAJQBAAALAAAAAAAAAAAAAAAAAC8BAABfcmVscy8ucmVsc1BLAQItABQABgAI&#10;AAAAIQDFU0P8+AIAAE4GAAAOAAAAAAAAAAAAAAAAAC4CAABkcnMvZTJvRG9jLnhtbFBLAQItABQA&#10;BgAIAAAAIQCTS+Tk4wAAAAwBAAAPAAAAAAAAAAAAAAAAAFIFAABkcnMvZG93bnJldi54bWxQSwUG&#10;AAAAAAQABADzAAAAYg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193280" behindDoc="0" locked="0" layoutInCell="1" allowOverlap="1" wp14:anchorId="40481632" wp14:editId="17949537">
                <wp:simplePos x="0" y="0"/>
                <wp:positionH relativeFrom="rightMargin">
                  <wp:posOffset>-2729865</wp:posOffset>
                </wp:positionH>
                <wp:positionV relativeFrom="paragraph">
                  <wp:posOffset>483235</wp:posOffset>
                </wp:positionV>
                <wp:extent cx="1133475" cy="438150"/>
                <wp:effectExtent l="57150" t="57150" r="123825" b="114300"/>
                <wp:wrapNone/>
                <wp:docPr id="192" name="四角形: 角を丸くする 192"/>
                <wp:cNvGraphicFramePr/>
                <a:graphic xmlns:a="http://schemas.openxmlformats.org/drawingml/2006/main">
                  <a:graphicData uri="http://schemas.microsoft.com/office/word/2010/wordprocessingShape">
                    <wps:wsp>
                      <wps:cNvSpPr/>
                      <wps:spPr>
                        <a:xfrm>
                          <a:off x="0" y="0"/>
                          <a:ext cx="1133475" cy="4381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DD914" id="四角形: 角を丸くする 192" o:spid="_x0000_s1026" style="position:absolute;margin-left:-214.95pt;margin-top:38.05pt;width:89.25pt;height:34.5pt;z-index:252193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v9wIAAE4GAAAOAAAAZHJzL2Uyb0RvYy54bWysVUtv2zAMvg/YfxB0Xx3nsWRBnSJokWFA&#10;0RZNh54VPWJtsqRJSpzs15eSHCfYehrWgyqa5EfyI8Vc3xwahfbceWl0hcurAUZcU8Ok3lb4+8vq&#10;0wwjH4hmRBnNK3zkHt8sPn64bu2cD01tFOMOAYj289ZWuA7BzovC05o3xF8ZyzUohXENCSC6bcEc&#10;aQG9UcVwMPhctMYx6wzl3sPXu6zEi4QvBKfhUQjPA1IVhtxCOl06N/EsFtdkvnXE1pJ2aZB/yKIh&#10;UkPQHuqOBIJ2Tv4F1UjqjDciXFHTFEYISXmqAaopB39Us66J5akWIMfbnib//2Dpw35tnxzQ0Fo/&#10;93CNVRyEa+J/yA8dElnHnix+CIjCx7IcjcbTCUYUdOPRrJwkNouzt3U+fOWmQfFSYWd2mj1DRxJR&#10;ZH/vQ2KMIU0aGA3CfmAkGgX874lCo+lgHNsDgJ0t3E6Q0VGblVQqNVBp1FZ4OJtAPlHljZIsapPg&#10;tptb5RCAVni1GsBfh3thBthKR2uehqbLzewCd+uatWijdu6ZsApPBjPwR0zGkqDqLMBEDacRGVRE&#10;beEpBIWRM+FVhjq1MfIX8WMFfTYbRejPTIeyNckpjhNMrryzTiz0ySTpIs/i3Lp0C0fFYyiln7lA&#10;kkGzhpmW+Kp4H51QynUos6omjOf4k4v46R1GjxQzAUZkAdT22B3A+9i5jM7+zG/vnEnpw+QMToll&#10;51wpeKTIRofeuZHauPcqU1BVFznbQ/oX1MTrxrDjk4stSvPtLV1JaM098eGJOJhB6CTstfAIh1AG&#10;xst0N4xq436/9z3aw9MELUYt7JQK+1874jhG6puGR/ulHI/jEkrCeDIdguAuNZtLjd41twZGtoQN&#10;amm6RvugTlfhTPMK628Zo4KKaAqxK0yDOwm3Ie86WKCUL5fJDBaPJeFery2N4JHVOGYvh1fibPdW&#10;A7zyB3PaP90LPI9kto2e2ix3wQgZovLMayfA0kqD0y3YuBUv5WR1/hlYvAEAAP//AwBQSwMEFAAG&#10;AAgAAAAhAOBx4a7kAAAADAEAAA8AAABkcnMvZG93bnJldi54bWxMj01Lw0AQhu+C/2EZwYukm4S0&#10;tjGbIn4VhB5aLXjcJmMSzM6G3U0b/73jSY/D+/C+zxTryfTihM53lhQksxgEUmXrjhoF72/P0RKE&#10;D5pq3VtCBd/oYV1eXhQ6r+2Zdnjah0ZwCflcK2hDGHIpfdWi0X5mByTOPq0zOvDpGlk7feZy08s0&#10;jhfS6I54odUDPrRYfe1HoyAczMfTuNneDC+7ePnowtYdXoNS11fT/R2IgFP4g+FXn9WhZKejHan2&#10;olcQZelqxayC20UCgokonScZiCOz2TwBWRby/xPlDwAAAP//AwBQSwECLQAUAAYACAAAACEAtoM4&#10;kv4AAADhAQAAEwAAAAAAAAAAAAAAAAAAAAAAW0NvbnRlbnRfVHlwZXNdLnhtbFBLAQItABQABgAI&#10;AAAAIQA4/SH/1gAAAJQBAAALAAAAAAAAAAAAAAAAAC8BAABfcmVscy8ucmVsc1BLAQItABQABgAI&#10;AAAAIQBeo/rv9wIAAE4GAAAOAAAAAAAAAAAAAAAAAC4CAABkcnMvZTJvRG9jLnhtbFBLAQItABQA&#10;BgAIAAAAIQDgceGu5AAAAAwBAAAPAAAAAAAAAAAAAAAAAFEFAABkcnMvZG93bnJldi54bWxQSwUG&#10;AAAAAAQABADzAAAAYgYAAAAA&#10;" filled="f" strokecolor="red" strokeweight="2.25pt">
                <v:stroke joinstyle="miter"/>
                <v:shadow on="t" color="black" opacity="26214f" origin="-.5,-.5" offset=".74836mm,.74836mm"/>
                <w10:wrap anchorx="margin"/>
              </v:roundrect>
            </w:pict>
          </mc:Fallback>
        </mc:AlternateContent>
      </w:r>
      <w:r>
        <w:rPr>
          <w:rFonts w:hint="eastAsia"/>
          <w:noProof/>
        </w:rPr>
        <w:drawing>
          <wp:anchor distT="0" distB="0" distL="114300" distR="114300" simplePos="0" relativeHeight="252191232" behindDoc="0" locked="0" layoutInCell="1" allowOverlap="1" wp14:anchorId="35CE0AF9" wp14:editId="0E917DA3">
            <wp:simplePos x="0" y="0"/>
            <wp:positionH relativeFrom="margin">
              <wp:posOffset>1149985</wp:posOffset>
            </wp:positionH>
            <wp:positionV relativeFrom="paragraph">
              <wp:posOffset>8255</wp:posOffset>
            </wp:positionV>
            <wp:extent cx="3619500" cy="1343025"/>
            <wp:effectExtent l="38100" t="38100" r="95250" b="104775"/>
            <wp:wrapNone/>
            <wp:docPr id="229" name="図 22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グラフィカル ユーザー インターフェイス, テキスト, アプリケーション&#10;&#10;自動的に生成された説明"/>
                    <pic:cNvPicPr/>
                  </pic:nvPicPr>
                  <pic:blipFill>
                    <a:blip r:embed="rId57"/>
                    <a:stretch>
                      <a:fillRect/>
                    </a:stretch>
                  </pic:blipFill>
                  <pic:spPr>
                    <a:xfrm>
                      <a:off x="0" y="0"/>
                      <a:ext cx="3619500" cy="13430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rFonts w:hint="eastAsia"/>
          <w:noProof/>
        </w:rPr>
        <mc:AlternateContent>
          <mc:Choice Requires="wps">
            <w:drawing>
              <wp:anchor distT="0" distB="0" distL="114300" distR="114300" simplePos="0" relativeHeight="252194304" behindDoc="0" locked="0" layoutInCell="1" allowOverlap="1" wp14:anchorId="0995F8EC" wp14:editId="3A2D2770">
                <wp:simplePos x="0" y="0"/>
                <wp:positionH relativeFrom="column">
                  <wp:posOffset>2589530</wp:posOffset>
                </wp:positionH>
                <wp:positionV relativeFrom="paragraph">
                  <wp:posOffset>683260</wp:posOffset>
                </wp:positionV>
                <wp:extent cx="638175" cy="9525"/>
                <wp:effectExtent l="0" t="76200" r="66675" b="123825"/>
                <wp:wrapNone/>
                <wp:docPr id="195" name="直線矢印コネクタ 195"/>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217A1" id="直線矢印コネクタ 195" o:spid="_x0000_s1026" type="#_x0000_t32" style="position:absolute;margin-left:203.9pt;margin-top:53.8pt;width:50.25pt;height:.75pt;flip:y;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IKOQIAAMoEAAAOAAAAZHJzL2Uyb0RvYy54bWysVE2P0zAQvSPxHyzfadJCd0vVdA9dygXB&#10;apePs+vYiYVjW+Np0/57xk43LSAhgcjB8tgzb9688WR1d+wsOyiIxruKTyclZ8pJXxvXVPzL5+2r&#10;BWcRhauF9U5V/KQiv1u/fLHqw1LNfOttrYARiIvLPlS8RQzLooiyVZ2IEx+Uo0vtoRNIJjRFDaIn&#10;9M4Ws7K8KXoPdQAvVYx0ej9c8nXG11pJ/KR1VMhsxYkb5hXyuktrsV6JZQMitEaeaYh/YNEJ4yjp&#10;CHUvULA9mN+gOiPBR69xIn1XeK2NVLkGqmZa/lLNUyuCyrWQODGMMsX/Bys/HjbuAUiGPsRlDA+Q&#10;qjhq6Ji2Jnylnua6iCk7ZtlOo2zqiEzS4c3rxfR2zpmkq7fz2TyJWgwgCSxAxPfKdyxtKh4RhGla&#10;3HjnqD0ehgTi8CHiEPgckIKtY33FZ4s5JUh29NbUW2NtNqDZbSywg6DubrclfefcP7mhMPadqxme&#10;Ar1ABCNcY9XZ07qEpPJTIQbJ8HtU8NTWPdvZPTyKuuLzckHYrDapAip3MOgdzW5TVroStqEBQMsZ&#10;ePxmsM3NS1olyFTSyHRnhfyej4UNrRjov8kwFwHIO6s4ksnWFc/i0rC8w5NVKZV1j0ozU1NjBmXz&#10;LKkxu5BSOZyO5ZN3CtOk6Rg4kP5j4Nk/hQ6k/iZ4jMiZvcMxuDPOw9Dp9Au40MbjM2U9+JMeV3Wn&#10;7c7Xp/yU8wUNTJbsPNxpIq/tHH75Ba1/AAAA//8DAFBLAwQUAAYACAAAACEANYAhS+AAAAALAQAA&#10;DwAAAGRycy9kb3ducmV2LnhtbEyPwU7DMBBE70j8g7VI3KgdQtMS4lSABBJSQaItdzdekqjxOord&#10;Jvw92xMcZ2c087ZYTa4TJxxC60lDMlMgkCpvW6o17LYvN0sQIRqypvOEGn4wwKq8vChMbv1In3ja&#10;xFpwCYXcaGhi7HMpQ9WgM2HmeyT2vv3gTGQ51NIOZuRy18lbpTLpTEu80JgenxusDpuj0/CapuN6&#10;/ErwsJu2T+Gd5h+ZfNP6+mp6fAARcYp/YTjjMzqUzLT3R7JBdBru1ILRIxtqkYHgxFwtUxD78+U+&#10;AVkW8v8P5S8AAAD//wMAUEsBAi0AFAAGAAgAAAAhALaDOJL+AAAA4QEAABMAAAAAAAAAAAAAAAAA&#10;AAAAAFtDb250ZW50X1R5cGVzXS54bWxQSwECLQAUAAYACAAAACEAOP0h/9YAAACUAQAACwAAAAAA&#10;AAAAAAAAAAAvAQAAX3JlbHMvLnJlbHNQSwECLQAUAAYACAAAACEAWV6CCjkCAADKBAAADgAAAAAA&#10;AAAAAAAAAAAuAgAAZHJzL2Uyb0RvYy54bWxQSwECLQAUAAYACAAAACEANYAhS+AAAAALAQAADwAA&#10;AAAAAAAAAAAAAACTBAAAZHJzL2Rvd25yZXYueG1sUEsFBgAAAAAEAAQA8wAAAKAFAAAAAA==&#10;" strokecolor="red" strokeweight="2.25pt">
                <v:stroke endarrow="block" joinstyle="miter"/>
                <v:shadow on="t" color="black" opacity="26214f" origin="-.5,-.5" offset=".74836mm,.74836mm"/>
              </v:shape>
            </w:pict>
          </mc:Fallback>
        </mc:AlternateContent>
      </w:r>
    </w:p>
    <w:p w14:paraId="75E05395" w14:textId="5EDE8FD6" w:rsidR="00AE28F7" w:rsidRDefault="00AE28F7" w:rsidP="00AE28F7"/>
    <w:p w14:paraId="39F36BE6" w14:textId="77777777" w:rsidR="00AE28F7" w:rsidRDefault="00AE28F7" w:rsidP="00AE28F7"/>
    <w:p w14:paraId="4A7F1844" w14:textId="77777777" w:rsidR="00AE28F7" w:rsidRDefault="00AE28F7" w:rsidP="00AE28F7"/>
    <w:p w14:paraId="08D2CE03" w14:textId="60F8F08C" w:rsidR="00AE28F7" w:rsidRDefault="00AE28F7" w:rsidP="00AE28F7"/>
    <w:p w14:paraId="0CE8FB2F" w14:textId="359D31E6" w:rsidR="00AE28F7" w:rsidRDefault="00AE28F7" w:rsidP="00AE28F7"/>
    <w:p w14:paraId="1FC38F78" w14:textId="6A7DAF76" w:rsidR="00AE28F7" w:rsidRDefault="00AE28F7" w:rsidP="006520BE">
      <w:r>
        <w:br w:type="page"/>
      </w:r>
    </w:p>
    <w:p w14:paraId="1A35EC62" w14:textId="77777777" w:rsidR="00AE28F7" w:rsidRPr="00557C40" w:rsidRDefault="00AE28F7" w:rsidP="00AE28F7">
      <w:r>
        <w:rPr>
          <w:rFonts w:hint="eastAsia"/>
        </w:rPr>
        <w:lastRenderedPageBreak/>
        <w:t>アップロードした明細項目は「明細項目」タブの「項目一覧」に表示されます。「勤怠」「支給」「控除」「その他/合計」のうち、対応する欄に各項目をドラッグ&amp;ドロップで移動してください。</w:t>
      </w:r>
    </w:p>
    <w:p w14:paraId="21BA3449" w14:textId="77777777" w:rsidR="00AE28F7" w:rsidRDefault="00AE28F7" w:rsidP="00AE28F7">
      <w:r>
        <w:rPr>
          <w:noProof/>
        </w:rPr>
        <w:drawing>
          <wp:anchor distT="0" distB="0" distL="114300" distR="114300" simplePos="0" relativeHeight="252195328" behindDoc="0" locked="0" layoutInCell="1" allowOverlap="1" wp14:anchorId="66CBCF8E" wp14:editId="2E078EA0">
            <wp:simplePos x="0" y="0"/>
            <wp:positionH relativeFrom="margin">
              <wp:posOffset>114935</wp:posOffset>
            </wp:positionH>
            <wp:positionV relativeFrom="paragraph">
              <wp:posOffset>71755</wp:posOffset>
            </wp:positionV>
            <wp:extent cx="5695950" cy="3107597"/>
            <wp:effectExtent l="19050" t="19050" r="19050" b="17145"/>
            <wp:wrapNone/>
            <wp:docPr id="230" name="図 23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グラフィカル ユーザー インターフェイス, アプリケーション&#10;&#10;自動的に生成された説明"/>
                    <pic:cNvPicPr/>
                  </pic:nvPicPr>
                  <pic:blipFill>
                    <a:blip r:embed="rId58"/>
                    <a:stretch>
                      <a:fillRect/>
                    </a:stretch>
                  </pic:blipFill>
                  <pic:spPr>
                    <a:xfrm>
                      <a:off x="0" y="0"/>
                      <a:ext cx="5695950" cy="310759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F748F56" w14:textId="77777777" w:rsidR="00AE28F7" w:rsidRDefault="00AE28F7" w:rsidP="00AE28F7">
      <w:r>
        <w:rPr>
          <w:rFonts w:hint="eastAsia"/>
          <w:noProof/>
        </w:rPr>
        <mc:AlternateContent>
          <mc:Choice Requires="wps">
            <w:drawing>
              <wp:anchor distT="0" distB="0" distL="114300" distR="114300" simplePos="0" relativeHeight="252197376" behindDoc="0" locked="0" layoutInCell="1" allowOverlap="1" wp14:anchorId="2804F6F8" wp14:editId="1F8CC552">
                <wp:simplePos x="0" y="0"/>
                <wp:positionH relativeFrom="rightMargin">
                  <wp:posOffset>-1250315</wp:posOffset>
                </wp:positionH>
                <wp:positionV relativeFrom="paragraph">
                  <wp:posOffset>130175</wp:posOffset>
                </wp:positionV>
                <wp:extent cx="1057275" cy="2771775"/>
                <wp:effectExtent l="57150" t="57150" r="123825" b="123825"/>
                <wp:wrapNone/>
                <wp:docPr id="201" name="四角形: 角を丸くする 201"/>
                <wp:cNvGraphicFramePr/>
                <a:graphic xmlns:a="http://schemas.openxmlformats.org/drawingml/2006/main">
                  <a:graphicData uri="http://schemas.microsoft.com/office/word/2010/wordprocessingShape">
                    <wps:wsp>
                      <wps:cNvSpPr/>
                      <wps:spPr>
                        <a:xfrm>
                          <a:off x="0" y="0"/>
                          <a:ext cx="1057275" cy="27717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5E724" id="四角形: 角を丸くする 201" o:spid="_x0000_s1026" style="position:absolute;margin-left:-98.45pt;margin-top:10.25pt;width:83.25pt;height:218.25pt;z-index:252197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O29wIAAE8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Son09F0ghEF3Wg6raYgAE5xdrfOh8/ctCheauzMTrNneJLE&#10;FNk/+JAoY0iTFnqDsO8YiVbBA+yJQtfTctwD9rYAfYKMjtqspFLpBZVGHWQxm0AOUeWNkixqk+C2&#10;mzvlEIDWeLUq4a/HvTADbKWjNU9d0+dmdoG7dcM6tFE790xYjSflDPwRk7Gk61mVBWip0TQig4qo&#10;LcxCUBg5E15laNI7RgIjfqxgyGajCP2R6VC2ITnFcYLJVPbWidYhmSRd5Fmc3y7dwlHxGErpZy6Q&#10;ZPBao0xLHCs+RCeUch2qrGoI4zn+5CJ+GsTokWImwIgsgNoBuwd4GzuX0duf+R2cMylDmJzBKbHs&#10;nCsFjxTZ6DA4t1Ib91ZlCqrqI2d7SP+CmnjdGHZ8cvGJUoN7S1cSnuaB+PBEHPQgvCQstvAVDqEM&#10;tJfpbxg1xv1663u0h9kELUYdLJUa+5874jhG6ouGqf1UjcdxCyVhDPMDgrvUbC41etfeGWjZClao&#10;peka7YM6XYUz7Svsv2WMCiqiKcSuMQ3uJNyFvOxgg1K+XCYz2DyWhAe9tjSCR1Zjm70cXomz/awG&#10;GPNHc1pAZJ4m8NyS2TZ6arPcBSNkiMozr70AWys1Tr9h41q8lJPV+Xdg8RsAAP//AwBQSwMEFAAG&#10;AAgAAAAhAKrLnEriAAAACwEAAA8AAABkcnMvZG93bnJldi54bWxMj8tOwzAQRfdI/IM1SGxQarf0&#10;GTKpEE8JqYu2VGLpJkMSEY8j22nD32NWsBzdo3vPZOvBtOJEzjeWEcYjBYK4sGXDFcL7/jlZgvBB&#10;c6lby4TwTR7W+eVFptPSnnlLp12oRCxhn2qEOoQuldIXNRntR7YjjtmndUaHeLpKlk6fY7lp5USp&#10;uTS64bhQ644eaiq+dr1BCAfz8dS/bm66l61aPrqwcYe3gHh9NdzfgQg0hD8YfvWjOuTR6Wh7Lr1o&#10;EZLxar6KLMJEzUBEIrlVUxBHhOlsoUDmmfz/Q/4DAAD//wMAUEsBAi0AFAAGAAgAAAAhALaDOJL+&#10;AAAA4QEAABMAAAAAAAAAAAAAAAAAAAAAAFtDb250ZW50X1R5cGVzXS54bWxQSwECLQAUAAYACAAA&#10;ACEAOP0h/9YAAACUAQAACwAAAAAAAAAAAAAAAAAvAQAAX3JlbHMvLnJlbHNQSwECLQAUAAYACAAA&#10;ACEAu8UztvcCAABPBgAADgAAAAAAAAAAAAAAAAAuAgAAZHJzL2Uyb0RvYy54bWxQSwECLQAUAAYA&#10;CAAAACEAqsucSuIAAAAL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p>
    <w:p w14:paraId="35ABC6A3" w14:textId="77777777" w:rsidR="00AE28F7" w:rsidRDefault="00AE28F7" w:rsidP="00AE28F7"/>
    <w:p w14:paraId="19F02060" w14:textId="77777777" w:rsidR="00AE28F7" w:rsidRDefault="00AE28F7" w:rsidP="00AE28F7"/>
    <w:p w14:paraId="2C16CF74" w14:textId="0B15D4A9" w:rsidR="00AE28F7" w:rsidRDefault="002B2DF2" w:rsidP="00AE28F7">
      <w:r>
        <w:rPr>
          <w:rFonts w:hint="eastAsia"/>
          <w:noProof/>
        </w:rPr>
        <mc:AlternateContent>
          <mc:Choice Requires="wps">
            <w:drawing>
              <wp:anchor distT="0" distB="0" distL="114300" distR="114300" simplePos="0" relativeHeight="252196352" behindDoc="0" locked="0" layoutInCell="1" allowOverlap="1" wp14:anchorId="0565323B" wp14:editId="767AAA49">
                <wp:simplePos x="0" y="0"/>
                <wp:positionH relativeFrom="rightMargin">
                  <wp:posOffset>-3002915</wp:posOffset>
                </wp:positionH>
                <wp:positionV relativeFrom="paragraph">
                  <wp:posOffset>137160</wp:posOffset>
                </wp:positionV>
                <wp:extent cx="1066800" cy="266700"/>
                <wp:effectExtent l="38100" t="57150" r="114300" b="114300"/>
                <wp:wrapNone/>
                <wp:docPr id="204" name="四角形: 角を丸くする 204"/>
                <wp:cNvGraphicFramePr/>
                <a:graphic xmlns:a="http://schemas.openxmlformats.org/drawingml/2006/main">
                  <a:graphicData uri="http://schemas.microsoft.com/office/word/2010/wordprocessingShape">
                    <wps:wsp>
                      <wps:cNvSpPr/>
                      <wps:spPr>
                        <a:xfrm>
                          <a:off x="0" y="0"/>
                          <a:ext cx="1066800" cy="2667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EDC4B" id="四角形: 角を丸くする 204" o:spid="_x0000_s1026" style="position:absolute;margin-left:-236.45pt;margin-top:10.8pt;width:84pt;height:21pt;z-index:252196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z1+AIAAE4GAAAOAAAAZHJzL2Uyb0RvYy54bWysVUtv2zAMvg/YfxB0X+2keS2oUwQtMgwo&#10;2qLp0LOiR6xNljRJiZP9+lGS4wRbT8N6UCmT/Eh+Ipmb20Oj0J47L42u8OCqxIhrapjU2wp/e119&#10;mmHkA9GMKKN5hY/c49vFxw83rZ3zoamNYtwhANF+3toK1yHYeVF4WvOG+CtjuQalMK4hAa5uWzBH&#10;WkBvVDEsy0nRGsesM5R7D1/vsxIvEr4QnIYnITwPSFUYcgvpdOncxLNY3JD51hFbS9qlQf4hi4ZI&#10;DUF7qHsSCNo5+RdUI6kz3ohwRU1TGCEk5akGqGZQ/lHNuiaWp1qAHG97mvz/g6WP+7V9dkBDa/3c&#10;gxirOAjXxP+QHzokso49WfwQEIWPg3IymZXAKQXdcDKZggwwxdnbOh++cNOgKFTYmZ1mL/AiiSiy&#10;f/AhMcaQJg20BmHfMRKNAv73RKHraTnqADtbgD5BRkdtVlKp9IBKoxaSmI2n4wTujZIsaqOdd9vN&#10;nXIIQCu8WpXw1+FemAG20tGap6bpcjO7wN26Zi3aqJ17IazC4zIVzWQs6Xo2iAwwCR01BAIiNCJq&#10;C6MQFEbOhDcZ6vSMkb+IHyvos9koQn9kOpStSU5xlGAylZ11orVPJt0u8izOT5ekcFQ8hlL6hQsk&#10;GTzWMNMSp4r30QmlXIdBVtWE8Rx/fBE/zWH0SDETYEQWQG2P3QG8j53L6OzP/PbOmZQ+TM7glFh2&#10;zpWCR4psdOidG6mNe68yBVV1kbM9pH9BTRQ3hh2fXXyi1N/e0pWEp3kgPjwTBz0ILwl7LTzBIZSB&#10;9jKdhFFt3K/3vkd7GE3QYtTCTqmw/7kjjmOkvmoY2s+D0QhgQ7qMxtMhXNylZnOp0bvmzkDLDmCD&#10;WprEaB/USRTONG+w/pYxKqiIphC7wjS40+Uu5F0HC5Ty5TKZweKxJDzotaURPLIa2+z18Eac7WY1&#10;wJQ/mtP+IfM0geeWzLbRU5vlLhghQ1Seee0usLRS43QLNm7Fy3uyOv8MLH4DAAD//wMAUEsDBBQA&#10;BgAIAAAAIQAGU4OM4gAAAAsBAAAPAAAAZHJzL2Rvd25yZXYueG1sTI9NT8MwDIbvSPyHyEhcUJeu&#10;m8oodSfEp4S0wwaTOGZNaCsap0rSrfx7zAmOth+9ft5yPdleHI0PnSOE+SwFYah2uqMG4f3tKVmB&#10;CFGRVr0jg/BtAqyr87NSFdqdaGuOu9gIDqFQKIQ2xqGQMtStsSrM3GCIb5/OWxV59I3UXp043PYy&#10;S9NcWtURf2jVYO5bU3/tRosQ9/bjcXzZXA3P23T14OPG718j4uXFdHcLIpop/sHwq8/qULHTwY2k&#10;g+gRkuV1dsMsQjbPQTCRLNIlbw4I+SIHWZXyf4fqBwAA//8DAFBLAQItABQABgAIAAAAIQC2gziS&#10;/gAAAOEBAAATAAAAAAAAAAAAAAAAAAAAAABbQ29udGVudF9UeXBlc10ueG1sUEsBAi0AFAAGAAgA&#10;AAAhADj9If/WAAAAlAEAAAsAAAAAAAAAAAAAAAAALwEAAF9yZWxzLy5yZWxzUEsBAi0AFAAGAAgA&#10;AAAhAIWU/PX4AgAATgYAAA4AAAAAAAAAAAAAAAAALgIAAGRycy9lMm9Eb2MueG1sUEsBAi0AFAAG&#10;AAgAAAAhAAZTg4z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198400" behindDoc="0" locked="0" layoutInCell="1" allowOverlap="1" wp14:anchorId="03463991" wp14:editId="0BE89D46">
                <wp:simplePos x="0" y="0"/>
                <wp:positionH relativeFrom="column">
                  <wp:posOffset>4059555</wp:posOffset>
                </wp:positionH>
                <wp:positionV relativeFrom="paragraph">
                  <wp:posOffset>146685</wp:posOffset>
                </wp:positionV>
                <wp:extent cx="666750" cy="104775"/>
                <wp:effectExtent l="38100" t="57150" r="76200" b="123825"/>
                <wp:wrapNone/>
                <wp:docPr id="203" name="直線矢印コネクタ 203"/>
                <wp:cNvGraphicFramePr/>
                <a:graphic xmlns:a="http://schemas.openxmlformats.org/drawingml/2006/main">
                  <a:graphicData uri="http://schemas.microsoft.com/office/word/2010/wordprocessingShape">
                    <wps:wsp>
                      <wps:cNvCnPr/>
                      <wps:spPr>
                        <a:xfrm flipH="1">
                          <a:off x="0" y="0"/>
                          <a:ext cx="666750" cy="104775"/>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8068B" id="直線矢印コネクタ 203" o:spid="_x0000_s1026" type="#_x0000_t32" style="position:absolute;margin-left:319.65pt;margin-top:11.55pt;width:52.5pt;height:8.25pt;flip:x;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PIOwIAAMwEAAAOAAAAZHJzL2Uyb0RvYy54bWysVE2P0zAQvSPxHyzfadKy/VDVdA+7FA4I&#10;Vrsgzq5jJxaObY2nTfvvGTvddAEJCUQOlseeefPmjSeb21Nn2VFBNN5VfDopOVNO+tq4puJfv+ze&#10;rDiLKFwtrHeq4mcV+e329atNH9Zq5ltvawWMQFxc96HiLWJYF0WUrepEnPigHF1qD51AMqEpahA9&#10;oXe2mJXloug91AG8VDHS6f1wybcZX2sl8bPWUSGzFSdumFfI6z6txXYj1g2I0Bp5oSH+gUUnjKOk&#10;I9S9QMEOYH6D6owEH73GifRd4bU2UuUaqJpp+Us1T60IKtdC4sQwyhT/H6z8dLxzD0Ay9CGuY3iA&#10;VMVJQ8e0NeED9TTXRUzZKct2HmVTJ2SSDheLxXJO4kq6mpY3y+U8yVoMMAkuQMT3yncsbSoeEYRp&#10;WrzzzlGDPAwpxPFjxCHwOSAFW8f6is9Wc4JNdvTW1DtjbTag2d9ZYEdB/d3tSvouuX9yQ2HsO1cz&#10;PAd6gwhGuMaqi6d1CUnlx0IMkuEPqOCprXu2twd4FHXF5+WKsFltUgVvV9PBoJc0W6asdCVsQyOA&#10;ljPw+M1gm9uX1EqQqaSR6d4K+T0fCxtaMdC/yTBXAcg7qziSydYLnsW1ZXmHZ6tSKuselWamptYM&#10;yuZpUmN2IaVyOB3LJ+8UpknTMXAg/cfAi38KHUj9TfAYkTN7h2NwZ5yHodPpJ3CljadnynrwJz1e&#10;1J22e1+f82POFzQyWbLLeKeZfGnn8OtPaPsDAAD//wMAUEsDBBQABgAIAAAAIQA+fzWW3wAAAAkB&#10;AAAPAAAAZHJzL2Rvd25yZXYueG1sTI9NT8MwDIbvSPyHyEjcWNpllK00nQAJJCRAYh/3rDFttcap&#10;mmwt/x5zgqPtR6+ft1hPrhNnHELrSUM6S0AgVd62VGvYbZ9vliBCNGRN5wk1fGOAdXl5UZjc+pE+&#10;8byJteAQCrnR0MTY51KGqkFnwsz3SHz78oMzkcehlnYwI4e7Ts6TJJPOtMQfGtPjU4PVcXNyGl6U&#10;Gt/GfYrH3bR9DO90+5HJV62vr6aHexARp/gHw68+q0PJTgd/IhtEpyFTK8WohrlKQTBwt1jw4qBB&#10;rTKQZSH/Nyh/AAAA//8DAFBLAQItABQABgAIAAAAIQC2gziS/gAAAOEBAAATAAAAAAAAAAAAAAAA&#10;AAAAAABbQ29udGVudF9UeXBlc10ueG1sUEsBAi0AFAAGAAgAAAAhADj9If/WAAAAlAEAAAsAAAAA&#10;AAAAAAAAAAAALwEAAF9yZWxzLy5yZWxzUEsBAi0AFAAGAAgAAAAhAOzUQ8g7AgAAzAQAAA4AAAAA&#10;AAAAAAAAAAAALgIAAGRycy9lMm9Eb2MueG1sUEsBAi0AFAAGAAgAAAAhAD5/NZbfAAAACQEAAA8A&#10;AAAAAAAAAAAAAAAAlQQAAGRycy9kb3ducmV2LnhtbFBLBQYAAAAABAAEAPMAAAChBQAAAAA=&#10;" strokecolor="red" strokeweight="2.25pt">
                <v:stroke endarrow="block" joinstyle="miter"/>
                <v:shadow on="t" color="black" opacity="26214f" origin="-.5,-.5" offset=".74836mm,.74836mm"/>
              </v:shape>
            </w:pict>
          </mc:Fallback>
        </mc:AlternateContent>
      </w:r>
    </w:p>
    <w:p w14:paraId="0221610C" w14:textId="77777777" w:rsidR="00AE28F7" w:rsidRDefault="00AE28F7" w:rsidP="00AE28F7"/>
    <w:p w14:paraId="5594BCE9" w14:textId="77777777" w:rsidR="00AE28F7" w:rsidRDefault="00AE28F7" w:rsidP="00AE28F7"/>
    <w:p w14:paraId="46200F49" w14:textId="77777777" w:rsidR="00AE28F7" w:rsidRDefault="00AE28F7" w:rsidP="00AE28F7"/>
    <w:p w14:paraId="56F74FCA" w14:textId="77777777" w:rsidR="00AE28F7" w:rsidRDefault="00AE28F7" w:rsidP="00AE28F7"/>
    <w:p w14:paraId="68BCE447" w14:textId="77777777" w:rsidR="00AE28F7" w:rsidRDefault="00AE28F7" w:rsidP="00AE28F7"/>
    <w:p w14:paraId="318E6736" w14:textId="77777777" w:rsidR="00AE28F7" w:rsidRDefault="00AE28F7" w:rsidP="00AE28F7"/>
    <w:p w14:paraId="15944204" w14:textId="77777777" w:rsidR="002B2DF2" w:rsidRDefault="002B2DF2" w:rsidP="00AE28F7"/>
    <w:p w14:paraId="3F1A6047" w14:textId="77777777" w:rsidR="00AE28F7" w:rsidRDefault="00AE28F7" w:rsidP="00AE28F7"/>
    <w:p w14:paraId="71EC5F94" w14:textId="77777777" w:rsidR="00AE28F7" w:rsidRDefault="00AE28F7" w:rsidP="00AE28F7"/>
    <w:p w14:paraId="141B9E2A" w14:textId="77777777" w:rsidR="00AE28F7" w:rsidRDefault="00AE28F7" w:rsidP="00AE28F7"/>
    <w:p w14:paraId="028F6C3B" w14:textId="77777777" w:rsidR="00AE28F7" w:rsidRDefault="00AE28F7" w:rsidP="00AE28F7"/>
    <w:p w14:paraId="5337C509" w14:textId="77777777" w:rsidR="00AE28F7" w:rsidRDefault="00AE28F7" w:rsidP="00AE28F7">
      <w:r>
        <w:rPr>
          <w:rFonts w:hint="eastAsia"/>
        </w:rPr>
        <w:t>各種タブも必要に応じて設定してください。</w:t>
      </w:r>
    </w:p>
    <w:p w14:paraId="1D8ECD8E" w14:textId="47B88267" w:rsidR="00AE28F7" w:rsidRDefault="009843D1" w:rsidP="00AE28F7">
      <w:r>
        <w:rPr>
          <w:noProof/>
        </w:rPr>
        <mc:AlternateContent>
          <mc:Choice Requires="wpg">
            <w:drawing>
              <wp:anchor distT="0" distB="0" distL="114300" distR="114300" simplePos="0" relativeHeight="252203520" behindDoc="0" locked="0" layoutInCell="1" allowOverlap="1" wp14:anchorId="67724292" wp14:editId="3A76D90B">
                <wp:simplePos x="0" y="0"/>
                <wp:positionH relativeFrom="column">
                  <wp:posOffset>2831465</wp:posOffset>
                </wp:positionH>
                <wp:positionV relativeFrom="paragraph">
                  <wp:posOffset>109855</wp:posOffset>
                </wp:positionV>
                <wp:extent cx="387350" cy="363220"/>
                <wp:effectExtent l="38100" t="38100" r="88900" b="113030"/>
                <wp:wrapNone/>
                <wp:docPr id="205" name="グループ化 205"/>
                <wp:cNvGraphicFramePr/>
                <a:graphic xmlns:a="http://schemas.openxmlformats.org/drawingml/2006/main">
                  <a:graphicData uri="http://schemas.microsoft.com/office/word/2010/wordprocessingGroup">
                    <wpg:wgp>
                      <wpg:cNvGrpSpPr/>
                      <wpg:grpSpPr>
                        <a:xfrm>
                          <a:off x="0" y="0"/>
                          <a:ext cx="387350" cy="363220"/>
                          <a:chOff x="6005" y="18090"/>
                          <a:chExt cx="387350" cy="363855"/>
                        </a:xfrm>
                      </wpg:grpSpPr>
                      <wps:wsp>
                        <wps:cNvPr id="2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8" name="テキスト ボックス 2"/>
                        <wps:cNvSpPr txBox="1">
                          <a:spLocks noChangeArrowheads="1"/>
                        </wps:cNvSpPr>
                        <wps:spPr bwMode="auto">
                          <a:xfrm>
                            <a:off x="6005" y="18090"/>
                            <a:ext cx="387350" cy="363855"/>
                          </a:xfrm>
                          <a:prstGeom prst="rect">
                            <a:avLst/>
                          </a:prstGeom>
                          <a:noFill/>
                          <a:ln w="9525">
                            <a:noFill/>
                            <a:miter lim="800000"/>
                            <a:headEnd/>
                            <a:tailEnd/>
                          </a:ln>
                        </wps:spPr>
                        <wps:txbx>
                          <w:txbxContent>
                            <w:p w14:paraId="4AA09CC2" w14:textId="77777777" w:rsidR="00AE28F7" w:rsidRPr="00491F18" w:rsidRDefault="00AE28F7" w:rsidP="00AE28F7">
                              <w:pPr>
                                <w:jc w:val="center"/>
                                <w:rPr>
                                  <w:b/>
                                  <w:color w:val="FFFFFF" w:themeColor="background1"/>
                                  <w:sz w:val="32"/>
                                </w:rPr>
                              </w:pPr>
                              <w:r>
                                <w:rPr>
                                  <w:rFonts w:hint="eastAsia"/>
                                  <w:b/>
                                  <w:color w:val="FFFFFF" w:themeColor="background1"/>
                                  <w:sz w:val="32"/>
                                </w:rPr>
                                <w:t>5</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724292" id="グループ化 205" o:spid="_x0000_s1119" style="position:absolute;left:0;text-align:left;margin-left:222.95pt;margin-top:8.65pt;width:30.5pt;height:28.6pt;z-index:252203520;mso-width-relative:margin;mso-height-relative:margin" coordorigin="6005,18090" coordsize="38735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ahIQQAABoKAAAOAAAAZHJzL2Uyb0RvYy54bWy8VstuGzcU3RfoPxDc1/OQZMsDjwPViY0C&#10;bmLEKbymOJwHwiFZkvLIXVqA0R/ortsui677PUL7Hb0kRyNZVoAgLbqZ4eu+Du89l2evli1H90yb&#10;RoocJ0cxRkxQWTSiyvEPHy6/mWJkLBEF4VKwHD8wg1+df/3VWacylspa8oJpBEqEyTqV49palUWR&#10;oTVriTmSignYLKVuiYWprqJCkw60tzxK4/g46qQulJaUGQOrr8MmPvf6y5JR+64sDbOI5xh8s/6r&#10;/XfuvtH5GckqTVTd0N4N8gVetKQRYHRQ9ZpYgha6eaGqbaiWRpb2iMo2kmXZUOZjgGiSeC+aKy0X&#10;ysdSZV2lBpgA2j2cvlgtfXt/pdWtutGARKcqwMLPXCzLUrfuD16ipYfsYYCMLS2isDianowmACyF&#10;rdHxKE17SGkNuDup4zieYAS7yTQ+HTbfHBafTibuRqKN7eiZR52CHDFbGMy/g+G2Jop5dE0GMNxo&#10;1BQ5TuMTjARpIVf/enqK/v7tF/ihURwnzjPnApwd8DKZAegOgJWMj0eJjztNTsc+KpINoAEo8QCa&#10;H+9GTTKljb1iskVukGPGeaOM85Vk5P7a2HB6c8otG8mb4rLh3E90Nb/gGt0TyPrLZDoFY16Wq5qE&#10;1cnYeRD0mHDc4/5MDxefpbrXsvUA7i+IMl+B4LDTIxeW6du66NCcL/R7AmBPYucaKhoX5WiahAmU&#10;Z3riUIEtwivgFcsx0tLeNbb2t+bS0Kl0CAyBzjmhH/fjdGFu4uxP+zgHZ/xsx09Iuc2l+pF94MyZ&#10;4uI9KyFDIKVTb8RTFBusE0qZsEnYqknBepx37A8S3qZX6DSXcGuD7l6Bo7+XugPQ/XknGvwehAMo&#10;g5ngwcaxIDxIeMtS2EG4bYTUhyLjEFVvOZwH93egccO5LB6gfuCKPE0YRS8buJprYuwN0UCocJPQ&#10;JOw7+JRcdjmW/QijWuqfDq2781DgsItRBwSdY/PjgmiGEf9OQOmfJuMxqLV+AgO9uzrfrIpFeyGh&#10;CqAWwSs/dGct3wxLLds76CEzZw22iKBgM8fU6s3kwoaGAV2IstnMHwP2VsRei1tFnXKHpkuvD8s7&#10;olVfthbq/a3c0MyL0g1nnaSQs4WVZePreotnjzNQXiCe/4H7oFsH7luvntaPv68f/1yvfkbr1a/r&#10;1Wr9+AfMUbrHg8guv5VQFX3mqmtJPxok5EVNRMVmWsuuZqSAGwtp5OLrKTSE5RgUzbvvZQGcSwAI&#10;j+Ze8znURgY6fd6D9pvICzrV8CrwNj7BpUI6IoWUd1WPIFlPJ+nEC+zstA2wGeJNm2PgsJ5kSOZC&#10;fSMKL2xJw8O4J8Q9brHL+dL3nJHvD9uLHwrpv6mBT6f0Zyafb8PwAPG81T+W3Atnd+6TdfukO/8H&#10;AAD//wMAUEsDBBQABgAIAAAAIQAKAgdd4AAAAAkBAAAPAAAAZHJzL2Rvd25yZXYueG1sTI/BTsMw&#10;DIbvSLxDZCRuLC1rNyhNp2kCTtMkNiTELWu8tlrjVE3Wdm+POcHR/j/9/pyvJtuKAXvfOFIQzyIQ&#10;SKUzDVUKPg9vD08gfNBkdOsIFVzRw6q4vcl1ZtxIHzjsQyW4hHymFdQhdJmUvqzRaj9zHRJnJ9db&#10;HXjsK2l6PXK5beVjFC2k1Q3xhVp3uKmxPO8vVsH7qMf1PH4dtufT5vp9SHdf2xiVur+b1i8gAk7h&#10;D4ZffVaHgp2O7kLGi1ZBkqTPjHKwnINgII0WvDgqWCYpyCKX/z8ofgAAAP//AwBQSwECLQAUAAYA&#10;CAAAACEAtoM4kv4AAADhAQAAEwAAAAAAAAAAAAAAAAAAAAAAW0NvbnRlbnRfVHlwZXNdLnhtbFBL&#10;AQItABQABgAIAAAAIQA4/SH/1gAAAJQBAAALAAAAAAAAAAAAAAAAAC8BAABfcmVscy8ucmVsc1BL&#10;AQItABQABgAIAAAAIQBkb6ahIQQAABoKAAAOAAAAAAAAAAAAAAAAAC4CAABkcnMvZTJvRG9jLnht&#10;bFBLAQItABQABgAIAAAAIQAKAgdd4AAAAAkBAAAPAAAAAAAAAAAAAAAAAHsGAABkcnMvZG93bnJl&#10;di54bWxQSwUGAAAAAAQABADzAAAAiAcAAAAA&#10;">
                <v:oval id="円/楕円 3001" o:spid="_x0000_s112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lHxQAAANwAAAAPAAAAZHJzL2Rvd25yZXYueG1sRI/NasMw&#10;EITvhbyD2EAvJZGTQ37cyCYJlJb0VCeFHhdra5lYKyMpifv2VaDQ4zAz3zCbcrCduJIPrWMFs2kG&#10;grh2uuVGwen4MlmBCBFZY+eYFPxQgLIYPWww1+7GH3StYiMShEOOCkyMfS5lqA1ZDFPXEyfv23mL&#10;MUnfSO3xluC2k/MsW0iLLacFgz3tDdXn6mIV8JJetW8ufr3afX3uzeL9KR68Uo/jYfsMItIQ/8N/&#10;7TetYJ4t4X4mHQFZ/AIAAP//AwBQSwECLQAUAAYACAAAACEA2+H2y+4AAACFAQAAEwAAAAAAAAAA&#10;AAAAAAAAAAAAW0NvbnRlbnRfVHlwZXNdLnhtbFBLAQItABQABgAIAAAAIQBa9CxbvwAAABUBAAAL&#10;AAAAAAAAAAAAAAAAAB8BAABfcmVscy8ucmVsc1BLAQItABQABgAIAAAAIQDwlslH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21" type="#_x0000_t202" style="position:absolute;left:6005;top:18090;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R5wwAAANwAAAAPAAAAZHJzL2Rvd25yZXYueG1sRE/Pa8Iw&#10;FL4P/B/CE3YZmujmGNUoo9DRHa1T5u3RPNtq81KaTLv/fjkMPH58v1ebwbbiSr1vHGuYTRUI4tKZ&#10;hisNX7ts8gbCB2SDrWPS8EseNuvRwwoT4268pWsRKhFD2CeooQ6hS6T0ZU0W/dR1xJE7ud5iiLCv&#10;pOnxFsNtK+dKvUqLDceGGjtKayovxY/V0B6ej3K/TxV/ZrOP42Kbf5+fXrR+HA/vSxCBhnAX/7tz&#10;o2Gu4tp4Jh4Buf4DAAD//wMAUEsBAi0AFAAGAAgAAAAhANvh9svuAAAAhQEAABMAAAAAAAAAAAAA&#10;AAAAAAAAAFtDb250ZW50X1R5cGVzXS54bWxQSwECLQAUAAYACAAAACEAWvQsW78AAAAVAQAACwAA&#10;AAAAAAAAAAAAAAAfAQAAX3JlbHMvLnJlbHNQSwECLQAUAAYACAAAACEAn8gkecMAAADcAAAADwAA&#10;AAAAAAAAAAAAAAAHAgAAZHJzL2Rvd25yZXYueG1sUEsFBgAAAAADAAMAtwAAAPcCAAAAAA==&#10;" filled="f" stroked="f">
                  <v:textbox inset=",0,,0">
                    <w:txbxContent>
                      <w:p w14:paraId="4AA09CC2" w14:textId="77777777" w:rsidR="00AE28F7" w:rsidRPr="00491F18" w:rsidRDefault="00AE28F7" w:rsidP="00AE28F7">
                        <w:pPr>
                          <w:jc w:val="center"/>
                          <w:rPr>
                            <w:b/>
                            <w:color w:val="FFFFFF" w:themeColor="background1"/>
                            <w:sz w:val="32"/>
                          </w:rPr>
                        </w:pPr>
                        <w:r>
                          <w:rPr>
                            <w:rFonts w:hint="eastAsia"/>
                            <w:b/>
                            <w:color w:val="FFFFFF" w:themeColor="background1"/>
                            <w:sz w:val="32"/>
                          </w:rPr>
                          <w:t>5</w:t>
                        </w:r>
                        <w:proofErr w:type="gramStart"/>
                        <w:r>
                          <w:rPr>
                            <w:rFonts w:hint="eastAsia"/>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2202496" behindDoc="0" locked="0" layoutInCell="1" allowOverlap="1" wp14:anchorId="7175DAC9" wp14:editId="6D2B8AC0">
                <wp:simplePos x="0" y="0"/>
                <wp:positionH relativeFrom="column">
                  <wp:posOffset>2094865</wp:posOffset>
                </wp:positionH>
                <wp:positionV relativeFrom="paragraph">
                  <wp:posOffset>118110</wp:posOffset>
                </wp:positionV>
                <wp:extent cx="387350" cy="363220"/>
                <wp:effectExtent l="38100" t="38100" r="88900" b="113030"/>
                <wp:wrapNone/>
                <wp:docPr id="209" name="グループ化 209"/>
                <wp:cNvGraphicFramePr/>
                <a:graphic xmlns:a="http://schemas.openxmlformats.org/drawingml/2006/main">
                  <a:graphicData uri="http://schemas.microsoft.com/office/word/2010/wordprocessingGroup">
                    <wpg:wgp>
                      <wpg:cNvGrpSpPr/>
                      <wpg:grpSpPr>
                        <a:xfrm>
                          <a:off x="0" y="0"/>
                          <a:ext cx="387350" cy="363220"/>
                          <a:chOff x="6005" y="18090"/>
                          <a:chExt cx="387350" cy="363855"/>
                        </a:xfrm>
                      </wpg:grpSpPr>
                      <wps:wsp>
                        <wps:cNvPr id="21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3" name="テキスト ボックス 2"/>
                        <wps:cNvSpPr txBox="1">
                          <a:spLocks noChangeArrowheads="1"/>
                        </wps:cNvSpPr>
                        <wps:spPr bwMode="auto">
                          <a:xfrm>
                            <a:off x="6005" y="18090"/>
                            <a:ext cx="387350" cy="363855"/>
                          </a:xfrm>
                          <a:prstGeom prst="rect">
                            <a:avLst/>
                          </a:prstGeom>
                          <a:noFill/>
                          <a:ln w="9525">
                            <a:noFill/>
                            <a:miter lim="800000"/>
                            <a:headEnd/>
                            <a:tailEnd/>
                          </a:ln>
                        </wps:spPr>
                        <wps:txbx>
                          <w:txbxContent>
                            <w:p w14:paraId="0EAA8B48" w14:textId="77777777" w:rsidR="00AE28F7" w:rsidRPr="00491F18" w:rsidRDefault="00AE28F7" w:rsidP="00AE28F7">
                              <w:pPr>
                                <w:jc w:val="center"/>
                                <w:rPr>
                                  <w:b/>
                                  <w:color w:val="FFFFFF" w:themeColor="background1"/>
                                  <w:sz w:val="32"/>
                                </w:rPr>
                              </w:pPr>
                              <w:r>
                                <w:rPr>
                                  <w:rFonts w:hint="eastAsia"/>
                                  <w:b/>
                                  <w:color w:val="FFFFFF" w:themeColor="background1"/>
                                  <w:sz w:val="32"/>
                                </w:rPr>
                                <w:t>4</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75DAC9" id="グループ化 209" o:spid="_x0000_s1122" style="position:absolute;left:0;text-align:left;margin-left:164.95pt;margin-top:9.3pt;width:30.5pt;height:28.6pt;z-index:252202496;mso-width-relative:margin;mso-height-relative:margin" coordorigin="6005,18090" coordsize="38735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GGHgQAABoKAAAOAAAAZHJzL2Uyb0RvYy54bWy8Vstu3DYU3RfoPxDc13rMI2PBcjB1YqOA&#10;mxhxCq85FDUSQpEsybHGXXoAoz/QXbZZFl33ewbtd/SSlOTxeAIEadGNxMd9Ht57yJOX64ajW6ZN&#10;LUWOk6MYIyaoLGqxzPFP78+/m2FkLBEF4VKwHN8xg1+efvvNSasylspK8oJpBEaEyVqV48palUWR&#10;oRVriDmSignYLKVuiIWpXkaFJi1Yb3iUxvE0aqUulJaUGQOrr8ImPvX2y5JR+7YsDbOI5xhis/6r&#10;/XfhvtHpCcmWmqiqpl0Y5CuiaEgtwOlg6hWxBK10/cxUU1MtjSztEZVNJMuypsznANkk8V42F1qu&#10;lM9lmbVLNcAE0O7h9NVm6ZvbC62u1ZUGJFq1BCz8zOWyLnXj/hAlWnvI7gbI2NoiCouj2YvRBICl&#10;sDWajtK0g5RWgLvTmsbxBCPYTWbx8bD5+rD6bDJxJxL1vqMnEbUKasQ8wmD+HQzXFVHMo2sygOFK&#10;o7rIcZpANoI0UKt/PTxEf3/6DX5oFMeJi8yFALIDXiYzAN0BsJLxdJT4vNPkeOyzItkAGoASD6D5&#10;8W7WJFPa2AsmG+QGOWac18q4WElGbi+NDdK9lFs2ktfFec25n+jl4oxrdEug6s+T2QyceV2uKhJW&#10;J2MXQbBjgrjH/YkdLr7IdGflMQI4v6DKfAdCwM6OXFmmr6uiRQu+0u8IgD2JXWioqF2Wo1kSJtCe&#10;6QuHCmwRvgResRwjLe1NbSt/aq4MnUmHwJDoghP6YT9Pl2afZyft8xyC8bOdOKHk+kP1I3vHmXPF&#10;xTtWQoVASafeiacoNngnlDJhk7BVkYJ1OO/4HzS8T2/QWS7h1AbbnQFHf89tB6A7eaca4h6UAyiD&#10;mxBBH1hQHjS8ZynsoNzUQupDmXHIqvMc5CH8HWjccCGLO+gfOCJPE0bR8xqO5pIYe0U0ECqcJFwS&#10;9i18Si7bHMtuhFEl9S+H1p08NDjsYtQCQefY/LwimmHEfxDQ+sfJeAxmrZ/AQO+uLvpVsWrOJHQB&#10;9CJE5YdO1vJ+WGrZ3MAdMnfeYIsICj5zTK3uJ2c2XBhwC1E2n3sxYG9F7KW4VtQZd2i68nq/viFa&#10;dW1rod/fyJ5mnrVukHWaQs5XVpa17+tHPDucgfIC8fwP3DfquW+7edje/769/3O7+RVtNx+3m832&#10;/g+Yo3SPB5Fdfy+hK7rKVZeSfjBIyLOKiCWbay3bipECTiyUkcuvo9CQlmNQtGh/lAVwLgEgPJp7&#10;l8+ha2Sg06d30P4l8oxONbwKvI/PcKmQjkih5F3XIyjW40k68Qo7O00NbIZ43eQYOKwjGZK5VF+L&#10;witbUvMw7ghxj1vserH2d85o2mO610j/TQ98vqS/sPj8NQwPEM9b3WPJvXB2575YH590p/8AAAD/&#10;/wMAUEsDBBQABgAIAAAAIQAtKi3q4AAAAAkBAAAPAAAAZHJzL2Rvd25yZXYueG1sTI/BboJAEIbv&#10;TfoOmzHprS5ItIAsxpi2J9NEbdL0NsIIRHaXsCvg23d6ao8z/5d/vsk2k27FQL1rrFEQzgMQZApb&#10;NqZS8Hl6e45BOI+mxNYaUnAnB5v88SHDtLSjOdBw9JXgEuNSVFB736VSuqImjW5uOzKcXWyv0fPY&#10;V7LsceRy3cpFEKykxsbwhRo72tVUXI83reB9xHEbha/D/nrZ3b9Py4+vfUhKPc2m7RqEp8n/wfCr&#10;z+qQs9PZ3kzpRKsgWiQJoxzEKxAMREnAi7OCl2UMMs/k/w/yHwAAAP//AwBQSwECLQAUAAYACAAA&#10;ACEAtoM4kv4AAADhAQAAEwAAAAAAAAAAAAAAAAAAAAAAW0NvbnRlbnRfVHlwZXNdLnhtbFBLAQIt&#10;ABQABgAIAAAAIQA4/SH/1gAAAJQBAAALAAAAAAAAAAAAAAAAAC8BAABfcmVscy8ucmVsc1BLAQIt&#10;ABQABgAIAAAAIQA7wNGGHgQAABoKAAAOAAAAAAAAAAAAAAAAAC4CAABkcnMvZTJvRG9jLnhtbFBL&#10;AQItABQABgAIAAAAIQAtKi3q4AAAAAkBAAAPAAAAAAAAAAAAAAAAAHgGAABkcnMvZG93bnJldi54&#10;bWxQSwUGAAAAAAQABADzAAAAhQcAAAAA&#10;">
                <v:oval id="円/楕円 3001" o:spid="_x0000_s112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fuwgAAANwAAAAPAAAAZHJzL2Rvd25yZXYueG1sRE+7asMw&#10;FN0D/QdxC11CIjtDHm6U0BhCSzIlbaHjxbq1TK0rIym2+/fRUOh4OO/tfrSt6MmHxrGCfJ6BIK6c&#10;brhW8PF+nK1BhIissXVMCn4pwH73MNliod3AF+qvsRYphEOBCkyMXSFlqAxZDHPXESfu23mLMUFf&#10;S+1xSOG2lYssW0qLDacGgx2Vhqqf680q4BW9al/f/GZ9+PoszfI8jSev1NPj+PIMItIY/8V/7jet&#10;YJGn+elMOgJydwcAAP//AwBQSwECLQAUAAYACAAAACEA2+H2y+4AAACFAQAAEwAAAAAAAAAAAAAA&#10;AAAAAAAAW0NvbnRlbnRfVHlwZXNdLnhtbFBLAQItABQABgAIAAAAIQBa9CxbvwAAABUBAAALAAAA&#10;AAAAAAAAAAAAAB8BAABfcmVscy8ucmVsc1BLAQItABQABgAIAAAAIQD6psfu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24" type="#_x0000_t202" style="position:absolute;left:6005;top:18090;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DVxQAAANwAAAAPAAAAZHJzL2Rvd25yZXYueG1sRI9Pi8Iw&#10;FMTvC36H8IS9LJpWV5FqlEVQ3KN/0dujebbV5qU0Ubvf3gjCHoeZ+Q0zmTWmFHeqXWFZQdyNQBCn&#10;VhecKdhtF50RCOeRNZaWScEfOZhNWx8TTLR98JruG5+JAGGXoILc+yqR0qU5GXRdWxEH72xrgz7I&#10;OpO6xkeAm1L2omgoDRYcFnKsaJ5Tet3cjILy0D/J/X4e8e8iXp4G69Xx8vWt1Ge7+RmD8NT4//C7&#10;vdIKenEfXmfCEZDTJwAAAP//AwBQSwECLQAUAAYACAAAACEA2+H2y+4AAACFAQAAEwAAAAAAAAAA&#10;AAAAAAAAAAAAW0NvbnRlbnRfVHlwZXNdLnhtbFBLAQItABQABgAIAAAAIQBa9CxbvwAAABUBAAAL&#10;AAAAAAAAAAAAAAAAAB8BAABfcmVscy8ucmVsc1BLAQItABQABgAIAAAAIQAUtSDVxQAAANwAAAAP&#10;AAAAAAAAAAAAAAAAAAcCAABkcnMvZG93bnJldi54bWxQSwUGAAAAAAMAAwC3AAAA+QIAAAAA&#10;" filled="f" stroked="f">
                  <v:textbox inset=",0,,0">
                    <w:txbxContent>
                      <w:p w14:paraId="0EAA8B48" w14:textId="77777777" w:rsidR="00AE28F7" w:rsidRPr="00491F18" w:rsidRDefault="00AE28F7" w:rsidP="00AE28F7">
                        <w:pPr>
                          <w:jc w:val="center"/>
                          <w:rPr>
                            <w:b/>
                            <w:color w:val="FFFFFF" w:themeColor="background1"/>
                            <w:sz w:val="32"/>
                          </w:rPr>
                        </w:pPr>
                        <w:r>
                          <w:rPr>
                            <w:rFonts w:hint="eastAsia"/>
                            <w:b/>
                            <w:color w:val="FFFFFF" w:themeColor="background1"/>
                            <w:sz w:val="32"/>
                          </w:rPr>
                          <w:t>4</w:t>
                        </w:r>
                        <w:proofErr w:type="gramStart"/>
                        <w:r>
                          <w:rPr>
                            <w:rFonts w:hint="eastAsia"/>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2201472" behindDoc="0" locked="0" layoutInCell="1" allowOverlap="1" wp14:anchorId="1B10A945" wp14:editId="15049DEF">
                <wp:simplePos x="0" y="0"/>
                <wp:positionH relativeFrom="column">
                  <wp:posOffset>1501140</wp:posOffset>
                </wp:positionH>
                <wp:positionV relativeFrom="paragraph">
                  <wp:posOffset>110490</wp:posOffset>
                </wp:positionV>
                <wp:extent cx="387350" cy="381635"/>
                <wp:effectExtent l="19050" t="19050" r="107950" b="113665"/>
                <wp:wrapNone/>
                <wp:docPr id="214" name="グループ化 2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FAE039A" w14:textId="77777777" w:rsidR="00AE28F7" w:rsidRPr="00491F18" w:rsidRDefault="00AE28F7" w:rsidP="00AE28F7">
                              <w:pPr>
                                <w:jc w:val="center"/>
                                <w:rPr>
                                  <w:b/>
                                  <w:color w:val="FFFFFF" w:themeColor="background1"/>
                                  <w:sz w:val="32"/>
                                </w:rPr>
                              </w:pPr>
                              <w:r>
                                <w:rPr>
                                  <w:rFonts w:hint="eastAsia"/>
                                  <w:b/>
                                  <w:color w:val="FFFFFF" w:themeColor="background1"/>
                                  <w:sz w:val="32"/>
                                </w:rPr>
                                <w:t>3</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10A945" id="グループ化 214" o:spid="_x0000_s1125" style="position:absolute;left:0;text-align:left;margin-left:118.2pt;margin-top:8.7pt;width:30.5pt;height:30.05pt;z-index:25220147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BhEgQAAAw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h+kUI0lq&#10;KNI/Hx6Svz7+Cn9oNBikPiMfAsj2QNnMAmbPoJSOp6MUI4BjmLZZkaxHazqAX4tWHIPtPmuSaWPd&#10;BVM18oMcMyG4tj5WkpHbS+uidCfll60SvDjnQoSJWczPhEG3BMr9PJ3NwFnQFboicXUy9hFEOzaK&#10;hwie2BHyi0y3Vh4jgEyiKgutBwF7O2rpmLmuigbNxdK8JQD2ZOBDQwX3WULdxAn05fDQIwRbRCyA&#10;UJzAyCh3w10VTs3XnzfpEegTnQtC3+/m6dPs8mylQ559MGG2FSeUXHeoYeTuBPOuhHzLSqgQKPZh&#10;cBK4ifXeCaVMujRuVaRgLc5b/nuN4DMY9JZLOLXedmvA896+7Qh0K+9VY9y9cgSldxMj6AKLyr1G&#10;8Kyk65VrLpV5LjMBWbWeozyEvwWNH85VcQf9A0cU+MFqes7haC6JdVfEAJPCScLt4N7ApxSqybFq&#10;RxhVynx4bt3LQ4PDLkYNMHOO7c9LYhhG4gcJrX+Ujsdg1oUJDMz26rxblcv6TEEXQC9CVGHoZZ3o&#10;hqVR9Q1cHqfeG2wRScFnjqkz3eTMxZsCrh/KTk+DGNC2Ju5SXmvqjXs0fXm9W90Qo9u2ddDvr1VH&#10;M3utG2W9plSnS6dKHvr6Ec8WZ6C8SDz/A/cddty3WT9s7j9t7v/YrH9Bm/Vvm/V6c/87zNFwhweR&#10;W32voCvaytWXir63SKqzisgFOzVGNRUjBZxYLCOfX0uhMS3PoGje/KgK4FwCQAQ0//GtMx3NJk9v&#10;jz0eNfAOCMY/Q6JSeQaFWvftjqBKjybDSVDY2qk50BgSvM4xkFfLLiTzOb6SRVB2hIs4bplwh1Tc&#10;ar4Kl83osANzp4P+m+L/fC1/YdWF+xeeHIGw2ueRf9Nsz0OVPj7iTv4GAAD//wMAUEsDBBQABgAI&#10;AAAAIQANGQQl4AAAAAkBAAAPAAAAZHJzL2Rvd25yZXYueG1sTI9BS8NAEIXvgv9hGcGb3SS1jcZs&#10;SinqqQi2gnjbZqdJaHY2ZLdJ+u+dnvQ0M7zHm+/lq8m2YsDeN44UxLMIBFLpTEOVgq/928MTCB80&#10;Gd06QgUX9LAqbm9ynRk30icOu1AJDiGfaQV1CF0mpS9rtNrPXIfE2tH1Vgc++0qaXo8cbluZRNFS&#10;Wt0Qf6h1h5say9PubBW8j3pcz+PXYXs6bi4/+8XH9zZGpe7vpvULiIBT+DPDFZ/RoWCmgzuT8aJV&#10;kMyXj2xlIeXJhuT5uhwUpOkCZJHL/w2KXwAAAP//AwBQSwECLQAUAAYACAAAACEAtoM4kv4AAADh&#10;AQAAEwAAAAAAAAAAAAAAAAAAAAAAW0NvbnRlbnRfVHlwZXNdLnhtbFBLAQItABQABgAIAAAAIQA4&#10;/SH/1gAAAJQBAAALAAAAAAAAAAAAAAAAAC8BAABfcmVscy8ucmVsc1BLAQItABQABgAIAAAAIQAL&#10;rZBhEgQAAAwKAAAOAAAAAAAAAAAAAAAAAC4CAABkcnMvZTJvRG9jLnhtbFBLAQItABQABgAIAAAA&#10;IQANGQQl4AAAAAkBAAAPAAAAAAAAAAAAAAAAAGwGAABkcnMvZG93bnJldi54bWxQSwUGAAAAAAQA&#10;BADzAAAAeQcAAAAA&#10;">
                <v:oval id="円/楕円 3001" o:spid="_x0000_s112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BxQAAANwAAAAPAAAAZHJzL2Rvd25yZXYueG1sRI9BawIx&#10;FITvQv9DeIVeRLPrYdXVuFRBKvVU20KPj81zs3TzsiRR13/fFAo9DjPzDbOuBtuJK/nQOlaQTzMQ&#10;xLXTLTcKPt73kwWIEJE1do5JwZ0CVJuH0RpL7W78RtdTbESCcChRgYmxL6UMtSGLYep64uSdnbcY&#10;k/SN1B5vCW47OcuyQlpsOS0Y7GlnqP4+XawCntOL9s3FLxfbr8+dKY7j+OqVenocnlcgIg3xP/zX&#10;PmgFs7yA3zPpCMjNDwAAAP//AwBQSwECLQAUAAYACAAAACEA2+H2y+4AAACFAQAAEwAAAAAAAAAA&#10;AAAAAAAAAAAAW0NvbnRlbnRfVHlwZXNdLnhtbFBLAQItABQABgAIAAAAIQBa9CxbvwAAABUBAAAL&#10;AAAAAAAAAAAAAAAAAB8BAABfcmVscy8ucmVsc1BLAQItABQABgAIAAAAIQAaA/oB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2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bWxgAAANwAAAAPAAAAZHJzL2Rvd25yZXYueG1sRI9Ba8JA&#10;FITvgv9heYIX0U202pJmIyIo9qitpd4e2dckbfZtyK4a/31XKHgcZuYbJl12phYXal1lWUE8iUAQ&#10;51ZXXCj4eN+MX0A4j6yxtkwKbuRgmfV7KSbaXnlPl4MvRICwS1BB6X2TSOnykgy6iW2Ig/dtW4M+&#10;yLaQusVrgJtaTqNoIQ1WHBZKbGhdUv57OBsF9efsJI/HdcRvm3h7mu93Xz+jJ6WGg271CsJT5x/h&#10;//ZOK5jGz3A/E46AzP4AAAD//wMAUEsBAi0AFAAGAAgAAAAhANvh9svuAAAAhQEAABMAAAAAAAAA&#10;AAAAAAAAAAAAAFtDb250ZW50X1R5cGVzXS54bWxQSwECLQAUAAYACAAAACEAWvQsW78AAAAVAQAA&#10;CwAAAAAAAAAAAAAAAAAfAQAAX3JlbHMvLnJlbHNQSwECLQAUAAYACAAAACEAa44m1sYAAADcAAAA&#10;DwAAAAAAAAAAAAAAAAAHAgAAZHJzL2Rvd25yZXYueG1sUEsFBgAAAAADAAMAtwAAAPoCAAAAAA==&#10;" filled="f" stroked="f">
                  <v:textbox inset=",0,,0">
                    <w:txbxContent>
                      <w:p w14:paraId="3FAE039A" w14:textId="77777777" w:rsidR="00AE28F7" w:rsidRPr="00491F18" w:rsidRDefault="00AE28F7" w:rsidP="00AE28F7">
                        <w:pPr>
                          <w:jc w:val="center"/>
                          <w:rPr>
                            <w:b/>
                            <w:color w:val="FFFFFF" w:themeColor="background1"/>
                            <w:sz w:val="32"/>
                          </w:rPr>
                        </w:pPr>
                        <w:r>
                          <w:rPr>
                            <w:rFonts w:hint="eastAsia"/>
                            <w:b/>
                            <w:color w:val="FFFFFF" w:themeColor="background1"/>
                            <w:sz w:val="32"/>
                          </w:rPr>
                          <w:t>3</w:t>
                        </w:r>
                        <w:proofErr w:type="gramStart"/>
                        <w:r>
                          <w:rPr>
                            <w:rFonts w:hint="eastAsia"/>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2200448" behindDoc="0" locked="0" layoutInCell="1" allowOverlap="1" wp14:anchorId="0542B1BA" wp14:editId="38E71B07">
                <wp:simplePos x="0" y="0"/>
                <wp:positionH relativeFrom="column">
                  <wp:posOffset>947420</wp:posOffset>
                </wp:positionH>
                <wp:positionV relativeFrom="paragraph">
                  <wp:posOffset>109855</wp:posOffset>
                </wp:positionV>
                <wp:extent cx="387350" cy="381635"/>
                <wp:effectExtent l="19050" t="19050" r="107950" b="113665"/>
                <wp:wrapNone/>
                <wp:docPr id="219" name="グループ化 21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1CCF880" w14:textId="77777777" w:rsidR="00AE28F7" w:rsidRPr="00491F18" w:rsidRDefault="00AE28F7" w:rsidP="00AE28F7">
                              <w:pPr>
                                <w:jc w:val="center"/>
                                <w:rPr>
                                  <w:b/>
                                  <w:color w:val="FFFFFF" w:themeColor="background1"/>
                                  <w:sz w:val="32"/>
                                </w:rPr>
                              </w:pPr>
                              <w:r>
                                <w:rPr>
                                  <w:b/>
                                  <w:color w:val="FFFFFF" w:themeColor="background1"/>
                                  <w:sz w:val="32"/>
                                </w:rPr>
                                <w:t>2</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42B1BA" id="グループ化 219" o:spid="_x0000_s1128" style="position:absolute;left:0;text-align:left;margin-left:74.6pt;margin-top:8.65pt;width:30.5pt;height:30.05pt;z-index:25220044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Ts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IscD4cjjCSp&#10;oUj/fHhI/vr1Z/hDo8Eg9Rn5EEC2B8pmFjB7BqV0PB2lGAEcw7TNimQ9WtMB/Fq04hhs91mTTBvr&#10;LpiqkR/kmAnBtfWxkozcXloXpTspv2yV4MU5FyJMzHJxJgy6JVDu5+lsBs6CrtAViauTsY8g2rFR&#10;PETwxI6Qn2W6tfIYAWQSVVloPQjY21Erx8x1VTRoIVbmHQGwJwMfGiq4zxLqJk6gL4cvPEKwRcQS&#10;CMUJjIxyN9xV4dR8/XmTHoE+0YUg9MN+nj7NLs9WOuTZBxNmO3FCyXWHGkbuTjDvSsh3rIQKgWIf&#10;BieBm1jvnVDKpEvjVkUK1uK847/XCD6DQW+5hFPrbbcGPO8d2o5At/JeNcbdK0dQejcxgi6wqNxr&#10;BM9Kul655lKZ5zITkFXrOcpD+DvQ+OFCFXfQP3BEgR+spuccjuaSWHdFDDApnCTcDu4tfEqhmhyr&#10;doRRpczH59a9PDQ47GLUADPn2P64IoZhJL6T0PrH6XgMZl2YwMDsri66VbmqzxR0AfQiRBWGXtaJ&#10;blgaVd/A5TH33mCLSAo+c0yd6SZnLt4UcP1QNp8HMaBtTdylvNbUG/do+vJ6v74hRrdt66Df36iO&#10;Zg5aN8p6TanmK6dKHvr6Ec8WZ6C8SDz/A/eNO+7bbh62979t7//Ybn5C280v281me/87zNFwjweR&#10;W3+roCvaytWXin6wSKqzisglmxujmoqRAk4slpHPr6XQmJZnULRovlcFcC4BIAKa//jWmY5mk6e3&#10;xwGPGngHBOOfIFGpPINCrft2R1Clx5PhJCjs7NQcaAwJXucYyKtlF5L5HF/LIig7wkUct0y4Rypu&#10;vViHy2Y068Dc66D/pvg/XcufWXXh/oUnRyCs9nnk3zS781Clj4+4078BAAD//wMAUEsDBBQABgAI&#10;AAAAIQCQHUqb4AAAAAkBAAAPAAAAZHJzL2Rvd25yZXYueG1sTI9BT8MwDIXvSPyHyEjcWNpu0FGa&#10;TtMEnCYkNiS0W9Z4bbXGqZqs7f495gQ3P/vp+Xv5arKtGLD3jSMF8SwCgVQ601Cl4Gv/9rAE4YMm&#10;o1tHqOCKHlbF7U2uM+NG+sRhFyrBIeQzraAOocuk9GWNVvuZ65D4dnK91YFlX0nT65HDbSuTKHqS&#10;VjfEH2rd4abG8ry7WAXvox7X8/h12J5Pm+th//jxvY1Rqfu7af0CIuAU/szwi8/oUDDT0V3IeNGy&#10;XjwnbOUhnYNgQxJHvDgqSNMFyCKX/xsUPwAAAP//AwBQSwECLQAUAAYACAAAACEAtoM4kv4AAADh&#10;AQAAEwAAAAAAAAAAAAAAAAAAAAAAW0NvbnRlbnRfVHlwZXNdLnhtbFBLAQItABQABgAIAAAAIQA4&#10;/SH/1gAAAJQBAAALAAAAAAAAAAAAAAAAAC8BAABfcmVscy8ucmVsc1BLAQItABQABgAIAAAAIQCF&#10;kVTsEgQAAAwKAAAOAAAAAAAAAAAAAAAAAC4CAABkcnMvZTJvRG9jLnhtbFBLAQItABQABgAIAAAA&#10;IQCQHUqb4AAAAAkBAAAPAAAAAAAAAAAAAAAAAGwGAABkcnMvZG93bnJldi54bWxQSwUGAAAAAAQA&#10;BADzAAAAeQcAAAAA&#10;">
                <v:oval id="円/楕円 3001" o:spid="_x0000_s112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MkxAAAANwAAAAPAAAAZHJzL2Rvd25yZXYueG1sRI9BawIx&#10;FITvBf9DeIKXUrOuoHZrFBVKpZ5cW+jxsXndLN28LEnU9d+bQqHHYWa+YZbr3rbiQj40jhVMxhkI&#10;4srphmsFH6fXpwWIEJE1to5JwY0CrFeDhyUW2l35SJcy1iJBOBSowMTYFVKGypDFMHYdcfK+nbcY&#10;k/S11B6vCW5bmWfZTFpsOC0Y7GhnqPopz1YBz+lN+/rsnxfbr8+dmR0e47tXajTsNy8gIvXxP/zX&#10;3msFeT6F3zPpCMjVHQAA//8DAFBLAQItABQABgAIAAAAIQDb4fbL7gAAAIUBAAATAAAAAAAAAAAA&#10;AAAAAAAAAABbQ29udGVudF9UeXBlc10ueG1sUEsBAi0AFAAGAAgAAAAhAFr0LFu/AAAAFQEAAAsA&#10;AAAAAAAAAAAAAAAAHwEAAF9yZWxzLy5yZWxzUEsBAi0AFAAGAAgAAAAhAMQYkyT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3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IcxgAAANwAAAAPAAAAZHJzL2Rvd25yZXYueG1sRI/NasMw&#10;EITvhbyD2EIvJZHtJqE4lk0JpKTH/NLcFmtju7FWxlIT9+2rQqDHYWa+YbJiMK24Uu8aywriSQSC&#10;uLS64UrBfrcav4JwHllja5kU/JCDIh89ZJhqe+MNXbe+EgHCLkUFtfddKqUrazLoJrYjDt7Z9gZ9&#10;kH0ldY+3ADetTKJoLg02HBZq7GhZU3nZfhsF7fHlJA+HZcQfq/j9NNusP7+ep0o9PQ5vCxCeBv8f&#10;vrfXWkGSTOHvTDgCMv8FAAD//wMAUEsBAi0AFAAGAAgAAAAhANvh9svuAAAAhQEAABMAAAAAAAAA&#10;AAAAAAAAAAAAAFtDb250ZW50X1R5cGVzXS54bWxQSwECLQAUAAYACAAAACEAWvQsW78AAAAVAQAA&#10;CwAAAAAAAAAAAAAAAAAfAQAAX3JlbHMvLnJlbHNQSwECLQAUAAYACAAAACEAVTByHMYAAADcAAAA&#10;DwAAAAAAAAAAAAAAAAAHAgAAZHJzL2Rvd25yZXYueG1sUEsFBgAAAAADAAMAtwAAAPoCAAAAAA==&#10;" filled="f" stroked="f">
                  <v:textbox inset=",0,,0">
                    <w:txbxContent>
                      <w:p w14:paraId="11CCF880" w14:textId="77777777" w:rsidR="00AE28F7" w:rsidRPr="00491F18" w:rsidRDefault="00AE28F7" w:rsidP="00AE28F7">
                        <w:pPr>
                          <w:jc w:val="center"/>
                          <w:rPr>
                            <w:b/>
                            <w:color w:val="FFFFFF" w:themeColor="background1"/>
                            <w:sz w:val="32"/>
                          </w:rPr>
                        </w:pPr>
                        <w:r>
                          <w:rPr>
                            <w:b/>
                            <w:color w:val="FFFFFF" w:themeColor="background1"/>
                            <w:sz w:val="32"/>
                          </w:rPr>
                          <w:t>2</w:t>
                        </w:r>
                        <w:proofErr w:type="gramStart"/>
                        <w:r>
                          <w:rPr>
                            <w:rFonts w:hint="eastAsia"/>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2199424" behindDoc="0" locked="0" layoutInCell="1" allowOverlap="1" wp14:anchorId="6CF28F28" wp14:editId="0B4CEF80">
                <wp:simplePos x="0" y="0"/>
                <wp:positionH relativeFrom="column">
                  <wp:posOffset>206375</wp:posOffset>
                </wp:positionH>
                <wp:positionV relativeFrom="paragraph">
                  <wp:posOffset>118745</wp:posOffset>
                </wp:positionV>
                <wp:extent cx="387350" cy="381635"/>
                <wp:effectExtent l="19050" t="19050" r="107950" b="113665"/>
                <wp:wrapNone/>
                <wp:docPr id="225" name="グループ化 2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F65F9E6" w14:textId="77777777" w:rsidR="00AE28F7" w:rsidRPr="00491F18" w:rsidRDefault="00AE28F7" w:rsidP="00AE28F7">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F28F28" id="グループ化 225" o:spid="_x0000_s1131" style="position:absolute;left:0;text-align:left;margin-left:16.25pt;margin-top:9.35pt;width:30.5pt;height:30.05pt;z-index:25219942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wZEgQAAAw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h8MpRpLU&#10;UKR/Pjwkf338Ff7QaDBIfUY+BJDtgbKZBcyeQSkdT0cpRgDHMG2zIlmP1nQAvxatOAbbfdYk08a6&#10;C6Zq5Ac5ZkJwbX2sJCO3l9ZF6U7KL1sleHHOhQgTs5ifCYNuCZT7eTqbgbOgK3RF4upk7COIdmwU&#10;DxE8sSPkF5lurTxGAJlEVRZaDwL2dtTSMXNdFQ2ai6V5SwDsycCHhgrus4S6iRPoy+GhRwi2iFgA&#10;oTiBkVHuhrsqnJqvP2/SI9AnOheEvt/N06fZ5dlKhzz7YMJsK04oue5Qw8jdCeZdCfmWlVAhUOzD&#10;4CRwE+u9E0qZdGncqkjBWpy3/PcawWcw6C2XcGq97daA57192xHoVt6rxrh75QhK7yZG0AUWlXuN&#10;4FlJ1yvXXCrzXGYCsmo9R3kIfwsaP5yr4g76B44o8IPV9JzD0VwS666IASaFk4Tbwb2BTylUk2PV&#10;jjCqlPnw3LqXhwaHXYwaYOYc25+XxDCMxA8SWv8oHY/BrAsTGJjt1Xm3Kpf1mYIugF6EqMLQyzrR&#10;DUuj6hu4PE69N9gikoLPHFNnusmZizcFXD+UnZ4GMaBtTdylvNbUG/do+vJ6t7ohRrdt66DfX6uO&#10;ZvZaN8p6TalOl06VPPT1I54tzkB5kXj+B+477Lhvs37Y3H/a3P+xWf+CNuvfNuv15v53mKPhDg8i&#10;t/peQVe0lasvFX1vkVRnFZELdmqMaipGCjixWEY+v5ZCY1qeQdG8+VEVwLkEgAho/uNbZzqaTZ7e&#10;Hns8auAdEIx/hkSl8gwKte7bHUGVHk2Gk6CwtVNzoDEkeJ1jIK+WXUjmc3wli6DsCBdx3DLhDqm4&#10;1XwVLpvRUQfmTgf9N8X/+Vr+wqoL9y88OQJhtc8j/6bZnocqfXzEnfwNAAD//wMAUEsDBBQABgAI&#10;AAAAIQDDfXOv3QAAAAcBAAAPAAAAZHJzL2Rvd25yZXYueG1sTI7NSsNAFIX3gu8wXMGdnaShNo2Z&#10;lFLUVRFsBenuNnObhGZmQmaapG/vdaXL88M5X76eTCsG6n3jrIJ4FoEgWzrd2ErB1+HtKQXhA1qN&#10;rbOk4EYe1sX9XY6ZdqP9pGEfKsEj1meooA6hy6T0ZU0G/cx1ZDk7u95gYNlXUvc48rhp5TyKnqXB&#10;xvJDjR1tayov+6tR8D7iuEni12F3OW9vx8Pi43sXk1KPD9PmBUSgKfyV4Ref0aFgppO7Wu1FqyCZ&#10;L7jJfroEwfkqYX1SsExTkEUu//MXPwAAAP//AwBQSwECLQAUAAYACAAAACEAtoM4kv4AAADhAQAA&#10;EwAAAAAAAAAAAAAAAAAAAAAAW0NvbnRlbnRfVHlwZXNdLnhtbFBLAQItABQABgAIAAAAIQA4/SH/&#10;1gAAAJQBAAALAAAAAAAAAAAAAAAAAC8BAABfcmVscy8ucmVsc1BLAQItABQABgAIAAAAIQDyUvwZ&#10;EgQAAAwKAAAOAAAAAAAAAAAAAAAAAC4CAABkcnMvZTJvRG9jLnhtbFBLAQItABQABgAIAAAAIQDD&#10;fXOv3QAAAAcBAAAPAAAAAAAAAAAAAAAAAGwGAABkcnMvZG93bnJldi54bWxQSwUGAAAAAAQABADz&#10;AAAAdgcAAAAA&#10;">
                <v:oval id="円/楕円 3001" o:spid="_x0000_s11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C8xAAAANwAAAAPAAAAZHJzL2Rvd25yZXYueG1sRI9PawIx&#10;FMTvhX6H8Aq9FM12D1tdjaJCqdiT/8DjY/O6Wbp5WZKo67c3hYLHYWZ+w0znvW3FhXxoHCt4H2Yg&#10;iCunG64VHPafgxGIEJE1to5JwY0CzGfPT1Mstbvyli67WIsE4VCiAhNjV0oZKkMWw9B1xMn7cd5i&#10;TNLXUnu8JrhtZZ5lhbTYcFow2NHKUPW7O1sF/EFf2tdnPx4tT8eVKb7f4sYr9frSLyYgIvXxEf5v&#10;r7WCPC/g70w6AnJ2BwAA//8DAFBLAQItABQABgAIAAAAIQDb4fbL7gAAAIUBAAATAAAAAAAAAAAA&#10;AAAAAAAAAABbQ29udGVudF9UeXBlc10ueG1sUEsBAi0AFAAGAAgAAAAhAFr0LFu/AAAAFQEAAAsA&#10;AAAAAAAAAAAAAAAAHwEAAF9yZWxzLy5yZWxzUEsBAi0AFAAGAAgAAAAhANRvMLz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3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xrxgAAANwAAAAPAAAAZHJzL2Rvd25yZXYueG1sRI9Pa8JA&#10;FMTvhX6H5RV6KboxtSrRVYpg0aN/Inp7ZJ9JNPs2ZLeafntXEHocZuY3zGTWmkpcqXGlZQW9bgSC&#10;OLO65FzBbrvojEA4j6yxskwK/sjBbPr6MsFE2xuv6brxuQgQdgkqKLyvEyldVpBB17U1cfBOtjHo&#10;g2xyqRu8BbipZBxFA2mw5LBQYE3zgrLL5tcoqPafR5mm84hXi97P8Wu9PJw/+kq9v7XfYxCeWv8f&#10;fraXWkEcD+FxJhwBOb0DAAD//wMAUEsBAi0AFAAGAAgAAAAhANvh9svuAAAAhQEAABMAAAAAAAAA&#10;AAAAAAAAAAAAAFtDb250ZW50X1R5cGVzXS54bWxQSwECLQAUAAYACAAAACEAWvQsW78AAAAVAQAA&#10;CwAAAAAAAAAAAAAAAAAfAQAAX3JlbHMvLnJlbHNQSwECLQAUAAYACAAAACEApeLsa8YAAADcAAAA&#10;DwAAAAAAAAAAAAAAAAAHAgAAZHJzL2Rvd25yZXYueG1sUEsFBgAAAAADAAMAtwAAAPoCAAAAAA==&#10;" filled="f" stroked="f">
                  <v:textbox inset=",0,,0">
                    <w:txbxContent>
                      <w:p w14:paraId="7F65F9E6" w14:textId="77777777" w:rsidR="00AE28F7" w:rsidRPr="00491F18" w:rsidRDefault="00AE28F7" w:rsidP="00AE28F7">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0A707E8E" w14:textId="77777777" w:rsidR="00AE28F7" w:rsidRDefault="00AE28F7" w:rsidP="00AE28F7">
      <w:r>
        <w:rPr>
          <w:rFonts w:hint="eastAsia"/>
          <w:noProof/>
        </w:rPr>
        <w:drawing>
          <wp:inline distT="0" distB="0" distL="0" distR="0" wp14:anchorId="0FAF0328" wp14:editId="4818CBEE">
            <wp:extent cx="5969635" cy="1285240"/>
            <wp:effectExtent l="38100" t="38100" r="88265" b="86360"/>
            <wp:docPr id="231" name="図 23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テキスト, アプリケーション, メール&#10;&#10;自動的に生成された説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9635" cy="128524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8B3C962" w14:textId="77777777" w:rsidR="00AE28F7" w:rsidRDefault="00AE28F7" w:rsidP="00AE28F7"/>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7427"/>
      </w:tblGrid>
      <w:tr w:rsidR="00AE28F7" w:rsidRPr="008D1FB8" w14:paraId="277FBEB8" w14:textId="77777777" w:rsidTr="00B36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7F7F7F" w:themeColor="text1" w:themeTint="80"/>
              <w:right w:val="single" w:sz="4" w:space="0" w:color="auto"/>
            </w:tcBorders>
          </w:tcPr>
          <w:p w14:paraId="44416621" w14:textId="77777777" w:rsidR="00AE28F7" w:rsidRPr="00E63885" w:rsidRDefault="00AE28F7" w:rsidP="00B361A0">
            <w:pPr>
              <w:rPr>
                <w:sz w:val="21"/>
                <w:szCs w:val="21"/>
              </w:rPr>
            </w:pPr>
            <w:r w:rsidRPr="00E63885">
              <w:rPr>
                <w:rFonts w:hint="eastAsia"/>
                <w:sz w:val="21"/>
                <w:szCs w:val="21"/>
              </w:rPr>
              <w:t xml:space="preserve">　</w:t>
            </w:r>
            <w:r w:rsidRPr="00E63885">
              <w:rPr>
                <w:rFonts w:hint="eastAsia"/>
                <w:color w:val="FF9900"/>
                <w:szCs w:val="21"/>
              </w:rPr>
              <w:t>1</w:t>
            </w:r>
          </w:p>
        </w:tc>
        <w:tc>
          <w:tcPr>
            <w:tcW w:w="1418" w:type="dxa"/>
            <w:tcBorders>
              <w:top w:val="single" w:sz="4" w:space="0" w:color="auto"/>
              <w:left w:val="single" w:sz="4" w:space="0" w:color="auto"/>
              <w:bottom w:val="single" w:sz="4" w:space="0" w:color="7F7F7F" w:themeColor="text1" w:themeTint="80"/>
              <w:right w:val="single" w:sz="4" w:space="0" w:color="auto"/>
            </w:tcBorders>
          </w:tcPr>
          <w:p w14:paraId="1BF7DC4D" w14:textId="77777777" w:rsidR="00AE28F7" w:rsidRPr="008D1FB8" w:rsidRDefault="00AE28F7" w:rsidP="00B361A0">
            <w:pPr>
              <w:ind w:firstLineChars="50" w:firstLine="105"/>
              <w:cnfStyle w:val="100000000000" w:firstRow="1" w:lastRow="0" w:firstColumn="0" w:lastColumn="0" w:oddVBand="0" w:evenVBand="0" w:oddHBand="0" w:evenHBand="0" w:firstRowFirstColumn="0" w:firstRowLastColumn="0" w:lastRowFirstColumn="0" w:lastRowLastColumn="0"/>
              <w:rPr>
                <w:sz w:val="21"/>
                <w:szCs w:val="21"/>
              </w:rPr>
            </w:pPr>
            <w:r w:rsidRPr="008D1FB8">
              <w:rPr>
                <w:rFonts w:hint="eastAsia"/>
                <w:sz w:val="21"/>
                <w:szCs w:val="21"/>
              </w:rPr>
              <w:t>明細タイトル</w:t>
            </w:r>
          </w:p>
        </w:tc>
        <w:tc>
          <w:tcPr>
            <w:tcW w:w="7427" w:type="dxa"/>
            <w:tcBorders>
              <w:top w:val="single" w:sz="4" w:space="0" w:color="auto"/>
              <w:left w:val="single" w:sz="4" w:space="0" w:color="auto"/>
              <w:bottom w:val="single" w:sz="4" w:space="0" w:color="7F7F7F" w:themeColor="text1" w:themeTint="80"/>
            </w:tcBorders>
          </w:tcPr>
          <w:p w14:paraId="0ECB476C" w14:textId="77777777" w:rsidR="00AE28F7" w:rsidRPr="008D1FB8" w:rsidRDefault="00AE28F7" w:rsidP="00B361A0">
            <w:pPr>
              <w:ind w:firstLineChars="50" w:firstLine="105"/>
              <w:cnfStyle w:val="100000000000" w:firstRow="1" w:lastRow="0" w:firstColumn="0" w:lastColumn="0" w:oddVBand="0" w:evenVBand="0" w:oddHBand="0" w:evenHBand="0" w:firstRowFirstColumn="0" w:firstRowLastColumn="0" w:lastRowFirstColumn="0" w:lastRowLastColumn="0"/>
              <w:rPr>
                <w:b w:val="0"/>
                <w:bCs w:val="0"/>
                <w:sz w:val="21"/>
                <w:szCs w:val="21"/>
              </w:rPr>
            </w:pPr>
            <w:r>
              <w:rPr>
                <w:rFonts w:hint="eastAsia"/>
                <w:b w:val="0"/>
                <w:bCs w:val="0"/>
                <w:sz w:val="21"/>
                <w:szCs w:val="21"/>
              </w:rPr>
              <w:t>給与明細のタイトルを</w:t>
            </w:r>
            <w:r w:rsidRPr="008D1FB8">
              <w:rPr>
                <w:rFonts w:hint="eastAsia"/>
                <w:b w:val="0"/>
                <w:bCs w:val="0"/>
                <w:sz w:val="21"/>
                <w:szCs w:val="21"/>
              </w:rPr>
              <w:t>設定します。</w:t>
            </w:r>
          </w:p>
        </w:tc>
      </w:tr>
      <w:tr w:rsidR="00AE28F7" w:rsidRPr="008D1FB8" w14:paraId="40D4530C" w14:textId="77777777" w:rsidTr="00B36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C4736E"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2</w:t>
            </w:r>
          </w:p>
        </w:tc>
        <w:tc>
          <w:tcPr>
            <w:tcW w:w="1418" w:type="dxa"/>
          </w:tcPr>
          <w:p w14:paraId="0D8D33F5"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proofErr w:type="gramStart"/>
            <w:r w:rsidRPr="008D1FB8">
              <w:rPr>
                <w:rFonts w:hint="eastAsia"/>
                <w:b/>
                <w:szCs w:val="21"/>
              </w:rPr>
              <w:t>ヘッダ</w:t>
            </w:r>
            <w:proofErr w:type="gramEnd"/>
          </w:p>
        </w:tc>
        <w:tc>
          <w:tcPr>
            <w:tcW w:w="7427" w:type="dxa"/>
          </w:tcPr>
          <w:p w14:paraId="7D0EEE2E"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給与</w:t>
            </w:r>
            <w:r w:rsidRPr="008D1FB8">
              <w:rPr>
                <w:rFonts w:hint="eastAsia"/>
                <w:szCs w:val="21"/>
              </w:rPr>
              <w:t>明細右上の表示内容を設定します。</w:t>
            </w:r>
          </w:p>
        </w:tc>
      </w:tr>
      <w:tr w:rsidR="00AE28F7" w:rsidRPr="008D1FB8" w14:paraId="0F26F867"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82C269"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3</w:t>
            </w:r>
          </w:p>
        </w:tc>
        <w:tc>
          <w:tcPr>
            <w:tcW w:w="1418" w:type="dxa"/>
          </w:tcPr>
          <w:p w14:paraId="2F6901D3"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8D1FB8">
              <w:rPr>
                <w:rFonts w:hint="eastAsia"/>
                <w:b/>
                <w:szCs w:val="21"/>
              </w:rPr>
              <w:t>明細項目</w:t>
            </w:r>
          </w:p>
        </w:tc>
        <w:tc>
          <w:tcPr>
            <w:tcW w:w="7427" w:type="dxa"/>
          </w:tcPr>
          <w:p w14:paraId="6A77C0A9"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給与</w:t>
            </w:r>
            <w:r w:rsidRPr="008D1FB8">
              <w:rPr>
                <w:rFonts w:hint="eastAsia"/>
                <w:szCs w:val="21"/>
              </w:rPr>
              <w:t>明細項目を設定します。</w:t>
            </w:r>
          </w:p>
        </w:tc>
      </w:tr>
      <w:tr w:rsidR="00AE28F7" w:rsidRPr="008D1FB8" w14:paraId="69AC7AA9" w14:textId="77777777" w:rsidTr="00B361A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67" w:type="dxa"/>
          </w:tcPr>
          <w:p w14:paraId="65143532"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4</w:t>
            </w:r>
          </w:p>
        </w:tc>
        <w:tc>
          <w:tcPr>
            <w:tcW w:w="1418" w:type="dxa"/>
          </w:tcPr>
          <w:p w14:paraId="5349BEB1"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8D1FB8">
              <w:rPr>
                <w:rFonts w:hint="eastAsia"/>
                <w:b/>
                <w:szCs w:val="21"/>
              </w:rPr>
              <w:t>メッセージ</w:t>
            </w:r>
          </w:p>
        </w:tc>
        <w:tc>
          <w:tcPr>
            <w:tcW w:w="7427" w:type="dxa"/>
          </w:tcPr>
          <w:p w14:paraId="4F256BFC"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給与明細の表示</w:t>
            </w:r>
            <w:r w:rsidRPr="008D1FB8">
              <w:rPr>
                <w:rFonts w:hint="eastAsia"/>
                <w:szCs w:val="21"/>
              </w:rPr>
              <w:t>メッセージの有無</w:t>
            </w:r>
            <w:r>
              <w:rPr>
                <w:rFonts w:hint="eastAsia"/>
                <w:szCs w:val="21"/>
              </w:rPr>
              <w:t>や</w:t>
            </w:r>
            <w:r w:rsidRPr="008D1FB8">
              <w:rPr>
                <w:rFonts w:hint="eastAsia"/>
                <w:szCs w:val="21"/>
              </w:rPr>
              <w:t>タイトル</w:t>
            </w:r>
            <w:r>
              <w:rPr>
                <w:rFonts w:hint="eastAsia"/>
                <w:szCs w:val="21"/>
              </w:rPr>
              <w:t>、記載位置</w:t>
            </w:r>
            <w:r w:rsidRPr="008D1FB8">
              <w:rPr>
                <w:rFonts w:hint="eastAsia"/>
                <w:szCs w:val="21"/>
              </w:rPr>
              <w:t>を設定します。</w:t>
            </w:r>
          </w:p>
        </w:tc>
      </w:tr>
      <w:tr w:rsidR="00AE28F7" w:rsidRPr="008D1FB8" w14:paraId="399E571C"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8EA969D" w14:textId="77777777" w:rsidR="00AE28F7" w:rsidRPr="00E63885" w:rsidRDefault="00AE28F7" w:rsidP="00B361A0">
            <w:pPr>
              <w:ind w:firstLineChars="100" w:firstLine="210"/>
              <w:rPr>
                <w:b/>
                <w:szCs w:val="21"/>
              </w:rPr>
            </w:pPr>
            <w:r w:rsidRPr="00E63885">
              <w:rPr>
                <w:rFonts w:hint="eastAsia"/>
                <w:b/>
                <w:color w:val="FF9900"/>
                <w:szCs w:val="21"/>
              </w:rPr>
              <w:t>5</w:t>
            </w:r>
          </w:p>
        </w:tc>
        <w:tc>
          <w:tcPr>
            <w:tcW w:w="1418" w:type="dxa"/>
          </w:tcPr>
          <w:p w14:paraId="7AA0CA1E"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8D1FB8">
              <w:rPr>
                <w:rFonts w:hint="eastAsia"/>
                <w:b/>
                <w:bCs/>
                <w:szCs w:val="21"/>
              </w:rPr>
              <w:t>通知メール</w:t>
            </w:r>
          </w:p>
        </w:tc>
        <w:tc>
          <w:tcPr>
            <w:tcW w:w="7427" w:type="dxa"/>
          </w:tcPr>
          <w:p w14:paraId="0576CCE0" w14:textId="77777777" w:rsidR="00AE28F7" w:rsidRPr="00F32FB2" w:rsidRDefault="00AE28F7" w:rsidP="00B361A0">
            <w:pPr>
              <w:ind w:leftChars="50" w:left="105"/>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従業員に対しての給与明細発行</w:t>
            </w:r>
            <w:r w:rsidRPr="008D1FB8">
              <w:rPr>
                <w:rFonts w:hint="eastAsia"/>
                <w:szCs w:val="21"/>
              </w:rPr>
              <w:t>メールの</w:t>
            </w:r>
            <w:r>
              <w:rPr>
                <w:rFonts w:hint="eastAsia"/>
                <w:szCs w:val="21"/>
              </w:rPr>
              <w:t>送付有無や</w:t>
            </w:r>
            <w:r w:rsidRPr="008D1FB8">
              <w:rPr>
                <w:rFonts w:hint="eastAsia"/>
                <w:szCs w:val="21"/>
              </w:rPr>
              <w:t>、通知内容を設定します。</w:t>
            </w:r>
          </w:p>
        </w:tc>
      </w:tr>
    </w:tbl>
    <w:p w14:paraId="0A80ADAF" w14:textId="77777777" w:rsidR="00AE28F7" w:rsidRDefault="00AE28F7" w:rsidP="00AE28F7"/>
    <w:p w14:paraId="32DCFD8A" w14:textId="29404EC4" w:rsidR="00AE28F7" w:rsidRDefault="00AE28F7" w:rsidP="00BB0807">
      <w:r>
        <w:rPr>
          <w:rFonts w:hint="eastAsia"/>
        </w:rPr>
        <w:t>設定が完了したら、右上の［保存］ボタンをクリックしてください。</w:t>
      </w:r>
    </w:p>
    <w:p w14:paraId="152A26E5" w14:textId="1F0F44E2" w:rsidR="00AE28F7" w:rsidRDefault="00EF14B0" w:rsidP="00267951">
      <w:pPr>
        <w:spacing w:line="276" w:lineRule="auto"/>
        <w:jc w:val="left"/>
      </w:pPr>
      <w:r>
        <w:br w:type="page"/>
      </w:r>
    </w:p>
    <w:p w14:paraId="7DDC53A0" w14:textId="12568C83" w:rsidR="00AE28F7" w:rsidRDefault="0050031A" w:rsidP="00EE3780">
      <w:pPr>
        <w:pStyle w:val="3"/>
      </w:pPr>
      <w:bookmarkStart w:id="53" w:name="_Toc229473858"/>
      <w:r>
        <w:rPr>
          <w:rFonts w:hint="eastAsia"/>
        </w:rPr>
        <w:lastRenderedPageBreak/>
        <w:t>源泉徴収票発行</w:t>
      </w:r>
      <w:bookmarkEnd w:id="53"/>
    </w:p>
    <w:p w14:paraId="08812BBF" w14:textId="6D8314C5" w:rsidR="00AE28F7" w:rsidRDefault="00AE28F7" w:rsidP="00AE28F7">
      <w:pPr>
        <w:spacing w:line="17" w:lineRule="atLeast"/>
        <w:rPr>
          <w:szCs w:val="21"/>
        </w:rPr>
      </w:pPr>
      <w:r>
        <w:rPr>
          <w:rFonts w:hint="eastAsia"/>
          <w:szCs w:val="21"/>
        </w:rPr>
        <w:t>従業員に対して源泉徴収票発行</w:t>
      </w:r>
      <w:r w:rsidRPr="008D1FB8">
        <w:rPr>
          <w:rFonts w:hint="eastAsia"/>
          <w:szCs w:val="21"/>
        </w:rPr>
        <w:t>メール</w:t>
      </w:r>
      <w:r>
        <w:rPr>
          <w:rFonts w:hint="eastAsia"/>
          <w:szCs w:val="21"/>
        </w:rPr>
        <w:t>を送付したい場合、</w:t>
      </w:r>
      <w:r w:rsidR="00B17115" w:rsidRPr="00B17115">
        <w:rPr>
          <w:rFonts w:hint="eastAsia"/>
        </w:rPr>
        <w:t>管理画面</w:t>
      </w:r>
      <w:r w:rsidR="00B17115" w:rsidRPr="00B17115">
        <w:t xml:space="preserve"> ＞ 設定 ＞ 業務設定 ＞ 源泉徴収票発行</w:t>
      </w:r>
      <w:r w:rsidR="00B17115">
        <w:rPr>
          <w:rFonts w:hint="eastAsia"/>
        </w:rPr>
        <w:t xml:space="preserve"> </w:t>
      </w:r>
      <w:r>
        <w:rPr>
          <w:rFonts w:hint="eastAsia"/>
        </w:rPr>
        <w:t>で</w:t>
      </w:r>
      <w:r>
        <w:rPr>
          <w:rFonts w:hint="eastAsia"/>
          <w:szCs w:val="21"/>
        </w:rPr>
        <w:t>事前設定を</w:t>
      </w:r>
      <w:r w:rsidR="00D3474E">
        <w:rPr>
          <w:rFonts w:hint="eastAsia"/>
          <w:szCs w:val="21"/>
        </w:rPr>
        <w:t>行</w:t>
      </w:r>
      <w:r>
        <w:rPr>
          <w:rFonts w:hint="eastAsia"/>
          <w:szCs w:val="21"/>
        </w:rPr>
        <w:t>ってください。</w:t>
      </w:r>
    </w:p>
    <w:p w14:paraId="5E77F35C" w14:textId="77777777" w:rsidR="00AE28F7" w:rsidRDefault="00AE28F7" w:rsidP="00AE28F7">
      <w:pPr>
        <w:spacing w:line="17" w:lineRule="atLeast"/>
        <w:rPr>
          <w:szCs w:val="21"/>
        </w:rPr>
      </w:pPr>
    </w:p>
    <w:p w14:paraId="3ABFFA5F" w14:textId="77777777" w:rsidR="00AE28F7" w:rsidRPr="00816709" w:rsidRDefault="00AE28F7" w:rsidP="00AE28F7">
      <w:pPr>
        <w:spacing w:line="17" w:lineRule="atLeast"/>
        <w:rPr>
          <w:szCs w:val="21"/>
        </w:rPr>
      </w:pPr>
      <w:r>
        <w:rPr>
          <w:rFonts w:hint="eastAsia"/>
          <w:szCs w:val="21"/>
        </w:rPr>
        <w:t>［編集］ボタンをクリック、「配信時にメールを送信する」にチェック、「メールタイトル」「メール本文」を入力します。</w:t>
      </w:r>
    </w:p>
    <w:p w14:paraId="71F4E234" w14:textId="71F15754" w:rsidR="00AE28F7" w:rsidRPr="0059436A" w:rsidRDefault="00CF76C4" w:rsidP="00AE28F7">
      <w:pPr>
        <w:spacing w:line="17" w:lineRule="atLeast"/>
      </w:pPr>
      <w:r>
        <w:rPr>
          <w:rFonts w:hint="eastAsia"/>
          <w:noProof/>
        </w:rPr>
        <mc:AlternateContent>
          <mc:Choice Requires="wps">
            <w:drawing>
              <wp:anchor distT="0" distB="0" distL="114300" distR="114300" simplePos="0" relativeHeight="252207616" behindDoc="0" locked="0" layoutInCell="1" allowOverlap="1" wp14:anchorId="52844C61" wp14:editId="464A6741">
                <wp:simplePos x="0" y="0"/>
                <wp:positionH relativeFrom="margin">
                  <wp:posOffset>4489450</wp:posOffset>
                </wp:positionH>
                <wp:positionV relativeFrom="paragraph">
                  <wp:posOffset>30480</wp:posOffset>
                </wp:positionV>
                <wp:extent cx="363855" cy="210185"/>
                <wp:effectExtent l="57150" t="57150" r="74295" b="113665"/>
                <wp:wrapNone/>
                <wp:docPr id="232" name="四角形: 角を丸くする 232"/>
                <wp:cNvGraphicFramePr/>
                <a:graphic xmlns:a="http://schemas.openxmlformats.org/drawingml/2006/main">
                  <a:graphicData uri="http://schemas.microsoft.com/office/word/2010/wordprocessingShape">
                    <wps:wsp>
                      <wps:cNvSpPr/>
                      <wps:spPr>
                        <a:xfrm>
                          <a:off x="0" y="0"/>
                          <a:ext cx="363855" cy="21018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BCA7" id="四角形: 角を丸くする 232" o:spid="_x0000_s1026" style="position:absolute;margin-left:353.5pt;margin-top:2.4pt;width:28.65pt;height:16.55pt;z-index:25220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kR+AIAAE0GAAAOAAAAZHJzL2Uyb0RvYy54bWysVU1v2zAMvQ/YfxB0X20ncZMFdYqgRYYB&#10;RVs0HXpW9BF7kyVNUuJkv36U5DjB1tOwHlTRJB/JJ5K5uT20Eu25dY1WFS6ucoy4opo1alvhb6+r&#10;TzOMnCeKEakVr/CRO3y7+PjhpjNzPtK1loxbBCDKzTtT4dp7M88yR2veEnelDVegFNq2xINotxmz&#10;pAP0VmajPL/OOm2ZsZpy5+DrfVLiRcQXglP/JITjHskKQ24+njaem3Bmixsy31pi6ob2aZB/yKIl&#10;jYKgA9Q98QTtbPMXVNtQq50W/orqNtNCNJTHGqCaIv+jmnVNDI+1ADnODDS5/wdLH/dr82yBhs64&#10;uYNrqOIgbBv+Q37oEMk6DmTxg0cUPo6vx7OyxIiCalTkxawMZGZnZ2Od/8J1i8KlwlbvFHuBB4k8&#10;kf2D85EwhhRpoTMI+46RaCXQvycSjaf5pAfsbQH6BBkclV41Usb3kwp1kMSsnJYR3GnZsKANds5u&#10;N3fSIgCt8GqVw1+Pe2EG2FIFax57ps9N7zy365p1aCN39oWwCpf5DPwRa0JJ41mRBGio0TQgg4rI&#10;LUyClxhZ7d8aX8dXDPQF/FDBkM1GEvoj0SFNTVKKkwiTqOytI61DMlG6yDM7v1y8+aPkIZRUL1yg&#10;hsFbjRItYaj4EJ1QypUvkqomjKf45UX8OIbBI8aMgAFZALUDdg/wPnYqo7c/8zs4J1KGMCmDU2LJ&#10;OVUKHjGyVn5wbhul7XuVSaiqj5zsIf0LasJ1o9nx2YYniu3tDF018DQPxPlnYqEH4SVhrfknOITU&#10;0F66v2FUa/vrve/BHiYTtBh1sFIq7H7uiOUYya8KZvZzMZmEHRSFSTkdgWAvNZtLjdq1dxpatoAF&#10;ami8BnsvT1dhdfsG228ZooKKKAqxK0y9PQl3Pq062J+UL5fRDPaOIf5BrQ0N4IHV0GavhzdiTT+r&#10;Hob8UZ/WD5nHCTy3ZLINnkovd16LxgflmddegJ0VG6ffr2EpXsrR6vwrsPgNAAD//wMAUEsDBBQA&#10;BgAIAAAAIQCfO0bG4AAAAAgBAAAPAAAAZHJzL2Rvd25yZXYueG1sTI/LTsMwEEX3SPyDNUhsELWh&#10;VdOGTCrEU0LqoqWVWLqxSSLicWRP2vD3mBUsR3d07znFanSdONoQW08INxMFwlLlTUs1wu79+XoB&#10;IrImoztPFuHbRliV52eFzo0/0cYet1yLVEIx1wgNc59LGavGOh0nvreUsk8fnOZ0hlqaoE+p3HXy&#10;Vqm5dLqltNDo3j40tvraDg6B9+7jaXhdX/UvG7V4DLwO+zdGvLwY7+9AsB357xl+8RM6lInp4Acy&#10;UXQImcqSCyPMkkHKs/lsCuKAMM2WIMtC/hcofwAAAP//AwBQSwECLQAUAAYACAAAACEAtoM4kv4A&#10;AADhAQAAEwAAAAAAAAAAAAAAAAAAAAAAW0NvbnRlbnRfVHlwZXNdLnhtbFBLAQItABQABgAIAAAA&#10;IQA4/SH/1gAAAJQBAAALAAAAAAAAAAAAAAAAAC8BAABfcmVscy8ucmVsc1BLAQItABQABgAIAAAA&#10;IQAMFPkR+AIAAE0GAAAOAAAAAAAAAAAAAAAAAC4CAABkcnMvZTJvRG9jLnhtbFBLAQItABQABgAI&#10;AAAAIQCfO0bG4AAAAAg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E65CD5">
        <w:rPr>
          <w:noProof/>
        </w:rPr>
        <w:drawing>
          <wp:anchor distT="0" distB="0" distL="114300" distR="114300" simplePos="0" relativeHeight="251398563" behindDoc="0" locked="0" layoutInCell="1" allowOverlap="1" wp14:anchorId="5B6AD576" wp14:editId="3435CF52">
            <wp:simplePos x="0" y="0"/>
            <wp:positionH relativeFrom="margin">
              <wp:posOffset>8255</wp:posOffset>
            </wp:positionH>
            <wp:positionV relativeFrom="paragraph">
              <wp:posOffset>-2540</wp:posOffset>
            </wp:positionV>
            <wp:extent cx="4866989" cy="1905000"/>
            <wp:effectExtent l="38100" t="76200" r="105410" b="7620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pic:cNvPicPr/>
                  </pic:nvPicPr>
                  <pic:blipFill>
                    <a:blip r:embed="rId60"/>
                    <a:stretch>
                      <a:fillRect/>
                    </a:stretch>
                  </pic:blipFill>
                  <pic:spPr>
                    <a:xfrm>
                      <a:off x="0" y="0"/>
                      <a:ext cx="4873737" cy="1907641"/>
                    </a:xfrm>
                    <a:prstGeom prst="rect">
                      <a:avLst/>
                    </a:prstGeom>
                    <a:ln w="3175">
                      <a:solidFill>
                        <a:schemeClr val="tx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96E0F8" w14:textId="77777777" w:rsidR="00AE28F7" w:rsidRDefault="00AE28F7" w:rsidP="00AE28F7">
      <w:pPr>
        <w:spacing w:line="17" w:lineRule="atLeast"/>
      </w:pPr>
    </w:p>
    <w:p w14:paraId="69418280" w14:textId="77777777"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09664" behindDoc="0" locked="0" layoutInCell="1" allowOverlap="1" wp14:anchorId="76E5460C" wp14:editId="42F0FC4C">
                <wp:simplePos x="0" y="0"/>
                <wp:positionH relativeFrom="column">
                  <wp:posOffset>2088946</wp:posOffset>
                </wp:positionH>
                <wp:positionV relativeFrom="paragraph">
                  <wp:posOffset>113533</wp:posOffset>
                </wp:positionV>
                <wp:extent cx="307975" cy="323850"/>
                <wp:effectExtent l="19050" t="0" r="111125" b="114300"/>
                <wp:wrapNone/>
                <wp:docPr id="233" name="グループ化 233"/>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3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5"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3F9EE82F" w14:textId="77777777" w:rsidR="00AE28F7" w:rsidRPr="00491F18" w:rsidRDefault="00AE28F7" w:rsidP="00AE28F7">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E5460C" id="グループ化 233" o:spid="_x0000_s1134" style="position:absolute;left:0;text-align:left;margin-left:164.5pt;margin-top:8.95pt;width:24.25pt;height:25.5pt;z-index:252209664;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0NgQAACAKAAAOAAAAZHJzL2Uyb0RvYy54bWy8Vstu4zYU3RfoPxDcJ7LktxBlkGYmQYF0&#10;JphMkTVNUZYwFMmSdOTMMgaC/kB33XZZdN3vMdrv6CUpyR4nAQbTol7IfNzn4b2HPHm1rjm6Y9pU&#10;UmQ4Ph5gxASVeSWWGf7xw8XRDCNjicgJl4Jl+J4Z/Or0229OGpWyRJaS50wjMCJM2qgMl9aqNIoM&#10;LVlNzLFUTMBmIXVNLEz1Mso1acB6zaNkMJhEjdS50pIyY2D1ddjEp95+UTBq3xWFYRbxDENs1n+1&#10;/y7cNzo9IelSE1VWtA2DfEUUNakEOO1NvSaWoJWunpiqK6qlkYU9prKOZFFUlPkcIJt4cJDNpZYr&#10;5XNZps1S9TABtAc4fbVZ+vbuUqsbda0BiUYtAQs/c7msC127f4gSrT1k9z1kbG0RhcXhYDqfjjGi&#10;sDVMhrNxCyktAXendRQnk/kUI9g/SsbT4TRATss3nYXZdAha3sJoMJ3MEicRde6jz4JqFJSJ2SFh&#10;/h0SNyVRzANsUkDiWqMqz3AyHGEkSA3l+tfjY/T3b7/AHxoOBrGLzIUAsj1kJjWA3jN4xaPJMPaJ&#10;J/F8NA5597hNBvBrcQvj/axJqrSxl0zWyA0yzDivlHGxkpTcXRkbpDspt2wkr/KLinM/0cvFOdfo&#10;jkDhX8SzGTjzulyVJKyORy6CYMcEcY/7Z3a4+CLTrZVdBHB+QZX5JoSAnR25skzflHmDFnyl3xMA&#10;ezxwoaG8clkOZ3GYQIcmU4cQbBG+BGqxHCMt7W1lS39qrhKdSYdAn+iCE/rxME+XZpdnK+3z7IPx&#10;s704oeS6Q/Uje8+Zc8XFe1ZAhUBVJ96JZynWeyeUMmHjsFWSnLU47/nvNbxPb9BZLuDUetutAceA&#10;T20HoFt5pxri7pUDKL2bEEEXWFDuNbxnKWyvXFdC6ucy45BV6znIQ/h70LjhQub30D9wRJ4pjKIX&#10;FRzNFTH2mmjgVDhJuCfsO/gUXDYZlu0Io1LqT8+tO3locNjFqAGOzrD5aUU0w4h/L6D15/FoBGat&#10;n8BA768uulWxqs8ldAH0IkTlh07W8m5YaFnfwjVy5rzBFhEUfGaYWt1Nzm24M+AiouzszIsBgSti&#10;r8SNos64Q9OV14f1LdGqbVsL/f5WdjTzpHWDrNMU8mxlZVH5vt7h2eIMlBeI53/gPiDzwH3bzeP2&#10;4fftw5/bzc9ou/l1u9lsH/6AOfIM7YJseRDZ9XcSuqKtXHUl6UeDhDwviViyM61lUzKSw4mFMtpT&#10;DWk5BkWL5geZA+cSAMKjeXD/vHCT9Iy6d48MJ3ATecbt75EnjKrhbeDdvECnQjouhap3jY+gXufj&#10;ZOwV9nbqCggN8arOMNBYyzMkddm+EblXtqTiYdxy4gG92PVi7a8dKGVQ2J1930v/TRu8XNVfWH/+&#10;JoZniKeu9snk3jn7c1+vu4fd6T8AAAD//wMAUEsDBBQABgAIAAAAIQA036/o4AAAAAkBAAAPAAAA&#10;ZHJzL2Rvd25yZXYueG1sTI9Ba4NAFITvhf6H5RV6a1YjidG4hhDankKhSaHk9qIvKnF3xd2o+fd9&#10;PbXHYYaZb7LNpFsxUO8aaxSEswAEmcKWjakUfB3fXlYgnEdTYmsNKbiTg03++JBhWtrRfNJw8JXg&#10;EuNSVFB736VSuqImjW5mOzLsXWyv0bPsK1n2OHK5buU8CJZSY2N4ocaOdjUV18NNK3gfcdxG4euw&#10;v15299Nx8fG9D0mp56dpuwbhafJ/YfjFZ3TImelsb6Z0olUQzRP+4tmIExAciOJ4AeKsYLlKQOaZ&#10;/P8g/wEAAP//AwBQSwECLQAUAAYACAAAACEAtoM4kv4AAADhAQAAEwAAAAAAAAAAAAAAAAAAAAAA&#10;W0NvbnRlbnRfVHlwZXNdLnhtbFBLAQItABQABgAIAAAAIQA4/SH/1gAAAJQBAAALAAAAAAAAAAAA&#10;AAAAAC8BAABfcmVscy8ucmVsc1BLAQItABQABgAIAAAAIQA8Tvs0NgQAACAKAAAOAAAAAAAAAAAA&#10;AAAAAC4CAABkcnMvZTJvRG9jLnhtbFBLAQItABQABgAIAAAAIQA036/o4AAAAAkBAAAPAAAAAAAA&#10;AAAAAAAAAJAGAABkcnMvZG93bnJldi54bWxQSwUGAAAAAAQABADzAAAAnQcAAAAA&#10;">
                <v:oval id="円/楕円 3001" o:spid="_x0000_s11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2NxQAAANwAAAAPAAAAZHJzL2Rvd25yZXYueG1sRI9BawIx&#10;FITvQv9DeIVeRLO1Yu3WKCoUxZ66KvT42Lxulm5eliTq9t8bQehxmJlvmNmis404kw+1YwXPwwwE&#10;cel0zZWCw/5jMAURIrLGxjEp+KMAi/lDb4a5dhf+onMRK5EgHHJUYGJscylDachiGLqWOHk/zluM&#10;SfpKao+XBLeNHGXZRFqsOS0YbGltqPwtTlYBv9JG++rk36ar7+PaTD77ceeVenrslu8gInXxP3xv&#10;b7WC0csYbmfSEZDzKwAAAP//AwBQSwECLQAUAAYACAAAACEA2+H2y+4AAACFAQAAEwAAAAAAAAAA&#10;AAAAAAAAAAAAW0NvbnRlbnRfVHlwZXNdLnhtbFBLAQItABQABgAIAAAAIQBa9CxbvwAAABUBAAAL&#10;AAAAAAAAAAAAAAAAAB8BAABfcmVscy8ucmVsc1BLAQItABQABgAIAAAAIQDOKJ2N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36"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axgAAANwAAAAPAAAAZHJzL2Rvd25yZXYueG1sRI9Pa8JA&#10;FMTvBb/D8oReSt1ETZHoKhKwpEf/lXp7ZJ9JNPs2ZLeafnu3UOhxmJnfMItVbxpxo87VlhXEowgE&#10;cWF1zaWCw37zOgPhPLLGxjIp+CEHq+XgaYGptnfe0m3nSxEg7FJUUHnfplK6oiKDbmRb4uCdbWfQ&#10;B9mVUnd4D3DTyHEUvUmDNYeFClvKKiquu2+joPmcnOTxmEX8sYnfT8k2/7q8TJV6HvbrOQhPvf8P&#10;/7VzrWA8SeD3TDgCcvkAAAD//wMAUEsBAi0AFAAGAAgAAAAhANvh9svuAAAAhQEAABMAAAAAAAAA&#10;AAAAAAAAAAAAAFtDb250ZW50X1R5cGVzXS54bWxQSwECLQAUAAYACAAAACEAWvQsW78AAAAVAQAA&#10;CwAAAAAAAAAAAAAAAAAfAQAAX3JlbHMvLnJlbHNQSwECLQAUAAYACAAAACEAv6VBWsYAAADcAAAA&#10;DwAAAAAAAAAAAAAAAAAHAgAAZHJzL2Rvd25yZXYueG1sUEsFBgAAAAADAAMAtwAAAPoCAAAAAA==&#10;" filled="f" stroked="f">
                  <v:textbox inset=",0,,0">
                    <w:txbxContent>
                      <w:p w14:paraId="3F9EE82F" w14:textId="77777777" w:rsidR="00AE28F7" w:rsidRPr="00491F18" w:rsidRDefault="00AE28F7" w:rsidP="00AE28F7">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Pr>
          <w:noProof/>
        </w:rPr>
        <w:drawing>
          <wp:anchor distT="0" distB="0" distL="114300" distR="114300" simplePos="0" relativeHeight="252206592" behindDoc="0" locked="0" layoutInCell="1" allowOverlap="1" wp14:anchorId="7AF81292" wp14:editId="7D5523C6">
            <wp:simplePos x="0" y="0"/>
            <wp:positionH relativeFrom="margin">
              <wp:posOffset>2359899</wp:posOffset>
            </wp:positionH>
            <wp:positionV relativeFrom="paragraph">
              <wp:posOffset>32984</wp:posOffset>
            </wp:positionV>
            <wp:extent cx="3676977" cy="3650412"/>
            <wp:effectExtent l="38100" t="76200" r="114300" b="83820"/>
            <wp:wrapNone/>
            <wp:docPr id="244" name="図 2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図 7543" descr="グラフィカル ユーザー インターフェイス, テキスト, アプリケーション&#10;&#10;自動的に生成された説明"/>
                    <pic:cNvPicPr/>
                  </pic:nvPicPr>
                  <pic:blipFill>
                    <a:blip r:embed="rId61"/>
                    <a:stretch>
                      <a:fillRect/>
                    </a:stretch>
                  </pic:blipFill>
                  <pic:spPr>
                    <a:xfrm>
                      <a:off x="0" y="0"/>
                      <a:ext cx="3676977" cy="3650412"/>
                    </a:xfrm>
                    <a:prstGeom prst="rect">
                      <a:avLst/>
                    </a:prstGeom>
                    <a:ln w="3175">
                      <a:solidFill>
                        <a:schemeClr val="tx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3864BC" w14:textId="77777777"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10688" behindDoc="0" locked="0" layoutInCell="1" allowOverlap="1" wp14:anchorId="42AE2D10" wp14:editId="320BCA33">
                <wp:simplePos x="0" y="0"/>
                <wp:positionH relativeFrom="column">
                  <wp:posOffset>2098411</wp:posOffset>
                </wp:positionH>
                <wp:positionV relativeFrom="paragraph">
                  <wp:posOffset>142875</wp:posOffset>
                </wp:positionV>
                <wp:extent cx="307975" cy="323850"/>
                <wp:effectExtent l="19050" t="0" r="111125" b="114300"/>
                <wp:wrapNone/>
                <wp:docPr id="236" name="グループ化 236"/>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3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400658EF"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￥2</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2AE2D10" id="グループ化 236" o:spid="_x0000_s1137" style="position:absolute;left:0;text-align:left;margin-left:165.25pt;margin-top:11.25pt;width:24.25pt;height:25.5pt;z-index:252210688;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9sMwQAACAKAAAOAAAAZHJzL2Uyb0RvYy54bWy8Vstu4zYU3RfoPxDcJ5bktxBl4GYmQYF0&#10;JphMkTVNUZYwFMmSdOTMMgaC/kB33XZZdN3vMdrv6CUpKR4nAQbTol7IfN3X4b3n8uTVpubolmlT&#10;SZHh+DjCiAkq80qsMvzjh/OjGUbGEpETLgXL8B0z+NXpt9+cNCpliSwlz5lGoESYtFEZLq1V6WBg&#10;aMlqYo6lYgI2C6lrYmGqV4Nckwa013yQRNFk0EidKy0pMwZWX4dNfOr1FwWj9l1RGGYRzzD4Zv1X&#10;++/SfQenJyRdaaLKirZukK/woiaVAKO9qtfEErTW1RNVdUW1NLKwx1TWA1kUFWU+Bogmjg6iudBy&#10;rXwsq7RZqR4mgPYAp69WS9/eXmh1ra40INGoFWDhZy6WTaFr9w9eoo2H7K6HjG0sorA4jKbz6Rgj&#10;ClvDZDgbt5DSEnB3UkdxMplPMYL9o2Q8HU4D5LR802mYTYcg5TWMoulklrgTg8784DOnGgVpYh6R&#10;MP8OieuSKOYBNikgcaVRlWc4ASeRIDWk618PD4O/f/sF/tAwimLnmXMBzvaQmdQAes/gFY8mw9gH&#10;nsTz0TjE3eM2ieDX4hbG+1GTVGljL5iskRtkmHFeKeN8JSm5vTQ2nO5OuWUjeZWfV5z7iV4tz7hG&#10;twQS/zyezcCYl+WqJGF1PHIeBD0mHPe4f6aHiy9S3Wp59ADuL4gyX4TgsNMj15bp6zJv0JKv9XsC&#10;YI8j5xrKKxflcBaHCVRoMnUIwRbhK6AWyzHS0t5UtvS35jLRqXQI9IEuOaEfD+N0YXZxtqd9nL0z&#10;frbnJ6Rcd6l+ZO84c6a4eM8KyBDI6sQb8SzFeuuEUiZsHLZKkrMW5z37vYS36RU6zQXcWq+7VeAY&#10;8KnuAHR73okGv3vhAEpvJnjQORaEewlvWQrbC9eVkPq5yDhE1VoO58H9PWjccCnzO6gfuCLPFEbR&#10;8wqu5pIYe0U0cCrcJPQJ+w4+BZdNhmU7wqiU+tNz6+48FDjsYtQAR2fY/LQmmmHEvxdQ+vN4NAK1&#10;1k9goPdXl92qWNdnEqoAahG88kN31vJuWGhZ30AbWThrsEUEBZsZplZ3kzMbegY0IsoWC38MCFwR&#10;eymuFXXKHZouvT5sbohWbdlaqPe3sqOZJ6UbzjpJIRdrK4vK1/Ujni3OQHmBeP4H7oOGHbhvt33Y&#10;3f++u/9zt/0Z7ba/7rbb3f0fMEeeoZ2TLQ8iu/lOQlW0masuJf1okJBnJRErttBaNiUjOdxYSKM9&#10;0RCWY1C0bH6QOXAuASA8mgf954VO0jPqXh8ZTqATecbt+8gTRtXwNvBmXqBTIR2XQta7wkeQr/Nx&#10;MvYCezt1BYSGeFVnGGis5RmSumjfiNwLW1LxMG458YBe7Ga58W1n1LeXg1r6b8rg5az+wvzznRie&#10;IZ662ieTe+fsz32+Pj7sTv8BAAD//wMAUEsDBBQABgAIAAAAIQD70poL4AAAAAkBAAAPAAAAZHJz&#10;L2Rvd25yZXYueG1sTI9NS8NAEIbvgv9hGcGb3XwQqzGbUop6KoKtIN622WkSmp0N2W2S/nvHkz0N&#10;wzy887zFaradGHHwrSMF8SICgVQ501Kt4Gv/9vAEwgdNRneOUMEFPazK25tC58ZN9InjLtSCQ8jn&#10;WkETQp9L6asGrfYL1yPx7egGqwOvQy3NoCcOt51MouhRWt0Sf2h0j5sGq9PubBW8T3pap/HruD0d&#10;N5efffbxvY1Rqfu7ef0CIuAc/mH402d1KNnp4M5kvOgUpGmUMaogSXgykC6fudxBwTLNQJaFvG5Q&#10;/gIAAP//AwBQSwECLQAUAAYACAAAACEAtoM4kv4AAADhAQAAEwAAAAAAAAAAAAAAAAAAAAAAW0Nv&#10;bnRlbnRfVHlwZXNdLnhtbFBLAQItABQABgAIAAAAIQA4/SH/1gAAAJQBAAALAAAAAAAAAAAAAAAA&#10;AC8BAABfcmVscy8ucmVsc1BLAQItABQABgAIAAAAIQDKKm9sMwQAACAKAAAOAAAAAAAAAAAAAAAA&#10;AC4CAABkcnMvZTJvRG9jLnhtbFBLAQItABQABgAIAAAAIQD70poL4AAAAAkBAAAPAAAAAAAAAAAA&#10;AAAAAI0GAABkcnMvZG93bnJldi54bWxQSwUGAAAAAAQABADzAAAAmgcAAAAA&#10;">
                <v:oval id="円/楕円 3001" o:spid="_x0000_s11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xQAAANwAAAAPAAAAZHJzL2Rvd25yZXYueG1sRI9BawIx&#10;FITvhf6H8ApeSs2qoHa7WVFBLHpSW+jxsXndLN28LEnU9d83QqHHYWa+YYpFb1txIR8axwpGwwwE&#10;ceV0w7WCj9PmZQ4iRGSNrWNScKMAi/LxocBcuysf6HKMtUgQDjkqMDF2uZShMmQxDF1HnLxv5y3G&#10;JH0ttcdrgttWjrNsKi02nBYMdrQ2VP0cz1YBz2irfX32r/PV1+faTPfPceeVGjz1yzcQkfr4H/5r&#10;v2sF48kM7mfSEZDlLwAAAP//AwBQSwECLQAUAAYACAAAACEA2+H2y+4AAACFAQAAEwAAAAAAAAAA&#10;AAAAAAAAAAAAW0NvbnRlbnRfVHlwZXNdLnhtbFBLAQItABQABgAIAAAAIQBa9CxbvwAAABUBAAAL&#10;AAAAAAAAAAAAAAAAAB8BAABfcmVscy8ucmVsc1BLAQItABQABgAIAAAAIQA++gP6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39"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7EwQAAANwAAAAPAAAAZHJzL2Rvd25yZXYueG1sRE/LisIw&#10;FN0L/kO4wmxEU59INYoIii51VHR3aa5ttbkpTUbr35uFMMvDec8WtSnEkyqXW1bQ60YgiBOrc04V&#10;HH/XnQkI55E1FpZJwZscLObNxgxjbV+8p+fBpyKEsItRQeZ9GUvpkowMuq4tiQN3s5VBH2CVSl3h&#10;K4SbQvajaCwN5hwaMixplVHyOPwZBcV5cJWn0yri3bq3uY7228u9PVTqp1UvpyA81f5f/HVvtYL+&#10;IKwNZ8IRkPMPAAAA//8DAFBLAQItABQABgAIAAAAIQDb4fbL7gAAAIUBAAATAAAAAAAAAAAAAAAA&#10;AAAAAABbQ29udGVudF9UeXBlc10ueG1sUEsBAi0AFAAGAAgAAAAhAFr0LFu/AAAAFQEAAAsAAAAA&#10;AAAAAAAAAAAAHwEAAF9yZWxzLy5yZWxzUEsBAi0AFAAGAAgAAAAhAFGk7sTBAAAA3AAAAA8AAAAA&#10;AAAAAAAAAAAABwIAAGRycy9kb3ducmV2LnhtbFBLBQYAAAAAAwADALcAAAD1AgAAAAA=&#10;" filled="f" stroked="f">
                  <v:textbox inset=",0,,0">
                    <w:txbxContent>
                      <w:p w14:paraId="400658EF"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￥2</w:t>
                        </w:r>
                        <w:proofErr w:type="gramStart"/>
                        <w:r>
                          <w:rPr>
                            <w:rFonts w:hint="eastAsia"/>
                            <w:b/>
                            <w:color w:val="FFFFFF" w:themeColor="background1"/>
                            <w:sz w:val="32"/>
                          </w:rPr>
                          <w:t>ｚ</w:t>
                        </w:r>
                        <w:proofErr w:type="gramEnd"/>
                      </w:p>
                    </w:txbxContent>
                  </v:textbox>
                </v:shape>
              </v:group>
            </w:pict>
          </mc:Fallback>
        </mc:AlternateContent>
      </w:r>
    </w:p>
    <w:p w14:paraId="3B7D39EB" w14:textId="27EAABE3"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11712" behindDoc="0" locked="0" layoutInCell="1" allowOverlap="1" wp14:anchorId="2995A5F6" wp14:editId="0958D129">
                <wp:simplePos x="0" y="0"/>
                <wp:positionH relativeFrom="column">
                  <wp:posOffset>2097776</wp:posOffset>
                </wp:positionH>
                <wp:positionV relativeFrom="paragraph">
                  <wp:posOffset>191770</wp:posOffset>
                </wp:positionV>
                <wp:extent cx="307975" cy="323850"/>
                <wp:effectExtent l="19050" t="0" r="111125" b="114300"/>
                <wp:wrapNone/>
                <wp:docPr id="240" name="グループ化 240"/>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4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4FD55302" w14:textId="77777777" w:rsidR="00AE28F7" w:rsidRPr="00491F18" w:rsidRDefault="00AE28F7" w:rsidP="00AE28F7">
                              <w:pPr>
                                <w:jc w:val="center"/>
                                <w:rPr>
                                  <w:b/>
                                  <w:color w:val="FFFFFF" w:themeColor="background1"/>
                                  <w:sz w:val="32"/>
                                </w:rPr>
                              </w:pPr>
                              <w:r>
                                <w:rPr>
                                  <w:b/>
                                  <w:color w:val="FFFFFF" w:themeColor="background1"/>
                                  <w:sz w:val="32"/>
                                </w:rPr>
                                <w:t>3</w:t>
                              </w:r>
                              <w:r>
                                <w:rPr>
                                  <w:rFonts w:hint="eastAsia"/>
                                  <w:b/>
                                  <w:color w:val="FFFFFF" w:themeColor="background1"/>
                                  <w:sz w:val="32"/>
                                </w:rPr>
                                <w:t>￥2</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95A5F6" id="グループ化 240" o:spid="_x0000_s1140" style="position:absolute;left:0;text-align:left;margin-left:165.2pt;margin-top:15.1pt;width:24.25pt;height:25.5pt;z-index:252211712;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6uMgQAACAKAAAOAAAAZHJzL2Uyb0RvYy54bWy8Vstu4zYU3RfoPxDcJ5bktxBl4GYmQYF0&#10;JphMkTVNUZYwFMmSdOTMMgaC/kB33XZZdN3vMdrv6CUpKR4nAQbTol7IfNzn4b2HPHm1qTm6ZdpU&#10;UmQ4Po4wYoLKvBKrDP/44fxohpGxROSES8EyfMcMfnX67TcnjUpZIkvJc6YRGBEmbVSGS2tVOhgY&#10;WrKamGOpmIDNQuqaWJjq1SDXpAHrNR8kUTQZNFLnSkvKjIHV12ETn3r7RcGofVcUhlnEMwyxWf/V&#10;/rt038HpCUlXmqiyom0Y5CuiqEklwGlv6jWxBK119cRUXVEtjSzsMZX1QBZFRZnPAbKJo4NsLrRc&#10;K5/LKm1WqocJoD3A6avN0re3F1pdqysNSDRqBVj4mctlU+ja/UOUaOMhu+shYxuLKCwOo+l8OsaI&#10;wtYwGc7GLaS0BNyd1lGcTOZTjGD/KBlPh9MAOS3fdBZm0yFoeQujaDqZJU5i0LkffBZUo6BMzCMS&#10;5t8hcV0SxTzAJgUkrjSq8gwnoxgjQWoo178eHgZ///YL/KFhFMUuMhcCyPaQmdQAes/gFY8mQzAE&#10;iSfxfDQOefe4TSL4tbiF8X7WJFXa2Asma+QGGWacV8q4WElKbi+NDdKdlFs2klf5ecW5n+jV8oxr&#10;dEug8M/j2QyceV2uShJWxyMXQbBjgrjH/TM7XHyR6dbKYwRwfkGV+SaEgJ0dubZMX5d5g5Z8rd8T&#10;AHscudBQXrksh7M4TKBDk6lDCLYIXwG1WI6RlvamsqU/NVeJzqRDoE90yQn9eJinS7PLs5X2efbB&#10;+NlenFBy3aH6kb3jzLni4j0roEKgqhPvxLMU670TSpmwcdgqSc5anPf89xrepzfoLBdwar3t1oBj&#10;wKe2A9CtvFMNcffKAZTeTYigCywo9xresxS2V64rIfVzmXHIqvUc5CH8PWjccCnzO+gfOCLPFEbR&#10;8wqO5pIYe0U0cCqcJNwT9h18Ci6bDMt2hFEp9afn1p08NDjsYtQAR2fY/LQmmmHEvxfQ+vN4NAKz&#10;1k9goPdXl92qWNdnEroAehGi8kMna3k3LLSsb+AaWThvsEUEBZ8ZplZ3kzMb7gy4iChbLLwYELgi&#10;9lJcK+qMOzRdeX3Y3BCt2ra10O9vZUczT1o3yDpNIRdrK4vK9/Ujni3OQHmBeP4H7ks67tttH3b3&#10;v+/u/9xtf0a77a+77XZ3/wfMkWdoF2TLg8huvpPQFW3lqktJPxok5FlJxIottJZNyUgOJxbKaE81&#10;pOUYFC2bH2QOnEsACI/mwf3zwk3SM+rePTKcwE3kGbe/R54wqoa3gXfzAp0K6bgUqt41PoJ6nY+T&#10;sVfY26krIDTEqzrDQGMtz5DUZftG5F7ZkoqHccuJB/RiN8uNv3ZGPawHvfTftMHLVf2F9edvYniG&#10;eOpqn0zunbM/9/X6+LA7/QcAAP//AwBQSwMEFAAGAAgAAAAhAFJeRUvhAAAACQEAAA8AAABkcnMv&#10;ZG93bnJldi54bWxMj01Pg0AQhu8m/ofNmHizu4AfiCxN06inpomtifE2hSmQsrOE3QL9964nvc1k&#10;nrzzvPlyNp0YaXCtZQ3RQoEgLm3Vcq3hc/92l4JwHrnCzjJpuJCDZXF9lWNW2Yk/aNz5WoQQdhlq&#10;aLzvMyld2ZBBt7A9cbgd7WDQh3WoZTXgFMJNJ2OlHqXBlsOHBntaN1Sedmej4X3CaZVEr+PmdFxf&#10;vvcP269NRFrf3syrFxCeZv8Hw69+UIciOB3smSsnOg1Jou4DGgYVgwhA8pQ+gzhoSKMYZJHL/w2K&#10;HwAAAP//AwBQSwECLQAUAAYACAAAACEAtoM4kv4AAADhAQAAEwAAAAAAAAAAAAAAAAAAAAAAW0Nv&#10;bnRlbnRfVHlwZXNdLnhtbFBLAQItABQABgAIAAAAIQA4/SH/1gAAAJQBAAALAAAAAAAAAAAAAAAA&#10;AC8BAABfcmVscy8ucmVsc1BLAQItABQABgAIAAAAIQBk5P6uMgQAACAKAAAOAAAAAAAAAAAAAAAA&#10;AC4CAABkcnMvZTJvRG9jLnhtbFBLAQItABQABgAIAAAAIQBSXkVL4QAAAAkBAAAPAAAAAAAAAAAA&#10;AAAAAIwGAABkcnMvZG93bnJldi54bWxQSwUGAAAAAAQABADzAAAAmgcAAAAA&#10;">
                <v:oval id="円/楕円 3001" o:spid="_x0000_s11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1oxAAAANwAAAAPAAAAZHJzL2Rvd25yZXYueG1sRI9PawIx&#10;FMTvhX6H8IReimYVUbs1SiuIoif/QY+PzetmcfOyJFHXb2+EQo/DzPyGmc5bW4sr+VA5VtDvZSCI&#10;C6crLhUcD8vuBESIyBprx6TgTgHms9eXKeba3XhH130sRYJwyFGBibHJpQyFIYuh5xri5P06bzEm&#10;6UupPd4S3NZykGUjabHitGCwoYWh4ry/WAU8ppX25cV/TL5/Tgsz2r7HjVfqrdN+fYKI1Mb/8F97&#10;rRUMhn14nklHQM4eAAAA//8DAFBLAQItABQABgAIAAAAIQDb4fbL7gAAAIUBAAATAAAAAAAAAAAA&#10;AAAAAAAAAABbQ29udGVudF9UeXBlc10ueG1sUEsBAi0AFAAGAAgAAAAhAFr0LFu/AAAAFQEAAAsA&#10;AAAAAAAAAAAAAAAAHwEAAF9yZWxzLy5yZWxzUEsBAi0AFAAGAAgAAAAhAIZZTWj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42"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pTxgAAANwAAAAPAAAAZHJzL2Rvd25yZXYueG1sRI/NasMw&#10;EITvhbyD2EIvJZHtJqE4lk0JpKTH/NLcFmtju7FWxlIT9+2rQqDHYWa+YbJiMK24Uu8aywriSQSC&#10;uLS64UrBfrcav4JwHllja5kU/JCDIh89ZJhqe+MNXbe+EgHCLkUFtfddKqUrazLoJrYjDt7Z9gZ9&#10;kH0ldY+3ADetTKJoLg02HBZq7GhZU3nZfhsF7fHlJA+HZcQfq/j9NNusP7+ep0o9PQ5vCxCeBv8f&#10;vrfXWkEyTeDvTDgCMv8FAAD//wMAUEsBAi0AFAAGAAgAAAAhANvh9svuAAAAhQEAABMAAAAAAAAA&#10;AAAAAAAAAAAAAFtDb250ZW50X1R5cGVzXS54bWxQSwECLQAUAAYACAAAACEAWvQsW78AAAAVAQAA&#10;CwAAAAAAAAAAAAAAAAAfAQAAX3JlbHMvLnJlbHNQSwECLQAUAAYACAAAACEAaEqqU8YAAADcAAAA&#10;DwAAAAAAAAAAAAAAAAAHAgAAZHJzL2Rvd25yZXYueG1sUEsFBgAAAAADAAMAtwAAAPoCAAAAAA==&#10;" filled="f" stroked="f">
                  <v:textbox inset=",0,,0">
                    <w:txbxContent>
                      <w:p w14:paraId="4FD55302" w14:textId="77777777" w:rsidR="00AE28F7" w:rsidRPr="00491F18" w:rsidRDefault="00AE28F7" w:rsidP="00AE28F7">
                        <w:pPr>
                          <w:jc w:val="center"/>
                          <w:rPr>
                            <w:b/>
                            <w:color w:val="FFFFFF" w:themeColor="background1"/>
                            <w:sz w:val="32"/>
                          </w:rPr>
                        </w:pPr>
                        <w:r>
                          <w:rPr>
                            <w:b/>
                            <w:color w:val="FFFFFF" w:themeColor="background1"/>
                            <w:sz w:val="32"/>
                          </w:rPr>
                          <w:t>3</w:t>
                        </w:r>
                        <w:r>
                          <w:rPr>
                            <w:rFonts w:hint="eastAsia"/>
                            <w:b/>
                            <w:color w:val="FFFFFF" w:themeColor="background1"/>
                            <w:sz w:val="32"/>
                          </w:rPr>
                          <w:t>￥2</w:t>
                        </w:r>
                        <w:proofErr w:type="gramStart"/>
                        <w:r>
                          <w:rPr>
                            <w:rFonts w:hint="eastAsia"/>
                            <w:b/>
                            <w:color w:val="FFFFFF" w:themeColor="background1"/>
                            <w:sz w:val="32"/>
                          </w:rPr>
                          <w:t>ｚ</w:t>
                        </w:r>
                        <w:proofErr w:type="gramEnd"/>
                      </w:p>
                    </w:txbxContent>
                  </v:textbox>
                </v:shape>
              </v:group>
            </w:pict>
          </mc:Fallback>
        </mc:AlternateContent>
      </w:r>
    </w:p>
    <w:p w14:paraId="4E23B9FF" w14:textId="75221219" w:rsidR="00AE28F7" w:rsidRDefault="00E65CD5" w:rsidP="00AE28F7">
      <w:pPr>
        <w:spacing w:line="17" w:lineRule="atLeast"/>
      </w:pPr>
      <w:r>
        <w:rPr>
          <w:rFonts w:hint="eastAsia"/>
          <w:noProof/>
        </w:rPr>
        <mc:AlternateContent>
          <mc:Choice Requires="wps">
            <w:drawing>
              <wp:anchor distT="0" distB="0" distL="114300" distR="114300" simplePos="0" relativeHeight="252208640" behindDoc="0" locked="0" layoutInCell="1" allowOverlap="1" wp14:anchorId="3868ABD0" wp14:editId="2F67FA10">
                <wp:simplePos x="0" y="0"/>
                <wp:positionH relativeFrom="margin">
                  <wp:align>left</wp:align>
                </wp:positionH>
                <wp:positionV relativeFrom="paragraph">
                  <wp:posOffset>67945</wp:posOffset>
                </wp:positionV>
                <wp:extent cx="1162050" cy="257175"/>
                <wp:effectExtent l="38100" t="57150" r="114300" b="123825"/>
                <wp:wrapNone/>
                <wp:docPr id="239" name="四角形: 角を丸くする 239"/>
                <wp:cNvGraphicFramePr/>
                <a:graphic xmlns:a="http://schemas.openxmlformats.org/drawingml/2006/main">
                  <a:graphicData uri="http://schemas.microsoft.com/office/word/2010/wordprocessingShape">
                    <wps:wsp>
                      <wps:cNvSpPr/>
                      <wps:spPr>
                        <a:xfrm>
                          <a:off x="0" y="0"/>
                          <a:ext cx="1162050"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1CDC9" id="四角形: 角を丸くする 239" o:spid="_x0000_s1026" style="position:absolute;margin-left:0;margin-top:5.35pt;width:91.5pt;height:20.25pt;z-index:25220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3y9wIAAE4GAAAOAAAAZHJzL2Uyb0RvYy54bWysVU1v2zAMvQ/YfxB0X22nSZMFdYqgRYYB&#10;RVs0HXpW9BFrkyVNUuJ0v36U5DjB1tOwHlTRJB/JJ5K5vjm0Cu2589LoGlcXJUZcU8Ok3tb428vq&#10;0wwjH4hmRBnNa/zGPb5ZfPxw3dk5H5nGKMYdAhDt552tcROCnReFpw1vib8wlmtQCuNaEkB024I5&#10;0gF6q4pRWV4VnXHMOkO59/D1LivxIuELwWl4FMLzgFSNIbeQTpfOTTyLxTWZbx2xjaR9GuQfsmiJ&#10;1BB0gLojgaCdk39BtZI6440IF9S0hRFCUp5qgGqq8o9q1g2xPNUC5Hg70OT/Hyx92K/tkwMaOuvn&#10;Hq6xioNwbfwP+aFDIuttIIsfAqLwsaquRuUEOKWgG02m1XQS2SxO3tb58IWbFsVLjZ3ZafYML5KI&#10;Ivt7HxJjDGnSQmsQ9h0j0Srgf08UupyW4x6wtwXoI2R01GYllUoPqDTqIInZBHKIKm+UZFGbBLfd&#10;3CqHALTGq1UJfz3umRlgKx2teWqaPjezC9ytG9ahjdq5Z8JqPCln4I+YjCVdzqosQEeNphEZVERt&#10;YRSCwsiZ8CpDk54x8hfxYwVDNhtF6I9Mh7INySmOE0ymsrdOtA7JJOksz+L0dOkW3hSPoZR+5gJJ&#10;Bo81yrTEqeJDdEIp16HKqoYwnuNPzuKnOYweKWYCjMgCqB2we4D3sXMZvf2J38E5kzKEyRkcE8vO&#10;uVLwSJGNDoNzK7Vx71WmoKo+craH9M+oideNYW9PLj5R6m9v6UrC09wTH56Igx6El4S9Fh7hEMpA&#10;e5n+hlFj3K/3vkd7GE3QYtTBTqmx/7kjjmOkvmoY2s/VeAywIQnjyXQEgjvXbM41etfeGmjZCjao&#10;peka7YM6XoUz7Susv2WMCiqiKcSuMQ3uKNyGvOtggVK+XCYzWDyWhHu9tjSCR1Zjm70cXomz/awG&#10;mPIHc9w/ZJ4m8NSS2TZ6arPcBSNkiMoTr70ASys1Tr9g41Y8l5PV6Wdg8RsAAP//AwBQSwMEFAAG&#10;AAgAAAAhANKdNVTcAAAABgEAAA8AAABkcnMvZG93bnJldi54bWxMj09Lw0AQxe+C32EZwYvYTStq&#10;iNkU8S8IPbRa8LjNjkkwOxt2J2389k5PenzvDe/9plxOvld7jKkLZGA+y0Ah1cF11Bj4eH++zEEl&#10;tuRsHwgN/GCCZXV6UtrChQOtcb/hRkkJpcIaaJmHQutUt+htmoUBSbKvEL1lkbHRLtqDlPteL7Ls&#10;RnvbkSy0dsCHFuvvzegN8NZ/Po2vq4vhZZ3lj5FXcfvGxpyfTfd3oBgn/juGI76gQyVMuzCSS6o3&#10;II+wuNktqGOaX4mxM3A9X4CuSv0fv/oFAAD//wMAUEsBAi0AFAAGAAgAAAAhALaDOJL+AAAA4QEA&#10;ABMAAAAAAAAAAAAAAAAAAAAAAFtDb250ZW50X1R5cGVzXS54bWxQSwECLQAUAAYACAAAACEAOP0h&#10;/9YAAACUAQAACwAAAAAAAAAAAAAAAAAvAQAAX3JlbHMvLnJlbHNQSwECLQAUAAYACAAAACEA9K+d&#10;8vcCAABOBgAADgAAAAAAAAAAAAAAAAAuAgAAZHJzL2Uyb0RvYy54bWxQSwECLQAUAAYACAAAACEA&#10;0p01VN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p>
    <w:p w14:paraId="4BA34C5E" w14:textId="2B72FB5E" w:rsidR="00AE28F7" w:rsidRDefault="00AE28F7" w:rsidP="00AE28F7">
      <w:pPr>
        <w:spacing w:line="17" w:lineRule="atLeast"/>
      </w:pPr>
    </w:p>
    <w:p w14:paraId="52B59F18" w14:textId="01B9B40A" w:rsidR="00AE28F7" w:rsidRDefault="00AE28F7" w:rsidP="00AE28F7">
      <w:pPr>
        <w:spacing w:line="17" w:lineRule="atLeast"/>
      </w:pPr>
    </w:p>
    <w:p w14:paraId="1CA5399B" w14:textId="77777777" w:rsidR="00AE28F7" w:rsidRDefault="00AE28F7" w:rsidP="00AE28F7">
      <w:pPr>
        <w:spacing w:line="17" w:lineRule="atLeast"/>
      </w:pPr>
    </w:p>
    <w:p w14:paraId="099FB9A4" w14:textId="77777777" w:rsidR="00AE28F7" w:rsidRDefault="00AE28F7" w:rsidP="00AE28F7">
      <w:pPr>
        <w:spacing w:line="17" w:lineRule="atLeast"/>
      </w:pPr>
    </w:p>
    <w:p w14:paraId="4FA1833F" w14:textId="77777777" w:rsidR="00AE28F7" w:rsidRDefault="00AE28F7" w:rsidP="00AE28F7">
      <w:pPr>
        <w:spacing w:line="17" w:lineRule="atLeast"/>
      </w:pPr>
    </w:p>
    <w:p w14:paraId="0234EA59" w14:textId="77777777" w:rsidR="00AE28F7" w:rsidRDefault="00AE28F7" w:rsidP="00AE28F7">
      <w:pPr>
        <w:spacing w:line="17" w:lineRule="atLeast"/>
      </w:pPr>
    </w:p>
    <w:p w14:paraId="430EFF5F" w14:textId="77777777" w:rsidR="00AE28F7" w:rsidRDefault="00AE28F7" w:rsidP="00AE28F7">
      <w:pPr>
        <w:spacing w:line="17" w:lineRule="atLeast"/>
      </w:pPr>
    </w:p>
    <w:p w14:paraId="3167AB58" w14:textId="77777777" w:rsidR="00AE28F7" w:rsidRDefault="00AE28F7" w:rsidP="00AE28F7"/>
    <w:p w14:paraId="7125128D" w14:textId="77777777" w:rsidR="00AE28F7" w:rsidRDefault="00AE28F7" w:rsidP="00AE28F7"/>
    <w:p w14:paraId="48E958F7" w14:textId="77777777" w:rsidR="002B2DF2" w:rsidRDefault="002B2DF2" w:rsidP="00AE28F7"/>
    <w:p w14:paraId="3645A548" w14:textId="77777777" w:rsidR="00AE28F7" w:rsidRDefault="00AE28F7" w:rsidP="00AE28F7"/>
    <w:p w14:paraId="28E290F3" w14:textId="77777777" w:rsidR="00AE28F7" w:rsidRDefault="00AE28F7" w:rsidP="00AE28F7"/>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AE28F7" w14:paraId="4CB51DF5" w14:textId="77777777" w:rsidTr="00B36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DF934C" w14:textId="77777777" w:rsidR="00AE28F7" w:rsidRPr="00943C1F" w:rsidRDefault="00AE28F7" w:rsidP="00B361A0">
            <w:pPr>
              <w:rPr>
                <w:b w:val="0"/>
                <w:bCs w:val="0"/>
                <w:color w:val="E18834"/>
                <w:sz w:val="21"/>
                <w:szCs w:val="21"/>
              </w:rPr>
            </w:pPr>
            <w:r w:rsidRPr="00943C1F">
              <w:rPr>
                <w:rFonts w:hint="eastAsia"/>
                <w:sz w:val="21"/>
                <w:szCs w:val="21"/>
              </w:rPr>
              <w:t xml:space="preserve">　</w:t>
            </w:r>
            <w:r w:rsidRPr="00943C1F">
              <w:rPr>
                <w:rFonts w:hint="eastAsia"/>
                <w:color w:val="E18834"/>
                <w:sz w:val="21"/>
                <w:szCs w:val="21"/>
              </w:rPr>
              <w:t>1</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2275FF" w14:textId="77777777" w:rsidR="00AE28F7" w:rsidRPr="00943C1F" w:rsidRDefault="00AE28F7" w:rsidP="00B361A0">
            <w:pPr>
              <w:ind w:leftChars="50" w:left="105"/>
              <w:cnfStyle w:val="100000000000" w:firstRow="1" w:lastRow="0" w:firstColumn="0" w:lastColumn="0" w:oddVBand="0" w:evenVBand="0" w:oddHBand="0" w:evenHBand="0" w:firstRowFirstColumn="0" w:firstRowLastColumn="0" w:lastRowFirstColumn="0" w:lastRowLastColumn="0"/>
              <w:rPr>
                <w:sz w:val="21"/>
                <w:szCs w:val="21"/>
              </w:rPr>
            </w:pPr>
            <w:r w:rsidRPr="00943C1F">
              <w:rPr>
                <w:rFonts w:hint="eastAsia"/>
                <w:sz w:val="21"/>
                <w:szCs w:val="21"/>
              </w:rPr>
              <w:t>配信時にメールを送信する</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571A2" w14:textId="77777777" w:rsidR="00AE28F7" w:rsidRPr="00943C1F" w:rsidRDefault="00AE28F7" w:rsidP="00B361A0">
            <w:pPr>
              <w:ind w:leftChars="50" w:left="105"/>
              <w:cnfStyle w:val="100000000000" w:firstRow="1" w:lastRow="0" w:firstColumn="0" w:lastColumn="0" w:oddVBand="0" w:evenVBand="0" w:oddHBand="0" w:evenHBand="0" w:firstRowFirstColumn="0" w:firstRowLastColumn="0" w:lastRowFirstColumn="0" w:lastRowLastColumn="0"/>
              <w:rPr>
                <w:b w:val="0"/>
                <w:bCs w:val="0"/>
                <w:sz w:val="21"/>
                <w:szCs w:val="21"/>
              </w:rPr>
            </w:pPr>
            <w:r w:rsidRPr="00943C1F">
              <w:rPr>
                <w:rFonts w:hint="eastAsia"/>
                <w:b w:val="0"/>
                <w:bCs w:val="0"/>
                <w:sz w:val="21"/>
                <w:szCs w:val="21"/>
              </w:rPr>
              <w:t>源泉徴収票発行メールの配信有無を設定します。</w:t>
            </w:r>
          </w:p>
        </w:tc>
      </w:tr>
      <w:tr w:rsidR="00AE28F7" w14:paraId="5C5027B6" w14:textId="77777777" w:rsidTr="00B361A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5B4B0C21" w14:textId="77777777" w:rsidR="00AE28F7" w:rsidRPr="00943C1F" w:rsidRDefault="00AE28F7" w:rsidP="00B361A0">
            <w:pPr>
              <w:rPr>
                <w:b/>
                <w:szCs w:val="21"/>
              </w:rPr>
            </w:pPr>
            <w:r w:rsidRPr="00943C1F">
              <w:rPr>
                <w:rFonts w:hint="eastAsia"/>
                <w:b/>
                <w:szCs w:val="21"/>
              </w:rPr>
              <w:t xml:space="preserve">　</w:t>
            </w:r>
            <w:r w:rsidRPr="00943C1F">
              <w:rPr>
                <w:rFonts w:hint="eastAsia"/>
                <w:b/>
                <w:color w:val="E18834"/>
                <w:szCs w:val="21"/>
              </w:rPr>
              <w:t>2</w:t>
            </w:r>
          </w:p>
        </w:tc>
        <w:tc>
          <w:tcPr>
            <w:tcW w:w="1701" w:type="dxa"/>
            <w:tcBorders>
              <w:top w:val="none" w:sz="0" w:space="0" w:color="auto"/>
              <w:bottom w:val="none" w:sz="0" w:space="0" w:color="auto"/>
            </w:tcBorders>
          </w:tcPr>
          <w:p w14:paraId="691D3CCE" w14:textId="77777777" w:rsidR="00AE28F7" w:rsidRPr="00943C1F"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943C1F">
              <w:rPr>
                <w:rFonts w:hint="eastAsia"/>
                <w:b/>
                <w:bCs/>
                <w:szCs w:val="21"/>
              </w:rPr>
              <w:t>メールタイトル</w:t>
            </w:r>
          </w:p>
        </w:tc>
        <w:tc>
          <w:tcPr>
            <w:tcW w:w="7144" w:type="dxa"/>
            <w:tcBorders>
              <w:top w:val="none" w:sz="0" w:space="0" w:color="auto"/>
              <w:bottom w:val="none" w:sz="0" w:space="0" w:color="auto"/>
            </w:tcBorders>
          </w:tcPr>
          <w:p w14:paraId="21B29D7A" w14:textId="77777777" w:rsidR="00AE28F7" w:rsidRPr="00943C1F"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sidRPr="00943C1F">
              <w:rPr>
                <w:rFonts w:hint="eastAsia"/>
                <w:szCs w:val="21"/>
              </w:rPr>
              <w:t>源泉徴収票発行メールのタイトルを設定します。</w:t>
            </w:r>
          </w:p>
        </w:tc>
      </w:tr>
      <w:tr w:rsidR="00AE28F7" w14:paraId="5FDE5732"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A105B85" w14:textId="77777777" w:rsidR="00AE28F7" w:rsidRPr="00943C1F" w:rsidRDefault="00AE28F7" w:rsidP="00B361A0">
            <w:pPr>
              <w:rPr>
                <w:b/>
                <w:szCs w:val="21"/>
              </w:rPr>
            </w:pPr>
            <w:r w:rsidRPr="00943C1F">
              <w:rPr>
                <w:rFonts w:hint="eastAsia"/>
                <w:b/>
                <w:szCs w:val="21"/>
              </w:rPr>
              <w:t xml:space="preserve">　</w:t>
            </w:r>
            <w:r w:rsidRPr="00943C1F">
              <w:rPr>
                <w:rFonts w:hint="eastAsia"/>
                <w:b/>
                <w:color w:val="E18834"/>
                <w:szCs w:val="21"/>
              </w:rPr>
              <w:t>3</w:t>
            </w:r>
          </w:p>
        </w:tc>
        <w:tc>
          <w:tcPr>
            <w:tcW w:w="1701" w:type="dxa"/>
          </w:tcPr>
          <w:p w14:paraId="3093AE19" w14:textId="77777777" w:rsidR="00AE28F7" w:rsidRPr="00943C1F"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943C1F">
              <w:rPr>
                <w:rFonts w:hint="eastAsia"/>
                <w:b/>
                <w:bCs/>
                <w:szCs w:val="21"/>
              </w:rPr>
              <w:t>メール本文</w:t>
            </w:r>
          </w:p>
        </w:tc>
        <w:tc>
          <w:tcPr>
            <w:tcW w:w="7144" w:type="dxa"/>
          </w:tcPr>
          <w:p w14:paraId="2C8AB213" w14:textId="77777777" w:rsidR="00AE28F7" w:rsidRPr="00943C1F" w:rsidRDefault="00AE28F7" w:rsidP="00B361A0">
            <w:pPr>
              <w:ind w:leftChars="50" w:left="105"/>
              <w:cnfStyle w:val="000000010000" w:firstRow="0" w:lastRow="0" w:firstColumn="0" w:lastColumn="0" w:oddVBand="0" w:evenVBand="0" w:oddHBand="0" w:evenHBand="1" w:firstRowFirstColumn="0" w:firstRowLastColumn="0" w:lastRowFirstColumn="0" w:lastRowLastColumn="0"/>
              <w:rPr>
                <w:szCs w:val="21"/>
              </w:rPr>
            </w:pPr>
            <w:r w:rsidRPr="00943C1F">
              <w:rPr>
                <w:rFonts w:hint="eastAsia"/>
                <w:szCs w:val="21"/>
              </w:rPr>
              <w:t>源泉徴収票発行メールの</w:t>
            </w:r>
            <w:r>
              <w:rPr>
                <w:rFonts w:hint="eastAsia"/>
                <w:szCs w:val="21"/>
              </w:rPr>
              <w:t>本文を設定します。「タグ一覧」のタグを挿入可能です。</w:t>
            </w:r>
          </w:p>
        </w:tc>
      </w:tr>
    </w:tbl>
    <w:p w14:paraId="6FC40043" w14:textId="77777777" w:rsidR="00AE28F7" w:rsidRPr="004739C7" w:rsidRDefault="00AE28F7" w:rsidP="00AE28F7"/>
    <w:p w14:paraId="7003645D" w14:textId="22835594" w:rsidR="00AE28F7" w:rsidRPr="00AE28F7" w:rsidRDefault="00AE28F7" w:rsidP="00BB0807">
      <w:r>
        <w:rPr>
          <w:rFonts w:hint="eastAsia"/>
        </w:rPr>
        <w:t>設定が完了したら、右上の［保存］ボタンをクリックしてください。</w:t>
      </w:r>
    </w:p>
    <w:p w14:paraId="107505DC" w14:textId="1D59467F" w:rsidR="00AE28F7" w:rsidRDefault="00AE28F7" w:rsidP="00BB0807">
      <w:r>
        <w:br w:type="page"/>
      </w:r>
    </w:p>
    <w:p w14:paraId="180D0471" w14:textId="7609A737" w:rsidR="009840E9" w:rsidRDefault="009840E9" w:rsidP="00EE3780">
      <w:pPr>
        <w:pStyle w:val="3"/>
      </w:pPr>
      <w:bookmarkStart w:id="54" w:name="_Toc229473859"/>
      <w:r w:rsidRPr="009840E9">
        <w:rPr>
          <w:rFonts w:hint="eastAsia"/>
        </w:rPr>
        <w:lastRenderedPageBreak/>
        <w:t>電子申請利用設定</w:t>
      </w:r>
      <w:bookmarkEnd w:id="54"/>
    </w:p>
    <w:p w14:paraId="684D5139" w14:textId="10397599" w:rsidR="009840E9" w:rsidRDefault="000256E7" w:rsidP="00BB0807">
      <w:r w:rsidRPr="000256E7">
        <w:rPr>
          <w:rFonts w:hint="eastAsia"/>
        </w:rPr>
        <w:t>入社手続きにおいて、</w:t>
      </w:r>
      <w:r w:rsidRPr="000256E7">
        <w:t>e-Gov電子申請を利用して申請・届出を提出する場合、管理画面 ＞ 設定 ＞ 業務設定 ＞ 電子申請利用設定 で事前設定を行います。</w:t>
      </w:r>
    </w:p>
    <w:p w14:paraId="361397B9" w14:textId="77777777" w:rsidR="000256E7" w:rsidRDefault="000256E7" w:rsidP="00BB0807"/>
    <w:p w14:paraId="7E43743C" w14:textId="17D39BF0" w:rsidR="009840E9" w:rsidRDefault="000256E7" w:rsidP="000256E7">
      <w:pPr>
        <w:pStyle w:val="4"/>
        <w:spacing w:after="120"/>
      </w:pPr>
      <w:r w:rsidRPr="000256E7">
        <w:t>e-Gov連携</w:t>
      </w:r>
    </w:p>
    <w:p w14:paraId="0738963F" w14:textId="05668B17" w:rsidR="000256E7" w:rsidRDefault="000256E7" w:rsidP="00BB0807">
      <w:r w:rsidRPr="000256E7">
        <w:rPr>
          <w:rFonts w:hint="eastAsia"/>
        </w:rPr>
        <w:t>「</w:t>
      </w:r>
      <w:r w:rsidRPr="000256E7">
        <w:t>e-Govにログインして連携」をクリックし、e-Govのアカウントにログインすることで連携が行われます。</w:t>
      </w:r>
    </w:p>
    <w:p w14:paraId="7B993D55" w14:textId="77777777" w:rsidR="00906C46" w:rsidRDefault="00906C46" w:rsidP="00BB0807"/>
    <w:p w14:paraId="1A305E5C" w14:textId="0485645E" w:rsidR="000256E7" w:rsidRDefault="000256E7" w:rsidP="000256E7">
      <w:pPr>
        <w:pStyle w:val="4"/>
        <w:spacing w:after="120"/>
      </w:pPr>
      <w:r w:rsidRPr="000256E7">
        <w:rPr>
          <w:rFonts w:hint="eastAsia"/>
        </w:rPr>
        <w:t>電子申請基本情報の登録</w:t>
      </w:r>
    </w:p>
    <w:p w14:paraId="4F55AFF6" w14:textId="24918C42" w:rsidR="005E41B0" w:rsidRDefault="000256E7" w:rsidP="00BB0807">
      <w:r w:rsidRPr="000256E7">
        <w:t>e-Gov電子申請を行う際に必要な情報を登録します。右上の</w:t>
      </w:r>
      <w:r w:rsidR="00281399">
        <w:rPr>
          <w:rFonts w:hint="eastAsia"/>
        </w:rPr>
        <w:t>［</w:t>
      </w:r>
      <w:r w:rsidRPr="000256E7">
        <w:t>編集</w:t>
      </w:r>
      <w:r w:rsidR="00281399">
        <w:rPr>
          <w:rFonts w:hint="eastAsia"/>
        </w:rPr>
        <w:t>］</w:t>
      </w:r>
      <w:r w:rsidRPr="000256E7">
        <w:t>ボタンをクリック、</w:t>
      </w:r>
      <w:r w:rsidR="00AE302F" w:rsidRPr="00AE302F">
        <w:rPr>
          <w:rFonts w:hint="eastAsia"/>
        </w:rPr>
        <w:t>「</w:t>
      </w:r>
      <w:r w:rsidR="00AE302F" w:rsidRPr="00AE302F">
        <w:t>+電子申請基本情報を追加する」をクリックします。次の項目を入力し、右上の［保存］ボタンをクリックします。</w:t>
      </w:r>
    </w:p>
    <w:p w14:paraId="796334F5" w14:textId="7EBE98D7" w:rsidR="005E41B0" w:rsidRDefault="008C68A7" w:rsidP="00BB0807">
      <w:r>
        <w:rPr>
          <w:rFonts w:hint="eastAsia"/>
          <w:noProof/>
        </w:rPr>
        <mc:AlternateContent>
          <mc:Choice Requires="wps">
            <w:drawing>
              <wp:anchor distT="0" distB="0" distL="114300" distR="114300" simplePos="0" relativeHeight="252314112" behindDoc="0" locked="0" layoutInCell="1" allowOverlap="1" wp14:anchorId="432A8760" wp14:editId="207751FE">
                <wp:simplePos x="0" y="0"/>
                <wp:positionH relativeFrom="margin">
                  <wp:posOffset>4219575</wp:posOffset>
                </wp:positionH>
                <wp:positionV relativeFrom="paragraph">
                  <wp:posOffset>233680</wp:posOffset>
                </wp:positionV>
                <wp:extent cx="363855" cy="210185"/>
                <wp:effectExtent l="57150" t="57150" r="74295" b="113665"/>
                <wp:wrapNone/>
                <wp:docPr id="100722506" name="四角形: 角を丸くする 100722506"/>
                <wp:cNvGraphicFramePr/>
                <a:graphic xmlns:a="http://schemas.openxmlformats.org/drawingml/2006/main">
                  <a:graphicData uri="http://schemas.microsoft.com/office/word/2010/wordprocessingShape">
                    <wps:wsp>
                      <wps:cNvSpPr/>
                      <wps:spPr>
                        <a:xfrm>
                          <a:off x="0" y="0"/>
                          <a:ext cx="363855" cy="210185"/>
                        </a:xfrm>
                        <a:prstGeom prst="roundRect">
                          <a:avLst>
                            <a:gd name="adj" fmla="val 3704"/>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AF853" id="四角形: 角を丸くする 100722506" o:spid="_x0000_s1026" style="position:absolute;margin-left:332.25pt;margin-top:18.4pt;width:28.65pt;height:16.55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G0uQIAAHgFAAAOAAAAZHJzL2Uyb0RvYy54bWysVMlu2zAQvRfoPxC8N5K32BUiB0YCFwWC&#10;xIhT5DymKIstt5K05fTrO6TkpcupqA80R7M9zryZm9uDkmTPnRdGl3RwlVPCNTOV0NuSfnlZfphR&#10;4gPoCqTRvKRv3NPb+ft3N60t+NA0RlbcEQyifdHakjYh2CLLPGu4An9lLNeorI1TEFB026xy0GJ0&#10;JbNhnl9nrXGVdYZx7/Hrfaek8xS/rjkLT3XteSCypIgtpNOlcxPPbH4DxdaBbQTrYcA/oFAgNCY9&#10;hbqHAGTnxB+hlGDOeFOHK2ZUZupaMJ7egK8Z5L+9Zt2A5ektWBxvT2Xy/y8se9yv7cphGVrrC4/X&#10;+IpD7VT8R3zkkIr1dioWPwTC8OPoejSbTChhqBoO8sFsEouZnZ2t8+ETN4rES0md2enqGRuS6gT7&#10;Bx9SwSqiQSEzoPpKSa0kln8Pkoym+bgP2Nti6GPI6KjNUkiZ+ic1aRHEbDKNeABpVEsIeFW2KqnX&#10;W0pAbpGfLLiU3RspqugeA3m33dxJRzBrSZfLHH994l/MYu578E1nl1TRDAolAlJYClXSWXQ+eksd&#10;tTyRsH+s2aHpuqlaspE79wyIbpKjEyWViDUazQadgAwdTrtgPfQgKXEmvIrQJFrEfsT4EdYJ/UYC&#10;+9bVV9oGOqjjC0y9derTCUySLnBmZyrE28ZUbysXkycmeMuWApM+gA8rcNguhI8bIDzhUUuDnTD9&#10;jZLGuB9/+x7tkcSopaTF6cMufd+B45TIzxrp/XEwHsdxTcJ4Mh2i4C41m0uN3qk7g80b4K6xLF2j&#10;fZDHa+2MesVFsYhZUQWaYe6OD71wF7qtgKuG8cUimeGIWggPem1ZDH4s98vhFZztaR1wHh7NcVKh&#10;SGTtBiEWu7ONntosdsHUIkTlua69gOOd2tCvorg/LuVkdV6Y858AAAD//wMAUEsDBBQABgAIAAAA&#10;IQDZB4aU4QAAAAkBAAAPAAAAZHJzL2Rvd25yZXYueG1sTI9PS8NAEMXvgt9hGcGL2E2rxjZmU8Q/&#10;FYQeWi143CZjEszOht1JG7+940lv83g/3ryXL0fXqQOG2HoyMJ0koJBKX7VUG3h/e76cg4psqbKd&#10;JzTwjRGWxelJbrPKH2mDhy3XSkIoZtZAw9xnWseyQWfjxPdI4n364CyLDLWugj1KuOv0LElS7WxL&#10;8qGxPT40WH5tB2eAd+7jaXhZX/SrTTJ/DLwOu1c25vxsvL8DxTjyHwy/9aU6FNJp7weqouoMpOn1&#10;jaAGrlKZIMDtbCrHXpzFAnSR6/8Lih8AAAD//wMAUEsBAi0AFAAGAAgAAAAhALaDOJL+AAAA4QEA&#10;ABMAAAAAAAAAAAAAAAAAAAAAAFtDb250ZW50X1R5cGVzXS54bWxQSwECLQAUAAYACAAAACEAOP0h&#10;/9YAAACUAQAACwAAAAAAAAAAAAAAAAAvAQAAX3JlbHMvLnJlbHNQSwECLQAUAAYACAAAACEA9qXR&#10;tLkCAAB4BQAADgAAAAAAAAAAAAAAAAAuAgAAZHJzL2Uyb0RvYy54bWxQSwECLQAUAAYACAAAACEA&#10;2QeGlOEAAAAJAQAADwAAAAAAAAAAAAAAAAATBQAAZHJzL2Rvd25yZXYueG1sUEsFBgAAAAAEAAQA&#10;8wAAACEGAAAAAA==&#10;" filled="f" strokecolor="red" strokeweight="2.25pt">
                <v:stroke joinstyle="miter"/>
                <v:shadow on="t" color="black" opacity="26214f" origin="-.5,-.5" offset=".74836mm,.74836mm"/>
                <w10:wrap anchorx="margin"/>
              </v:roundrect>
            </w:pict>
          </mc:Fallback>
        </mc:AlternateContent>
      </w:r>
      <w:r w:rsidR="004B1C63" w:rsidRPr="00E65CD5">
        <w:rPr>
          <w:noProof/>
        </w:rPr>
        <w:drawing>
          <wp:anchor distT="0" distB="0" distL="114300" distR="114300" simplePos="0" relativeHeight="252282368" behindDoc="0" locked="0" layoutInCell="1" allowOverlap="1" wp14:anchorId="6D0E6575" wp14:editId="7CCFD0B6">
            <wp:simplePos x="0" y="0"/>
            <wp:positionH relativeFrom="margin">
              <wp:posOffset>-1270</wp:posOffset>
            </wp:positionH>
            <wp:positionV relativeFrom="paragraph">
              <wp:posOffset>84455</wp:posOffset>
            </wp:positionV>
            <wp:extent cx="4715034" cy="3114675"/>
            <wp:effectExtent l="38100" t="76200" r="123825" b="66675"/>
            <wp:wrapNone/>
            <wp:docPr id="180447776" name="図 1804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7776" name="図 180447776"/>
                    <pic:cNvPicPr/>
                  </pic:nvPicPr>
                  <pic:blipFill>
                    <a:blip r:embed="rId62"/>
                    <a:stretch>
                      <a:fillRect/>
                    </a:stretch>
                  </pic:blipFill>
                  <pic:spPr>
                    <a:xfrm>
                      <a:off x="0" y="0"/>
                      <a:ext cx="4715034" cy="3114675"/>
                    </a:xfrm>
                    <a:prstGeom prst="rect">
                      <a:avLst/>
                    </a:prstGeom>
                    <a:ln w="3175">
                      <a:solidFill>
                        <a:sysClr val="windowText" lastClr="000000"/>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5C3D91" w14:textId="46F3C9D4" w:rsidR="005E41B0" w:rsidRDefault="005E41B0" w:rsidP="00BB0807"/>
    <w:p w14:paraId="2D42756F" w14:textId="6C2A4D9B" w:rsidR="005E41B0" w:rsidRDefault="005E41B0" w:rsidP="00BB0807"/>
    <w:p w14:paraId="39EE03DC" w14:textId="2DF03443" w:rsidR="005E41B0" w:rsidRDefault="00850BF3" w:rsidP="00BB0807">
      <w:r>
        <w:rPr>
          <w:noProof/>
        </w:rPr>
        <mc:AlternateContent>
          <mc:Choice Requires="wpg">
            <w:drawing>
              <wp:anchor distT="0" distB="0" distL="114300" distR="114300" simplePos="0" relativeHeight="252285440" behindDoc="0" locked="0" layoutInCell="1" allowOverlap="1" wp14:anchorId="5F7CC056" wp14:editId="5376E54B">
                <wp:simplePos x="0" y="0"/>
                <wp:positionH relativeFrom="column">
                  <wp:posOffset>-78740</wp:posOffset>
                </wp:positionH>
                <wp:positionV relativeFrom="paragraph">
                  <wp:posOffset>62230</wp:posOffset>
                </wp:positionV>
                <wp:extent cx="333375" cy="314960"/>
                <wp:effectExtent l="19050" t="19050" r="104775" b="123190"/>
                <wp:wrapNone/>
                <wp:docPr id="829308312" name="グループ化 829308312"/>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787188369"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581632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A79B994" w14:textId="597A2D9B" w:rsidR="00906C46" w:rsidRPr="00491F18" w:rsidRDefault="00906C46" w:rsidP="00906C46">
                              <w:pPr>
                                <w:jc w:val="center"/>
                                <w:rPr>
                                  <w:b/>
                                  <w:color w:val="FFFFFF" w:themeColor="background1"/>
                                  <w:sz w:val="32"/>
                                </w:rPr>
                              </w:pPr>
                              <w:r w:rsidRPr="00906C46">
                                <w:rPr>
                                  <w:rFonts w:hint="eastAsia"/>
                                  <w:b/>
                                  <w:color w:val="FFFFFF" w:themeColor="background1"/>
                                  <w:sz w:val="28"/>
                                  <w:szCs w:val="18"/>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F7CC056" id="グループ化 829308312" o:spid="_x0000_s1143" style="position:absolute;left:0;text-align:left;margin-left:-6.2pt;margin-top:4.9pt;width:26.25pt;height:24.8pt;z-index:25228544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dh6wMAAE8JAAAOAAAAZHJzL2Uyb0RvYy54bWy0Vs1u4zYQvhfoOxC8b2RZli0LcRZusgkK&#10;pLtBs0XONEX9YCmSJenI6TEGgr5Ab732WOx5n8don6NDSvJfssBi2/ogc8jh8JuPM590+npVc3TP&#10;tKmkmOHwZIARE1RmlShm+Kf3l68SjIwlIiNcCjbDD8zg12fffnPaqJQNZSl5xjSCIMKkjZrh0lqV&#10;BoGhJauJOZGKCVjMpa6JBVMXQaZJA9FrHgwHg3HQSJ0pLSkzBmYv2kV85uPnOaP2XZ4bZhGfYcBm&#10;/VP758I9g7NTkhaaqLKiHQzyFShqUgk4dBvqgliClrp6FqquqJZG5vaEyjqQeV5R5nOAbMLBUTZX&#10;Wi6Vz6VIm0JtaQJqj3j66rD07f2VVrfqRgMTjSqAC2+5XFa5rt0/oEQrT9nDljK2sojCZAS/SYwR&#10;haUoHE3HHaW0BN6f7aLlm35fMoliuBC/Lwmno9hdRdAfGhxAaRQUh9nlb/5d/rclUczTalLI/0aj&#10;KoPanSSTMEmi8RQjQWqo1b+enoK///gN/lA0GIQOoEMCW7Z8mdQAdS+QFY7GUYgRsDLskyPplrTx&#10;AH5d8u14P3mSKm3sFZM1coMZZpxXyjjIJCX318a23r2XmzaSV9llxbk3dLE45xrdE6j6S0gKDvN7&#10;uSpJOxuPHII2jmndPf0HcbhADRAznHiwBNoz58QC7loBYUYUGBFeQN9Tq/0BB7u7sAcougP3wbos&#10;LogpWz8fweEiaV1ZkAZe1TMMCezgcuFWmW9u4MIZcgmut2XWoAVf6h8JoIsHLmuUVY7AKAlbAzrf&#10;ZeOCddAtx0hLe1fZ0teFq3AX0sHacrjghH44ptAx2FPYeXsKt2C8tYcTirqvFzdayOwBag8O971l&#10;FL2s4NBrYuwN0aBCgBGU1b6DR84l3ITsRhiVUv/y0rzzh+aAVYwaUDW4pZ+XRDOM+PcC2mYajkYQ&#10;1noDBnp/dtHPimV9LqF0oIABlR86X8v7Ya5lfQfCO3enwRIRFM5s66Azzm2rsiDdlM3n3g0kTxF7&#10;LW4VdcF7mt+v7ohWXa1baJK3sm/RZ/Xe+rqdQs6XVuaVb4Ydn0C6M0Au2m79/3UjjpNwHA13urFZ&#10;P20e/9w8ftqsf0Wb9e+b9Xrz+BFsNDzSEGRX30lQ0ZYLo64l/WCQkOclEQWbay2bkpEMLs6rj8+s&#10;k582O6c+aNH8IDPQKwJ8eFK/SLj3BXgcJfGhAD/TIA2v0rYDXhYgIZ36+MZtZWMaD2O/YW/lxZYm&#10;qcvxjcj8Zksq3o7hZeBa/ahr7Gqx8no9inoyjxrpv+mBz5f0FxYf4PZvba8C3ReG+yzYt312u++g&#10;s38AAAD//wMAUEsDBBQABgAIAAAAIQDksNjd3gAAAAcBAAAPAAAAZHJzL2Rvd25yZXYueG1sTI9B&#10;S8NAFITvgv9heYK3drM1FRvzUkpRT0WwFcTba/Y1Cc3uhuw2Sf+960mPwwwz3+TrybRi4N43ziKo&#10;eQKCbel0YyuEz8Pr7AmED2Q1tc4ywpU9rIvbm5wy7Ub7wcM+VCKWWJ8RQh1Cl0npy5oN+bnr2Ebv&#10;5HpDIcq+krqnMZabVi6S5FEaamxcqKnjbc3leX8xCG8jjZsH9TLszqft9fuwfP/aKUa8v5s2zyAC&#10;T+EvDL/4ER2KyHR0F6u9aBFmapHGKMIqPoh+migQR4TlKgVZ5PI/f/EDAAD//wMAUEsBAi0AFAAG&#10;AAgAAAAhALaDOJL+AAAA4QEAABMAAAAAAAAAAAAAAAAAAAAAAFtDb250ZW50X1R5cGVzXS54bWxQ&#10;SwECLQAUAAYACAAAACEAOP0h/9YAAACUAQAACwAAAAAAAAAAAAAAAAAvAQAAX3JlbHMvLnJlbHNQ&#10;SwECLQAUAAYACAAAACEAiW9nYesDAABPCQAADgAAAAAAAAAAAAAAAAAuAgAAZHJzL2Uyb0RvYy54&#10;bWxQSwECLQAUAAYACAAAACEA5LDY3d4AAAAHAQAADwAAAAAAAAAAAAAAAABFBgAAZHJzL2Rvd25y&#10;ZXYueG1sUEsFBgAAAAAEAAQA8wAAAFAHAAAAAA==&#10;">
                <v:oval id="円/楕円 3001" o:spid="_x0000_s11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NUxwAAAOMAAAAPAAAAZHJzL2Rvd25yZXYueG1sRE9LSwMx&#10;EL4L/Q9hCl6kzVZhN12bFi2Ioif7AI/DZtwsbiZLkrbrvzeC4HG+96w2o+vFmULsPGtYzAsQxI03&#10;HbcaDvunmQIRE7LB3jNp+KYIm/XkaoW18Rd+p/MutSKHcKxRg01pqKWMjSWHce4H4sx9+uAw5TO0&#10;0gS85HDXy9uiKKXDjnODxYG2lpqv3clp4IqeTWhPYakeP45bW77dpNeg9fV0fLgHkWhM/+I/94vJ&#10;8ytVLZS6K5fw+1MGQK5/AAAA//8DAFBLAQItABQABgAIAAAAIQDb4fbL7gAAAIUBAAATAAAAAAAA&#10;AAAAAAAAAAAAAABbQ29udGVudF9UeXBlc10ueG1sUEsBAi0AFAAGAAgAAAAhAFr0LFu/AAAAFQEA&#10;AAsAAAAAAAAAAAAAAAAAHwEAAF9yZWxzLy5yZWxzUEsBAi0AFAAGAAgAAAAhAMK6c1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14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X0yQAAAOMAAAAPAAAAZHJzL2Rvd25yZXYueG1sRE9La8JA&#10;EL4L/Q/LFHoR3cSYYFNXKYJFjz6ptyE7TdJmZ0N2q+m/7wqFHud7z3zZm0ZcqXO1ZQXxOAJBXFhd&#10;c6ngeFiPZiCcR9bYWCYFP+RguXgYzDHX9sY7uu59KUIIuxwVVN63uZSuqMigG9uWOHAftjPow9mV&#10;Und4C+GmkZMoyqTBmkNDhS2tKiq+9t9GQXNOLvJ0WkW8Xcdvl3S3ef8cTpV6euxfX0B46v2/+M+9&#10;0WF+ms7iLJlkz3D/KQAgF78AAAD//wMAUEsBAi0AFAAGAAgAAAAhANvh9svuAAAAhQEAABMAAAAA&#10;AAAAAAAAAAAAAAAAAFtDb250ZW50X1R5cGVzXS54bWxQSwECLQAUAAYACAAAACEAWvQsW78AAAAV&#10;AQAACwAAAAAAAAAAAAAAAAAfAQAAX3JlbHMvLnJlbHNQSwECLQAUAAYACAAAACEAgwbF9MkAAADj&#10;AAAADwAAAAAAAAAAAAAAAAAHAgAAZHJzL2Rvd25yZXYueG1sUEsFBgAAAAADAAMAtwAAAP0CAAAA&#10;AA==&#10;" filled="f" stroked="f">
                  <v:textbox inset=",0,,0">
                    <w:txbxContent>
                      <w:p w14:paraId="0A79B994" w14:textId="597A2D9B" w:rsidR="00906C46" w:rsidRPr="00491F18" w:rsidRDefault="00906C46" w:rsidP="00906C46">
                        <w:pPr>
                          <w:jc w:val="center"/>
                          <w:rPr>
                            <w:b/>
                            <w:color w:val="FFFFFF" w:themeColor="background1"/>
                            <w:sz w:val="32"/>
                          </w:rPr>
                        </w:pPr>
                        <w:r w:rsidRPr="00906C46">
                          <w:rPr>
                            <w:rFonts w:hint="eastAsia"/>
                            <w:b/>
                            <w:color w:val="FFFFFF" w:themeColor="background1"/>
                            <w:sz w:val="28"/>
                            <w:szCs w:val="18"/>
                          </w:rPr>
                          <w:t>1</w:t>
                        </w:r>
                      </w:p>
                    </w:txbxContent>
                  </v:textbox>
                </v:shape>
              </v:group>
            </w:pict>
          </mc:Fallback>
        </mc:AlternateContent>
      </w:r>
    </w:p>
    <w:p w14:paraId="3A7900AA" w14:textId="77B61B9D" w:rsidR="005E41B0" w:rsidRDefault="00850BF3" w:rsidP="00BB0807">
      <w:r>
        <w:rPr>
          <w:noProof/>
        </w:rPr>
        <mc:AlternateContent>
          <mc:Choice Requires="wpg">
            <w:drawing>
              <wp:anchor distT="0" distB="0" distL="114300" distR="114300" simplePos="0" relativeHeight="252287488" behindDoc="0" locked="0" layoutInCell="1" allowOverlap="1" wp14:anchorId="33BCC094" wp14:editId="71DDD075">
                <wp:simplePos x="0" y="0"/>
                <wp:positionH relativeFrom="margin">
                  <wp:posOffset>-76200</wp:posOffset>
                </wp:positionH>
                <wp:positionV relativeFrom="paragraph">
                  <wp:posOffset>133985</wp:posOffset>
                </wp:positionV>
                <wp:extent cx="333375" cy="314960"/>
                <wp:effectExtent l="19050" t="19050" r="104775" b="123190"/>
                <wp:wrapNone/>
                <wp:docPr id="805093546" name="グループ化 805093546"/>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39613087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253879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5CE63F" w14:textId="3F34746B" w:rsidR="00906C46" w:rsidRPr="00491F18" w:rsidRDefault="00906C46" w:rsidP="00906C46">
                              <w:pPr>
                                <w:jc w:val="center"/>
                                <w:rPr>
                                  <w:b/>
                                  <w:color w:val="FFFFFF" w:themeColor="background1"/>
                                  <w:sz w:val="32"/>
                                </w:rPr>
                              </w:pPr>
                              <w:r>
                                <w:rPr>
                                  <w:rFonts w:hint="eastAsia"/>
                                  <w:b/>
                                  <w:color w:val="FFFFFF" w:themeColor="background1"/>
                                  <w:sz w:val="28"/>
                                  <w:szCs w:val="18"/>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BCC094" id="グループ化 805093546" o:spid="_x0000_s1146" style="position:absolute;left:0;text-align:left;margin-left:-6pt;margin-top:10.55pt;width:26.25pt;height:24.8pt;z-index:252287488;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6i7AMAAE8JAAAOAAAAZHJzL2Uyb0RvYy54bWy0Vs1u4zYQvhfoOxC6N5Is/wpxFm6yCQqk&#10;u0GzRc5jivrBUiRL0pHTYwwEfYHeeu2x6LnPY7TP0SElObaTAott64PMIYfDbz7OfNLpm3XNyT3T&#10;ppJiHsQnUUCYoDKrRDEPvv9w+dU0IMaCyIBLwebBAzPBm7MvvzhtVMoGspQ8Y5pgEGHSRs2D0lqV&#10;hqGhJavBnEjFBC7mUtdg0dRFmGloMHrNw0EUjcNG6kxpSZkxOHvRLgZnPn6eM2rf57lhlvB5gNis&#10;f2r/XLpneHYKaaFBlRXtYMBnoKihEnjoLtQFWCArXb0IVVdUSyNze0JlHco8ryjzOWA2cXSUzZWW&#10;K+VzKdKmUDuakNojnj47LH13f6XVrbrRyESjCuTCWy6Xda5r948oydpT9rCjjK0toTiZ4G8yCgjF&#10;pSQezsYdpbRE3l/souXbft90kozwQvy+aTwbjtxVhP2h4QGURmFxmOf8zb/L/7YExTytJsX8bzSp&#10;MqzdZDaOk2g6QVQCaqzVP5+ewr9+/Rn/SBJFsQPokOCWHV8mNUjdK2TFw3ESBwRZGfTJQbojbRzh&#10;r0u+He8nD6nSxl4xWRM3mAeM80oZBxlSuL82tvXuvdy0kbzKLivOvaGL5TnX5B6w6i/j6RQP83u5&#10;KqGdHQ0dgjaOad09/QdxuCANEjOYeLCA7ZlzsIi7VkiYEUVAgBfY99Rqf8DB7i7sAYruwH2wLosL&#10;MGXr5yM4XJDWlUVp4FU9DzCBZ7hcuFXmmxu5cIZcoettmTVkyVf6O0B0o8hlTbLKEZhM49bAznfZ&#10;uGAddMsDoqW9q2zp68JVuAvpYO04XHKgH48pdAz2FHbensIdGG/t4cSi7uvFjZYye8Daw8N9bxlF&#10;Lys89BqMvQGNKoQYUVnte3zkXOJNyG4UkFLqH1+bd/7YHLgakAZVDW/phxVoFhD+jcC2mcXDIYa1&#10;3sCB3p9d9rNiVZ9LLB0sYETlh87X8n6Ya1nfofAu3Gm4BILimW0ddMa5bVUWpZuyxcK7oeQpsNfi&#10;VlEXvKf5w/oOtOpq3WKTvJN9i76o99bX7RRysbIyr3wzPPOJpDsD5aLt1v9fN2aDUTKdzGaDXje2&#10;m6ft42/bxz+2m5/IdvPLdrPZPv6ONhkcaQix668lqmjLhVHXkn40RMjzEkTBFlrLpmSQ4cV59fGZ&#10;dfLTZufUhyybb2WGegXIhyf1k4R7X4DHyXR0KMAvNEjjq7TtgNcFSEinPr5xW9mYjQYjv2Fv5dWW&#10;htTl+FZkfrOFirdjfBm4Vj/qGrterr1eD4c9mUeN9N/0wD+X9CcWH+L2b22vAt0Xhvss2Ld9ds/f&#10;QWd/AwAA//8DAFBLAwQUAAYACAAAACEAcSskp98AAAAIAQAADwAAAGRycy9kb3ducmV2LnhtbEyP&#10;QUvDQBSE74L/YXmCt3az0VqJeSmlqKcitBXE2zb7moRm34bsNkn/vetJj8MMM9/kq8m2YqDeN44R&#10;1DwBQVw603CF8Hl4mz2D8EGz0a1jQriSh1Vxe5PrzLiRdzTsQyViCftMI9QhdJmUvqzJaj93HXH0&#10;Tq63OkTZV9L0eozltpVpkjxJqxuOC7XuaFNTed5fLML7qMf1g3odtufT5vp9WHx8bRUh3t9N6xcQ&#10;gabwF4Zf/IgORWQ6ugsbL1qEmUrjl4CQKgUiBh6TBYgjwjJZgixy+f9A8QMAAP//AwBQSwECLQAU&#10;AAYACAAAACEAtoM4kv4AAADhAQAAEwAAAAAAAAAAAAAAAAAAAAAAW0NvbnRlbnRfVHlwZXNdLnht&#10;bFBLAQItABQABgAIAAAAIQA4/SH/1gAAAJQBAAALAAAAAAAAAAAAAAAAAC8BAABfcmVscy8ucmVs&#10;c1BLAQItABQABgAIAAAAIQCpbc6i7AMAAE8JAAAOAAAAAAAAAAAAAAAAAC4CAABkcnMvZTJvRG9j&#10;LnhtbFBLAQItABQABgAIAAAAIQBxKySn3wAAAAgBAAAPAAAAAAAAAAAAAAAAAEYGAABkcnMvZG93&#10;bnJldi54bWxQSwUGAAAAAAQABADzAAAAUgcAAAAA&#10;">
                <v:oval id="円/楕円 3001" o:spid="_x0000_s11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u4ywAAAOMAAAAPAAAAZHJzL2Rvd25yZXYueG1sRI9BSwMx&#10;EIXvQv9DmIIXsdla2G7XpkULYtGTVcHjsBk3i5vJkqTt+u+dQ8HjzLx5733r7eh7daKYusAG5rMC&#10;FHETbMetgY/3p9sKVMrIFvvAZOCXEmw3k6s11jac+Y1Oh9wqMeFUowGX81BrnRpHHtMsDMRy+w7R&#10;Y5YxttpGPIu57/VdUZTaY8eS4HCgnaPm53D0BnhJzza2x7iqHr8+d658vckv0Zjr6fhwDyrTmP/F&#10;l++9lfqLVTlfFNVSKIRJFqA3fwAAAP//AwBQSwECLQAUAAYACAAAACEA2+H2y+4AAACFAQAAEwAA&#10;AAAAAAAAAAAAAAAAAAAAW0NvbnRlbnRfVHlwZXNdLnhtbFBLAQItABQABgAIAAAAIQBa9CxbvwAA&#10;ABUBAAALAAAAAAAAAAAAAAAAAB8BAABfcmVscy8ucmVsc1BLAQItABQABgAIAAAAIQDhWHu4ywAA&#10;AOM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14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75yQAAAOMAAAAPAAAAZHJzL2Rvd25yZXYueG1sRE9La8JA&#10;EL4L/Q/LCL2IboyPmugqRUixR1+l3obsNEmbnQ3ZrcZ/3y0UepzvPatNZ2pxpdZVlhWMRxEI4tzq&#10;igsFp2M2XIBwHlljbZkU3MnBZv3QW2Gq7Y33dD34QoQQdikqKL1vUildXpJBN7INceA+bGvQh7Mt&#10;pG7xFsJNLeMomkuDFYeGEhvalpR/Hb6NgvptcpHn8zbi12z8cpntd++fg6lSj/3ueQnCU+f/xX/u&#10;nQ7zk3g2WTwlSQy/PwUA5PoHAAD//wMAUEsBAi0AFAAGAAgAAAAhANvh9svuAAAAhQEAABMAAAAA&#10;AAAAAAAAAAAAAAAAAFtDb250ZW50X1R5cGVzXS54bWxQSwECLQAUAAYACAAAACEAWvQsW78AAAAV&#10;AQAACwAAAAAAAAAAAAAAAAAfAQAAX3JlbHMvLnJlbHNQSwECLQAUAAYACAAAACEAETZ++ckAAADj&#10;AAAADwAAAAAAAAAAAAAAAAAHAgAAZHJzL2Rvd25yZXYueG1sUEsFBgAAAAADAAMAtwAAAP0CAAAA&#10;AA==&#10;" filled="f" stroked="f">
                  <v:textbox inset=",0,,0">
                    <w:txbxContent>
                      <w:p w14:paraId="315CE63F" w14:textId="3F34746B" w:rsidR="00906C46" w:rsidRPr="00491F18" w:rsidRDefault="00906C46" w:rsidP="00906C46">
                        <w:pPr>
                          <w:jc w:val="center"/>
                          <w:rPr>
                            <w:b/>
                            <w:color w:val="FFFFFF" w:themeColor="background1"/>
                            <w:sz w:val="32"/>
                          </w:rPr>
                        </w:pPr>
                        <w:r>
                          <w:rPr>
                            <w:rFonts w:hint="eastAsia"/>
                            <w:b/>
                            <w:color w:val="FFFFFF" w:themeColor="background1"/>
                            <w:sz w:val="28"/>
                            <w:szCs w:val="18"/>
                          </w:rPr>
                          <w:t>2</w:t>
                        </w:r>
                      </w:p>
                    </w:txbxContent>
                  </v:textbox>
                </v:shape>
                <w10:wrap anchorx="margin"/>
              </v:group>
            </w:pict>
          </mc:Fallback>
        </mc:AlternateContent>
      </w:r>
    </w:p>
    <w:p w14:paraId="23563907" w14:textId="77777777" w:rsidR="002B2DF2" w:rsidRDefault="002B2DF2" w:rsidP="00BB0807"/>
    <w:p w14:paraId="67545B63" w14:textId="46F7054D" w:rsidR="005E41B0" w:rsidRDefault="005E41B0" w:rsidP="00BB0807"/>
    <w:p w14:paraId="632AB69E" w14:textId="68A0B8EA" w:rsidR="005E41B0" w:rsidRDefault="005E41B0" w:rsidP="00BB0807"/>
    <w:p w14:paraId="1798A9CB" w14:textId="62F03680" w:rsidR="005E41B0" w:rsidRDefault="00826B15" w:rsidP="00BB0807">
      <w:r>
        <w:rPr>
          <w:noProof/>
        </w:rPr>
        <w:drawing>
          <wp:anchor distT="0" distB="0" distL="114300" distR="114300" simplePos="0" relativeHeight="252283392" behindDoc="0" locked="0" layoutInCell="1" allowOverlap="1" wp14:anchorId="18173478" wp14:editId="08E42660">
            <wp:simplePos x="0" y="0"/>
            <wp:positionH relativeFrom="margin">
              <wp:posOffset>1965325</wp:posOffset>
            </wp:positionH>
            <wp:positionV relativeFrom="paragraph">
              <wp:posOffset>168910</wp:posOffset>
            </wp:positionV>
            <wp:extent cx="4055745" cy="2390775"/>
            <wp:effectExtent l="38100" t="76200" r="116205" b="85725"/>
            <wp:wrapNone/>
            <wp:docPr id="459328065" name="図 45932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8065" name="図 459328065"/>
                    <pic:cNvPicPr/>
                  </pic:nvPicPr>
                  <pic:blipFill>
                    <a:blip r:embed="rId63"/>
                    <a:stretch>
                      <a:fillRect/>
                    </a:stretch>
                  </pic:blipFill>
                  <pic:spPr>
                    <a:xfrm>
                      <a:off x="0" y="0"/>
                      <a:ext cx="4055745" cy="2390775"/>
                    </a:xfrm>
                    <a:prstGeom prst="rect">
                      <a:avLst/>
                    </a:prstGeom>
                    <a:ln w="3175">
                      <a:solidFill>
                        <a:sysClr val="windowText" lastClr="000000"/>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0BF3">
        <w:rPr>
          <w:noProof/>
        </w:rPr>
        <mc:AlternateContent>
          <mc:Choice Requires="wpg">
            <w:drawing>
              <wp:anchor distT="0" distB="0" distL="114300" distR="114300" simplePos="0" relativeHeight="252291584" behindDoc="0" locked="0" layoutInCell="1" allowOverlap="1" wp14:anchorId="71B8C5A3" wp14:editId="2ED7CD34">
                <wp:simplePos x="0" y="0"/>
                <wp:positionH relativeFrom="margin">
                  <wp:posOffset>1414780</wp:posOffset>
                </wp:positionH>
                <wp:positionV relativeFrom="paragraph">
                  <wp:posOffset>120015</wp:posOffset>
                </wp:positionV>
                <wp:extent cx="333375" cy="314960"/>
                <wp:effectExtent l="19050" t="19050" r="104775" b="123190"/>
                <wp:wrapNone/>
                <wp:docPr id="1628685182" name="グループ化 1628685182"/>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2137718896"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55670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6242725" w14:textId="266B55DB" w:rsidR="00906C46" w:rsidRPr="00491F18" w:rsidRDefault="00906C46" w:rsidP="00906C46">
                              <w:pPr>
                                <w:jc w:val="center"/>
                                <w:rPr>
                                  <w:b/>
                                  <w:color w:val="FFFFFF" w:themeColor="background1"/>
                                  <w:sz w:val="32"/>
                                </w:rPr>
                              </w:pPr>
                              <w:r>
                                <w:rPr>
                                  <w:rFonts w:hint="eastAsia"/>
                                  <w:b/>
                                  <w:color w:val="FFFFFF" w:themeColor="background1"/>
                                  <w:sz w:val="28"/>
                                  <w:szCs w:val="18"/>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B8C5A3" id="グループ化 1628685182" o:spid="_x0000_s1149" style="position:absolute;left:0;text-align:left;margin-left:111.4pt;margin-top:9.45pt;width:26.25pt;height:24.8pt;z-index:25229158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5g7QMAAE4JAAAOAAAAZHJzL2Uyb0RvYy54bWy0Vs1u4zYQvhfoOxC8b2TZln+EOAs32QQF&#10;0t2g2SJnmqJ+sBTJknTk9BgDQV+gt157LPa8z2O0z9EhKfkvWWCxbX2QOeRw+M3HmU86fb2qObpn&#10;2lRSzHB80sOICSqzShQz/NP7y1cTjIwlIiNcCjbDD8zg12fffnPaqJT1ZSl5xjSCIMKkjZrh0lqV&#10;RpGhJauJOZGKCVjMpa6JBVMXUaZJA9FrHvV7vVHUSJ0pLSkzBmYvwiI+8/HznFH7Ls8Ns4jPMGCz&#10;/qn9c+Ge0dkpSQtNVFnRFgb5ChQ1qQQcug11QSxBS109C1VXVEsjc3tCZR3JPK8o8zlANnHvKJsr&#10;LZfK51KkTaG2NAG1Rzx9dVj69v5Kq1t1o4GJRhXAhbdcLqtc1+4fUKKVp+xhSxlbWURhcgC/cYIR&#10;haVBPJyOWkppCbw/20XLN92+yXiQwIX4fZN4OkzcVUTdodEBlEZBcZhd/ubf5X9bEsU8rSaF/G80&#10;qrIZ7seD8TieTKYjjASpoVb/enqK/v7jN/hDg14vdgAdEtiy5cukBqh7gax4OBrEGAEr/S45km5J&#10;G/Xg1yYfxvvJk1RpY6+YrJEbzDDjvFLGQSYpub82Nnh3Xm7aSF5llxXn3tDF4pxrdE+g6i8hJzjM&#10;7+WqJGE2GToEIY4J7p7+gzhcoAaauj/2YAm0Z86JBdy1AsKMKDAivIC+p1b7Aw52t2EPULQH7oN1&#10;WVwQUwY/H8HhImldWZAGXtUzDAns4HLhVplvbuDCGXIJrrdl1qAFX+ofCaBLei5rlFWOwMEkDgZ0&#10;vsvGBWuhW46RlvausqWvC1fhLqSDteVwwQn9cEyhY7CjsPX2FG7BeGsPJxR1Vy9utJDZA9QeHO57&#10;yyh6WcGh18TYG6JBhQAjKKt9B4+cS7gJ2Y4wKqX+5aV55w/NAasYNaBqcEs/L4lmGPHvBbTNNB4O&#10;Iaz1Bgz0/uyimxXL+lxC6UABAyo/dL6Wd8Ncy/oOhHfuToMlIiicGeqgNc5tUFmQbsrmc+8GkqeI&#10;vRa3irrgHc3vV3dEq7bWLTTJW9m16LN6D75up5DzpZV55ZthxyeQ7gyQi9Ct/79uDJNkNO7F4042&#10;NuunzeOfm8dPm/WvaLP+fbNebx4/go36RxKC7Oo7CSIaqDDqWtIPBgl5XhJRsLnWsikZyeDevPj4&#10;xFr1Cck58UGL5geZgVwRoMNz+kW6va+/o8EkOdTfZxKk4U0aGuBl/RHSiY/v26Aa06Sf+A17Ky92&#10;NEldjm9E5jdbUvEwhneB6/SjprGrxcrLdXhh7O5920f/TQt8vqK/sPYAt39pexFoPzDcV8G+7bPb&#10;fQad/QMAAP//AwBQSwMEFAAGAAgAAAAhAAGuxKPgAAAACQEAAA8AAABkcnMvZG93bnJldi54bWxM&#10;j0FLw0AUhO+C/2F5gje7SUpqjNmUUtRTEWwF8faafU1Cs29Ddpuk/971pMdhhplvivVsOjHS4FrL&#10;CuJFBIK4srrlWsHn4fUhA+E8ssbOMim4koN1eXtTYK7txB807n0tQgm7HBU03ve5lK5qyKBb2J44&#10;eCc7GPRBDrXUA06h3HQyiaKVNNhyWGiwp21D1Xl/MQreJpw2y/hl3J1P2+v3IX3/2sWk1P3dvHkG&#10;4Wn2f2H4xQ/oUAamo72wdqJTkCRJQPfByJ5AhEDymC5BHBWsshRkWcj/D8ofAAAA//8DAFBLAQIt&#10;ABQABgAIAAAAIQC2gziS/gAAAOEBAAATAAAAAAAAAAAAAAAAAAAAAABbQ29udGVudF9UeXBlc10u&#10;eG1sUEsBAi0AFAAGAAgAAAAhADj9If/WAAAAlAEAAAsAAAAAAAAAAAAAAAAALwEAAF9yZWxzLy5y&#10;ZWxzUEsBAi0AFAAGAAgAAAAhANqczmDtAwAATgkAAA4AAAAAAAAAAAAAAAAALgIAAGRycy9lMm9E&#10;b2MueG1sUEsBAi0AFAAGAAgAAAAhAAGuxKPgAAAACQEAAA8AAAAAAAAAAAAAAAAARwYAAGRycy9k&#10;b3ducmV2LnhtbFBLBQYAAAAABAAEAPMAAABUBwAAAAA=&#10;">
                <v:oval id="円/楕円 3001" o:spid="_x0000_s11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phywAAAOMAAAAPAAAAZHJzL2Rvd25yZXYueG1sRI9BS8NA&#10;FITvQv/D8gQvYjepkKRpt6UWRLEnq4UeH9nXbDD7Nuxu2/jvXUHwOMzMN8xyPdpeXMiHzrGCfJqB&#10;IG6c7rhV8Pnx/FCBCBFZY++YFHxTgPVqcrPEWrsrv9NlH1uRIBxqVGBiHGopQ2PIYpi6gTh5J+ct&#10;xiR9K7XHa4LbXs6yrJAWO04LBgfaGmq+9mergEt60b49+3n1dDxsTbG7j29eqbvbcbMAEWmM/+G/&#10;9qtWMMsfyzKvqnkBv5/SH5CrHwAAAP//AwBQSwECLQAUAAYACAAAACEA2+H2y+4AAACFAQAAEwAA&#10;AAAAAAAAAAAAAAAAAAAAW0NvbnRlbnRfVHlwZXNdLnhtbFBLAQItABQABgAIAAAAIQBa9CxbvwAA&#10;ABUBAAALAAAAAAAAAAAAAAAAAB8BAABfcmVscy8ucmVsc1BLAQItABQABgAIAAAAIQCn9iphywAA&#10;AOM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151"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stywAAAOIAAAAPAAAAZHJzL2Rvd25yZXYueG1sRI9Ba8JA&#10;FITvQv/D8gpepO5GjZbUVURQ7FFbS709sq9J2uzbkF01/vuuUOhxmJlvmPmys7W4UOsrxxqSoQJB&#10;nDtTcaHh/W3z9AzCB2SDtWPScCMPy8VDb46ZcVfe0+UQChEh7DPUUIbQZFL6vCSLfuga4uh9udZi&#10;iLItpGnxGuG2liOlptJixXGhxIbWJeU/h7PVUH+MT/J4XCt+3STbU7rffX4PJlr3H7vVC4hAXfgP&#10;/7V3RsNokqbTmUpmcL8U74Bc/AIAAP//AwBQSwECLQAUAAYACAAAACEA2+H2y+4AAACFAQAAEwAA&#10;AAAAAAAAAAAAAAAAAAAAW0NvbnRlbnRfVHlwZXNdLnhtbFBLAQItABQABgAIAAAAIQBa9CxbvwAA&#10;ABUBAAALAAAAAAAAAAAAAAAAAB8BAABfcmVscy8ucmVsc1BLAQItABQABgAIAAAAIQCi1mstywAA&#10;AOIAAAAPAAAAAAAAAAAAAAAAAAcCAABkcnMvZG93bnJldi54bWxQSwUGAAAAAAMAAwC3AAAA/wIA&#10;AAAA&#10;" filled="f" stroked="f">
                  <v:textbox inset=",0,,0">
                    <w:txbxContent>
                      <w:p w14:paraId="16242725" w14:textId="266B55DB" w:rsidR="00906C46" w:rsidRPr="00491F18" w:rsidRDefault="00906C46" w:rsidP="00906C46">
                        <w:pPr>
                          <w:jc w:val="center"/>
                          <w:rPr>
                            <w:b/>
                            <w:color w:val="FFFFFF" w:themeColor="background1"/>
                            <w:sz w:val="32"/>
                          </w:rPr>
                        </w:pPr>
                        <w:r>
                          <w:rPr>
                            <w:rFonts w:hint="eastAsia"/>
                            <w:b/>
                            <w:color w:val="FFFFFF" w:themeColor="background1"/>
                            <w:sz w:val="28"/>
                            <w:szCs w:val="18"/>
                          </w:rPr>
                          <w:t>4</w:t>
                        </w:r>
                      </w:p>
                    </w:txbxContent>
                  </v:textbox>
                </v:shape>
                <w10:wrap anchorx="margin"/>
              </v:group>
            </w:pict>
          </mc:Fallback>
        </mc:AlternateContent>
      </w:r>
      <w:r w:rsidR="00850BF3">
        <w:rPr>
          <w:noProof/>
        </w:rPr>
        <mc:AlternateContent>
          <mc:Choice Requires="wpg">
            <w:drawing>
              <wp:anchor distT="0" distB="0" distL="114300" distR="114300" simplePos="0" relativeHeight="252289536" behindDoc="0" locked="0" layoutInCell="1" allowOverlap="1" wp14:anchorId="509847FA" wp14:editId="27E81770">
                <wp:simplePos x="0" y="0"/>
                <wp:positionH relativeFrom="margin">
                  <wp:posOffset>82550</wp:posOffset>
                </wp:positionH>
                <wp:positionV relativeFrom="paragraph">
                  <wp:posOffset>136525</wp:posOffset>
                </wp:positionV>
                <wp:extent cx="333375" cy="314960"/>
                <wp:effectExtent l="19050" t="19050" r="104775" b="123190"/>
                <wp:wrapNone/>
                <wp:docPr id="772785211" name="グループ化 772785211"/>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323183464"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2906141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C0D9ACC" w14:textId="5729B2D4" w:rsidR="00906C46" w:rsidRPr="00491F18" w:rsidRDefault="00906C46" w:rsidP="00906C46">
                              <w:pPr>
                                <w:jc w:val="center"/>
                                <w:rPr>
                                  <w:b/>
                                  <w:color w:val="FFFFFF" w:themeColor="background1"/>
                                  <w:sz w:val="32"/>
                                </w:rPr>
                              </w:pPr>
                              <w:r>
                                <w:rPr>
                                  <w:rFonts w:hint="eastAsia"/>
                                  <w:b/>
                                  <w:color w:val="FFFFFF" w:themeColor="background1"/>
                                  <w:sz w:val="28"/>
                                  <w:szCs w:val="18"/>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9847FA" id="グループ化 772785211" o:spid="_x0000_s1152" style="position:absolute;left:0;text-align:left;margin-left:6.5pt;margin-top:10.75pt;width:26.25pt;height:24.8pt;z-index:252289536;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Xi7QMAAE4JAAAOAAAAZHJzL2Uyb0RvYy54bWy0VsFu4zYQvRfoPxC8b2RZsmMLcRZusgkK&#10;pLtBs0XONEVJxFIkS9KR02MMBP2B3nrtsdjzfo/RfkeHlOTYThZYbFsfZA45HL55nHnSyetVLdAd&#10;M5YrOcPx0QAjJqnKuSxn+Kf3F68mGFlHZE6EkmyG75nFr0+//eak0RkbqkqJnBkEQaTNGj3DlXM6&#10;iyJLK1YTe6Q0k7BYKFMTB6Ypo9yQBqLXIhoOBuOoUSbXRlFmLcyet4v4NMQvCkbdu6KwzCExw4DN&#10;hacJz4V/RqcnJCsN0RWnHQzyFShqwiUcug11ThxBS8Ofhao5Ncqqwh1RVUeqKDhlIQfIJh4cZHNp&#10;1FKHXMqsKfWWJqD2gKevDkvf3l0afaOvDTDR6BK4CJbPZVWY2v8DSrQKlN1vKWMrhyhMJvA7HmFE&#10;YSmJ0+m4o5RWwPuzXbR60++bHCcjuJCwbxJP05G/iqg/NNqD0mgoDvuUv/13+d9URLNAq80g/2uD&#10;eA61mwyTeJKk4xQjSWqo1b8eH6O///gN/lAyGMQeoEcCW7Z82cwCdS+QFafjJMYIWBn2yZFsS9p4&#10;AL8u+Xa8mzzJtLHukqka+cEMMyG4th4yycjdlXWtd+/lp60SPL/gQgTDlIszYdAdgaq/iCcTOCzs&#10;Fboi7ewo9QjaOLZ1D/TvxRESNUDM8DiAJdCehSAOcNcaCLOyxIiIEvqeOhMO2Nvdhd1D0R24C9Zn&#10;cU5s1fqFCB4XyWruQBoEr2cYEniCK6RfZaG5gQtvqCW43lR5gxZiaX4kgG408FmjnHsCk0ncGtD5&#10;PhsfrIPuBEZGuVvuqlAXvsJ9SA9ry+FCEPrhkELPYE9h5x0o3IIJ1g5OKOq+XvxoofJ7qD04PPSW&#10;1fSCw6FXxLprYkCFACMoq3sHj0IouAnVjTCqlPnlpXnvD80Bqxg1oGpwSz8viWEYie8ltM00TlMI&#10;64IBA7M7u+hn5bI+U1A6UMCAKgy9rxP9sDCqvgXhnfvTYIlICme2ddAZZ65VWZBuyubz4AaSp4m7&#10;kjea+uA9ze9Xt8TortYdNMlb1bfos3pvff1OqeZLpwoemuGJTyDdGyAXbbf+77qRDKeDcZzG0142&#10;NuvHzcOfm4dPm/WvaLP+fbNebx4+go2GBxKC3Oo7BSLaUmH1laIfLJLqrCKyZHNjVFMxksO9BfEJ&#10;iXXq0ybnxQctmh9UDnJFgI7A6Rfp9q7+jpPJaF9/n0mQgTdp2wAv649UXnxC37aqMR0NR2HDzsqL&#10;HU0yn+MbmYfNjnDRjuFd4Dv9oGncarEKcp2OezIP+ui/aYHPV/QX1h7gDi/tIALdB4b/Kti1Q3ZP&#10;n0Gn/wAAAP//AwBQSwMEFAAGAAgAAAAhAFz5Lh3eAAAABwEAAA8AAABkcnMvZG93bnJldi54bWxM&#10;j8FqwzAQRO+F/oPYQm+NrASnwbUcQmh7CoUmhZLbxtrYJpZkLMV2/r7bU3sahllm3ubrybZioD40&#10;3mlQswQEudKbxlUavg5vTysQIaIz2HpHGm4UYF3c3+WYGT+6Txr2sRJc4kKGGuoYu0zKUNZkMcx8&#10;R46zs+8tRrZ9JU2PI5fbVs6TZCktNo4XauxoW1N52V+thvcRx81CvQ67y3l7Ox7Sj++dIq0fH6bN&#10;C4hIU/w7hl98RoeCmU7+6kwQLfsFvxI1zFUKgvNlynrS8KwUyCKX//mLHwAAAP//AwBQSwECLQAU&#10;AAYACAAAACEAtoM4kv4AAADhAQAAEwAAAAAAAAAAAAAAAAAAAAAAW0NvbnRlbnRfVHlwZXNdLnht&#10;bFBLAQItABQABgAIAAAAIQA4/SH/1gAAAJQBAAALAAAAAAAAAAAAAAAAAC8BAABfcmVscy8ucmVs&#10;c1BLAQItABQABgAIAAAAIQBOn8Xi7QMAAE4JAAAOAAAAAAAAAAAAAAAAAC4CAABkcnMvZTJvRG9j&#10;LnhtbFBLAQItABQABgAIAAAAIQBc+S4d3gAAAAcBAAAPAAAAAAAAAAAAAAAAAEcGAABkcnMvZG93&#10;bnJldi54bWxQSwUGAAAAAAQABADzAAAAUgcAAAAA&#10;">
                <v:oval id="円/楕円 3001" o:spid="_x0000_s11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VJyAAAAOMAAAAPAAAAZHJzL2Rvd25yZXYueG1sRE/dS8Mw&#10;EH8X9j+EE3yRLd06ulqXDR2I4p72Ifh4NGdT1lxKkm31vzeC4OP9vm+5HmwnLuRD61jBdJKBIK6d&#10;brlRcDy8jEsQISJr7ByTgm8KsF6NbpZYaXflHV32sREphEOFCkyMfSVlqA1ZDBPXEyfuy3mLMZ2+&#10;kdrjNYXbTs6yrJAWW04NBnvaGKpP+7NVwAt61b45+4fy+fNjY4rtfXz3St3dDk+PICIN8V/8537T&#10;aX4+y6dlPi/m8PtTAkCufgAAAP//AwBQSwECLQAUAAYACAAAACEA2+H2y+4AAACFAQAAEwAAAAAA&#10;AAAAAAAAAAAAAAAAW0NvbnRlbnRfVHlwZXNdLnhtbFBLAQItABQABgAIAAAAIQBa9CxbvwAAABUB&#10;AAALAAAAAAAAAAAAAAAAAB8BAABfcmVscy8ucmVsc1BLAQItABQABgAIAAAAIQA5kLVJ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5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ywAAAOIAAAAPAAAAZHJzL2Rvd25yZXYueG1sRI9PawIx&#10;FMTvhX6H8Aq9FE3Wf+jWKEVQ9KitorfH5nV3283Lsom6/faNIHgcZuY3zHTe2kpcqPGlYw1JV4Eg&#10;zpwpOdfw9bnsjEH4gGywckwa/sjDfPb8NMXUuCtv6bILuYgQ9ilqKEKoUyl9VpBF33U1cfS+XWMx&#10;RNnk0jR4jXBbyZ5SI2mx5LhQYE2LgrLf3dlqqA79k9zvF4o3y2R1Gm7Xx5+3gdavL+3HO4hAbXiE&#10;7+210dDvTdQoGSQTuF2Kd0DO/gEAAP//AwBQSwECLQAUAAYACAAAACEA2+H2y+4AAACFAQAAEwAA&#10;AAAAAAAAAAAAAAAAAAAAW0NvbnRlbnRfVHlwZXNdLnhtbFBLAQItABQABgAIAAAAIQBa9CxbvwAA&#10;ABUBAAALAAAAAAAAAAAAAAAAAB8BAABfcmVscy8ucmVsc1BLAQItABQABgAIAAAAIQCG++DvywAA&#10;AOIAAAAPAAAAAAAAAAAAAAAAAAcCAABkcnMvZG93bnJldi54bWxQSwUGAAAAAAMAAwC3AAAA/wIA&#10;AAAA&#10;" filled="f" stroked="f">
                  <v:textbox inset=",0,,0">
                    <w:txbxContent>
                      <w:p w14:paraId="4C0D9ACC" w14:textId="5729B2D4" w:rsidR="00906C46" w:rsidRPr="00491F18" w:rsidRDefault="00906C46" w:rsidP="00906C46">
                        <w:pPr>
                          <w:jc w:val="center"/>
                          <w:rPr>
                            <w:b/>
                            <w:color w:val="FFFFFF" w:themeColor="background1"/>
                            <w:sz w:val="32"/>
                          </w:rPr>
                        </w:pPr>
                        <w:r>
                          <w:rPr>
                            <w:rFonts w:hint="eastAsia"/>
                            <w:b/>
                            <w:color w:val="FFFFFF" w:themeColor="background1"/>
                            <w:sz w:val="28"/>
                            <w:szCs w:val="18"/>
                          </w:rPr>
                          <w:t>3</w:t>
                        </w:r>
                      </w:p>
                    </w:txbxContent>
                  </v:textbox>
                </v:shape>
                <w10:wrap anchorx="margin"/>
              </v:group>
            </w:pict>
          </mc:Fallback>
        </mc:AlternateContent>
      </w:r>
    </w:p>
    <w:p w14:paraId="13EAA1BD" w14:textId="3467B3C1" w:rsidR="009840E9" w:rsidRDefault="00826B15" w:rsidP="00BB0807">
      <w:r>
        <w:rPr>
          <w:noProof/>
        </w:rPr>
        <mc:AlternateContent>
          <mc:Choice Requires="wpg">
            <w:drawing>
              <wp:anchor distT="0" distB="0" distL="114300" distR="114300" simplePos="0" relativeHeight="252293632" behindDoc="0" locked="0" layoutInCell="1" allowOverlap="1" wp14:anchorId="54F4EE88" wp14:editId="3CFDD289">
                <wp:simplePos x="0" y="0"/>
                <wp:positionH relativeFrom="margin">
                  <wp:posOffset>3101975</wp:posOffset>
                </wp:positionH>
                <wp:positionV relativeFrom="paragraph">
                  <wp:posOffset>102235</wp:posOffset>
                </wp:positionV>
                <wp:extent cx="333375" cy="314960"/>
                <wp:effectExtent l="19050" t="19050" r="104775" b="123190"/>
                <wp:wrapNone/>
                <wp:docPr id="1556778358" name="グループ化 1556778358"/>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46079413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4552803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46D3824" w14:textId="5784315C" w:rsidR="00906C46" w:rsidRPr="00491F18" w:rsidRDefault="00906C46" w:rsidP="00906C46">
                              <w:pPr>
                                <w:jc w:val="center"/>
                                <w:rPr>
                                  <w:b/>
                                  <w:color w:val="FFFFFF" w:themeColor="background1"/>
                                  <w:sz w:val="32"/>
                                </w:rPr>
                              </w:pPr>
                              <w:r>
                                <w:rPr>
                                  <w:rFonts w:hint="eastAsia"/>
                                  <w:b/>
                                  <w:color w:val="FFFFFF" w:themeColor="background1"/>
                                  <w:sz w:val="28"/>
                                  <w:szCs w:val="18"/>
                                </w:rPr>
                                <w:t>5</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4F4EE88" id="グループ化 1556778358" o:spid="_x0000_s1155" style="position:absolute;left:0;text-align:left;margin-left:244.25pt;margin-top:8.05pt;width:26.25pt;height:24.8pt;z-index:252293632;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vy7AMAAE4JAAAOAAAAZHJzL2Uyb0RvYy54bWy0Vs1u4zYQvhfoOxC8N5IsyT9CnIWbbIIC&#10;6W7QbJEzTVE/WIpkSTpyeoyBoC/QW689Fj33eYz2OTqkJMd2UmCxbX2QOeRw+M3HmU86fbNuOLpn&#10;2tRSzHF0EmLEBJV5Lco5/v7D5VdTjIwlIidcCjbHD8zgN2dffnHaqoyNZCV5zjSCIMJkrZrjylqV&#10;BYGhFWuIOZGKCVgspG6IBVOXQa5JC9EbHozCcBy0UudKS8qMgdmLbhGf+fhFwah9XxSGWcTnGLBZ&#10;/9T+uXTP4OyUZKUmqqppD4N8BoqG1AIO3YW6IJagla5fhGpqqqWRhT2hsglkUdSU+Rwgmyg8yuZK&#10;y5XyuZRZW6odTUDtEU+fHZa+u7/S6lbdaGCiVSVw4S2Xy7rQjfsHlGjtKXvYUcbWFlGYjOE3STGi&#10;sBRHyWzcU0or4P3FLlq9HfZNJ3EKF+L3TaNZkrqrCIZDgwMorYLiMM/5m3+X/21FFPO0mgzyv9Go&#10;zuc4GYeTWRLFAEqQBkr1z6en4K9ff4Y/FIdh5PA5ILBjR5fJDDD3CldRMo4jjICU0ZAbyXacjUP4&#10;9bl34/3cSaa0sVdMNsgN5phxXivjEJOM3F8b23kPXm7aSF7nlzXn3tDl8pxrdE+g6C+j6RQO83u5&#10;qkg3myYOQRfHdO6e/YM4XKAWeno08WAJdGfBiQXcjQK+jCgxIryEtqdW+wMOdvdhD1D0B+6DdVlc&#10;EFN1fj6Cw0WypragDLxu5hgSeIbLhVtlvreBC2fIFbjeVnmLlnylvyOALg1d1iivHYHxNOoMaHyX&#10;jQvWQ7ccIy3tXW0rXxauwF1IB2vH4ZIT+vGYQsfgQGHv7SncgfHWHk6o6aFe3Ggp8wcoPTjct5ZR&#10;9LKGQ6+JsTdEgwgBRhBW+x4eBZdwE7IfYVRJ/eNr884fegNWMWpB1OCWflgRzTDi3wjomlmUJBDW&#10;egMGen92OcyKVXMuoXSggAGVHzpfy4dhoWVzB7q7cKfBEhEUzuzqoDfObSeyoNyULRbeDRRPEXst&#10;bhV1wQeaP6zviFZ9rVtokndy6NAX9d75up1CLlZWFrVvhmc+gXRngFp03fq/y0YUJWk6mobxbNCN&#10;7eZp+/jb9vGP7eYntN38st1sto+/g41GRxqC7PprCSLacWHUtaQfDRLyvCKiZAutZVsxksPFefXx&#10;mfXy02Xn1Act229lDnpFgA9P6ifp9r7+juNpeqi/LzRIw5u064DXBUhIpz6+cTvZmKWj1G/YW3m1&#10;pUnmcnwrcr/Zkpp3Y3gXuFY/6hq7Xq47uZ4MZB410n/TA/9c0p9YfIDbv7S9CvQfGO6rYN/22T1/&#10;Bp39DQAA//8DAFBLAwQUAAYACAAAACEAyBbVT98AAAAJAQAADwAAAGRycy9kb3ducmV2LnhtbEyP&#10;QUvDQBCF74L/YRnBm92sNjHEbEop6qkItoJ42ybTJDQ7G7LbJP33jid7HN7Hm+/lq9l2YsTBt440&#10;qEUEAql0VUu1hq/920MKwgdDlekcoYYLelgVtze5ySo30SeOu1ALLiGfGQ1NCH0mpS8btMYvXI/E&#10;2dEN1gQ+h1pWg5m43HbyMYoSaU1L/KExPW4aLE+7s9XwPplp/aRex+3puLn87OOP761Cre/v5vUL&#10;iIBz+IfhT5/VoWCngztT5UWnYZmmMaMcJAoEA/FS8biDhiR+Blnk8npB8QsAAP//AwBQSwECLQAU&#10;AAYACAAAACEAtoM4kv4AAADhAQAAEwAAAAAAAAAAAAAAAAAAAAAAW0NvbnRlbnRfVHlwZXNdLnht&#10;bFBLAQItABQABgAIAAAAIQA4/SH/1gAAAJQBAAALAAAAAAAAAAAAAAAAAC8BAABfcmVscy8ucmVs&#10;c1BLAQItABQABgAIAAAAIQARvcvy7AMAAE4JAAAOAAAAAAAAAAAAAAAAAC4CAABkcnMvZTJvRG9j&#10;LnhtbFBLAQItABQABgAIAAAAIQDIFtVP3wAAAAkBAAAPAAAAAAAAAAAAAAAAAEYGAABkcnMvZG93&#10;bnJldi54bWxQSwUGAAAAAAQABADzAAAAUgcAAAAA&#10;">
                <v:oval id="円/楕円 3001" o:spid="_x0000_s11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h5yAAAAOIAAAAPAAAAZHJzL2Rvd25yZXYueG1sRI/NagIx&#10;FIX3Bd8h3IIbqRmtjDo1igqloittC11eJreTwcnNkESdvr1ZCF0ezh/fYtXZRlzJh9qxgtEwA0Fc&#10;Ol1zpeDr8/1lBiJEZI2NY1LwRwFWy97TAgvtbnyk6ylWIo1wKFCBibEtpAylIYth6Fri5P06bzEm&#10;6SupPd7SuG3kOMtyabHm9GCwpa2h8ny6WAU8pQ/tq4ufzzY/31uTHwZx75XqP3frNxCRuvgffrR3&#10;WsEkz6bzyeg1QSSkhANyeQcAAP//AwBQSwECLQAUAAYACAAAACEA2+H2y+4AAACFAQAAEwAAAAAA&#10;AAAAAAAAAAAAAAAAW0NvbnRlbnRfVHlwZXNdLnhtbFBLAQItABQABgAIAAAAIQBa9CxbvwAAABUB&#10;AAALAAAAAAAAAAAAAAAAAB8BAABfcmVscy8ucmVsc1BLAQItABQABgAIAAAAIQBlNXh5yAAAAOI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5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0byQAAAOMAAAAPAAAAZHJzL2Rvd25yZXYueG1sRE9fa8Iw&#10;EH8f7DuEG+xlaFK14jqjiKDoo26O+XY0t7azuZQm0/rtjTDY4/3+33Te2VqcqfWVYw1JX4Egzp2p&#10;uNDw8b7qTUD4gGywdkwaruRhPnt8mGJm3IV3dN6HQsQQ9hlqKENoMil9XpJF33cNceS+XWsxxLMt&#10;pGnxEsNtLQdKjaXFimNDiQ0tS8pP+1+rof4cHuXhsFS8XSXrY7rbfP28jLR+fuoWbyACdeFf/Ofe&#10;mDg/GaXpYKKGr3D/KQIgZzcAAAD//wMAUEsBAi0AFAAGAAgAAAAhANvh9svuAAAAhQEAABMAAAAA&#10;AAAAAAAAAAAAAAAAAFtDb250ZW50X1R5cGVzXS54bWxQSwECLQAUAAYACAAAACEAWvQsW78AAAAV&#10;AQAACwAAAAAAAAAAAAAAAAAfAQAAX3JlbHMvLnJlbHNQSwECLQAUAAYACAAAACEAYRjtG8kAAADj&#10;AAAADwAAAAAAAAAAAAAAAAAHAgAAZHJzL2Rvd25yZXYueG1sUEsFBgAAAAADAAMAtwAAAP0CAAAA&#10;AA==&#10;" filled="f" stroked="f">
                  <v:textbox inset=",0,,0">
                    <w:txbxContent>
                      <w:p w14:paraId="146D3824" w14:textId="5784315C" w:rsidR="00906C46" w:rsidRPr="00491F18" w:rsidRDefault="00906C46" w:rsidP="00906C46">
                        <w:pPr>
                          <w:jc w:val="center"/>
                          <w:rPr>
                            <w:b/>
                            <w:color w:val="FFFFFF" w:themeColor="background1"/>
                            <w:sz w:val="32"/>
                          </w:rPr>
                        </w:pPr>
                        <w:r>
                          <w:rPr>
                            <w:rFonts w:hint="eastAsia"/>
                            <w:b/>
                            <w:color w:val="FFFFFF" w:themeColor="background1"/>
                            <w:sz w:val="28"/>
                            <w:szCs w:val="18"/>
                          </w:rPr>
                          <w:t>5</w:t>
                        </w:r>
                        <w:proofErr w:type="gramStart"/>
                        <w:r>
                          <w:rPr>
                            <w:rFonts w:hint="eastAsia"/>
                            <w:b/>
                            <w:color w:val="FFFFFF" w:themeColor="background1"/>
                            <w:sz w:val="32"/>
                          </w:rPr>
                          <w:t>ｚ</w:t>
                        </w:r>
                        <w:proofErr w:type="gramEnd"/>
                      </w:p>
                    </w:txbxContent>
                  </v:textbox>
                </v:shape>
                <w10:wrap anchorx="margin"/>
              </v:group>
            </w:pict>
          </mc:Fallback>
        </mc:AlternateContent>
      </w:r>
    </w:p>
    <w:p w14:paraId="7C8C8DFB" w14:textId="730EF468" w:rsidR="000C2743" w:rsidRDefault="000C2743" w:rsidP="000C2743"/>
    <w:p w14:paraId="3356AD81" w14:textId="128F6B37" w:rsidR="005E41B0" w:rsidRDefault="005E41B0" w:rsidP="000C2743"/>
    <w:p w14:paraId="7372F26A" w14:textId="3D449034" w:rsidR="005E41B0" w:rsidRDefault="005E41B0" w:rsidP="000C2743"/>
    <w:p w14:paraId="4C58E83E" w14:textId="5BFFEAC6" w:rsidR="005E41B0" w:rsidRDefault="005E41B0" w:rsidP="000C2743"/>
    <w:p w14:paraId="1C2CB401" w14:textId="03DEA0CC" w:rsidR="005F0915" w:rsidRDefault="00826B15" w:rsidP="000C2743">
      <w:r>
        <w:rPr>
          <w:noProof/>
        </w:rPr>
        <mc:AlternateContent>
          <mc:Choice Requires="wpg">
            <w:drawing>
              <wp:anchor distT="0" distB="0" distL="114300" distR="114300" simplePos="0" relativeHeight="252312064" behindDoc="0" locked="0" layoutInCell="1" allowOverlap="1" wp14:anchorId="494D4033" wp14:editId="5CA2D803">
                <wp:simplePos x="0" y="0"/>
                <wp:positionH relativeFrom="margin">
                  <wp:posOffset>1787525</wp:posOffset>
                </wp:positionH>
                <wp:positionV relativeFrom="paragraph">
                  <wp:posOffset>26670</wp:posOffset>
                </wp:positionV>
                <wp:extent cx="333375" cy="314960"/>
                <wp:effectExtent l="19050" t="19050" r="104775" b="123190"/>
                <wp:wrapNone/>
                <wp:docPr id="766928985" name="グループ化 766928985"/>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549193587"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746329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402DB2F" w14:textId="134752CE" w:rsidR="00CD47C5" w:rsidRPr="00491F18" w:rsidRDefault="00CD47C5" w:rsidP="00CD47C5">
                              <w:pPr>
                                <w:jc w:val="center"/>
                                <w:rPr>
                                  <w:b/>
                                  <w:color w:val="FFFFFF" w:themeColor="background1"/>
                                  <w:sz w:val="32"/>
                                </w:rPr>
                              </w:pPr>
                              <w:r>
                                <w:rPr>
                                  <w:rFonts w:hint="eastAsia"/>
                                  <w:b/>
                                  <w:color w:val="FFFFFF" w:themeColor="background1"/>
                                  <w:sz w:val="28"/>
                                  <w:szCs w:val="18"/>
                                </w:rPr>
                                <w:t>6</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4D4033" id="グループ化 766928985" o:spid="_x0000_s1158" style="position:absolute;left:0;text-align:left;margin-left:140.75pt;margin-top:2.1pt;width:26.25pt;height:24.8pt;z-index:25231206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O7gMAAE4JAAAOAAAAZHJzL2Uyb0RvYy54bWy0Vs1u4zYQvhfoOxC8N7Jsy5aFOAs32QQF&#10;0t2g2SJnmqJ+sBTJknTk9BgDQV+gt157LHru8xjtc3RISo7tpMBi2/ogc8jh8JuPM590+mbdcHTP&#10;tKmlmOP4ZIARE1TmtSjn+PsPl1+lGBlLRE64FGyOH5jBb86+/OK0VRkbykrynGkEQYTJWjXHlbUq&#10;iyJDK9YQcyIVE7BYSN0QC6Yuo1yTFqI3PBoOBpOolTpXWlJmDMxehEV85uMXBaP2fVEYZhGfY8Bm&#10;/VP759I9o7NTkpWaqKqmHQzyGSgaUgs4dBfqgliCVrp+EaqpqZZGFvaEyiaSRVFT5nOAbOLBUTZX&#10;Wq6Uz6XM2lLtaAJqj3j67LD03f2VVrfqRgMTrSqBC2+5XNaFbtw/oERrT9nDjjK2tojC5Ah+0wQj&#10;CkujeDybdJTSCnh/sYtWb/t96XSUwIX4fWk8GyfuKqL+0OgASqugOMxz/ubf5X9bEcU8rSaD/G80&#10;qnOo3WQ8i2ejJJ1iJEgDtfrn01P0168/wx8aDQaxA+iQwJYdXyYzQN0rZMXjySjGCFgZ9smRbEfa&#10;ZAC/Lvkw3k+eZEobe8Vkg9xgjhnntTIOMsnI/bWxwbv3ctNG8jq/rDn3hi6X51yjewJVfxmnKRzm&#10;93JVkTCbjB2CEMcEd0//QRwuUAvEDKceLIH2LDixgLtRQJgRJUaEl9D31Gp/wMHuLuwBiu7AfbAu&#10;iwtiquDnIzhcJGtqC9LA62aOIYFnuFy4VeabG7hwhlyB622Vt2jJV/o7AuiSgcsa5bUjcJTGwYDO&#10;d9m4YB10yzHS0t7VtvJ14SrchXSwdhwuOaEfjyl0DPYUdt6ewh0Yb+3hhKLu68WNljJ/gNqDw31v&#10;GUUvazj0mhh7QzSoEGAEZbXv4VFwCTchuxFGldQ/vjbv/KE5YBWjFlQNbumHFdEMI/6NgLaZxeMx&#10;hLXegIHen132s2LVnEsoHShgQOWHztfyflho2dyB8C7cabBEBIUzQx10xrkNKgvSTdli4d1A8hSx&#10;1+JWURe8p/nD+o5o1dW6hSZ5J/sWfVHvwdftFHKxsrKofTM88wmkOwPkInTr/64bwym0+nCWAg1B&#10;Nrabp+3jb9vHP7abn9B288t2s9k+/g42Gh5JCLLrryWIaKDCqGtJPxok5HlFRMkWWsu2YiSHe/Pi&#10;4xPr1Cck58QHLdtvZQ5yRYAOz+kn6fa+/k5GaXKovy8kSMObNDTA6/ojpBMf37dBNWbJMPEb9lZe&#10;7WiSuRzfitxvtqTmYQzvAtfpR01j18u1l+tx2pN51Ef/TQv8c0V/Yu0Bbv/S9iLQfWC4r4J922f3&#10;/Bl09jcAAAD//wMAUEsDBBQABgAIAAAAIQCWPACD3wAAAAgBAAAPAAAAZHJzL2Rvd25yZXYueG1s&#10;TI9Pa4NAFMTvhX6H5QV6a9Y/sYjxGUJoewqFJoXS24u+qMTdFXej5tt3e2qOwwwzv8k3s+rEyINt&#10;jUYIlwEI1qWpWl0jfB3fnlMQ1pGuqDOaEW5sYVM8PuSUVWbSnzweXC18ibYZITTO9ZmUtmxYkV2a&#10;nrX3zmZQ5LwcalkNNPly1ckoCF6kolb7hYZ63jVcXg5XhfA+0bSNw9dxfznvbj/H5ON7HzLi02Le&#10;rkE4nt1/GP7wPToUnulkrrqyokOI0jDxUYRVBML7cbzy304ISZyCLHJ5f6D4BQAA//8DAFBLAQIt&#10;ABQABgAIAAAAIQC2gziS/gAAAOEBAAATAAAAAAAAAAAAAAAAAAAAAABbQ29udGVudF9UeXBlc10u&#10;eG1sUEsBAi0AFAAGAAgAAAAhADj9If/WAAAAlAEAAAsAAAAAAAAAAAAAAAAALwEAAF9yZWxzLy5y&#10;ZWxzUEsBAi0AFAAGAAgAAAAhANEE/47uAwAATgkAAA4AAAAAAAAAAAAAAAAALgIAAGRycy9lMm9E&#10;b2MueG1sUEsBAi0AFAAGAAgAAAAhAJY8AIPfAAAACAEAAA8AAAAAAAAAAAAAAAAASAYAAGRycy9k&#10;b3ducmV2LnhtbFBLBQYAAAAABAAEAPMAAABUBwAAAAA=&#10;">
                <v:oval id="円/楕円 3001" o:spid="_x0000_s115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D8yAAAAOMAAAAPAAAAZHJzL2Rvd25yZXYueG1sRE9fa8Iw&#10;EH8X9h3CCb7ITN2mttUoUxgT9zS3wR6P5taUNZeSRO2+/TIY+Hi//7fa9LYVZ/KhcaxgOslAEFdO&#10;N1wreH97us1BhIissXVMCn4owGZ9M1hhqd2FX+l8jLVIIRxKVGBi7EopQ2XIYpi4jjhxX85bjOn0&#10;tdQeLynctvIuy+bSYsOpwWBHO0PV9/FkFfCCnrWvT77It58fOzN/GceDV2o07B+XICL18Sr+d+91&#10;mj97KKbF/SxfwN9PCQC5/gUAAP//AwBQSwECLQAUAAYACAAAACEA2+H2y+4AAACFAQAAEwAAAAAA&#10;AAAAAAAAAAAAAAAAW0NvbnRlbnRfVHlwZXNdLnhtbFBLAQItABQABgAIAAAAIQBa9CxbvwAAABUB&#10;AAALAAAAAAAAAAAAAAAAAB8BAABfcmVscy8ucmVsc1BLAQItABQABgAIAAAAIQDXbdD8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6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AmyQAAAOIAAAAPAAAAZHJzL2Rvd25yZXYueG1sRI/LasJA&#10;FIb3gu8wnEI3UifGe+ooIlh0aaql7g6ZYxLNnAmZqaZv31kUXP78N77FqjWVuFPjSssKBv0IBHFm&#10;dcm5guPn9m0GwnlkjZVlUvBLDlbLbmeBibYPPtA99bkII+wSVFB4XydSuqwgg65va+LgXWxj0AfZ&#10;5FI3+AjjppJxFE2kwZLDQ4E1bQrKbumPUVB9Dc/ydNpEvN8OPs7jw+772hsp9frSrt9BeGr9M/zf&#10;3mkF8XQ0GcbzWYAISAEH5PIPAAD//wMAUEsBAi0AFAAGAAgAAAAhANvh9svuAAAAhQEAABMAAAAA&#10;AAAAAAAAAAAAAAAAAFtDb250ZW50X1R5cGVzXS54bWxQSwECLQAUAAYACAAAACEAWvQsW78AAAAV&#10;AQAACwAAAAAAAAAAAAAAAAAfAQAAX3JlbHMvLnJlbHNQSwECLQAUAAYACAAAACEA1MJwJskAAADi&#10;AAAADwAAAAAAAAAAAAAAAAAHAgAAZHJzL2Rvd25yZXYueG1sUEsFBgAAAAADAAMAtwAAAP0CAAAA&#10;AA==&#10;" filled="f" stroked="f">
                  <v:textbox inset=",0,,0">
                    <w:txbxContent>
                      <w:p w14:paraId="4402DB2F" w14:textId="134752CE" w:rsidR="00CD47C5" w:rsidRPr="00491F18" w:rsidRDefault="00CD47C5" w:rsidP="00CD47C5">
                        <w:pPr>
                          <w:jc w:val="center"/>
                          <w:rPr>
                            <w:b/>
                            <w:color w:val="FFFFFF" w:themeColor="background1"/>
                            <w:sz w:val="32"/>
                          </w:rPr>
                        </w:pPr>
                        <w:r>
                          <w:rPr>
                            <w:rFonts w:hint="eastAsia"/>
                            <w:b/>
                            <w:color w:val="FFFFFF" w:themeColor="background1"/>
                            <w:sz w:val="28"/>
                            <w:szCs w:val="18"/>
                          </w:rPr>
                          <w:t>6</w:t>
                        </w:r>
                      </w:p>
                    </w:txbxContent>
                  </v:textbox>
                </v:shape>
                <w10:wrap anchorx="margin"/>
              </v:group>
            </w:pict>
          </mc:Fallback>
        </mc:AlternateContent>
      </w:r>
    </w:p>
    <w:p w14:paraId="0E6CB629" w14:textId="77777777" w:rsidR="00850BF3" w:rsidRDefault="00850BF3" w:rsidP="000C2743"/>
    <w:p w14:paraId="1CBF4C0F" w14:textId="77777777" w:rsidR="00850BF3" w:rsidRDefault="00850BF3" w:rsidP="000C2743"/>
    <w:p w14:paraId="0641A8E5" w14:textId="77777777" w:rsidR="00826B15" w:rsidRDefault="00826B15" w:rsidP="000C2743"/>
    <w:p w14:paraId="30454F59" w14:textId="77777777" w:rsidR="00826B15" w:rsidRDefault="00826B15" w:rsidP="000C2743"/>
    <w:p w14:paraId="282C7388" w14:textId="77777777" w:rsidR="00850BF3" w:rsidRDefault="00850BF3" w:rsidP="000C2743"/>
    <w:p w14:paraId="0A7C21CF" w14:textId="77777777" w:rsidR="00850BF3" w:rsidRDefault="00850BF3" w:rsidP="000C2743"/>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0C2743" w14:paraId="320F9B51" w14:textId="77777777" w:rsidTr="0013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2FC621" w14:textId="388E18A0" w:rsidR="000C2743" w:rsidRPr="00257C03" w:rsidRDefault="000C2743" w:rsidP="00257C03">
            <w:pPr>
              <w:ind w:leftChars="50" w:left="105" w:rightChars="50" w:right="105"/>
              <w:jc w:val="center"/>
              <w:rPr>
                <w:color w:val="E18834"/>
              </w:rPr>
            </w:pPr>
            <w:r w:rsidRPr="00257C03">
              <w:rPr>
                <w:rFonts w:hint="eastAsia"/>
                <w:color w:val="E18834"/>
              </w:rPr>
              <w:t>1</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0A1DA" w14:textId="274236AC" w:rsidR="000C2743" w:rsidRPr="00257C03" w:rsidRDefault="004756C1" w:rsidP="00257C03">
            <w:pPr>
              <w:ind w:leftChars="50" w:left="105" w:rightChars="50" w:right="105"/>
              <w:cnfStyle w:val="100000000000" w:firstRow="1" w:lastRow="0" w:firstColumn="0" w:lastColumn="0" w:oddVBand="0" w:evenVBand="0" w:oddHBand="0" w:evenHBand="0" w:firstRowFirstColumn="0" w:firstRowLastColumn="0" w:lastRowFirstColumn="0" w:lastRowLastColumn="0"/>
              <w:rPr>
                <w:sz w:val="21"/>
                <w:szCs w:val="21"/>
              </w:rPr>
            </w:pPr>
            <w:r w:rsidRPr="00257C03">
              <w:rPr>
                <w:rFonts w:hint="eastAsia"/>
                <w:sz w:val="21"/>
                <w:szCs w:val="21"/>
              </w:rPr>
              <w:t>申請情報名称</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DF512" w14:textId="19A57FE6" w:rsidR="000C2743" w:rsidRPr="00943C1F" w:rsidRDefault="004756C1" w:rsidP="00257C03">
            <w:pPr>
              <w:ind w:leftChars="50" w:left="105" w:rightChars="50" w:right="105"/>
              <w:cnfStyle w:val="100000000000" w:firstRow="1" w:lastRow="0" w:firstColumn="0" w:lastColumn="0" w:oddVBand="0" w:evenVBand="0" w:oddHBand="0" w:evenHBand="0" w:firstRowFirstColumn="0" w:firstRowLastColumn="0" w:lastRowFirstColumn="0" w:lastRowLastColumn="0"/>
              <w:rPr>
                <w:b w:val="0"/>
                <w:bCs w:val="0"/>
              </w:rPr>
            </w:pPr>
            <w:r w:rsidRPr="004756C1">
              <w:rPr>
                <w:b w:val="0"/>
                <w:bCs w:val="0"/>
              </w:rPr>
              <w:t>申請情報名称を入力します。申請する届出を作成する際には、こちらで登録した名称を選択することになります。</w:t>
            </w:r>
          </w:p>
        </w:tc>
      </w:tr>
      <w:tr w:rsidR="00AE302F" w14:paraId="0138AEF1"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58E4BE" w14:textId="3E53744A" w:rsidR="00AE302F" w:rsidRPr="00257C03" w:rsidRDefault="004756C1" w:rsidP="00257C03">
            <w:pPr>
              <w:ind w:leftChars="50" w:left="105" w:rightChars="50" w:right="105"/>
              <w:jc w:val="center"/>
              <w:rPr>
                <w:b/>
                <w:color w:val="E18834"/>
              </w:rPr>
            </w:pPr>
            <w:r w:rsidRPr="00257C03">
              <w:rPr>
                <w:rFonts w:hint="eastAsia"/>
                <w:b/>
                <w:color w:val="E18834"/>
              </w:rPr>
              <w:t>2</w:t>
            </w:r>
          </w:p>
        </w:tc>
        <w:tc>
          <w:tcPr>
            <w:tcW w:w="1701" w:type="dxa"/>
          </w:tcPr>
          <w:p w14:paraId="204C21B2" w14:textId="537060D7" w:rsidR="00AE302F" w:rsidRPr="00257C03" w:rsidRDefault="00AE302F" w:rsidP="00257C03">
            <w:pPr>
              <w:ind w:leftChars="50" w:left="105" w:rightChars="50" w:right="105"/>
              <w:cnfStyle w:val="000000100000" w:firstRow="0" w:lastRow="0" w:firstColumn="0" w:lastColumn="0" w:oddVBand="0" w:evenVBand="0" w:oddHBand="1" w:evenHBand="0" w:firstRowFirstColumn="0" w:firstRowLastColumn="0" w:lastRowFirstColumn="0" w:lastRowLastColumn="0"/>
              <w:rPr>
                <w:b/>
                <w:bCs/>
                <w:szCs w:val="21"/>
              </w:rPr>
            </w:pPr>
            <w:r w:rsidRPr="00257C03">
              <w:rPr>
                <w:rFonts w:hint="eastAsia"/>
                <w:b/>
                <w:bCs/>
                <w:szCs w:val="21"/>
              </w:rPr>
              <w:t>電子証明書</w:t>
            </w:r>
          </w:p>
        </w:tc>
        <w:tc>
          <w:tcPr>
            <w:tcW w:w="7144" w:type="dxa"/>
          </w:tcPr>
          <w:p w14:paraId="23B566E2" w14:textId="6BA9C5CC" w:rsidR="00AE302F" w:rsidRDefault="00AE302F" w:rsidP="00257C0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E302F">
              <w:rPr>
                <w:rFonts w:hint="eastAsia"/>
              </w:rPr>
              <w:t>［ファイルを選択］をクリックし、電子証明書のファイルをアップロードします。</w:t>
            </w:r>
          </w:p>
        </w:tc>
      </w:tr>
      <w:tr w:rsidR="000C2743" w14:paraId="06653C87" w14:textId="77777777" w:rsidTr="00134FA9">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7" w:type="dxa"/>
          </w:tcPr>
          <w:p w14:paraId="1BC63BDC" w14:textId="22A0FD45" w:rsidR="000C2743" w:rsidRPr="00257C03" w:rsidRDefault="004756C1" w:rsidP="00257C03">
            <w:pPr>
              <w:ind w:leftChars="50" w:left="105" w:rightChars="50" w:right="105"/>
              <w:jc w:val="center"/>
              <w:rPr>
                <w:b/>
                <w:color w:val="E18834"/>
              </w:rPr>
            </w:pPr>
            <w:r w:rsidRPr="00257C03">
              <w:rPr>
                <w:rFonts w:hint="eastAsia"/>
                <w:b/>
                <w:color w:val="E18834"/>
              </w:rPr>
              <w:t>3</w:t>
            </w:r>
          </w:p>
        </w:tc>
        <w:tc>
          <w:tcPr>
            <w:tcW w:w="1701" w:type="dxa"/>
          </w:tcPr>
          <w:p w14:paraId="1EF31AB3" w14:textId="78481E2C" w:rsidR="000C2743" w:rsidRPr="00257C03" w:rsidRDefault="00AD177A" w:rsidP="00257C03">
            <w:pPr>
              <w:ind w:leftChars="50" w:left="105" w:rightChars="50" w:right="105"/>
              <w:cnfStyle w:val="000000010000" w:firstRow="0" w:lastRow="0" w:firstColumn="0" w:lastColumn="0" w:oddVBand="0" w:evenVBand="0" w:oddHBand="0" w:evenHBand="1" w:firstRowFirstColumn="0" w:firstRowLastColumn="0" w:lastRowFirstColumn="0" w:lastRowLastColumn="0"/>
              <w:rPr>
                <w:b/>
                <w:bCs/>
                <w:szCs w:val="21"/>
              </w:rPr>
            </w:pPr>
            <w:r w:rsidRPr="00257C03">
              <w:rPr>
                <w:rFonts w:hint="eastAsia"/>
                <w:b/>
                <w:bCs/>
                <w:szCs w:val="21"/>
              </w:rPr>
              <w:t>申請者情報</w:t>
            </w:r>
          </w:p>
        </w:tc>
        <w:tc>
          <w:tcPr>
            <w:tcW w:w="7144" w:type="dxa"/>
          </w:tcPr>
          <w:p w14:paraId="6F540C35" w14:textId="2413CED5" w:rsidR="000C2743" w:rsidRPr="00943C1F" w:rsidRDefault="0037165E" w:rsidP="00257C0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165E">
              <w:rPr>
                <w:rFonts w:hint="eastAsia"/>
              </w:rPr>
              <w:t>代表者など申請者の情報を登録します。</w:t>
            </w:r>
          </w:p>
        </w:tc>
      </w:tr>
      <w:tr w:rsidR="000C2743" w14:paraId="25A0CD07"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4CFB07A" w14:textId="1521175C" w:rsidR="000C2743" w:rsidRPr="00257C03" w:rsidRDefault="004756C1" w:rsidP="00257C03">
            <w:pPr>
              <w:ind w:leftChars="50" w:left="105" w:rightChars="50" w:right="105"/>
              <w:jc w:val="center"/>
              <w:rPr>
                <w:b/>
                <w:color w:val="E18834"/>
              </w:rPr>
            </w:pPr>
            <w:r w:rsidRPr="00257C03">
              <w:rPr>
                <w:rFonts w:hint="eastAsia"/>
                <w:b/>
                <w:color w:val="E18834"/>
              </w:rPr>
              <w:lastRenderedPageBreak/>
              <w:t>4</w:t>
            </w:r>
          </w:p>
        </w:tc>
        <w:tc>
          <w:tcPr>
            <w:tcW w:w="1701" w:type="dxa"/>
          </w:tcPr>
          <w:p w14:paraId="5EB22351" w14:textId="16989993" w:rsidR="000C2743" w:rsidRPr="00257C03" w:rsidRDefault="00AD177A" w:rsidP="00257C03">
            <w:pPr>
              <w:ind w:leftChars="50" w:left="105" w:rightChars="50" w:right="105"/>
              <w:cnfStyle w:val="000000100000" w:firstRow="0" w:lastRow="0" w:firstColumn="0" w:lastColumn="0" w:oddVBand="0" w:evenVBand="0" w:oddHBand="1" w:evenHBand="0" w:firstRowFirstColumn="0" w:firstRowLastColumn="0" w:lastRowFirstColumn="0" w:lastRowLastColumn="0"/>
              <w:rPr>
                <w:b/>
                <w:bCs/>
                <w:szCs w:val="21"/>
              </w:rPr>
            </w:pPr>
            <w:r w:rsidRPr="00257C03">
              <w:rPr>
                <w:rFonts w:hint="eastAsia"/>
                <w:b/>
                <w:bCs/>
                <w:szCs w:val="21"/>
              </w:rPr>
              <w:t>連絡先情報</w:t>
            </w:r>
          </w:p>
        </w:tc>
        <w:tc>
          <w:tcPr>
            <w:tcW w:w="7144" w:type="dxa"/>
          </w:tcPr>
          <w:p w14:paraId="7301C2F3" w14:textId="10F47D24" w:rsidR="000C2743" w:rsidRPr="00943C1F" w:rsidRDefault="0037165E" w:rsidP="00257C0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165E">
              <w:rPr>
                <w:rFonts w:hint="eastAsia"/>
              </w:rPr>
              <w:t>届出に関する各種連絡を受け取る担当者の情報を登録します。</w:t>
            </w:r>
          </w:p>
        </w:tc>
      </w:tr>
      <w:tr w:rsidR="00AD177A" w14:paraId="73FDAE0D" w14:textId="77777777" w:rsidTr="00134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F0D0399" w14:textId="3189EF5A" w:rsidR="00AD177A" w:rsidRPr="00257C03" w:rsidRDefault="004756C1" w:rsidP="00257C03">
            <w:pPr>
              <w:ind w:leftChars="50" w:left="105" w:rightChars="50" w:right="105"/>
              <w:jc w:val="center"/>
              <w:rPr>
                <w:b/>
                <w:color w:val="E18834"/>
              </w:rPr>
            </w:pPr>
            <w:r w:rsidRPr="00257C03">
              <w:rPr>
                <w:rFonts w:hint="eastAsia"/>
                <w:b/>
                <w:color w:val="E18834"/>
              </w:rPr>
              <w:t>5</w:t>
            </w:r>
          </w:p>
        </w:tc>
        <w:tc>
          <w:tcPr>
            <w:tcW w:w="1701" w:type="dxa"/>
          </w:tcPr>
          <w:p w14:paraId="214FCDB7" w14:textId="645176C2" w:rsidR="00AD177A" w:rsidRPr="00257C03" w:rsidRDefault="00AD177A" w:rsidP="00257C03">
            <w:pPr>
              <w:ind w:leftChars="50" w:left="105" w:rightChars="50" w:right="105"/>
              <w:cnfStyle w:val="000000010000" w:firstRow="0" w:lastRow="0" w:firstColumn="0" w:lastColumn="0" w:oddVBand="0" w:evenVBand="0" w:oddHBand="0" w:evenHBand="1" w:firstRowFirstColumn="0" w:firstRowLastColumn="0" w:lastRowFirstColumn="0" w:lastRowLastColumn="0"/>
              <w:rPr>
                <w:b/>
                <w:bCs/>
                <w:szCs w:val="21"/>
              </w:rPr>
            </w:pPr>
            <w:r w:rsidRPr="00257C03">
              <w:rPr>
                <w:rFonts w:hint="eastAsia"/>
                <w:b/>
                <w:bCs/>
                <w:szCs w:val="21"/>
              </w:rPr>
              <w:t>社会保険労務士として設定する</w:t>
            </w:r>
          </w:p>
        </w:tc>
        <w:tc>
          <w:tcPr>
            <w:tcW w:w="7144" w:type="dxa"/>
          </w:tcPr>
          <w:p w14:paraId="0D93A3C0" w14:textId="25492F9A" w:rsidR="00AD177A" w:rsidRPr="00943C1F" w:rsidRDefault="0037165E" w:rsidP="00257C0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165E">
              <w:rPr>
                <w:rFonts w:hint="eastAsia"/>
              </w:rPr>
              <w:t>社会保険労務士が電子申請を代行する場合はチェックを入れてください。</w:t>
            </w:r>
          </w:p>
        </w:tc>
      </w:tr>
      <w:tr w:rsidR="00AD177A" w14:paraId="54C75422"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3170CC" w14:textId="13B01BC0" w:rsidR="00AD177A" w:rsidRPr="00257C03" w:rsidRDefault="004756C1" w:rsidP="00257C03">
            <w:pPr>
              <w:ind w:leftChars="50" w:left="105" w:rightChars="50" w:right="105"/>
              <w:jc w:val="center"/>
              <w:rPr>
                <w:b/>
                <w:color w:val="E18834"/>
              </w:rPr>
            </w:pPr>
            <w:r w:rsidRPr="00257C03">
              <w:rPr>
                <w:rFonts w:hint="eastAsia"/>
                <w:b/>
                <w:color w:val="E18834"/>
              </w:rPr>
              <w:t>6</w:t>
            </w:r>
          </w:p>
        </w:tc>
        <w:tc>
          <w:tcPr>
            <w:tcW w:w="1701" w:type="dxa"/>
          </w:tcPr>
          <w:p w14:paraId="55C1344D" w14:textId="2DF731A5" w:rsidR="00AD177A" w:rsidRPr="00257C03" w:rsidRDefault="00AD177A" w:rsidP="00257C03">
            <w:pPr>
              <w:ind w:leftChars="50" w:left="105" w:rightChars="50" w:right="105"/>
              <w:cnfStyle w:val="000000100000" w:firstRow="0" w:lastRow="0" w:firstColumn="0" w:lastColumn="0" w:oddVBand="0" w:evenVBand="0" w:oddHBand="1" w:evenHBand="0" w:firstRowFirstColumn="0" w:firstRowLastColumn="0" w:lastRowFirstColumn="0" w:lastRowLastColumn="0"/>
              <w:rPr>
                <w:b/>
                <w:bCs/>
                <w:szCs w:val="21"/>
              </w:rPr>
            </w:pPr>
            <w:r w:rsidRPr="00257C03">
              <w:rPr>
                <w:rFonts w:hint="eastAsia"/>
                <w:b/>
                <w:bCs/>
                <w:szCs w:val="21"/>
              </w:rPr>
              <w:t>社会保険労務士情報</w:t>
            </w:r>
          </w:p>
        </w:tc>
        <w:tc>
          <w:tcPr>
            <w:tcW w:w="7144" w:type="dxa"/>
          </w:tcPr>
          <w:p w14:paraId="700040EA" w14:textId="64E6ED0C" w:rsidR="00AD177A" w:rsidRPr="00943C1F" w:rsidRDefault="0037165E" w:rsidP="00257C0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165E">
              <w:rPr>
                <w:rFonts w:hint="eastAsia"/>
              </w:rPr>
              <w:t>代行する社会保険労務士の「提出代行に関する証明書」のアップロード、代理区分の設定を行います。</w:t>
            </w:r>
          </w:p>
        </w:tc>
      </w:tr>
    </w:tbl>
    <w:p w14:paraId="6575C2BF" w14:textId="77777777" w:rsidR="00876732" w:rsidRDefault="00876732" w:rsidP="000C2743"/>
    <w:p w14:paraId="6EB14AF5" w14:textId="77777777" w:rsidR="00826B15" w:rsidRPr="004739C7" w:rsidRDefault="00826B15" w:rsidP="000C2743"/>
    <w:p w14:paraId="5725A426" w14:textId="5A173CB7" w:rsidR="009840E9" w:rsidRDefault="005F0915" w:rsidP="00BB0807">
      <w:r>
        <w:br w:type="page"/>
      </w:r>
    </w:p>
    <w:p w14:paraId="0F6789A6" w14:textId="66A272D9" w:rsidR="00127F09" w:rsidRDefault="00127F09" w:rsidP="00127F09">
      <w:pPr>
        <w:pStyle w:val="20"/>
      </w:pPr>
      <w:bookmarkStart w:id="55" w:name="_Toc229473860"/>
      <w:r>
        <w:rPr>
          <w:rFonts w:hint="eastAsia"/>
        </w:rPr>
        <w:lastRenderedPageBreak/>
        <w:t>項目のカスタマイズ</w:t>
      </w:r>
      <w:bookmarkEnd w:id="55"/>
    </w:p>
    <w:p w14:paraId="1218550A" w14:textId="552BCE7F" w:rsidR="00127F09" w:rsidRDefault="00B17115" w:rsidP="00127F09">
      <w:pPr>
        <w:spacing w:line="208" w:lineRule="auto"/>
      </w:pPr>
      <w:r w:rsidRPr="00B17115">
        <w:rPr>
          <w:rFonts w:hint="eastAsia"/>
        </w:rPr>
        <w:t>管理画面</w:t>
      </w:r>
      <w:r w:rsidRPr="00B17115">
        <w:t xml:space="preserve"> ＞ 従業員一覧 ＞ 項目のカスタマイズ</w:t>
      </w:r>
      <w:r>
        <w:rPr>
          <w:rFonts w:hint="eastAsia"/>
        </w:rPr>
        <w:t xml:space="preserve"> </w:t>
      </w:r>
      <w:r w:rsidR="00981C10">
        <w:rPr>
          <w:rFonts w:hint="eastAsia"/>
        </w:rPr>
        <w:t>では、</w:t>
      </w:r>
      <w:r w:rsidR="003122AA">
        <w:rPr>
          <w:rFonts w:hint="eastAsia"/>
        </w:rPr>
        <w:t>従業員情報画面の</w:t>
      </w:r>
      <w:r w:rsidR="00127F09">
        <w:rPr>
          <w:rFonts w:hint="eastAsia"/>
        </w:rPr>
        <w:t>タブ</w:t>
      </w:r>
      <w:r w:rsidR="003122AA">
        <w:rPr>
          <w:rFonts w:hint="eastAsia"/>
        </w:rPr>
        <w:t>と、</w:t>
      </w:r>
      <w:r w:rsidR="00127F09">
        <w:rPr>
          <w:rFonts w:hint="eastAsia"/>
        </w:rPr>
        <w:t>タブ内の</w:t>
      </w:r>
      <w:r w:rsidR="00D91044">
        <w:rPr>
          <w:rFonts w:hint="eastAsia"/>
        </w:rPr>
        <w:t>入力</w:t>
      </w:r>
      <w:r w:rsidR="00127F09">
        <w:rPr>
          <w:rFonts w:hint="eastAsia"/>
        </w:rPr>
        <w:t>項目をカスタマイズできます。</w:t>
      </w:r>
    </w:p>
    <w:p w14:paraId="4A8308CB" w14:textId="77777777" w:rsidR="00127F09" w:rsidRPr="00BC1E5E" w:rsidRDefault="00127F09" w:rsidP="00127F09">
      <w:pPr>
        <w:spacing w:line="208" w:lineRule="auto"/>
      </w:pPr>
    </w:p>
    <w:p w14:paraId="1FF53B60" w14:textId="77777777" w:rsidR="00127F09" w:rsidRDefault="00127F09" w:rsidP="00EE3780">
      <w:pPr>
        <w:pStyle w:val="3"/>
      </w:pPr>
      <w:bookmarkStart w:id="56" w:name="_Toc229473861"/>
      <w:r>
        <w:rPr>
          <w:rFonts w:hint="eastAsia"/>
        </w:rPr>
        <w:t>タブのカスタマイズ</w:t>
      </w:r>
      <w:bookmarkEnd w:id="56"/>
    </w:p>
    <w:p w14:paraId="1DF38D5F" w14:textId="77777777" w:rsidR="00127F09" w:rsidRDefault="00127F09" w:rsidP="00127F09">
      <w:pPr>
        <w:topLinePunct/>
      </w:pPr>
      <w:r>
        <w:rPr>
          <w:rFonts w:hint="eastAsia"/>
        </w:rPr>
        <w:t>本システムでは、基本の人事データを管理するための8つのタブをご用意しています。</w:t>
      </w:r>
    </w:p>
    <w:p w14:paraId="23833188" w14:textId="27A89B22" w:rsidR="00127F09" w:rsidRDefault="00127F09" w:rsidP="00127F09">
      <w:r>
        <w:rPr>
          <w:rFonts w:hint="eastAsia"/>
        </w:rPr>
        <w:t>［＋］ボタンをクリックする</w:t>
      </w:r>
      <w:r w:rsidR="003122AA">
        <w:rPr>
          <w:rFonts w:hint="eastAsia"/>
        </w:rPr>
        <w:t>と</w:t>
      </w:r>
      <w:r>
        <w:rPr>
          <w:rFonts w:hint="eastAsia"/>
        </w:rPr>
        <w:t>、任意の名称の新しいタブを追加できます。</w:t>
      </w:r>
    </w:p>
    <w:p w14:paraId="774D7F3F" w14:textId="25799B9C" w:rsidR="00CE2D64" w:rsidRDefault="009862E8" w:rsidP="00127F09">
      <w:pPr>
        <w:jc w:val="center"/>
        <w:rPr>
          <w:noProof/>
        </w:rPr>
      </w:pPr>
      <w:r>
        <w:rPr>
          <w:rFonts w:hint="eastAsia"/>
          <w:noProof/>
        </w:rPr>
        <mc:AlternateContent>
          <mc:Choice Requires="wps">
            <w:drawing>
              <wp:anchor distT="0" distB="0" distL="114300" distR="114300" simplePos="0" relativeHeight="251954688" behindDoc="0" locked="0" layoutInCell="1" allowOverlap="1" wp14:anchorId="7B67A77D" wp14:editId="4576A0E7">
                <wp:simplePos x="0" y="0"/>
                <wp:positionH relativeFrom="column">
                  <wp:posOffset>5424565</wp:posOffset>
                </wp:positionH>
                <wp:positionV relativeFrom="paragraph">
                  <wp:posOffset>43011</wp:posOffset>
                </wp:positionV>
                <wp:extent cx="219075" cy="244775"/>
                <wp:effectExtent l="38100" t="57150" r="104775" b="117475"/>
                <wp:wrapNone/>
                <wp:docPr id="7806" name="四角形: 角を丸くする 7806"/>
                <wp:cNvGraphicFramePr/>
                <a:graphic xmlns:a="http://schemas.openxmlformats.org/drawingml/2006/main">
                  <a:graphicData uri="http://schemas.microsoft.com/office/word/2010/wordprocessingShape">
                    <wps:wsp>
                      <wps:cNvSpPr/>
                      <wps:spPr>
                        <a:xfrm>
                          <a:off x="0" y="0"/>
                          <a:ext cx="219075" cy="2447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F9AD3" id="四角形: 角を丸くする 7806" o:spid="_x0000_s1026" style="position:absolute;margin-left:427.15pt;margin-top:3.4pt;width:17.25pt;height:19.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k79QIAAE0GAAAOAAAAZHJzL2Uyb0RvYy54bWysVd9vGjEMfp+0/yHK+3oHhUFRjwq1YppU&#10;tah06nPIDy5bLsmSwMH++jnJcaCtT9P6kMZn+7P9xTa3d4dGoT13Xhpd4cFViRHX1DCptxX+9rr8&#10;NMXIB6IZUUbzCh+5x3fzjx9uWzvjQ1MbxbhDAKL9rLUVrkOws6LwtOYN8VfGcg1KYVxDAohuWzBH&#10;WkBvVDEsy89FaxyzzlDuPXx9yEo8T/hCcBqehfA8IFVhyC2k06VzE89ifktmW0dsLWmXBvmHLBoi&#10;NQTtoR5IIGjn5F9QjaTOeCPCFTVNYYSQlKcaoJpB+Uc165pYnmoBcrztafL/D5Y+7dd25YCG1vqZ&#10;h2us4iBcE/9DfuiQyDr2ZPFDQBQ+Dgc35WSMEQXVcDSawB1QirOzdT584aZB8VJhZ3aavcCDJJ7I&#10;/tGHRBhDmjTQGYR9x0g0CujfE4WuJ+WoA+xsAfoEGR21WUql0vspjVpIYjqGHKLKGyVZ1CbBbTf3&#10;yiEArfByWcJfh3thBthKR2ueeqbLzewCd+uatWijdu6FsAqPyyn4IyZjSdfTQRagoYaTiAwqorYw&#10;CUFh5Ex4k6FOrxjpi/ixgj6bjSL0R6ZD2ZrkFEcJJlPZWSda+2SSdJFncX65dAtHxWMopV+4QJLF&#10;t8q0xKHifXRCKddhkFU1YTzHH1/ET2MYPVLMBBiRBVDbY3cA72PnMjr7M7+9cyalD5MzOCWWnXOl&#10;4JEiGx1650Zq496rTEFVXeRsD+lfUBOvG8OOKxefKLW3t3Qp4WkeiQ8r4qAH4SVhrYVnOIQy0F6m&#10;u2FUG/frve/RHiYTtBi1sFIq7H/uiOMYqa8aZvZmMBrFHZSE0XgyBMFdajaXGr1r7g207AAWqKXp&#10;Gu2DOl2FM80bbL9FjAoqoinErjAN7iTch7zqYH9SvlgkM9g7loRHvbY0gkdWY5u9Ht6Is92sBhjy&#10;J3NaP2SWJvDcktk2emqz2AUjZIjKM6+dADsrNU63X+NSvJST1flXYP4bAAD//wMAUEsDBBQABgAI&#10;AAAAIQAhed4R3wAAAAgBAAAPAAAAZHJzL2Rvd25yZXYueG1sTI/NS8NAEMXvgv/DMoIXsRvtByFm&#10;UsRPKPTQ2kKP22RNgtnZsDtp43/veNK5Pd7jze/ly9F16mRDbD0h3E0SUJZKX7VUI+w+Xm9TUJEN&#10;VabzZBG+bYRlcXmRm6zyZ9rY05ZrJSUUM4PQMPeZ1rFsrDNx4ntL4n364AyLDLWugjlLuev0fZIs&#10;tDMtyYfG9PapseXXdnAIvHeHl+F9fdO/bZL0OfA67FeMeH01Pj6AYjvyXxh+8QUdCmE6+oGqqDqE&#10;dD6bShRhIQvET+VAHRFm8ynoItf/BxQ/AAAA//8DAFBLAQItABQABgAIAAAAIQC2gziS/gAAAOEB&#10;AAATAAAAAAAAAAAAAAAAAAAAAABbQ29udGVudF9UeXBlc10ueG1sUEsBAi0AFAAGAAgAAAAhADj9&#10;If/WAAAAlAEAAAsAAAAAAAAAAAAAAAAALwEAAF9yZWxzLy5yZWxzUEsBAi0AFAAGAAgAAAAhAII1&#10;KTv1AgAATQYAAA4AAAAAAAAAAAAAAAAALgIAAGRycy9lMm9Eb2MueG1sUEsBAi0AFAAGAAgAAAAh&#10;ACF53hHfAAAACAEAAA8AAAAAAAAAAAAAAAAATwUAAGRycy9kb3ducmV2LnhtbFBLBQYAAAAABAAE&#10;APMAAABbBgAAAAA=&#10;" filled="f" strokecolor="red" strokeweight="2.25pt">
                <v:stroke joinstyle="miter"/>
                <v:shadow on="t" color="black" opacity="26214f" origin="-.5,-.5" offset=".74836mm,.74836mm"/>
              </v:roundrect>
            </w:pict>
          </mc:Fallback>
        </mc:AlternateContent>
      </w:r>
      <w:r w:rsidR="0027617F">
        <w:rPr>
          <w:noProof/>
        </w:rPr>
        <w:drawing>
          <wp:anchor distT="0" distB="0" distL="114300" distR="114300" simplePos="0" relativeHeight="251410863" behindDoc="0" locked="0" layoutInCell="1" allowOverlap="1" wp14:anchorId="7E82704E" wp14:editId="072282B1">
            <wp:simplePos x="0" y="0"/>
            <wp:positionH relativeFrom="margin">
              <wp:align>center</wp:align>
            </wp:positionH>
            <wp:positionV relativeFrom="paragraph">
              <wp:posOffset>22225</wp:posOffset>
            </wp:positionV>
            <wp:extent cx="5976620" cy="379095"/>
            <wp:effectExtent l="19050" t="19050" r="24130" b="2095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rotWithShape="1">
                    <a:blip r:embed="rId64"/>
                    <a:srcRect t="20081"/>
                    <a:stretch/>
                  </pic:blipFill>
                  <pic:spPr bwMode="auto">
                    <a:xfrm>
                      <a:off x="0" y="0"/>
                      <a:ext cx="5976620" cy="3790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30AC0E" w14:textId="2EDB7339" w:rsidR="00127F09" w:rsidRDefault="00127F09" w:rsidP="0027617F">
      <w:pPr>
        <w:jc w:val="center"/>
        <w:rPr>
          <w:noProof/>
        </w:rPr>
      </w:pPr>
      <w:r w:rsidRPr="00C56C90">
        <w:rPr>
          <w:noProof/>
        </w:rPr>
        <w:t xml:space="preserve"> </w:t>
      </w:r>
    </w:p>
    <w:p w14:paraId="23B24828" w14:textId="08E8A2B0" w:rsidR="00CE2D64" w:rsidRDefault="00CE2D64" w:rsidP="00CE2D64">
      <w:pPr>
        <w:rPr>
          <w:noProof/>
        </w:rPr>
      </w:pPr>
      <w:r w:rsidRPr="00CE2D64">
        <w:rPr>
          <w:rFonts w:hint="eastAsia"/>
        </w:rPr>
        <w:t>歯車ボタンをクリックすると、タブの名称や並び順などを変更できます。変更後［適用］ボタンをクリックしてください。</w:t>
      </w:r>
    </w:p>
    <w:p w14:paraId="1B297CAC" w14:textId="5FB5FC3F" w:rsidR="00CE2D64" w:rsidRDefault="004B2F0E" w:rsidP="00CE2D64">
      <w:pPr>
        <w:rPr>
          <w:noProof/>
        </w:rPr>
      </w:pPr>
      <w:r>
        <w:rPr>
          <w:rFonts w:hint="eastAsia"/>
          <w:noProof/>
        </w:rPr>
        <mc:AlternateContent>
          <mc:Choice Requires="wps">
            <w:drawing>
              <wp:anchor distT="0" distB="0" distL="114300" distR="114300" simplePos="0" relativeHeight="251959808" behindDoc="0" locked="0" layoutInCell="1" allowOverlap="1" wp14:anchorId="0B24499A" wp14:editId="51C3E46B">
                <wp:simplePos x="0" y="0"/>
                <wp:positionH relativeFrom="margin">
                  <wp:posOffset>5671820</wp:posOffset>
                </wp:positionH>
                <wp:positionV relativeFrom="paragraph">
                  <wp:posOffset>24130</wp:posOffset>
                </wp:positionV>
                <wp:extent cx="212725" cy="262890"/>
                <wp:effectExtent l="38100" t="57150" r="111125" b="118110"/>
                <wp:wrapNone/>
                <wp:docPr id="7807" name="四角形: 角を丸くする 7807"/>
                <wp:cNvGraphicFramePr/>
                <a:graphic xmlns:a="http://schemas.openxmlformats.org/drawingml/2006/main">
                  <a:graphicData uri="http://schemas.microsoft.com/office/word/2010/wordprocessingShape">
                    <wps:wsp>
                      <wps:cNvSpPr/>
                      <wps:spPr>
                        <a:xfrm>
                          <a:off x="0" y="0"/>
                          <a:ext cx="212725" cy="2628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8A661" id="四角形: 角を丸くする 7807" o:spid="_x0000_s1026" style="position:absolute;margin-left:446.6pt;margin-top:1.9pt;width:16.75pt;height:20.7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P9wIAAE0GAAAOAAAAZHJzL2Uyb0RvYy54bWysVd9v2jAQfp+0/8Hy+xpIoVDUUKFWTJOq&#10;tiqd+mwch3hzbM82BPbX984OAW19mtYH187dfXf33Q9ubveNIjvhvDS6oMOLASVCc1NKvSno99fl&#10;lyklPjBdMmW0KOhBeHo7//zpprUzkZvaqFI4AiDaz1pb0DoEO8syz2vRMH9hrNAgrIxrWICn22Sl&#10;Yy2gNyrLB4OrrDWutM5w4T18vU9COo/4VSV4eKoqLwJRBYXYQjxdPNd4ZvMbNts4ZmvJuzDYP0TR&#10;MKnBaQ91zwIjWyf/gmokd8abKlxw02SmqiQXMQfIZjj4I5tVzayIuQA53vY0+f8Hyx93K/vsgIbW&#10;+pmHK2axr1yD/yE+so9kHXqyxD4QDh/zYT7Jx5RwEOVX+fQ6kpmdjK3z4aswDcFLQZ3Z6vIFChJ5&#10;YrsHHyJhJdGsgc5g5Q9KqkYB/TumyOVkMMLqAGCnC7cjJBpqs5RKxfopTVoIYjqejCO4N0qWKEU9&#10;7zbrO+UIgBZ0uRzAX4d7pgbYSqO2iD3TxWa2QbhVXbZkrbbuhZUFHQ+mYE9KiSldTofpAQ2VTxAZ&#10;RExtYBKCosSZ8CZDHauI9CE+ZtBHs1aM/0x0KFuzFOIowqTMO+3IQh9MfJ3FmZ0qF2/hoAS6UvpF&#10;VESWWKtECw6V6L0zzoUOwySqWSmS//GZ/ziGaBF9RkBEroDaHrsD+Bg7pdHpn/jtjRMpvZsUwTGw&#10;ZJwyBYvo2ejQGzdSG/dRZgqy6jwnfQj/jBq8rk15eHZYotje3vKlhNI8MB+emYMehErCWgtPcFTK&#10;QHuZ7kZJbdzvj76jPkwmSClpYaUU1P/aMicoUd80zOz1cDTCHRQfo/Ekh4c7l6zPJXrb3Blo2SEs&#10;UMvjFfWDOl4rZ5o32H4L9Aoipjn4LigP7vi4C2nVwf7kYrGIarB3LAsPemU5giOr2Gav+zfmbDer&#10;AYb80RzXTzeBp5ZMumipzWIbTCUDCk+8dg/YWbFxuv2KS/H8HbVOvwLzdwAAAP//AwBQSwMEFAAG&#10;AAgAAAAhABD/jgrhAAAACAEAAA8AAABkcnMvZG93bnJldi54bWxMj81OwzAQhO9IvIO1SFxQ65BC&#10;m4ZsKsRPkZB6aKESRzc2SUS8jmynDW/PcoLjaEYz3xSr0XbiaHxoHSFcTxMQhiqnW6oR3t+eJxmI&#10;EBVp1TkyCN8mwKo8PytUrt2Jtua4i7XgEgq5Qmhi7HMpQ9UYq8LU9YbY+3TeqsjS11J7deJy28k0&#10;SebSqpZ4oVG9eWhM9bUbLELc24+n4WVz1a+3Sfbo48bvXyPi5cV4fwcimjH+heEXn9GhZKaDG0gH&#10;0SFky1nKUYQZP2B/mc4XIA4IN7cpyLKQ/w+UPwAAAP//AwBQSwECLQAUAAYACAAAACEAtoM4kv4A&#10;AADhAQAAEwAAAAAAAAAAAAAAAAAAAAAAW0NvbnRlbnRfVHlwZXNdLnhtbFBLAQItABQABgAIAAAA&#10;IQA4/SH/1gAAAJQBAAALAAAAAAAAAAAAAAAAAC8BAABfcmVscy8ucmVsc1BLAQItABQABgAIAAAA&#10;IQDp+hgP9wIAAE0GAAAOAAAAAAAAAAAAAAAAAC4CAABkcnMvZTJvRG9jLnhtbFBLAQItABQABgAI&#10;AAAAIQAQ/44K4QAAAAg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409838" behindDoc="0" locked="0" layoutInCell="1" allowOverlap="1" wp14:anchorId="5A01C0C5" wp14:editId="3507CBCF">
            <wp:simplePos x="0" y="0"/>
            <wp:positionH relativeFrom="margin">
              <wp:posOffset>0</wp:posOffset>
            </wp:positionH>
            <wp:positionV relativeFrom="paragraph">
              <wp:posOffset>19050</wp:posOffset>
            </wp:positionV>
            <wp:extent cx="5976620" cy="379095"/>
            <wp:effectExtent l="19050" t="19050" r="24130" b="2095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rotWithShape="1">
                    <a:blip r:embed="rId64"/>
                    <a:srcRect t="20081"/>
                    <a:stretch/>
                  </pic:blipFill>
                  <pic:spPr bwMode="auto">
                    <a:xfrm>
                      <a:off x="0" y="0"/>
                      <a:ext cx="5976620" cy="3790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67AEA0" w14:textId="1F4D6D97" w:rsidR="00D53948" w:rsidRDefault="00D53948">
      <w:pPr>
        <w:rPr>
          <w:noProof/>
        </w:rPr>
      </w:pPr>
    </w:p>
    <w:p w14:paraId="54A8E874" w14:textId="62525F70" w:rsidR="00127F09" w:rsidRDefault="00DD7AE5" w:rsidP="00D53948">
      <w:pPr>
        <w:rPr>
          <w:noProof/>
        </w:rPr>
      </w:pPr>
      <w:r>
        <w:rPr>
          <w:noProof/>
        </w:rPr>
        <w:drawing>
          <wp:anchor distT="0" distB="0" distL="114300" distR="114300" simplePos="0" relativeHeight="251397538" behindDoc="0" locked="0" layoutInCell="1" allowOverlap="1" wp14:anchorId="3AFA9EFF" wp14:editId="2C6462E0">
            <wp:simplePos x="0" y="0"/>
            <wp:positionH relativeFrom="margin">
              <wp:align>center</wp:align>
            </wp:positionH>
            <wp:positionV relativeFrom="paragraph">
              <wp:posOffset>13335</wp:posOffset>
            </wp:positionV>
            <wp:extent cx="4676354" cy="3110111"/>
            <wp:effectExtent l="38100" t="38100" r="86360" b="90805"/>
            <wp:wrapNone/>
            <wp:docPr id="12648056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6354" cy="31101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EA7AC3" w14:textId="08FFC7CA" w:rsidR="00127F09" w:rsidRDefault="00541F54" w:rsidP="00127F09">
      <w:pPr>
        <w:jc w:val="center"/>
        <w:rPr>
          <w:noProof/>
        </w:rPr>
      </w:pPr>
      <w:r>
        <w:rPr>
          <w:noProof/>
        </w:rPr>
        <mc:AlternateContent>
          <mc:Choice Requires="wpg">
            <w:drawing>
              <wp:anchor distT="0" distB="0" distL="114300" distR="114300" simplePos="0" relativeHeight="251974144" behindDoc="0" locked="0" layoutInCell="1" allowOverlap="1" wp14:anchorId="4D16CE2D" wp14:editId="43D42174">
                <wp:simplePos x="0" y="0"/>
                <wp:positionH relativeFrom="column">
                  <wp:posOffset>2525395</wp:posOffset>
                </wp:positionH>
                <wp:positionV relativeFrom="paragraph">
                  <wp:posOffset>29845</wp:posOffset>
                </wp:positionV>
                <wp:extent cx="387350" cy="381635"/>
                <wp:effectExtent l="19050" t="19050" r="107950" b="113665"/>
                <wp:wrapNone/>
                <wp:docPr id="7173" name="グループ化 717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7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7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845B666" w14:textId="77777777" w:rsidR="00127F09" w:rsidRPr="00491F18" w:rsidRDefault="00127F09" w:rsidP="00127F09">
                              <w:pPr>
                                <w:jc w:val="center"/>
                                <w:rPr>
                                  <w:b/>
                                  <w:color w:val="FFFFFF" w:themeColor="background1"/>
                                  <w:sz w:val="32"/>
                                </w:rPr>
                              </w:pPr>
                              <w:r>
                                <w:rPr>
                                  <w:b/>
                                  <w:color w:val="FFFFFF" w:themeColor="background1"/>
                                  <w:sz w:val="32"/>
                                </w:rPr>
                                <w:t>200</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D16CE2D" id="グループ化 7173" o:spid="_x0000_s1161" style="position:absolute;left:0;text-align:left;margin-left:198.85pt;margin-top:2.35pt;width:30.5pt;height:30.05pt;z-index:25197414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ZOFA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F6NMZ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Qjv836YXP/aXP/x2b9C9qsf9us15v732GOhjtE&#10;iNzqewVt0ZauvlT0vUVSnVVELtjMGNVUjBRwZLGOfIIth8a8PIWiefOjKoB0CSAR4PzH987haDp5&#10;en/sEamBl0Aw/hkWlcpTKBS773cEZXo8GU6CwtZOzYHHkOB1joG9Wnohmc/xlSyCsiNcxHFLhTus&#10;4lbzVbhuxscdmDst9N9U/+eL+QvLLtzA8OgIjNU+kPyrZnseyvTxGXf6NwAAAP//AwBQSwMEFAAG&#10;AAgAAAAhADp4HOfgAAAACAEAAA8AAABkcnMvZG93bnJldi54bWxMj0FLw0AQhe+C/2EZwZvdxKZt&#10;jNmUUtRTEWwF8bbNTpPQ7GzIbpP03zue9DQzvMeb7+XrybZiwN43jhTEswgEUulMQ5WCz8PrQwrC&#10;B01Gt45QwRU9rIvbm1xnxo30gcM+VIJDyGdaQR1Cl0npyxqt9jPXIbF2cr3Vgc++kqbXI4fbVj5G&#10;0VJa3RB/qHWH2xrL8/5iFbyNetzM45dhdz5tr9+HxfvXLkal7u+mzTOIgFP4M8MvPqNDwUxHdyHj&#10;Ratg/rRasVVBwoP1ZJHyclSwTFKQRS7/Fyh+AAAA//8DAFBLAQItABQABgAIAAAAIQC2gziS/gAA&#10;AOEBAAATAAAAAAAAAAAAAAAAAAAAAABbQ29udGVudF9UeXBlc10ueG1sUEsBAi0AFAAGAAgAAAAh&#10;ADj9If/WAAAAlAEAAAsAAAAAAAAAAAAAAAAALwEAAF9yZWxzLy5yZWxzUEsBAi0AFAAGAAgAAAAh&#10;AJMBZk4UBAAADgoAAA4AAAAAAAAAAAAAAAAALgIAAGRycy9lMm9Eb2MueG1sUEsBAi0AFAAGAAgA&#10;AAAhADp4HOfgAAAACAEAAA8AAAAAAAAAAAAAAAAAbgYAAGRycy9kb3ducmV2LnhtbFBLBQYAAAAA&#10;BAAEAPMAAAB7BwAAAAA=&#10;">
                <v:oval id="円/楕円 3001" o:spid="_x0000_s11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SxQAAAN0AAAAPAAAAZHJzL2Rvd25yZXYueG1sRI9BawIx&#10;FITvhf6H8ApeSs0q4upqlFYQpZ66reDxsXndLN28LEnU9d+bQqHHYWa+YZbr3rbiQj40jhWMhhkI&#10;4srphmsFX5/blxmIEJE1to5JwY0CrFePD0sstLvyB13KWIsE4VCgAhNjV0gZKkMWw9B1xMn7dt5i&#10;TNLXUnu8Jrht5TjLptJiw2nBYEcbQ9VPebYKOKed9vXZz2dvp+PGTA/P8d0rNXjqXxcgIvXxP/zX&#10;3msF+SifwO+b9ATk6g4AAP//AwBQSwECLQAUAAYACAAAACEA2+H2y+4AAACFAQAAEwAAAAAAAAAA&#10;AAAAAAAAAAAAW0NvbnRlbnRfVHlwZXNdLnhtbFBLAQItABQABgAIAAAAIQBa9CxbvwAAABUBAAAL&#10;AAAAAAAAAAAAAAAAAB8BAABfcmVscy8ucmVsc1BLAQItABQABgAIAAAAIQC7x0+S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6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nzxwAAAN0AAAAPAAAAZHJzL2Rvd25yZXYueG1sRI9Pa8JA&#10;FMTvBb/D8gQvRTfR+ofUVURQ7FGrordH9jWJZt+G7Krpt+8KQo/DzPyGmc4bU4o71a6wrCDuRSCI&#10;U6sLzhTsv1fdCQjnkTWWlknBLzmYz1pvU0y0ffCW7jufiQBhl6CC3PsqkdKlORl0PVsRB+/H1gZ9&#10;kHUmdY2PADel7EfRSBosOCzkWNEyp/S6uxkF5XFwlofDMuKvVbw+D7eb0+X9Q6lOu1l8gvDU+P/w&#10;q73RCsbxeAjPN+EJyNkfAAAA//8DAFBLAQItABQABgAIAAAAIQDb4fbL7gAAAIUBAAATAAAAAAAA&#10;AAAAAAAAAAAAAABbQ29udGVudF9UeXBlc10ueG1sUEsBAi0AFAAGAAgAAAAhAFr0LFu/AAAAFQEA&#10;AAsAAAAAAAAAAAAAAAAAHwEAAF9yZWxzLy5yZWxzUEsBAi0AFAAGAAgAAAAhAHbPqfPHAAAA3QAA&#10;AA8AAAAAAAAAAAAAAAAABwIAAGRycy9kb3ducmV2LnhtbFBLBQYAAAAAAwADALcAAAD7AgAAAAA=&#10;" filled="f" stroked="f">
                  <v:textbox inset=",0,,0">
                    <w:txbxContent>
                      <w:p w14:paraId="0845B666" w14:textId="77777777" w:rsidR="00127F09" w:rsidRPr="00491F18" w:rsidRDefault="00127F09" w:rsidP="00127F09">
                        <w:pPr>
                          <w:jc w:val="center"/>
                          <w:rPr>
                            <w:b/>
                            <w:color w:val="FFFFFF" w:themeColor="background1"/>
                            <w:sz w:val="32"/>
                          </w:rPr>
                        </w:pPr>
                        <w:r>
                          <w:rPr>
                            <w:b/>
                            <w:color w:val="FFFFFF" w:themeColor="background1"/>
                            <w:sz w:val="32"/>
                          </w:rPr>
                          <w:t>200</w:t>
                        </w:r>
                        <w:proofErr w:type="gramStart"/>
                        <w:r>
                          <w:rPr>
                            <w:rFonts w:hint="eastAsia"/>
                            <w:b/>
                            <w:color w:val="FFFFFF" w:themeColor="background1"/>
                            <w:sz w:val="32"/>
                          </w:rPr>
                          <w:t>ｚ</w:t>
                        </w:r>
                        <w:proofErr w:type="gramEnd"/>
                      </w:p>
                    </w:txbxContent>
                  </v:textbox>
                </v:shape>
              </v:group>
            </w:pict>
          </mc:Fallback>
        </mc:AlternateContent>
      </w:r>
    </w:p>
    <w:p w14:paraId="347475C3" w14:textId="0BF40B5B" w:rsidR="00127F09" w:rsidRDefault="00541F54" w:rsidP="00127F09">
      <w:pPr>
        <w:jc w:val="center"/>
        <w:rPr>
          <w:noProof/>
        </w:rPr>
      </w:pPr>
      <w:r>
        <w:rPr>
          <w:noProof/>
        </w:rPr>
        <mc:AlternateContent>
          <mc:Choice Requires="wpg">
            <w:drawing>
              <wp:anchor distT="0" distB="0" distL="114300" distR="114300" simplePos="0" relativeHeight="251961856" behindDoc="0" locked="0" layoutInCell="1" allowOverlap="1" wp14:anchorId="356E36AF" wp14:editId="6D31D9D8">
                <wp:simplePos x="0" y="0"/>
                <wp:positionH relativeFrom="column">
                  <wp:posOffset>4150360</wp:posOffset>
                </wp:positionH>
                <wp:positionV relativeFrom="paragraph">
                  <wp:posOffset>479425</wp:posOffset>
                </wp:positionV>
                <wp:extent cx="387350" cy="381635"/>
                <wp:effectExtent l="19050" t="19050" r="107950" b="113665"/>
                <wp:wrapNone/>
                <wp:docPr id="7179" name="グループ化 717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D51B39E" w14:textId="77777777" w:rsidR="00127F09" w:rsidRPr="00491F18" w:rsidRDefault="00127F09" w:rsidP="00127F09">
                              <w:pPr>
                                <w:jc w:val="center"/>
                                <w:rPr>
                                  <w:b/>
                                  <w:color w:val="FFFFFF" w:themeColor="background1"/>
                                  <w:sz w:val="32"/>
                                </w:rPr>
                              </w:pPr>
                              <w:r>
                                <w:rPr>
                                  <w:b/>
                                  <w:color w:val="FFFFFF" w:themeColor="background1"/>
                                  <w:sz w:val="32"/>
                                </w:rPr>
                                <w:t>30分</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6E36AF" id="グループ化 7179" o:spid="_x0000_s1164" style="position:absolute;left:0;text-align:left;margin-left:326.8pt;margin-top:37.75pt;width:30.5pt;height:30.05pt;z-index:25196185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rAFQQAAA4KAAAOAAAAZHJzL2Uyb0RvYy54bWy8VstuGzcU3RfoPxDc16PRy/LA40B1YqOA&#10;mxhxCq8pDueBcEiWpDxylhZg9Ae66zbLoOt+j9B+Ry/JmZEsOUCaFtVixMd9Ht57yNMXq5qjO6ZN&#10;JUWK46MBRkxQmVWiSPFP7y6+m2FkLBEZ4VKwFN8zg1+cffvNaaMSNpSl5BnTCIwIkzQqxaW1Koki&#10;Q0tWE3MkFROwmUtdEwtTXUSZJg1Yr3k0HAymUSN1prSkzBhYfRk28Zm3n+eM2jd5bphFPMUQm/Vf&#10;7b8L943OTklSaKLKirZhkK+IoiaVAKe9qZfEErTU1YGpuqJaGpnbIyrrSOZ5RZnPAbKJB3vZXGq5&#10;VD6XImkK1cME0O7h9NVm6eu7S61u1LUGJBpVABZ+5nJZ5bp2/xAlWnnI7nvI2MoiCouj2fFoAsBS&#10;2BrN4uloEiClJeB+oEXLV8/rnYy9XtQ5jZ6E0igoDrPN3/y7/G9KopiH1SSQ/7VGVZbi43g2wkiQ&#10;Gqr0z8fH6K+Pv8IfGg0GsUvJxQDCPVImMQDaMzDF4+koxgjwGMZtWiTp4ZoO4NfCFcZgu0+bJEob&#10;e8lkjdwgxYzzShkXLEnI3ZWxQbqTcstG8iq7qDj3E10szrlGdwTq/SKezcCZ1+WqJGF1MnYRBDsm&#10;iPsIntjh4otMt1a2EUAmQZX53oOAnR25tEzflFmDFnyp3xJAezJwoaGscllC4YQJNObw2CEEW4QX&#10;wCiWY6Slva1s6Y/NFaAz6RDoE11wQt/v5+nS7PJspX2efTB+thMn1Fx3qH5k7zlzrrh4y3IoEaj2&#10;oXfiyYn13gmlTNg4bJUkYy3OO/57De/TG3SWczi13nZrwBHfoe0AdCvvVEPcvXIApXcTIugCC8q9&#10;hvcshe2V60pI/VxmHLJqPQd5CH8HGjdcyOweGgiOyBOEUfSigqO5IsZeEw1UCicJ14N9A5+cyybF&#10;sh1hVEr94bl1Jw8dDrsYNUDNKTY/L4lmGPEfBPT+STweg1nrJzDQu6uLblUs63MJXQC9CFH5oZO1&#10;vBvmWta3cHvMnTfYIoKCzxRTq7vJuQ1XBdw/lM3nXgx4WxF7JW4UdcYdmq683q1uiVZt21ro99ey&#10;45mD1g2yTlPI+dLKvPJ9vcWzxRk4LxDP/0F+0478NuvHzcOnzcMfm/UvaLP+bbNebx5+hzka7hEh&#10;sqvvJbRFW7rqStL3Bgl5XhJRsLnWsikZyeDIQh25BFsODXk5CkWL5keZAekSQMLD+Y/vneloNnl6&#10;fxwQqYaXgDf+GRYV0lEoFLvrdwRlejIZTrzCzk5dAY8hXtUpBvZq6YUkLsdXIvPKllQ8jFsq3GMV&#10;u1qs/HUDlyYobI+8b6H/pvo/X8xfWHb+BoZHh2es9oHkXjW7c1+m22fc2d8AAAD//wMAUEsDBBQA&#10;BgAIAAAAIQDJ5caR4AAAAAoBAAAPAAAAZHJzL2Rvd25yZXYueG1sTI/BSsNAEIbvgu+wjODNbmJM&#10;KjGbUop6KoKtIN622WkSmp0N2W2Svr3jyR5n5uOf7y9Ws+3EiINvHSmIFxEIpMqZlmoFX/u3h2cQ&#10;PmgyunOECi7oYVXe3hQ6N26iTxx3oRYcQj7XCpoQ+lxKXzVotV+4HolvRzdYHXgcamkGPXG47eRj&#10;FGXS6pb4Q6N73DRYnXZnq+B90tM6iV/H7em4ufzs04/vbYxK3d/N6xcQAefwD8OfPqtDyU4Hdybj&#10;RacgS5OMUQXLNAXBwDJ+4sWBySTNQJaFvK5Q/gIAAP//AwBQSwECLQAUAAYACAAAACEAtoM4kv4A&#10;AADhAQAAEwAAAAAAAAAAAAAAAAAAAAAAW0NvbnRlbnRfVHlwZXNdLnhtbFBLAQItABQABgAIAAAA&#10;IQA4/SH/1gAAAJQBAAALAAAAAAAAAAAAAAAAAC8BAABfcmVscy8ucmVsc1BLAQItABQABgAIAAAA&#10;IQCUb3rAFQQAAA4KAAAOAAAAAAAAAAAAAAAAAC4CAABkcnMvZTJvRG9jLnhtbFBLAQItABQABgAI&#10;AAAAIQDJ5caR4AAAAAoBAAAPAAAAAAAAAAAAAAAAAG8GAABkcnMvZG93bnJldi54bWxQSwUGAAAA&#10;AAQABADzAAAAfAcAAAAA&#10;">
                <v:oval id="円/楕円 3001" o:spid="_x0000_s116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BxQAAAN0AAAAPAAAAZHJzL2Rvd25yZXYueG1sRI9BawIx&#10;FITvQv9DeIVeimZtQdfVKK1QKnqqVfD42Dw3i5uXJYm6/fdGKHgcZuYbZrbobCMu5EPtWMFwkIEg&#10;Lp2uuVKw+/3q5yBCRNbYOCYFfxRgMX/qzbDQ7so/dNnGSiQIhwIVmBjbQspQGrIYBq4lTt7ReYsx&#10;SV9J7fGa4LaRb1k2khZrTgsGW1oaKk/bs1XAY/rWvjr7Sf552C/NaPMa116pl+fuYwoiUhcf4f/2&#10;SisYD/N3uL9JT0DObwAAAP//AwBQSwECLQAUAAYACAAAACEA2+H2y+4AAACFAQAAEwAAAAAAAAAA&#10;AAAAAAAAAAAAW0NvbnRlbnRfVHlwZXNdLnhtbFBLAQItABQABgAIAAAAIQBa9CxbvwAAABUBAAAL&#10;AAAAAAAAAAAAAAAAAB8BAABfcmVscy8ucmVsc1BLAQItABQABgAIAAAAIQAB+6fB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6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ejxgAAAN0AAAAPAAAAZHJzL2Rvd25yZXYueG1sRI9Ba8JA&#10;FITvQv/D8gpeRDexViW6igiKHrUqentkX5PU7NuQXTX9925B6HGYmW+Y6bwxpbhT7QrLCuJeBII4&#10;tbrgTMHha9Udg3AeWWNpmRT8koP57K01xUTbB+/ovveZCBB2CSrIva8SKV2ak0HXsxVx8L5tbdAH&#10;WWdS1/gIcFPKfhQNpcGCw0KOFS1zSq/7m1FQnj4u8nhcRrxdxevL525z/ukMlGq/N4sJCE+N/w+/&#10;2hutYBSPh/D3JjwBOXsCAAD//wMAUEsBAi0AFAAGAAgAAAAhANvh9svuAAAAhQEAABMAAAAAAAAA&#10;AAAAAAAAAAAAAFtDb250ZW50X1R5cGVzXS54bWxQSwECLQAUAAYACAAAACEAWvQsW78AAAAVAQAA&#10;CwAAAAAAAAAAAAAAAAAfAQAAX3JlbHMvLnJlbHNQSwECLQAUAAYACAAAACEAs8hHo8YAAADdAAAA&#10;DwAAAAAAAAAAAAAAAAAHAgAAZHJzL2Rvd25yZXYueG1sUEsFBgAAAAADAAMAtwAAAPoCAAAAAA==&#10;" filled="f" stroked="f">
                  <v:textbox inset=",0,,0">
                    <w:txbxContent>
                      <w:p w14:paraId="5D51B39E" w14:textId="77777777" w:rsidR="00127F09" w:rsidRPr="00491F18" w:rsidRDefault="00127F09" w:rsidP="00127F09">
                        <w:pPr>
                          <w:jc w:val="center"/>
                          <w:rPr>
                            <w:b/>
                            <w:color w:val="FFFFFF" w:themeColor="background1"/>
                            <w:sz w:val="32"/>
                          </w:rPr>
                        </w:pPr>
                        <w:r>
                          <w:rPr>
                            <w:b/>
                            <w:color w:val="FFFFFF" w:themeColor="background1"/>
                            <w:sz w:val="32"/>
                          </w:rPr>
                          <w:t>30分</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s">
            <w:drawing>
              <wp:anchor distT="0" distB="0" distL="114300" distR="114300" simplePos="0" relativeHeight="251964928" behindDoc="0" locked="0" layoutInCell="1" allowOverlap="1" wp14:anchorId="673BEA91" wp14:editId="6ACA47D0">
                <wp:simplePos x="0" y="0"/>
                <wp:positionH relativeFrom="column">
                  <wp:posOffset>979805</wp:posOffset>
                </wp:positionH>
                <wp:positionV relativeFrom="paragraph">
                  <wp:posOffset>186055</wp:posOffset>
                </wp:positionV>
                <wp:extent cx="3481705" cy="247650"/>
                <wp:effectExtent l="38100" t="57150" r="99695" b="114300"/>
                <wp:wrapNone/>
                <wp:docPr id="7176" name="四角形: 角を丸くする 7176"/>
                <wp:cNvGraphicFramePr/>
                <a:graphic xmlns:a="http://schemas.openxmlformats.org/drawingml/2006/main">
                  <a:graphicData uri="http://schemas.microsoft.com/office/word/2010/wordprocessingShape">
                    <wps:wsp>
                      <wps:cNvSpPr/>
                      <wps:spPr>
                        <a:xfrm>
                          <a:off x="0" y="0"/>
                          <a:ext cx="3481705"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9537B" id="四角形: 角を丸くする 7176" o:spid="_x0000_s1026" style="position:absolute;margin-left:77.15pt;margin-top:14.65pt;width:274.15pt;height:19.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gH+AIAAE4GAAAOAAAAZHJzL2Uyb0RvYy54bWysVUtvGjEQvlfqf7B8b3YhECjKEqFEVJWi&#10;BIVUORs/WLde27UNC/31HdvLgtqcqubg2Dsz38x88+D27tAotOfOS6MrPLgqMeKaGib1tsLfXpef&#10;phj5QDQjymhe4SP3+G7+8cNta2d8aGqjGHcIQLSftbbCdQh2VhSe1rwh/spYrkEojGtIgKfbFsyR&#10;FtAbVQzL8qZojWPWGcq9h68PWYjnCV8ITsOzEJ4HpCoMsYV0unRu4lnMb8ls64itJe3CIP8QRUOk&#10;Bqc91AMJBO2c/AuqkdQZb0S4oqYpjBCS8pQDZDMo/8hmXRPLUy5Ajrc9Tf7/wdKn/dquHNDQWj/z&#10;cI1ZHIRr4n+IDx0SWceeLH4IiMLH69F0MCnHGFGQDUeTm3FiszhbW+fDF24aFC8Vdman2QtUJBFF&#10;9o8+JMYY0qSB1iDsO0aiUcD/nih0PSlHsTwA2OnC7QQZDbVZSqVSAZVGLQQxHU/GCdwbJVmURj3v&#10;tpt75RCAVni5LOGvw71QA2ylozZPTdPFZnaBu3XNWrRRO/dCWIXH5RTsEZMxpevpID+go4aTiAwi&#10;orYwCkFh5Ex4k6FOZYz8RfyYQR/NRhH6I9OhbE1yiKMEkzPvtBMLfTDpdRFncS5duoWj4tGV0i9c&#10;IMmgWMNMS5wq3nsnlHIdBllUE8az//GF/zSH0SL5TIARWQC1PXYH8D52TqPTP/PbG2dSejc5glNg&#10;2ThnChbJs9GhN26kNu69zBRk1XnO+hD+BTXxujHsuHKxRKm/vaVLCaV5JD6siIMehErCXgvPcAhl&#10;oL1Md8OoNu7Xe9+jPowmSDFqYadU2P/cEccxUl81DO3nwWgUl1B6jMaTITzcpWRzKdG75t5Ayw5g&#10;g1qarlE/qNNVONO8wfpbRK8gIpqC7wrT4E6P+5B3HSxQyheLpAaLx5LwqNeWRvDIamyz18Mbcbab&#10;1QBT/mRO+6ebwHNLZt1oqc1iF4yQIQrPvHYPWFqpcboFG7fi5TtpnX8G5r8BAAD//wMAUEsDBBQA&#10;BgAIAAAAIQDZ4Rb+4AAAAAkBAAAPAAAAZHJzL2Rvd25yZXYueG1sTI9NS8NAEIbvgv9hGcGL2I2p&#10;pjFmU8RPEHpoa8HjNjsmwexu2J208d87nvQ0vMzDO8+Uy8n24oAhdt4puJolINDV3nSuUfC+fb7M&#10;QUTSzujeO1TwjRGW1elJqQvjj26Nhw01gktcLLSClmgopIx1i1bHmR/Q8e7TB6uJY2ikCfrI5baX&#10;aZJk0urO8YVWD/jQYv21Ga0C2tmPp/F1dTG8rJP8MdAq7N5IqfOz6f4OBOFEfzD86rM6VOy096Mz&#10;UfScb67njCpIb3kysEjSDMReQZbPQVal/P9B9QMAAP//AwBQSwECLQAUAAYACAAAACEAtoM4kv4A&#10;AADhAQAAEwAAAAAAAAAAAAAAAAAAAAAAW0NvbnRlbnRfVHlwZXNdLnhtbFBLAQItABQABgAIAAAA&#10;IQA4/SH/1gAAAJQBAAALAAAAAAAAAAAAAAAAAC8BAABfcmVscy8ucmVsc1BLAQItABQABgAIAAAA&#10;IQApItgH+AIAAE4GAAAOAAAAAAAAAAAAAAAAAC4CAABkcnMvZTJvRG9jLnhtbFBLAQItABQABgAI&#10;AAAAIQDZ4Rb+4AAAAAk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g">
            <w:drawing>
              <wp:anchor distT="0" distB="0" distL="114300" distR="114300" simplePos="0" relativeHeight="251960832" behindDoc="0" locked="0" layoutInCell="1" allowOverlap="1" wp14:anchorId="571CE6A1" wp14:editId="02935FAE">
                <wp:simplePos x="0" y="0"/>
                <wp:positionH relativeFrom="column">
                  <wp:posOffset>335280</wp:posOffset>
                </wp:positionH>
                <wp:positionV relativeFrom="paragraph">
                  <wp:posOffset>105410</wp:posOffset>
                </wp:positionV>
                <wp:extent cx="387350" cy="381635"/>
                <wp:effectExtent l="19050" t="19050" r="107950" b="113665"/>
                <wp:wrapNone/>
                <wp:docPr id="7169" name="グループ化 716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7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7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0B7BCD" w14:textId="77777777" w:rsidR="00127F09" w:rsidRPr="00491F18" w:rsidRDefault="00127F09" w:rsidP="00127F09">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1CE6A1" id="グループ化 7169" o:spid="_x0000_s1167" style="position:absolute;left:0;text-align:left;margin-left:26.4pt;margin-top:8.3pt;width:30.5pt;height:30.05pt;z-index:25196083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LLEwQAAA4KAAAOAAAAZHJzL2Uyb0RvYy54bWy8Vstu4zYU3RfoPxDcN7L8SBwhysDNTIIC&#10;6UwwmSJrmqIsYiiSJenImWUMBP2B7rqd5aDrfo/RfkcvSUlx7AwwnRb1QubrPs7RvYc6ebGqBbpl&#10;xnIlc5weDDBikqqCy0WOf3p3/t0UI+uILIhQkuX4jln84vTbb04anbGhqpQomEHgRNqs0TmunNNZ&#10;klhasZrYA6WZhM1SmZo4mJpFUhjSgPdaJMPB4DBplCm0UZRZC6sv4yY+Df7LklH3piwtc0jkGHJz&#10;4WnCc+6fyekJyRaG6IrTNg3yFVnUhEsI2rt6SRxBS8P3XNWcGmVV6Q6oqhNVlpyygAHQpIMdNBdG&#10;LXXAssiahe5pAmp3ePpqt/T17YXR1/rKABONXgAXYeaxrEpT+3/IEq0CZXc9ZWzlEIXF0fRoNAFi&#10;KWyNpunhaBIppRXwvmdFq1fP2x2Pg13SBU2epNJoKA77iN/+O/zXFdEs0GozwH9lEC9yfJQeAQ5J&#10;aqjSPx8ekr8+/gp/aDQYpB6SzwEO90zZzAJpz9CUjg9HKUbAxzBtYZGsp+twAL+WrjgG3z1skmlj&#10;3QVTNfKDHDMhuLY+WZKR20vr4unulF+2SvDinAsRJmYxPxMG3RKo9/N0OoVgwVboisTVydhnEP3Y&#10;eDxk8MSPkF/kuvXymAEgiaYs9B4k7P2opWPmuioaNBdL85YA25OBTw0V3KOEwokTaMzhkWcItohY&#10;gKI4gZFR7oa7Krw2X4DepWegBzoXhL7fxelhdjjb0wFnn0yYbeUJNde91DByd4L5UEK+ZSWUCFT7&#10;MAQJ4sT66IRSJl0atypSsJbnrfi9RYgZHHrPJby13nfrwAvfvu9IdHvem8a8e+NISh8mZtAlFo17&#10;ixBZSdcb11wq8xwyAajayPE8pL9FjR/OVXEHDQSvKAiE1fScw6u5JNZdEQNSCm8Srgf3Bh6lUE2O&#10;VTvCqFLmw3Pr/jx0OOxi1IA059j+vCSGYSR+kND7x+l4DG5dmMDAbK/Ou1W5rM8UdAH0ImQVhv6s&#10;E92wNKq+gdtj5qPBFpEUYuaYOtNNzly8KuD+oWw2C8dAtzVxl/JaU+/cs+nL693qhhjdtq2Dfn+t&#10;Op3Za9141ltKNVs6VfLQ1498tjyD5kXh+T/Eb9iJ32b9sLn/tLn/Y7P+BW3Wv23W68397zBHwx0h&#10;RG71vYK2aEtXXyr63iKpzioiF2xmjGoqRgp4ZbGOPMBWQyMuL6Fo3vyoChBdAkwEOv/xvXM4mk6e&#10;3h97QmrgSyA4/4yKSuUlFIrd9zuCMj2eDCfBYGun5qBjSPA6x6BerbyQzGN8JYtg7AgXcdxK4Y6q&#10;uNV8Fa6bSX+r7LTQf1P9ny/mLyy7cAPDR0dQrPYDyX/VbM9DmT5+xp3+DQAA//8DAFBLAwQUAAYA&#10;CAAAACEA2WiigN4AAAAIAQAADwAAAGRycy9kb3ducmV2LnhtbEyPQUvDQBCF74L/YRnBm92kpanE&#10;bEop6qkItoJ4mybTJDQ7G7LbJP33Tk96fO8N732TrSfbqoF63zg2EM8iUMSFKxuuDHwd3p6eQfmA&#10;XGLrmAxcycM6v7/LMC3dyJ807EOlpIR9igbqELpUa1/UZNHPXEcs2cn1FoPIvtJlj6OU21bPoyjR&#10;FhuWhRo72tZUnPcXa+B9xHGziF+H3fm0vf4clh/fu5iMeXyYNi+gAk3h7xhu+IIOuTAd3YVLr1oD&#10;y7mQB/GTBNQtjxdiHA2skhXoPNP/H8h/AQAA//8DAFBLAQItABQABgAIAAAAIQC2gziS/gAAAOEB&#10;AAATAAAAAAAAAAAAAAAAAAAAAABbQ29udGVudF9UeXBlc10ueG1sUEsBAi0AFAAGAAgAAAAhADj9&#10;If/WAAAAlAEAAAsAAAAAAAAAAAAAAAAALwEAAF9yZWxzLy5yZWxzUEsBAi0AFAAGAAgAAAAhAJtG&#10;QssTBAAADgoAAA4AAAAAAAAAAAAAAAAALgIAAGRycy9lMm9Eb2MueG1sUEsBAi0AFAAGAAgAAAAh&#10;ANloooDeAAAACAEAAA8AAAAAAAAAAAAAAAAAbQYAAGRycy9kb3ducmV2LnhtbFBLBQYAAAAABAAE&#10;APMAAAB4BwAAAAA=&#10;">
                <v:oval id="円/楕円 3001" o:spid="_x0000_s11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RwgAAAN0AAAAPAAAAZHJzL2Rvd25yZXYueG1sRE9Na8Iw&#10;GL4P/A/hFbyMmdaDdZ2xOGFMtpNf4PGledcUmzclidr9e3MY7PjwfC+rwXbiRj60jhXk0wwEce10&#10;y42C4+HjZQEiRGSNnWNS8EsBqtXoaYmldnfe0W0fG5FCOJSowMTYl1KG2pDFMHU9ceJ+nLcYE/SN&#10;1B7vKdx2cpZlc2mx5dRgsKeNofqyv1oFXNCn9s3Vvy7ez6eNmX8/xy+v1GQ8rN9ARBriv/jPvdUK&#10;irxI+9Ob9ATk6gEAAP//AwBQSwECLQAUAAYACAAAACEA2+H2y+4AAACFAQAAEwAAAAAAAAAAAAAA&#10;AAAAAAAAW0NvbnRlbnRfVHlwZXNdLnhtbFBLAQItABQABgAIAAAAIQBa9CxbvwAAABUBAAALAAAA&#10;AAAAAAAAAAAAAB8BAABfcmVscy8ucmVsc1BLAQItABQABgAIAAAAIQDE/EmRwgAAAN0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6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GHxgAAAN0AAAAPAAAAZHJzL2Rvd25yZXYueG1sRI9Ba8JA&#10;FITvgv9heYIX0U1srSW6igiKHtUq9fbIPpNo9m3Irpr+e7dQ6HGYmW+Y6bwxpXhQ7QrLCuJBBII4&#10;tbrgTMHXYdX/BOE8ssbSMin4IQfzWbs1xUTbJ+/osfeZCBB2CSrIva8SKV2ak0E3sBVx8C62NuiD&#10;rDOpa3wGuCnlMIo+pMGCw0KOFS1zSm/7u1FQnt7O8nhcRrxdxevzaLf5vvbelep2msUEhKfG/4f/&#10;2hutYByPh/D7JjwBOXsBAAD//wMAUEsBAi0AFAAGAAgAAAAhANvh9svuAAAAhQEAABMAAAAAAAAA&#10;AAAAAAAAAAAAAFtDb250ZW50X1R5cGVzXS54bWxQSwECLQAUAAYACAAAACEAWvQsW78AAAAVAQAA&#10;CwAAAAAAAAAAAAAAAAAfAQAAX3JlbHMvLnJlbHNQSwECLQAUAAYACAAAACEA+SYxh8YAAADdAAAA&#10;DwAAAAAAAAAAAAAAAAAHAgAAZHJzL2Rvd25yZXYueG1sUEsFBgAAAAADAAMAtwAAAPoCAAAAAA==&#10;" filled="f" stroked="f">
                  <v:textbox inset=",0,,0">
                    <w:txbxContent>
                      <w:p w14:paraId="650B7BCD" w14:textId="77777777" w:rsidR="00127F09" w:rsidRPr="00491F18" w:rsidRDefault="00127F09" w:rsidP="00127F09">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s">
            <w:drawing>
              <wp:anchor distT="0" distB="0" distL="114300" distR="114300" simplePos="0" relativeHeight="251963904" behindDoc="0" locked="0" layoutInCell="1" allowOverlap="1" wp14:anchorId="7B497708" wp14:editId="4220E238">
                <wp:simplePos x="0" y="0"/>
                <wp:positionH relativeFrom="column">
                  <wp:posOffset>779780</wp:posOffset>
                </wp:positionH>
                <wp:positionV relativeFrom="paragraph">
                  <wp:posOffset>181610</wp:posOffset>
                </wp:positionV>
                <wp:extent cx="142875" cy="257175"/>
                <wp:effectExtent l="38100" t="57150" r="123825" b="123825"/>
                <wp:wrapNone/>
                <wp:docPr id="7177" name="四角形: 角を丸くする 7177"/>
                <wp:cNvGraphicFramePr/>
                <a:graphic xmlns:a="http://schemas.openxmlformats.org/drawingml/2006/main">
                  <a:graphicData uri="http://schemas.microsoft.com/office/word/2010/wordprocessingShape">
                    <wps:wsp>
                      <wps:cNvSpPr/>
                      <wps:spPr>
                        <a:xfrm>
                          <a:off x="0" y="0"/>
                          <a:ext cx="142875"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3B4FB" id="四角形: 角を丸くする 7177" o:spid="_x0000_s1026" style="position:absolute;margin-left:61.4pt;margin-top:14.3pt;width:11.25pt;height:20.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yT9gIAAE0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RqPZtMJRhRUo8m0gjugFGdn63z4zE2L4qXGzuw0e4YHSTyR&#10;/YMPiTCGNGmhMwj7jpFoFdC/JwpdT8txD9jbAvQJMjpqs5JKpfdTGnWQxGwCOUSVN0qyqE2C227u&#10;lEMAWuPVqoS/HvfCDLCVjtY89Uyfm9kF7tYN69BG7dwzYTWelDPwR0zGkq5nVRagoUbTiAwqorYw&#10;CUFh5Ex4laFJrxjpi/ixgiGbjSL0R6ZD2YbkFMcJJlPZWydah2SSdJFncX65dAtHxWMopZ+5QJLB&#10;W40yLXGo+BCdUMp1qLKqIYzn+JOL+GkMo0eKmQAjsgBqB+we4G3sXEZvf+Z3cM6kDGFyBqfEsnOu&#10;FDxSZKPD4NxKbdxblSmoqo+c7SH9C2ridWPY8cnFJ0rt7S1dSXiaB+LDE3HQg/CSsNbCVziEMtBe&#10;pr9h1Bj3663v0R4mE7QYdbBSaux/7ojjGKkvGmb2UzUexx2UhPFkOgLBXWo2lxq9a+8MtGwFC9TS&#10;dI32QZ2uwpn2FbbfMkYFFdEUYteYBncS7kJedbA/KV8ukxnsHUvCg15bGsEjq7HNXg6vxNl+VgMM&#10;+aM5rR8yTxN4bslsGz21We6CETJE5ZnXXoCdlRqn369xKV7Kyer8K7D4DQAA//8DAFBLAwQUAAYA&#10;CAAAACEAoFguON8AAAAJAQAADwAAAGRycy9kb3ducmV2LnhtbEyPT0vDQBTE74LfYXmCF7GbRg1p&#10;zKaIf0HoobUFj9vsMwlm34bdlzZ+e7cnPQ4zzPymXE62Fwf0oXOkYD5LQCDVznTUKNh+vFznIAJr&#10;Mrp3hAp+MMCyOj8rdWHckdZ42HAjYgmFQitomYdCylC3aHWYuQEpel/OW81R+kYar4+x3PYyTZJM&#10;Wt1RXGj1gI8t1t+b0Srgnf18Ht9WV8PrOsmfPK/87p2VuryYHu5BME78F4YTfkSHKjLt3UgmiD7q&#10;NI3orCDNMxCnwO3dDYi9gmwxB1mV8v+D6hcAAP//AwBQSwECLQAUAAYACAAAACEAtoM4kv4AAADh&#10;AQAAEwAAAAAAAAAAAAAAAAAAAAAAW0NvbnRlbnRfVHlwZXNdLnhtbFBLAQItABQABgAIAAAAIQA4&#10;/SH/1gAAAJQBAAALAAAAAAAAAAAAAAAAAC8BAABfcmVscy8ucmVsc1BLAQItABQABgAIAAAAIQDR&#10;HtyT9gIAAE0GAAAOAAAAAAAAAAAAAAAAAC4CAABkcnMvZTJvRG9jLnhtbFBLAQItABQABgAIAAAA&#10;IQCgWC443wAAAAkBAAAPAAAAAAAAAAAAAAAAAFAFAABkcnMvZG93bnJldi54bWxQSwUGAAAAAAQA&#10;BADzAAAAXAYAAAAA&#10;" filled="f" strokecolor="red" strokeweight="2.25pt">
                <v:stroke joinstyle="miter"/>
                <v:shadow on="t" color="black" opacity="26214f" origin="-.5,-.5" offset=".74836mm,.74836mm"/>
              </v:roundrect>
            </w:pict>
          </mc:Fallback>
        </mc:AlternateContent>
      </w:r>
      <w:r>
        <w:rPr>
          <w:rFonts w:hint="eastAsia"/>
          <w:noProof/>
        </w:rPr>
        <mc:AlternateContent>
          <mc:Choice Requires="wps">
            <w:drawing>
              <wp:anchor distT="0" distB="0" distL="114300" distR="114300" simplePos="0" relativeHeight="251973120" behindDoc="0" locked="0" layoutInCell="1" allowOverlap="1" wp14:anchorId="6089E10C" wp14:editId="70929311">
                <wp:simplePos x="0" y="0"/>
                <wp:positionH relativeFrom="column">
                  <wp:posOffset>4815205</wp:posOffset>
                </wp:positionH>
                <wp:positionV relativeFrom="paragraph">
                  <wp:posOffset>1656080</wp:posOffset>
                </wp:positionV>
                <wp:extent cx="171450" cy="190500"/>
                <wp:effectExtent l="57150" t="57150" r="76200" b="114300"/>
                <wp:wrapNone/>
                <wp:docPr id="7187" name="四角形: 角を丸くする 7187"/>
                <wp:cNvGraphicFramePr/>
                <a:graphic xmlns:a="http://schemas.openxmlformats.org/drawingml/2006/main">
                  <a:graphicData uri="http://schemas.microsoft.com/office/word/2010/wordprocessingShape">
                    <wps:wsp>
                      <wps:cNvSpPr/>
                      <wps:spPr>
                        <a:xfrm>
                          <a:off x="0" y="0"/>
                          <a:ext cx="171450" cy="1905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D80A3" id="四角形: 角を丸くする 7187" o:spid="_x0000_s1026" style="position:absolute;margin-left:379.15pt;margin-top:130.4pt;width:13.5pt;height:1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UF+AIAAE0GAAAOAAAAZHJzL2Uyb0RvYy54bWysVUtvGjEQvlfqf7B8b3aXQCEoS4QSUVWK&#10;0iikytn4wbr12q5tWNJf37G9LKjJqWoOjr0z883MNw+ubw6tQnvuvDS6xtVFiRHX1DCptzX+/rz6&#10;NMPIB6IZUUbzGr9yj28WHz9cd3bOR6YxinGHAET7eWdr3IRg50XhacNb4i+M5RqEwriWBHi6bcEc&#10;6QC9VcWoLD8XnXHMOkO59/D1LgvxIuELwWn4JoTnAakaQ2whnS6dm3gWi2sy3zpiG0n7MMg/RNES&#10;qcHpAHVHAkE7J99AtZI6440IF9S0hRFCUp5ygGyq8q9s1g2xPOUC5Hg70OT/Hyx92K/towMaOuvn&#10;Hq4xi4NwbfwP8aFDIut1IIsfAqLwsZpW4wlQSkFUXZWTMpFZnIyt8+ELNy2Klxo7s9PsCQqSeCL7&#10;ex8SYQxp0kJnEPYDI9EqoH9PFLqcluNYHQDsdeF2hIyG2qykUql+SqOuxqPZZDpJ4N4oyaI06nm3&#10;3dwqhwC0xqtVCX897pkaYCsdtXnqmT42swvcrRvWoY3auSfCajwpZ2CPmIwpXc6q/ICGGk0jMoiI&#10;2sIkBIWRM+FFhiZVMdIX8WMGQzQbRejPTIeyDckhjhNMzrzXTiwMwaTXWZzFqXLpFl4Vj66UfuIC&#10;SQa1GmVa4lDxwTuhlOtQZVFDGM/+oZAnho4WyWcCjMgCqB2we4CjZgY5Yuc0ev0Tv4NxJiVN+9vA&#10;snHOFCySZ6PDYNxKbdx7mSnIqvec9SH8M2ridWPY66OLJUrt7S1dSSjNPfHhkTjoQagkrLXwDQ6h&#10;DLSX6W8YNcb9fu971IfJBClGHayUGvtfO+I4Ruqrhpm9qsZjgA3pMZ5MR/Bw55LNuUTv2lsDLVvB&#10;ArU0XaN+UMercKZ9ge23jF5BRDQF3zWmwR0ftyGvOtiflC+XSQ32jiXhXq8tjeCR1dhmz4cX4mw/&#10;qwGG/MEc108/gaeWzLrRUpvlLhghQxSeeO0fsLNS4/T7NS7F83fSOv0KLP4AAAD//wMAUEsDBBQA&#10;BgAIAAAAIQBX2tOw4QAAAAsBAAAPAAAAZHJzL2Rvd25yZXYueG1sTI/NTsMwEITvSLyDtUhcELUp&#10;apuGOBXiV0LqoaWVOLqxSSLidWRv2vD2LCc47uxo5ptiNfpOHF1MbUANNxMFwmEVbIu1ht3783UG&#10;IpFBa7qATsO3S7Aqz88Kk9twwo07bqkWHIIpNxoaoj6XMlWN8yZNQu+Qf58hekN8xlraaE4c7js5&#10;VWouvWmRGxrTu4fGVV/bwWugvf94Gl7XV/3LRmWPkdZx/0ZaX16M93cgyI30Z4ZffEaHkpkOYUCb&#10;RKdhMctu2aphOle8gR2LbMbKgZUlK7Is5P8N5Q8AAAD//wMAUEsBAi0AFAAGAAgAAAAhALaDOJL+&#10;AAAA4QEAABMAAAAAAAAAAAAAAAAAAAAAAFtDb250ZW50X1R5cGVzXS54bWxQSwECLQAUAAYACAAA&#10;ACEAOP0h/9YAAACUAQAACwAAAAAAAAAAAAAAAAAvAQAAX3JlbHMvLnJlbHNQSwECLQAUAAYACAAA&#10;ACEAQSyFBfgCAABNBgAADgAAAAAAAAAAAAAAAAAuAgAAZHJzL2Uyb0RvYy54bWxQSwECLQAUAAYA&#10;CAAAACEAV9rTsOEAAAALAQAADwAAAAAAAAAAAAAAAABSBQAAZHJzL2Rvd25yZXYueG1sUEsFBgAA&#10;AAAEAAQA8wAAAGAGAAAAAA==&#10;" filled="f" strokecolor="red" strokeweight="2.25pt">
                <v:stroke joinstyle="miter"/>
                <v:shadow on="t" color="black" opacity="26214f" origin="-.5,-.5" offset=".74836mm,.74836mm"/>
              </v:roundrect>
            </w:pict>
          </mc:Fallback>
        </mc:AlternateContent>
      </w:r>
    </w:p>
    <w:p w14:paraId="72D69B78" w14:textId="22096739" w:rsidR="00127F09" w:rsidRDefault="00127F09" w:rsidP="00127F09">
      <w:pPr>
        <w:jc w:val="center"/>
        <w:rPr>
          <w:noProof/>
        </w:rPr>
      </w:pPr>
    </w:p>
    <w:p w14:paraId="2E173E6F" w14:textId="1208E4F2" w:rsidR="00127F09" w:rsidRDefault="00DD7AE5" w:rsidP="00127F09">
      <w:pPr>
        <w:jc w:val="center"/>
        <w:rPr>
          <w:noProof/>
        </w:rPr>
      </w:pPr>
      <w:r>
        <w:rPr>
          <w:rFonts w:hint="eastAsia"/>
          <w:noProof/>
        </w:rPr>
        <mc:AlternateContent>
          <mc:Choice Requires="wps">
            <w:drawing>
              <wp:anchor distT="0" distB="0" distL="114300" distR="114300" simplePos="0" relativeHeight="251972096" behindDoc="0" locked="0" layoutInCell="1" allowOverlap="1" wp14:anchorId="5CDC4AE3" wp14:editId="276602CF">
                <wp:simplePos x="0" y="0"/>
                <wp:positionH relativeFrom="column">
                  <wp:posOffset>4568825</wp:posOffset>
                </wp:positionH>
                <wp:positionV relativeFrom="paragraph">
                  <wp:posOffset>152400</wp:posOffset>
                </wp:positionV>
                <wp:extent cx="171450" cy="190500"/>
                <wp:effectExtent l="57150" t="57150" r="76200" b="114300"/>
                <wp:wrapNone/>
                <wp:docPr id="7178" name="四角形: 角を丸くする 7178"/>
                <wp:cNvGraphicFramePr/>
                <a:graphic xmlns:a="http://schemas.openxmlformats.org/drawingml/2006/main">
                  <a:graphicData uri="http://schemas.microsoft.com/office/word/2010/wordprocessingShape">
                    <wps:wsp>
                      <wps:cNvSpPr/>
                      <wps:spPr>
                        <a:xfrm>
                          <a:off x="0" y="0"/>
                          <a:ext cx="171450" cy="1905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E8AF1" id="四角形: 角を丸くする 7178" o:spid="_x0000_s1026" style="position:absolute;margin-left:359.75pt;margin-top:12pt;width:13.5pt;height:1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UF+AIAAE0GAAAOAAAAZHJzL2Uyb0RvYy54bWysVUtvGjEQvlfqf7B8b3aXQCEoS4QSUVWK&#10;0iikytn4wbr12q5tWNJf37G9LKjJqWoOjr0z883MNw+ubw6tQnvuvDS6xtVFiRHX1DCptzX+/rz6&#10;NMPIB6IZUUbzGr9yj28WHz9cd3bOR6YxinGHAET7eWdr3IRg50XhacNb4i+M5RqEwriWBHi6bcEc&#10;6QC9VcWoLD8XnXHMOkO59/D1LgvxIuELwWn4JoTnAakaQ2whnS6dm3gWi2sy3zpiG0n7MMg/RNES&#10;qcHpAHVHAkE7J99AtZI6440IF9S0hRFCUp5ygGyq8q9s1g2xPOUC5Hg70OT/Hyx92K/towMaOuvn&#10;Hq4xi4NwbfwP8aFDIut1IIsfAqLwsZpW4wlQSkFUXZWTMpFZnIyt8+ELNy2Klxo7s9PsCQqSeCL7&#10;ex8SYQxp0kJnEPYDI9EqoH9PFLqcluNYHQDsdeF2hIyG2qykUql+SqOuxqPZZDpJ4N4oyaI06nm3&#10;3dwqhwC0xqtVCX897pkaYCsdtXnqmT42swvcrRvWoY3auSfCajwpZ2CPmIwpXc6q/ICGGk0jMoiI&#10;2sIkBIWRM+FFhiZVMdIX8WMGQzQbRejPTIeyDckhjhNMzrzXTiwMwaTXWZzFqXLpFl4Vj66UfuIC&#10;SQa1GmVa4lDxwTuhlOtQZVFDGM/+oZAnho4WyWcCjMgCqB2we4CjZgY5Yuc0ev0Tv4NxJiVN+9vA&#10;snHOFCySZ6PDYNxKbdx7mSnIqvec9SH8M2ridWPY66OLJUrt7S1dSSjNPfHhkTjoQagkrLXwDQ6h&#10;DLSX6W8YNcb9fu971IfJBClGHayUGvtfO+I4Ruqrhpm9qsZjgA3pMZ5MR/Bw55LNuUTv2lsDLVvB&#10;ArU0XaN+UMercKZ9ge23jF5BRDQF3zWmwR0ftyGvOtiflC+XSQ32jiXhXq8tjeCR1dhmz4cX4mw/&#10;qwGG/MEc108/gaeWzLrRUpvlLhghQxSeeO0fsLNS4/T7NS7F83fSOv0KLP4AAAD//wMAUEsDBBQA&#10;BgAIAAAAIQB44ttp3gAAAAkBAAAPAAAAZHJzL2Rvd25yZXYueG1sTI9NS8NAEIbvgv9hGcGL2E1L&#10;P2MmRfwEoYfWFjxukzEJZnfD7qSN/97xpMd55+H9yNaDbdWJQmy8QxiPElDkCl82rkLYvz/fLkFF&#10;Nq40rXeE8E0R1vnlRWbS0p/dlk47rpSYuJgahJq5S7WORU3WxJHvyMnv0wdrWM5Q6TKYs5jbVk+S&#10;ZK6taZwk1Kajh5qKr11vEfhgP576181N97JNlo+BN+HwxojXV8P9HSimgf9g+K0v1SGXTkffuzKq&#10;FmExXs0ERZhMZZMAi+lchCPCTASdZ/r/gvwHAAD//wMAUEsBAi0AFAAGAAgAAAAhALaDOJL+AAAA&#10;4QEAABMAAAAAAAAAAAAAAAAAAAAAAFtDb250ZW50X1R5cGVzXS54bWxQSwECLQAUAAYACAAAACEA&#10;OP0h/9YAAACUAQAACwAAAAAAAAAAAAAAAAAvAQAAX3JlbHMvLnJlbHNQSwECLQAUAAYACAAAACEA&#10;QSyFBfgCAABNBgAADgAAAAAAAAAAAAAAAAAuAgAAZHJzL2Uyb0RvYy54bWxQSwECLQAUAAYACAAA&#10;ACEAeOLbad4AAAAJAQAADwAAAAAAAAAAAAAAAABSBQAAZHJzL2Rvd25yZXYueG1sUEsFBgAAAAAE&#10;AAQA8wAAAF0GAAAAAA==&#10;" filled="f" strokecolor="red" strokeweight="2.25pt">
                <v:stroke joinstyle="miter"/>
                <v:shadow on="t" color="black" opacity="26214f" origin="-.5,-.5" offset=".74836mm,.74836mm"/>
              </v:roundrect>
            </w:pict>
          </mc:Fallback>
        </mc:AlternateContent>
      </w:r>
    </w:p>
    <w:p w14:paraId="4CC2FB45" w14:textId="7CD4CF92" w:rsidR="00127F09" w:rsidRDefault="00127F09" w:rsidP="00127F09">
      <w:pPr>
        <w:jc w:val="center"/>
        <w:rPr>
          <w:noProof/>
        </w:rPr>
      </w:pPr>
    </w:p>
    <w:p w14:paraId="6F2E62D3" w14:textId="0FC1455E" w:rsidR="00127F09" w:rsidRDefault="00127F09" w:rsidP="00127F09">
      <w:pPr>
        <w:jc w:val="center"/>
        <w:rPr>
          <w:noProof/>
        </w:rPr>
      </w:pPr>
    </w:p>
    <w:p w14:paraId="619233E8" w14:textId="57737270" w:rsidR="00127F09" w:rsidRDefault="00127F09" w:rsidP="00127F09">
      <w:pPr>
        <w:jc w:val="center"/>
        <w:rPr>
          <w:noProof/>
        </w:rPr>
      </w:pPr>
    </w:p>
    <w:p w14:paraId="40DE43D7" w14:textId="2FF30C75" w:rsidR="00127F09" w:rsidRDefault="00057158" w:rsidP="00127F09">
      <w:pPr>
        <w:jc w:val="center"/>
        <w:rPr>
          <w:noProof/>
        </w:rPr>
      </w:pPr>
      <w:r>
        <w:rPr>
          <w:noProof/>
        </w:rPr>
        <mc:AlternateContent>
          <mc:Choice Requires="wpg">
            <w:drawing>
              <wp:anchor distT="0" distB="0" distL="114300" distR="114300" simplePos="0" relativeHeight="251962880" behindDoc="0" locked="0" layoutInCell="1" allowOverlap="1" wp14:anchorId="1779D2E0" wp14:editId="092CC525">
                <wp:simplePos x="0" y="0"/>
                <wp:positionH relativeFrom="column">
                  <wp:posOffset>4384040</wp:posOffset>
                </wp:positionH>
                <wp:positionV relativeFrom="paragraph">
                  <wp:posOffset>180975</wp:posOffset>
                </wp:positionV>
                <wp:extent cx="387350" cy="381635"/>
                <wp:effectExtent l="19050" t="19050" r="107950" b="113665"/>
                <wp:wrapNone/>
                <wp:docPr id="7191" name="グループ化 719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802B81" w14:textId="77777777" w:rsidR="00127F09" w:rsidRPr="00491F18" w:rsidRDefault="00127F09" w:rsidP="00127F09">
                              <w:pPr>
                                <w:jc w:val="center"/>
                                <w:rPr>
                                  <w:b/>
                                  <w:color w:val="FFFFFF" w:themeColor="background1"/>
                                  <w:sz w:val="32"/>
                                </w:rPr>
                              </w:pPr>
                              <w:r>
                                <w:rPr>
                                  <w:b/>
                                  <w:color w:val="FFFFFF" w:themeColor="background1"/>
                                  <w:sz w:val="32"/>
                                </w:rPr>
                                <w:t>4、</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79D2E0" id="グループ化 7191" o:spid="_x0000_s1170" style="position:absolute;left:0;text-align:left;margin-left:345.2pt;margin-top:14.25pt;width:30.5pt;height:30.05pt;z-index:25196288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uEw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F6PMJ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Qjv836YXP/aXP/x2b9C9qsf9us15v732GOhjtE&#10;iNzqewVt0ZauvlT0vUVSnVVELtjMGNVUjBRwZLGOfIIth8a8PIWiefOjKoB0CSAR4PzH987haDp5&#10;en/sEamBl0Aw/hkWlcpTKBS773cEZXo8GU6CwtZOzYHHkOB1joG9Wnohmc/xlSyCsiNcxHFLhTus&#10;4lbzVbhuJj2YOy3031T/54v5C8su3MDw6AiM1T6Q/Ktmex7K9PEZd/o3AAAA//8DAFBLAwQUAAYA&#10;CAAAACEALocHAeAAAAAJAQAADwAAAGRycy9kb3ducmV2LnhtbEyPwU6DQBCG7ya+w2ZMvNmFKojI&#10;0jSNempMbE2Mty07BVJ2lrBboG/veNLjzHz55/uL1Ww7MeLgW0cK4kUEAqlypqVawef+9S4D4YMm&#10;oztHqOCCHlbl9VWhc+Mm+sBxF2rBIeRzraAJoc+l9FWDVvuF65H4dnSD1YHHoZZm0BOH204uoyiV&#10;VrfEHxrd46bB6rQ7WwVvk57W9/HLuD0dN5fvffL+tY1Rqdubef0MIuAc/mD41Wd1KNnp4M5kvOgU&#10;pE/RA6MKllkCgoHHJObFQUGWpSDLQv5vUP4AAAD//wMAUEsBAi0AFAAGAAgAAAAhALaDOJL+AAAA&#10;4QEAABMAAAAAAAAAAAAAAAAAAAAAAFtDb250ZW50X1R5cGVzXS54bWxQSwECLQAUAAYACAAAACEA&#10;OP0h/9YAAACUAQAACwAAAAAAAAAAAAAAAAAvAQAAX3JlbHMvLnJlbHNQSwECLQAUAAYACAAAACEA&#10;k0GsrhMEAAAOCgAADgAAAAAAAAAAAAAAAAAuAgAAZHJzL2Uyb0RvYy54bWxQSwECLQAUAAYACAAA&#10;ACEALocHAeAAAAAJAQAADwAAAAAAAAAAAAAAAABtBgAAZHJzL2Rvd25yZXYueG1sUEsFBgAAAAAE&#10;AAQA8wAAAHoHAAAAAA==&#10;">
                <v:oval id="円/楕円 3001" o:spid="_x0000_s11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EcxQAAAN0AAAAPAAAAZHJzL2Rvd25yZXYueG1sRI9bawIx&#10;FITfhf6HcAp9KZq1gpfVKK1QWvTJG/h42Bw3i5uTJYm6/vtGKPg4zMw3zGzR2lpcyYfKsYJ+LwNB&#10;XDhdcalgv/vujkGEiKyxdkwK7hRgMX/pzDDX7sYbum5jKRKEQ44KTIxNLmUoDFkMPdcQJ+/kvMWY&#10;pC+l9nhLcFvLjywbSosVpwWDDS0NFeftxSrgEf1oX178ZPx1PCzNcP0eV16pt9f2cwoiUhuf4f/2&#10;r1Yw6k8G8HiTnoCc/wEAAP//AwBQSwECLQAUAAYACAAAACEA2+H2y+4AAACFAQAAEwAAAAAAAAAA&#10;AAAAAAAAAAAAW0NvbnRlbnRfVHlwZXNdLnhtbFBLAQItABQABgAIAAAAIQBa9CxbvwAAABUBAAAL&#10;AAAAAAAAAAAAAAAAAB8BAABfcmVscy8ucmVsc1BLAQItABQABgAIAAAAIQCEIjEc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7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8JxwAAAN0AAAAPAAAAZHJzL2Rvd25yZXYueG1sRI9Pa8JA&#10;FMTvhX6H5Qleim6iVduYjRRBsUf/Um+P7GuSNvs2ZFdNv71bKPQ4zMxvmHTRmVpcqXWVZQXxMAJB&#10;nFtdcaHgsF8NXkA4j6yxtkwKfsjBInt8SDHR9sZbuu58IQKEXYIKSu+bREqXl2TQDW1DHLxP2xr0&#10;QbaF1C3eAtzUchRFU2mw4rBQYkPLkvLv3cUoqE/jszwelxG/r+L1ebLdfHw9PSvV73VvcxCeOv8f&#10;/mtvtIJZ/DqB3zfhCcjsDgAA//8DAFBLAQItABQABgAIAAAAIQDb4fbL7gAAAIUBAAATAAAAAAAA&#10;AAAAAAAAAAAAAABbQ29udGVudF9UeXBlc10ueG1sUEsBAi0AFAAGAAgAAAAhAFr0LFu/AAAAFQEA&#10;AAsAAAAAAAAAAAAAAAAAHwEAAF9yZWxzLy5yZWxzUEsBAi0AFAAGAAgAAAAhAMbDTwnHAAAA3QAA&#10;AA8AAAAAAAAAAAAAAAAABwIAAGRycy9kb3ducmV2LnhtbFBLBQYAAAAAAwADALcAAAD7AgAAAAA=&#10;" filled="f" stroked="f">
                  <v:textbox inset=",0,,0">
                    <w:txbxContent>
                      <w:p w14:paraId="09802B81" w14:textId="77777777" w:rsidR="00127F09" w:rsidRPr="00491F18" w:rsidRDefault="00127F09" w:rsidP="00127F09">
                        <w:pPr>
                          <w:jc w:val="center"/>
                          <w:rPr>
                            <w:b/>
                            <w:color w:val="FFFFFF" w:themeColor="background1"/>
                            <w:sz w:val="32"/>
                          </w:rPr>
                        </w:pPr>
                        <w:r>
                          <w:rPr>
                            <w:b/>
                            <w:color w:val="FFFFFF" w:themeColor="background1"/>
                            <w:sz w:val="32"/>
                          </w:rPr>
                          <w:t>4、</w:t>
                        </w:r>
                        <w:proofErr w:type="gramStart"/>
                        <w:r>
                          <w:rPr>
                            <w:rFonts w:hint="eastAsia"/>
                            <w:b/>
                            <w:color w:val="FFFFFF" w:themeColor="background1"/>
                            <w:sz w:val="32"/>
                          </w:rPr>
                          <w:t>ｚ</w:t>
                        </w:r>
                        <w:proofErr w:type="gramEnd"/>
                      </w:p>
                    </w:txbxContent>
                  </v:textbox>
                </v:shape>
              </v:group>
            </w:pict>
          </mc:Fallback>
        </mc:AlternateContent>
      </w:r>
    </w:p>
    <w:p w14:paraId="29DD72E9" w14:textId="403B4763" w:rsidR="00127F09" w:rsidRDefault="00127F09" w:rsidP="00127F09">
      <w:pPr>
        <w:jc w:val="center"/>
        <w:rPr>
          <w:noProof/>
        </w:rPr>
      </w:pPr>
    </w:p>
    <w:p w14:paraId="2F8E2C63" w14:textId="4EDF6B01" w:rsidR="00127F09" w:rsidRDefault="00127F09" w:rsidP="00127F09">
      <w:pPr>
        <w:jc w:val="center"/>
        <w:rPr>
          <w:noProof/>
        </w:rPr>
      </w:pPr>
    </w:p>
    <w:p w14:paraId="657F264F" w14:textId="4186AC0D" w:rsidR="00127F09" w:rsidRDefault="00127F09" w:rsidP="00127F09">
      <w:pPr>
        <w:rPr>
          <w:noProof/>
        </w:rPr>
      </w:pPr>
    </w:p>
    <w:p w14:paraId="59ED9E3B" w14:textId="33E0301E" w:rsidR="00127F09" w:rsidRDefault="00127F09" w:rsidP="00127F09">
      <w:pPr>
        <w:rPr>
          <w:noProof/>
        </w:rPr>
      </w:pPr>
    </w:p>
    <w:p w14:paraId="554D5081" w14:textId="77777777" w:rsidR="00826B15" w:rsidRDefault="00826B15" w:rsidP="00127F09">
      <w:pPr>
        <w:rPr>
          <w:noProof/>
        </w:rPr>
      </w:pPr>
    </w:p>
    <w:p w14:paraId="3AA2C3A5" w14:textId="77777777" w:rsidR="0027617F" w:rsidRDefault="0027617F" w:rsidP="00127F09">
      <w:pPr>
        <w:rPr>
          <w:noProof/>
        </w:rPr>
      </w:pP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54"/>
        <w:gridCol w:w="2494"/>
        <w:gridCol w:w="6406"/>
      </w:tblGrid>
      <w:tr w:rsidR="00127F09" w:rsidRPr="00CE6F3F" w14:paraId="7FD0050E"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54" w:type="dxa"/>
            <w:tcBorders>
              <w:bottom w:val="none" w:sz="0" w:space="0" w:color="auto"/>
            </w:tcBorders>
            <w:hideMark/>
          </w:tcPr>
          <w:p w14:paraId="0BDC2F1A" w14:textId="77777777" w:rsidR="00127F09" w:rsidRPr="003122AA" w:rsidRDefault="00127F09" w:rsidP="00CF2995">
            <w:pPr>
              <w:topLinePunct/>
              <w:spacing w:line="208" w:lineRule="auto"/>
              <w:rPr>
                <w:color w:val="E18834"/>
                <w:szCs w:val="21"/>
              </w:rPr>
            </w:pPr>
            <w:r w:rsidRPr="003122AA">
              <w:rPr>
                <w:rFonts w:hint="eastAsia"/>
                <w:color w:val="E18834"/>
                <w:szCs w:val="21"/>
              </w:rPr>
              <w:t>1</w:t>
            </w:r>
          </w:p>
        </w:tc>
        <w:tc>
          <w:tcPr>
            <w:tcW w:w="2494" w:type="dxa"/>
            <w:tcBorders>
              <w:bottom w:val="none" w:sz="0" w:space="0" w:color="auto"/>
            </w:tcBorders>
            <w:hideMark/>
          </w:tcPr>
          <w:p w14:paraId="1907C0FB" w14:textId="77777777" w:rsidR="00127F09" w:rsidRPr="003122AA" w:rsidRDefault="00127F09" w:rsidP="00CF2995">
            <w:pPr>
              <w:topLinePunct/>
              <w:spacing w:line="208" w:lineRule="auto"/>
              <w:cnfStyle w:val="100000000000" w:firstRow="1" w:lastRow="0" w:firstColumn="0" w:lastColumn="0" w:oddVBand="0" w:evenVBand="0" w:oddHBand="0" w:evenHBand="0" w:firstRowFirstColumn="0" w:firstRowLastColumn="0" w:lastRowFirstColumn="0" w:lastRowLastColumn="0"/>
              <w:rPr>
                <w:b w:val="0"/>
                <w:bCs w:val="0"/>
                <w:szCs w:val="21"/>
              </w:rPr>
            </w:pPr>
            <w:r w:rsidRPr="003122AA">
              <w:rPr>
                <w:rFonts w:hint="eastAsia"/>
                <w:szCs w:val="21"/>
              </w:rPr>
              <w:t>ドラッグアイコン</w:t>
            </w:r>
          </w:p>
          <w:p w14:paraId="59830A10" w14:textId="77777777" w:rsidR="00127F09" w:rsidRPr="003122AA" w:rsidRDefault="00127F09" w:rsidP="00CF2995">
            <w:pPr>
              <w:topLinePunct/>
              <w:spacing w:line="208" w:lineRule="auto"/>
              <w:cnfStyle w:val="100000000000" w:firstRow="1" w:lastRow="0" w:firstColumn="0" w:lastColumn="0" w:oddVBand="0" w:evenVBand="0" w:oddHBand="0" w:evenHBand="0" w:firstRowFirstColumn="0" w:firstRowLastColumn="0" w:lastRowFirstColumn="0" w:lastRowLastColumn="0"/>
              <w:rPr>
                <w:szCs w:val="21"/>
              </w:rPr>
            </w:pPr>
          </w:p>
        </w:tc>
        <w:tc>
          <w:tcPr>
            <w:tcW w:w="6406" w:type="dxa"/>
            <w:tcBorders>
              <w:bottom w:val="none" w:sz="0" w:space="0" w:color="auto"/>
            </w:tcBorders>
            <w:tcMar>
              <w:left w:w="108" w:type="dxa"/>
            </w:tcMar>
            <w:hideMark/>
          </w:tcPr>
          <w:p w14:paraId="13260073" w14:textId="77777777" w:rsidR="00127F09" w:rsidRPr="003122AA" w:rsidRDefault="00127F09" w:rsidP="00CF2995">
            <w:pPr>
              <w:topLinePunct/>
              <w:cnfStyle w:val="100000000000" w:firstRow="1" w:lastRow="0" w:firstColumn="0" w:lastColumn="0" w:oddVBand="0" w:evenVBand="0" w:oddHBand="0" w:evenHBand="0" w:firstRowFirstColumn="0" w:firstRowLastColumn="0" w:lastRowFirstColumn="0" w:lastRowLastColumn="0"/>
              <w:rPr>
                <w:bCs w:val="0"/>
                <w:szCs w:val="21"/>
              </w:rPr>
            </w:pPr>
            <w:r w:rsidRPr="003122AA">
              <w:rPr>
                <w:rFonts w:hint="eastAsia"/>
                <w:b w:val="0"/>
                <w:szCs w:val="21"/>
              </w:rPr>
              <w:t>アイコンをクリックし、上下にドラッグ＆ドロップすることで、</w:t>
            </w:r>
          </w:p>
          <w:p w14:paraId="33EC0030" w14:textId="228C3FF1" w:rsidR="00127F09" w:rsidRPr="003122AA" w:rsidRDefault="00127F09" w:rsidP="00CF2995">
            <w:pPr>
              <w:topLinePunct/>
              <w:cnfStyle w:val="100000000000" w:firstRow="1" w:lastRow="0" w:firstColumn="0" w:lastColumn="0" w:oddVBand="0" w:evenVBand="0" w:oddHBand="0" w:evenHBand="0" w:firstRowFirstColumn="0" w:firstRowLastColumn="0" w:lastRowFirstColumn="0" w:lastRowLastColumn="0"/>
              <w:rPr>
                <w:b w:val="0"/>
                <w:bCs w:val="0"/>
                <w:szCs w:val="21"/>
              </w:rPr>
            </w:pPr>
            <w:r w:rsidRPr="003122AA">
              <w:rPr>
                <w:rFonts w:hint="eastAsia"/>
                <w:b w:val="0"/>
                <w:bCs w:val="0"/>
                <w:szCs w:val="21"/>
              </w:rPr>
              <w:t>タブの順番を変更</w:t>
            </w:r>
            <w:r w:rsidR="0027657C">
              <w:rPr>
                <w:rFonts w:hint="eastAsia"/>
                <w:b w:val="0"/>
                <w:bCs w:val="0"/>
                <w:szCs w:val="21"/>
              </w:rPr>
              <w:t>できます</w:t>
            </w:r>
            <w:r w:rsidRPr="003122AA">
              <w:rPr>
                <w:rFonts w:hint="eastAsia"/>
                <w:b w:val="0"/>
                <w:bCs w:val="0"/>
                <w:szCs w:val="21"/>
              </w:rPr>
              <w:t>。</w:t>
            </w:r>
          </w:p>
        </w:tc>
      </w:tr>
      <w:tr w:rsidR="00127F09" w:rsidRPr="00CE6F3F" w14:paraId="34A528C7"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6A5EDF32" w14:textId="77777777" w:rsidR="00127F09" w:rsidRPr="003122AA" w:rsidRDefault="00127F09" w:rsidP="00CF2995">
            <w:pPr>
              <w:topLinePunct/>
              <w:spacing w:line="208" w:lineRule="auto"/>
              <w:rPr>
                <w:color w:val="E18834"/>
                <w:szCs w:val="21"/>
              </w:rPr>
            </w:pPr>
            <w:r w:rsidRPr="003122AA">
              <w:rPr>
                <w:rFonts w:hint="eastAsia"/>
                <w:color w:val="E18834"/>
                <w:szCs w:val="21"/>
              </w:rPr>
              <w:t>2</w:t>
            </w:r>
          </w:p>
        </w:tc>
        <w:tc>
          <w:tcPr>
            <w:tcW w:w="2494" w:type="dxa"/>
            <w:hideMark/>
          </w:tcPr>
          <w:p w14:paraId="54A57DC5" w14:textId="77777777" w:rsidR="00127F09" w:rsidRPr="003122AA" w:rsidRDefault="00127F09" w:rsidP="00CF2995">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タブ名</w:t>
            </w:r>
          </w:p>
        </w:tc>
        <w:tc>
          <w:tcPr>
            <w:tcW w:w="6406" w:type="dxa"/>
            <w:tcMar>
              <w:left w:w="108" w:type="dxa"/>
            </w:tcMar>
            <w:hideMark/>
          </w:tcPr>
          <w:p w14:paraId="1E15494B" w14:textId="77777777" w:rsidR="004B2F0E" w:rsidRPr="003122AA" w:rsidRDefault="004B2F0E" w:rsidP="004B2F0E">
            <w:pPr>
              <w:topLinePunct/>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タブの名称を変更します。</w:t>
            </w:r>
          </w:p>
          <w:p w14:paraId="2A37AAEE" w14:textId="64F44419" w:rsidR="00127F09" w:rsidRPr="003122AA" w:rsidRDefault="004B2F0E" w:rsidP="004B2F0E">
            <w:pPr>
              <w:topLinePunct/>
              <w:cnfStyle w:val="000000000000" w:firstRow="0" w:lastRow="0" w:firstColumn="0" w:lastColumn="0" w:oddVBand="0" w:evenVBand="0" w:oddHBand="0" w:evenHBand="0" w:firstRowFirstColumn="0" w:firstRowLastColumn="0" w:lastRowFirstColumn="0" w:lastRowLastColumn="0"/>
              <w:rPr>
                <w:szCs w:val="21"/>
              </w:rPr>
            </w:pPr>
            <w:r w:rsidRPr="0027657C">
              <w:rPr>
                <w:rFonts w:hint="eastAsia"/>
                <w:color w:val="FF0000"/>
                <w:szCs w:val="21"/>
              </w:rPr>
              <w:t>※</w:t>
            </w:r>
            <w:r w:rsidR="0027657C">
              <w:rPr>
                <w:rFonts w:hint="eastAsia"/>
                <w:color w:val="FF0000"/>
                <w:szCs w:val="21"/>
              </w:rPr>
              <w:t>すで</w:t>
            </w:r>
            <w:r w:rsidRPr="0027657C">
              <w:rPr>
                <w:rFonts w:hint="eastAsia"/>
                <w:color w:val="FF0000"/>
                <w:szCs w:val="21"/>
              </w:rPr>
              <w:t>に</w:t>
            </w:r>
            <w:r w:rsidR="0027657C">
              <w:rPr>
                <w:rFonts w:hint="eastAsia"/>
                <w:color w:val="FF0000"/>
                <w:szCs w:val="21"/>
              </w:rPr>
              <w:t>使用されて</w:t>
            </w:r>
            <w:r w:rsidRPr="0027657C">
              <w:rPr>
                <w:rFonts w:hint="eastAsia"/>
                <w:color w:val="FF0000"/>
                <w:szCs w:val="21"/>
              </w:rPr>
              <w:t>いるタブ名</w:t>
            </w:r>
            <w:r w:rsidR="0027657C">
              <w:rPr>
                <w:rFonts w:hint="eastAsia"/>
                <w:color w:val="FF0000"/>
                <w:szCs w:val="21"/>
              </w:rPr>
              <w:t>には</w:t>
            </w:r>
            <w:r w:rsidRPr="0027657C">
              <w:rPr>
                <w:rFonts w:hint="eastAsia"/>
                <w:color w:val="FF0000"/>
                <w:szCs w:val="21"/>
              </w:rPr>
              <w:t>変更できません。</w:t>
            </w:r>
          </w:p>
        </w:tc>
      </w:tr>
      <w:tr w:rsidR="00127F09" w:rsidRPr="00CE6F3F" w14:paraId="0F203754"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3F1A3C99" w14:textId="77777777" w:rsidR="00127F09" w:rsidRPr="003122AA" w:rsidRDefault="00127F09" w:rsidP="00CF2995">
            <w:pPr>
              <w:topLinePunct/>
              <w:spacing w:line="208" w:lineRule="auto"/>
              <w:rPr>
                <w:color w:val="E18834"/>
                <w:szCs w:val="21"/>
              </w:rPr>
            </w:pPr>
            <w:r w:rsidRPr="003122AA">
              <w:rPr>
                <w:rFonts w:hint="eastAsia"/>
                <w:color w:val="E18834"/>
                <w:szCs w:val="21"/>
              </w:rPr>
              <w:t>3</w:t>
            </w:r>
          </w:p>
        </w:tc>
        <w:tc>
          <w:tcPr>
            <w:tcW w:w="2494" w:type="dxa"/>
            <w:hideMark/>
          </w:tcPr>
          <w:p w14:paraId="6C939F68" w14:textId="77777777" w:rsidR="00127F09" w:rsidRPr="003122AA" w:rsidRDefault="00127F09" w:rsidP="00CF2995">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表示切り替えアイコン</w:t>
            </w:r>
          </w:p>
        </w:tc>
        <w:tc>
          <w:tcPr>
            <w:tcW w:w="6406" w:type="dxa"/>
            <w:tcMar>
              <w:left w:w="108" w:type="dxa"/>
            </w:tcMar>
            <w:hideMark/>
          </w:tcPr>
          <w:p w14:paraId="76575336" w14:textId="1E56EC0C" w:rsidR="00127F09" w:rsidRPr="003122AA" w:rsidRDefault="00127F09"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タブの表示</w:t>
            </w:r>
            <w:r w:rsidR="0027657C">
              <w:rPr>
                <w:rFonts w:hint="eastAsia"/>
                <w:szCs w:val="21"/>
              </w:rPr>
              <w:t>・</w:t>
            </w:r>
            <w:r w:rsidRPr="003122AA">
              <w:rPr>
                <w:rFonts w:hint="eastAsia"/>
                <w:szCs w:val="21"/>
              </w:rPr>
              <w:t>非表示</w:t>
            </w:r>
            <w:r w:rsidR="0027657C">
              <w:rPr>
                <w:rFonts w:hint="eastAsia"/>
                <w:szCs w:val="21"/>
              </w:rPr>
              <w:t>を設定します</w:t>
            </w:r>
            <w:r w:rsidRPr="003122AA">
              <w:rPr>
                <w:rFonts w:hint="eastAsia"/>
                <w:szCs w:val="21"/>
              </w:rPr>
              <w:t>。</w:t>
            </w:r>
          </w:p>
        </w:tc>
      </w:tr>
      <w:tr w:rsidR="00127F09" w:rsidRPr="00CE6F3F" w14:paraId="4FC30A25"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61F75CF7" w14:textId="77777777" w:rsidR="00127F09" w:rsidRPr="003122AA" w:rsidRDefault="00127F09" w:rsidP="00CF2995">
            <w:pPr>
              <w:topLinePunct/>
              <w:spacing w:line="208" w:lineRule="auto"/>
              <w:rPr>
                <w:color w:val="E18834"/>
                <w:szCs w:val="21"/>
              </w:rPr>
            </w:pPr>
            <w:r w:rsidRPr="003122AA">
              <w:rPr>
                <w:rFonts w:hint="eastAsia"/>
                <w:color w:val="E18834"/>
                <w:szCs w:val="21"/>
              </w:rPr>
              <w:t>4</w:t>
            </w:r>
          </w:p>
        </w:tc>
        <w:tc>
          <w:tcPr>
            <w:tcW w:w="2494" w:type="dxa"/>
            <w:hideMark/>
          </w:tcPr>
          <w:p w14:paraId="69B66C8F" w14:textId="77777777" w:rsidR="00127F09" w:rsidRPr="003122AA" w:rsidRDefault="00127F09" w:rsidP="00CF2995">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ゴミ箱アイコン</w:t>
            </w:r>
          </w:p>
        </w:tc>
        <w:tc>
          <w:tcPr>
            <w:tcW w:w="6406" w:type="dxa"/>
            <w:tcMar>
              <w:left w:w="108" w:type="dxa"/>
            </w:tcMar>
            <w:hideMark/>
          </w:tcPr>
          <w:p w14:paraId="52A64572" w14:textId="67B76781" w:rsidR="00127F09" w:rsidRPr="003122AA" w:rsidRDefault="00452787" w:rsidP="00CF2995">
            <w:pPr>
              <w:topLinePunct/>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不要なタブを削除します。</w:t>
            </w:r>
            <w:r w:rsidR="00F64D7F">
              <w:rPr>
                <w:rFonts w:hint="eastAsia"/>
                <w:color w:val="000000"/>
                <w:sz w:val="20"/>
                <w:shd w:val="clear" w:color="auto" w:fill="FFFFFF"/>
              </w:rPr>
              <w:t>編集不可項目は削除できません。</w:t>
            </w:r>
          </w:p>
        </w:tc>
      </w:tr>
    </w:tbl>
    <w:p w14:paraId="0868FE38" w14:textId="1E184503" w:rsidR="00127F09" w:rsidRDefault="00F44FAA" w:rsidP="00127F09">
      <w:pPr>
        <w:topLinePunct/>
        <w:spacing w:line="208" w:lineRule="auto"/>
      </w:pPr>
      <w:r w:rsidRPr="00C90ECB">
        <w:rPr>
          <w:noProof/>
        </w:rPr>
        <w:drawing>
          <wp:anchor distT="0" distB="0" distL="114300" distR="114300" simplePos="0" relativeHeight="251956736" behindDoc="0" locked="0" layoutInCell="1" allowOverlap="1" wp14:anchorId="7B121E05" wp14:editId="05727DDC">
            <wp:simplePos x="0" y="0"/>
            <wp:positionH relativeFrom="margin">
              <wp:posOffset>-161925</wp:posOffset>
            </wp:positionH>
            <wp:positionV relativeFrom="paragraph">
              <wp:posOffset>162560</wp:posOffset>
            </wp:positionV>
            <wp:extent cx="503555" cy="469900"/>
            <wp:effectExtent l="0" t="0" r="0" b="6350"/>
            <wp:wrapNone/>
            <wp:docPr id="7812" name="図 781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 name="図 7812"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EED567A" w14:textId="241C45E1" w:rsidR="00127F09" w:rsidRPr="00507334" w:rsidRDefault="00452787" w:rsidP="00127F09">
      <w:pPr>
        <w:topLinePunct/>
        <w:spacing w:line="208" w:lineRule="auto"/>
      </w:pPr>
      <w:r w:rsidRPr="00C90ECB">
        <w:rPr>
          <w:noProof/>
        </w:rPr>
        <mc:AlternateContent>
          <mc:Choice Requires="wps">
            <w:drawing>
              <wp:anchor distT="0" distB="0" distL="114300" distR="114300" simplePos="0" relativeHeight="251955712" behindDoc="0" locked="0" layoutInCell="1" allowOverlap="1" wp14:anchorId="68E04F0B" wp14:editId="73079881">
                <wp:simplePos x="0" y="0"/>
                <wp:positionH relativeFrom="margin">
                  <wp:posOffset>55245</wp:posOffset>
                </wp:positionH>
                <wp:positionV relativeFrom="paragraph">
                  <wp:posOffset>156210</wp:posOffset>
                </wp:positionV>
                <wp:extent cx="5810250" cy="619125"/>
                <wp:effectExtent l="0" t="0" r="19050" b="28575"/>
                <wp:wrapNone/>
                <wp:docPr id="7196" name="角丸四角形 51"/>
                <wp:cNvGraphicFramePr/>
                <a:graphic xmlns:a="http://schemas.openxmlformats.org/drawingml/2006/main">
                  <a:graphicData uri="http://schemas.microsoft.com/office/word/2010/wordprocessingShape">
                    <wps:wsp>
                      <wps:cNvSpPr/>
                      <wps:spPr>
                        <a:xfrm>
                          <a:off x="0" y="0"/>
                          <a:ext cx="5810250" cy="61912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10FD7B" w14:textId="53661B93" w:rsidR="00127F09" w:rsidRPr="00BC1E5E" w:rsidRDefault="00127F09" w:rsidP="00127F09">
                            <w:pPr>
                              <w:topLinePunct/>
                              <w:spacing w:line="208" w:lineRule="auto"/>
                              <w:ind w:leftChars="200" w:left="420"/>
                              <w:rPr>
                                <w:color w:val="000000" w:themeColor="text1"/>
                              </w:rPr>
                            </w:pPr>
                            <w:r w:rsidRPr="00BC1E5E">
                              <w:rPr>
                                <w:rFonts w:hint="eastAsia"/>
                                <w:color w:val="000000" w:themeColor="text1"/>
                              </w:rPr>
                              <w:t>タブ内の一部の項目のみ非表示にしたい場合は、</w:t>
                            </w:r>
                            <w:r w:rsidR="00ED5197">
                              <w:rPr>
                                <w:rFonts w:hint="eastAsia"/>
                                <w:color w:val="000000" w:themeColor="text1"/>
                              </w:rPr>
                              <w:t>「</w:t>
                            </w:r>
                            <w:r w:rsidRPr="00BC1E5E">
                              <w:rPr>
                                <w:rFonts w:hint="eastAsia"/>
                                <w:color w:val="000000" w:themeColor="text1"/>
                              </w:rPr>
                              <w:t>権限設定（</w:t>
                            </w:r>
                            <w:r w:rsidRPr="003D7A8D">
                              <w:rPr>
                                <w:rFonts w:hint="eastAsia"/>
                                <w:color w:val="000000" w:themeColor="text1"/>
                              </w:rPr>
                              <w:t>p</w:t>
                            </w:r>
                            <w:r w:rsidRPr="003D7A8D">
                              <w:rPr>
                                <w:color w:val="000000" w:themeColor="text1"/>
                              </w:rPr>
                              <w:t>.</w:t>
                            </w:r>
                            <w:r w:rsidR="0027657C" w:rsidRPr="002824DF">
                              <w:rPr>
                                <w:color w:val="0070C0"/>
                                <w:u w:val="single"/>
                              </w:rPr>
                              <w:fldChar w:fldCharType="begin"/>
                            </w:r>
                            <w:r w:rsidR="0027657C" w:rsidRPr="002824DF">
                              <w:rPr>
                                <w:color w:val="0070C0"/>
                                <w:u w:val="single"/>
                              </w:rPr>
                              <w:instrText xml:space="preserve"> PAGEREF _Ref98176230 \h </w:instrText>
                            </w:r>
                            <w:r w:rsidR="0027657C" w:rsidRPr="002824DF">
                              <w:rPr>
                                <w:color w:val="0070C0"/>
                                <w:u w:val="single"/>
                              </w:rPr>
                            </w:r>
                            <w:r w:rsidR="0027657C" w:rsidRPr="002824DF">
                              <w:rPr>
                                <w:color w:val="0070C0"/>
                                <w:u w:val="single"/>
                              </w:rPr>
                              <w:fldChar w:fldCharType="separate"/>
                            </w:r>
                            <w:r w:rsidR="000350A1">
                              <w:rPr>
                                <w:noProof/>
                                <w:color w:val="0070C0"/>
                                <w:u w:val="single"/>
                              </w:rPr>
                              <w:t>17</w:t>
                            </w:r>
                            <w:r w:rsidR="0027657C" w:rsidRPr="002824DF">
                              <w:rPr>
                                <w:color w:val="0070C0"/>
                                <w:u w:val="single"/>
                              </w:rPr>
                              <w:fldChar w:fldCharType="end"/>
                            </w:r>
                            <w:r w:rsidRPr="00BC1E5E">
                              <w:rPr>
                                <w:rFonts w:hint="eastAsia"/>
                                <w:color w:val="000000" w:themeColor="text1"/>
                              </w:rPr>
                              <w:t>）</w:t>
                            </w:r>
                            <w:r w:rsidR="00ED5197">
                              <w:rPr>
                                <w:rFonts w:hint="eastAsia"/>
                                <w:color w:val="000000" w:themeColor="text1"/>
                              </w:rPr>
                              <w:t>」</w:t>
                            </w:r>
                            <w:r w:rsidRPr="00BC1E5E">
                              <w:rPr>
                                <w:rFonts w:hint="eastAsia"/>
                                <w:color w:val="000000" w:themeColor="text1"/>
                              </w:rPr>
                              <w:t>で設定</w:t>
                            </w:r>
                            <w:r w:rsidR="0027657C">
                              <w:rPr>
                                <w:rFonts w:hint="eastAsia"/>
                                <w:color w:val="000000" w:themeColor="text1"/>
                              </w:rPr>
                              <w:t>します</w:t>
                            </w:r>
                            <w:r w:rsidRPr="00BC1E5E">
                              <w:rPr>
                                <w:rFonts w:hint="eastAsia"/>
                                <w:color w:val="000000" w:themeColor="text1"/>
                              </w:rPr>
                              <w:t>。</w:t>
                            </w:r>
                          </w:p>
                          <w:p w14:paraId="40D94BBF" w14:textId="4D7108C0" w:rsidR="00127F09" w:rsidRPr="00AA36AB" w:rsidRDefault="00AA36AB" w:rsidP="00AA36AB">
                            <w:pPr>
                              <w:topLinePunct/>
                              <w:spacing w:line="208" w:lineRule="auto"/>
                              <w:ind w:leftChars="200" w:left="420"/>
                              <w:rPr>
                                <w:color w:val="000000" w:themeColor="text1"/>
                              </w:rPr>
                            </w:pPr>
                            <w:r w:rsidRPr="00AA36AB">
                              <w:rPr>
                                <w:rFonts w:hint="eastAsia"/>
                                <w:color w:val="000000" w:themeColor="text1"/>
                              </w:rPr>
                              <w:t>編集不可項目は削除できません。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4F0B" id="_x0000_s1173" style="position:absolute;left:0;text-align:left;margin-left:4.35pt;margin-top:12.3pt;width:457.5pt;height:48.75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DCwAIAAMgFAAAOAAAAZHJzL2Uyb0RvYy54bWysVEtv2zAMvg/YfxB0X/1o0jZBnSJom2FA&#10;0RZth54VWYo9yKImKXGyX19KfmSPYodhOSikSX4UP5G8vNo3iuyEdTXogmYnKSVCcyhrvSno15fV&#10;pwtKnGe6ZAq0KOhBOHq1+PjhsjVzkUMFqhSWIIh289YUtPLezJPE8Uo0zJ2AERqNEmzDPKp2k5SW&#10;tYjeqCRP07OkBVsaC1w4h19vOiNdRHwpBfcPUjrhiSoo3s3H08ZzHc5kccnmG8tMVfP+GuwfbtGw&#10;WmPSEeqGeUa2tv4Dqqm5BQfSn3BoEpCy5iLWgNVk6W/VPFfMiFgLkuPMSJP7f7D8fvdsHi3S0Bo3&#10;dyiGKvbSNuEf70f2kazDSJbYe8Lx4/QiS/MpcsrRdpbNsnwa2EyO0cY6/1lAQ4JQUAtbXT7hi0Si&#10;2O7O+chYSTRrsDVY+Y0S2Sjkf8cUyc7zyUWP2Dsj9oAZIjWsaqXiCypNWmy/WYoXCiYHqi6DNSp2&#10;s75WliBqQVe3s9ss73F/cQvQN8xVnZ87uKD0jkpjZUeGouQPSgR4pZ+EJHWJnORd8tC8YszIOBfa&#10;Z52pYqXoEkxT/A33GCIifxEwIEssYMTuAQbPDmTA7ojv/UOoiL0/Bves/C14jIiZQfsxuKk12Pcq&#10;U1hVn7nzH0jqqAks+f16j9xgu5wG1/BpDeXh0RIL3TA6w1c1Un/HnH9kFl8fewo3in/AQyrAd4Ve&#10;oqQC++O978EfhwKtlLQ4zQV137fMCkrUF43jMssmkzD+UZlMz3NUbFRQxGcg66icnkVFb5trwF7J&#10;cHcZHsXg79UgSgvNKy6eZciKJqY55i4o93ZQrn23ZXB1cbFcRjccecP8nX42PIAHokPTvexfmTX9&#10;lHicr3sYJp/NY+t3JB99Q6SG5daDrH0wHnntFVwXsZf61Rb20c969Dou4MUbAAAA//8DAFBLAwQU&#10;AAYACAAAACEAoxIcpN0AAAAIAQAADwAAAGRycy9kb3ducmV2LnhtbEyPwU6DQBCG7ya+w2ZMvNml&#10;qFiRpSEmHmtSNDHeFnYELDtL2aXg2zue6nHm//LPN9l2sb044eg7RwrWqwgEUu1MR42C97eXmw0I&#10;HzQZ3TtCBT/oYZtfXmQ6NW6mPZ7K0AguIZ9qBW0IQyqlr1u02q/cgMTZlxutDjyOjTSjnrnc9jKO&#10;okRa3RFfaPWAzy3Wh3KyCnafy2u1676TeTqagz/eFx/lvlDq+mopnkAEXMIZhj99VoecnSo3kfGi&#10;V7B5YFBBfJeA4PgxvuVFxVwcr0Hmmfz/QP4LAAD//wMAUEsBAi0AFAAGAAgAAAAhALaDOJL+AAAA&#10;4QEAABMAAAAAAAAAAAAAAAAAAAAAAFtDb250ZW50X1R5cGVzXS54bWxQSwECLQAUAAYACAAAACEA&#10;OP0h/9YAAACUAQAACwAAAAAAAAAAAAAAAAAvAQAAX3JlbHMvLnJlbHNQSwECLQAUAAYACAAAACEA&#10;AViwwsACAADIBQAADgAAAAAAAAAAAAAAAAAuAgAAZHJzL2Uyb0RvYy54bWxQSwECLQAUAAYACAAA&#10;ACEAoxIcpN0AAAAIAQAADwAAAAAAAAAAAAAAAAAaBQAAZHJzL2Rvd25yZXYueG1sUEsFBgAAAAAE&#10;AAQA8wAAACQGAAAAAA==&#10;" filled="f" strokecolor="#fe9e12" strokeweight="1.5pt">
                <v:stroke dashstyle="3 1" joinstyle="miter"/>
                <v:textbox inset=",,2mm,1mm">
                  <w:txbxContent>
                    <w:p w14:paraId="6210FD7B" w14:textId="53661B93" w:rsidR="00127F09" w:rsidRPr="00BC1E5E" w:rsidRDefault="00127F09" w:rsidP="00127F09">
                      <w:pPr>
                        <w:topLinePunct/>
                        <w:spacing w:line="208" w:lineRule="auto"/>
                        <w:ind w:leftChars="200" w:left="420"/>
                        <w:rPr>
                          <w:color w:val="000000" w:themeColor="text1"/>
                        </w:rPr>
                      </w:pPr>
                      <w:r w:rsidRPr="00BC1E5E">
                        <w:rPr>
                          <w:rFonts w:hint="eastAsia"/>
                          <w:color w:val="000000" w:themeColor="text1"/>
                        </w:rPr>
                        <w:t>タブ内の一部の項目のみ非表示にしたい場合は、</w:t>
                      </w:r>
                      <w:r w:rsidR="00ED5197">
                        <w:rPr>
                          <w:rFonts w:hint="eastAsia"/>
                          <w:color w:val="000000" w:themeColor="text1"/>
                        </w:rPr>
                        <w:t>「</w:t>
                      </w:r>
                      <w:r w:rsidRPr="00BC1E5E">
                        <w:rPr>
                          <w:rFonts w:hint="eastAsia"/>
                          <w:color w:val="000000" w:themeColor="text1"/>
                        </w:rPr>
                        <w:t>権限設定（</w:t>
                      </w:r>
                      <w:r w:rsidRPr="003D7A8D">
                        <w:rPr>
                          <w:rFonts w:hint="eastAsia"/>
                          <w:color w:val="000000" w:themeColor="text1"/>
                        </w:rPr>
                        <w:t>p</w:t>
                      </w:r>
                      <w:r w:rsidRPr="003D7A8D">
                        <w:rPr>
                          <w:color w:val="000000" w:themeColor="text1"/>
                        </w:rPr>
                        <w:t>.</w:t>
                      </w:r>
                      <w:r w:rsidR="0027657C" w:rsidRPr="002824DF">
                        <w:rPr>
                          <w:color w:val="0070C0"/>
                          <w:u w:val="single"/>
                        </w:rPr>
                        <w:fldChar w:fldCharType="begin"/>
                      </w:r>
                      <w:r w:rsidR="0027657C" w:rsidRPr="002824DF">
                        <w:rPr>
                          <w:color w:val="0070C0"/>
                          <w:u w:val="single"/>
                        </w:rPr>
                        <w:instrText xml:space="preserve"> PAGEREF _Ref98176230 \h </w:instrText>
                      </w:r>
                      <w:r w:rsidR="0027657C" w:rsidRPr="002824DF">
                        <w:rPr>
                          <w:color w:val="0070C0"/>
                          <w:u w:val="single"/>
                        </w:rPr>
                      </w:r>
                      <w:r w:rsidR="0027657C" w:rsidRPr="002824DF">
                        <w:rPr>
                          <w:color w:val="0070C0"/>
                          <w:u w:val="single"/>
                        </w:rPr>
                        <w:fldChar w:fldCharType="separate"/>
                      </w:r>
                      <w:r w:rsidR="000350A1">
                        <w:rPr>
                          <w:noProof/>
                          <w:color w:val="0070C0"/>
                          <w:u w:val="single"/>
                        </w:rPr>
                        <w:t>17</w:t>
                      </w:r>
                      <w:r w:rsidR="0027657C" w:rsidRPr="002824DF">
                        <w:rPr>
                          <w:color w:val="0070C0"/>
                          <w:u w:val="single"/>
                        </w:rPr>
                        <w:fldChar w:fldCharType="end"/>
                      </w:r>
                      <w:r w:rsidRPr="00BC1E5E">
                        <w:rPr>
                          <w:rFonts w:hint="eastAsia"/>
                          <w:color w:val="000000" w:themeColor="text1"/>
                        </w:rPr>
                        <w:t>）</w:t>
                      </w:r>
                      <w:r w:rsidR="00ED5197">
                        <w:rPr>
                          <w:rFonts w:hint="eastAsia"/>
                          <w:color w:val="000000" w:themeColor="text1"/>
                        </w:rPr>
                        <w:t>」</w:t>
                      </w:r>
                      <w:r w:rsidRPr="00BC1E5E">
                        <w:rPr>
                          <w:rFonts w:hint="eastAsia"/>
                          <w:color w:val="000000" w:themeColor="text1"/>
                        </w:rPr>
                        <w:t>で設定</w:t>
                      </w:r>
                      <w:r w:rsidR="0027657C">
                        <w:rPr>
                          <w:rFonts w:hint="eastAsia"/>
                          <w:color w:val="000000" w:themeColor="text1"/>
                        </w:rPr>
                        <w:t>します</w:t>
                      </w:r>
                      <w:r w:rsidRPr="00BC1E5E">
                        <w:rPr>
                          <w:rFonts w:hint="eastAsia"/>
                          <w:color w:val="000000" w:themeColor="text1"/>
                        </w:rPr>
                        <w:t>。</w:t>
                      </w:r>
                    </w:p>
                    <w:p w14:paraId="40D94BBF" w14:textId="4D7108C0" w:rsidR="00127F09" w:rsidRPr="00AA36AB" w:rsidRDefault="00AA36AB" w:rsidP="00AA36AB">
                      <w:pPr>
                        <w:topLinePunct/>
                        <w:spacing w:line="208" w:lineRule="auto"/>
                        <w:ind w:leftChars="200" w:left="420"/>
                        <w:rPr>
                          <w:color w:val="000000" w:themeColor="text1"/>
                        </w:rPr>
                      </w:pPr>
                      <w:r w:rsidRPr="00AA36AB">
                        <w:rPr>
                          <w:rFonts w:hint="eastAsia"/>
                          <w:color w:val="000000" w:themeColor="text1"/>
                        </w:rPr>
                        <w:t>編集不可項目は削除できません。</w:t>
                      </w:r>
                    </w:p>
                  </w:txbxContent>
                </v:textbox>
                <w10:wrap anchorx="margin"/>
              </v:roundrect>
            </w:pict>
          </mc:Fallback>
        </mc:AlternateContent>
      </w:r>
    </w:p>
    <w:p w14:paraId="5F30B778" w14:textId="5E94C6CF" w:rsidR="00127F09" w:rsidRDefault="00127F09" w:rsidP="00F44FAA"/>
    <w:p w14:paraId="59D20EF3" w14:textId="77777777" w:rsidR="003122AA" w:rsidRDefault="003122AA" w:rsidP="00F44FAA"/>
    <w:p w14:paraId="6AFB6CD4" w14:textId="559BD223" w:rsidR="00127F09" w:rsidRDefault="00D91044" w:rsidP="00EE3780">
      <w:pPr>
        <w:pStyle w:val="3"/>
      </w:pPr>
      <w:bookmarkStart w:id="57" w:name="_Toc229473862"/>
      <w:r>
        <w:rPr>
          <w:rFonts w:hint="eastAsia"/>
        </w:rPr>
        <w:lastRenderedPageBreak/>
        <w:t>入力項目のカスタマイズ</w:t>
      </w:r>
      <w:bookmarkEnd w:id="57"/>
    </w:p>
    <w:p w14:paraId="4A8AF2FB" w14:textId="54B57BED" w:rsidR="00127F09" w:rsidRDefault="00127F09" w:rsidP="00541F54">
      <w:pPr>
        <w:spacing w:line="208" w:lineRule="auto"/>
      </w:pPr>
      <w:r>
        <w:rPr>
          <w:rFonts w:hint="eastAsia"/>
        </w:rPr>
        <w:t>各タブの</w:t>
      </w:r>
      <w:r w:rsidRPr="008E6A0E">
        <w:rPr>
          <w:rFonts w:hint="eastAsia"/>
        </w:rPr>
        <w:t>画面左側にあるリスト</w:t>
      </w:r>
      <w:r>
        <w:rPr>
          <w:rFonts w:hint="eastAsia"/>
        </w:rPr>
        <w:t>の</w:t>
      </w:r>
      <w:r w:rsidR="00D91044">
        <w:rPr>
          <w:rFonts w:hint="eastAsia"/>
        </w:rPr>
        <w:t>［</w:t>
      </w:r>
      <w:r>
        <w:rPr>
          <w:rFonts w:hint="eastAsia"/>
        </w:rPr>
        <w:t>＋</w:t>
      </w:r>
      <w:r w:rsidR="00D91044">
        <w:rPr>
          <w:rFonts w:hint="eastAsia"/>
        </w:rPr>
        <w:t>］</w:t>
      </w:r>
      <w:r>
        <w:rPr>
          <w:rFonts w:hint="eastAsia"/>
        </w:rPr>
        <w:t>ボタンをクリック</w:t>
      </w:r>
      <w:r w:rsidRPr="008E6A0E">
        <w:rPr>
          <w:rFonts w:hint="eastAsia"/>
        </w:rPr>
        <w:t>することで、新規項目を追加できます。</w:t>
      </w:r>
      <w:r>
        <w:rPr>
          <w:rFonts w:hint="eastAsia"/>
        </w:rPr>
        <w:t>追加した項目の項目名を変更してご利用ください。</w:t>
      </w:r>
    </w:p>
    <w:p w14:paraId="4F986BA9" w14:textId="37604D97" w:rsidR="00127F09" w:rsidRDefault="00541F54" w:rsidP="00541F54">
      <w:pPr>
        <w:adjustRightInd w:val="0"/>
        <w:snapToGrid w:val="0"/>
        <w:rPr>
          <w:noProof/>
          <w:u w:color="FF0066"/>
        </w:rPr>
      </w:pPr>
      <w:r>
        <w:rPr>
          <w:noProof/>
        </w:rPr>
        <w:drawing>
          <wp:anchor distT="0" distB="0" distL="114300" distR="114300" simplePos="0" relativeHeight="251949568" behindDoc="0" locked="0" layoutInCell="1" allowOverlap="1" wp14:anchorId="5E19C04B" wp14:editId="082BB5E0">
            <wp:simplePos x="0" y="0"/>
            <wp:positionH relativeFrom="margin">
              <wp:posOffset>133350</wp:posOffset>
            </wp:positionH>
            <wp:positionV relativeFrom="paragraph">
              <wp:posOffset>142240</wp:posOffset>
            </wp:positionV>
            <wp:extent cx="5635625" cy="3295650"/>
            <wp:effectExtent l="57150" t="57150" r="98425" b="95250"/>
            <wp:wrapNone/>
            <wp:docPr id="7813" name="図 7813"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 name="図 7813" descr="グラフィカル ユーザー インターフェイス, アプリケーション, メール&#10;&#10;自動的に生成された説明"/>
                    <pic:cNvPicPr/>
                  </pic:nvPicPr>
                  <pic:blipFill>
                    <a:blip r:embed="rId66"/>
                    <a:stretch>
                      <a:fillRect/>
                    </a:stretch>
                  </pic:blipFill>
                  <pic:spPr>
                    <a:xfrm>
                      <a:off x="0" y="0"/>
                      <a:ext cx="5635625" cy="32956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67227D" w14:textId="3FD3B1FF" w:rsidR="00127F09" w:rsidRDefault="00127F09" w:rsidP="00541F54">
      <w:pPr>
        <w:adjustRightInd w:val="0"/>
        <w:snapToGrid w:val="0"/>
        <w:rPr>
          <w:noProof/>
          <w:u w:color="FF0066"/>
        </w:rPr>
      </w:pPr>
    </w:p>
    <w:p w14:paraId="00A2E510" w14:textId="57517A9B" w:rsidR="00127F09" w:rsidRDefault="00127F09" w:rsidP="00541F54">
      <w:pPr>
        <w:adjustRightInd w:val="0"/>
        <w:snapToGrid w:val="0"/>
        <w:rPr>
          <w:noProof/>
          <w:u w:color="FF0066"/>
        </w:rPr>
      </w:pPr>
    </w:p>
    <w:p w14:paraId="043A4D84" w14:textId="703E520D" w:rsidR="00127F09" w:rsidRDefault="00127F09" w:rsidP="00541F54">
      <w:pPr>
        <w:adjustRightInd w:val="0"/>
        <w:snapToGrid w:val="0"/>
        <w:rPr>
          <w:noProof/>
          <w:u w:color="FF0066"/>
        </w:rPr>
      </w:pPr>
    </w:p>
    <w:p w14:paraId="4BBC64FF" w14:textId="7AD66215" w:rsidR="00127F09" w:rsidRDefault="00D91044" w:rsidP="00541F54">
      <w:pPr>
        <w:adjustRightInd w:val="0"/>
        <w:snapToGrid w:val="0"/>
        <w:rPr>
          <w:noProof/>
          <w:u w:color="FF0066"/>
        </w:rPr>
      </w:pPr>
      <w:r>
        <w:rPr>
          <w:rFonts w:hint="eastAsia"/>
          <w:noProof/>
        </w:rPr>
        <mc:AlternateContent>
          <mc:Choice Requires="wps">
            <w:drawing>
              <wp:anchor distT="0" distB="0" distL="114300" distR="114300" simplePos="0" relativeHeight="251953664" behindDoc="0" locked="0" layoutInCell="1" allowOverlap="1" wp14:anchorId="2E8DBD76" wp14:editId="65A35166">
                <wp:simplePos x="0" y="0"/>
                <wp:positionH relativeFrom="column">
                  <wp:posOffset>1655445</wp:posOffset>
                </wp:positionH>
                <wp:positionV relativeFrom="paragraph">
                  <wp:posOffset>146685</wp:posOffset>
                </wp:positionV>
                <wp:extent cx="266700" cy="257175"/>
                <wp:effectExtent l="38100" t="57150" r="114300" b="123825"/>
                <wp:wrapNone/>
                <wp:docPr id="7197" name="四角形: 角を丸くする 7197"/>
                <wp:cNvGraphicFramePr/>
                <a:graphic xmlns:a="http://schemas.openxmlformats.org/drawingml/2006/main">
                  <a:graphicData uri="http://schemas.microsoft.com/office/word/2010/wordprocessingShape">
                    <wps:wsp>
                      <wps:cNvSpPr/>
                      <wps:spPr>
                        <a:xfrm>
                          <a:off x="0" y="0"/>
                          <a:ext cx="266700" cy="257175"/>
                        </a:xfrm>
                        <a:prstGeom prst="roundRect">
                          <a:avLst>
                            <a:gd name="adj" fmla="val 3704"/>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3B1EF" id="四角形: 角を丸くする 7197" o:spid="_x0000_s1026" style="position:absolute;margin-left:130.35pt;margin-top:11.55pt;width:21pt;height:20.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kZAAMAAGgGAAAOAAAAZHJzL2Uyb0RvYy54bWysVVFvGjEMfp+0/xDlfb2DQmGoR4VaMU2q&#10;2qp06nNIctxtuSRLAgf79bWT42Bbn6b1IY3P9mf7i22ub/aNIjvpfG10QQcXOSVScyNqvSnot5fl&#10;pyklPjAtmDJaFvQgPb2Zf/xw3dqZHJrKKCEdARDtZ60taBWCnWWZ55VsmL8wVmpQlsY1LIDoNplw&#10;rAX0RmXDPL/KWuOEdYZL7+HrXVLSecQvS8nDY1l6GYgqKOQW4uniucYzm1+z2cYxW9W8S4P9QxYN&#10;qzUE7aHuWGBk6+q/oJqaO+NNGS64aTJTljWXsQaoZpD/Uc2qYlbGWoAcb3ua/P+D5Q+7lX1yQENr&#10;/czDFavYl67B/5Af2UeyDj1Zch8Ih4/Dq6tJDpRyUA3Hk8FkjGRmJ2frfPgiTUPwUlBntlo8w4NE&#10;ntju3odImCCaNdAZTHynpGwU0L9jilxO8lEH2NkC9BESHbVZ1krF91OatJDEdAw5oMobVQvURsFt&#10;1rfKEQAt6HKZw1+H+5sZQt8xXyU7f/AodIZKI5CM7dSlbbZBulUlWrJWW/fMREHH+RT5EDVWezkd&#10;JAF6bQg8YVTC1AaGJChKnAmvdajiAyOziI8Z9ImuFeM/ElPKVixlNYowieXOOjLeJxOlszyz06PG&#10;WzgoiaGUfpYlqQU+Y2IM50320RnnUodBUlVMyBR/fBY/Tih6xJgREJFLYL3H7gDex05ldPYnfnvn&#10;REofJmVwTCw5p0rBI0Y2OvTOTa2Ne68yBVV1kZM9pH9GDV7XRhyeHD5R7Hxv+bKGp7lnPjwxB+0J&#10;LwkbLzzCUSoDnWe6GyWVcb/e+472MLSgpaSFbVNQ/3PLnKREfdUwzp8HoxHAhiiMxpMhCO5csz7X&#10;6G1za6CbB7BbLY9XtA/qeC2daV5hMS4wKqiY5hC7oDy4o3Ab0haE1crlYhHNYCVZFu71ynIER1ax&#10;zV72r8zZbowDzP+DOW4mNovDeWrJZIue2iy2wZR1QOWJ106AdRYbp1u9uC/P5Wh1+oGYvwEAAP//&#10;AwBQSwMEFAAGAAgAAAAhAHvG7YjdAAAACQEAAA8AAABkcnMvZG93bnJldi54bWxMj01PwzAMhu9I&#10;/IfISNxYslbqoDSdJiSkXTgwJnFNmqwta5yqztby7zEnuPnj0evH1XYJg7j6ifqIGtYrBcJjE12P&#10;rYbjx+vDIwhKBp0ZInoN355gW9/eVKZ0ccZ3fz2kVnAIUmk0dCmNpZTUdD4YWsXRI+9OcQomcTu1&#10;0k1m5vAwyEypQgbTI1/ozOhfOt+cD5egYfdkN2dH+4a+9m+fdppPNiOp9f3dsnsGkfyS/mD41Wd1&#10;qNnJxgs6EoOGrFAbRrnI1yAYyFXGA6uhyAuQdSX/f1D/AAAA//8DAFBLAQItABQABgAIAAAAIQC2&#10;gziS/gAAAOEBAAATAAAAAAAAAAAAAAAAAAAAAABbQ29udGVudF9UeXBlc10ueG1sUEsBAi0AFAAG&#10;AAgAAAAhADj9If/WAAAAlAEAAAsAAAAAAAAAAAAAAAAALwEAAF9yZWxzLy5yZWxzUEsBAi0AFAAG&#10;AAgAAAAhANdC6RkAAwAAaAYAAA4AAAAAAAAAAAAAAAAALgIAAGRycy9lMm9Eb2MueG1sUEsBAi0A&#10;FAAGAAgAAAAhAHvG7YjdAAAACQEAAA8AAAAAAAAAAAAAAAAAWgUAAGRycy9kb3ducmV2LnhtbFBL&#10;BQYAAAAABAAEAPMAAABkBgAAAAA=&#10;" filled="f" strokecolor="red" strokeweight="2.25pt">
                <v:stroke dashstyle="3 1" joinstyle="miter"/>
                <v:shadow on="t" color="black" opacity="26214f" origin="-.5,-.5" offset=".74836mm,.74836mm"/>
              </v:roundrect>
            </w:pict>
          </mc:Fallback>
        </mc:AlternateContent>
      </w:r>
    </w:p>
    <w:p w14:paraId="157B57C6" w14:textId="7197D535" w:rsidR="00127F09" w:rsidRDefault="00D91044" w:rsidP="00541F54">
      <w:pPr>
        <w:adjustRightInd w:val="0"/>
        <w:snapToGrid w:val="0"/>
        <w:rPr>
          <w:noProof/>
          <w:u w:color="FF0066"/>
        </w:rPr>
      </w:pPr>
      <w:r>
        <w:rPr>
          <w:rFonts w:hint="eastAsia"/>
          <w:noProof/>
        </w:rPr>
        <mc:AlternateContent>
          <mc:Choice Requires="wps">
            <w:drawing>
              <wp:anchor distT="0" distB="0" distL="114300" distR="114300" simplePos="0" relativeHeight="251957760" behindDoc="0" locked="0" layoutInCell="1" allowOverlap="1" wp14:anchorId="304D94EE" wp14:editId="1453111B">
                <wp:simplePos x="0" y="0"/>
                <wp:positionH relativeFrom="column">
                  <wp:posOffset>1912620</wp:posOffset>
                </wp:positionH>
                <wp:positionV relativeFrom="paragraph">
                  <wp:posOffset>139700</wp:posOffset>
                </wp:positionV>
                <wp:extent cx="133350" cy="228600"/>
                <wp:effectExtent l="0" t="0" r="76200" b="57150"/>
                <wp:wrapNone/>
                <wp:docPr id="7198" name="直線矢印コネクタ 7198"/>
                <wp:cNvGraphicFramePr/>
                <a:graphic xmlns:a="http://schemas.openxmlformats.org/drawingml/2006/main">
                  <a:graphicData uri="http://schemas.microsoft.com/office/word/2010/wordprocessingShape">
                    <wps:wsp>
                      <wps:cNvCnPr/>
                      <wps:spPr>
                        <a:xfrm>
                          <a:off x="0" y="0"/>
                          <a:ext cx="133350" cy="228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0C462" id="直線矢印コネクタ 7198" o:spid="_x0000_s1026" type="#_x0000_t32" style="position:absolute;margin-left:150.6pt;margin-top:11pt;width:10.5pt;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EY2gEAAA0EAAAOAAAAZHJzL2Uyb0RvYy54bWysU9uO0zAQfUfiH6y806StWC1R033oUl4Q&#10;rGD5ANcZJ5Yc2xoPTfP3jN025SYkEHlwfJkzZ87xePNwGqw4AkbjXVMsF1UhwCnfGtc1xZfn/av7&#10;QkSSrpXWO2iKCWLxsH35YjOGGla+97YFFJzExXoMTdEThboso+phkHHhAzg+1B4HSbzErmxRjpx9&#10;sOWqqu7K0WMb0CuIkXcfz4fFNufXGhR91DoCCdsUXBvlEfN4SGO53ci6Qxl6oy5lyH+oYpDGMemc&#10;6lGSFF/R/JJqMAp99JoWyg+l19ooyBpYzbL6Sc3nXgbIWticGGab4v9Lqz4cd+4J2YYxxDqGJ0wq&#10;ThqH9Of6xCmbNc1mwYmE4s3ler1+zZYqPlqt7u+qbGZ5AweM9A78INKkKSKhNF1PO+8cX4vHZTZM&#10;Ht9HYnoGXgGJ2ToxMsebiinSOnpr2r2xNi+wO+wsiqPkW93vK/7SRXKKH8JIGvvWtYKmwJ1HaKTr&#10;LFwirWPATXOe0WThTP4JtDBtUnlmT+0IM6VUChwt50wcnWCay5uBl7L/BLzEJyjkVv0b8IzIzN7R&#10;DB6M8/i7sul0LVmf468OnHUnCw6+nXI3ZGu457Krl/eRmvr7dYbfXvH2GwAAAP//AwBQSwMEFAAG&#10;AAgAAAAhAN8ZOGHdAAAACQEAAA8AAABkcnMvZG93bnJldi54bWxMj8FOwzAMhu9IvENkJG4sWSbQ&#10;1DWdUAWIA5cOhNgta0xb0ThVkm3l7TEnONr+9fn7y+3sR3HCmIZABpYLBQKpDW6gzsDb6+PNGkTK&#10;lpwdA6GBb0ywrS4vSlu4cKYGT7vcCYZQKqyBPuepkDK1PXqbFmFC4ttniN5mHmMnXbRnhvtRaqXu&#10;pLcD8YfeTlj32H7tjt6Afpf7j2fZDFPT1lgPLz4+uCdjrq/m+w2IjHP+C8OvPqtDxU6HcCSXxGhg&#10;pZaaowzT3IkDK615cTBwu1Ygq1L+b1D9AAAA//8DAFBLAQItABQABgAIAAAAIQC2gziS/gAAAOEB&#10;AAATAAAAAAAAAAAAAAAAAAAAAABbQ29udGVudF9UeXBlc10ueG1sUEsBAi0AFAAGAAgAAAAhADj9&#10;If/WAAAAlAEAAAsAAAAAAAAAAAAAAAAALwEAAF9yZWxzLy5yZWxzUEsBAi0AFAAGAAgAAAAhAIws&#10;URjaAQAADQQAAA4AAAAAAAAAAAAAAAAALgIAAGRycy9lMm9Eb2MueG1sUEsBAi0AFAAGAAgAAAAh&#10;AN8ZOGHdAAAACQEAAA8AAAAAAAAAAAAAAAAANAQAAGRycy9kb3ducmV2LnhtbFBLBQYAAAAABAAE&#10;APMAAAA+BQAAAAA=&#10;" strokecolor="red" strokeweight="1.5pt">
                <v:stroke endarrow="block" joinstyle="miter"/>
              </v:shape>
            </w:pict>
          </mc:Fallback>
        </mc:AlternateContent>
      </w:r>
    </w:p>
    <w:p w14:paraId="37E305F2" w14:textId="68DB35FB" w:rsidR="00127F09" w:rsidRDefault="00D91044" w:rsidP="00541F54">
      <w:pPr>
        <w:adjustRightInd w:val="0"/>
        <w:snapToGrid w:val="0"/>
        <w:rPr>
          <w:noProof/>
          <w:u w:color="FF0066"/>
        </w:rPr>
      </w:pPr>
      <w:r>
        <w:rPr>
          <w:rFonts w:hint="eastAsia"/>
          <w:noProof/>
        </w:rPr>
        <mc:AlternateContent>
          <mc:Choice Requires="wps">
            <w:drawing>
              <wp:anchor distT="0" distB="0" distL="114300" distR="114300" simplePos="0" relativeHeight="251952640" behindDoc="0" locked="0" layoutInCell="1" allowOverlap="1" wp14:anchorId="4CA618DA" wp14:editId="5FF21883">
                <wp:simplePos x="0" y="0"/>
                <wp:positionH relativeFrom="column">
                  <wp:posOffset>2037080</wp:posOffset>
                </wp:positionH>
                <wp:positionV relativeFrom="paragraph">
                  <wp:posOffset>135890</wp:posOffset>
                </wp:positionV>
                <wp:extent cx="3686175" cy="1543050"/>
                <wp:effectExtent l="57150" t="57150" r="123825" b="114300"/>
                <wp:wrapNone/>
                <wp:docPr id="7362" name="四角形: 角を丸くする 7362"/>
                <wp:cNvGraphicFramePr/>
                <a:graphic xmlns:a="http://schemas.openxmlformats.org/drawingml/2006/main">
                  <a:graphicData uri="http://schemas.microsoft.com/office/word/2010/wordprocessingShape">
                    <wps:wsp>
                      <wps:cNvSpPr/>
                      <wps:spPr>
                        <a:xfrm>
                          <a:off x="0" y="0"/>
                          <a:ext cx="3686175" cy="1543050"/>
                        </a:xfrm>
                        <a:prstGeom prst="roundRect">
                          <a:avLst>
                            <a:gd name="adj" fmla="val 33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7F5CA" id="四角形: 角を丸くする 7362" o:spid="_x0000_s1026" style="position:absolute;margin-left:160.4pt;margin-top:10.7pt;width:290.25pt;height:121.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4k+AIAAE4GAAAOAAAAZHJzL2Uyb0RvYy54bWysVUtv2zAMvg/YfxB0Xx3n0WZBnSJokWFA&#10;0QZNh54VPWJtsqRJSpzs14+SHCfYehrWgyqa5EfyI8Xc3h0ahfbceWl0hcurAUZcU8Ok3lb42+vy&#10;0xQjH4hmRBnNK3zkHt/NP364be2MD01tFOMOAYj2s9ZWuA7BzorC05o3xF8ZyzUohXENCSC6bcEc&#10;aQG9UcVwMLguWuOYdYZy7+HrQ1biecIXgtPwLITnAakKQ24hnS6dm3gW81sy2zpia0m7NMg/ZNEQ&#10;qSFoD/VAAkE7J/+CaiR1xhsRrqhpCiOEpDzVANWUgz+qWdfE8lQLkONtT5P/f7D0ab+2Kwc0tNbP&#10;PFxjFQfhmvgf8kOHRNaxJ4sfAqLwcXQ9vS5vJhhR0JWT8WgwSXQWZ3frfPjCTYPipcLO7DR7gZYk&#10;psj+0YdEGUOaNDAbhH3HSDQKGrAnCo1G09gewOtM4XZCjH7aLKVSqYFKo7bCw+kE8okqb5RkUZsE&#10;t93cK4cAs8LL5QD+OtwLM8BWOlrzNDRdamYXuFvXrEUbtXMvhFV4MpiCP2IyVjSallmAiRreRGRQ&#10;EbWFpxAURs6ENxnq1MbIX8SPFfTZbBShPzIbytYkpzhOMLnyzjqx0CeTpIs8i3Pr0i0cFY+hlH7h&#10;AkkGzRpmWuKr4n10QinXocyqmjCe408u4qd3GD1SzAQYkQVQ22N3AO9j5zI6+zO/vXMmpQ+TMzgl&#10;lp1zpeCRIhsdeudGauPeq0xBVV3kbA/pX1ATrxvDjisXW5Tm21u6lNCaR+LDijgYQegk7LXwDIdQ&#10;BsbLdDeMauN+vfc92sPTBC1GLeyUCvufO+I4Ruqrhkf7uRyP4xJKwnhyMwTBXWo2lxq9a+4NjGwJ&#10;G9TSdI32QZ2uwpnmDdbfIkYFFdEUYleYBncS7kPedbBAKV8skhksHkvCo15bGsEjq3HMXg9vxNnu&#10;qQZ45U/mtH+6F3geyWwbPbVZ7IIRMkTlmddOgKWVBqdbsHErXsrJ6vwzMP8NAAD//wMAUEsDBBQA&#10;BgAIAAAAIQAw2sy23gAAAAoBAAAPAAAAZHJzL2Rvd25yZXYueG1sTI/NTsMwEITvSLyDtUjcqPNH&#10;VUKcCpByoBdK4QGcePMj4nUUu2l4e5YTHHd2NPNNsV/tKBac/eBIQbyJQCA1zgzUKfj8qO52IHzQ&#10;ZPToCBV8o4d9eX1V6Ny4C73jcgqd4BDyuVbQhzDlUvqmR6v9xk1I/GvdbHXgc+6kmfWFw+0okyja&#10;SqsH4oZeT/jSY/N1OlsFB2rJVVVNx4Nbl92StvfPr29K3d6sT48gAq7hzwy/+IwOJTPV7kzGi1FB&#10;mkSMHhQkcQaCDQ9RnIKoWdhmGciykP8nlD8AAAD//wMAUEsBAi0AFAAGAAgAAAAhALaDOJL+AAAA&#10;4QEAABMAAAAAAAAAAAAAAAAAAAAAAFtDb250ZW50X1R5cGVzXS54bWxQSwECLQAUAAYACAAAACEA&#10;OP0h/9YAAACUAQAACwAAAAAAAAAAAAAAAAAvAQAAX3JlbHMvLnJlbHNQSwECLQAUAAYACAAAACEA&#10;ScHOJPgCAABOBgAADgAAAAAAAAAAAAAAAAAuAgAAZHJzL2Uyb0RvYy54bWxQSwECLQAUAAYACAAA&#10;ACEAMNrMtt4AAAAKAQAADwAAAAAAAAAAAAAAAABSBQAAZHJzL2Rvd25yZXYueG1sUEsFBgAAAAAE&#10;AAQA8wAAAF0GAAAAAA==&#10;" filled="f" strokecolor="red" strokeweight="2.25pt">
                <v:stroke joinstyle="miter"/>
                <v:shadow on="t" color="black" opacity="26214f" origin="-.5,-.5" offset=".74836mm,.74836mm"/>
              </v:roundrect>
            </w:pict>
          </mc:Fallback>
        </mc:AlternateContent>
      </w:r>
    </w:p>
    <w:p w14:paraId="1B67E58A" w14:textId="427AE034" w:rsidR="00127F09" w:rsidRDefault="00127F09" w:rsidP="00541F54">
      <w:pPr>
        <w:adjustRightInd w:val="0"/>
        <w:snapToGrid w:val="0"/>
        <w:rPr>
          <w:noProof/>
          <w:u w:color="FF0066"/>
        </w:rPr>
      </w:pPr>
    </w:p>
    <w:p w14:paraId="7BDDA3B0" w14:textId="5D265D0E" w:rsidR="00127F09" w:rsidRDefault="00127F09" w:rsidP="00541F54">
      <w:pPr>
        <w:adjustRightInd w:val="0"/>
        <w:snapToGrid w:val="0"/>
        <w:rPr>
          <w:noProof/>
          <w:u w:color="FF0066"/>
        </w:rPr>
      </w:pPr>
    </w:p>
    <w:p w14:paraId="00DD9EDD" w14:textId="5B46EF02" w:rsidR="00127F09" w:rsidRDefault="00127F09" w:rsidP="00541F54">
      <w:pPr>
        <w:adjustRightInd w:val="0"/>
        <w:snapToGrid w:val="0"/>
        <w:rPr>
          <w:noProof/>
          <w:u w:color="FF0066"/>
        </w:rPr>
      </w:pPr>
    </w:p>
    <w:p w14:paraId="2A432021" w14:textId="5A4FE348" w:rsidR="00D91044" w:rsidRDefault="00D91044" w:rsidP="00541F54">
      <w:pPr>
        <w:adjustRightInd w:val="0"/>
        <w:snapToGrid w:val="0"/>
        <w:rPr>
          <w:u w:val="wave" w:color="FF0066"/>
        </w:rPr>
      </w:pPr>
    </w:p>
    <w:p w14:paraId="45CF34C5" w14:textId="39284DD2" w:rsidR="00E72F79" w:rsidRDefault="00E72F79" w:rsidP="00541F54">
      <w:pPr>
        <w:adjustRightInd w:val="0"/>
        <w:snapToGrid w:val="0"/>
        <w:rPr>
          <w:u w:val="wave" w:color="FF0066"/>
        </w:rPr>
      </w:pPr>
    </w:p>
    <w:p w14:paraId="5A3E4C7A" w14:textId="2308C056" w:rsidR="00E72F79" w:rsidRDefault="00E72F79" w:rsidP="00541F54">
      <w:pPr>
        <w:adjustRightInd w:val="0"/>
        <w:snapToGrid w:val="0"/>
        <w:rPr>
          <w:u w:val="wave" w:color="FF0066"/>
        </w:rPr>
      </w:pPr>
    </w:p>
    <w:p w14:paraId="61591048" w14:textId="77777777" w:rsidR="00E72F79" w:rsidRDefault="00E72F79" w:rsidP="00541F54">
      <w:pPr>
        <w:adjustRightInd w:val="0"/>
        <w:snapToGrid w:val="0"/>
        <w:rPr>
          <w:u w:val="wave" w:color="FF0066"/>
        </w:rPr>
      </w:pPr>
    </w:p>
    <w:p w14:paraId="364B1F62" w14:textId="7DA6D2A3" w:rsidR="00D91044" w:rsidRDefault="00D91044" w:rsidP="00541F54">
      <w:pPr>
        <w:adjustRightInd w:val="0"/>
        <w:snapToGrid w:val="0"/>
        <w:rPr>
          <w:u w:val="wave" w:color="FF0066"/>
        </w:rPr>
      </w:pPr>
    </w:p>
    <w:p w14:paraId="22C0CF58" w14:textId="77777777" w:rsidR="00541F54" w:rsidRDefault="00541F54" w:rsidP="00541F54">
      <w:pPr>
        <w:adjustRightInd w:val="0"/>
        <w:snapToGrid w:val="0"/>
        <w:rPr>
          <w:u w:val="wave" w:color="FF0066"/>
        </w:rPr>
      </w:pPr>
    </w:p>
    <w:p w14:paraId="03EBA776" w14:textId="77777777" w:rsidR="00D91044" w:rsidRDefault="00D91044" w:rsidP="00127F09">
      <w:pPr>
        <w:adjustRightInd w:val="0"/>
        <w:snapToGrid w:val="0"/>
        <w:rPr>
          <w:u w:val="wave" w:color="FF0066"/>
        </w:rPr>
      </w:pPr>
      <w:bookmarkStart w:id="58" w:name="_Hlk175572888"/>
    </w:p>
    <w:tbl>
      <w:tblPr>
        <w:tblStyle w:val="1-1"/>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7087"/>
      </w:tblGrid>
      <w:tr w:rsidR="00127F09" w:rsidRPr="00D91044" w14:paraId="6D498328" w14:textId="77777777" w:rsidTr="00CF299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hideMark/>
          </w:tcPr>
          <w:p w14:paraId="069342DE" w14:textId="77777777" w:rsidR="00127F09" w:rsidRPr="00D91044" w:rsidRDefault="00127F09" w:rsidP="00CF2995">
            <w:pPr>
              <w:rPr>
                <w:b w:val="0"/>
                <w:szCs w:val="21"/>
              </w:rPr>
            </w:pPr>
            <w:r w:rsidRPr="00D91044">
              <w:rPr>
                <w:rFonts w:hint="eastAsia"/>
                <w:szCs w:val="21"/>
              </w:rPr>
              <w:t>テキスト</w:t>
            </w:r>
            <w:r w:rsidRPr="00D91044">
              <w:rPr>
                <w:rFonts w:hint="eastAsia"/>
                <w:b w:val="0"/>
                <w:color w:val="FF0000"/>
                <w:szCs w:val="21"/>
              </w:rPr>
              <w:t>*</w:t>
            </w:r>
          </w:p>
        </w:tc>
        <w:tc>
          <w:tcPr>
            <w:tcW w:w="7087" w:type="dxa"/>
            <w:tcBorders>
              <w:bottom w:val="none" w:sz="0" w:space="0" w:color="auto"/>
            </w:tcBorders>
            <w:tcMar>
              <w:left w:w="108" w:type="dxa"/>
            </w:tcMar>
            <w:hideMark/>
          </w:tcPr>
          <w:p w14:paraId="5A78F485" w14:textId="06243EDF" w:rsidR="00127F09" w:rsidRPr="00D91044" w:rsidRDefault="00127F09" w:rsidP="00CF2995">
            <w:pPr>
              <w:cnfStyle w:val="100000000000" w:firstRow="1" w:lastRow="0" w:firstColumn="0" w:lastColumn="0" w:oddVBand="0" w:evenVBand="0" w:oddHBand="0" w:evenHBand="0" w:firstRowFirstColumn="0" w:firstRowLastColumn="0" w:lastRowFirstColumn="0" w:lastRowLastColumn="0"/>
              <w:rPr>
                <w:b w:val="0"/>
                <w:szCs w:val="21"/>
              </w:rPr>
            </w:pPr>
            <w:r w:rsidRPr="00D91044">
              <w:rPr>
                <w:rFonts w:hint="eastAsia"/>
                <w:b w:val="0"/>
                <w:szCs w:val="21"/>
              </w:rPr>
              <w:t>255文字以内のテキスト入力項目を作成</w:t>
            </w:r>
            <w:r w:rsidR="00CA455A">
              <w:rPr>
                <w:rFonts w:hint="eastAsia"/>
                <w:b w:val="0"/>
                <w:szCs w:val="21"/>
              </w:rPr>
              <w:t>します</w:t>
            </w:r>
            <w:r w:rsidRPr="00D91044">
              <w:rPr>
                <w:rFonts w:hint="eastAsia"/>
                <w:b w:val="0"/>
                <w:szCs w:val="21"/>
              </w:rPr>
              <w:t>。</w:t>
            </w:r>
          </w:p>
        </w:tc>
      </w:tr>
      <w:tr w:rsidR="00127F09" w:rsidRPr="00D91044" w14:paraId="1DF26387"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38398480" w14:textId="77777777" w:rsidR="00127F09" w:rsidRPr="00D91044" w:rsidRDefault="00127F09" w:rsidP="00CF2995">
            <w:pPr>
              <w:rPr>
                <w:szCs w:val="21"/>
              </w:rPr>
            </w:pPr>
            <w:r w:rsidRPr="00D91044">
              <w:rPr>
                <w:rFonts w:hint="eastAsia"/>
                <w:szCs w:val="21"/>
              </w:rPr>
              <w:t>セレクトメニュー</w:t>
            </w:r>
            <w:r w:rsidRPr="00D91044">
              <w:rPr>
                <w:rFonts w:hint="eastAsia"/>
                <w:b w:val="0"/>
                <w:color w:val="FF0000"/>
                <w:szCs w:val="21"/>
              </w:rPr>
              <w:t>*</w:t>
            </w:r>
          </w:p>
        </w:tc>
        <w:tc>
          <w:tcPr>
            <w:tcW w:w="7087" w:type="dxa"/>
            <w:tcMar>
              <w:left w:w="108" w:type="dxa"/>
            </w:tcMar>
            <w:hideMark/>
          </w:tcPr>
          <w:p w14:paraId="119CFCCB" w14:textId="2930ED23" w:rsidR="00127F09" w:rsidRPr="00D91044" w:rsidRDefault="002D4235" w:rsidP="00CF2995">
            <w:pPr>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プルダウンで</w:t>
            </w:r>
            <w:r w:rsidR="00127F09" w:rsidRPr="00D91044">
              <w:rPr>
                <w:rFonts w:hint="eastAsia"/>
                <w:szCs w:val="21"/>
              </w:rPr>
              <w:t>選択</w:t>
            </w:r>
            <w:r w:rsidR="00432B33">
              <w:rPr>
                <w:rFonts w:hint="eastAsia"/>
                <w:szCs w:val="21"/>
              </w:rPr>
              <w:t>できる項目を</w:t>
            </w:r>
            <w:r w:rsidR="00127F09" w:rsidRPr="00D91044">
              <w:rPr>
                <w:rFonts w:hint="eastAsia"/>
                <w:szCs w:val="21"/>
              </w:rPr>
              <w:t>登録</w:t>
            </w:r>
            <w:r w:rsidR="00CA455A">
              <w:rPr>
                <w:rFonts w:hint="eastAsia"/>
                <w:szCs w:val="21"/>
              </w:rPr>
              <w:t>します</w:t>
            </w:r>
            <w:r w:rsidR="00127F09" w:rsidRPr="00D91044">
              <w:rPr>
                <w:rFonts w:hint="eastAsia"/>
                <w:szCs w:val="21"/>
              </w:rPr>
              <w:t>。</w:t>
            </w:r>
          </w:p>
          <w:p w14:paraId="4E9AA680" w14:textId="1AA4D3EB"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選択肢にはそれぞれコードを設定でき、エクスポートやインポートを</w:t>
            </w:r>
            <w:r w:rsidR="00D3474E">
              <w:rPr>
                <w:rFonts w:hint="eastAsia"/>
                <w:szCs w:val="21"/>
              </w:rPr>
              <w:t>行</w:t>
            </w:r>
            <w:r w:rsidRPr="00D91044">
              <w:rPr>
                <w:rFonts w:hint="eastAsia"/>
                <w:szCs w:val="21"/>
              </w:rPr>
              <w:t>う際に、名称とコードどちらで処理を</w:t>
            </w:r>
            <w:r w:rsidR="00D3474E">
              <w:rPr>
                <w:rFonts w:hint="eastAsia"/>
                <w:szCs w:val="21"/>
              </w:rPr>
              <w:t>行</w:t>
            </w:r>
            <w:r w:rsidRPr="00D91044">
              <w:rPr>
                <w:rFonts w:hint="eastAsia"/>
                <w:szCs w:val="21"/>
              </w:rPr>
              <w:t>うかを</w:t>
            </w:r>
            <w:r w:rsidR="00CA455A">
              <w:rPr>
                <w:rFonts w:hint="eastAsia"/>
                <w:szCs w:val="21"/>
              </w:rPr>
              <w:t>選択できます</w:t>
            </w:r>
            <w:r w:rsidRPr="00D91044">
              <w:rPr>
                <w:rFonts w:hint="eastAsia"/>
                <w:szCs w:val="21"/>
              </w:rPr>
              <w:t>。</w:t>
            </w:r>
          </w:p>
        </w:tc>
      </w:tr>
      <w:tr w:rsidR="00127F09" w:rsidRPr="00D91044" w14:paraId="41890710"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76E10283" w14:textId="77777777" w:rsidR="00127F09" w:rsidRPr="00D91044" w:rsidRDefault="00127F09" w:rsidP="00CF2995">
            <w:pPr>
              <w:rPr>
                <w:szCs w:val="21"/>
              </w:rPr>
            </w:pPr>
            <w:r w:rsidRPr="00D91044">
              <w:rPr>
                <w:rFonts w:hint="eastAsia"/>
                <w:szCs w:val="21"/>
              </w:rPr>
              <w:t>日付選択</w:t>
            </w:r>
          </w:p>
        </w:tc>
        <w:tc>
          <w:tcPr>
            <w:tcW w:w="7087" w:type="dxa"/>
            <w:tcMar>
              <w:left w:w="108" w:type="dxa"/>
            </w:tcMar>
            <w:hideMark/>
          </w:tcPr>
          <w:p w14:paraId="312A5EF1" w14:textId="6D5676FA"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YYYY/MM/DD形式での日付項目を作成</w:t>
            </w:r>
            <w:r w:rsidR="00CA455A">
              <w:rPr>
                <w:rFonts w:hint="eastAsia"/>
                <w:szCs w:val="21"/>
              </w:rPr>
              <w:t>します</w:t>
            </w:r>
            <w:r w:rsidRPr="00D91044">
              <w:rPr>
                <w:rFonts w:hint="eastAsia"/>
                <w:szCs w:val="21"/>
              </w:rPr>
              <w:t>。</w:t>
            </w:r>
          </w:p>
        </w:tc>
      </w:tr>
      <w:tr w:rsidR="00127F09" w:rsidRPr="00D91044" w14:paraId="4F679221"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40E0BD8A" w14:textId="77777777" w:rsidR="00127F09" w:rsidRPr="00D91044" w:rsidRDefault="00127F09" w:rsidP="00CF2995">
            <w:pPr>
              <w:rPr>
                <w:szCs w:val="21"/>
              </w:rPr>
            </w:pPr>
            <w:r w:rsidRPr="00D91044">
              <w:rPr>
                <w:rFonts w:hint="eastAsia"/>
                <w:szCs w:val="21"/>
              </w:rPr>
              <w:t>ファイル</w:t>
            </w:r>
          </w:p>
        </w:tc>
        <w:tc>
          <w:tcPr>
            <w:tcW w:w="7087" w:type="dxa"/>
            <w:tcMar>
              <w:left w:w="108" w:type="dxa"/>
            </w:tcMar>
            <w:hideMark/>
          </w:tcPr>
          <w:p w14:paraId="08D430FA" w14:textId="24732EC0"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ファイル添付項目を作成</w:t>
            </w:r>
            <w:r w:rsidR="00CA455A">
              <w:rPr>
                <w:rFonts w:hint="eastAsia"/>
                <w:szCs w:val="21"/>
              </w:rPr>
              <w:t>します</w:t>
            </w:r>
            <w:r w:rsidRPr="00D91044">
              <w:rPr>
                <w:rFonts w:hint="eastAsia"/>
                <w:szCs w:val="21"/>
              </w:rPr>
              <w:t>（ファイル数1、容量2MB以内）。</w:t>
            </w:r>
          </w:p>
        </w:tc>
      </w:tr>
      <w:tr w:rsidR="00127F09" w:rsidRPr="00D91044" w14:paraId="28E478FC"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535DD560" w14:textId="77777777" w:rsidR="00127F09" w:rsidRPr="00D91044" w:rsidRDefault="00127F09" w:rsidP="00CF2995">
            <w:pPr>
              <w:rPr>
                <w:szCs w:val="21"/>
              </w:rPr>
            </w:pPr>
            <w:proofErr w:type="gramStart"/>
            <w:r w:rsidRPr="00D91044">
              <w:rPr>
                <w:rFonts w:hint="eastAsia"/>
                <w:szCs w:val="21"/>
              </w:rPr>
              <w:t>ヘッダー</w:t>
            </w:r>
            <w:proofErr w:type="gramEnd"/>
          </w:p>
        </w:tc>
        <w:tc>
          <w:tcPr>
            <w:tcW w:w="7087" w:type="dxa"/>
            <w:tcMar>
              <w:left w:w="108" w:type="dxa"/>
            </w:tcMar>
            <w:hideMark/>
          </w:tcPr>
          <w:p w14:paraId="51CFB876" w14:textId="73A18090"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タブ内でセクション</w:t>
            </w:r>
            <w:r w:rsidR="00CA455A">
              <w:rPr>
                <w:rFonts w:hint="eastAsia"/>
                <w:szCs w:val="21"/>
              </w:rPr>
              <w:t>を</w:t>
            </w:r>
            <w:r w:rsidRPr="00D91044">
              <w:rPr>
                <w:rFonts w:hint="eastAsia"/>
                <w:szCs w:val="21"/>
              </w:rPr>
              <w:t>区切り</w:t>
            </w:r>
            <w:r w:rsidR="00CA455A">
              <w:rPr>
                <w:rFonts w:hint="eastAsia"/>
                <w:szCs w:val="21"/>
              </w:rPr>
              <w:t>ます</w:t>
            </w:r>
            <w:r w:rsidRPr="00D91044">
              <w:rPr>
                <w:rFonts w:hint="eastAsia"/>
                <w:szCs w:val="21"/>
              </w:rPr>
              <w:t>。</w:t>
            </w:r>
          </w:p>
        </w:tc>
      </w:tr>
      <w:tr w:rsidR="00127F09" w:rsidRPr="00D91044" w14:paraId="6BF508D4" w14:textId="77777777" w:rsidTr="00CF2995">
        <w:trPr>
          <w:trHeight w:val="311"/>
        </w:trPr>
        <w:tc>
          <w:tcPr>
            <w:cnfStyle w:val="001000000000" w:firstRow="0" w:lastRow="0" w:firstColumn="1" w:lastColumn="0" w:oddVBand="0" w:evenVBand="0" w:oddHBand="0" w:evenHBand="0" w:firstRowFirstColumn="0" w:firstRowLastColumn="0" w:lastRowFirstColumn="0" w:lastRowLastColumn="0"/>
            <w:tcW w:w="2268" w:type="dxa"/>
            <w:hideMark/>
          </w:tcPr>
          <w:p w14:paraId="60022786" w14:textId="77777777" w:rsidR="00127F09" w:rsidRPr="00D91044" w:rsidRDefault="00127F09" w:rsidP="00CF2995">
            <w:pPr>
              <w:rPr>
                <w:szCs w:val="21"/>
              </w:rPr>
            </w:pPr>
            <w:r w:rsidRPr="00D91044">
              <w:rPr>
                <w:rFonts w:hint="eastAsia"/>
                <w:szCs w:val="21"/>
              </w:rPr>
              <w:t>数値</w:t>
            </w:r>
            <w:r w:rsidRPr="00D91044">
              <w:rPr>
                <w:rFonts w:hint="eastAsia"/>
                <w:b w:val="0"/>
                <w:color w:val="FF0000"/>
                <w:szCs w:val="21"/>
              </w:rPr>
              <w:t>*</w:t>
            </w:r>
          </w:p>
        </w:tc>
        <w:tc>
          <w:tcPr>
            <w:tcW w:w="7087" w:type="dxa"/>
            <w:tcMar>
              <w:left w:w="108" w:type="dxa"/>
            </w:tcMar>
            <w:hideMark/>
          </w:tcPr>
          <w:p w14:paraId="4DB32090" w14:textId="1CED3663"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小数点以下</w:t>
            </w:r>
            <w:r w:rsidR="00CA455A">
              <w:rPr>
                <w:rFonts w:hint="eastAsia"/>
                <w:szCs w:val="21"/>
              </w:rPr>
              <w:t>3</w:t>
            </w:r>
            <w:r w:rsidRPr="00D91044">
              <w:rPr>
                <w:rFonts w:hint="eastAsia"/>
                <w:szCs w:val="21"/>
              </w:rPr>
              <w:t>桁までの数値入力項目を作成</w:t>
            </w:r>
            <w:r w:rsidR="00CA455A">
              <w:rPr>
                <w:rFonts w:hint="eastAsia"/>
                <w:szCs w:val="21"/>
              </w:rPr>
              <w:t>します</w:t>
            </w:r>
            <w:r w:rsidRPr="00D91044">
              <w:rPr>
                <w:rFonts w:hint="eastAsia"/>
                <w:szCs w:val="21"/>
              </w:rPr>
              <w:t>。</w:t>
            </w:r>
          </w:p>
        </w:tc>
      </w:tr>
      <w:tr w:rsidR="00127F09" w:rsidRPr="00D91044" w14:paraId="74213C3A" w14:textId="77777777" w:rsidTr="00CF2995">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3260A906" w14:textId="77777777" w:rsidR="00127F09" w:rsidRPr="00D91044" w:rsidRDefault="00127F09" w:rsidP="00CF2995">
            <w:pPr>
              <w:rPr>
                <w:szCs w:val="21"/>
              </w:rPr>
            </w:pPr>
            <w:r w:rsidRPr="00D91044">
              <w:rPr>
                <w:rFonts w:hint="eastAsia"/>
                <w:szCs w:val="21"/>
              </w:rPr>
              <w:t>ノート</w:t>
            </w:r>
          </w:p>
        </w:tc>
        <w:tc>
          <w:tcPr>
            <w:tcW w:w="7087" w:type="dxa"/>
            <w:tcMar>
              <w:left w:w="108" w:type="dxa"/>
            </w:tcMar>
          </w:tcPr>
          <w:p w14:paraId="40B6E793" w14:textId="77777777" w:rsidR="00CA455A"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1000文字以内のテキスト入力項目を作成</w:t>
            </w:r>
            <w:r w:rsidR="00CA455A">
              <w:rPr>
                <w:rFonts w:hint="eastAsia"/>
                <w:szCs w:val="21"/>
              </w:rPr>
              <w:t>します。</w:t>
            </w:r>
          </w:p>
          <w:p w14:paraId="79029BD5" w14:textId="0B225F83"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また、テキスト内で改行</w:t>
            </w:r>
            <w:r w:rsidR="00CA455A">
              <w:rPr>
                <w:rFonts w:hint="eastAsia"/>
                <w:szCs w:val="21"/>
              </w:rPr>
              <w:t>も可能です</w:t>
            </w:r>
            <w:r w:rsidRPr="00D91044">
              <w:rPr>
                <w:rFonts w:hint="eastAsia"/>
                <w:szCs w:val="21"/>
              </w:rPr>
              <w:t>。</w:t>
            </w:r>
          </w:p>
        </w:tc>
      </w:tr>
    </w:tbl>
    <w:p w14:paraId="27374BB7" w14:textId="4B977612" w:rsidR="0035560B" w:rsidRDefault="00127F09" w:rsidP="0035560B">
      <w:pPr>
        <w:spacing w:line="208" w:lineRule="auto"/>
        <w:rPr>
          <w:szCs w:val="21"/>
        </w:rPr>
      </w:pPr>
      <w:r w:rsidRPr="00D91044">
        <w:rPr>
          <w:rFonts w:hint="eastAsia"/>
          <w:color w:val="FF0000"/>
          <w:szCs w:val="21"/>
        </w:rPr>
        <w:t>*</w:t>
      </w:r>
      <w:bookmarkEnd w:id="58"/>
      <w:r w:rsidRPr="00D91044">
        <w:rPr>
          <w:rFonts w:hint="eastAsia"/>
          <w:szCs w:val="21"/>
        </w:rPr>
        <w:t>適用日（</w:t>
      </w:r>
      <w:r w:rsidRPr="003D7A8D">
        <w:rPr>
          <w:rFonts w:hint="eastAsia"/>
          <w:color w:val="000000" w:themeColor="text1"/>
          <w:szCs w:val="21"/>
        </w:rPr>
        <w:t>p</w:t>
      </w:r>
      <w:r w:rsidR="00FD1881" w:rsidRPr="003D7A8D">
        <w:rPr>
          <w:rFonts w:hint="eastAsia"/>
          <w:color w:val="000000" w:themeColor="text1"/>
          <w:szCs w:val="21"/>
        </w:rPr>
        <w:t>.</w:t>
      </w:r>
      <w:r w:rsidR="00FD1881">
        <w:rPr>
          <w:color w:val="0070C0" w:themeColor="accent1"/>
          <w:szCs w:val="21"/>
          <w:u w:val="single"/>
        </w:rPr>
        <w:fldChar w:fldCharType="begin"/>
      </w:r>
      <w:r w:rsidR="00FD1881">
        <w:rPr>
          <w:color w:val="0070C0" w:themeColor="accent1"/>
          <w:szCs w:val="21"/>
          <w:u w:val="single"/>
        </w:rPr>
        <w:instrText xml:space="preserve"> PAGEREF _Ref99043512 \h </w:instrText>
      </w:r>
      <w:r w:rsidR="00FD1881">
        <w:rPr>
          <w:color w:val="0070C0" w:themeColor="accent1"/>
          <w:szCs w:val="21"/>
          <w:u w:val="single"/>
        </w:rPr>
      </w:r>
      <w:r w:rsidR="00FD1881">
        <w:rPr>
          <w:color w:val="0070C0" w:themeColor="accent1"/>
          <w:szCs w:val="21"/>
          <w:u w:val="single"/>
        </w:rPr>
        <w:fldChar w:fldCharType="separate"/>
      </w:r>
      <w:r w:rsidR="000350A1">
        <w:rPr>
          <w:noProof/>
          <w:color w:val="0070C0" w:themeColor="accent1"/>
          <w:szCs w:val="21"/>
          <w:u w:val="single"/>
        </w:rPr>
        <w:t>35</w:t>
      </w:r>
      <w:r w:rsidR="00FD1881">
        <w:rPr>
          <w:color w:val="0070C0" w:themeColor="accent1"/>
          <w:szCs w:val="21"/>
          <w:u w:val="single"/>
        </w:rPr>
        <w:fldChar w:fldCharType="end"/>
      </w:r>
      <w:r w:rsidRPr="00D91044">
        <w:rPr>
          <w:rFonts w:hint="eastAsia"/>
          <w:szCs w:val="21"/>
        </w:rPr>
        <w:t>）を設定</w:t>
      </w:r>
      <w:r w:rsidR="0035560B">
        <w:rPr>
          <w:rFonts w:hint="eastAsia"/>
          <w:szCs w:val="21"/>
        </w:rPr>
        <w:t>できる</w:t>
      </w:r>
      <w:r w:rsidRPr="00D91044">
        <w:rPr>
          <w:rFonts w:hint="eastAsia"/>
          <w:szCs w:val="21"/>
        </w:rPr>
        <w:t>項目です。</w:t>
      </w:r>
    </w:p>
    <w:p w14:paraId="408651C0" w14:textId="65F9F2BD" w:rsidR="0035560B" w:rsidRDefault="0035560B">
      <w:pPr>
        <w:rPr>
          <w:szCs w:val="21"/>
        </w:rPr>
      </w:pPr>
      <w:r>
        <w:rPr>
          <w:szCs w:val="21"/>
        </w:rPr>
        <w:br w:type="page"/>
      </w:r>
    </w:p>
    <w:p w14:paraId="487BE487" w14:textId="552EF49F" w:rsidR="0035560B" w:rsidRPr="0035560B" w:rsidRDefault="0035560B" w:rsidP="0035560B">
      <w:pPr>
        <w:spacing w:line="184" w:lineRule="auto"/>
        <w:rPr>
          <w:szCs w:val="21"/>
        </w:rPr>
      </w:pPr>
      <w:r w:rsidRPr="00D91044">
        <w:rPr>
          <w:rFonts w:hint="eastAsia"/>
          <w:szCs w:val="21"/>
        </w:rPr>
        <w:lastRenderedPageBreak/>
        <w:t>また、各項目で「プレフィックス」「プレースホルダー」「サフィックス」を設定できます。</w:t>
      </w:r>
    </w:p>
    <w:p w14:paraId="5C54AB1F" w14:textId="6D34C4F4" w:rsidR="00D91044" w:rsidRDefault="0035560B" w:rsidP="0035560B">
      <w:pPr>
        <w:spacing w:line="208" w:lineRule="auto"/>
        <w:jc w:val="center"/>
      </w:pPr>
      <w:r w:rsidRPr="00EA5CC1">
        <w:rPr>
          <w:noProof/>
          <w:u w:val="wave" w:color="FF0066"/>
        </w:rPr>
        <mc:AlternateContent>
          <mc:Choice Requires="wpg">
            <w:drawing>
              <wp:anchor distT="0" distB="0" distL="114300" distR="114300" simplePos="0" relativeHeight="251971072" behindDoc="0" locked="0" layoutInCell="1" allowOverlap="1" wp14:anchorId="390B9ECE" wp14:editId="2B592DDC">
                <wp:simplePos x="0" y="0"/>
                <wp:positionH relativeFrom="column">
                  <wp:posOffset>4528820</wp:posOffset>
                </wp:positionH>
                <wp:positionV relativeFrom="paragraph">
                  <wp:posOffset>847090</wp:posOffset>
                </wp:positionV>
                <wp:extent cx="307975" cy="317500"/>
                <wp:effectExtent l="19050" t="0" r="111125" b="120650"/>
                <wp:wrapNone/>
                <wp:docPr id="7381" name="グループ化 7381"/>
                <wp:cNvGraphicFramePr/>
                <a:graphic xmlns:a="http://schemas.openxmlformats.org/drawingml/2006/main">
                  <a:graphicData uri="http://schemas.microsoft.com/office/word/2010/wordprocessingGroup">
                    <wpg:wgp>
                      <wpg:cNvGrpSpPr/>
                      <wpg:grpSpPr>
                        <a:xfrm>
                          <a:off x="0" y="0"/>
                          <a:ext cx="307975" cy="317500"/>
                          <a:chOff x="-12697" y="-17308"/>
                          <a:chExt cx="387350" cy="399253"/>
                        </a:xfrm>
                      </wpg:grpSpPr>
                      <wps:wsp>
                        <wps:cNvPr id="738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83" name="テキスト ボックス 2"/>
                        <wps:cNvSpPr txBox="1">
                          <a:spLocks noChangeArrowheads="1"/>
                        </wps:cNvSpPr>
                        <wps:spPr bwMode="auto">
                          <a:xfrm>
                            <a:off x="-12697" y="-17308"/>
                            <a:ext cx="387350" cy="363855"/>
                          </a:xfrm>
                          <a:prstGeom prst="rect">
                            <a:avLst/>
                          </a:prstGeom>
                          <a:noFill/>
                          <a:ln w="9525">
                            <a:noFill/>
                            <a:miter lim="800000"/>
                            <a:headEnd/>
                            <a:tailEnd/>
                          </a:ln>
                        </wps:spPr>
                        <wps:txbx>
                          <w:txbxContent>
                            <w:p w14:paraId="32EF3A3A" w14:textId="77777777" w:rsidR="00127F09" w:rsidRPr="00491F18" w:rsidRDefault="00127F09" w:rsidP="00127F09">
                              <w:pPr>
                                <w:jc w:val="center"/>
                                <w:rPr>
                                  <w:b/>
                                  <w:color w:val="FFFFFF" w:themeColor="background1"/>
                                  <w:sz w:val="32"/>
                                </w:rPr>
                              </w:pPr>
                              <w:r>
                                <w:rPr>
                                  <w:b/>
                                  <w:color w:val="FFFFFF" w:themeColor="background1"/>
                                  <w:sz w:val="32"/>
                                </w:rPr>
                                <w:t>30分</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0B9ECE" id="グループ化 7381" o:spid="_x0000_s1174" style="position:absolute;left:0;text-align:left;margin-left:356.6pt;margin-top:66.7pt;width:24.25pt;height:25pt;z-index:251971072;mso-width-relative:margin;mso-height-relative:margin" coordorigin="-12697,-17308" coordsize="387350,39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OMwQAACIKAAAOAAAAZHJzL2Uyb0RvYy54bWy8Vstu4zYU3RfoPxDcJ5Ysyy9EGbiZSVAg&#10;nQkmU2RNU5QlDEWyJB05s4yBoD/QXbddFl33e4z2O3pJSorHSYDBtKgXMh/3eXjvIU9ebWqObpk2&#10;lRQZjo8jjJigMq/EKsM/fjg/mmJkLBE54VKwDN8xg1+dfvvNSaPmbChLyXOmERgRZt6oDJfWqvlg&#10;YGjJamKOpWICNgupa2JhqleDXJMGrNd8MIyi8aCROldaUmYMrL4Om/jU2y8KRu27ojDMIp5hiM36&#10;r/bfpfsOTk/IfKWJKivahkG+IoqaVAKc9qZeE0vQWldPTNUV1dLIwh5TWQ9kUVSU+Rwgmzg6yOZC&#10;y7XyuazmzUr1MAG0Bzh9tVn69vZCq2t1pQGJRq0ACz9zuWwKXbt/iBJtPGR3PWRsYxGFxSSazCYp&#10;RhS2kniSRi2ktATcndZRPBzPJhjB/lE8SaJpgJyWbzoL00mSwtF4C7PZME2cxKBzP/gsqEZBmZhH&#10;JMy/Q+K6JIp5gM0ckLjSqMozPEmmQ4wEqaFe/3p4GPz92y/wh5Ioil1oLgYQ7jEzcwPwPQNYPBon&#10;sc98GM9GaUi8B24cwa9NO4z30yZzpY29YLJGbpBhxnmljAuWzMntpbFBupNyy0byKj+vOPcTvVqe&#10;cY1uCVT+eTydgjOvy1VJwmo6chEEOyaIe+A/s8PFF5lurTxGAAcYVJnvQgjY2ZFry/R1mTdoydf6&#10;PQG008iFhvLKZZlM4zCBFh1OHEKwRfgKuMVyjLS0N5Ut/bG5UnQmHQJ9oktO6MfDPF2aXZ6ttM+z&#10;D8bP9uKEmusO1Y/sHWfOFRfvWQElAmU99E48TbHeO6GUCRuHrZLkrMV5z3+v4X16g85yAafW224N&#10;OAp8ajsA3co71RB3rxxA6d2ECLrAgnKv4T1LYXvluhJSP5cZh6xaz0Eewt+Dxg2XMr+DBoIj8lRh&#10;FD2v4GguibFXRAOpwknCRWHfwafgssmwbEcYlVJ/em7dyUOHwy5GDZB0hs1Pa6IZRvx7Ab0/i0cj&#10;MGv9BAZ6f3XZrYp1fSahC6AXISo/dLKWd8NCy/oG7pGF8wZbRFDwmWFqdTc5s+HSgJuIssXCiwGD&#10;K2IvxbWizrhD05XXh80N0aptWwv9/lZ2PPOkdYOs0xRysbayqHxfP+LZ4gycF4jn/yC/pCO/3fZh&#10;d//77v7P3fZntNv+uttud/d/wBwND4gQ2c13EtqiLV11KelHg4Q8K4lYsYXWsikZyeHIQh25BFsO&#10;DXk5CkXL5geZA+kSQMLDeXADvXCX9JS6f5OMk2nqKbe/SZ5QqobXgXfzAp8K6cgUyt51PoKCnaXD&#10;1Cvs7dQVMBriVZ1h4LGWaMjcZftG5F7ZkoqHcUuKB/xiN8uNv3jSUQfrQTP9N33wcll/YQH6uxge&#10;Ip672keTe+nsz33BPj7tTv8BAAD//wMAUEsDBBQABgAIAAAAIQCusXbx4QAAAAsBAAAPAAAAZHJz&#10;L2Rvd25yZXYueG1sTI9BS8NAEIXvgv9hGcGb3aTRpqTZlFLUUxFsBeltm50modnZkN0m6b93POlx&#10;3vt4816+nmwrBux940hBPItAIJXONFQp+Dq8PS1B+KDJ6NYRKrihh3Vxf5frzLiRPnHYh0pwCPlM&#10;K6hD6DIpfVmj1X7mOiT2zq63OvDZV9L0euRw28p5FC2k1Q3xh1p3uK2xvOyvVsH7qMdNEr8Ou8t5&#10;ezseXj6+dzEq9fgwbVYgAk7hD4bf+lwdCu50clcyXrQK0jiZM8pGkjyDYCJdxCmIEytLVmSRy/8b&#10;ih8AAAD//wMAUEsBAi0AFAAGAAgAAAAhALaDOJL+AAAA4QEAABMAAAAAAAAAAAAAAAAAAAAAAFtD&#10;b250ZW50X1R5cGVzXS54bWxQSwECLQAUAAYACAAAACEAOP0h/9YAAACUAQAACwAAAAAAAAAAAAAA&#10;AAAvAQAAX3JlbHMvLnJlbHNQSwECLQAUAAYACAAAACEANKf/TjMEAAAiCgAADgAAAAAAAAAAAAAA&#10;AAAuAgAAZHJzL2Uyb0RvYy54bWxQSwECLQAUAAYACAAAACEArrF28eEAAAALAQAADwAAAAAAAAAA&#10;AAAAAACNBgAAZHJzL2Rvd25yZXYueG1sUEsFBgAAAAAEAAQA8wAAAJsHAAAAAA==&#10;">
                <v:oval id="円/楕円 3001" o:spid="_x0000_s11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y7xQAAAN0AAAAPAAAAZHJzL2Rvd25yZXYueG1sRI9BawIx&#10;FITvQv9DeIVeimZrQdfVKK1QKnqqVfD42Dw3i5uXJYm6/fdGKHgcZuYbZrbobCMu5EPtWMHbIANB&#10;XDpdc6Vg9/vVz0GEiKyxcUwK/ijAYv7Um2Gh3ZV/6LKNlUgQDgUqMDG2hZShNGQxDFxLnLyj8xZj&#10;kr6S2uM1wW0jh1k2khZrTgsGW1oaKk/bs1XAY/rWvjr7Sf552C/NaPMa116pl+fuYwoiUhcf4f/2&#10;SisYv+dDuL9JT0DObwAAAP//AwBQSwECLQAUAAYACAAAACEA2+H2y+4AAACFAQAAEwAAAAAAAAAA&#10;AAAAAAAAAAAAW0NvbnRlbnRfVHlwZXNdLnhtbFBLAQItABQABgAIAAAAIQBa9CxbvwAAABUBAAAL&#10;AAAAAAAAAAAAAAAAAB8BAABfcmVscy8ucmVsc1BLAQItABQABgAIAAAAIQDDc2y7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76" type="#_x0000_t202" style="position:absolute;left:-12697;top:-1730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raxwAAAN0AAAAPAAAAZHJzL2Rvd25yZXYueG1sRI9Ba8JA&#10;FITvQv/D8gq9iNnY1FZiVimCoke1Sr09ss8kmn0bsluN/94tFHocZuYbJpt1phZXal1lWcEwikEQ&#10;51ZXXCj42i0GYxDOI2usLZOCOzmYTZ96Gaba3nhD160vRICwS1FB6X2TSunykgy6yDbEwTvZ1qAP&#10;si2kbvEW4KaWr3H8Lg1WHBZKbGheUn7Z/hgF9SE5yv1+HvN6MVweR5vV97n/ptTLc/c5AeGp8//h&#10;v/ZKK/hIxgn8vglPQE4fAAAA//8DAFBLAQItABQABgAIAAAAIQDb4fbL7gAAAIUBAAATAAAAAAAA&#10;AAAAAAAAAAAAAABbQ29udGVudF9UeXBlc10ueG1sUEsBAi0AFAAGAAgAAAAhAFr0LFu/AAAAFQEA&#10;AAsAAAAAAAAAAAAAAAAAHwEAAF9yZWxzLy5yZWxzUEsBAi0AFAAGAAgAAAAhAA57itrHAAAA3QAA&#10;AA8AAAAAAAAAAAAAAAAABwIAAGRycy9kb3ducmV2LnhtbFBLBQYAAAAAAwADALcAAAD7AgAAAAA=&#10;" filled="f" stroked="f">
                  <v:textbox inset=",0,,0">
                    <w:txbxContent>
                      <w:p w14:paraId="32EF3A3A" w14:textId="77777777" w:rsidR="00127F09" w:rsidRPr="00491F18" w:rsidRDefault="00127F09" w:rsidP="00127F09">
                        <w:pPr>
                          <w:jc w:val="center"/>
                          <w:rPr>
                            <w:b/>
                            <w:color w:val="FFFFFF" w:themeColor="background1"/>
                            <w:sz w:val="32"/>
                          </w:rPr>
                        </w:pPr>
                        <w:r>
                          <w:rPr>
                            <w:b/>
                            <w:color w:val="FFFFFF" w:themeColor="background1"/>
                            <w:sz w:val="32"/>
                          </w:rPr>
                          <w:t>30分</w:t>
                        </w:r>
                        <w:proofErr w:type="gramStart"/>
                        <w:r>
                          <w:rPr>
                            <w:rFonts w:hint="eastAsia"/>
                            <w:b/>
                            <w:color w:val="FFFFFF" w:themeColor="background1"/>
                            <w:sz w:val="32"/>
                          </w:rPr>
                          <w:t>ｚ</w:t>
                        </w:r>
                        <w:proofErr w:type="gramEnd"/>
                      </w:p>
                    </w:txbxContent>
                  </v:textbox>
                </v:shape>
              </v:group>
            </w:pict>
          </mc:Fallback>
        </mc:AlternateContent>
      </w:r>
      <w:r w:rsidRPr="00EA5CC1">
        <w:rPr>
          <w:noProof/>
          <w:u w:val="wave" w:color="FF0066"/>
        </w:rPr>
        <mc:AlternateContent>
          <mc:Choice Requires="wpg">
            <w:drawing>
              <wp:anchor distT="0" distB="0" distL="114300" distR="114300" simplePos="0" relativeHeight="251970048" behindDoc="0" locked="0" layoutInCell="1" allowOverlap="1" wp14:anchorId="33DEE9E5" wp14:editId="10FF4079">
                <wp:simplePos x="0" y="0"/>
                <wp:positionH relativeFrom="column">
                  <wp:posOffset>2923540</wp:posOffset>
                </wp:positionH>
                <wp:positionV relativeFrom="paragraph">
                  <wp:posOffset>829310</wp:posOffset>
                </wp:positionV>
                <wp:extent cx="307975" cy="323850"/>
                <wp:effectExtent l="19050" t="0" r="111125" b="114300"/>
                <wp:wrapNone/>
                <wp:docPr id="7384" name="グループ化 7384"/>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73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91"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07561A9D" w14:textId="77777777" w:rsidR="00127F09" w:rsidRPr="00491F18" w:rsidRDefault="00127F09" w:rsidP="00127F09">
                              <w:pPr>
                                <w:jc w:val="center"/>
                                <w:rPr>
                                  <w:b/>
                                  <w:color w:val="FFFFFF" w:themeColor="background1"/>
                                  <w:sz w:val="32"/>
                                </w:rPr>
                              </w:pPr>
                              <w:r>
                                <w:rPr>
                                  <w:b/>
                                  <w:color w:val="FFFFFF" w:themeColor="background1"/>
                                  <w:sz w:val="32"/>
                                </w:rPr>
                                <w:t>200</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DEE9E5" id="グループ化 7384" o:spid="_x0000_s1177" style="position:absolute;left:0;text-align:left;margin-left:230.2pt;margin-top:65.3pt;width:24.25pt;height:25.5pt;z-index:251970048;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VbNAQAACIKAAAOAAAAZHJzL2Uyb0RvYy54bWy8VstuGzcU3RfoPxDc2/PQe+Bx4DqxUcBN&#10;jDiF1xSHoxmEQ7Ik5ZGztACjP9Bdt10WXfd7hPY7ekmORopsA0FaVIsRH/d5eO8hT16tGo7umDa1&#10;FDlOjmOMmKCyqMUixz9+uDiaYmQsEQXhUrAc3zODX51++81JqzKWykrygmkERoTJWpXjylqVRZGh&#10;FWuIOZaKCdgspW6IhaleRIUmLVhveJTG8ThqpS6UlpQZA6uvwyY+9fbLklH7riwNs4jnGGKz/qv9&#10;d+6+0ekJyRaaqKqmXRjkK6JoSC3AaW/qNbEELXX9xFRTUy2NLO0xlU0ky7KmzOcA2STxQTaXWi6V&#10;z2WRtQvVwwTQHuD01Wbp27tLrW7UtQYkWrUALPzM5bIqdeP+IUq08pDd95CxlUUUFgfxZDYZYURh&#10;a5AOpqMOUloB7k7rKEnHswlGsH+UjiaDSYCcVm+2FqaTAWh5C8N4Mp6mTiLauo8+C6pVUCZmh4T5&#10;d0jcVEQxD7DJAIlrjeoix5PBDOIRpIF6/evxMfr7t1/gDw3iOHGhuRhAuMfMZAbgewawZDgeJD7z&#10;NJkNRyHxHrhxDL8OuDDeT5tkSht7yWSD3CDHjPNaGRcsycjdlbFBeivllo3kdXFRc+4nejE/5xrd&#10;Eaj8i2Q6BWdel6uKhNXR0EUQ7Jgg7oH/zA4XX2S6s7KLAA4wqDLfhRCwsyOXlumbqmjRnC/1ewJo&#10;j2IXGipql+VgmoQJtGg6cQjBFuEL4BbLMdLS3ta28sfmStGZdAj0ic45oR8P83RpbvPspH2efTB+&#10;thcn1Nz2UP3I3nPmXHHxnpVQIlDWqXfiaYr13gmlTNgkbFWkYB3Oe/57De/TG3SWSzi13nZnwFHg&#10;U9sB6E7eqYa4e+UASu8mRLANLCj3Gt6zFLZXbmoh9XOZcciq8xzkIfw9aNxwLot7aCA4Ik8VRtGL&#10;Go7mihh7TTSQKpwkXBT2HXxKLtscy26EUSX1p+fWnTx0OOxi1AJJ59j8tCSaYcS/F9D7s2Q4BLPW&#10;T2Cg91fn21WxbM4ldAH0IkTlh07W8u2w1LK5hXvkzHmDLSIo+MwxtXo7Obfh0oCbiLKzMy8GDK6I&#10;vRI3ijrjDk1XXh9Wt0Srrm0t9PtbueWZJ60bZJ2mkGdLK8va9/UOzw5n4LxAPP8H+QFOgfw268fN&#10;w++bhz8365/RZv3rZr3ePPwBc+Q52kXZESGyq+8ktEVXuupK0o8GCXleEbFgZ1rLtmKkgCMLdbSn&#10;GvJyFIrm7Q+yANIlgISH8+AGeuEu6Sl17yYZjOEu8pTb3yRPKFXD68C7eYFPhXRkCmXvOh9Bwc5G&#10;6cgr7O00NTAa4nWTY+CxjmhI5rJ9IwqvbEnNw7gjxQN+sav5yl88IeDd4ffN9N/0wctl/YUF6O9i&#10;eIh47uoeTe6lsz/3Bbt72p3+AwAA//8DAFBLAwQUAAYACAAAACEAnTvzE+EAAAALAQAADwAAAGRy&#10;cy9kb3ducmV2LnhtbEyPwUrDQBCG74LvsIzgze7GtiGN2ZRS1FMRbAXpbZtMk9DsbMhuk/TtHU96&#10;nPk//vkmW0+2FQP2vnGkIZopEEiFKxuqNHwd3p4SED4YKk3rCDXc0MM6v7/LTFq6kT5x2IdKcAn5&#10;1GioQ+hSKX1RozV+5jokzs6utybw2Fey7M3I5baVz0rF0pqG+EJtOtzWWFz2V6vhfTTjZh69DrvL&#10;eXs7HpYf37sItX58mDYvIAJO4Q+GX31Wh5ydTu5KpRethkWsFoxyMFcxCCaWKlmBOPEmiWKQeSb/&#10;/5D/AAAA//8DAFBLAQItABQABgAIAAAAIQC2gziS/gAAAOEBAAATAAAAAAAAAAAAAAAAAAAAAABb&#10;Q29udGVudF9UeXBlc10ueG1sUEsBAi0AFAAGAAgAAAAhADj9If/WAAAAlAEAAAsAAAAAAAAAAAAA&#10;AAAALwEAAF9yZWxzLy5yZWxzUEsBAi0AFAAGAAgAAAAhAI0uJVs0BAAAIgoAAA4AAAAAAAAAAAAA&#10;AAAALgIAAGRycy9lMm9Eb2MueG1sUEsBAi0AFAAGAAgAAAAhAJ078xPhAAAACwEAAA8AAAAAAAAA&#10;AAAAAAAAjgYAAGRycy9kb3ducmV2LnhtbFBLBQYAAAAABAAEAPMAAACcBwAAAAA=&#10;">
                <v:oval id="円/楕円 3001" o:spid="_x0000_s11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GKwgAAAN0AAAAPAAAAZHJzL2Rvd25yZXYueG1sRE/LagIx&#10;FN0X+g/hFtyUmqmCj9EoVRClrrQKLi+T62RwcjMkUce/Nwuhy8N5T+etrcWNfKgcK/juZiCIC6cr&#10;LhUc/lZfIxAhImusHZOCBwWYz97fpphrd+cd3faxFCmEQ44KTIxNLmUoDFkMXdcQJ+7svMWYoC+l&#10;9nhP4baWvSwbSIsVpwaDDS0NFZf91SrgIa21L69+PFqcjksz2H7GX69U56P9mYCI1MZ/8cu90QqG&#10;/XHan96kJyBnTwAAAP//AwBQSwECLQAUAAYACAAAACEA2+H2y+4AAACFAQAAEwAAAAAAAAAAAAAA&#10;AAAAAAAAW0NvbnRlbnRfVHlwZXNdLnhtbFBLAQItABQABgAIAAAAIQBa9CxbvwAAABUBAAALAAAA&#10;AAAAAAAAAAAAAB8BAABfcmVscy8ucmVsc1BLAQItABQABgAIAAAAIQDZNMGKwgAAAN0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79"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frxwAAAN0AAAAPAAAAZHJzL2Rvd25yZXYueG1sRI9Pa8JA&#10;FMTvhX6H5Qleim6irbYxGymCYo/+pd4e2dckbfZtyK6afntXKPQ4zMxvmHTemVpcqHWVZQXxMAJB&#10;nFtdcaFgv1sOXkE4j6yxtkwKfsnBPHt8SDHR9sobumx9IQKEXYIKSu+bREqXl2TQDW1DHLwv2xr0&#10;QbaF1C1eA9zUchRFE2mw4rBQYkOLkvKf7dkoqI/jkzwcFhF/LOPV6WWz/vx+elaq3+veZyA8df4/&#10;/NdeawXT8VsM9zfhCcjsBgAA//8DAFBLAQItABQABgAIAAAAIQDb4fbL7gAAAIUBAAATAAAAAAAA&#10;AAAAAAAAAAAAAABbQ29udGVudF9UeXBlc10ueG1sUEsBAi0AFAAGAAgAAAAhAFr0LFu/AAAAFQEA&#10;AAsAAAAAAAAAAAAAAAAAHwEAAF9yZWxzLy5yZWxzUEsBAi0AFAAGAAgAAAAhABQ8J+vHAAAA3QAA&#10;AA8AAAAAAAAAAAAAAAAABwIAAGRycy9kb3ducmV2LnhtbFBLBQYAAAAAAwADALcAAAD7AgAAAAA=&#10;" filled="f" stroked="f">
                  <v:textbox inset=",0,,0">
                    <w:txbxContent>
                      <w:p w14:paraId="07561A9D" w14:textId="77777777" w:rsidR="00127F09" w:rsidRPr="00491F18" w:rsidRDefault="00127F09" w:rsidP="00127F09">
                        <w:pPr>
                          <w:jc w:val="center"/>
                          <w:rPr>
                            <w:b/>
                            <w:color w:val="FFFFFF" w:themeColor="background1"/>
                            <w:sz w:val="32"/>
                          </w:rPr>
                        </w:pPr>
                        <w:r>
                          <w:rPr>
                            <w:b/>
                            <w:color w:val="FFFFFF" w:themeColor="background1"/>
                            <w:sz w:val="32"/>
                          </w:rPr>
                          <w:t>200</w:t>
                        </w:r>
                        <w:proofErr w:type="gramStart"/>
                        <w:r>
                          <w:rPr>
                            <w:rFonts w:hint="eastAsia"/>
                            <w:b/>
                            <w:color w:val="FFFFFF" w:themeColor="background1"/>
                            <w:sz w:val="32"/>
                          </w:rPr>
                          <w:t>ｚ</w:t>
                        </w:r>
                        <w:proofErr w:type="gramEnd"/>
                      </w:p>
                    </w:txbxContent>
                  </v:textbox>
                </v:shape>
              </v:group>
            </w:pict>
          </mc:Fallback>
        </mc:AlternateContent>
      </w:r>
      <w:r w:rsidRPr="00EA5CC1">
        <w:rPr>
          <w:noProof/>
          <w:u w:val="wave" w:color="FF0066"/>
        </w:rPr>
        <mc:AlternateContent>
          <mc:Choice Requires="wpg">
            <w:drawing>
              <wp:anchor distT="0" distB="0" distL="114300" distR="114300" simplePos="0" relativeHeight="251969024" behindDoc="0" locked="0" layoutInCell="1" allowOverlap="1" wp14:anchorId="328B33AD" wp14:editId="4A5A9B29">
                <wp:simplePos x="0" y="0"/>
                <wp:positionH relativeFrom="column">
                  <wp:posOffset>1073150</wp:posOffset>
                </wp:positionH>
                <wp:positionV relativeFrom="paragraph">
                  <wp:posOffset>829310</wp:posOffset>
                </wp:positionV>
                <wp:extent cx="308496" cy="324278"/>
                <wp:effectExtent l="19050" t="0" r="111125" b="114300"/>
                <wp:wrapNone/>
                <wp:docPr id="7378" name="グループ化 7378"/>
                <wp:cNvGraphicFramePr/>
                <a:graphic xmlns:a="http://schemas.openxmlformats.org/drawingml/2006/main">
                  <a:graphicData uri="http://schemas.microsoft.com/office/word/2010/wordprocessingGroup">
                    <wpg:wgp>
                      <wpg:cNvGrpSpPr/>
                      <wpg:grpSpPr>
                        <a:xfrm>
                          <a:off x="0" y="0"/>
                          <a:ext cx="308496" cy="324278"/>
                          <a:chOff x="-12697" y="-25737"/>
                          <a:chExt cx="387350" cy="407682"/>
                        </a:xfrm>
                      </wpg:grpSpPr>
                      <wps:wsp>
                        <wps:cNvPr id="737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080E2116" w14:textId="77777777" w:rsidR="00127F09" w:rsidRPr="00491F18" w:rsidRDefault="00127F09" w:rsidP="00127F09">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8B33AD" id="グループ化 7378" o:spid="_x0000_s1180" style="position:absolute;left:0;text-align:left;margin-left:84.5pt;margin-top:65.3pt;width:24.3pt;height:25.55pt;z-index:251969024;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hrNwQAACIKAAAOAAAAZHJzL2Uyb0RvYy54bWy8Vstu4zYU3RfoPxDcJ7Lkl2xEGbiZSVAg&#10;nQkmU2RNU5QlDEWyJB05s4yBoD/QXbddFl33e4z2O3pJSorHSYDBtKgXMh/3eXjvIU9ebWqObpk2&#10;lRQZjo8HGDFBZV6JVYZ//HB+lGJkLBE54VKwDN8xg1+dfvvNSaPmLJGl5DnTCIwIM29Uhktr1TyK&#10;DC1ZTcyxVEzAZiF1TSxM9SrKNWnAes2jZDCYRI3UudKSMmNg9XXYxKfeflEwat8VhWEW8QxDbNZ/&#10;tf8u3Tc6PSHzlSaqrGgbBvmKKGpSCXDam3pNLEFrXT0xVVdUSyMLe0xlHcmiqCjzOUA28eAgmwst&#10;18rnspo3K9XDBNAe4PTVZunb2wutrtWVBiQatQIs/Mzlsil07f4hSrTxkN31kLGNRRQWh4N0NJtg&#10;RGFrmIySaRogpSXg7rSO4mQym2IE+0fJeDqcdvtvOgvpdDiGo3EWRoPpJE2cRNS5jz4LqlFQJuYR&#10;CfPvkLguiWIeYDMHJK40qvIMQ5AzjASpoV7/eniI/v7tF/hDw8EgdqG5GEC4x8zMDcD3DGDxaDKM&#10;feZJPBuNQ+I9cJMB/Frgwng/bTJX2tgLJmvkBhlmnFfKuGDJnNxeGhukOym3bCSv8vOKcz/Rq+UZ&#10;1+iWQOWfx2kKzrwuVyUJq+ORiyDYMUHcA/+ZHS6+yHRr5TECOMCgynwXQsDOjlxbpq/LvEFLvtbv&#10;CaA9HrjQUF65LIdpHCbQosnUIQRbhK+AWyzHSEt7U9nSH5srRWfSIdAnuuSEfjzM06XZ5dlK+zz7&#10;YPxsL06oue5Q/cjeceZccfGeFVAiUNaJd+JpivXeCaVM2DhslSRnLc57/nsN79MbdJYLOLXedmvA&#10;UeBT2wHoVt6phrh75QBK7yZE0AUWlHsN71kK2yvXlZD6ucw4ZNV6DvIQ/h40briU+R00EByRpwqj&#10;6HkFR3NJjL0iGkgVThIuCvsOPgWXTYZlO8KolPrTc+tOHjocdjFqgKQzbH5aE80w4t8L6P1ZPBqB&#10;WesnMND7q8tuVazrMwldAL0IUfmhk7W8GxZa1jdwjyycN9gigoLPDFOru8mZDZcG3ESULRZeDBhc&#10;EXsprhV1xh2arrw+bG6IVm3bWuj3t7LjmSetG2SdppCLtZVF5fv6Ec8WZ+C8QDz/A/mlgEAgv932&#10;YXf/++7+z932Z7Tb/rrbbnf3f8AceY52UbZEiOzmOwlt0ZauupT0o0FCnpVErNhCa9mUjORwZKGO&#10;9lRDXo5C0bL5QeZAugSQ8HAe3EAv3CU9pe7dJMPJMB17yu1vkieUquF14N28wKdCOjKFsnedj6Bg&#10;Z+Nk7BX2duoKGA3xqs4w8FhLNGTusn0jcq9sScXDuCXFA36xm+XGXzzjSXe/HDTTf9MHL5f1Fxag&#10;v4vhIeK5q300uZfO/twX7OPT7vQfAAAA//8DAFBLAwQUAAYACAAAACEAALh16t8AAAALAQAADwAA&#10;AGRycy9kb3ducmV2LnhtbExPQU7DMBC8I/EHa5G4UcetSEuIU1UVcKqQaJEQNzfeJlHjdRS7Sfp7&#10;lhPcZnZGszP5enKtGLAPjScNapaAQCq9bajS8Hl4fViBCNGQNa0n1HDFAOvi9iY3mfUjfeCwj5Xg&#10;EAqZ0VDH2GVShrJGZ8LMd0isnXzvTGTaV9L2ZuRw18p5kqTSmYb4Q2063NZYnvcXp+FtNONmoV6G&#10;3fm0vX4fHt+/dgq1vr+bNs8gIk7xzwy/9bk6FNzp6C9kg2iZp0+8JTJYJCkIdszVksGRLyu1BFnk&#10;8v+G4gcAAP//AwBQSwECLQAUAAYACAAAACEAtoM4kv4AAADhAQAAEwAAAAAAAAAAAAAAAAAAAAAA&#10;W0NvbnRlbnRfVHlwZXNdLnhtbFBLAQItABQABgAIAAAAIQA4/SH/1gAAAJQBAAALAAAAAAAAAAAA&#10;AAAAAC8BAABfcmVscy8ucmVsc1BLAQItABQABgAIAAAAIQDVZ9hrNwQAACIKAAAOAAAAAAAAAAAA&#10;AAAAAC4CAABkcnMvZTJvRG9jLnhtbFBLAQItABQABgAIAAAAIQAAuHXq3wAAAAsBAAAPAAAAAAAA&#10;AAAAAAAAAJEGAABkcnMvZG93bnJldi54bWxQSwUGAAAAAAQABADzAAAAnQcAAAAA&#10;">
                <v:oval id="円/楕円 3001" o:spid="_x0000_s11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7txQAAAN0AAAAPAAAAZHJzL2Rvd25yZXYueG1sRI9BawIx&#10;FITvBf9DeIKXolktuLoaRYXSUk+1Ch4fm+dmcfOyJFG3/74pFHocZuYbZrnubCPu5EPtWMF4lIEg&#10;Lp2uuVJw/HodzkCEiKyxcUwKvinAetV7WmKh3YM/6X6IlUgQDgUqMDG2hZShNGQxjFxLnLyL8xZj&#10;kr6S2uMjwW0jJ1k2lRZrTgsGW9oZKq+Hm1XAOb1pX938fLY9n3Zmun+OH16pQb/bLEBE6uJ/+K/9&#10;rhXkL/kcft+kJyBXPwAAAP//AwBQSwECLQAUAAYACAAAACEA2+H2y+4AAACFAQAAEwAAAAAAAAAA&#10;AAAAAAAAAAAAW0NvbnRlbnRfVHlwZXNdLnhtbFBLAQItABQABgAIAAAAIQBa9CxbvwAAABUBAAAL&#10;AAAAAAAAAAAAAAAAAB8BAABfcmVscy8ucmVsc1BLAQItABQABgAIAAAAIQD4Ao7t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82"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twwAAAN0AAAAPAAAAZHJzL2Rvd25yZXYueG1sRE/LisIw&#10;FN0L/kO4wmxkTB11lI5RRHDQpY/KuLs017ba3JQmo/XvzUJweTjv6bwxpbhR7QrLCvq9CARxanXB&#10;mYLDfvU5AeE8ssbSMil4kIP5rN2aYqztnbd02/lMhBB2MSrIva9iKV2ak0HXsxVx4M62NugDrDOp&#10;a7yHcFPKryj6lgYLDg05VrTMKb3u/o2C8jg4ySRZRrxZ9X9Po+3679IdKvXRaRY/IDw1/i1+udda&#10;wXgwCfvDm/AE5OwJAAD//wMAUEsBAi0AFAAGAAgAAAAhANvh9svuAAAAhQEAABMAAAAAAAAAAAAA&#10;AAAAAAAAAFtDb250ZW50X1R5cGVzXS54bWxQSwECLQAUAAYACAAAACEAWvQsW78AAAAVAQAACwAA&#10;AAAAAAAAAAAAAAAfAQAAX3JlbHMvLnJlbHNQSwECLQAUAAYACAAAACEA/qkUrcMAAADdAAAADwAA&#10;AAAAAAAAAAAAAAAHAgAAZHJzL2Rvd25yZXYueG1sUEsFBgAAAAADAAMAtwAAAPcCAAAAAA==&#10;" filled="f" stroked="f">
                  <v:textbox inset=",0,,0">
                    <w:txbxContent>
                      <w:p w14:paraId="080E2116" w14:textId="77777777" w:rsidR="00127F09" w:rsidRPr="00491F18" w:rsidRDefault="00127F09" w:rsidP="00127F09">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sidR="00E72F79">
        <w:rPr>
          <w:noProof/>
          <w:u w:color="FF0066"/>
        </w:rPr>
        <w:drawing>
          <wp:inline distT="0" distB="0" distL="0" distR="0" wp14:anchorId="23684A75" wp14:editId="213944E7">
            <wp:extent cx="5286375" cy="1998199"/>
            <wp:effectExtent l="38100" t="38100" r="85725" b="97790"/>
            <wp:docPr id="7" name="図 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テキスト, アプリケーション&#10;&#10;自動的に生成された説明"/>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4192" cy="2001154"/>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C74AFB7" w14:textId="77777777" w:rsidR="0035560B" w:rsidRPr="0035560B" w:rsidRDefault="0035560B" w:rsidP="0035560B">
      <w:pPr>
        <w:spacing w:line="208" w:lineRule="auto"/>
        <w:jc w:val="center"/>
      </w:pPr>
    </w:p>
    <w:tbl>
      <w:tblPr>
        <w:tblStyle w:val="1-1"/>
        <w:tblW w:w="941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D91044" w:rsidRPr="00D91044" w14:paraId="3A9DE7D3" w14:textId="77777777" w:rsidTr="005E2530">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tcPr>
          <w:p w14:paraId="3735AC0A" w14:textId="77777777" w:rsidR="00D91044" w:rsidRPr="00D91044" w:rsidRDefault="00D91044" w:rsidP="005E2530">
            <w:pPr>
              <w:topLinePunct/>
              <w:spacing w:line="208" w:lineRule="auto"/>
              <w:rPr>
                <w:szCs w:val="21"/>
              </w:rPr>
            </w:pPr>
            <w:r w:rsidRPr="00D91044">
              <w:rPr>
                <w:rFonts w:hint="eastAsia"/>
                <w:color w:val="E18834"/>
                <w:szCs w:val="21"/>
              </w:rPr>
              <w:t>1</w:t>
            </w:r>
          </w:p>
        </w:tc>
        <w:tc>
          <w:tcPr>
            <w:tcW w:w="1701" w:type="dxa"/>
            <w:tcBorders>
              <w:bottom w:val="single" w:sz="4" w:space="0" w:color="auto"/>
            </w:tcBorders>
            <w:hideMark/>
          </w:tcPr>
          <w:p w14:paraId="2115C511" w14:textId="77777777" w:rsidR="00D91044" w:rsidRPr="00D91044" w:rsidRDefault="00D91044" w:rsidP="005E2530">
            <w:pPr>
              <w:topLinePunct/>
              <w:spacing w:line="208" w:lineRule="auto"/>
              <w:cnfStyle w:val="100000000000" w:firstRow="1" w:lastRow="0" w:firstColumn="0" w:lastColumn="0" w:oddVBand="0" w:evenVBand="0" w:oddHBand="0" w:evenHBand="0" w:firstRowFirstColumn="0" w:firstRowLastColumn="0" w:lastRowFirstColumn="0" w:lastRowLastColumn="0"/>
              <w:rPr>
                <w:bCs w:val="0"/>
                <w:szCs w:val="21"/>
              </w:rPr>
            </w:pPr>
            <w:r w:rsidRPr="00D91044">
              <w:rPr>
                <w:rFonts w:hint="eastAsia"/>
                <w:szCs w:val="21"/>
              </w:rPr>
              <w:t>プレフィックス</w:t>
            </w:r>
          </w:p>
        </w:tc>
        <w:tc>
          <w:tcPr>
            <w:tcW w:w="7144" w:type="dxa"/>
            <w:tcBorders>
              <w:bottom w:val="single" w:sz="4" w:space="0" w:color="auto"/>
            </w:tcBorders>
            <w:tcMar>
              <w:left w:w="108" w:type="dxa"/>
            </w:tcMar>
            <w:hideMark/>
          </w:tcPr>
          <w:p w14:paraId="5B35D0F3" w14:textId="3460723D" w:rsidR="00D91044" w:rsidRPr="00D91044" w:rsidRDefault="00D91044" w:rsidP="005E2530">
            <w:pPr>
              <w:topLinePunct/>
              <w:cnfStyle w:val="100000000000" w:firstRow="1" w:lastRow="0" w:firstColumn="0" w:lastColumn="0" w:oddVBand="0" w:evenVBand="0" w:oddHBand="0" w:evenHBand="0" w:firstRowFirstColumn="0" w:firstRowLastColumn="0" w:lastRowFirstColumn="0" w:lastRowLastColumn="0"/>
              <w:rPr>
                <w:szCs w:val="21"/>
              </w:rPr>
            </w:pPr>
            <w:r w:rsidRPr="00D91044">
              <w:rPr>
                <w:rFonts w:hint="eastAsia"/>
                <w:b w:val="0"/>
                <w:bCs w:val="0"/>
                <w:szCs w:val="21"/>
              </w:rPr>
              <w:t>項目の接頭部分です。例えば</w:t>
            </w:r>
            <w:r w:rsidR="0035560B">
              <w:rPr>
                <w:rFonts w:hint="eastAsia"/>
                <w:b w:val="0"/>
                <w:bCs w:val="0"/>
                <w:szCs w:val="21"/>
              </w:rPr>
              <w:t>、</w:t>
            </w:r>
            <w:r w:rsidRPr="00D91044">
              <w:rPr>
                <w:rFonts w:hint="eastAsia"/>
                <w:b w:val="0"/>
                <w:bCs w:val="0"/>
                <w:szCs w:val="21"/>
              </w:rPr>
              <w:t>電話番号の市外局番を固定で表示する際などに利用します。</w:t>
            </w:r>
            <w:r w:rsidRPr="00D91044">
              <w:rPr>
                <w:b w:val="0"/>
                <w:bCs w:val="0"/>
                <w:szCs w:val="21"/>
              </w:rPr>
              <w:t>6文字以内で入力します。</w:t>
            </w:r>
          </w:p>
        </w:tc>
      </w:tr>
      <w:tr w:rsidR="00D91044" w:rsidRPr="00D91044" w14:paraId="34B2192C" w14:textId="77777777" w:rsidTr="005E2530">
        <w:trPr>
          <w:trHeight w:val="132"/>
        </w:trPr>
        <w:tc>
          <w:tcPr>
            <w:cnfStyle w:val="001000000000" w:firstRow="0" w:lastRow="0" w:firstColumn="1" w:lastColumn="0" w:oddVBand="0" w:evenVBand="0" w:oddHBand="0" w:evenHBand="0" w:firstRowFirstColumn="0" w:firstRowLastColumn="0" w:lastRowFirstColumn="0" w:lastRowLastColumn="0"/>
            <w:tcW w:w="567" w:type="dxa"/>
          </w:tcPr>
          <w:p w14:paraId="56D3528E" w14:textId="77777777" w:rsidR="00D91044" w:rsidRPr="00D91044" w:rsidRDefault="00D91044" w:rsidP="005E2530">
            <w:pPr>
              <w:topLinePunct/>
              <w:spacing w:line="208" w:lineRule="auto"/>
              <w:rPr>
                <w:szCs w:val="21"/>
              </w:rPr>
            </w:pPr>
            <w:r w:rsidRPr="00D91044">
              <w:rPr>
                <w:color w:val="E18834"/>
                <w:szCs w:val="21"/>
              </w:rPr>
              <w:t>2</w:t>
            </w:r>
          </w:p>
        </w:tc>
        <w:tc>
          <w:tcPr>
            <w:tcW w:w="1701" w:type="dxa"/>
            <w:hideMark/>
          </w:tcPr>
          <w:p w14:paraId="041307AD" w14:textId="77777777" w:rsid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D91044">
              <w:rPr>
                <w:rFonts w:hint="eastAsia"/>
                <w:b/>
                <w:szCs w:val="21"/>
              </w:rPr>
              <w:t>プレース</w:t>
            </w:r>
          </w:p>
          <w:p w14:paraId="691A3583"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bCs/>
                <w:szCs w:val="21"/>
              </w:rPr>
            </w:pPr>
            <w:r w:rsidRPr="00D91044">
              <w:rPr>
                <w:rFonts w:hint="eastAsia"/>
                <w:b/>
                <w:szCs w:val="21"/>
              </w:rPr>
              <w:t>ホルダー</w:t>
            </w:r>
          </w:p>
        </w:tc>
        <w:tc>
          <w:tcPr>
            <w:tcW w:w="7144" w:type="dxa"/>
            <w:tcMar>
              <w:left w:w="108" w:type="dxa"/>
            </w:tcMar>
            <w:hideMark/>
          </w:tcPr>
          <w:p w14:paraId="2D83CF3D"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Cs/>
                <w:szCs w:val="21"/>
              </w:rPr>
            </w:pPr>
            <w:r w:rsidRPr="00D91044">
              <w:rPr>
                <w:rFonts w:hint="eastAsia"/>
                <w:szCs w:val="21"/>
              </w:rPr>
              <w:t>項目に入力すべき内容の説明です。</w:t>
            </w:r>
            <w:r w:rsidRPr="00D91044">
              <w:rPr>
                <w:szCs w:val="21"/>
              </w:rPr>
              <w:t>20 文字以内で入力します。</w:t>
            </w:r>
          </w:p>
        </w:tc>
      </w:tr>
      <w:tr w:rsidR="00D91044" w:rsidRPr="00D91044" w14:paraId="3BB9C85C" w14:textId="77777777" w:rsidTr="005E2530">
        <w:trPr>
          <w:trHeight w:val="132"/>
        </w:trPr>
        <w:tc>
          <w:tcPr>
            <w:cnfStyle w:val="001000000000" w:firstRow="0" w:lastRow="0" w:firstColumn="1" w:lastColumn="0" w:oddVBand="0" w:evenVBand="0" w:oddHBand="0" w:evenHBand="0" w:firstRowFirstColumn="0" w:firstRowLastColumn="0" w:lastRowFirstColumn="0" w:lastRowLastColumn="0"/>
            <w:tcW w:w="567" w:type="dxa"/>
          </w:tcPr>
          <w:p w14:paraId="2F7C87CC" w14:textId="77777777" w:rsidR="00D91044" w:rsidRPr="00D91044" w:rsidRDefault="00D91044" w:rsidP="005E2530">
            <w:pPr>
              <w:topLinePunct/>
              <w:spacing w:line="208" w:lineRule="auto"/>
              <w:rPr>
                <w:szCs w:val="21"/>
              </w:rPr>
            </w:pPr>
            <w:r w:rsidRPr="00D91044">
              <w:rPr>
                <w:color w:val="E18834"/>
                <w:szCs w:val="21"/>
              </w:rPr>
              <w:t>3</w:t>
            </w:r>
          </w:p>
        </w:tc>
        <w:tc>
          <w:tcPr>
            <w:tcW w:w="1701" w:type="dxa"/>
            <w:hideMark/>
          </w:tcPr>
          <w:p w14:paraId="57727CA4"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D91044">
              <w:rPr>
                <w:rFonts w:hint="eastAsia"/>
                <w:b/>
                <w:szCs w:val="21"/>
              </w:rPr>
              <w:t>サフィックス</w:t>
            </w:r>
          </w:p>
        </w:tc>
        <w:tc>
          <w:tcPr>
            <w:tcW w:w="7144" w:type="dxa"/>
            <w:tcMar>
              <w:left w:w="108" w:type="dxa"/>
            </w:tcMar>
            <w:hideMark/>
          </w:tcPr>
          <w:p w14:paraId="5E24901E" w14:textId="73E4137C" w:rsidR="00D91044" w:rsidRPr="00D91044" w:rsidRDefault="00D91044" w:rsidP="005E2530">
            <w:pPr>
              <w:spacing w:line="184" w:lineRule="auto"/>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項目の接尾部分です。例えば</w:t>
            </w:r>
            <w:r w:rsidR="00DE4927">
              <w:rPr>
                <w:rFonts w:hint="eastAsia"/>
                <w:szCs w:val="21"/>
              </w:rPr>
              <w:t>、</w:t>
            </w:r>
            <w:r w:rsidRPr="00D91044">
              <w:rPr>
                <w:rFonts w:hint="eastAsia"/>
                <w:szCs w:val="21"/>
              </w:rPr>
              <w:t>「円」などの項目単位を固定で表示する際に利用します。</w:t>
            </w:r>
            <w:r w:rsidRPr="00D91044">
              <w:rPr>
                <w:szCs w:val="21"/>
              </w:rPr>
              <w:t>6文字以内で入力します。</w:t>
            </w:r>
          </w:p>
        </w:tc>
      </w:tr>
    </w:tbl>
    <w:p w14:paraId="4703154B" w14:textId="77777777" w:rsidR="00D91044" w:rsidRPr="00D91044" w:rsidRDefault="00D91044" w:rsidP="00933010"/>
    <w:p w14:paraId="5932C294" w14:textId="5D1F59E7" w:rsidR="0035560B" w:rsidRDefault="00127F09" w:rsidP="00933010">
      <w:pPr>
        <w:rPr>
          <w:noProof/>
        </w:rPr>
      </w:pPr>
      <w:r>
        <w:rPr>
          <w:rFonts w:hint="eastAsia"/>
        </w:rPr>
        <w:t>カスタマイズ後は、画面右上の［保存］ボタンをクリックして</w:t>
      </w:r>
      <w:r w:rsidR="0035560B">
        <w:rPr>
          <w:rFonts w:hint="eastAsia"/>
        </w:rPr>
        <w:t>ください。</w:t>
      </w:r>
    </w:p>
    <w:p w14:paraId="097C63ED" w14:textId="69435004" w:rsidR="006520BE" w:rsidRDefault="006520BE" w:rsidP="00933010"/>
    <w:p w14:paraId="7BB497C4" w14:textId="77777777" w:rsidR="00933010" w:rsidRDefault="00933010" w:rsidP="00933010"/>
    <w:p w14:paraId="13F0AB9D" w14:textId="4FBEF4C9" w:rsidR="00127F09" w:rsidRPr="0035560B" w:rsidRDefault="00127F09" w:rsidP="00933010"/>
    <w:p w14:paraId="1CE2AE3E" w14:textId="77777777" w:rsidR="00C931A6" w:rsidRDefault="007B026E" w:rsidP="002D4235">
      <w:pPr>
        <w:pStyle w:val="1"/>
      </w:pPr>
      <w:bookmarkStart w:id="59" w:name="_Toc515626924"/>
      <w:bookmarkStart w:id="60" w:name="_Toc515627290"/>
      <w:bookmarkStart w:id="61" w:name="_Toc516041552"/>
      <w:bookmarkStart w:id="62" w:name="_Toc516042085"/>
      <w:bookmarkStart w:id="63" w:name="_Toc515626925"/>
      <w:bookmarkStart w:id="64" w:name="_Toc515627291"/>
      <w:bookmarkStart w:id="65" w:name="_Toc516041553"/>
      <w:bookmarkStart w:id="66" w:name="_Toc516042086"/>
      <w:bookmarkStart w:id="67" w:name="_Toc515626926"/>
      <w:bookmarkStart w:id="68" w:name="_Toc515627292"/>
      <w:bookmarkStart w:id="69" w:name="_Toc516041554"/>
      <w:bookmarkStart w:id="70" w:name="_Toc516042087"/>
      <w:bookmarkStart w:id="71" w:name="_Toc515626927"/>
      <w:bookmarkStart w:id="72" w:name="_Toc515627293"/>
      <w:bookmarkStart w:id="73" w:name="_Toc516041555"/>
      <w:bookmarkStart w:id="74" w:name="_Toc516042088"/>
      <w:bookmarkStart w:id="75" w:name="_Toc515626928"/>
      <w:bookmarkStart w:id="76" w:name="_Toc515627294"/>
      <w:bookmarkStart w:id="77" w:name="_Toc516041556"/>
      <w:bookmarkStart w:id="78" w:name="_Toc516042089"/>
      <w:bookmarkStart w:id="79" w:name="_Toc515626929"/>
      <w:bookmarkStart w:id="80" w:name="_Toc515627295"/>
      <w:bookmarkStart w:id="81" w:name="_Toc516041557"/>
      <w:bookmarkStart w:id="82" w:name="_Toc516042090"/>
      <w:bookmarkStart w:id="83" w:name="_Toc515626930"/>
      <w:bookmarkStart w:id="84" w:name="_Toc515627296"/>
      <w:bookmarkStart w:id="85" w:name="_Toc516041558"/>
      <w:bookmarkStart w:id="86" w:name="_Toc516042091"/>
      <w:bookmarkStart w:id="87" w:name="_Toc515626931"/>
      <w:bookmarkStart w:id="88" w:name="_Toc515627297"/>
      <w:bookmarkStart w:id="89" w:name="_Toc516041559"/>
      <w:bookmarkStart w:id="90" w:name="_Toc516042092"/>
      <w:bookmarkStart w:id="91" w:name="_Toc515626932"/>
      <w:bookmarkStart w:id="92" w:name="_Toc515627298"/>
      <w:bookmarkStart w:id="93" w:name="_Toc516041560"/>
      <w:bookmarkStart w:id="94" w:name="_Toc516042093"/>
      <w:bookmarkStart w:id="95" w:name="_Toc515626933"/>
      <w:bookmarkStart w:id="96" w:name="_Toc515627299"/>
      <w:bookmarkStart w:id="97" w:name="_Toc516041561"/>
      <w:bookmarkStart w:id="98" w:name="_Toc516042094"/>
      <w:bookmarkStart w:id="99" w:name="_Toc515626934"/>
      <w:bookmarkStart w:id="100" w:name="_Toc515627300"/>
      <w:bookmarkStart w:id="101" w:name="_Toc516041562"/>
      <w:bookmarkStart w:id="102" w:name="_Toc516042095"/>
      <w:bookmarkStart w:id="103" w:name="_Toc515626935"/>
      <w:bookmarkStart w:id="104" w:name="_Toc515627301"/>
      <w:bookmarkStart w:id="105" w:name="_Toc516041563"/>
      <w:bookmarkStart w:id="106" w:name="_Toc516042096"/>
      <w:bookmarkStart w:id="107" w:name="_Toc515626936"/>
      <w:bookmarkStart w:id="108" w:name="_Toc515627302"/>
      <w:bookmarkStart w:id="109" w:name="_Toc516041564"/>
      <w:bookmarkStart w:id="110" w:name="_Toc516042097"/>
      <w:bookmarkStart w:id="111" w:name="_従業員データを登録してみよう！"/>
      <w:bookmarkStart w:id="112" w:name="_Toc22947386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rPr>
        <w:t>人事データ登録</w:t>
      </w:r>
      <w:bookmarkEnd w:id="112"/>
    </w:p>
    <w:p w14:paraId="48BF498B" w14:textId="5962D00E" w:rsidR="00C931A6" w:rsidRDefault="00C931A6" w:rsidP="00C931A6">
      <w:pPr>
        <w:topLinePunct/>
        <w:spacing w:line="208" w:lineRule="auto"/>
      </w:pPr>
      <w:r>
        <w:rPr>
          <w:rFonts w:hint="eastAsia"/>
          <w:szCs w:val="22"/>
        </w:rPr>
        <w:t>人事管理の核となる</w:t>
      </w:r>
      <w:r w:rsidR="00DE4927">
        <w:rPr>
          <w:rFonts w:hint="eastAsia"/>
          <w:szCs w:val="22"/>
        </w:rPr>
        <w:t>人事情報</w:t>
      </w:r>
      <w:r>
        <w:rPr>
          <w:rFonts w:hint="eastAsia"/>
          <w:szCs w:val="22"/>
        </w:rPr>
        <w:t>を登録しましょう。画面での</w:t>
      </w:r>
      <w:r w:rsidR="00DE4927">
        <w:rPr>
          <w:rFonts w:hint="eastAsia"/>
          <w:szCs w:val="22"/>
        </w:rPr>
        <w:t>直接</w:t>
      </w:r>
      <w:r>
        <w:rPr>
          <w:rFonts w:hint="eastAsia"/>
          <w:szCs w:val="22"/>
        </w:rPr>
        <w:t>入力による登録方法と、CSVファイルのインポートによる登録方法があります。</w:t>
      </w:r>
      <w:r w:rsidR="00BE023F" w:rsidRPr="00BE023F">
        <w:rPr>
          <w:rFonts w:hint="eastAsia"/>
        </w:rPr>
        <w:t>管理画面</w:t>
      </w:r>
      <w:r w:rsidR="00BE023F" w:rsidRPr="00BE023F">
        <w:t xml:space="preserve"> ＞ 従業員一覧</w:t>
      </w:r>
      <w:r w:rsidR="00BE023F">
        <w:rPr>
          <w:rFonts w:hint="eastAsia"/>
        </w:rPr>
        <w:t xml:space="preserve"> </w:t>
      </w:r>
      <w:r w:rsidR="00E65CD5" w:rsidRPr="00E65CD5">
        <w:rPr>
          <w:rFonts w:hint="eastAsia"/>
        </w:rPr>
        <w:t>では人事情報の登録や更新ができます。</w:t>
      </w:r>
    </w:p>
    <w:p w14:paraId="5E9A2954" w14:textId="77777777" w:rsidR="00B76C66" w:rsidRDefault="00B76C66" w:rsidP="00933010">
      <w:r w:rsidRPr="007455F4">
        <w:rPr>
          <w:noProof/>
        </w:rPr>
        <mc:AlternateContent>
          <mc:Choice Requires="wps">
            <w:drawing>
              <wp:anchor distT="0" distB="0" distL="114300" distR="114300" simplePos="0" relativeHeight="252229120" behindDoc="0" locked="0" layoutInCell="1" allowOverlap="1" wp14:anchorId="6B45D907" wp14:editId="3E35A605">
                <wp:simplePos x="0" y="0"/>
                <wp:positionH relativeFrom="margin">
                  <wp:align>right</wp:align>
                </wp:positionH>
                <wp:positionV relativeFrom="paragraph">
                  <wp:posOffset>213360</wp:posOffset>
                </wp:positionV>
                <wp:extent cx="5810250" cy="830580"/>
                <wp:effectExtent l="0" t="0" r="19050" b="26670"/>
                <wp:wrapNone/>
                <wp:docPr id="7490" name="角丸四角形 51"/>
                <wp:cNvGraphicFramePr/>
                <a:graphic xmlns:a="http://schemas.openxmlformats.org/drawingml/2006/main">
                  <a:graphicData uri="http://schemas.microsoft.com/office/word/2010/wordprocessingShape">
                    <wps:wsp>
                      <wps:cNvSpPr/>
                      <wps:spPr>
                        <a:xfrm>
                          <a:off x="0" y="0"/>
                          <a:ext cx="5810250" cy="830580"/>
                        </a:xfrm>
                        <a:prstGeom prst="roundRect">
                          <a:avLst>
                            <a:gd name="adj" fmla="val 7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AF6A00" w14:textId="42F4D28C" w:rsidR="00B76C66" w:rsidRPr="00FD0B62" w:rsidRDefault="00B76C66" w:rsidP="00B76C66">
                            <w:pPr>
                              <w:topLinePunct/>
                              <w:spacing w:line="208" w:lineRule="auto"/>
                              <w:ind w:leftChars="202" w:left="424" w:firstLine="2"/>
                              <w:rPr>
                                <w:color w:val="000000" w:themeColor="text1"/>
                              </w:rPr>
                            </w:pPr>
                            <w:r>
                              <w:rPr>
                                <w:rFonts w:hint="eastAsia"/>
                                <w:color w:val="000000" w:themeColor="text1"/>
                              </w:rPr>
                              <w:t>入社する従業員に人事データを入力させることも可能です</w:t>
                            </w:r>
                            <w:r w:rsidRPr="00FF6DDF">
                              <w:rPr>
                                <w:color w:val="000000" w:themeColor="text1"/>
                              </w:rPr>
                              <w:t>。</w:t>
                            </w:r>
                            <w:r>
                              <w:rPr>
                                <w:rFonts w:hint="eastAsia"/>
                                <w:color w:val="000000" w:themeColor="text1"/>
                              </w:rPr>
                              <w:t>「</w:t>
                            </w:r>
                            <w:r w:rsidRPr="00B76C66">
                              <w:rPr>
                                <w:color w:val="000000" w:themeColor="text1"/>
                              </w:rPr>
                              <w:fldChar w:fldCharType="begin"/>
                            </w:r>
                            <w:r w:rsidRPr="00B76C66">
                              <w:rPr>
                                <w:color w:val="000000" w:themeColor="text1"/>
                              </w:rPr>
                              <w:instrText xml:space="preserve"> REF _Ref123741172 \h  \* MERGEFORMAT </w:instrText>
                            </w:r>
                            <w:r w:rsidRPr="00B76C66">
                              <w:rPr>
                                <w:color w:val="000000" w:themeColor="text1"/>
                              </w:rPr>
                            </w:r>
                            <w:r w:rsidRPr="00B76C66">
                              <w:rPr>
                                <w:color w:val="000000" w:themeColor="text1"/>
                              </w:rPr>
                              <w:fldChar w:fldCharType="separate"/>
                            </w:r>
                            <w:r w:rsidR="000350A1" w:rsidRPr="000350A1">
                              <w:rPr>
                                <w:rFonts w:hint="eastAsia"/>
                                <w:color w:val="000000" w:themeColor="text1"/>
                              </w:rPr>
                              <w:t>入社手続き</w:t>
                            </w:r>
                            <w:r w:rsidRPr="00B76C66">
                              <w:rPr>
                                <w:color w:val="000000" w:themeColor="text1"/>
                              </w:rPr>
                              <w:fldChar w:fldCharType="end"/>
                            </w:r>
                            <w:r w:rsidRPr="00B76C66">
                              <w:rPr>
                                <w:rFonts w:hint="eastAsia"/>
                                <w:color w:val="000000" w:themeColor="text1"/>
                              </w:rPr>
                              <w:t>（p</w:t>
                            </w:r>
                            <w:r w:rsidRPr="00B76C66">
                              <w:rPr>
                                <w:color w:val="000000" w:themeColor="text1"/>
                              </w:rPr>
                              <w:t>.</w:t>
                            </w:r>
                            <w:r w:rsidRPr="001D7132">
                              <w:rPr>
                                <w:color w:val="0070C0" w:themeColor="accent1"/>
                                <w:u w:val="single"/>
                              </w:rPr>
                              <w:fldChar w:fldCharType="begin"/>
                            </w:r>
                            <w:r w:rsidRPr="001D7132">
                              <w:rPr>
                                <w:color w:val="0070C0" w:themeColor="accent1"/>
                                <w:u w:val="single"/>
                              </w:rPr>
                              <w:instrText xml:space="preserve"> PAGEREF _Ref123741172 \h </w:instrText>
                            </w:r>
                            <w:r w:rsidRPr="001D7132">
                              <w:rPr>
                                <w:color w:val="0070C0" w:themeColor="accent1"/>
                                <w:u w:val="single"/>
                              </w:rPr>
                            </w:r>
                            <w:r w:rsidRPr="001D7132">
                              <w:rPr>
                                <w:color w:val="0070C0" w:themeColor="accent1"/>
                                <w:u w:val="single"/>
                              </w:rPr>
                              <w:fldChar w:fldCharType="separate"/>
                            </w:r>
                            <w:r w:rsidR="000350A1">
                              <w:rPr>
                                <w:noProof/>
                                <w:color w:val="0070C0" w:themeColor="accent1"/>
                                <w:u w:val="single"/>
                              </w:rPr>
                              <w:t>59</w:t>
                            </w:r>
                            <w:r w:rsidRPr="001D7132">
                              <w:rPr>
                                <w:color w:val="0070C0" w:themeColor="accent1"/>
                                <w:u w:val="single"/>
                              </w:rPr>
                              <w:fldChar w:fldCharType="end"/>
                            </w:r>
                            <w:r>
                              <w:rPr>
                                <w:rFonts w:hint="eastAsia"/>
                                <w:color w:val="000000" w:themeColor="text1"/>
                              </w:rPr>
                              <w:t>）」をご参照ください。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5D907" id="_x0000_s1183" style="position:absolute;left:0;text-align:left;margin-left:406.3pt;margin-top:16.8pt;width:457.5pt;height:65.4pt;z-index:25222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lavwIAAMcFAAAOAAAAZHJzL2Uyb0RvYy54bWysVEtv2zAMvg/YfxB0X22nTfNAnSJom2FA&#10;sRZth54VWYo9yKImKbGzXz9KfmSPYodhOSikSX4UP5G8um5rRQ7Cugp0TrOzlBKhORSV3uX0y8vm&#10;w5wS55kumAItcnoUjl6v3r+7asxSTKAEVQhLEES7ZWNyWnpvlknieClq5s7ACI1GCbZmHlW7SwrL&#10;GkSvVTJJ08ukAVsYC1w4h19vOyNdRXwpBfcPUjrhicop3s3H08ZzG85kdcWWO8tMWfH+GuwfblGz&#10;SmPSEeqWeUb2tvoDqq64BQfSn3GoE5Cy4iLWgNVk6W/VPJfMiFgLkuPMSJP7f7D88+HZPFqkoTFu&#10;6VAMVbTS1uEf70faSNZxJEu0nnD8OJ1n6WSKnHK0zc/T6TyymZyijXX+o4CaBCGnFva6eMIXiUSx&#10;w73zkbGCaFZja7DiKyWyVsj/gSkyW8zm4XkQsPdFaYAMgRo2lVLxAZUmDXbfIsX7BJMDVRXBGhW7&#10;294oSxA0p5u7xV026XF/cQvQt8yVnZ87uqD0jkrjPU4ERckflQjwSj8JSaoCKZl0yUPvijEj41xo&#10;n3WmkhWiSzBN8TfcY4iI1UbAgCyxgBG7Bxg8O5ABu6Op9w+hIrb+GNyz8rfgMSJmBu3H4LrSYN+q&#10;TGFVfebOfyCpoyaw5Ntti9xgt8yCa/i0heL4aImFbhad4ZsKqb9nzj8yi4+PLYULxT/gIRXgu0Iv&#10;UVKC/f7W9+CPM4FWShoc5py6b3tmBSXqk8ZpWWQXF2H6o3IxnU1QsVFBEZ+BbKNyfhkVva9vAHsl&#10;w9VleBSDv1eDKC3Ur7h31iErmpjmmDun3NtBufHdksHNxcV6Hd1w4g3z9/rZ8AAeiA5N99K+Mmv6&#10;IfE4Xp9hGPy+9TuST74hUsN670FWPhhPvPYKbovYS/1mC+voZz16nfbv6gcAAAD//wMAUEsDBBQA&#10;BgAIAAAAIQCKTQqh3gAAAAcBAAAPAAAAZHJzL2Rvd25yZXYueG1sTI/BTsMwEETvSPyDtUhcEHVK&#10;0whCnKpCApVTReHCzYm3SWi8juJtG/6e5QTH2RnNvC1Wk+/VCcfYBTIwnyWgkOrgOmoMfLw/396D&#10;imzJ2T4QGvjGCKvy8qKwuQtnesPTjhslJRRza6BlHnKtY92it3EWBiTx9mH0lkWOjXajPUu57/Vd&#10;kmTa245kobUDPrVYH3ZHb8B/VfyZrcdNzcuX1211kyaH/caY66tp/QiKceK/MPziCzqUwlSFI7mo&#10;egPyCBtYLDJQ4j7Ml3KoJJalKeiy0P/5yx8AAAD//wMAUEsBAi0AFAAGAAgAAAAhALaDOJL+AAAA&#10;4QEAABMAAAAAAAAAAAAAAAAAAAAAAFtDb250ZW50X1R5cGVzXS54bWxQSwECLQAUAAYACAAAACEA&#10;OP0h/9YAAACUAQAACwAAAAAAAAAAAAAAAAAvAQAAX3JlbHMvLnJlbHNQSwECLQAUAAYACAAAACEA&#10;StDZWr8CAADHBQAADgAAAAAAAAAAAAAAAAAuAgAAZHJzL2Uyb0RvYy54bWxQSwECLQAUAAYACAAA&#10;ACEAik0Kod4AAAAHAQAADwAAAAAAAAAAAAAAAAAZBQAAZHJzL2Rvd25yZXYueG1sUEsFBgAAAAAE&#10;AAQA8wAAACQGAAAAAA==&#10;" filled="f" strokecolor="#fe9e12" strokeweight="1.5pt">
                <v:stroke dashstyle="3 1" joinstyle="miter"/>
                <v:textbox inset=",,2mm,1mm">
                  <w:txbxContent>
                    <w:p w14:paraId="28AF6A00" w14:textId="42F4D28C" w:rsidR="00B76C66" w:rsidRPr="00FD0B62" w:rsidRDefault="00B76C66" w:rsidP="00B76C66">
                      <w:pPr>
                        <w:topLinePunct/>
                        <w:spacing w:line="208" w:lineRule="auto"/>
                        <w:ind w:leftChars="202" w:left="424" w:firstLine="2"/>
                        <w:rPr>
                          <w:color w:val="000000" w:themeColor="text1"/>
                        </w:rPr>
                      </w:pPr>
                      <w:r>
                        <w:rPr>
                          <w:rFonts w:hint="eastAsia"/>
                          <w:color w:val="000000" w:themeColor="text1"/>
                        </w:rPr>
                        <w:t>入社する従業員に人事データを入力させることも可能です</w:t>
                      </w:r>
                      <w:r w:rsidRPr="00FF6DDF">
                        <w:rPr>
                          <w:color w:val="000000" w:themeColor="text1"/>
                        </w:rPr>
                        <w:t>。</w:t>
                      </w:r>
                      <w:r>
                        <w:rPr>
                          <w:rFonts w:hint="eastAsia"/>
                          <w:color w:val="000000" w:themeColor="text1"/>
                        </w:rPr>
                        <w:t>「</w:t>
                      </w:r>
                      <w:r w:rsidRPr="00B76C66">
                        <w:rPr>
                          <w:color w:val="000000" w:themeColor="text1"/>
                        </w:rPr>
                        <w:fldChar w:fldCharType="begin"/>
                      </w:r>
                      <w:r w:rsidRPr="00B76C66">
                        <w:rPr>
                          <w:color w:val="000000" w:themeColor="text1"/>
                        </w:rPr>
                        <w:instrText xml:space="preserve"> REF _Ref123741172 \h  \* MERGEFORMAT </w:instrText>
                      </w:r>
                      <w:r w:rsidRPr="00B76C66">
                        <w:rPr>
                          <w:color w:val="000000" w:themeColor="text1"/>
                        </w:rPr>
                      </w:r>
                      <w:r w:rsidRPr="00B76C66">
                        <w:rPr>
                          <w:color w:val="000000" w:themeColor="text1"/>
                        </w:rPr>
                        <w:fldChar w:fldCharType="separate"/>
                      </w:r>
                      <w:r w:rsidR="000350A1" w:rsidRPr="000350A1">
                        <w:rPr>
                          <w:rFonts w:hint="eastAsia"/>
                          <w:color w:val="000000" w:themeColor="text1"/>
                        </w:rPr>
                        <w:t>入社手続き</w:t>
                      </w:r>
                      <w:r w:rsidRPr="00B76C66">
                        <w:rPr>
                          <w:color w:val="000000" w:themeColor="text1"/>
                        </w:rPr>
                        <w:fldChar w:fldCharType="end"/>
                      </w:r>
                      <w:r w:rsidRPr="00B76C66">
                        <w:rPr>
                          <w:rFonts w:hint="eastAsia"/>
                          <w:color w:val="000000" w:themeColor="text1"/>
                        </w:rPr>
                        <w:t>（p</w:t>
                      </w:r>
                      <w:r w:rsidRPr="00B76C66">
                        <w:rPr>
                          <w:color w:val="000000" w:themeColor="text1"/>
                        </w:rPr>
                        <w:t>.</w:t>
                      </w:r>
                      <w:r w:rsidRPr="001D7132">
                        <w:rPr>
                          <w:color w:val="0070C0" w:themeColor="accent1"/>
                          <w:u w:val="single"/>
                        </w:rPr>
                        <w:fldChar w:fldCharType="begin"/>
                      </w:r>
                      <w:r w:rsidRPr="001D7132">
                        <w:rPr>
                          <w:color w:val="0070C0" w:themeColor="accent1"/>
                          <w:u w:val="single"/>
                        </w:rPr>
                        <w:instrText xml:space="preserve"> PAGEREF _Ref123741172 \h </w:instrText>
                      </w:r>
                      <w:r w:rsidRPr="001D7132">
                        <w:rPr>
                          <w:color w:val="0070C0" w:themeColor="accent1"/>
                          <w:u w:val="single"/>
                        </w:rPr>
                      </w:r>
                      <w:r w:rsidRPr="001D7132">
                        <w:rPr>
                          <w:color w:val="0070C0" w:themeColor="accent1"/>
                          <w:u w:val="single"/>
                        </w:rPr>
                        <w:fldChar w:fldCharType="separate"/>
                      </w:r>
                      <w:r w:rsidR="000350A1">
                        <w:rPr>
                          <w:noProof/>
                          <w:color w:val="0070C0" w:themeColor="accent1"/>
                          <w:u w:val="single"/>
                        </w:rPr>
                        <w:t>59</w:t>
                      </w:r>
                      <w:r w:rsidRPr="001D7132">
                        <w:rPr>
                          <w:color w:val="0070C0" w:themeColor="accent1"/>
                          <w:u w:val="single"/>
                        </w:rPr>
                        <w:fldChar w:fldCharType="end"/>
                      </w:r>
                      <w:r>
                        <w:rPr>
                          <w:rFonts w:hint="eastAsia"/>
                          <w:color w:val="000000" w:themeColor="text1"/>
                        </w:rPr>
                        <w:t>）」をご参照ください。</w:t>
                      </w:r>
                    </w:p>
                  </w:txbxContent>
                </v:textbox>
                <w10:wrap anchorx="margin"/>
              </v:roundrect>
            </w:pict>
          </mc:Fallback>
        </mc:AlternateContent>
      </w:r>
      <w:r w:rsidRPr="007455F4">
        <w:rPr>
          <w:noProof/>
        </w:rPr>
        <w:drawing>
          <wp:anchor distT="0" distB="0" distL="114300" distR="114300" simplePos="0" relativeHeight="252230144" behindDoc="0" locked="0" layoutInCell="1" allowOverlap="1" wp14:anchorId="336398D0" wp14:editId="2B2EF212">
            <wp:simplePos x="0" y="0"/>
            <wp:positionH relativeFrom="margin">
              <wp:posOffset>47625</wp:posOffset>
            </wp:positionH>
            <wp:positionV relativeFrom="paragraph">
              <wp:posOffset>14605</wp:posOffset>
            </wp:positionV>
            <wp:extent cx="503555" cy="469900"/>
            <wp:effectExtent l="0" t="0" r="0" b="6350"/>
            <wp:wrapNone/>
            <wp:docPr id="7491" name="図 749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図 7494"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4160B80" w14:textId="21037772" w:rsidR="00B76C66" w:rsidRDefault="00B76C66" w:rsidP="00933010"/>
    <w:p w14:paraId="1D0A1041" w14:textId="261E5E2A" w:rsidR="001D7132" w:rsidRDefault="001D7132" w:rsidP="00933010"/>
    <w:p w14:paraId="760F2ED9" w14:textId="3F852083" w:rsidR="001D7132" w:rsidRDefault="001D7132" w:rsidP="00933010"/>
    <w:p w14:paraId="2D5C9FA0" w14:textId="77777777" w:rsidR="001D7132" w:rsidRDefault="001D7132" w:rsidP="00933010">
      <w:pPr>
        <w:rPr>
          <w:szCs w:val="22"/>
        </w:rPr>
      </w:pPr>
    </w:p>
    <w:p w14:paraId="7994CC88" w14:textId="1CAD19E6" w:rsidR="00933010" w:rsidRDefault="00933010">
      <w:pPr>
        <w:spacing w:line="276" w:lineRule="auto"/>
        <w:jc w:val="left"/>
        <w:rPr>
          <w:szCs w:val="22"/>
        </w:rPr>
      </w:pPr>
      <w:r>
        <w:rPr>
          <w:szCs w:val="22"/>
        </w:rPr>
        <w:br w:type="page"/>
      </w:r>
    </w:p>
    <w:p w14:paraId="6D75470A" w14:textId="0AB84381" w:rsidR="00C931A6" w:rsidRDefault="00C931A6" w:rsidP="00564B6F">
      <w:pPr>
        <w:pStyle w:val="20"/>
      </w:pPr>
      <w:bookmarkStart w:id="113" w:name="_Toc229473864"/>
      <w:r>
        <w:rPr>
          <w:rFonts w:hint="eastAsia"/>
        </w:rPr>
        <w:lastRenderedPageBreak/>
        <w:t>画面から1</w:t>
      </w:r>
      <w:r w:rsidR="007B026E">
        <w:rPr>
          <w:rFonts w:hint="eastAsia"/>
        </w:rPr>
        <w:t>件</w:t>
      </w:r>
      <w:r>
        <w:rPr>
          <w:rFonts w:hint="eastAsia"/>
        </w:rPr>
        <w:t>ずつ登録</w:t>
      </w:r>
      <w:bookmarkEnd w:id="113"/>
    </w:p>
    <w:p w14:paraId="7FF90C14" w14:textId="77777777" w:rsidR="00541F54" w:rsidRDefault="004A16E6" w:rsidP="00541F54">
      <w:pPr>
        <w:topLinePunct/>
        <w:spacing w:line="208" w:lineRule="auto"/>
      </w:pPr>
      <w:r>
        <w:rPr>
          <w:rFonts w:hint="eastAsia"/>
          <w:noProof/>
        </w:rPr>
        <mc:AlternateContent>
          <mc:Choice Requires="wps">
            <w:drawing>
              <wp:anchor distT="0" distB="0" distL="114300" distR="114300" simplePos="0" relativeHeight="252083712" behindDoc="0" locked="0" layoutInCell="1" allowOverlap="1" wp14:anchorId="676D1B56" wp14:editId="1D1D48AB">
                <wp:simplePos x="0" y="0"/>
                <wp:positionH relativeFrom="column">
                  <wp:posOffset>5485130</wp:posOffset>
                </wp:positionH>
                <wp:positionV relativeFrom="paragraph">
                  <wp:posOffset>455930</wp:posOffset>
                </wp:positionV>
                <wp:extent cx="428625" cy="247650"/>
                <wp:effectExtent l="38100" t="57150" r="104775" b="114300"/>
                <wp:wrapNone/>
                <wp:docPr id="45" name="四角形: 角を丸くする 45"/>
                <wp:cNvGraphicFramePr/>
                <a:graphic xmlns:a="http://schemas.openxmlformats.org/drawingml/2006/main">
                  <a:graphicData uri="http://schemas.microsoft.com/office/word/2010/wordprocessingShape">
                    <wps:wsp>
                      <wps:cNvSpPr/>
                      <wps:spPr>
                        <a:xfrm>
                          <a:off x="0" y="0"/>
                          <a:ext cx="428625"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ECC5D" id="四角形: 角を丸くする 45" o:spid="_x0000_s1026" style="position:absolute;margin-left:431.9pt;margin-top:35.9pt;width:33.75pt;height:19.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YK9wIAAE0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R+X0phxjREFUjiY340RmcTa2zocv3DQoXirszE6zFyhI4ons&#10;H31IhDGkSQOdQdh3jESjgP49Ueh6MhjF6gBgpwu3E2Q01GYplUr1Uxq1EMR0PBkncG+UZFEa9bzb&#10;bu6VQwBa4eVyAH8d7oUaYCsdtXnqmS42swvcrWvWoo3auRfCKjweTMEeMRlTup4O8wMaqpxEZBAR&#10;tYVJCAojZ8KbDHWqYqQv4scM+mg2itAfmQ5la5JDHCWYnHmnnVjog0mviziLc+XSLRwVj66UfuEC&#10;SQa1KjMtcah4751QynUYZlFNGM/+xxf+0xhGi+QzAUZkAdT22B3A+9g5jU7/zG9vnEnp3eQIToFl&#10;45wpWCTPRofeuJHauPcyU5BV5znrQ/gX1MTrxrDjysUSpfb2li4llOaR+LAiDnoQKglrLTzDIZSB&#10;9jLdDaPauF/vfY/6MJkgxaiFlVJh/3NHHMdIfdUws5+Ho1HcQekxGk9KeLhLyeZSonfNvYGWHcIC&#10;tTRdo35Qp6twpnmD7beIXkFENAXfFabBnR73Ia862J+ULxZJDfaOJeFRry2N4JHV2GavhzfibDer&#10;AYb8yZzWTzeB55bMutFSm8UuGCFDFJ557R6ws1LjdPs1LsXLd9I6/wrMfwMAAP//AwBQSwMEFAAG&#10;AAgAAAAhABsobYDgAAAACgEAAA8AAABkcnMvZG93bnJldi54bWxMj01LxDAQhu+C/yGM4EXcpBbW&#10;Wpsu4icIe9jVBY/ZZmyLTVKS6W79944nPQ3DPLzzvNVqdoM4YEx98BqyhQKBvgm2962G97enywJE&#10;IuOtGYJHDd+YYFWfnlSmtOHoN3jYUis4xKfSaOiIxlLK1HToTFqEET3fPkN0hniNrbTRHDncDfJK&#10;qaV0pvf8oTMj3nfYfG0np4F27uNxellfjM8bVTxEWsfdK2l9fjbf3YIgnOkPhl99VoeanfZh8jaJ&#10;QUOxzFmdNFxnPBm4ybMcxJ7JTBUg60r+r1D/AAAA//8DAFBLAQItABQABgAIAAAAIQC2gziS/gAA&#10;AOEBAAATAAAAAAAAAAAAAAAAAAAAAABbQ29udGVudF9UeXBlc10ueG1sUEsBAi0AFAAGAAgAAAAh&#10;ADj9If/WAAAAlAEAAAsAAAAAAAAAAAAAAAAALwEAAF9yZWxzLy5yZWxzUEsBAi0AFAAGAAgAAAAh&#10;AMsUZgr3AgAATQYAAA4AAAAAAAAAAAAAAAAALgIAAGRycy9lMm9Eb2MueG1sUEsBAi0AFAAGAAgA&#10;AAAhABsobYDgAAAACgEAAA8AAAAAAAAAAAAAAAAAUQUAAGRycy9kb3ducmV2LnhtbFBLBQYAAAAA&#10;BAAEAPMAAABeBgAAAAA=&#10;" filled="f" strokecolor="red" strokeweight="2.25pt">
                <v:stroke joinstyle="miter"/>
                <v:shadow on="t" color="black" opacity="26214f" origin="-.5,-.5" offset=".74836mm,.74836mm"/>
              </v:roundrect>
            </w:pict>
          </mc:Fallback>
        </mc:AlternateContent>
      </w:r>
      <w:r w:rsidR="00C931A6">
        <w:rPr>
          <w:rFonts w:hint="eastAsia"/>
          <w:szCs w:val="22"/>
        </w:rPr>
        <w:t>部署、役職、</w:t>
      </w:r>
      <w:r w:rsidR="00B91F1C">
        <w:rPr>
          <w:rFonts w:hint="eastAsia"/>
          <w:szCs w:val="22"/>
        </w:rPr>
        <w:t>家族情報</w:t>
      </w:r>
      <w:r w:rsidR="00C931A6">
        <w:rPr>
          <w:rFonts w:hint="eastAsia"/>
          <w:szCs w:val="22"/>
        </w:rPr>
        <w:t>などの人事データを登録しま</w:t>
      </w:r>
      <w:r w:rsidR="00E36E28">
        <w:rPr>
          <w:rFonts w:hint="eastAsia"/>
          <w:szCs w:val="22"/>
        </w:rPr>
        <w:t>す。</w:t>
      </w:r>
      <w:r w:rsidR="00B91F1C">
        <w:rPr>
          <w:rFonts w:hint="eastAsia"/>
        </w:rPr>
        <w:t>対象従業員の［編集］ボ</w:t>
      </w:r>
      <w:r w:rsidR="0083561D">
        <w:rPr>
          <w:rFonts w:hint="eastAsia"/>
        </w:rPr>
        <w:t>タン</w:t>
      </w:r>
      <w:r w:rsidR="00C931A6">
        <w:rPr>
          <w:rFonts w:hint="eastAsia"/>
        </w:rPr>
        <w:t>をクリックし、</w:t>
      </w:r>
      <w:r w:rsidR="00B91F1C">
        <w:rPr>
          <w:rFonts w:hint="eastAsia"/>
        </w:rPr>
        <w:t>適用日</w:t>
      </w:r>
      <w:r w:rsidR="000C6F4C">
        <w:rPr>
          <w:rFonts w:hint="eastAsia"/>
        </w:rPr>
        <w:t>と必要</w:t>
      </w:r>
      <w:r w:rsidR="00C931A6">
        <w:rPr>
          <w:rFonts w:hint="eastAsia"/>
        </w:rPr>
        <w:t>な情報を入力後</w:t>
      </w:r>
      <w:r w:rsidR="00B91F1C">
        <w:rPr>
          <w:rFonts w:hint="eastAsia"/>
        </w:rPr>
        <w:t>、</w:t>
      </w:r>
      <w:r w:rsidR="000C6F4C">
        <w:rPr>
          <w:rFonts w:hint="eastAsia"/>
        </w:rPr>
        <w:t>［保存］</w:t>
      </w:r>
      <w:r w:rsidR="00C931A6">
        <w:rPr>
          <w:rFonts w:hint="eastAsia"/>
        </w:rPr>
        <w:t>ボタン</w:t>
      </w:r>
      <w:r w:rsidR="000C6F4C">
        <w:rPr>
          <w:rFonts w:hint="eastAsia"/>
        </w:rPr>
        <w:t>をクリックしてください。</w:t>
      </w:r>
    </w:p>
    <w:p w14:paraId="5ED190BE" w14:textId="1E1803A9" w:rsidR="005E0A4A" w:rsidRDefault="00684BA3" w:rsidP="00541F54">
      <w:pPr>
        <w:topLinePunct/>
        <w:spacing w:line="208" w:lineRule="auto"/>
      </w:pPr>
      <w:r w:rsidRPr="00684BA3">
        <w:rPr>
          <w:noProof/>
        </w:rPr>
        <w:drawing>
          <wp:inline distT="0" distB="0" distL="0" distR="0" wp14:anchorId="1B087641" wp14:editId="3FDD9C45">
            <wp:extent cx="5896041" cy="2806700"/>
            <wp:effectExtent l="38100" t="38100" r="104775" b="88900"/>
            <wp:docPr id="1393251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1902" name="図 1"/>
                    <pic:cNvPicPr/>
                  </pic:nvPicPr>
                  <pic:blipFill>
                    <a:blip r:embed="rId68"/>
                    <a:stretch>
                      <a:fillRect/>
                    </a:stretch>
                  </pic:blipFill>
                  <pic:spPr>
                    <a:xfrm>
                      <a:off x="0" y="0"/>
                      <a:ext cx="5913145" cy="28148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5B26766" w14:textId="5029A35F" w:rsidR="00541F54" w:rsidRDefault="00541F54">
      <w:pPr>
        <w:spacing w:line="276" w:lineRule="auto"/>
        <w:jc w:val="left"/>
        <w:rPr>
          <w:noProof/>
        </w:rPr>
      </w:pPr>
    </w:p>
    <w:p w14:paraId="3ECE05DA" w14:textId="1604674C" w:rsidR="005E0A4A" w:rsidRPr="00D776A0" w:rsidRDefault="005E0A4A" w:rsidP="005E0A4A">
      <w:pPr>
        <w:pStyle w:val="4"/>
        <w:spacing w:after="120"/>
      </w:pPr>
      <w:bookmarkStart w:id="114" w:name="_Ref99043512"/>
      <w:r w:rsidRPr="00D776A0">
        <w:rPr>
          <w:rFonts w:hint="eastAsia"/>
        </w:rPr>
        <w:t>適用日について</w:t>
      </w:r>
      <w:bookmarkEnd w:id="114"/>
    </w:p>
    <w:p w14:paraId="00C35B95" w14:textId="3D386A5F" w:rsidR="005E0A4A" w:rsidRDefault="001E7167" w:rsidP="005E0A4A">
      <w:pPr>
        <w:pStyle w:val="af8"/>
        <w:ind w:leftChars="0" w:left="0"/>
      </w:pPr>
      <w:r>
        <w:rPr>
          <w:noProof/>
        </w:rPr>
        <w:drawing>
          <wp:anchor distT="0" distB="0" distL="114300" distR="114300" simplePos="0" relativeHeight="252128768" behindDoc="0" locked="0" layoutInCell="1" allowOverlap="1" wp14:anchorId="31E2902D" wp14:editId="6C56E77D">
            <wp:simplePos x="0" y="0"/>
            <wp:positionH relativeFrom="margin">
              <wp:posOffset>1713230</wp:posOffset>
            </wp:positionH>
            <wp:positionV relativeFrom="paragraph">
              <wp:posOffset>433705</wp:posOffset>
            </wp:positionV>
            <wp:extent cx="2419350" cy="1998156"/>
            <wp:effectExtent l="38100" t="38100" r="95250" b="9779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69"/>
                    <a:stretch>
                      <a:fillRect/>
                    </a:stretch>
                  </pic:blipFill>
                  <pic:spPr>
                    <a:xfrm>
                      <a:off x="0" y="0"/>
                      <a:ext cx="2419350" cy="19981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E0A4A" w:rsidRPr="005E0A4A">
        <w:rPr>
          <w:rFonts w:hint="eastAsia"/>
        </w:rPr>
        <w:t>従業員情報を編集する際には「適用日」の入力画面が表示されます。直接入力、またはカレンダーピッカーから選択してください。</w:t>
      </w:r>
    </w:p>
    <w:p w14:paraId="619D1F5F" w14:textId="66AE0666" w:rsidR="005E0A4A" w:rsidRPr="005E0A4A" w:rsidRDefault="005E0A4A" w:rsidP="005E0A4A">
      <w:pPr>
        <w:spacing w:line="240" w:lineRule="auto"/>
      </w:pPr>
    </w:p>
    <w:p w14:paraId="63C95AD9" w14:textId="199CFB04" w:rsidR="005E0A4A" w:rsidRDefault="005E0A4A" w:rsidP="005E0A4A">
      <w:pPr>
        <w:rPr>
          <w:noProof/>
        </w:rPr>
      </w:pPr>
    </w:p>
    <w:p w14:paraId="3EAF2C3F" w14:textId="574B37D1" w:rsidR="005E0A4A" w:rsidRDefault="005E0A4A" w:rsidP="005E0A4A">
      <w:pPr>
        <w:rPr>
          <w:noProof/>
        </w:rPr>
      </w:pPr>
    </w:p>
    <w:p w14:paraId="242C9799" w14:textId="77777777" w:rsidR="00541F54" w:rsidRDefault="00541F54" w:rsidP="005E0A4A">
      <w:pPr>
        <w:rPr>
          <w:noProof/>
        </w:rPr>
      </w:pPr>
    </w:p>
    <w:p w14:paraId="34A85092" w14:textId="77777777" w:rsidR="00541F54" w:rsidRDefault="00541F54" w:rsidP="005E0A4A">
      <w:pPr>
        <w:rPr>
          <w:noProof/>
        </w:rPr>
      </w:pPr>
    </w:p>
    <w:p w14:paraId="61413890" w14:textId="300C46C9" w:rsidR="005E0A4A" w:rsidRDefault="005E0A4A" w:rsidP="005E0A4A">
      <w:pPr>
        <w:rPr>
          <w:noProof/>
        </w:rPr>
      </w:pPr>
    </w:p>
    <w:p w14:paraId="1E23D7B0" w14:textId="36E18BFA" w:rsidR="005E0A4A" w:rsidRDefault="005E0A4A" w:rsidP="005E0A4A">
      <w:pPr>
        <w:rPr>
          <w:noProof/>
        </w:rPr>
      </w:pPr>
    </w:p>
    <w:p w14:paraId="29588CF3" w14:textId="77777777" w:rsidR="001E7167" w:rsidRDefault="001E7167" w:rsidP="005E0A4A">
      <w:pPr>
        <w:rPr>
          <w:noProof/>
        </w:rPr>
      </w:pPr>
    </w:p>
    <w:p w14:paraId="47820FB5" w14:textId="63A17DD3" w:rsidR="001D7132" w:rsidRDefault="001D7132" w:rsidP="005E0A4A"/>
    <w:p w14:paraId="6B150B60" w14:textId="0CF771E4" w:rsidR="00CD2586" w:rsidRDefault="00933010" w:rsidP="00CD2586">
      <w:r w:rsidRPr="007455F4">
        <w:rPr>
          <w:noProof/>
        </w:rPr>
        <w:drawing>
          <wp:anchor distT="0" distB="0" distL="114300" distR="114300" simplePos="0" relativeHeight="252125696" behindDoc="0" locked="0" layoutInCell="1" allowOverlap="1" wp14:anchorId="39F51F9A" wp14:editId="75C2DDAC">
            <wp:simplePos x="0" y="0"/>
            <wp:positionH relativeFrom="margin">
              <wp:posOffset>-3175</wp:posOffset>
            </wp:positionH>
            <wp:positionV relativeFrom="paragraph">
              <wp:posOffset>8255</wp:posOffset>
            </wp:positionV>
            <wp:extent cx="503555" cy="469900"/>
            <wp:effectExtent l="0" t="0" r="0" b="6350"/>
            <wp:wrapNone/>
            <wp:docPr id="7494" name="図 749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図 7494"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FD0B62" w:rsidRPr="007455F4">
        <w:rPr>
          <w:noProof/>
        </w:rPr>
        <mc:AlternateContent>
          <mc:Choice Requires="wps">
            <w:drawing>
              <wp:anchor distT="0" distB="0" distL="114300" distR="114300" simplePos="0" relativeHeight="252121600" behindDoc="0" locked="0" layoutInCell="1" allowOverlap="1" wp14:anchorId="63742695" wp14:editId="0BD8F86B">
                <wp:simplePos x="0" y="0"/>
                <wp:positionH relativeFrom="margin">
                  <wp:align>right</wp:align>
                </wp:positionH>
                <wp:positionV relativeFrom="paragraph">
                  <wp:posOffset>213360</wp:posOffset>
                </wp:positionV>
                <wp:extent cx="5810250" cy="1476375"/>
                <wp:effectExtent l="0" t="0" r="19050" b="28575"/>
                <wp:wrapNone/>
                <wp:docPr id="46" name="角丸四角形 51"/>
                <wp:cNvGraphicFramePr/>
                <a:graphic xmlns:a="http://schemas.openxmlformats.org/drawingml/2006/main">
                  <a:graphicData uri="http://schemas.microsoft.com/office/word/2010/wordprocessingShape">
                    <wps:wsp>
                      <wps:cNvSpPr/>
                      <wps:spPr>
                        <a:xfrm>
                          <a:off x="0" y="0"/>
                          <a:ext cx="5810250" cy="1476375"/>
                        </a:xfrm>
                        <a:prstGeom prst="roundRect">
                          <a:avLst>
                            <a:gd name="adj" fmla="val 7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3C6F3AC" w14:textId="77777777" w:rsidR="005E0A4A" w:rsidRPr="00FF6DDF" w:rsidRDefault="005E0A4A" w:rsidP="005E0A4A">
                            <w:pPr>
                              <w:topLinePunct/>
                              <w:spacing w:line="208" w:lineRule="auto"/>
                              <w:ind w:leftChars="200" w:left="420"/>
                              <w:rPr>
                                <w:b/>
                                <w:bCs/>
                                <w:color w:val="000000" w:themeColor="text1"/>
                              </w:rPr>
                            </w:pPr>
                            <w:r w:rsidRPr="00FF6DDF">
                              <w:rPr>
                                <w:rFonts w:hint="eastAsia"/>
                                <w:b/>
                                <w:bCs/>
                                <w:color w:val="000000" w:themeColor="text1"/>
                              </w:rPr>
                              <w:t>適用日と更新日の違い</w:t>
                            </w:r>
                          </w:p>
                          <w:p w14:paraId="727ECFDE" w14:textId="7355203D" w:rsidR="005E0A4A" w:rsidRDefault="005E0A4A" w:rsidP="005E0A4A">
                            <w:pPr>
                              <w:topLinePunct/>
                              <w:spacing w:line="208" w:lineRule="auto"/>
                              <w:ind w:leftChars="200" w:left="420"/>
                              <w:rPr>
                                <w:color w:val="000000" w:themeColor="text1"/>
                              </w:rPr>
                            </w:pPr>
                            <w:r w:rsidRPr="00FF6DDF">
                              <w:rPr>
                                <w:rFonts w:hint="eastAsia"/>
                                <w:color w:val="000000" w:themeColor="text1"/>
                              </w:rPr>
                              <w:t>本システムの一部の人事データは、データを編集した「更新日」と、この編集がいつから有効なのかを登録する「適用日」の</w:t>
                            </w:r>
                            <w:r w:rsidRPr="00FF6DDF">
                              <w:rPr>
                                <w:color w:val="000000" w:themeColor="text1"/>
                              </w:rPr>
                              <w:t xml:space="preserve"> 2つの値を持ちます。</w:t>
                            </w:r>
                          </w:p>
                          <w:p w14:paraId="3568518D" w14:textId="1A65F796" w:rsidR="00CD2586" w:rsidRPr="00FD0B62" w:rsidRDefault="005E0A4A" w:rsidP="00FD0B62">
                            <w:pPr>
                              <w:topLinePunct/>
                              <w:spacing w:line="208" w:lineRule="auto"/>
                              <w:ind w:leftChars="200" w:left="420"/>
                              <w:rPr>
                                <w:color w:val="000000" w:themeColor="text1"/>
                              </w:rPr>
                            </w:pPr>
                            <w:r w:rsidRPr="00FF6DDF">
                              <w:rPr>
                                <w:color w:val="000000" w:themeColor="text1"/>
                              </w:rPr>
                              <w:t>例えば、先月付で役職が変更になったが、</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Pr="00FF6DDF">
                              <w:rPr>
                                <w:color w:val="000000" w:themeColor="text1"/>
                              </w:rPr>
                              <w:t>での人事データ更新が</w:t>
                            </w:r>
                            <w:r w:rsidR="0017218F">
                              <w:rPr>
                                <w:rFonts w:hint="eastAsia"/>
                                <w:color w:val="000000" w:themeColor="text1"/>
                              </w:rPr>
                              <w:t>遅れてしまった</w:t>
                            </w:r>
                            <w:r w:rsidRPr="00FF6DDF">
                              <w:rPr>
                                <w:color w:val="000000" w:themeColor="text1"/>
                              </w:rPr>
                              <w:t>ケースなどでは、データ編集画面で「適用日」を調整することで実際の変更日を履歴として登録</w:t>
                            </w:r>
                            <w:r w:rsidR="0017218F">
                              <w:rPr>
                                <w:rFonts w:hint="eastAsia"/>
                                <w:color w:val="000000" w:themeColor="text1"/>
                              </w:rPr>
                              <w:t>できます</w:t>
                            </w:r>
                            <w:r w:rsidRPr="00FF6DDF">
                              <w:rPr>
                                <w:color w:val="000000" w:themeColor="text1"/>
                              </w:rPr>
                              <w:t>。</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42695" id="_x0000_s1184" style="position:absolute;left:0;text-align:left;margin-left:406.3pt;margin-top:16.8pt;width:457.5pt;height:116.25pt;z-index:25212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lwwAIAAMgFAAAOAAAAZHJzL2Uyb0RvYy54bWysVEtv2zAMvg/YfxB0X22nSdMEdYqgbYYB&#10;xVq0HXpWZCn2IIuapMTOfv0o+ZE9ih2G5aCQJvlR/ETy6rqtFTkI6yrQOc3OUkqE5lBUepfTLy+b&#10;D5eUOM90wRRokdOjcPR69f7dVWOWYgIlqEJYgiDaLRuT09J7s0wSx0tRM3cGRmg0SrA186jaXVJY&#10;1iB6rZJJml4kDdjCWODCOfx62xnpKuJLKbh/kNIJT1RO8W4+njae23Amqyu23Flmyor312D/cIua&#10;VRqTjlC3zDOyt9UfUHXFLTiQ/oxDnYCUFRexBqwmS3+r5rlkRsRakBxnRprc/4Plnw/P5tEiDY1x&#10;S4diqKKVtg7/eD/SRrKOI1mi9YTjx9lllk5myClHWzadX5zPZ4HO5BRurPMfBdQkCDm1sNfFEz5J&#10;ZIod7p2PlBVEsxp7gxVfKZG1wgc4MEXmi/llD9j7IvQAGQI1bCql4gsqTRq8xSLFCwWTA1UVwRoV&#10;u9veKEsQNKebu8VdNulxf3EL0LfMlZ2fO7qg9I5KY2EnhqLkj0oEeKWfhCRVgZxMuuShecWYkXEu&#10;tM86U8kK0SWYpfgb7jFERPoiYECWWMCI3QMMnh3IgN3x3vuHUBF7fwzuWflb8BgRM4P2Y3BdabBv&#10;Vaawqj5z5z+Q1FETWPLttkVuQrsE1/BpC8Xx0RIL3TA6wzcVUn/PnH9kFh8fewo3in/AQyrAd4Ve&#10;oqQE+/2t78EfhwKtlDQ4zTl13/bMCkrUJ43jssim0zD+UZnO5hNUbFRQxGcg26icX0RF7+sbwF7J&#10;cHcZHsXg79UgSgv1Ky6edciKJqY55s4p93ZQbny3ZXB1cbFeRzccecP8vX42PIAHokPTvbSvzJp+&#10;SDzO12cYJp8tY+t3JJ98Q6SG9d6DrHwwnnjtFVwXsZf61Rb20c969Dot4NUPAAAA//8DAFBLAwQU&#10;AAYACAAAACEA/Bs2bN4AAAAHAQAADwAAAGRycy9kb3ducmV2LnhtbEyPwU7DMBBE70j8g7VIXBB1&#10;0lILQpyqQgKVU0Xhws2Jt0lovI5stw1/z3KC486MZt6Wq8kN4oQh9p405LMMBFLjbU+tho/359t7&#10;EDEZsmbwhBq+McKqurwoTWH9md7wtEut4BKKhdHQpTQWUsamQ2fizI9I7O19cCbxGVppgzlzuRvk&#10;PMuUdKYnXujMiE8dNofd0WlwX3X6VOuwadLy5XVb39xlh/1G6+uraf0IIuGU/sLwi8/oUDFT7Y9k&#10;oxg08CNJw2KhQLD7kC9ZqDXMlcpBVqX8z1/9AAAA//8DAFBLAQItABQABgAIAAAAIQC2gziS/gAA&#10;AOEBAAATAAAAAAAAAAAAAAAAAAAAAABbQ29udGVudF9UeXBlc10ueG1sUEsBAi0AFAAGAAgAAAAh&#10;ADj9If/WAAAAlAEAAAsAAAAAAAAAAAAAAAAALwEAAF9yZWxzLy5yZWxzUEsBAi0AFAAGAAgAAAAh&#10;AJE3yXDAAgAAyAUAAA4AAAAAAAAAAAAAAAAALgIAAGRycy9lMm9Eb2MueG1sUEsBAi0AFAAGAAgA&#10;AAAhAPwbNmzeAAAABwEAAA8AAAAAAAAAAAAAAAAAGgUAAGRycy9kb3ducmV2LnhtbFBLBQYAAAAA&#10;BAAEAPMAAAAlBgAAAAA=&#10;" filled="f" strokecolor="#fe9e12" strokeweight="1.5pt">
                <v:stroke dashstyle="3 1" joinstyle="miter"/>
                <v:textbox inset=",,2mm,1mm">
                  <w:txbxContent>
                    <w:p w14:paraId="33C6F3AC" w14:textId="77777777" w:rsidR="005E0A4A" w:rsidRPr="00FF6DDF" w:rsidRDefault="005E0A4A" w:rsidP="005E0A4A">
                      <w:pPr>
                        <w:topLinePunct/>
                        <w:spacing w:line="208" w:lineRule="auto"/>
                        <w:ind w:leftChars="200" w:left="420"/>
                        <w:rPr>
                          <w:b/>
                          <w:bCs/>
                          <w:color w:val="000000" w:themeColor="text1"/>
                        </w:rPr>
                      </w:pPr>
                      <w:r w:rsidRPr="00FF6DDF">
                        <w:rPr>
                          <w:rFonts w:hint="eastAsia"/>
                          <w:b/>
                          <w:bCs/>
                          <w:color w:val="000000" w:themeColor="text1"/>
                        </w:rPr>
                        <w:t>適用日と更新日の違い</w:t>
                      </w:r>
                    </w:p>
                    <w:p w14:paraId="727ECFDE" w14:textId="7355203D" w:rsidR="005E0A4A" w:rsidRDefault="005E0A4A" w:rsidP="005E0A4A">
                      <w:pPr>
                        <w:topLinePunct/>
                        <w:spacing w:line="208" w:lineRule="auto"/>
                        <w:ind w:leftChars="200" w:left="420"/>
                        <w:rPr>
                          <w:color w:val="000000" w:themeColor="text1"/>
                        </w:rPr>
                      </w:pPr>
                      <w:r w:rsidRPr="00FF6DDF">
                        <w:rPr>
                          <w:rFonts w:hint="eastAsia"/>
                          <w:color w:val="000000" w:themeColor="text1"/>
                        </w:rPr>
                        <w:t>本システムの一部の人事データは、データを編集した「更新日」と、この編集がいつから有効なのかを登録する「適用日」の</w:t>
                      </w:r>
                      <w:r w:rsidRPr="00FF6DDF">
                        <w:rPr>
                          <w:color w:val="000000" w:themeColor="text1"/>
                        </w:rPr>
                        <w:t xml:space="preserve"> 2つの値を持ちます。</w:t>
                      </w:r>
                    </w:p>
                    <w:p w14:paraId="3568518D" w14:textId="1A65F796" w:rsidR="00CD2586" w:rsidRPr="00FD0B62" w:rsidRDefault="005E0A4A" w:rsidP="00FD0B62">
                      <w:pPr>
                        <w:topLinePunct/>
                        <w:spacing w:line="208" w:lineRule="auto"/>
                        <w:ind w:leftChars="200" w:left="420"/>
                        <w:rPr>
                          <w:color w:val="000000" w:themeColor="text1"/>
                        </w:rPr>
                      </w:pPr>
                      <w:r w:rsidRPr="00FF6DDF">
                        <w:rPr>
                          <w:color w:val="000000" w:themeColor="text1"/>
                        </w:rPr>
                        <w:t>例えば、先月付で役職が変更になったが、</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Pr="00FF6DDF">
                        <w:rPr>
                          <w:color w:val="000000" w:themeColor="text1"/>
                        </w:rPr>
                        <w:t>での人事データ更新が</w:t>
                      </w:r>
                      <w:r w:rsidR="0017218F">
                        <w:rPr>
                          <w:rFonts w:hint="eastAsia"/>
                          <w:color w:val="000000" w:themeColor="text1"/>
                        </w:rPr>
                        <w:t>遅れてしまった</w:t>
                      </w:r>
                      <w:r w:rsidRPr="00FF6DDF">
                        <w:rPr>
                          <w:color w:val="000000" w:themeColor="text1"/>
                        </w:rPr>
                        <w:t>ケースなどでは、データ編集画面で「適用日」を調整することで実際の変更日を履歴として登録</w:t>
                      </w:r>
                      <w:r w:rsidR="0017218F">
                        <w:rPr>
                          <w:rFonts w:hint="eastAsia"/>
                          <w:color w:val="000000" w:themeColor="text1"/>
                        </w:rPr>
                        <w:t>できます</w:t>
                      </w:r>
                      <w:r w:rsidRPr="00FF6DDF">
                        <w:rPr>
                          <w:color w:val="000000" w:themeColor="text1"/>
                        </w:rPr>
                        <w:t>。</w:t>
                      </w:r>
                    </w:p>
                  </w:txbxContent>
                </v:textbox>
                <w10:wrap anchorx="margin"/>
              </v:roundrect>
            </w:pict>
          </mc:Fallback>
        </mc:AlternateContent>
      </w:r>
    </w:p>
    <w:p w14:paraId="33E45AF2" w14:textId="707934A7" w:rsidR="005E0A4A" w:rsidRDefault="005E0A4A" w:rsidP="00CD2586"/>
    <w:p w14:paraId="5A81C2B7" w14:textId="4BE865AE" w:rsidR="005E0A4A" w:rsidRDefault="005E0A4A" w:rsidP="005E0A4A">
      <w:pPr>
        <w:topLinePunct/>
        <w:spacing w:line="208" w:lineRule="auto"/>
        <w:jc w:val="center"/>
        <w:rPr>
          <w:noProof/>
        </w:rPr>
      </w:pPr>
    </w:p>
    <w:p w14:paraId="3F17C74A" w14:textId="061396A9" w:rsidR="005E0A4A" w:rsidRDefault="005E0A4A" w:rsidP="005E0A4A">
      <w:pPr>
        <w:topLinePunct/>
        <w:spacing w:line="208" w:lineRule="auto"/>
        <w:jc w:val="center"/>
        <w:rPr>
          <w:noProof/>
        </w:rPr>
      </w:pPr>
    </w:p>
    <w:p w14:paraId="0E452F70" w14:textId="1DC6003D" w:rsidR="005E0A4A" w:rsidRDefault="005E0A4A" w:rsidP="005E0A4A">
      <w:pPr>
        <w:topLinePunct/>
        <w:spacing w:line="208" w:lineRule="auto"/>
        <w:jc w:val="center"/>
        <w:rPr>
          <w:noProof/>
        </w:rPr>
      </w:pPr>
    </w:p>
    <w:p w14:paraId="7CC78CF5" w14:textId="441DD720" w:rsidR="005E0A4A" w:rsidRDefault="005E0A4A" w:rsidP="00FD0B62">
      <w:pPr>
        <w:topLinePunct/>
        <w:spacing w:line="208" w:lineRule="auto"/>
        <w:rPr>
          <w:noProof/>
        </w:rPr>
      </w:pPr>
    </w:p>
    <w:p w14:paraId="3FE6FF04" w14:textId="7D509DA8" w:rsidR="00FD0B62" w:rsidRDefault="00FD0B62" w:rsidP="00FD0B62">
      <w:pPr>
        <w:topLinePunct/>
        <w:spacing w:line="208" w:lineRule="auto"/>
        <w:rPr>
          <w:noProof/>
        </w:rPr>
      </w:pPr>
    </w:p>
    <w:p w14:paraId="0E50DF5B" w14:textId="77777777" w:rsidR="001D7132" w:rsidRDefault="001D7132" w:rsidP="00FD0B62">
      <w:pPr>
        <w:topLinePunct/>
        <w:spacing w:line="208" w:lineRule="auto"/>
        <w:rPr>
          <w:noProof/>
        </w:rPr>
      </w:pPr>
    </w:p>
    <w:p w14:paraId="63DF7FD8" w14:textId="686D5032" w:rsidR="00933010" w:rsidRDefault="00933010">
      <w:pPr>
        <w:spacing w:line="276" w:lineRule="auto"/>
        <w:jc w:val="left"/>
        <w:rPr>
          <w:noProof/>
        </w:rPr>
      </w:pPr>
      <w:r>
        <w:rPr>
          <w:noProof/>
        </w:rPr>
        <w:br w:type="page"/>
      </w:r>
    </w:p>
    <w:p w14:paraId="4CEA68E0" w14:textId="09DBCC5B" w:rsidR="00185CD3" w:rsidRDefault="00185CD3" w:rsidP="00185CD3">
      <w:pPr>
        <w:pStyle w:val="20"/>
      </w:pPr>
      <w:bookmarkStart w:id="115" w:name="_Toc229473865"/>
      <w:r>
        <w:rPr>
          <w:rFonts w:hAnsi="メイリオ" w:hint="eastAsia"/>
          <w:noProof/>
        </w:rPr>
        <w:lastRenderedPageBreak/>
        <w:t>CSV</w:t>
      </w:r>
      <w:r>
        <w:rPr>
          <w:rFonts w:hint="eastAsia"/>
        </w:rPr>
        <w:t>インポートで一括登録</w:t>
      </w:r>
      <w:bookmarkEnd w:id="115"/>
    </w:p>
    <w:p w14:paraId="5BEB2C05" w14:textId="1E675D0A" w:rsidR="00185CD3" w:rsidRDefault="00BE023F" w:rsidP="00185CD3">
      <w:r w:rsidRPr="00BE023F">
        <w:rPr>
          <w:rFonts w:hint="eastAsia"/>
        </w:rPr>
        <w:t>管理画面</w:t>
      </w:r>
      <w:r w:rsidRPr="00BE023F">
        <w:t xml:space="preserve"> ＞ 従業員一覧</w:t>
      </w:r>
      <w:r>
        <w:rPr>
          <w:rFonts w:hint="eastAsia"/>
        </w:rPr>
        <w:t xml:space="preserve"> </w:t>
      </w:r>
      <w:r w:rsidR="00E65CD5" w:rsidRPr="00E65CD5">
        <w:rPr>
          <w:rFonts w:hint="eastAsia"/>
        </w:rPr>
        <w:t>の［インポート］ボタンをクリック後、</w:t>
      </w:r>
      <w:r w:rsidR="00185CD3">
        <w:rPr>
          <w:rFonts w:hint="eastAsia"/>
        </w:rPr>
        <w:t>インポート用テンプレートファイルの［新規作成］ボタンをクリックします。</w:t>
      </w:r>
    </w:p>
    <w:p w14:paraId="4E775289" w14:textId="32812B32" w:rsidR="005679B1" w:rsidRDefault="00185CD3" w:rsidP="00CC1B68">
      <w:pPr>
        <w:jc w:val="center"/>
      </w:pPr>
      <w:r>
        <w:rPr>
          <w:rFonts w:hint="eastAsia"/>
          <w:noProof/>
        </w:rPr>
        <mc:AlternateContent>
          <mc:Choice Requires="wps">
            <w:drawing>
              <wp:anchor distT="0" distB="0" distL="114300" distR="114300" simplePos="0" relativeHeight="252088832" behindDoc="0" locked="0" layoutInCell="1" allowOverlap="1" wp14:anchorId="5F193BC6" wp14:editId="07797FF2">
                <wp:simplePos x="0" y="0"/>
                <wp:positionH relativeFrom="margin">
                  <wp:posOffset>3049905</wp:posOffset>
                </wp:positionH>
                <wp:positionV relativeFrom="paragraph">
                  <wp:posOffset>302895</wp:posOffset>
                </wp:positionV>
                <wp:extent cx="2534920" cy="619125"/>
                <wp:effectExtent l="57150" t="57150" r="113030" b="123825"/>
                <wp:wrapNone/>
                <wp:docPr id="7194" name="四角形: 角を丸くする 7194"/>
                <wp:cNvGraphicFramePr/>
                <a:graphic xmlns:a="http://schemas.openxmlformats.org/drawingml/2006/main">
                  <a:graphicData uri="http://schemas.microsoft.com/office/word/2010/wordprocessingShape">
                    <wps:wsp>
                      <wps:cNvSpPr/>
                      <wps:spPr>
                        <a:xfrm>
                          <a:off x="0" y="0"/>
                          <a:ext cx="2534920" cy="6191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BC895" id="四角形: 角を丸くする 7194" o:spid="_x0000_s1026" style="position:absolute;margin-left:240.15pt;margin-top:23.85pt;width:199.6pt;height:48.75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VU+AIAAE4GAAAOAAAAZHJzL2Uyb0RvYy54bWysVd9v2jAQfp+0/8Hy+xpCoVDUUKFWTJOq&#10;tiqd+mxsh2RzbM82BPbX984OAW19mtYH187dfXf33Q9ubveNIjvpfG10QfOLASVScyNqvSno99fl&#10;lyklPjAtmDJaFvQgPb2df/5009qZHJrKKCEdARDtZ60taBWCnWWZ55VsmL8wVmoQlsY1LMDTbTLh&#10;WAvojcqGg8FV1honrDNceg9f75OQziN+WUoensrSy0BUQSG2EE8XzzWe2fyGzTaO2armXRjsH6Jo&#10;WK3BaQ91zwIjW1f/BdXU3BlvynDBTZOZsqy5jDlANvngj2xWFbMy5gLkeNvT5P8fLH/creyzAxpa&#10;62cerpjFvnQN/of4yD6SdejJkvtAOHwcji9H10PglIPsKr/Oh2NkMztZW+fDV2kagpeCOrPV4gUq&#10;EoliuwcfImOCaNZAazDxg5KyUcD/jilyORmMOsBOF6CPkGiozbJWKhZQadJCRNPxZBzBvVG1QCnq&#10;ebdZ3ylHALSgy+UA/jrcMzXAVhq1ZWyaLjazDdKtKtGStdq6FyYKOh5MwZ6IGlO6nObpAR01nCAy&#10;iJjawCgERYkz4a0OVSwj8of4mEEfzVox/jPRoWzFUoijCJOo7LQjrX0w8XUWZ3YqXbyFg5LoSukX&#10;WZJaYLESLThVsvfOOJc65ElUMSGT//GZ/ziHaBF9RkBELoHaHrsD+Bg7pdHpn/jtjRMpvZsUwTGw&#10;ZJwyBYvo2ejQGze1Nu6jzBRk1XlO+hD+GTV4XRtxeHZYotjf3vJlDaV5YD48Mwc9CJWEvRae4CiV&#10;gfYy3Y2SyrjfH31HfRhNkFLSwk4pqP+1ZU5Sor5pGNrrfDQC2BAfo/EEp8edS9bnEr1t7gy0bA4b&#10;1PJ4Rf2gjtfSmeYN1t8CvYKIaQ6+C8qDOz7uQtp1sEC5XCyiGiwey8KDXlmO4Mgqttnr/o05281q&#10;gCl/NMf9w2ZxAk8tmXTRUpvFNpiyDig88do9YGnFxukWLG7F83fUOv0MzN8BAAD//wMAUEsDBBQA&#10;BgAIAAAAIQA/KQmd4gAAAAoBAAAPAAAAZHJzL2Rvd25yZXYueG1sTI9NT8MwDIbvSPyHyEhc0JYy&#10;NlpK0wnxMSSkHbYxiWPWhLaicarE3cq/x5zgZsuPXj9vsRxdJ442xNajgutpAsJi5U2LtYL33csk&#10;AxFJo9GdR6vg20ZYludnhc6NP+HGHrdUCw7BmGsFDVGfSxmrxjodp763yLdPH5wmXkMtTdAnDned&#10;nCXJrXS6Rf7Q6N4+Nrb62g5OAe3dx/Pwur7qV5skewq0Dvs3UuryYny4B0F2pD8YfvVZHUp2OvgB&#10;TRSdgnmW3DDKQ5qCYCBL7xYgDkzOFzOQZSH/Vyh/AAAA//8DAFBLAQItABQABgAIAAAAIQC2gziS&#10;/gAAAOEBAAATAAAAAAAAAAAAAAAAAAAAAABbQ29udGVudF9UeXBlc10ueG1sUEsBAi0AFAAGAAgA&#10;AAAhADj9If/WAAAAlAEAAAsAAAAAAAAAAAAAAAAALwEAAF9yZWxzLy5yZWxzUEsBAi0AFAAGAAgA&#10;AAAhABLgtVT4AgAATgYAAA4AAAAAAAAAAAAAAAAALgIAAGRycy9lMm9Eb2MueG1sUEsBAi0AFAAG&#10;AAgAAAAhAD8pCZ3iAAAACg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5679B1">
        <w:rPr>
          <w:noProof/>
        </w:rPr>
        <w:drawing>
          <wp:inline distT="0" distB="0" distL="0" distR="0" wp14:anchorId="1B2A5EA0" wp14:editId="42D1DE9E">
            <wp:extent cx="5848350" cy="983021"/>
            <wp:effectExtent l="38100" t="38100" r="95250" b="1028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70"/>
                    <a:stretch>
                      <a:fillRect/>
                    </a:stretch>
                  </pic:blipFill>
                  <pic:spPr bwMode="auto">
                    <a:xfrm>
                      <a:off x="0" y="0"/>
                      <a:ext cx="5880692" cy="988457"/>
                    </a:xfrm>
                    <a:prstGeom prst="rect">
                      <a:avLst/>
                    </a:prstGeom>
                    <a:ln w="3175" cap="sq">
                      <a:solidFill>
                        <a:schemeClr val="tx1"/>
                      </a:solidFill>
                      <a:prstDash val="solid"/>
                      <a:miter lim="800000"/>
                    </a:ln>
                    <a:effectLst>
                      <a:outerShdw blurRad="50800" dist="38100" dir="2700000" algn="tl" rotWithShape="0">
                        <a:prstClr val="black">
                          <a:alpha val="40000"/>
                        </a:prstClr>
                      </a:outerShdw>
                    </a:effectLst>
                  </pic:spPr>
                </pic:pic>
              </a:graphicData>
            </a:graphic>
          </wp:inline>
        </w:drawing>
      </w:r>
    </w:p>
    <w:p w14:paraId="2043EFFE" w14:textId="77777777" w:rsidR="00CC1B68" w:rsidRDefault="00CC1B68" w:rsidP="00CC1B68"/>
    <w:p w14:paraId="0138B653" w14:textId="31CCFE48" w:rsidR="00185CD3" w:rsidRDefault="00CC1B68" w:rsidP="00CC1B68">
      <w:r>
        <w:rPr>
          <w:rFonts w:hint="eastAsia"/>
        </w:rPr>
        <w:t>テンプレートを選択し、インポートしたい項目にチェックをつけて、［次へ］＞［ダウンロード］に進むと、テンプレートファイルをダウンロードできます。</w:t>
      </w:r>
    </w:p>
    <w:p w14:paraId="43D76C1E" w14:textId="2AFCD756" w:rsidR="00CC1B68" w:rsidRDefault="00CC1B68" w:rsidP="00CC1B68">
      <w:r>
        <w:rPr>
          <w:noProof/>
        </w:rPr>
        <w:drawing>
          <wp:anchor distT="0" distB="0" distL="114300" distR="114300" simplePos="0" relativeHeight="252106240" behindDoc="0" locked="0" layoutInCell="1" allowOverlap="1" wp14:anchorId="34BE95EC" wp14:editId="711167DD">
            <wp:simplePos x="0" y="0"/>
            <wp:positionH relativeFrom="margin">
              <wp:posOffset>-4445</wp:posOffset>
            </wp:positionH>
            <wp:positionV relativeFrom="paragraph">
              <wp:posOffset>116205</wp:posOffset>
            </wp:positionV>
            <wp:extent cx="2927350" cy="3224530"/>
            <wp:effectExtent l="38100" t="38100" r="101600" b="9017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71"/>
                    <a:stretch>
                      <a:fillRect/>
                    </a:stretch>
                  </pic:blipFill>
                  <pic:spPr bwMode="auto">
                    <a:xfrm>
                      <a:off x="0" y="0"/>
                      <a:ext cx="2927350" cy="322453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B72BF9" w14:textId="0172C504" w:rsidR="00185CD3" w:rsidRDefault="00185CD3" w:rsidP="00185CD3">
      <w:pPr>
        <w:ind w:firstLineChars="1900" w:firstLine="3990"/>
        <w:rPr>
          <w:noProof/>
        </w:rPr>
      </w:pPr>
    </w:p>
    <w:p w14:paraId="491ED489" w14:textId="523C8F5C" w:rsidR="00185CD3" w:rsidRDefault="00CC1B68" w:rsidP="005679B1">
      <w:pPr>
        <w:ind w:firstLineChars="1900" w:firstLine="3990"/>
        <w:rPr>
          <w:noProof/>
        </w:rPr>
      </w:pPr>
      <w:r>
        <w:rPr>
          <w:rFonts w:hint="eastAsia"/>
          <w:noProof/>
        </w:rPr>
        <mc:AlternateContent>
          <mc:Choice Requires="wps">
            <w:drawing>
              <wp:anchor distT="0" distB="0" distL="114300" distR="114300" simplePos="0" relativeHeight="252111360" behindDoc="0" locked="0" layoutInCell="1" allowOverlap="1" wp14:anchorId="1F17B095" wp14:editId="4996AE5A">
                <wp:simplePos x="0" y="0"/>
                <wp:positionH relativeFrom="margin">
                  <wp:posOffset>122555</wp:posOffset>
                </wp:positionH>
                <wp:positionV relativeFrom="paragraph">
                  <wp:posOffset>216535</wp:posOffset>
                </wp:positionV>
                <wp:extent cx="1041400" cy="203200"/>
                <wp:effectExtent l="57150" t="57150" r="82550" b="120650"/>
                <wp:wrapNone/>
                <wp:docPr id="102" name="四角形: 角を丸くする 102"/>
                <wp:cNvGraphicFramePr/>
                <a:graphic xmlns:a="http://schemas.openxmlformats.org/drawingml/2006/main">
                  <a:graphicData uri="http://schemas.microsoft.com/office/word/2010/wordprocessingShape">
                    <wps:wsp>
                      <wps:cNvSpPr/>
                      <wps:spPr>
                        <a:xfrm>
                          <a:off x="0" y="0"/>
                          <a:ext cx="1041400" cy="2032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5E72D" id="四角形: 角を丸くする 102" o:spid="_x0000_s1026" style="position:absolute;margin-left:9.65pt;margin-top:17.05pt;width:82pt;height:16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uh9gIAAE4GAAAOAAAAZHJzL2Uyb0RvYy54bWysVUtvGjEQvlfqf7B8b3aXQKEoS4QSUVWK&#10;0iikytn4wbr12q5tWOiv79heFtTmVDUHx7Mz/mbmmwc3t4dWoT13Xhpd4+qqxIhrapjU2xp/e1l9&#10;mGHkA9GMKKN5jY/c49vF+3c3nZ3zkWmMYtwhANF+3tkaNyHYeVF42vCW+CtjuQalMK4lAUS3LZgj&#10;HaC3qhiV5ceiM45ZZyj3Hr7eZyVeJHwhOA1fhfA8IFVjiC2k06VzE89icUPmW0dsI2kfBvmHKFoi&#10;NTgdoO5JIGjn5F9QraTOeCPCFTVtYYSQlKccIJuq/CObdUMsT7kAOd4ONPn/B0sf92v75ICGzvq5&#10;h2vM4iBcG/9DfOiQyDoOZPFDQBQ+VuW4GpfAKQXdqLyGakQ2i/Nr63z4zE2L4qXGzuw0e4aKJKLI&#10;/sGHxBhDmrTQGoR9x0i0CvjfE4Wup+W4B+xtAfoEGR9qs5JKpQIqjToIYjaZThK4N0qyqI123m03&#10;d8ohAK3xalXCX497YQbYSkdrnpqmj83sAnfrhnVoo3bumbAaT8pZTJrJmNL1rMoCdNRoGpFBRdQW&#10;RiEojJwJrzI0qYyRv4gfMxii2ShCf2Q6lG1IDhFIHSLsrROtQzBJuoizOJcu3cJR8ehK6WcukGRQ&#10;rFGmJU4VH7wTSrkOVVY1hPHsf3LhP81hfJF8JsCILIDaAbsHeBs7d0Rvf+Z3eJxJGdzkCE6B5cc5&#10;U3iRPBsdhset1Ma9lZmCrHrP2R7Cv6AmXjeGHZ9cLFHqb2/pSkJpHogPT8RBD0IlYa+Fr3AIZaC9&#10;TH/DqDHu11vfoz2MJmgx6mCn1Nj/3BHHMVJfNAztp2o8BtiQhPFkOgLBXWo2lxq9a+8MtGwFG9TS&#10;dI32QZ2uwpn2FdbfMnoFFdEUfNeYBncS7kLedbBAKV8ukxksHkvCg15bGsEjq7HNXg6vxNl+VgNM&#10;+aM57R8yTxOYGT3bxpfaLHfBCBmi8sxrL8DSSo3TL9i4FS/lZHX+GVj8BgAA//8DAFBLAwQUAAYA&#10;CAAAACEAfk6Fbd4AAAAIAQAADwAAAGRycy9kb3ducmV2LnhtbEyPzU7DMBCE70i8g7VIXBB1QlAU&#10;QpwK8StV6qGFShzdeEki4nVkb9rw9rgnOM7OaPabajnbQRzQh96RgnSRgEBqnOmpVfDx/nJdgAis&#10;yejBESr4wQDL+vys0qVxR9rgYcutiCUUSq2gYx5LKUPTodVh4Uak6H05bzVH6VtpvD7GcjvImyTJ&#10;pdU9xQ+dHvGxw+Z7O1kFvLOfz9Pb+mp83STFk+e1361YqcuL+eEeBOPMf2E44Ud0qCPT3k1kghii&#10;vstiUkF2m4I4+UUWD3sFeZ6CrCv5f0D9CwAA//8DAFBLAQItABQABgAIAAAAIQC2gziS/gAAAOEB&#10;AAATAAAAAAAAAAAAAAAAAAAAAABbQ29udGVudF9UeXBlc10ueG1sUEsBAi0AFAAGAAgAAAAhADj9&#10;If/WAAAAlAEAAAsAAAAAAAAAAAAAAAAALwEAAF9yZWxzLy5yZWxzUEsBAi0AFAAGAAgAAAAhAMEC&#10;a6H2AgAATgYAAA4AAAAAAAAAAAAAAAAALgIAAGRycy9lMm9Eb2MueG1sUEsBAi0AFAAGAAgAAAAh&#10;AH5OhW3eAAAACAEAAA8AAAAAAAAAAAAAAAAAUAUAAGRycy9kb3ducmV2LnhtbFBLBQYAAAAABAAE&#10;APMAAABbBgAAAAA=&#10;" filled="f" strokecolor="red" strokeweight="2.25pt">
                <v:stroke joinstyle="miter"/>
                <v:shadow on="t" color="black" opacity="26214f" origin="-.5,-.5" offset=".74836mm,.74836mm"/>
                <w10:wrap anchorx="margin"/>
              </v:roundrect>
            </w:pict>
          </mc:Fallback>
        </mc:AlternateContent>
      </w:r>
    </w:p>
    <w:p w14:paraId="3ECC727F" w14:textId="40056C58" w:rsidR="00185CD3" w:rsidRDefault="00185CD3" w:rsidP="00185CD3">
      <w:pPr>
        <w:ind w:firstLineChars="1900" w:firstLine="3990"/>
        <w:rPr>
          <w:noProof/>
        </w:rPr>
      </w:pPr>
    </w:p>
    <w:p w14:paraId="44514D1A" w14:textId="048DE2A5" w:rsidR="00185CD3" w:rsidRDefault="00CC1B68" w:rsidP="00185CD3">
      <w:pPr>
        <w:ind w:firstLineChars="1900" w:firstLine="3990"/>
        <w:rPr>
          <w:noProof/>
        </w:rPr>
      </w:pPr>
      <w:r>
        <w:rPr>
          <w:rFonts w:hint="eastAsia"/>
          <w:noProof/>
        </w:rPr>
        <w:drawing>
          <wp:anchor distT="0" distB="0" distL="114300" distR="114300" simplePos="0" relativeHeight="252109312" behindDoc="0" locked="0" layoutInCell="1" allowOverlap="1" wp14:anchorId="24EE250F" wp14:editId="43CA7927">
            <wp:simplePos x="0" y="0"/>
            <wp:positionH relativeFrom="margin">
              <wp:posOffset>3018155</wp:posOffset>
            </wp:positionH>
            <wp:positionV relativeFrom="paragraph">
              <wp:posOffset>178435</wp:posOffset>
            </wp:positionV>
            <wp:extent cx="2882265" cy="1782167"/>
            <wp:effectExtent l="38100" t="38100" r="89535" b="10414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2878" cy="178872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07A58C" w14:textId="7F4C6BB5" w:rsidR="00185CD3" w:rsidRDefault="00185CD3" w:rsidP="00185CD3">
      <w:pPr>
        <w:ind w:firstLineChars="1900" w:firstLine="3990"/>
        <w:rPr>
          <w:noProof/>
        </w:rPr>
      </w:pPr>
    </w:p>
    <w:p w14:paraId="0666FA87" w14:textId="6E407C4F" w:rsidR="00185CD3" w:rsidRDefault="00185CD3" w:rsidP="00185CD3">
      <w:pPr>
        <w:ind w:firstLineChars="1900" w:firstLine="3990"/>
        <w:rPr>
          <w:noProof/>
        </w:rPr>
      </w:pPr>
    </w:p>
    <w:p w14:paraId="37A5BA86" w14:textId="46937C3E" w:rsidR="00185CD3" w:rsidRDefault="00185CD3" w:rsidP="00185CD3">
      <w:pPr>
        <w:ind w:firstLineChars="1900" w:firstLine="3990"/>
        <w:rPr>
          <w:noProof/>
        </w:rPr>
      </w:pPr>
      <w:r>
        <w:rPr>
          <w:rFonts w:hint="eastAsia"/>
        </w:rPr>
        <w:t xml:space="preserve">　</w:t>
      </w:r>
    </w:p>
    <w:p w14:paraId="6BF18A55" w14:textId="77777777" w:rsidR="00185CD3" w:rsidRDefault="00185CD3" w:rsidP="00185CD3">
      <w:pPr>
        <w:ind w:firstLineChars="1900" w:firstLine="3990"/>
        <w:rPr>
          <w:noProof/>
        </w:rPr>
      </w:pPr>
    </w:p>
    <w:p w14:paraId="2C54CF0C" w14:textId="1CB61D7E" w:rsidR="00185CD3" w:rsidRDefault="00185CD3" w:rsidP="00185CD3">
      <w:pPr>
        <w:ind w:firstLineChars="1900" w:firstLine="3990"/>
        <w:rPr>
          <w:noProof/>
        </w:rPr>
      </w:pPr>
    </w:p>
    <w:p w14:paraId="4C97D60D" w14:textId="5E776C33" w:rsidR="00185CD3" w:rsidRDefault="00185CD3" w:rsidP="00185CD3">
      <w:pPr>
        <w:ind w:firstLineChars="1900" w:firstLine="3990"/>
        <w:rPr>
          <w:noProof/>
        </w:rPr>
      </w:pPr>
    </w:p>
    <w:p w14:paraId="77FB90A1" w14:textId="10253AC6" w:rsidR="00185CD3" w:rsidRDefault="00185CD3" w:rsidP="00185CD3">
      <w:pPr>
        <w:ind w:firstLineChars="1900" w:firstLine="3990"/>
        <w:rPr>
          <w:noProof/>
        </w:rPr>
      </w:pPr>
    </w:p>
    <w:p w14:paraId="08E85D83" w14:textId="5F9654CD" w:rsidR="00185CD3" w:rsidRDefault="00185CD3" w:rsidP="00185CD3">
      <w:pPr>
        <w:ind w:firstLineChars="1900" w:firstLine="3990"/>
        <w:rPr>
          <w:noProof/>
        </w:rPr>
      </w:pPr>
    </w:p>
    <w:p w14:paraId="5D7572F9" w14:textId="77777777" w:rsidR="00CC1B68" w:rsidRDefault="00CC1B68" w:rsidP="00185CD3"/>
    <w:p w14:paraId="14DC630A" w14:textId="77777777" w:rsidR="00CC1B68" w:rsidRDefault="00CC1B68" w:rsidP="00185CD3"/>
    <w:p w14:paraId="31B0F4E6" w14:textId="7DC8A12E" w:rsidR="00185CD3" w:rsidRDefault="00013A01" w:rsidP="00185CD3">
      <w:r w:rsidRPr="003D7C59">
        <w:rPr>
          <w:noProof/>
        </w:rPr>
        <w:drawing>
          <wp:anchor distT="0" distB="0" distL="114300" distR="114300" simplePos="0" relativeHeight="252099072" behindDoc="0" locked="0" layoutInCell="1" allowOverlap="1" wp14:anchorId="0FBB1ED6" wp14:editId="204CF326">
            <wp:simplePos x="0" y="0"/>
            <wp:positionH relativeFrom="margin">
              <wp:posOffset>0</wp:posOffset>
            </wp:positionH>
            <wp:positionV relativeFrom="paragraph">
              <wp:posOffset>209550</wp:posOffset>
            </wp:positionV>
            <wp:extent cx="503555" cy="469900"/>
            <wp:effectExtent l="0" t="0" r="0" b="6350"/>
            <wp:wrapNone/>
            <wp:docPr id="61" name="図 6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CAFDEEA" w14:textId="3AF9958E" w:rsidR="00185CD3" w:rsidRDefault="00013A01" w:rsidP="00E60B95">
      <w:r w:rsidRPr="003D7C59">
        <w:rPr>
          <w:noProof/>
        </w:rPr>
        <mc:AlternateContent>
          <mc:Choice Requires="wps">
            <w:drawing>
              <wp:anchor distT="0" distB="0" distL="114300" distR="114300" simplePos="0" relativeHeight="252098048" behindDoc="0" locked="0" layoutInCell="1" allowOverlap="1" wp14:anchorId="5ABEC5B8" wp14:editId="41C0E639">
                <wp:simplePos x="0" y="0"/>
                <wp:positionH relativeFrom="margin">
                  <wp:posOffset>170180</wp:posOffset>
                </wp:positionH>
                <wp:positionV relativeFrom="paragraph">
                  <wp:posOffset>138430</wp:posOffset>
                </wp:positionV>
                <wp:extent cx="5810250" cy="457200"/>
                <wp:effectExtent l="0" t="0" r="19050" b="19050"/>
                <wp:wrapNone/>
                <wp:docPr id="55" name="角丸四角形 51"/>
                <wp:cNvGraphicFramePr/>
                <a:graphic xmlns:a="http://schemas.openxmlformats.org/drawingml/2006/main">
                  <a:graphicData uri="http://schemas.microsoft.com/office/word/2010/wordprocessingShape">
                    <wps:wsp>
                      <wps:cNvSpPr/>
                      <wps:spPr>
                        <a:xfrm>
                          <a:off x="0" y="0"/>
                          <a:ext cx="5810250" cy="4572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CBD032" w14:textId="6614B9E2" w:rsidR="00185CD3" w:rsidRPr="003D7C59" w:rsidRDefault="00185CD3" w:rsidP="00185CD3">
                            <w:pPr>
                              <w:topLinePunct/>
                              <w:ind w:leftChars="200" w:left="420" w:firstLineChars="100" w:firstLine="210"/>
                              <w:textAlignment w:val="center"/>
                              <w:rPr>
                                <w:color w:val="000000" w:themeColor="text1"/>
                              </w:rPr>
                            </w:pPr>
                            <w:r>
                              <w:rPr>
                                <w:noProof/>
                                <w:color w:val="FF0066"/>
                              </w:rPr>
                              <w:drawing>
                                <wp:inline distT="0" distB="0" distL="0" distR="0" wp14:anchorId="36FEF8DD" wp14:editId="6E9E02EF">
                                  <wp:extent cx="219075" cy="219075"/>
                                  <wp:effectExtent l="0" t="0" r="9525" b="9525"/>
                                  <wp:docPr id="320047874" name="図 32004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7C59">
                              <w:rPr>
                                <w:rFonts w:hint="eastAsia"/>
                                <w:color w:val="000000" w:themeColor="text1"/>
                              </w:rPr>
                              <w:t>マーク</w:t>
                            </w:r>
                            <w:r w:rsidR="00DE6472">
                              <w:rPr>
                                <w:rFonts w:hint="eastAsia"/>
                                <w:color w:val="000000" w:themeColor="text1"/>
                              </w:rPr>
                              <w:t>が表示されている</w:t>
                            </w:r>
                            <w:r w:rsidRPr="003D7C59">
                              <w:rPr>
                                <w:rFonts w:hint="eastAsia"/>
                                <w:color w:val="000000" w:themeColor="text1"/>
                              </w:rPr>
                              <w:t>項目は適用日を指定できます。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EC5B8" id="_x0000_s1185" style="position:absolute;left:0;text-align:left;margin-left:13.4pt;margin-top:10.9pt;width:457.5pt;height:36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RdvgIAAMgFAAAOAAAAZHJzL2Uyb0RvYy54bWysVEtv2zAMvg/YfxB0X21nSZsEdYqgbYYB&#10;RVu0HXpWZCn2IIuapMTOfv0o+ZE9ih2G+SCLIvlR/ETy8qqtFTkI6yrQOc3OUkqE5lBUepfTLy+b&#10;D3NKnGe6YAq0yOlROHq1ev/usjFLMYESVCEsQRDtlo3Jaem9WSaJ46WomTsDIzQqJdiaeRTtLiks&#10;axC9VskkTc+TBmxhLHDhHJ7edEq6ivhSCu4fpHTCE5VTvJuPq43rNqzJ6pItd5aZsuL9Ndg/3KJm&#10;lcagI9QN84zsbfUHVF1xCw6kP+NQJyBlxUXMAbPJ0t+yeS6ZETEXJMeZkSb3/2D5/eHZPFqkoTFu&#10;6XAbsmilrcMf70faSNZxJEu0nnA8nM2zdDJDTjnqprMLfI3AZnLyNtb5TwJqEjY5tbDXxRO+SCSK&#10;He6cj4wVRLMaS4MVXymRtUL+D0yR7GIynfeIvTFiD5jBU8OmUiq+oNKkwfJbpHihoHKgqiJoo2B3&#10;22tlCaLmdHO7uM0mPe4vZgH6hrmys3NHF4TeUGnM7MRQ3PmjEgFe6SchSVUgJ5MueCheMUZknAvt&#10;s05VskJ0AWYpfsM9Bo/IXwQMyBITGLF7gMGyAxmwO+J7++AqYu2Pzj0rf3MePWJk0H50risN9q3M&#10;FGbVR+7sB5I6agJLvt22yA2WyyKYhqMtFMdHSyx0zegM31RI/R1z/pFZfH2sKZwo/gEXqQDfFfod&#10;JSXY72+dB3tsCtRS0mA359R92zMrKFGfNbbLIptOQ/tHIRYrJTYKoW5Rs43Cx/Mo6H19DVgrGc4u&#10;w+MWTaxXw1ZaqF9x8KxDVFQxzTF2Trm3g3DtuymDo4uL9TqaYcsb5u/0s+EBPBAdiu6lfWXW9F3i&#10;sb/uYeh8toyl35F8sg2eGtZ7D7LyQXnitRdwXMRa6kdbmEc/y9HqNIBXPwAAAP//AwBQSwMEFAAG&#10;AAgAAAAhANdaOWfcAAAACAEAAA8AAABkcnMvZG93bnJldi54bWxMj0FPg0AQhe8m/ofNmHizS6uS&#10;SlkaYuKxJqUmxtvCTgHLzlJ2KfjvnZ709N7kTd58k25n24kLDr51pGC5iEAgVc60VCv4OLw9rEH4&#10;oMnozhEq+EEP2+z2JtWJcRPt8VKEWnAJ+UQraELoEyl91aDVfuF6JM6ObrA68DjU0gx64nLbyVUU&#10;xdLqlvhCo3t8bbA6FaNVsPua38td+x1P49mc/Pk5/yz2uVL3d3O+ARFwDn/LcMVndMiYqXQjGS86&#10;BauYyQPrkpXzl6erKdk8rkFmqfz/QPYLAAD//wMAUEsBAi0AFAAGAAgAAAAhALaDOJL+AAAA4QEA&#10;ABMAAAAAAAAAAAAAAAAAAAAAAFtDb250ZW50X1R5cGVzXS54bWxQSwECLQAUAAYACAAAACEAOP0h&#10;/9YAAACUAQAACwAAAAAAAAAAAAAAAAAvAQAAX3JlbHMvLnJlbHNQSwECLQAUAAYACAAAACEAhRFk&#10;Xb4CAADIBQAADgAAAAAAAAAAAAAAAAAuAgAAZHJzL2Uyb0RvYy54bWxQSwECLQAUAAYACAAAACEA&#10;11o5Z9wAAAAIAQAADwAAAAAAAAAAAAAAAAAYBQAAZHJzL2Rvd25yZXYueG1sUEsFBgAAAAAEAAQA&#10;8wAAACEGAAAAAA==&#10;" filled="f" strokecolor="#fe9e12" strokeweight="1.5pt">
                <v:stroke dashstyle="3 1" joinstyle="miter"/>
                <v:textbox inset=",,2mm,1mm">
                  <w:txbxContent>
                    <w:p w14:paraId="45CBD032" w14:textId="6614B9E2" w:rsidR="00185CD3" w:rsidRPr="003D7C59" w:rsidRDefault="00185CD3" w:rsidP="00185CD3">
                      <w:pPr>
                        <w:topLinePunct/>
                        <w:ind w:leftChars="200" w:left="420" w:firstLineChars="100" w:firstLine="210"/>
                        <w:textAlignment w:val="center"/>
                        <w:rPr>
                          <w:color w:val="000000" w:themeColor="text1"/>
                        </w:rPr>
                      </w:pPr>
                      <w:r>
                        <w:rPr>
                          <w:noProof/>
                          <w:color w:val="FF0066"/>
                        </w:rPr>
                        <w:drawing>
                          <wp:inline distT="0" distB="0" distL="0" distR="0" wp14:anchorId="36FEF8DD" wp14:editId="6E9E02EF">
                            <wp:extent cx="219075" cy="219075"/>
                            <wp:effectExtent l="0" t="0" r="9525" b="9525"/>
                            <wp:docPr id="320047874" name="図 32004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7C59">
                        <w:rPr>
                          <w:rFonts w:hint="eastAsia"/>
                          <w:color w:val="000000" w:themeColor="text1"/>
                        </w:rPr>
                        <w:t>マーク</w:t>
                      </w:r>
                      <w:r w:rsidR="00DE6472">
                        <w:rPr>
                          <w:rFonts w:hint="eastAsia"/>
                          <w:color w:val="000000" w:themeColor="text1"/>
                        </w:rPr>
                        <w:t>が表示されている</w:t>
                      </w:r>
                      <w:r w:rsidRPr="003D7C59">
                        <w:rPr>
                          <w:rFonts w:hint="eastAsia"/>
                          <w:color w:val="000000" w:themeColor="text1"/>
                        </w:rPr>
                        <w:t>項目は適用日を指定できます。</w:t>
                      </w:r>
                    </w:p>
                  </w:txbxContent>
                </v:textbox>
                <w10:wrap anchorx="margin"/>
              </v:roundrect>
            </w:pict>
          </mc:Fallback>
        </mc:AlternateContent>
      </w:r>
    </w:p>
    <w:p w14:paraId="32079C2A" w14:textId="77777777" w:rsidR="00185CD3" w:rsidRDefault="00185CD3" w:rsidP="00E60B95"/>
    <w:p w14:paraId="0D2EA85B" w14:textId="6225AFCD" w:rsidR="00181C2F" w:rsidRDefault="00181C2F" w:rsidP="00E60B95"/>
    <w:p w14:paraId="6686F303" w14:textId="77777777" w:rsidR="00E60B95" w:rsidRDefault="00E60B95" w:rsidP="00E60B95"/>
    <w:p w14:paraId="0ACD8F83" w14:textId="46783EAE" w:rsidR="00185CD3" w:rsidRDefault="00185CD3" w:rsidP="00C1212B">
      <w:r>
        <w:rPr>
          <w:rFonts w:hint="eastAsia"/>
        </w:rPr>
        <w:t>ダウンロードしたテンプレートファイルを開いて、データを作成します。</w:t>
      </w:r>
    </w:p>
    <w:p w14:paraId="2E662DCF" w14:textId="3388FD15" w:rsidR="00185CD3" w:rsidRDefault="00E57D0F" w:rsidP="00E57D0F">
      <w:pPr>
        <w:jc w:val="center"/>
        <w:rPr>
          <w:noProof/>
        </w:rPr>
      </w:pPr>
      <w:r>
        <w:rPr>
          <w:noProof/>
        </w:rPr>
        <w:drawing>
          <wp:inline distT="0" distB="0" distL="0" distR="0" wp14:anchorId="644F2C45" wp14:editId="036ADF7D">
            <wp:extent cx="5922010" cy="594215"/>
            <wp:effectExtent l="38100" t="38100" r="97790" b="920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8877" cy="595907"/>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9039A26" w14:textId="1BDC1CCB" w:rsidR="00E60B95" w:rsidRDefault="00E60B95">
      <w:pPr>
        <w:spacing w:line="276" w:lineRule="auto"/>
        <w:jc w:val="left"/>
        <w:rPr>
          <w:noProof/>
        </w:rPr>
      </w:pPr>
      <w:r>
        <w:rPr>
          <w:noProof/>
        </w:rPr>
        <w:br w:type="page"/>
      </w:r>
    </w:p>
    <w:p w14:paraId="20F8272E" w14:textId="50CB7D65" w:rsidR="00185CD3" w:rsidRDefault="00E60B95" w:rsidP="00E60B95">
      <w:r w:rsidRPr="002B0D42">
        <w:rPr>
          <w:noProof/>
        </w:rPr>
        <w:lastRenderedPageBreak/>
        <w:drawing>
          <wp:anchor distT="0" distB="0" distL="114300" distR="114300" simplePos="0" relativeHeight="252102144" behindDoc="0" locked="0" layoutInCell="1" allowOverlap="1" wp14:anchorId="681D28EC" wp14:editId="7677340A">
            <wp:simplePos x="0" y="0"/>
            <wp:positionH relativeFrom="margin">
              <wp:posOffset>-101600</wp:posOffset>
            </wp:positionH>
            <wp:positionV relativeFrom="paragraph">
              <wp:posOffset>-196850</wp:posOffset>
            </wp:positionV>
            <wp:extent cx="503555" cy="469900"/>
            <wp:effectExtent l="0" t="0" r="0" b="6350"/>
            <wp:wrapNone/>
            <wp:docPr id="7499" name="図 749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 name="図 7499"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181C2F">
        <w:rPr>
          <w:noProof/>
        </w:rPr>
        <w:drawing>
          <wp:anchor distT="0" distB="0" distL="114300" distR="114300" simplePos="0" relativeHeight="252114432" behindDoc="0" locked="0" layoutInCell="1" allowOverlap="1" wp14:anchorId="780414D5" wp14:editId="230181E4">
            <wp:simplePos x="0" y="0"/>
            <wp:positionH relativeFrom="margin">
              <wp:align>center</wp:align>
            </wp:positionH>
            <wp:positionV relativeFrom="paragraph">
              <wp:posOffset>1031875</wp:posOffset>
            </wp:positionV>
            <wp:extent cx="2072640" cy="785617"/>
            <wp:effectExtent l="38100" t="38100" r="99060" b="908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2640" cy="785617"/>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85CD3" w:rsidRPr="00244923">
        <w:rPr>
          <w:noProof/>
        </w:rPr>
        <mc:AlternateContent>
          <mc:Choice Requires="wps">
            <w:drawing>
              <wp:inline distT="0" distB="0" distL="0" distR="0" wp14:anchorId="397173C4" wp14:editId="4A2F5F33">
                <wp:extent cx="5939790" cy="1950720"/>
                <wp:effectExtent l="0" t="0" r="22860" b="11430"/>
                <wp:docPr id="159" name="角丸四角形 159"/>
                <wp:cNvGraphicFramePr/>
                <a:graphic xmlns:a="http://schemas.openxmlformats.org/drawingml/2006/main">
                  <a:graphicData uri="http://schemas.microsoft.com/office/word/2010/wordprocessingShape">
                    <wps:wsp>
                      <wps:cNvSpPr/>
                      <wps:spPr>
                        <a:xfrm>
                          <a:off x="800100" y="2070100"/>
                          <a:ext cx="5939790" cy="1950720"/>
                        </a:xfrm>
                        <a:prstGeom prst="roundRect">
                          <a:avLst>
                            <a:gd name="adj" fmla="val 1038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E3840F" w14:textId="77777777" w:rsidR="00185CD3" w:rsidRPr="005F25D4" w:rsidRDefault="00185CD3" w:rsidP="00185CD3">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01CB2849" w14:textId="5CFA9948" w:rsidR="00185CD3" w:rsidRPr="005F25D4" w:rsidRDefault="00185CD3" w:rsidP="001D7132">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sidR="00DD001F">
                              <w:rPr>
                                <w:rFonts w:hint="eastAsia"/>
                                <w:color w:val="000000" w:themeColor="text1"/>
                              </w:rPr>
                              <w:t>のテキストエディタを</w:t>
                            </w:r>
                            <w:r w:rsidRPr="005F25D4">
                              <w:rPr>
                                <w:color w:val="000000" w:themeColor="text1"/>
                              </w:rPr>
                              <w:t>使って</w:t>
                            </w:r>
                            <w:r w:rsidR="00DD001F">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97173C4" id="角丸四角形 159" o:spid="_x0000_s1186" style="width:467.7pt;height:153.6pt;visibility:visible;mso-wrap-style:square;mso-left-percent:-10001;mso-top-percent:-10001;mso-position-horizontal:absolute;mso-position-horizontal-relative:char;mso-position-vertical:absolute;mso-position-vertical-relative:line;mso-left-percent:-10001;mso-top-percent:-10001;v-text-anchor:top" arcsize="6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NcwgIAANIFAAAOAAAAZHJzL2Uyb0RvYy54bWysVE1v2zAMvQ/YfxB0X22nTZsEdYqgbYYB&#10;RVu0HXpWZCn2IIuapMTOfv0o+SPdVuwwLAeFMslH8onk5VVbK7IX1lWgc5qdpJQIzaGo9DanX1/W&#10;n2aUOM90wRRokdODcPRq+fHDZWMWYgIlqEJYgiDaLRqT09J7s0gSx0tRM3cCRmhUSrA183i126Sw&#10;rEH0WiWTND1PGrCFscCFc/j1plPSZcSXUnD/IKUTnqicYm4+njaem3Amy0u22Fpmyor3abB/yKJm&#10;lcagI9QN84zsbPUHVF1xCw6kP+FQJyBlxUWsAavJ0t+qeS6ZEbEWJMeZkSb3/2D5/f7ZPFqkoTFu&#10;4VAMVbTS1uEf8yNtTmcp5obsHXI6SS+iHHkTrScc9dP56fxijgYcLbL5NL2YRGaTI5Kxzn8WUJMg&#10;5NTCThdP+DqRNLa/cz6yVxDNamwTVnyjRNYK32LPFMnS09lpeCtE7I1RGjCDp4Z1pVTMSmnShDTS&#10;aRrRHaiqCNpg5+x2c60sQdScrm/nt9mkx/3FLEDfMFd2du7gwqU3VBrzOLIVJX9QIsAr/SQkqQok&#10;ZdIFD40sxoiMc6F91qlKVoguwDTF35DH4BGrjYABWWIBI3YPMFh2IAN2R1NvH1xFnIPRuWflb86j&#10;R4wM2o/OdaXBvleZwqr6yJ39QFJHTWDJt5sWucnpeaw1fNpAcXi0xEI3mM7wdYXU3zHnH5nF18em&#10;wu3iH/CQCvBdoZcoKcH+eO97sMcBQS0lDU52Tt33HbOCEvVF4+jMs7OzsAri5WwaepXYt5rNW43e&#10;1deAvZLhHjM8isHeq0GUFupXXEKrEBVVTHOMnVM/iNe+2ze4xLhYraIRDr9h/k4/Gx6gA82h5V7a&#10;V2ZNPyMex+sehh3QN35H8dE2eGpY7TzIygflkdX+gosjdlK/5MJmenuPVsdVvPwJAAD//wMAUEsD&#10;BBQABgAIAAAAIQA8ZaJN3wAAAAUBAAAPAAAAZHJzL2Rvd25yZXYueG1sTI/BTsMwEETvSPyDtUi9&#10;UYcWWghxKkAgQHBoC6g9uvESB+J1ZLuN4etruMBlpdGMZt4Ws2hatkPnG0sCToYZMKTKqoZqAa8v&#10;d8fnwHyQpGRrCQV8oYdZeXhQyFzZnha4W4aapRLyuRSgQ+hyzn2l0Ug/tB1S8t6tMzIk6WqunOxT&#10;uWn5KMsm3MiG0oKWHd5orD6XWyNgvo7f17cP/HH1pvTkvv+I7ul5IcTgKF5dAgsYw18YfvATOpSJ&#10;aWO3pDxrBaRHwu9N3sX47BTYRsA4m46AlwX/T1/uAQAA//8DAFBLAQItABQABgAIAAAAIQC2gziS&#10;/gAAAOEBAAATAAAAAAAAAAAAAAAAAAAAAABbQ29udGVudF9UeXBlc10ueG1sUEsBAi0AFAAGAAgA&#10;AAAhADj9If/WAAAAlAEAAAsAAAAAAAAAAAAAAAAALwEAAF9yZWxzLy5yZWxzUEsBAi0AFAAGAAgA&#10;AAAhAPoh41zCAgAA0gUAAA4AAAAAAAAAAAAAAAAALgIAAGRycy9lMm9Eb2MueG1sUEsBAi0AFAAG&#10;AAgAAAAhADxlok3fAAAABQEAAA8AAAAAAAAAAAAAAAAAHAUAAGRycy9kb3ducmV2LnhtbFBLBQYA&#10;AAAABAAEAPMAAAAoBgAAAAA=&#10;" filled="f" strokecolor="#fe9e12" strokeweight="1.5pt">
                <v:stroke dashstyle="3 1" joinstyle="miter"/>
                <v:textbox>
                  <w:txbxContent>
                    <w:p w14:paraId="3EE3840F" w14:textId="77777777" w:rsidR="00185CD3" w:rsidRPr="005F25D4" w:rsidRDefault="00185CD3" w:rsidP="00185CD3">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01CB2849" w14:textId="5CFA9948" w:rsidR="00185CD3" w:rsidRPr="005F25D4" w:rsidRDefault="00185CD3" w:rsidP="001D7132">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sidR="00DD001F">
                        <w:rPr>
                          <w:rFonts w:hint="eastAsia"/>
                          <w:color w:val="000000" w:themeColor="text1"/>
                        </w:rPr>
                        <w:t>のテキストエディタを</w:t>
                      </w:r>
                      <w:r w:rsidRPr="005F25D4">
                        <w:rPr>
                          <w:color w:val="000000" w:themeColor="text1"/>
                        </w:rPr>
                        <w:t>使って</w:t>
                      </w:r>
                      <w:r w:rsidR="00DD001F">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txbxContent>
                </v:textbox>
                <w10:anchorlock/>
              </v:roundrect>
            </w:pict>
          </mc:Fallback>
        </mc:AlternateContent>
      </w:r>
    </w:p>
    <w:p w14:paraId="650E3B0A" w14:textId="0BD3A4E2" w:rsidR="00185CD3" w:rsidRPr="00383ACB" w:rsidRDefault="00185CD3" w:rsidP="00185CD3">
      <w:pPr>
        <w:rPr>
          <w:sz w:val="8"/>
          <w:szCs w:val="6"/>
        </w:rPr>
      </w:pPr>
    </w:p>
    <w:p w14:paraId="441ED385" w14:textId="0B201F8E" w:rsidR="00013A01" w:rsidRDefault="00181C2F" w:rsidP="00185CD3">
      <w:r w:rsidRPr="002B0D42">
        <w:rPr>
          <w:noProof/>
        </w:rPr>
        <mc:AlternateContent>
          <mc:Choice Requires="wps">
            <w:drawing>
              <wp:inline distT="0" distB="0" distL="0" distR="0" wp14:anchorId="6A674ED8" wp14:editId="22CD3A69">
                <wp:extent cx="5939790" cy="600075"/>
                <wp:effectExtent l="0" t="0" r="22860" b="28575"/>
                <wp:docPr id="7498" name="角丸四角形 51"/>
                <wp:cNvGraphicFramePr/>
                <a:graphic xmlns:a="http://schemas.openxmlformats.org/drawingml/2006/main">
                  <a:graphicData uri="http://schemas.microsoft.com/office/word/2010/wordprocessingShape">
                    <wps:wsp>
                      <wps:cNvSpPr/>
                      <wps:spPr>
                        <a:xfrm>
                          <a:off x="0" y="0"/>
                          <a:ext cx="5939790" cy="600075"/>
                        </a:xfrm>
                        <a:prstGeom prst="roundRect">
                          <a:avLst>
                            <a:gd name="adj" fmla="val 2677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E58320" w14:textId="77777777" w:rsidR="00181C2F" w:rsidRPr="00E57D0F" w:rsidRDefault="00181C2F" w:rsidP="00181C2F">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57E43DD0" w14:textId="77777777" w:rsidR="00181C2F" w:rsidRPr="00E57D0F" w:rsidRDefault="00181C2F" w:rsidP="00181C2F">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6A243C09" w14:textId="77777777" w:rsidR="00181C2F" w:rsidRPr="00E57D0F" w:rsidRDefault="00181C2F" w:rsidP="00181C2F">
                            <w:pPr>
                              <w:topLinePunct/>
                              <w:ind w:leftChars="200" w:left="420" w:firstLineChars="100" w:firstLine="210"/>
                              <w:textAlignment w:val="center"/>
                              <w:rPr>
                                <w:color w:val="000000" w:themeColor="text1"/>
                                <w:szCs w:val="21"/>
                              </w:rPr>
                            </w:pP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inline>
            </w:drawing>
          </mc:Choice>
          <mc:Fallback>
            <w:pict>
              <v:roundrect w14:anchorId="6A674ED8" id="角丸四角形 51" o:spid="_x0000_s1187" style="width:467.7pt;height:47.25pt;visibility:visible;mso-wrap-style:square;mso-left-percent:-10001;mso-top-percent:-10001;mso-position-horizontal:absolute;mso-position-horizontal-relative:char;mso-position-vertical:absolute;mso-position-vertical-relative:line;mso-left-percent:-10001;mso-top-percent:-10001;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iiwAIAAMgFAAAOAAAAZHJzL2Uyb0RvYy54bWysVE1v2zAMvQ/YfxB0X+2kTbMEdYqgbYYB&#10;RRu0HXpWZCn2IImapMTOfv0o2XH2Ueww7GKTIvkoPpG8um61InvhfA2moKOznBJhOJS12Rb0y8vq&#10;w0dKfGCmZAqMKOhBeHq9eP/uqrFzMYYKVCkcQRDj540taBWCnWeZ55XQzJ+BFQaNEpxmAVW3zUrH&#10;GkTXKhvn+WXWgCutAy68x9PbzkgXCV9KwcOjlF4EogqKdwvp69J3E7/Z4orNt47Zqub9Ndg/3EKz&#10;2mDSAeqWBUZ2rv4DStfcgQcZzjjoDKSsuUg1YDWj/LdqnitmRaoFyfF2oMn/P1j+sH+2a4c0NNbP&#10;PYqxilY6Hf94P9Imsg4DWaINhOPhZHY+m86QU462yzzPp5PIZnaKts6HTwI0iUJBHexM+YQvkohi&#10;+3sfEmMlMUxja7DyKyVSK+R/zxQZX06n4x6xd0bsI2aMNLCqlUovqAxpsP1m+SRP6B5UXUZr9PNu&#10;u7lRjiBqQVd3s7vREfcXtwh9y3zV+fmDj0p/AWWwshNDSQoHJSK8Mk9CkrpETsZd8ti8YsjIOBcm&#10;jDpTxUrRJZggZan/sKrU7jEi8ZcAI7LEAgbsHuBt7I743j+GitT7Q3DPyt+Ch4iUGUwYgnVtwL1V&#10;mcKq+syd/5GkjprIUmg3LXKDHZJc49EGysPaEQfdMHrLVzVSf898WDOHr489hRslPOJHKsB3hV6i&#10;pAL3/a3z6I9DgVZKGpzmgvpvO+YEJeqzwXGZjS4u4vgn5WIyHaPikoIiPgPZJOU89jElZqdvAHtl&#10;hLvL8iRG/6COonSgX3HxLGNWNDHDMXdBeXBH5SZ0WwZXFxfLZXLDkbcs3JtnyyN4JDo23Uv7ypzt&#10;pyTgfD3AcfLZPLV+R/LJN0YaWO4CyDpE44nXXsF1kXqpX21xH/2sJ6/TAl78AAAA//8DAFBLAwQU&#10;AAYACAAAACEAkoyHU9wAAAAEAQAADwAAAGRycy9kb3ducmV2LnhtbEyPQUvDQBCF74L/YRnBm91V&#10;26IxmyKiQj0IrRU8TrNjEpqdDdltm/jrHb3oZXjDG977Jl8MvlUH6mMT2MLlxIAiLoNruLKweXu6&#10;uAEVE7LDNjBZGCnCojg9yTFz4cgrOqxTpSSEY4YW6pS6TOtY1uQxTkJHLN5n6D0mWftKux6PEu5b&#10;fWXMXHtsWBpq7OihpnK33nsL4cWMr8vl7uNxbr6e+Z2aYbUZrT0/G+7vQCUa0t8x/OALOhTCtA17&#10;dlG1FuSR9DvFu72eTUFtRUxnoItc/4cvvgEAAP//AwBQSwECLQAUAAYACAAAACEAtoM4kv4AAADh&#10;AQAAEwAAAAAAAAAAAAAAAAAAAAAAW0NvbnRlbnRfVHlwZXNdLnhtbFBLAQItABQABgAIAAAAIQA4&#10;/SH/1gAAAJQBAAALAAAAAAAAAAAAAAAAAC8BAABfcmVscy8ucmVsc1BLAQItABQABgAIAAAAIQBq&#10;r9iiwAIAAMgFAAAOAAAAAAAAAAAAAAAAAC4CAABkcnMvZTJvRG9jLnhtbFBLAQItABQABgAIAAAA&#10;IQCSjIdT3AAAAAQBAAAPAAAAAAAAAAAAAAAAABoFAABkcnMvZG93bnJldi54bWxQSwUGAAAAAAQA&#10;BADzAAAAIwYAAAAA&#10;" filled="f" strokecolor="#fe9e12" strokeweight="1.5pt">
                <v:stroke dashstyle="3 1" joinstyle="miter"/>
                <v:textbox inset=",,2mm,1mm">
                  <w:txbxContent>
                    <w:p w14:paraId="38E58320" w14:textId="77777777" w:rsidR="00181C2F" w:rsidRPr="00E57D0F" w:rsidRDefault="00181C2F" w:rsidP="00181C2F">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57E43DD0" w14:textId="77777777" w:rsidR="00181C2F" w:rsidRPr="00E57D0F" w:rsidRDefault="00181C2F" w:rsidP="00181C2F">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6A243C09" w14:textId="77777777" w:rsidR="00181C2F" w:rsidRPr="00E57D0F" w:rsidRDefault="00181C2F" w:rsidP="00181C2F">
                      <w:pPr>
                        <w:topLinePunct/>
                        <w:ind w:leftChars="200" w:left="420" w:firstLineChars="100" w:firstLine="210"/>
                        <w:textAlignment w:val="center"/>
                        <w:rPr>
                          <w:color w:val="000000" w:themeColor="text1"/>
                          <w:szCs w:val="21"/>
                        </w:rPr>
                      </w:pPr>
                    </w:p>
                  </w:txbxContent>
                </v:textbox>
                <w10:anchorlock/>
              </v:roundrect>
            </w:pict>
          </mc:Fallback>
        </mc:AlternateContent>
      </w:r>
    </w:p>
    <w:p w14:paraId="62CE9EDC" w14:textId="77777777" w:rsidR="00181C2F" w:rsidRDefault="00181C2F" w:rsidP="00C1212B"/>
    <w:p w14:paraId="28F9A62D" w14:textId="3D64F183" w:rsidR="00185CD3" w:rsidRPr="00DD0DC6" w:rsidRDefault="00172AC4" w:rsidP="00DD0DC6">
      <w:pPr>
        <w:pStyle w:val="af8"/>
        <w:ind w:leftChars="0" w:left="0"/>
      </w:pPr>
      <w:r w:rsidRPr="00172AC4">
        <w:rPr>
          <w:rFonts w:hint="eastAsia"/>
        </w:rPr>
        <w:t>管理画面</w:t>
      </w:r>
      <w:r w:rsidRPr="00172AC4">
        <w:t xml:space="preserve"> ＞ 従業員一覧</w:t>
      </w:r>
      <w:r>
        <w:rPr>
          <w:rFonts w:hint="eastAsia"/>
        </w:rPr>
        <w:t xml:space="preserve"> </w:t>
      </w:r>
      <w:r w:rsidR="00DD001F">
        <w:rPr>
          <w:rFonts w:hint="eastAsia"/>
        </w:rPr>
        <w:t>の［インポート］ボタンをクリック後、</w:t>
      </w:r>
      <w:r w:rsidR="00185CD3">
        <w:rPr>
          <w:rFonts w:hint="eastAsia"/>
        </w:rPr>
        <w:t>「ファイルを選択」をクリックして、作成したファイルを選択します。</w:t>
      </w:r>
    </w:p>
    <w:p w14:paraId="0C68CAD7" w14:textId="6684D75D" w:rsidR="00185CD3" w:rsidRDefault="003902D9" w:rsidP="00185CD3">
      <w:pPr>
        <w:pStyle w:val="af8"/>
        <w:ind w:leftChars="0" w:left="0"/>
        <w:jc w:val="center"/>
      </w:pPr>
      <w:r>
        <w:rPr>
          <w:rFonts w:hint="eastAsia"/>
          <w:noProof/>
        </w:rPr>
        <mc:AlternateContent>
          <mc:Choice Requires="wps">
            <w:drawing>
              <wp:anchor distT="0" distB="0" distL="114300" distR="114300" simplePos="0" relativeHeight="252093952" behindDoc="0" locked="0" layoutInCell="1" allowOverlap="1" wp14:anchorId="25DD948B" wp14:editId="5B2E26C0">
                <wp:simplePos x="0" y="0"/>
                <wp:positionH relativeFrom="margin">
                  <wp:posOffset>376555</wp:posOffset>
                </wp:positionH>
                <wp:positionV relativeFrom="paragraph">
                  <wp:posOffset>301626</wp:posOffset>
                </wp:positionV>
                <wp:extent cx="869950" cy="260350"/>
                <wp:effectExtent l="38100" t="57150" r="120650" b="120650"/>
                <wp:wrapNone/>
                <wp:docPr id="2960" name="四角形: 角を丸くする 2960"/>
                <wp:cNvGraphicFramePr/>
                <a:graphic xmlns:a="http://schemas.openxmlformats.org/drawingml/2006/main">
                  <a:graphicData uri="http://schemas.microsoft.com/office/word/2010/wordprocessingShape">
                    <wps:wsp>
                      <wps:cNvSpPr/>
                      <wps:spPr>
                        <a:xfrm>
                          <a:off x="0" y="0"/>
                          <a:ext cx="869950" cy="2603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1BAD6" id="四角形: 角を丸くする 2960" o:spid="_x0000_s1026" style="position:absolute;margin-left:29.65pt;margin-top:23.75pt;width:68.5pt;height:20.5pt;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i9wIAAE0GAAAOAAAAZHJzL2Uyb0RvYy54bWysVd9vGjEMfp+0/yHK+3oHhUJRjwq1YppU&#10;tVXp1OeQH1y2XJIlgYP99XWS40Bbn6b1IY3P9mf7s2N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F5dX4+BUgqq4VV5CXdAKU7O1vnwlZsGxUuFndlq9gINSTyR&#10;3YMPiTCGNGlgMgj7gZFoFNC/IwpdTspRB9jZAvQRMjpqs5RKpf4pjVpIYjqejBO4N0qyqI123m3W&#10;d8ohAK3wclnCX4d7ZgbYSkdrnmamy81sA3ermrVorbbuhbAKj8sp+CMmY0mX00EWYKCGk4gMKqI2&#10;8BKCwsiZ8CZDnboY6Yv4sYI+m7Ui9GemQ9ma5BRHCSZT2VknWvtkknSWZ3HqXLqFg+IxlNIvXCDJ&#10;oFfDTEt8VLyPTijlOgyyqiaM5/jjs/jpGUaPFDMBRmQB1PbYHcDH2LmMzv7Eb++cSenD5AyOiWXn&#10;XCl4pMhGh965kdq4jypTUFUXOdtD+mfUxOvasMOziy1K4+0tXUpozQPx4Zk4mEHoJKy18ASHUAbG&#10;y3Q3jGrjfn/0PdrDywQtRi2slAr7X1viOEbqm4Y3ez0YjQA2JGE0ngxBcOea9blGb5s7AyM7gAVq&#10;abpG+6COV+FM8wbbbxGjgopoCrErTIM7CnchrzrYn5QvFskM9o4l4UGvLI3gkdU4Zq/7N+Js91YD&#10;PPJHc1w/ZJZe4Gkks2301GaxDUbIEJUnXjsBdlYanG6/xqV4Lier06/A/B0AAP//AwBQSwMEFAAG&#10;AAgAAAAhANAmgXrgAAAACAEAAA8AAABkcnMvZG93bnJldi54bWxMj0tPwzAQhO9I/Adrkbgg6vBI&#10;m4ZsKsSjSEg9tKUSRzdekojYjuxNG/497gmOszOa+bZYjKYTB/KhdRbhZpKAIFs53doa4WP7ep2B&#10;CKysVp2zhPBDARbl+Vmhcu2Odk2HDdciltiQK4SGuc+lDFVDRoWJ68lG78t5ozhKX0vt1TGWm07e&#10;JslUGtXauNConp4aqr43g0Hgnfl8Gd5WV/1ynWTPnld+986Ilxfj4wMIppH/wnDCj+hQRqa9G6wO&#10;okNI53cxiXA/S0Gc/Pk0HvYIWZaCLAv5/4HyFwAA//8DAFBLAQItABQABgAIAAAAIQC2gziS/gAA&#10;AOEBAAATAAAAAAAAAAAAAAAAAAAAAABbQ29udGVudF9UeXBlc10ueG1sUEsBAi0AFAAGAAgAAAAh&#10;ADj9If/WAAAAlAEAAAsAAAAAAAAAAAAAAAAALwEAAF9yZWxzLy5yZWxzUEsBAi0AFAAGAAgAAAAh&#10;AMOt36L3AgAATQYAAA4AAAAAAAAAAAAAAAAALgIAAGRycy9lMm9Eb2MueG1sUEsBAi0AFAAGAAgA&#10;AAAhANAmgXrgAAAACA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BDED59D" wp14:editId="17025B8F">
            <wp:extent cx="5848350" cy="983021"/>
            <wp:effectExtent l="38100" t="38100" r="95250" b="102870"/>
            <wp:docPr id="1662604538" name="図 16626045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4538" name="図 1662604538" descr="グラフィカル ユーザー インターフェイス, アプリケーション&#10;&#10;自動的に生成された説明"/>
                    <pic:cNvPicPr>
                      <a:picLocks noChangeAspect="1" noChangeArrowheads="1"/>
                    </pic:cNvPicPr>
                  </pic:nvPicPr>
                  <pic:blipFill>
                    <a:blip r:embed="rId70"/>
                    <a:stretch>
                      <a:fillRect/>
                    </a:stretch>
                  </pic:blipFill>
                  <pic:spPr bwMode="auto">
                    <a:xfrm>
                      <a:off x="0" y="0"/>
                      <a:ext cx="5880692" cy="988457"/>
                    </a:xfrm>
                    <a:prstGeom prst="rect">
                      <a:avLst/>
                    </a:prstGeom>
                    <a:ln w="3175" cap="sq">
                      <a:solidFill>
                        <a:sysClr val="windowText" lastClr="000000"/>
                      </a:solidFill>
                      <a:prstDash val="solid"/>
                      <a:miter lim="800000"/>
                    </a:ln>
                    <a:effectLst>
                      <a:outerShdw blurRad="50800" dist="38100" dir="2700000" algn="tl" rotWithShape="0">
                        <a:prstClr val="black">
                          <a:alpha val="40000"/>
                        </a:prstClr>
                      </a:outerShdw>
                    </a:effectLst>
                  </pic:spPr>
                </pic:pic>
              </a:graphicData>
            </a:graphic>
          </wp:inline>
        </w:drawing>
      </w:r>
    </w:p>
    <w:p w14:paraId="2B3A6051" w14:textId="77777777" w:rsidR="00185CD3" w:rsidRDefault="00185CD3" w:rsidP="00185CD3">
      <w:pPr>
        <w:pStyle w:val="af8"/>
        <w:ind w:leftChars="0" w:left="0"/>
      </w:pPr>
    </w:p>
    <w:p w14:paraId="4DD0E087" w14:textId="7348C212" w:rsidR="00185CD3" w:rsidRPr="00DD0DC6" w:rsidRDefault="00185CD3" w:rsidP="00185CD3">
      <w:pPr>
        <w:pStyle w:val="af8"/>
        <w:ind w:leftChars="0" w:left="0"/>
      </w:pPr>
      <w:r>
        <w:rPr>
          <w:rFonts w:hint="eastAsia"/>
        </w:rPr>
        <w:t>「セレクトメニューのインポート形式を選択」にて、セレクトメニューを名称とコードのどちらでインポートするかを選択します。</w:t>
      </w:r>
      <w:r w:rsidR="00DD001F">
        <w:rPr>
          <w:rFonts w:hint="eastAsia"/>
        </w:rPr>
        <w:t>その後、</w:t>
      </w:r>
      <w:r>
        <w:rPr>
          <w:rFonts w:hint="eastAsia"/>
        </w:rPr>
        <w:t>［アップロード］ボタンをクリック</w:t>
      </w:r>
      <w:r w:rsidR="00DD001F">
        <w:rPr>
          <w:rFonts w:hint="eastAsia"/>
        </w:rPr>
        <w:t>してください。</w:t>
      </w:r>
    </w:p>
    <w:p w14:paraId="49E3E3B8" w14:textId="76535737" w:rsidR="001D7132" w:rsidRDefault="001D7132" w:rsidP="001D7132">
      <w:pPr>
        <w:pStyle w:val="af8"/>
        <w:ind w:leftChars="0" w:left="0"/>
        <w:jc w:val="center"/>
      </w:pPr>
      <w:r>
        <w:rPr>
          <w:rFonts w:hint="eastAsia"/>
          <w:noProof/>
        </w:rPr>
        <mc:AlternateContent>
          <mc:Choice Requires="wps">
            <w:drawing>
              <wp:anchor distT="0" distB="0" distL="114300" distR="114300" simplePos="0" relativeHeight="252103168" behindDoc="0" locked="0" layoutInCell="1" allowOverlap="1" wp14:anchorId="3D6AAC1C" wp14:editId="614361F2">
                <wp:simplePos x="0" y="0"/>
                <wp:positionH relativeFrom="margin">
                  <wp:posOffset>1509395</wp:posOffset>
                </wp:positionH>
                <wp:positionV relativeFrom="paragraph">
                  <wp:posOffset>693420</wp:posOffset>
                </wp:positionV>
                <wp:extent cx="2941320" cy="247650"/>
                <wp:effectExtent l="38100" t="57150" r="87630" b="114300"/>
                <wp:wrapNone/>
                <wp:docPr id="2949" name="四角形: 角を丸くする 2949"/>
                <wp:cNvGraphicFramePr/>
                <a:graphic xmlns:a="http://schemas.openxmlformats.org/drawingml/2006/main">
                  <a:graphicData uri="http://schemas.microsoft.com/office/word/2010/wordprocessingShape">
                    <wps:wsp>
                      <wps:cNvSpPr/>
                      <wps:spPr>
                        <a:xfrm>
                          <a:off x="0" y="0"/>
                          <a:ext cx="2941320"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60722" id="四角形: 角を丸くする 2949" o:spid="_x0000_s1026" style="position:absolute;margin-left:118.85pt;margin-top:54.6pt;width:231.6pt;height:19.5pt;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XK9wIAAE4GAAAOAAAAZHJzL2Uyb0RvYy54bWysVU1vGjEQvVfqf7B8bxYIBIKyRCgRVaUo&#10;jUKqnI3tZd16bdc2LOmv74y9LKjNqWoOjr0z82bmzQc3t4dGk730QVlT0uHFgBJpuBXKbEv67WX1&#10;aUZJiMwIpq2RJX2Tgd4uPn64ad1cjmxttZCeAIgJ89aVtI7RzYsi8Fo2LFxYJw0IK+sbFuHpt4Xw&#10;rAX0RhejweCqaK0XzlsuQ4Cv91lIFwm/qiSPX6sqyEh0SSG2mE6fzg2exeKGzbeeuVrxLgz2D1E0&#10;TBlw2kPds8jIzqu/oBrFvQ22ihfcNoWtKsVlygGyGQ7+yGZdMydTLkBOcD1N4f/B8sf92j15oKF1&#10;YR7gilkcKt/gf4iPHBJZbz1Z8hAJh4+j6/HwcgSccpCNxtOrSWKzOFk7H+JnaRuCl5J6uzPiGSqS&#10;iGL7hxATY4IY1kBrMPGdkqrRwP+eaXI5HYyxPADY6cLtCImGxq6U1qmA2pAWgphNppMEHqxWAqWo&#10;F/x2c6c9AdCSrlYD+Otwz9QAWxvUlqlputjsLkq/rkVLNnrnn5ko6WQwA3siFKZ0ORvmB3TUaIrI&#10;IGJ6C6MQNSXexlcV61RG5A/xMYM+mo1m/EemQ7ua5RDHCSZn3mknFvpg0usszuJUunSLb1qiK22e&#10;ZUWUwGJlWnCqZO+dcS5NHGZRzYTM/idn/tMcokXymQARuQJqe+wO4H3snEanf+K3N86k9G5yBMfA&#10;snHOFCySZ2tib9woY/17mWnIqvOc9SH8M2rwurHi7cljiVJ/B8dXCkrzwEJ8Yh56ECoJey1+haPS&#10;FtrLdjdKaut/vfcd9WE0QUpJCzulpOHnjnlJif5iYGivh+MxwMb0GE+mOD3+XLI5l5hdc2ehZYew&#10;QR1PV9SP+nitvG1eYf0t0SuImOHgu6Q8+uPjLuZdBwuUy+UyqcHicSw+mLXjCI6sYpu9HF6Zd92s&#10;RpjyR3vcP90Enloy66KlsctdtJWKKDzx2j1gaaXG6RYsbsXzd9I6/QwsfgMAAP//AwBQSwMEFAAG&#10;AAgAAAAhAGd0JufhAAAACwEAAA8AAABkcnMvZG93bnJldi54bWxMj01LxDAQhu+C/yGM4EXcxCq2&#10;W5su4teCsIf9Ao/ZdmyLTVKS6W79944nPc68D+88Uywm24sjhth5p+FmpkCgq3zduUbDbvt6nYGI&#10;ZFxteu9QwzdGWJTnZ4XJa39yazxuqBFc4mJuNLREQy5lrFq0Js78gI6zTx+sIR5DI+tgTlxue5ko&#10;dS+t6RxfaM2ATy1WX5vRaqC9/XgZl6ur4W2tsudAq7B/J60vL6bHBxCEE/3B8KvP6lCy08GPro6i&#10;15DcpimjHKh5AoKJVKk5iANv7rIEZFnI/z+UPwAAAP//AwBQSwECLQAUAAYACAAAACEAtoM4kv4A&#10;AADhAQAAEwAAAAAAAAAAAAAAAAAAAAAAW0NvbnRlbnRfVHlwZXNdLnhtbFBLAQItABQABgAIAAAA&#10;IQA4/SH/1gAAAJQBAAALAAAAAAAAAAAAAAAAAC8BAABfcmVscy8ucmVsc1BLAQItABQABgAIAAAA&#10;IQCxALXK9wIAAE4GAAAOAAAAAAAAAAAAAAAAAC4CAABkcnMvZTJvRG9jLnhtbFBLAQItABQABgAI&#10;AAAAIQBndCbn4QAAAAs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094976" behindDoc="0" locked="0" layoutInCell="1" allowOverlap="1" wp14:anchorId="4561F129" wp14:editId="14918AAA">
                <wp:simplePos x="0" y="0"/>
                <wp:positionH relativeFrom="margin">
                  <wp:posOffset>2999105</wp:posOffset>
                </wp:positionH>
                <wp:positionV relativeFrom="paragraph">
                  <wp:posOffset>312420</wp:posOffset>
                </wp:positionV>
                <wp:extent cx="1215390" cy="384810"/>
                <wp:effectExtent l="57150" t="57150" r="118110" b="110490"/>
                <wp:wrapNone/>
                <wp:docPr id="2962" name="四角形: 角を丸くする 2962"/>
                <wp:cNvGraphicFramePr/>
                <a:graphic xmlns:a="http://schemas.openxmlformats.org/drawingml/2006/main">
                  <a:graphicData uri="http://schemas.microsoft.com/office/word/2010/wordprocessingShape">
                    <wps:wsp>
                      <wps:cNvSpPr/>
                      <wps:spPr>
                        <a:xfrm>
                          <a:off x="0" y="0"/>
                          <a:ext cx="1215390" cy="38481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49437" id="四角形: 角を丸くする 2962" o:spid="_x0000_s1026" style="position:absolute;margin-left:236.15pt;margin-top:24.6pt;width:95.7pt;height:30.3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l6+AIAAE4GAAAOAAAAZHJzL2Uyb0RvYy54bWysVUtv2zAMvg/YfxB0Xx3nsaRBnSJokWFA&#10;0RZNh54VPWJtsqRJSpzs14+SHCfYehrWgyqa5EfyI8Xc3B4ahfbceWl0hcurAUZcU8Ok3lb42+vq&#10;0wwjH4hmRBnNK3zkHt8uPn64ae2cD01tFOMOAYj289ZWuA7BzovC05o3xF8ZyzUohXENCSC6bcEc&#10;aQG9UcVwMPhctMYx6wzl3sPX+6zEi4QvBKfhSQjPA1IVhtxCOl06N/EsFjdkvnXE1pJ2aZB/yKIh&#10;UkPQHuqeBIJ2Tv4F1UjqjDciXFHTFEYISXmqAaopB39Us66J5akWIMfbnib//2Dp435tnx3Q0Fo/&#10;93CNVRyEa+J/yA8dElnHnix+CIjCx3JYTkbXwCkF3Wg2npWJzeLsbZ0PX7hpULxU2JmdZi/QkUQU&#10;2T/4kBhjSJMGRoOw7xiJRgH/e6LQaDoYx/YAYGcLtxNkdNRmJZVKDVQatRUezibTSQL3RkkWtdHO&#10;u+3mTjkEoBVerQbw1+FemAG20tGap6HpcjO7wN26Zi3aqJ17IazCk8EM/BGTsaQRFJ0EmKjhNCKD&#10;RNQWnkJQGDkT3mSoUxsjfxE/VtBns1GE/sh0KFuTnOI4weTKO+vEQp9Mki7yLM6tS7dwVDyGUvqF&#10;CyQZNGuYaYmvivfRCaVchzKrasJ4jj+5iJ/eYfRIMRNgRBZAbY/dAbyPncvo7M/89s6ZlD5MzuCU&#10;WHbOlYJHimx06J0bqY17rzIFVXWRsz2kf0FNvG4MOz672KI0397SlYTWPBAfnomDGYROwl4LT3AI&#10;ZWC8THfDqDbu13vfoz08TdBi1MJOqbD/uSOOY6S+ani01+V4DLAhCePJdAiCu9RsLjV619wZGNkS&#10;Nqil6RrtgzpdhTPNG6y/ZYwKKqIpxK4wDe4k3IW862CBUr5cJjNYPJaEB722NIJHVuOYvR7eiLPd&#10;Ww3wyh/Naf90L/A8ktk2emqz3AUjZIjKM6+dAEsrDU63YONWvJST1flnYPEbAAD//wMAUEsDBBQA&#10;BgAIAAAAIQCjvNEi4QAAAAoBAAAPAAAAZHJzL2Rvd25yZXYueG1sTI9NS8NAEIbvgv9hGcGL2I2p&#10;pGnMpohfBaGHVgset9k1CWZnw+6kjf/e8aS3GebhnectV5PrxdGG2HlUcDNLQFisvemwUfD+9nyd&#10;g4ik0ejeo1XwbSOsqvOzUhfGn3BrjztqBIdgLLSClmgopIx1a52OMz9Y5NunD04Tr6GRJugTh7te&#10;pkmSSac75A+tHuxDa+uv3egU0N59PI3rzdXwsk3yx0CbsH8lpS4vpvs7EGQn+oPhV5/VoWKngx/R&#10;RNEruF2kc0Z5WKYgGMiy+QLEgclkmYOsSvm/QvUDAAD//wMAUEsBAi0AFAAGAAgAAAAhALaDOJL+&#10;AAAA4QEAABMAAAAAAAAAAAAAAAAAAAAAAFtDb250ZW50X1R5cGVzXS54bWxQSwECLQAUAAYACAAA&#10;ACEAOP0h/9YAAACUAQAACwAAAAAAAAAAAAAAAAAvAQAAX3JlbHMvLnJlbHNQSwECLQAUAAYACAAA&#10;ACEAjeKZevgCAABOBgAADgAAAAAAAAAAAAAAAAAuAgAAZHJzL2Uyb0RvYy54bWxQSwECLQAUAAYA&#10;CAAAACEAo7zRIuEAAAAK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185CD3">
        <w:rPr>
          <w:noProof/>
        </w:rPr>
        <w:drawing>
          <wp:inline distT="0" distB="0" distL="0" distR="0" wp14:anchorId="588594C3" wp14:editId="0FD21022">
            <wp:extent cx="3120390" cy="1052597"/>
            <wp:effectExtent l="57150" t="57150" r="99060" b="90805"/>
            <wp:docPr id="155" name="図 15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5" descr="グラフィカル ユーザー インターフェイス, アプリケーション&#10;&#10;自動的に生成された説明"/>
                    <pic:cNvPicPr/>
                  </pic:nvPicPr>
                  <pic:blipFill>
                    <a:blip r:embed="rId76"/>
                    <a:stretch>
                      <a:fillRect/>
                    </a:stretch>
                  </pic:blipFill>
                  <pic:spPr>
                    <a:xfrm>
                      <a:off x="0" y="0"/>
                      <a:ext cx="3168964" cy="106898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7D71E8E" w14:textId="77777777" w:rsidR="00E60B95" w:rsidRDefault="00E60B95" w:rsidP="00E60B95">
      <w:pPr>
        <w:pStyle w:val="af8"/>
        <w:ind w:leftChars="0" w:left="0"/>
      </w:pPr>
    </w:p>
    <w:p w14:paraId="7C630437" w14:textId="77777777" w:rsidR="00383ACB" w:rsidRDefault="001D7132" w:rsidP="001D7132">
      <w:pPr>
        <w:pStyle w:val="af8"/>
        <w:ind w:leftChars="0" w:left="0"/>
      </w:pPr>
      <w:r>
        <w:rPr>
          <w:rFonts w:hint="eastAsia"/>
          <w:noProof/>
        </w:rPr>
        <mc:AlternateContent>
          <mc:Choice Requires="wps">
            <w:drawing>
              <wp:anchor distT="0" distB="0" distL="114300" distR="114300" simplePos="0" relativeHeight="252096000" behindDoc="0" locked="0" layoutInCell="1" allowOverlap="1" wp14:anchorId="479630F6" wp14:editId="2E81595A">
                <wp:simplePos x="0" y="0"/>
                <wp:positionH relativeFrom="margin">
                  <wp:posOffset>5323205</wp:posOffset>
                </wp:positionH>
                <wp:positionV relativeFrom="paragraph">
                  <wp:posOffset>474980</wp:posOffset>
                </wp:positionV>
                <wp:extent cx="323850" cy="219075"/>
                <wp:effectExtent l="57150" t="57150" r="76200" b="123825"/>
                <wp:wrapNone/>
                <wp:docPr id="2967" name="四角形: 角を丸くする 2967"/>
                <wp:cNvGraphicFramePr/>
                <a:graphic xmlns:a="http://schemas.openxmlformats.org/drawingml/2006/main">
                  <a:graphicData uri="http://schemas.microsoft.com/office/word/2010/wordprocessingShape">
                    <wps:wsp>
                      <wps:cNvSpPr/>
                      <wps:spPr>
                        <a:xfrm>
                          <a:off x="0" y="0"/>
                          <a:ext cx="323850" cy="219075"/>
                        </a:xfrm>
                        <a:prstGeom prst="roundRect">
                          <a:avLst>
                            <a:gd name="adj" fmla="val 3704"/>
                          </a:avLst>
                        </a:prstGeom>
                        <a:noFill/>
                        <a:ln w="28575">
                          <a:solidFill>
                            <a:srgbClr val="FF00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0B605" id="四角形: 角を丸くする 2967" o:spid="_x0000_s1026" style="position:absolute;margin-left:419.15pt;margin-top:37.4pt;width:25.5pt;height:17.25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1+AIAAE0GAAAOAAAAZHJzL2Uyb0RvYy54bWysVUtv2zAMvg/YfxB0X+28mjSoUwQtMgwo&#10;uqLp0LOiR6xNljRJiZP9+lGS4wRbT8N6UEWT/Eh+Ipn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oaj2QQopaAaDm7K6SSSWZydrfPhMzcNipcKO7PT7AUeJPFE&#10;9o8+JMIY0qSBziDsO0aiUUD/nig0mpbjDrCzBegTZHTUZiWVSu+nNGohidkEcogqb5RkUZsEt93c&#10;K4cAtMKrFfTMdYd7YQbYSkdrnnqmy83sAnfrmrVoo3buhbAKT8pZCUUzGUsazQZZgIYaTsv4hxFR&#10;W5iEoDByJrzJUKdXjPRF/FhBn81GEfoj06FsTXKK4wSTqeysE619Mkm6yLM4v1y6haPiMZTSL1wg&#10;yeCthpmWOFS8j04o5ToMsqomjOf4k4v4aQyjR4qZACOyAGp77A7gfexcRmd/5rd3zqT0YXIGp8Sy&#10;c64UPFJko0Pv3Eht3HuVKaiqi5ztIf0LauJ1Y9jx2cUnSu3tLV1JeJpH4sMzcdCD8JKw1sJXOIQy&#10;0F6mu2FUG/frve/RHiYTtBi1sFIq7H/uiOMYqS8aZvZmMB4DbEjCeDIdguAuNZtLjd419wZadgAL&#10;1NJ0jfZBna7CmeYNtt8yRgUV0RRiV5gGdxLuQ151sD8pXy6TGewdS8KjXlsawSOrsc1eD2/E2W5W&#10;Awz5kzmtHzJPE3huyWwbPbVZ7oIRMkTlmddOgJ2VGqfbr3EpXsrJ6vwrsPgNAAD//wMAUEsDBBQA&#10;BgAIAAAAIQDnTX1b3wAAAAoBAAAPAAAAZHJzL2Rvd25yZXYueG1sTI9BT8MwDIXvSPyHyEjcWApD&#10;I5SmE0wgoUkT2kCc08RrC41TNelW/j3eCW6236fn94rl5DtxwCG2gTRczzIQSDa4lmoNH+8vVwpE&#10;TIac6QKhhh+MsCzPzwqTu3CkLR52qRZsQjE3GpqU+lzKaBv0Js5Cj8TaPgzeJF6HWrrBHNncd/Im&#10;yxbSm5b4Q2N6XDVov3ej17DePNmN+3p+XcVPu6jW27e6H/daX15Mjw8gEk7pD4ZTfI4OJWeqwkgu&#10;ik6Dmqs5oxrubrkCA0rd86FiMuNBloX8X6H8BQAA//8DAFBLAQItABQABgAIAAAAIQC2gziS/gAA&#10;AOEBAAATAAAAAAAAAAAAAAAAAAAAAABbQ29udGVudF9UeXBlc10ueG1sUEsBAi0AFAAGAAgAAAAh&#10;ADj9If/WAAAAlAEAAAsAAAAAAAAAAAAAAAAALwEAAF9yZWxzLy5yZWxzUEsBAi0AFAAGAAgAAAAh&#10;AAr5qHX4AgAATQYAAA4AAAAAAAAAAAAAAAAALgIAAGRycy9lMm9Eb2MueG1sUEsBAi0AFAAGAAgA&#10;AAAhAOdNfVvfAAAACgEAAA8AAAAAAAAAAAAAAAAAUgUAAGRycy9kb3ducmV2LnhtbFBLBQYAAAAA&#10;BAAEAPMAAABeBgAAAAA=&#10;" filled="f" strokecolor="#f06" strokeweight="2.25pt">
                <v:stroke joinstyle="miter"/>
                <v:shadow on="t" color="black" opacity="26214f" origin="-.5,-.5" offset=".74836mm,.74836mm"/>
                <w10:wrap anchorx="margin"/>
              </v:roundrect>
            </w:pict>
          </mc:Fallback>
        </mc:AlternateContent>
      </w:r>
      <w:r w:rsidR="00A5175F">
        <w:rPr>
          <w:rFonts w:hint="eastAsia"/>
          <w:noProof/>
        </w:rPr>
        <mc:AlternateContent>
          <mc:Choice Requires="wps">
            <w:drawing>
              <wp:anchor distT="0" distB="0" distL="114300" distR="114300" simplePos="0" relativeHeight="252097024" behindDoc="0" locked="0" layoutInCell="1" allowOverlap="1" wp14:anchorId="46AC4B44" wp14:editId="334D9103">
                <wp:simplePos x="0" y="0"/>
                <wp:positionH relativeFrom="margin">
                  <wp:posOffset>2807970</wp:posOffset>
                </wp:positionH>
                <wp:positionV relativeFrom="paragraph">
                  <wp:posOffset>1299845</wp:posOffset>
                </wp:positionV>
                <wp:extent cx="314325" cy="180975"/>
                <wp:effectExtent l="57150" t="57150" r="85725" b="123825"/>
                <wp:wrapNone/>
                <wp:docPr id="2968" name="四角形: 角を丸くする 2968"/>
                <wp:cNvGraphicFramePr/>
                <a:graphic xmlns:a="http://schemas.openxmlformats.org/drawingml/2006/main">
                  <a:graphicData uri="http://schemas.microsoft.com/office/word/2010/wordprocessingShape">
                    <wps:wsp>
                      <wps:cNvSpPr/>
                      <wps:spPr>
                        <a:xfrm>
                          <a:off x="0" y="0"/>
                          <a:ext cx="314325" cy="180975"/>
                        </a:xfrm>
                        <a:prstGeom prst="roundRect">
                          <a:avLst>
                            <a:gd name="adj" fmla="val 3704"/>
                          </a:avLst>
                        </a:prstGeom>
                        <a:noFill/>
                        <a:ln w="28575">
                          <a:solidFill>
                            <a:srgbClr val="FF00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3F730" id="四角形: 角を丸くする 2968" o:spid="_x0000_s1026" style="position:absolute;margin-left:221.1pt;margin-top:102.35pt;width:24.75pt;height:14.25pt;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LE+gIAAE0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LyXg0xYiCqpjnN7NpIDO7OBvr/GeuGxQuJbZ6r9gLPEjk&#10;iRwenY+EMaRIA51B2HeMRCOB/gORaDzLJx1gZwvQZ8jgqPS6ljK+n1SoLfFoPoUcgsppWbOgjYLd&#10;be+lRQBa4vUaeua6wx2YAbZUwZrHnuly03vP7aZiLdrKvX0hrMTTfJ5DH7E6lDSeF0mAhhrN8vCH&#10;EZE7mAQvMbLav9W+iq8Y6Av4oYI+m60k9EeiQ5qKpBQnESZR2VlHWvtkojTIM7u8XLz5k+QhlFQv&#10;XKCawVuNEi1hqHgfnVDKlS+SqiKMp/jTQfw4hsEjxoyAAVkAtT12B/A+diqjs7/w2zsnUvowKYNz&#10;Ysk5VQoeMbJWvnduaqXte5VJqKqLnOwh/QE14brV7PRswxPF9naGrmt4mkfi/DOx0IPwkrDW/Fc4&#10;hNTQXrq7YVRp++u978EeJhO0GLWwUkrsfu6J5RjJLwpm9qaYTMIOisJkOhuBYIea7VCj9s29hpYt&#10;YIEaGq/B3svzVVjdvMH2W4WooCKKQuwSU2/Pwr1Pqw72J+WrVTSDvWOIf1QbQwN4YDW02evxjVjT&#10;zaqHIX/S5/VDFnECLy2ZbIOn0qu916L2QXnhtRNgZ8XG6fZrWIpDOVpdfgWWvwEAAP//AwBQSwME&#10;FAAGAAgAAAAhACJ6FFnhAAAACwEAAA8AAABkcnMvZG93bnJldi54bWxMj01Lw0AQhu+C/2EZwZvd&#10;NA1VYzZFi4IUirSK583uNIlmZ0N208Z/7/Skt/l4eOeZYjW5ThxxCK0nBfNZAgLJeNtSreDj/eXm&#10;DkSImqzuPKGCHwywKi8vCp1bf6IdHvexFhxCIdcKmhj7XMpgGnQ6zHyPxLuDH5yO3A61tIM+cbjr&#10;ZJokS+l0S3yh0T2uGzTf+9Ep2GyfzNZ+Pb+uw6dZVpvdW92PB6Wur6bHBxARp/gHw1mf1aFkp8qP&#10;ZIPoFGRZmjKqIE2yWxBMZPdzLiqeLBYpyLKQ/38ofwEAAP//AwBQSwECLQAUAAYACAAAACEAtoM4&#10;kv4AAADhAQAAEwAAAAAAAAAAAAAAAAAAAAAAW0NvbnRlbnRfVHlwZXNdLnhtbFBLAQItABQABgAI&#10;AAAAIQA4/SH/1gAAAJQBAAALAAAAAAAAAAAAAAAAAC8BAABfcmVscy8ucmVsc1BLAQItABQABgAI&#10;AAAAIQDb4vLE+gIAAE0GAAAOAAAAAAAAAAAAAAAAAC4CAABkcnMvZTJvRG9jLnhtbFBLAQItABQA&#10;BgAIAAAAIQAiehRZ4QAAAAsBAAAPAAAAAAAAAAAAAAAAAFQFAABkcnMvZG93bnJldi54bWxQSwUG&#10;AAAAAAQABADzAAAAYgYAAAAA&#10;" filled="f" strokecolor="#f06" strokeweight="2.25pt">
                <v:stroke joinstyle="miter"/>
                <v:shadow on="t" color="black" opacity="26214f" origin="-.5,-.5" offset=".74836mm,.74836mm"/>
                <w10:wrap anchorx="margin"/>
              </v:roundrect>
            </w:pict>
          </mc:Fallback>
        </mc:AlternateContent>
      </w:r>
      <w:r w:rsidR="00185CD3">
        <w:rPr>
          <w:rFonts w:hint="eastAsia"/>
        </w:rPr>
        <w:t>タブ名のボタンをクリックして</w:t>
      </w:r>
      <w:r w:rsidR="00336025">
        <w:rPr>
          <w:rFonts w:hint="eastAsia"/>
        </w:rPr>
        <w:t>登録</w:t>
      </w:r>
      <w:r w:rsidR="00185CD3">
        <w:rPr>
          <w:rFonts w:hint="eastAsia"/>
        </w:rPr>
        <w:t>内容を確認し、問題がなければ［保存］ボタン</w:t>
      </w:r>
      <w:r w:rsidR="002674C0">
        <w:rPr>
          <w:rFonts w:hint="eastAsia"/>
        </w:rPr>
        <w:t>をクリックしてください</w:t>
      </w:r>
      <w:r w:rsidR="00185CD3">
        <w:rPr>
          <w:rFonts w:hint="eastAsia"/>
        </w:rPr>
        <w:t>。</w:t>
      </w:r>
    </w:p>
    <w:p w14:paraId="65180ABD" w14:textId="00E1DECA" w:rsidR="00E60B95" w:rsidRDefault="00C1212B" w:rsidP="001D7132">
      <w:pPr>
        <w:pStyle w:val="af8"/>
        <w:ind w:leftChars="0" w:left="0"/>
      </w:pPr>
      <w:r>
        <w:rPr>
          <w:rFonts w:hint="eastAsia"/>
          <w:noProof/>
        </w:rPr>
        <w:drawing>
          <wp:inline distT="0" distB="0" distL="0" distR="0" wp14:anchorId="2C18B26D" wp14:editId="6DC45277">
            <wp:extent cx="5612130" cy="1100944"/>
            <wp:effectExtent l="38100" t="38100" r="83820" b="99695"/>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4528" cy="110337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bookmarkStart w:id="116" w:name="_有料プランへの変更"/>
      <w:bookmarkStart w:id="117" w:name="_更新日と適用日について"/>
      <w:bookmarkStart w:id="118" w:name="_Ref507747309"/>
      <w:bookmarkEnd w:id="116"/>
      <w:bookmarkEnd w:id="117"/>
    </w:p>
    <w:p w14:paraId="742CA201" w14:textId="77777777" w:rsidR="00E60B95" w:rsidRDefault="00E60B95">
      <w:pPr>
        <w:spacing w:line="276" w:lineRule="auto"/>
        <w:jc w:val="left"/>
      </w:pPr>
      <w:r>
        <w:br w:type="page"/>
      </w:r>
    </w:p>
    <w:p w14:paraId="5BCCDA4D" w14:textId="6195014D" w:rsidR="00664F94" w:rsidRDefault="00664F94" w:rsidP="002D4235">
      <w:pPr>
        <w:pStyle w:val="1"/>
      </w:pPr>
      <w:bookmarkStart w:id="119" w:name="_Toc229473866"/>
      <w:bookmarkEnd w:id="118"/>
      <w:r>
        <w:rPr>
          <w:rFonts w:hint="eastAsia"/>
        </w:rPr>
        <w:lastRenderedPageBreak/>
        <w:t>マイナンバー管理</w:t>
      </w:r>
      <w:bookmarkEnd w:id="119"/>
      <w:r>
        <w:rPr>
          <w:rFonts w:hint="eastAsia"/>
        </w:rPr>
        <w:t xml:space="preserve">　　　　　　　　　　</w:t>
      </w:r>
      <w:r w:rsidR="00BB2531">
        <w:rPr>
          <w:rFonts w:hint="eastAsia"/>
        </w:rPr>
        <w:t xml:space="preserve">　</w:t>
      </w:r>
    </w:p>
    <w:p w14:paraId="441694B0" w14:textId="779DD9DC" w:rsidR="00912CA5" w:rsidRDefault="009F1BCB" w:rsidP="00557204">
      <w:r w:rsidRPr="009F1BCB">
        <w:rPr>
          <w:rFonts w:hint="eastAsia"/>
        </w:rPr>
        <w:t>管理画面</w:t>
      </w:r>
      <w:r w:rsidRPr="009F1BCB">
        <w:t xml:space="preserve"> ＞ 企業情報</w:t>
      </w:r>
      <w:r>
        <w:rPr>
          <w:rFonts w:hint="eastAsia"/>
        </w:rPr>
        <w:t xml:space="preserve"> </w:t>
      </w:r>
      <w:r w:rsidR="006C0BB4" w:rsidRPr="00FF6DDF">
        <w:t>＞</w:t>
      </w:r>
      <w:r>
        <w:rPr>
          <w:rFonts w:hint="eastAsia"/>
        </w:rPr>
        <w:t xml:space="preserve"> </w:t>
      </w:r>
      <w:r w:rsidR="006C0BB4" w:rsidRPr="00FF6DDF">
        <w:t>機能（</w:t>
      </w:r>
      <w:r w:rsidR="006C0BB4" w:rsidRPr="003D7A8D">
        <w:rPr>
          <w:color w:val="000000" w:themeColor="text1"/>
        </w:rPr>
        <w:t>p.</w:t>
      </w:r>
      <w:r w:rsidR="006C0BB4" w:rsidRPr="002674C0">
        <w:rPr>
          <w:color w:val="0070C0" w:themeColor="accent1"/>
          <w:u w:val="single"/>
        </w:rPr>
        <w:fldChar w:fldCharType="begin"/>
      </w:r>
      <w:r w:rsidR="006C0BB4" w:rsidRPr="002674C0">
        <w:rPr>
          <w:color w:val="0070C0" w:themeColor="accent1"/>
          <w:u w:val="single"/>
        </w:rPr>
        <w:instrText xml:space="preserve"> PAGEREF _Ref86054413 \h </w:instrText>
      </w:r>
      <w:r w:rsidR="006C0BB4" w:rsidRPr="002674C0">
        <w:rPr>
          <w:color w:val="0070C0" w:themeColor="accent1"/>
          <w:u w:val="single"/>
        </w:rPr>
      </w:r>
      <w:r w:rsidR="006C0BB4" w:rsidRPr="002674C0">
        <w:rPr>
          <w:color w:val="0070C0" w:themeColor="accent1"/>
          <w:u w:val="single"/>
        </w:rPr>
        <w:fldChar w:fldCharType="separate"/>
      </w:r>
      <w:r w:rsidR="000350A1">
        <w:rPr>
          <w:noProof/>
          <w:color w:val="0070C0" w:themeColor="accent1"/>
          <w:u w:val="single"/>
        </w:rPr>
        <w:t>16</w:t>
      </w:r>
      <w:r w:rsidR="006C0BB4" w:rsidRPr="002674C0">
        <w:rPr>
          <w:color w:val="0070C0" w:themeColor="accent1"/>
          <w:u w:val="single"/>
        </w:rPr>
        <w:fldChar w:fldCharType="end"/>
      </w:r>
      <w:r w:rsidR="006C0BB4" w:rsidRPr="00FF6DDF">
        <w:t>）にてマイナンバー管理機能</w:t>
      </w:r>
      <w:r w:rsidR="00432795">
        <w:rPr>
          <w:rFonts w:hint="eastAsia"/>
        </w:rPr>
        <w:t>を</w:t>
      </w:r>
      <w:r w:rsidR="006C0BB4" w:rsidRPr="00FF6DDF">
        <w:t>有効に</w:t>
      </w:r>
      <w:r w:rsidR="00432795">
        <w:rPr>
          <w:rFonts w:hint="eastAsia"/>
        </w:rPr>
        <w:t>していると</w:t>
      </w:r>
      <w:r w:rsidR="006C0BB4" w:rsidRPr="00FF6DDF">
        <w:t>、</w:t>
      </w:r>
      <w:r w:rsidR="006C0BB4">
        <w:rPr>
          <w:rFonts w:hint="eastAsia"/>
        </w:rPr>
        <w:t>マイナンバーや本人確認資料を登録できます。</w:t>
      </w:r>
    </w:p>
    <w:p w14:paraId="3513FC7D" w14:textId="77777777" w:rsidR="006C0BB4" w:rsidRDefault="006C0BB4" w:rsidP="00664F94"/>
    <w:p w14:paraId="56171B33" w14:textId="48C31112" w:rsidR="001147F0" w:rsidRDefault="006C0BB4" w:rsidP="00CA0379">
      <w:pPr>
        <w:pStyle w:val="20"/>
      </w:pPr>
      <w:bookmarkStart w:id="120" w:name="_Toc229473867"/>
      <w:r>
        <w:rPr>
          <w:rFonts w:hint="eastAsia"/>
        </w:rPr>
        <w:t>画面から一件ずつ登録</w:t>
      </w:r>
      <w:bookmarkEnd w:id="120"/>
    </w:p>
    <w:p w14:paraId="424466CE" w14:textId="15F652BE" w:rsidR="006C0BB4" w:rsidRDefault="006C0BB4" w:rsidP="00AB2FCC">
      <w:r>
        <w:rPr>
          <w:rFonts w:hint="eastAsia"/>
        </w:rPr>
        <w:t>対象従業員の［編集］ボタンをクリックし、適用日</w:t>
      </w:r>
      <w:r w:rsidR="00557204">
        <w:rPr>
          <w:rFonts w:hint="eastAsia"/>
        </w:rPr>
        <w:t>と「マイナンバー」タブに</w:t>
      </w:r>
      <w:r>
        <w:rPr>
          <w:rFonts w:hint="eastAsia"/>
        </w:rPr>
        <w:t>必要な情報を入力</w:t>
      </w:r>
      <w:r w:rsidR="00557204">
        <w:rPr>
          <w:rFonts w:hint="eastAsia"/>
        </w:rPr>
        <w:t>後、</w:t>
      </w:r>
      <w:r>
        <w:rPr>
          <w:rFonts w:hint="eastAsia"/>
        </w:rPr>
        <w:t>［保存］ボタンをクリックしてください。</w:t>
      </w:r>
    </w:p>
    <w:p w14:paraId="5528BC42" w14:textId="6C4F1A67" w:rsidR="006C0BB4" w:rsidRDefault="00AB2FCC" w:rsidP="00AB2FCC">
      <w:r>
        <w:rPr>
          <w:rFonts w:hint="eastAsia"/>
          <w:noProof/>
        </w:rPr>
        <mc:AlternateContent>
          <mc:Choice Requires="wps">
            <w:drawing>
              <wp:anchor distT="0" distB="0" distL="114300" distR="114300" simplePos="0" relativeHeight="252133888" behindDoc="0" locked="0" layoutInCell="1" allowOverlap="1" wp14:anchorId="44B3A7AD" wp14:editId="5471BB97">
                <wp:simplePos x="0" y="0"/>
                <wp:positionH relativeFrom="column">
                  <wp:posOffset>2257425</wp:posOffset>
                </wp:positionH>
                <wp:positionV relativeFrom="paragraph">
                  <wp:posOffset>144145</wp:posOffset>
                </wp:positionV>
                <wp:extent cx="866775" cy="276225"/>
                <wp:effectExtent l="38100" t="57150" r="123825" b="123825"/>
                <wp:wrapNone/>
                <wp:docPr id="7531" name="四角形: 角を丸くする 7531"/>
                <wp:cNvGraphicFramePr/>
                <a:graphic xmlns:a="http://schemas.openxmlformats.org/drawingml/2006/main">
                  <a:graphicData uri="http://schemas.microsoft.com/office/word/2010/wordprocessingShape">
                    <wps:wsp>
                      <wps:cNvSpPr/>
                      <wps:spPr>
                        <a:xfrm>
                          <a:off x="0" y="0"/>
                          <a:ext cx="866775" cy="2762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AABE3" id="四角形: 角を丸くする 7531" o:spid="_x0000_s1026" style="position:absolute;margin-left:177.75pt;margin-top:11.35pt;width:68.25pt;height:21.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m9wIAAE0GAAAOAAAAZHJzL2Uyb0RvYy54bWysVUtv2zAMvg/YfxB0X524eS2oUwQtMgwo&#10;2qLp0LOiR6xNljRJiZP9+lGS4wRbT8N6UEWT/Eh+Ipmb20Oj0J47L42u8PBqgBHX1DCptxX+9rr6&#10;NMPIB6IZUUbzCh+5x7eLjx9uWjvnpamNYtwhANF+3toK1yHYeVF4WvOG+CtjuQalMK4hAUS3LZgj&#10;LaA3qigHg0nRGsesM5R7D1/vsxIvEr4QnIYnITwPSFUYcgvpdOncxLNY3JD51hFbS9qlQf4hi4ZI&#10;DUF7qHsSCNo5+RdUI6kz3ohwRU1TGCEk5akGqGY4+KOadU0sT7UAOd72NPn/B0sf92v77ICG1vq5&#10;h2us4iBcE/9DfuiQyDr2ZPFDQBQ+ziaT6XSMEQVVOZ2U5TiSWZydrfPhCzcNipcKO7PT7AUeJPFE&#10;9g8+JMIY0qSBziDsO0aiUUD/nih0PR2MOsDOFqBPkNFRm5VUKr2f0qiFJGZjyCeqvFGSRW0S3HZz&#10;pxwC0AqvVgP463AvzABb6WjNU890uZld4G5dsxZt1M69EFbh8WAG/ojJWNL1bJgFaKhyGpFBRdQW&#10;JiEojJwJbzLU6RUjfRE/VtBns1GE/sh0KFuTnOIowWQqO+tEa59Mki7yLM4vl27hqHgMpfQLF0gy&#10;eKsy0xKHivfRCaVch2FW1YTxHH98ET+NYfRIMRNgRBZAbY/dAbyPncvo7M/89s6ZlD5MzuCUWHbO&#10;lYJHimx06J0bqY17rzIFVXWRsz2kf0FNvG4MOz67+ESpvb2lKwlP80B8eCYOehBeEtZaeIJDKAPt&#10;ZbobRrVxv977Hu1hMkGLUQsrpcL+5444jpH6qmFmPw9Ho7iDkjAaT0sQ3KVmc6nRu+bOQMsOYYFa&#10;mq7RPqjTVTjTvMH2W8aooCKaQuwK0+BOwl3Iqw72J+XLZTKDvWNJeNBrSyN4ZDW22evhjTjbzWqA&#10;IX80p/VD5mkCzy2ZbaOnNstdMEKGqDzz2gmws1LjdPs1LsVLOVmdfwUWvwEAAP//AwBQSwMEFAAG&#10;AAgAAAAhAPwrLDbhAAAACQEAAA8AAABkcnMvZG93bnJldi54bWxMj8tOwzAQRfdI/IM1SGwQdQgk&#10;LSGTCvGUkLpoSyWWbjwkEbEd2ZM2/D1mBcvRHN17brmcTC8O5EPnLMLVLAFBtna6sw3C+/b5cgEi&#10;sLJa9c4SwjcFWFanJ6UqtDvaNR023IgYYkOhEFrmoZAy1C0ZFWZuIBt/n84bxfH0jdReHWO46WWa&#10;JLk0qrOxoVUDPbRUf21Gg8A78/E0vq4uhpd1snj0vPK7N0Y8P5vu70AwTfwHw69+VIcqOu3daHUQ&#10;PcJ1lmURRUjTOYgI3NymcdweIc9TkFUp/y+ofgAAAP//AwBQSwECLQAUAAYACAAAACEAtoM4kv4A&#10;AADhAQAAEwAAAAAAAAAAAAAAAAAAAAAAW0NvbnRlbnRfVHlwZXNdLnhtbFBLAQItABQABgAIAAAA&#10;IQA4/SH/1gAAAJQBAAALAAAAAAAAAAAAAAAAAC8BAABfcmVscy8ucmVsc1BLAQItABQABgAIAAAA&#10;IQDYptfm9wIAAE0GAAAOAAAAAAAAAAAAAAAAAC4CAABkcnMvZTJvRG9jLnhtbFBLAQItABQABgAI&#10;AAAAIQD8Kyw24QAAAAkBAAAPAAAAAAAAAAAAAAAAAFEFAABkcnMvZG93bnJldi54bWxQSwUGAAAA&#10;AAQABADzAAAAXwYAAAAA&#10;" filled="f" strokecolor="red" strokeweight="2.25pt">
                <v:stroke joinstyle="miter"/>
                <v:shadow on="t" color="black" opacity="26214f" origin="-.5,-.5" offset=".74836mm,.74836mm"/>
              </v:roundrect>
            </w:pict>
          </mc:Fallback>
        </mc:AlternateContent>
      </w:r>
      <w:r w:rsidRPr="00684BA3">
        <w:rPr>
          <w:noProof/>
        </w:rPr>
        <w:drawing>
          <wp:anchor distT="0" distB="0" distL="114300" distR="114300" simplePos="0" relativeHeight="251386263" behindDoc="0" locked="0" layoutInCell="1" allowOverlap="1" wp14:anchorId="3D24DB81" wp14:editId="216FADF8">
            <wp:simplePos x="0" y="0"/>
            <wp:positionH relativeFrom="column">
              <wp:posOffset>1295400</wp:posOffset>
            </wp:positionH>
            <wp:positionV relativeFrom="paragraph">
              <wp:posOffset>69850</wp:posOffset>
            </wp:positionV>
            <wp:extent cx="3449955" cy="4274820"/>
            <wp:effectExtent l="57150" t="57150" r="93345" b="87630"/>
            <wp:wrapNone/>
            <wp:docPr id="1059504299"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4299" name="図 1" descr="グラフィカル ユーザー インターフェイス, テキスト, アプリケーション&#10;&#10;自動的に生成された説明"/>
                    <pic:cNvPicPr/>
                  </pic:nvPicPr>
                  <pic:blipFill>
                    <a:blip r:embed="rId78"/>
                    <a:stretch>
                      <a:fillRect/>
                    </a:stretch>
                  </pic:blipFill>
                  <pic:spPr>
                    <a:xfrm>
                      <a:off x="0" y="0"/>
                      <a:ext cx="3449955" cy="427482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6CB1E80" w14:textId="77777777" w:rsidR="006C0BB4" w:rsidRDefault="006C0BB4" w:rsidP="00AB2FCC"/>
    <w:p w14:paraId="095DC4E8" w14:textId="77777777" w:rsidR="006C0BB4" w:rsidRDefault="006C0BB4" w:rsidP="00AB2FCC"/>
    <w:p w14:paraId="6D57B8CB" w14:textId="77777777" w:rsidR="006C0BB4" w:rsidRDefault="006C0BB4" w:rsidP="00AB2FCC"/>
    <w:p w14:paraId="59592CA5" w14:textId="77777777" w:rsidR="006C0BB4" w:rsidRDefault="006C0BB4" w:rsidP="00AB2FCC"/>
    <w:p w14:paraId="4D129B2B" w14:textId="77777777" w:rsidR="006C0BB4" w:rsidRDefault="006C0BB4" w:rsidP="00AB2FCC"/>
    <w:p w14:paraId="5DD7A9AB" w14:textId="77777777" w:rsidR="006C0BB4" w:rsidRDefault="006C0BB4" w:rsidP="00AB2FCC"/>
    <w:p w14:paraId="3594F849" w14:textId="77777777" w:rsidR="006C0BB4" w:rsidRDefault="006C0BB4" w:rsidP="00AB2FCC"/>
    <w:p w14:paraId="2F05E954" w14:textId="77777777" w:rsidR="006C0BB4" w:rsidRDefault="006C0BB4" w:rsidP="00AB2FCC"/>
    <w:p w14:paraId="10D50912" w14:textId="77777777" w:rsidR="006C0BB4" w:rsidRDefault="006C0BB4" w:rsidP="00AB2FCC"/>
    <w:p w14:paraId="57C9AAF0" w14:textId="77777777" w:rsidR="006C0BB4" w:rsidRDefault="006C0BB4" w:rsidP="00AB2FCC"/>
    <w:p w14:paraId="6EAFAA40" w14:textId="77777777" w:rsidR="006C0BB4" w:rsidRDefault="006C0BB4" w:rsidP="00AB2FCC"/>
    <w:p w14:paraId="64235D1F" w14:textId="77777777" w:rsidR="006C0BB4" w:rsidRDefault="006C0BB4" w:rsidP="00AB2FCC"/>
    <w:p w14:paraId="3BB8627A" w14:textId="77777777" w:rsidR="006C0BB4" w:rsidRDefault="006C0BB4" w:rsidP="00AB2FCC"/>
    <w:p w14:paraId="2BA6B199" w14:textId="77777777" w:rsidR="006C0BB4" w:rsidRDefault="006C0BB4" w:rsidP="00AB2FCC"/>
    <w:p w14:paraId="0251CD2C" w14:textId="77777777" w:rsidR="00AB2FCC" w:rsidRDefault="00AB2FCC" w:rsidP="00AB2FCC"/>
    <w:p w14:paraId="34F7F4CD" w14:textId="77777777" w:rsidR="006C0BB4" w:rsidRDefault="006C0BB4" w:rsidP="00AB2FCC"/>
    <w:p w14:paraId="27773B7C" w14:textId="77777777" w:rsidR="006C0BB4" w:rsidRDefault="006C0BB4" w:rsidP="00AB2FCC"/>
    <w:p w14:paraId="308C059D" w14:textId="77777777" w:rsidR="006C0BB4" w:rsidRDefault="006C0BB4" w:rsidP="00AB2FCC"/>
    <w:p w14:paraId="243E6B56" w14:textId="4101BDE2" w:rsidR="00684BA3" w:rsidRDefault="00684BA3"/>
    <w:p w14:paraId="0E69B3FA" w14:textId="5B3277A2" w:rsidR="006C0BB4" w:rsidRDefault="00AB2FCC" w:rsidP="00557204">
      <w:pPr>
        <w:topLinePunct/>
      </w:pPr>
      <w:r>
        <w:rPr>
          <w:noProof/>
        </w:rPr>
        <w:drawing>
          <wp:anchor distT="0" distB="0" distL="114300" distR="114300" simplePos="0" relativeHeight="252130816" behindDoc="0" locked="0" layoutInCell="1" allowOverlap="1" wp14:anchorId="38FC0917" wp14:editId="1E470157">
            <wp:simplePos x="0" y="0"/>
            <wp:positionH relativeFrom="margin">
              <wp:posOffset>2417445</wp:posOffset>
            </wp:positionH>
            <wp:positionV relativeFrom="paragraph">
              <wp:posOffset>408940</wp:posOffset>
            </wp:positionV>
            <wp:extent cx="1098550" cy="2028190"/>
            <wp:effectExtent l="57150" t="57150" r="101600" b="86360"/>
            <wp:wrapNone/>
            <wp:docPr id="7541" name="図 754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グラフィカル ユーザー インターフェイス, テキスト, アプリケーション&#10;&#10;自動的に生成された説明"/>
                    <pic:cNvPicPr>
                      <a:picLocks noChangeAspect="1" noChangeArrowheads="1"/>
                    </pic:cNvPicPr>
                  </pic:nvPicPr>
                  <pic:blipFill rotWithShape="1">
                    <a:blip r:embed="rId79">
                      <a:extLst>
                        <a:ext uri="{28A0092B-C50C-407E-A947-70E740481C1C}">
                          <a14:useLocalDpi xmlns:a14="http://schemas.microsoft.com/office/drawing/2010/main" val="0"/>
                        </a:ext>
                      </a:extLst>
                    </a:blip>
                    <a:srcRect/>
                    <a:stretch/>
                  </pic:blipFill>
                  <pic:spPr bwMode="auto">
                    <a:xfrm>
                      <a:off x="0" y="0"/>
                      <a:ext cx="1098550" cy="2028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132864" behindDoc="0" locked="0" layoutInCell="1" allowOverlap="1" wp14:anchorId="607457FE" wp14:editId="5DD3B802">
                <wp:simplePos x="0" y="0"/>
                <wp:positionH relativeFrom="column">
                  <wp:posOffset>2468880</wp:posOffset>
                </wp:positionH>
                <wp:positionV relativeFrom="paragraph">
                  <wp:posOffset>1856105</wp:posOffset>
                </wp:positionV>
                <wp:extent cx="981075" cy="219075"/>
                <wp:effectExtent l="57150" t="57150" r="85725" b="123825"/>
                <wp:wrapNone/>
                <wp:docPr id="7539" name="四角形: 角を丸くする 7539"/>
                <wp:cNvGraphicFramePr/>
                <a:graphic xmlns:a="http://schemas.openxmlformats.org/drawingml/2006/main">
                  <a:graphicData uri="http://schemas.microsoft.com/office/word/2010/wordprocessingShape">
                    <wps:wsp>
                      <wps:cNvSpPr/>
                      <wps:spPr>
                        <a:xfrm>
                          <a:off x="0" y="0"/>
                          <a:ext cx="981075" cy="2190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117CE" id="四角形: 角を丸くする 7539" o:spid="_x0000_s1026" style="position:absolute;margin-left:194.4pt;margin-top:146.15pt;width:77.25pt;height:17.2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rD9QIAAE0GAAAOAAAAZHJzL2Uyb0RvYy54bWysVd9vGjEMfp+0/yHK+3oHhUFRjwq1YppU&#10;tah06nPIDy5bLsmSwMH++jnJcaCtT9P6kMZn+7P9xTa3d4dGoT13Xhpd4cFViRHX1DCptxX+9rr8&#10;NMXIB6IZUUbzCh+5x3fzjx9uWzvjQ1MbxbhDAKL9rLUVrkOws6LwtOYN8VfGcg1KYVxDAohuWzBH&#10;WkBvVDEsy89FaxyzzlDuPXx9yEo8T/hCcBqehfA8IFVhyC2k06VzE89ifktmW0dsLWmXBvmHLBoi&#10;NQTtoR5IIGjn5F9QjaTOeCPCFTVNYYSQlKcaoJpB+Uc165pYnmoBcrztafL/D5Y+7dd25YCG1vqZ&#10;h2us4iBcE/9DfuiQyDr2ZPFDQBQ+3kwH5WSMEQXVcHAT74BSnJ2t8+ELNw2Klwo7s9PsBR4k8UT2&#10;jz4kwhjSpIHOIOw7RqJRQP+eKHQ9KUcdYGcL0CfI6KjNUiqV3k9p1EIS0zHkEFXeKMmiNgluu7lX&#10;DgFohZfLEv463AszwFY6WvPUM11uZhe4W9esRRu1cy+EVXhcTsEfMRlLugYKkgANNZxEZJCI2sIk&#10;BIWRM+FNhjq9YqQv4scK+mw2itAfmQ5la5JTHCWYTGVnnWjtk0nSRZ7F+eXSLRwVj6GUfuECSQZv&#10;Ncy0xKHifXRCKddhkFU1YTzHH1/ET2MYPVLMBBiRBVDbY3cA72PnMjr7M7+9cyalD5MzOCWWnXOl&#10;4JEiGx1650Zq496rTEFVXeRsD+lfUBOvG8OOKxefKLW3t3Qp4WkeiQ8r4qAH4SVhrYVnOIQy0F6m&#10;u2FUG/frve/RHiYTtBi1sFIq7H/uiOMYqa8aZvZmMBoBbEjCaDwZguAuNZtLjd419wZadgAL1NJ0&#10;jfZBna7CmeYNtt8iRgUV0RRiV5gGdxLuQ151sD8pXyySGewdS8KjXlsawSOrsc1eD2/E2W5WAwz5&#10;kzmtHzJLE3huyWwbPbVZ7IIRMkTlmddOgJ2VGqfbr3EpXsrJ6vwrMP8NAAD//wMAUEsDBBQABgAI&#10;AAAAIQDuwlIw4QAAAAsBAAAPAAAAZHJzL2Rvd25yZXYueG1sTI9LT8MwEITvSPwHa5G4IOqQQGVC&#10;nArxqoTUQ18SRzdZkojYjuxNG/49ywlus5rRzLfFYrK9OGKInXcabmYJCHSVrzvXaNhtX68ViEjG&#10;1ab3DjV8Y4RFeX5WmLz2J7fG44YawSUu5kZDSzTkUsaqRWvizA/o2Pv0wRriMzSyDubE5baXaZLM&#10;pTWd44XWDPjUYvW1Ga0G2tuPl3G5uhre1ol6DrQK+3fS+vJienwAQTjRXxh+8RkdSmY6+NHVUfQa&#10;MqUYnTSk92kGghN3txmLA1vpXIEsC/n/h/IHAAD//wMAUEsBAi0AFAAGAAgAAAAhALaDOJL+AAAA&#10;4QEAABMAAAAAAAAAAAAAAAAAAAAAAFtDb250ZW50X1R5cGVzXS54bWxQSwECLQAUAAYACAAAACEA&#10;OP0h/9YAAACUAQAACwAAAAAAAAAAAAAAAAAvAQAAX3JlbHMvLnJlbHNQSwECLQAUAAYACAAAACEA&#10;6wRKw/UCAABNBgAADgAAAAAAAAAAAAAAAAAuAgAAZHJzL2Uyb0RvYy54bWxQSwECLQAUAAYACAAA&#10;ACEA7sJSMOEAAAALAQAADwAAAAAAAAAAAAAAAABPBQAAZHJzL2Rvd25yZXYueG1sUEsFBgAAAAAE&#10;AAQA8wAAAF0GAAAAAA==&#10;" filled="f" strokecolor="red" strokeweight="2.25pt">
                <v:stroke joinstyle="miter"/>
                <v:shadow on="t" color="black" opacity="26214f" origin="-.5,-.5" offset=".74836mm,.74836mm"/>
              </v:roundrect>
            </w:pict>
          </mc:Fallback>
        </mc:AlternateContent>
      </w:r>
      <w:r w:rsidR="00432795">
        <w:rPr>
          <w:rFonts w:hint="eastAsia"/>
        </w:rPr>
        <w:t>マイナンバーの登録が完了すると、</w:t>
      </w:r>
      <w:r w:rsidR="006C0BB4">
        <w:rPr>
          <w:rFonts w:hint="eastAsia"/>
        </w:rPr>
        <w:t>プロフィール画像下部</w:t>
      </w:r>
      <w:r w:rsidR="00432795">
        <w:rPr>
          <w:rFonts w:hint="eastAsia"/>
        </w:rPr>
        <w:t>のステータスが</w:t>
      </w:r>
      <w:r w:rsidR="006C0BB4">
        <w:rPr>
          <w:rFonts w:hint="eastAsia"/>
        </w:rPr>
        <w:t>「マイナンバー完了」に変わります。</w:t>
      </w:r>
      <w:r w:rsidR="006C0BB4">
        <w:br w:type="page"/>
      </w:r>
    </w:p>
    <w:p w14:paraId="6962E433" w14:textId="0CE23A66" w:rsidR="00BB2531" w:rsidRDefault="00432795" w:rsidP="00CA0379">
      <w:pPr>
        <w:pStyle w:val="20"/>
      </w:pPr>
      <w:bookmarkStart w:id="121" w:name="_Toc229473868"/>
      <w:r>
        <w:rPr>
          <w:rFonts w:hint="eastAsia"/>
        </w:rPr>
        <w:lastRenderedPageBreak/>
        <w:t>CSVインポートで一括登録</w:t>
      </w:r>
      <w:bookmarkEnd w:id="121"/>
    </w:p>
    <w:p w14:paraId="50F373E7" w14:textId="64DF5DFB" w:rsidR="00664F94" w:rsidRDefault="009F1BCB" w:rsidP="0033308D">
      <w:r w:rsidRPr="009F1BCB">
        <w:rPr>
          <w:rFonts w:hint="eastAsia"/>
        </w:rPr>
        <w:t>管理画面</w:t>
      </w:r>
      <w:r w:rsidRPr="009F1BCB">
        <w:t xml:space="preserve"> ＞ 業務一覧 ＞ マイナンバー管理</w:t>
      </w:r>
      <w:r>
        <w:rPr>
          <w:rFonts w:hint="eastAsia"/>
        </w:rPr>
        <w:t xml:space="preserve"> </w:t>
      </w:r>
      <w:r w:rsidR="00CA0379">
        <w:rPr>
          <w:rFonts w:hint="eastAsia"/>
        </w:rPr>
        <w:t>で、</w:t>
      </w:r>
      <w:r w:rsidR="0033308D">
        <w:rPr>
          <w:rFonts w:hint="eastAsia"/>
        </w:rPr>
        <w:t>マイナンバーステータス「未完了」を選択</w:t>
      </w:r>
      <w:r w:rsidR="00CA0379">
        <w:rPr>
          <w:rFonts w:hint="eastAsia"/>
        </w:rPr>
        <w:t>すると</w:t>
      </w:r>
      <w:r w:rsidR="00C1212B">
        <w:rPr>
          <w:rFonts w:hint="eastAsia"/>
        </w:rPr>
        <w:t>表示される</w:t>
      </w:r>
      <w:r w:rsidR="0033308D">
        <w:rPr>
          <w:rFonts w:hint="eastAsia"/>
        </w:rPr>
        <w:t>［マイナンバーのインポート］ボタン</w:t>
      </w:r>
      <w:r w:rsidR="00C1212B">
        <w:rPr>
          <w:rFonts w:hint="eastAsia"/>
        </w:rPr>
        <w:t>をクリックします。</w:t>
      </w:r>
      <w:r w:rsidR="00E30227">
        <w:rPr>
          <w:rFonts w:hint="eastAsia"/>
        </w:rPr>
        <w:t>［インポ</w:t>
      </w:r>
      <w:r w:rsidR="00945330">
        <w:rPr>
          <w:rFonts w:hint="eastAsia"/>
        </w:rPr>
        <w:t>ート用テンプレートファイルをダウンロード</w:t>
      </w:r>
      <w:r w:rsidR="00CA0379">
        <w:rPr>
          <w:rFonts w:hint="eastAsia"/>
        </w:rPr>
        <w:t>］</w:t>
      </w:r>
      <w:r w:rsidR="00E30227">
        <w:rPr>
          <w:rFonts w:hint="eastAsia"/>
        </w:rPr>
        <w:t>ボタンをクリックします。</w:t>
      </w:r>
    </w:p>
    <w:p w14:paraId="246AD3A8" w14:textId="246A86BB" w:rsidR="00912CA5" w:rsidRDefault="00CA0379" w:rsidP="00A5175F">
      <w:pPr>
        <w:jc w:val="center"/>
      </w:pPr>
      <w:r>
        <w:rPr>
          <w:rFonts w:hint="eastAsia"/>
          <w:noProof/>
        </w:rPr>
        <mc:AlternateContent>
          <mc:Choice Requires="wps">
            <w:drawing>
              <wp:anchor distT="0" distB="0" distL="114300" distR="114300" simplePos="0" relativeHeight="251676160" behindDoc="0" locked="0" layoutInCell="1" allowOverlap="1" wp14:anchorId="1304B4CE" wp14:editId="0EBEF68E">
                <wp:simplePos x="0" y="0"/>
                <wp:positionH relativeFrom="margin">
                  <wp:posOffset>3132455</wp:posOffset>
                </wp:positionH>
                <wp:positionV relativeFrom="paragraph">
                  <wp:posOffset>534035</wp:posOffset>
                </wp:positionV>
                <wp:extent cx="2276475" cy="228600"/>
                <wp:effectExtent l="57150" t="57150" r="85725" b="114300"/>
                <wp:wrapNone/>
                <wp:docPr id="282" name="四角形: 角を丸くする 282"/>
                <wp:cNvGraphicFramePr/>
                <a:graphic xmlns:a="http://schemas.openxmlformats.org/drawingml/2006/main">
                  <a:graphicData uri="http://schemas.microsoft.com/office/word/2010/wordprocessingShape">
                    <wps:wsp>
                      <wps:cNvSpPr/>
                      <wps:spPr>
                        <a:xfrm>
                          <a:off x="0" y="0"/>
                          <a:ext cx="2276475" cy="2286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0F55D" id="四角形: 角を丸くする 282" o:spid="_x0000_s1026" style="position:absolute;margin-left:246.65pt;margin-top:42.05pt;width:179.25pt;height:18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jk9wIAAE4GAAAOAAAAZHJzL2Uyb0RvYy54bWysVcFu2zAMvQ/YPwi6r3bcpMmCOkXQIsOA&#10;oi2aDj0rshR7kyVNUuJ0Xz9Scpxg62lYD6poko/kI8Vc3xxaRfbC+cboko4uckqE5qZq9Lak315W&#10;n2aU+MB0xZTRoqRvwtObxccP152di8LURlXCEQDRft7ZktYh2HmWeV6LlvkLY4UGpTSuZQFEt80q&#10;xzpAb1VW5PlV1hlXWWe48B6+3iUlXUR8KQUPj1J6EYgqKeQW4uniucEzW1yz+dYxWze8T4P9QxYt&#10;azQEHaDuWGBk55q/oNqGO+ONDBfctJmRsuEi1gDVjPI/qlnXzIpYC5Dj7UCT/3+w/GG/tk8OaOis&#10;n3u4YhUH6Vr8D/mRQyTrbSBLHALh8LEoplfj6YQSDrqimF3lkc3s5G2dD1+EaQleSurMTlfP0JFI&#10;FNvf+xAZq4hmLYwGq75TIlsF/O+ZIpfTfIztAcDeFm5HSHTUZtUoFRuoNOkgidkE8kGVN6qpUBsF&#10;t93cKkcAtKSrVQ5/Pe6ZGWArjdYiDk2fm9kF4dZ11ZGN2rlnVpV0ks/An1QNlnQ5GyUBJqqYIjKo&#10;mNrCUwiKEmfCaxPq2EbkD/GxgiGbjWL8R6JD2ZqlFMcRJlXeW0cWhmSidJZndmpdvIU3JTCU0s9C&#10;kqbCZiVa8FWJITrjXOgwSqqaVSLFn5zFj+8QPWLMCIjIEqgdsHuA97FTGb39id/BOZEyhEkZHBNL&#10;zqlS8IiRjQ6Dc9to496rTEFVfeRkD+mfUYPXjanenhy2KM63t3zVQGvumQ9PzMEMQidhr4VHOKQy&#10;MF6mv1FSG/frve9oD08TtJR0sFNK6n/umBOUqK8aHu3n0XiMSygK48m0AMGdazbnGr1rbw2M7Ag2&#10;qOXxivZBHa/SmfYV1t8So4KKaQ6xS8qDOwq3Ie06WKBcLJfRDBaPZeFery1HcGQVx+zl8Mqc7d9q&#10;gFf+YI77p3+Bp5FMtuipzXIXjGwCKk+89gIsrTg4/YLFrXguR6vTz8DiNwAAAP//AwBQSwMEFAAG&#10;AAgAAAAhAGU+v9fhAAAACgEAAA8AAABkcnMvZG93bnJldi54bWxMj8tOwzAQRfdI/IM1SGwQtdMW&#10;FEKcCvGUkLpooRJLNx6SiNiO7Ekb/p5hBcvRHN17brmaXC8OGFMXvIZspkCgr4PtfKPh/e3pMgeR&#10;yHhr+uBRwzcmWFWnJ6UpbDj6DR621AgO8akwGlqioZAy1S06k2ZhQM+/zxCdIT5jI200Rw53vZwr&#10;dS2d6Tw3tGbA+xbrr+3oNNDOfTyOL+uL4Xmj8odI67h7Ja3Pz6a7WxCEE/3B8KvP6lCx0z6M3ibR&#10;a1jeLBaMasiXGQgG8quMt+yZnKsMZFXK/xOqHwAAAP//AwBQSwECLQAUAAYACAAAACEAtoM4kv4A&#10;AADhAQAAEwAAAAAAAAAAAAAAAAAAAAAAW0NvbnRlbnRfVHlwZXNdLnhtbFBLAQItABQABgAIAAAA&#10;IQA4/SH/1gAAAJQBAAALAAAAAAAAAAAAAAAAAC8BAABfcmVscy8ucmVsc1BLAQItABQABgAIAAAA&#10;IQCqsvjk9wIAAE4GAAAOAAAAAAAAAAAAAAAAAC4CAABkcnMvZTJvRG9jLnhtbFBLAQItABQABgAI&#10;AAAAIQBlPr/X4QAAAAo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w:drawing>
          <wp:inline distT="0" distB="0" distL="0" distR="0" wp14:anchorId="62A48B0B" wp14:editId="4FA1A892">
            <wp:extent cx="5743575" cy="1328259"/>
            <wp:effectExtent l="38100" t="38100" r="85725" b="100965"/>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061" cy="133184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0B99A5E" w14:textId="77777777" w:rsidR="0051592E" w:rsidRDefault="0051592E" w:rsidP="00664F94"/>
    <w:p w14:paraId="22F064E8" w14:textId="50A30DF4" w:rsidR="0051592E" w:rsidRDefault="0051592E" w:rsidP="0051592E">
      <w:r>
        <w:rPr>
          <w:rFonts w:hint="eastAsia"/>
        </w:rPr>
        <w:t>ダウンロードしたテンプレートファイルを開いて、データを作成します。</w:t>
      </w:r>
    </w:p>
    <w:p w14:paraId="220EE37A" w14:textId="33E608F2" w:rsidR="0033308D" w:rsidRPr="00F46F65" w:rsidRDefault="00F46F65" w:rsidP="00664F94">
      <w:r>
        <w:rPr>
          <w:noProof/>
        </w:rPr>
        <w:drawing>
          <wp:anchor distT="0" distB="0" distL="114300" distR="114300" simplePos="0" relativeHeight="251977216" behindDoc="0" locked="0" layoutInCell="1" allowOverlap="1" wp14:anchorId="1AF1F652" wp14:editId="5D3D8444">
            <wp:simplePos x="0" y="0"/>
            <wp:positionH relativeFrom="margin">
              <wp:align>left</wp:align>
            </wp:positionH>
            <wp:positionV relativeFrom="paragraph">
              <wp:posOffset>49530</wp:posOffset>
            </wp:positionV>
            <wp:extent cx="5976620" cy="2341880"/>
            <wp:effectExtent l="38100" t="38100" r="100330" b="96520"/>
            <wp:wrapNone/>
            <wp:docPr id="22" name="図 2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アプリケーション, テーブル, Excel&#10;&#10;自動的に生成された説明"/>
                    <pic:cNvPicPr/>
                  </pic:nvPicPr>
                  <pic:blipFill>
                    <a:blip r:embed="rId81"/>
                    <a:stretch>
                      <a:fillRect/>
                    </a:stretch>
                  </pic:blipFill>
                  <pic:spPr>
                    <a:xfrm>
                      <a:off x="0" y="0"/>
                      <a:ext cx="5976620" cy="2341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220D885" w14:textId="35CEAE75" w:rsidR="0051592E" w:rsidRDefault="0051592E" w:rsidP="00664F94"/>
    <w:p w14:paraId="5AC57562" w14:textId="4840CCEF" w:rsidR="00E95253" w:rsidRDefault="00E95253" w:rsidP="00664F94"/>
    <w:p w14:paraId="6270FC20" w14:textId="6F14B781" w:rsidR="00E95253" w:rsidRDefault="00E95253" w:rsidP="00664F94"/>
    <w:p w14:paraId="42C6742C" w14:textId="7DA194B4" w:rsidR="00912CA5" w:rsidRDefault="00912CA5" w:rsidP="00664F94"/>
    <w:p w14:paraId="3AD2ADDC" w14:textId="6CE90522" w:rsidR="00912CA5" w:rsidRDefault="00912CA5" w:rsidP="00664F94"/>
    <w:p w14:paraId="4276EC8D" w14:textId="77777777" w:rsidR="007B4A21" w:rsidRDefault="007B4A21" w:rsidP="00664F94"/>
    <w:p w14:paraId="38DFC7AD" w14:textId="77777777" w:rsidR="00AB2FCC" w:rsidRDefault="00AB2FCC" w:rsidP="00664F94"/>
    <w:p w14:paraId="679431FD" w14:textId="77777777" w:rsidR="00AB2FCC" w:rsidRDefault="00AB2FCC" w:rsidP="00664F94"/>
    <w:p w14:paraId="5DC2A896" w14:textId="77777777" w:rsidR="00AB2FCC" w:rsidRDefault="00AB2FCC" w:rsidP="00664F94"/>
    <w:p w14:paraId="563FCC59" w14:textId="2985E723" w:rsidR="007B4A21" w:rsidRDefault="00AB2FCC" w:rsidP="00664F94">
      <w:r w:rsidRPr="003D7C59">
        <w:rPr>
          <w:noProof/>
        </w:rPr>
        <w:drawing>
          <wp:anchor distT="0" distB="0" distL="114300" distR="114300" simplePos="0" relativeHeight="251678208" behindDoc="0" locked="0" layoutInCell="1" allowOverlap="1" wp14:anchorId="2ABC63BA" wp14:editId="4CE49B42">
            <wp:simplePos x="0" y="0"/>
            <wp:positionH relativeFrom="margin">
              <wp:posOffset>-107950</wp:posOffset>
            </wp:positionH>
            <wp:positionV relativeFrom="paragraph">
              <wp:posOffset>198120</wp:posOffset>
            </wp:positionV>
            <wp:extent cx="503555" cy="469900"/>
            <wp:effectExtent l="0" t="0" r="0" b="635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38C8997" w14:textId="09CA1B4C" w:rsidR="00912CA5" w:rsidRDefault="00912CA5" w:rsidP="00664F94"/>
    <w:p w14:paraId="18E62C67" w14:textId="75530CA6" w:rsidR="00912CA5" w:rsidRDefault="00AB2FCC" w:rsidP="00664F94">
      <w:r>
        <w:rPr>
          <w:noProof/>
        </w:rPr>
        <w:drawing>
          <wp:anchor distT="0" distB="0" distL="114300" distR="114300" simplePos="0" relativeHeight="251978240" behindDoc="0" locked="0" layoutInCell="1" allowOverlap="1" wp14:anchorId="567B89DF" wp14:editId="0E1940B5">
            <wp:simplePos x="0" y="0"/>
            <wp:positionH relativeFrom="margin">
              <wp:align>center</wp:align>
            </wp:positionH>
            <wp:positionV relativeFrom="paragraph">
              <wp:posOffset>1103630</wp:posOffset>
            </wp:positionV>
            <wp:extent cx="5306695" cy="981075"/>
            <wp:effectExtent l="38100" t="38100" r="103505" b="104775"/>
            <wp:wrapNone/>
            <wp:docPr id="26" name="図 26"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図形&#10;&#10;自動的に生成された説明"/>
                    <pic:cNvPicPr/>
                  </pic:nvPicPr>
                  <pic:blipFill>
                    <a:blip r:embed="rId82"/>
                    <a:stretch>
                      <a:fillRect/>
                    </a:stretch>
                  </pic:blipFill>
                  <pic:spPr>
                    <a:xfrm>
                      <a:off x="0" y="0"/>
                      <a:ext cx="5306695" cy="9810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5175F" w:rsidRPr="00244923">
        <w:rPr>
          <w:noProof/>
        </w:rPr>
        <mc:AlternateContent>
          <mc:Choice Requires="wps">
            <w:drawing>
              <wp:inline distT="0" distB="0" distL="0" distR="0" wp14:anchorId="1CE4AF83" wp14:editId="41FFD1AC">
                <wp:extent cx="5940000" cy="2397760"/>
                <wp:effectExtent l="0" t="0" r="22860" b="21590"/>
                <wp:docPr id="284" name="角丸四角形 159"/>
                <wp:cNvGraphicFramePr/>
                <a:graphic xmlns:a="http://schemas.openxmlformats.org/drawingml/2006/main">
                  <a:graphicData uri="http://schemas.microsoft.com/office/word/2010/wordprocessingShape">
                    <wps:wsp>
                      <wps:cNvSpPr/>
                      <wps:spPr>
                        <a:xfrm>
                          <a:off x="0" y="0"/>
                          <a:ext cx="5940000" cy="239776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03BE78" w14:textId="77777777" w:rsidR="0057317B" w:rsidRPr="005F25D4" w:rsidRDefault="0057317B" w:rsidP="00912CA5">
                            <w:pPr>
                              <w:ind w:leftChars="300" w:left="630" w:firstLineChars="100" w:firstLine="21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1503E025" w14:textId="77777777" w:rsidR="00A5175F" w:rsidRPr="005F25D4" w:rsidRDefault="00A5175F" w:rsidP="00A5175F">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Pr>
                                <w:rFonts w:hint="eastAsia"/>
                                <w:color w:val="000000" w:themeColor="text1"/>
                              </w:rPr>
                              <w:t>のテキストエディタを</w:t>
                            </w:r>
                            <w:r w:rsidRPr="005F25D4">
                              <w:rPr>
                                <w:color w:val="000000" w:themeColor="text1"/>
                              </w:rPr>
                              <w:t>使って</w:t>
                            </w:r>
                            <w:r>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CD5BEAF" w14:textId="401A2BA4" w:rsidR="0057317B" w:rsidRPr="00A5175F" w:rsidRDefault="0057317B" w:rsidP="00D24982">
                            <w:pPr>
                              <w:ind w:rightChars="50" w:right="105"/>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CE4AF83" id="_x0000_s1188" style="width:467.7pt;height:188.8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NrtwIAAMYFAAAOAAAAZHJzL2Uyb0RvYy54bWysVE1v2zAMvQ/YfxB0X/3RpF2COkXQNsOA&#10;oi3aDj0rshR7kEVNUmJnv76U7DjdVuwwzAeZEslH8YnkxWXXKLIT1tWgC5qdpJQIzaGs9aag355X&#10;nz5T4jzTJVOgRUH3wtHLxccPF62ZixwqUKWwBEG0m7emoJX3Zp4kjleiYe4EjNColGAb5nFrN0lp&#10;WYvojUryND1LWrClscCFc3h63SvpIuJLKbi/l9IJT1RB8W4+rjau67Amiws231hmqpoP12D/cIuG&#10;1RqDjlDXzDOytfUfUE3NLTiQ/oRDk4CUNRcxB8wmS3/L5qliRsRckBxnRprc/4Pld7sn82CRhta4&#10;uUMxZNFJ24Q/3o90kaz9SJboPOF4OJ1NUvwo4ajLT2fn52eRzuTobqzzXwQ0JAgFtbDV5SM+SWSK&#10;7W6dj5SVRLMGa4OV3ymRjcIH2DFFTvM8C++DgIMtSgfI4KhhVSsVX1Bp0mL5zdJpGsEdqLoM2mDn&#10;7GZ9pSxB0IKubmY3WT7g/mIWoK+Zq3o7t3dhMxgqjfc4MhQlv1ciwCv9KCSpS+Qk74OH4hVjRMa5&#10;0D7rVRUrRR9gGtnr84vlHjxithEwIEtMYMQeAN7H7mEG++AqYu2PzgMrf3MePWJk0H50bmoN9r3M&#10;FGY1RO7tDyT11ASWfLfukJuCnkXOw9Eayv2DJRb6ZnSGr2qk/pY5/8AsPj7WFE4Uf4+LVIDvCoNE&#10;SQX253vnwR6bArWUtNjNBXU/tswKStRXje0yyyaT0P5xM5me57ixbzXrtxq9ba4AayXD2WV4FIO9&#10;VwdRWmhecPAsQ1RUMc0xdkH9Qbzy/YzBwcXFchmNsOEN87f6yfAAHWgOJffcvTBrhhbx2F13cOj7&#10;ofB7io+2wVPDcutB1j4oj6wOGxwWsZKGwRam0dt9tDqO38UrAAAA//8DAFBLAwQUAAYACAAAACEA&#10;S7TFjtoAAAAFAQAADwAAAGRycy9kb3ducmV2LnhtbEyPwU7DMBBE70j8g7VI3KgDoSmEOBVC4gNI&#10;K7hu48UOxOsQO03g6zFc4LLSaEYzb6vt4npxpDF0nhVcrjIQxK3XHRsF+93jxQ2IEJE19p5JwScF&#10;2NanJxWW2s/8RMcmGpFKOJSowMY4lFKG1pLDsPIDcfJe/egwJjkaqUecU7nr5VWWFdJhx2nB4kAP&#10;ltr3ZnIKzMuU27dnbz+aXT6arxmHsC6UOj9b7u9ARFriXxh+8BM61Inp4CfWQfQK0iPx9ybvNl9f&#10;gzgoyDebAmRdyf/09TcAAAD//wMAUEsBAi0AFAAGAAgAAAAhALaDOJL+AAAA4QEAABMAAAAAAAAA&#10;AAAAAAAAAAAAAFtDb250ZW50X1R5cGVzXS54bWxQSwECLQAUAAYACAAAACEAOP0h/9YAAACUAQAA&#10;CwAAAAAAAAAAAAAAAAAvAQAAX3JlbHMvLnJlbHNQSwECLQAUAAYACAAAACEAg5nDa7cCAADGBQAA&#10;DgAAAAAAAAAAAAAAAAAuAgAAZHJzL2Uyb0RvYy54bWxQSwECLQAUAAYACAAAACEAS7TFjtoAAAAF&#10;AQAADwAAAAAAAAAAAAAAAAARBQAAZHJzL2Rvd25yZXYueG1sUEsFBgAAAAAEAAQA8wAAABgGAAAA&#10;AA==&#10;" filled="f" strokecolor="#fe9e12" strokeweight="1.5pt">
                <v:stroke dashstyle="3 1" joinstyle="miter"/>
                <v:textbox>
                  <w:txbxContent>
                    <w:p w14:paraId="7C03BE78" w14:textId="77777777" w:rsidR="0057317B" w:rsidRPr="005F25D4" w:rsidRDefault="0057317B" w:rsidP="00912CA5">
                      <w:pPr>
                        <w:ind w:leftChars="300" w:left="630" w:firstLineChars="100" w:firstLine="21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1503E025" w14:textId="77777777" w:rsidR="00A5175F" w:rsidRPr="005F25D4" w:rsidRDefault="00A5175F" w:rsidP="00A5175F">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Pr>
                          <w:rFonts w:hint="eastAsia"/>
                          <w:color w:val="000000" w:themeColor="text1"/>
                        </w:rPr>
                        <w:t>のテキストエディタを</w:t>
                      </w:r>
                      <w:r w:rsidRPr="005F25D4">
                        <w:rPr>
                          <w:color w:val="000000" w:themeColor="text1"/>
                        </w:rPr>
                        <w:t>使って</w:t>
                      </w:r>
                      <w:r>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CD5BEAF" w14:textId="401A2BA4" w:rsidR="0057317B" w:rsidRPr="00A5175F" w:rsidRDefault="0057317B" w:rsidP="00D24982">
                      <w:pPr>
                        <w:ind w:rightChars="50" w:right="105"/>
                        <w:rPr>
                          <w:color w:val="000000" w:themeColor="text1"/>
                          <w:sz w:val="20"/>
                        </w:rPr>
                      </w:pPr>
                    </w:p>
                  </w:txbxContent>
                </v:textbox>
                <w10:anchorlock/>
              </v:roundrect>
            </w:pict>
          </mc:Fallback>
        </mc:AlternateContent>
      </w:r>
    </w:p>
    <w:p w14:paraId="7506368D" w14:textId="3770CF78" w:rsidR="00912CA5" w:rsidRPr="00AB2FCC" w:rsidRDefault="00912CA5" w:rsidP="00664F94">
      <w:pPr>
        <w:rPr>
          <w:sz w:val="12"/>
          <w:szCs w:val="10"/>
        </w:rPr>
      </w:pPr>
    </w:p>
    <w:p w14:paraId="60DD5444" w14:textId="5C423F88" w:rsidR="00AB2FCC" w:rsidRDefault="00AB2FCC" w:rsidP="00664F94">
      <w:r w:rsidRPr="002B0D42">
        <w:rPr>
          <w:noProof/>
        </w:rPr>
        <mc:AlternateContent>
          <mc:Choice Requires="wps">
            <w:drawing>
              <wp:inline distT="0" distB="0" distL="0" distR="0" wp14:anchorId="45088F5C" wp14:editId="676F8037">
                <wp:extent cx="5940000" cy="600075"/>
                <wp:effectExtent l="0" t="0" r="22860" b="28575"/>
                <wp:docPr id="30" name="角丸四角形 51"/>
                <wp:cNvGraphicFramePr/>
                <a:graphic xmlns:a="http://schemas.openxmlformats.org/drawingml/2006/main">
                  <a:graphicData uri="http://schemas.microsoft.com/office/word/2010/wordprocessingShape">
                    <wps:wsp>
                      <wps:cNvSpPr/>
                      <wps:spPr>
                        <a:xfrm>
                          <a:off x="0" y="0"/>
                          <a:ext cx="5940000" cy="60007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3708C7" w14:textId="77777777" w:rsidR="00AB2FCC" w:rsidRPr="00E57D0F" w:rsidRDefault="00AB2FCC" w:rsidP="00AB2FCC">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02589137" w14:textId="77777777" w:rsidR="00AB2FCC" w:rsidRPr="00E57D0F" w:rsidRDefault="00AB2FCC" w:rsidP="00AB2FCC">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1AC79312" w14:textId="77777777" w:rsidR="00AB2FCC" w:rsidRPr="00E57D0F" w:rsidRDefault="00AB2FCC" w:rsidP="00AB2FCC">
                            <w:pPr>
                              <w:topLinePunct/>
                              <w:ind w:leftChars="200" w:left="420" w:firstLineChars="100" w:firstLine="210"/>
                              <w:textAlignment w:val="center"/>
                              <w:rPr>
                                <w:color w:val="000000" w:themeColor="text1"/>
                                <w:szCs w:val="21"/>
                              </w:rPr>
                            </w:pP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inline>
            </w:drawing>
          </mc:Choice>
          <mc:Fallback>
            <w:pict>
              <v:roundrect w14:anchorId="45088F5C" id="_x0000_s1189" style="width:467.7pt;height:47.25pt;visibility:visible;mso-wrap-style:square;mso-left-percent:-10001;mso-top-percent:-10001;mso-position-horizontal:absolute;mso-position-horizontal-relative:char;mso-position-vertical:absolute;mso-position-vertical-relative:line;mso-left-percent:-10001;mso-top-percent:-10001;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grvQIAAMgFAAAOAAAAZHJzL2Uyb0RvYy54bWysVE1v2zAMvQ/YfxB0X52kSdsEdYqgbYYB&#10;RVu0HXpWZCn2IIuapMTJfn1J2XH2UewwLAeFFMlH8Znk5dWuNmyrfKjA5nx4MuBMWQlFZdc5//qy&#10;/HTBWYjCFsKAVTnfq8Cv5h8/XDZupkZQgimUZwhiw6xxOS9jdLMsC7JUtQgn4JRFowZfi4iqX2eF&#10;Fw2i1yYbDQZnWQO+cB6kCgFvb1ojnyd8rZWMD1oHFZnJOb4tptOnc0VnNr8Us7UXrqxk9wzxD6+o&#10;RWUxaQ91I6JgG1/9AVVX0kMAHU8k1BloXUmVasBqhoPfqnkuhVOpFiQnuJ6m8P9g5f322T16pKFx&#10;YRZQpCp22tf0j+9ju0TWvidL7SKTeDmZjgf440yi7Qyl8wmxmR2jnQ/xs4KakZBzDxtbPOEXSUSJ&#10;7V2IibGCWVFja4jiG2e6Nsj/Vhg2PB+NLzrEzhmxD5gUaWFZGZO+oLGswfabDiaDhB7AVAVZyS/4&#10;9eraeIaoOV/eTm+How73FzeCvhGhbP3CPpDSORqLlR0ZSlLcG0Xwxj4pzaoCORm1yal5VZ9RSKls&#10;HLamUhSqTTBJ7LWMpXaniMRfAiRkjQX02B3A+9gtTOdPoSr1fh/csfK34D4iZQYb++C6suDfq8xg&#10;VV3m1v9AUksNsRR3qx1ygx1ySq50tYJi/+iZh3YYg5PLCqm/EyE+Co9fH3sKN0p8wEMbwO8KncRZ&#10;Cf7He/fkj0OBVs4anOach+8b4RVn5ovFcZkOx2Ma/6SMJ+cjVHxSUKQmXiXllPqYM7uprwF7ZYi7&#10;y8kkkn80B1F7qF9x8SwoK5qElZg75zL6g3Id2y2Dq0uqxSK54cg7Ee/ss5METkRT073sXoV33ZRE&#10;nK97OEy+mKXWb0k++lKkhcUmgq4iGY+8dgqui9RL3WqjffSznryOC3j+BgAA//8DAFBLAwQUAAYA&#10;CAAAACEAXBk2w9sAAAAEAQAADwAAAGRycy9kb3ducmV2LnhtbEyPQU+DQBCF7yb9D5tp4s0uraVR&#10;ZGmIiceaFE2Mt4UdAcvOUnYp+O8dvehl8iZv8t436X62nbjg4FtHCtarCARS5UxLtYLXl6ebOxA+&#10;aDK6c4QKvtDDPltcpToxbqIjXopQCw4hn2gFTQh9IqWvGrTar1yPxN6HG6wOvA61NIOeONx2chNF&#10;O2l1S9zQ6B4fG6xOxWgVHN7n5/LQfu6m8WxO/hznb8UxV+p6OecPIALO4e8YfvAZHTJmKt1IxotO&#10;AT8Sfid797fxFkTJYhuDzFL5Hz77BgAA//8DAFBLAQItABQABgAIAAAAIQC2gziS/gAAAOEBAAAT&#10;AAAAAAAAAAAAAAAAAAAAAABbQ29udGVudF9UeXBlc10ueG1sUEsBAi0AFAAGAAgAAAAhADj9If/W&#10;AAAAlAEAAAsAAAAAAAAAAAAAAAAALwEAAF9yZWxzLy5yZWxzUEsBAi0AFAAGAAgAAAAhAKqfqCu9&#10;AgAAyAUAAA4AAAAAAAAAAAAAAAAALgIAAGRycy9lMm9Eb2MueG1sUEsBAi0AFAAGAAgAAAAhAFwZ&#10;NsPbAAAABAEAAA8AAAAAAAAAAAAAAAAAFwUAAGRycy9kb3ducmV2LnhtbFBLBQYAAAAABAAEAPMA&#10;AAAfBgAAAAA=&#10;" filled="f" strokecolor="#fe9e12" strokeweight="1.5pt">
                <v:stroke dashstyle="3 1" joinstyle="miter"/>
                <v:textbox inset=",,2mm,1mm">
                  <w:txbxContent>
                    <w:p w14:paraId="483708C7" w14:textId="77777777" w:rsidR="00AB2FCC" w:rsidRPr="00E57D0F" w:rsidRDefault="00AB2FCC" w:rsidP="00AB2FCC">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02589137" w14:textId="77777777" w:rsidR="00AB2FCC" w:rsidRPr="00E57D0F" w:rsidRDefault="00AB2FCC" w:rsidP="00AB2FCC">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1AC79312" w14:textId="77777777" w:rsidR="00AB2FCC" w:rsidRPr="00E57D0F" w:rsidRDefault="00AB2FCC" w:rsidP="00AB2FCC">
                      <w:pPr>
                        <w:topLinePunct/>
                        <w:ind w:leftChars="200" w:left="420" w:firstLineChars="100" w:firstLine="210"/>
                        <w:textAlignment w:val="center"/>
                        <w:rPr>
                          <w:color w:val="000000" w:themeColor="text1"/>
                          <w:szCs w:val="21"/>
                        </w:rPr>
                      </w:pPr>
                    </w:p>
                  </w:txbxContent>
                </v:textbox>
                <w10:anchorlock/>
              </v:roundrect>
            </w:pict>
          </mc:Fallback>
        </mc:AlternateContent>
      </w:r>
    </w:p>
    <w:p w14:paraId="748C24D6" w14:textId="77777777" w:rsidR="00AB2FCC" w:rsidRDefault="00AB2FCC">
      <w:pPr>
        <w:spacing w:line="276" w:lineRule="auto"/>
        <w:jc w:val="left"/>
      </w:pPr>
      <w:r>
        <w:br w:type="page"/>
      </w:r>
    </w:p>
    <w:p w14:paraId="4E931B50" w14:textId="3D20D45C" w:rsidR="00E76BEA" w:rsidRDefault="009F1BCB" w:rsidP="00DD0DC6">
      <w:r w:rsidRPr="009F1BCB">
        <w:rPr>
          <w:rFonts w:hint="eastAsia"/>
        </w:rPr>
        <w:lastRenderedPageBreak/>
        <w:t>管理画面</w:t>
      </w:r>
      <w:r w:rsidRPr="009F1BCB">
        <w:t xml:space="preserve"> ＞ 業務一覧 ＞ マイナンバー管理</w:t>
      </w:r>
      <w:r>
        <w:rPr>
          <w:rFonts w:hint="eastAsia"/>
        </w:rPr>
        <w:t xml:space="preserve"> </w:t>
      </w:r>
      <w:r w:rsidR="00DD0DC6">
        <w:rPr>
          <w:rFonts w:hint="eastAsia"/>
        </w:rPr>
        <w:t>で、マイナンバーステータス「未完了」を選択すると表示される［マイナンバーのインポート］ボタンをクリックします。「ファイルを選択」をクリックして、作成したファイルを選択します。</w:t>
      </w:r>
      <w:r w:rsidR="00CA636E">
        <w:rPr>
          <w:rFonts w:hint="eastAsia"/>
        </w:rPr>
        <w:t>その後、</w:t>
      </w:r>
      <w:r w:rsidR="00DD0DC6">
        <w:rPr>
          <w:rFonts w:hint="eastAsia"/>
        </w:rPr>
        <w:t>［アップロード］ボタンをクリックしてください。</w:t>
      </w:r>
    </w:p>
    <w:p w14:paraId="7DE5F928" w14:textId="426214FA" w:rsidR="00E76BEA" w:rsidRDefault="00526D67" w:rsidP="00664F94">
      <w:r>
        <w:rPr>
          <w:rFonts w:hint="eastAsia"/>
          <w:noProof/>
        </w:rPr>
        <mc:AlternateContent>
          <mc:Choice Requires="wps">
            <w:drawing>
              <wp:anchor distT="0" distB="0" distL="114300" distR="114300" simplePos="0" relativeHeight="251827712" behindDoc="0" locked="0" layoutInCell="1" allowOverlap="1" wp14:anchorId="7BD0AC5C" wp14:editId="1DDAE0E7">
                <wp:simplePos x="0" y="0"/>
                <wp:positionH relativeFrom="margin">
                  <wp:posOffset>494030</wp:posOffset>
                </wp:positionH>
                <wp:positionV relativeFrom="paragraph">
                  <wp:posOffset>300990</wp:posOffset>
                </wp:positionV>
                <wp:extent cx="923925" cy="304800"/>
                <wp:effectExtent l="57150" t="57150" r="123825" b="114300"/>
                <wp:wrapNone/>
                <wp:docPr id="106" name="四角形: 角を丸くする 106"/>
                <wp:cNvGraphicFramePr/>
                <a:graphic xmlns:a="http://schemas.openxmlformats.org/drawingml/2006/main">
                  <a:graphicData uri="http://schemas.microsoft.com/office/word/2010/wordprocessingShape">
                    <wps:wsp>
                      <wps:cNvSpPr/>
                      <wps:spPr>
                        <a:xfrm>
                          <a:off x="0" y="0"/>
                          <a:ext cx="92392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0322" id="四角形: 角を丸くする 106" o:spid="_x0000_s1026" style="position:absolute;margin-left:38.9pt;margin-top:23.7pt;width:72.75pt;height:24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l8+AIAAE0GAAAOAAAAZHJzL2Uyb0RvYy54bWysVcFu2zAMvQ/YPwi6r3acZEmDOkXQIsOA&#10;oi2aDj0rshx7kyVNUuJkXz9Schxj62lYD6poko/kI8Xc3B4bSQ7CulqrnI6uUkqE4rqo1S6n317X&#10;n+aUOM9UwaRWIqcn4ejt8uOHm9YsRKYrLQthCYAot2hNTivvzSJJHK9Ew9yVNkKBstS2YR5Eu0sK&#10;y1pAb2SSpennpNW2MFZz4Rx8vY9Kugz4ZSm4fypLJzyROYXcfDhtOLd4JssbtthZZqqad2mwf8ii&#10;YbWCoD3UPfOM7G39F1RTc6udLv0V102iy7LmItQA1YzSP6rZVMyIUAuQ40xPk/t/sPzxsDHPFmho&#10;jVs4uGIVx9I2+B/yI8dA1qknSxw94fDxOhtfZ1NKOKjG6WSeBjKTi7Oxzn8RuiF4yanVe1W8QEMC&#10;T+zw4HwgrCCKNTAZrPhOSdlIoP/AJBnP0gl2BwA7W7idIdFR6XUtZeifVKTNaTafzqYB3GlZF6hF&#10;O2d32ztpCYDmdL1O4a/DHZgBtlRoLcLMdLnpvRd2UxUt2cq9fWFFTqcpFkqKGksaz0dRgIHKZogM&#10;KiZ38BK8pMRq/1b7KnQR6UN8rKDPZisZ/xHpkKZiMcVJgImVd9aBhT6ZIA3yTC6dCzd/kgJDSfUi&#10;SlIX0Kss0oKPSvTRGedC+VFUVawQMf50ED88Q/QIMQMgIpdAbY/dAbyPHcvo7C/89s6RlD5MzOCc&#10;WHSOlYJHiKyV752bWmn7XmUSquoiR3tIf0ANXre6OD1bbFEYb2f4uobWPDDnn5mFGYROwlrzT3CU&#10;UsN46e5GSaXtr/e+oz28TNBS0sJKyan7uWdWUCK/Kniz16PJBHdQECbTWQaCHWq2Q43aN3caRnYE&#10;C9TwcEV7L8/X0urmDbbfCqOCiikOsXPKvT0Ldz6uOtifXKxWwQz2jmH+QW0MR3BkFcfs9fjGrOne&#10;qodH/qjP66d7gZeRjLboqfRq73VZe1ReeO0E2FlhcLr9iktxKAery6/A8jcAAAD//wMAUEsDBBQA&#10;BgAIAAAAIQDNYyQx4QAAAAgBAAAPAAAAZHJzL2Rvd25yZXYueG1sTI/NTsMwEITvSLyDtUhcEHVI&#10;AykhToX4KRJSDy1U4ujGSxIRryN704a3x5zgOJrRzDflcrK9OKAPnSMFV7MEBFLtTEeNgve358sF&#10;iMCajO4doYJvDLCsTk9KXRh3pA0ettyIWEKh0Apa5qGQMtQtWh1mbkCK3qfzVnOUvpHG62Mst71M&#10;k+RGWt1RXGj1gA8t1l/b0Srgnf14Gl/WF8NqkywePa/97pWVOj+b7u9AME78F4Zf/IgOVWTau5FM&#10;EL2CPI/krCDLMxDRT9P5HMRewe11BrIq5f8D1Q8AAAD//wMAUEsBAi0AFAAGAAgAAAAhALaDOJL+&#10;AAAA4QEAABMAAAAAAAAAAAAAAAAAAAAAAFtDb250ZW50X1R5cGVzXS54bWxQSwECLQAUAAYACAAA&#10;ACEAOP0h/9YAAACUAQAACwAAAAAAAAAAAAAAAAAvAQAAX3JlbHMvLnJlbHNQSwECLQAUAAYACAAA&#10;ACEAEEAJfPgCAABNBgAADgAAAAAAAAAAAAAAAAAuAgAAZHJzL2Uyb0RvYy54bWxQSwECLQAUAAYA&#10;CAAAACEAzWMkMeEAAAAI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DD0DC6">
        <w:rPr>
          <w:noProof/>
        </w:rPr>
        <w:drawing>
          <wp:inline distT="0" distB="0" distL="0" distR="0" wp14:anchorId="696C6023" wp14:editId="48AF33F6">
            <wp:extent cx="5972175" cy="1381125"/>
            <wp:effectExtent l="38100" t="38100" r="104775" b="1047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698D1D17" w14:textId="77777777" w:rsidR="00F46F65" w:rsidRDefault="00F46F65" w:rsidP="00374DC9"/>
    <w:p w14:paraId="523898EC" w14:textId="21D7A307" w:rsidR="00C66095" w:rsidRDefault="00DD0DC6" w:rsidP="00374DC9">
      <w:r>
        <w:rPr>
          <w:rFonts w:hint="eastAsia"/>
        </w:rPr>
        <w:t>タブ名のボタンをクリックして</w:t>
      </w:r>
      <w:r w:rsidR="00336025">
        <w:rPr>
          <w:rFonts w:hint="eastAsia"/>
        </w:rPr>
        <w:t>登録</w:t>
      </w:r>
      <w:r>
        <w:rPr>
          <w:rFonts w:hint="eastAsia"/>
        </w:rPr>
        <w:t>内容を確認し、問題がなければ［保存］ボタンをクリックしてください。</w:t>
      </w:r>
    </w:p>
    <w:p w14:paraId="201AE91D" w14:textId="4C53D8AC" w:rsidR="00E76BEA" w:rsidRDefault="00CA636E" w:rsidP="00374DC9">
      <w:r>
        <w:rPr>
          <w:noProof/>
        </w:rPr>
        <mc:AlternateContent>
          <mc:Choice Requires="wps">
            <w:drawing>
              <wp:anchor distT="0" distB="0" distL="114300" distR="114300" simplePos="0" relativeHeight="251684352" behindDoc="0" locked="0" layoutInCell="1" allowOverlap="1" wp14:anchorId="27324421" wp14:editId="67211731">
                <wp:simplePos x="0" y="0"/>
                <wp:positionH relativeFrom="column">
                  <wp:posOffset>5605780</wp:posOffset>
                </wp:positionH>
                <wp:positionV relativeFrom="paragraph">
                  <wp:posOffset>-1270</wp:posOffset>
                </wp:positionV>
                <wp:extent cx="370840" cy="252730"/>
                <wp:effectExtent l="38100" t="57150" r="86360" b="109220"/>
                <wp:wrapNone/>
                <wp:docPr id="362" name="四角形: 角を丸くする 362"/>
                <wp:cNvGraphicFramePr/>
                <a:graphic xmlns:a="http://schemas.openxmlformats.org/drawingml/2006/main">
                  <a:graphicData uri="http://schemas.microsoft.com/office/word/2010/wordprocessingShape">
                    <wps:wsp>
                      <wps:cNvSpPr/>
                      <wps:spPr>
                        <a:xfrm>
                          <a:off x="0" y="0"/>
                          <a:ext cx="370840" cy="25273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B6416" id="四角形: 角を丸くする 362" o:spid="_x0000_s1026" style="position:absolute;margin-left:441.4pt;margin-top:-.1pt;width:29.2pt;height:1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rh9QIAAE0GAAAOAAAAZHJzL2Uyb0RvYy54bWysVUtvGjEQvlfqf7B8bxYIFIqyRCgRVaUo&#10;jUKqnI0f7LZe27UNC/31nbGXBbU5Vc3BsXdmvpn55sHN7aHRZC99qK0p6fBqQIk03IrabEv67WX1&#10;YUZJiMwIpq2RJT3KQG8X79/dtG4uR7ayWkhPAMSEeetKWsXo5kUReCUbFq6skwaEyvqGRXj6bSE8&#10;awG90cVoMPhYtNYL5y2XIcDX+yyki4SvlOTxq1JBRqJLCrHFdPp0bvAsFjdsvvXMVTXvwmD/EEXD&#10;agNOe6h7FhnZ+fovqKbm3gar4hW3TWGVqrlMOUA2w8Ef2awr5mTKBcgJrqcp/D9Y/rhfuycPNLQu&#10;zANcMYuD8g3+h/jIIZF17MmSh0g4fLyeDmZjoJSDaDQZTa8TmcXZ2PkQP0vbELyU1NudEc9QkMQT&#10;2z+EmAgTxLAGOoOJ75SoRgP9e6YJwI+xOgDY6cLtBImGxq5qrVP9tCEtBDGbTCcJPFhdC5SiXvDb&#10;zZ32BEBLuloN4K/DvVADbG1QW6ae6WKzuyj9uhIt2eidf2aipJPBDOyJqDGl69kwP6ChRlNEBhHT&#10;W5iEqCnxNr7WsUpVRPoQHzPoo9loxn9kOrSrWA5xnGBy5p12YqEPJr0u4izOlUu3eNQSXWnzLBWp&#10;BdRqlGnBoZK9d8a5NHGYRRUTMvufXPhPY4gWyWcCRGQF1PbYHcDb2DmNTv/Mb2+cSend5AhOgWXj&#10;nClYJM/WxN64qY31b2WmIavOc9aH8C+owevGiuOTxxKl9g6Or2oozQML8Yl56EGoJKy1+BUOpS20&#10;l+1ulFTW/3rrO+rDZIKUkhZWSknDzx3zkhL9xcDMfhqOcWBieown0xE8/KVkcykxu+bOQssOYYE6&#10;nq6oH/XpqrxtXmH7LdEriJjh4LukPPrT4y7mVQf7k8vlMqnB3nEsPpi14wiOrGKbvRxemXfdrEYY&#10;8kd7Wj/dBJ5bMuuipbHLXbSqjig889o9YGelxun2Ky7Fy3fSOv8KLH4DAAD//wMAUEsDBBQABgAI&#10;AAAAIQAKy28a3wAAAAgBAAAPAAAAZHJzL2Rvd25yZXYueG1sTI9PS8NAEMXvgt9hGcGLtJtGKWnM&#10;pIh/Qeih1YLHbTImwexu2J208ds7nvQ2j/d47zfFerK9OlKInXcIi3kCilzl6841CO9vT7MMVGTj&#10;atN7RwjfFGFdnp8VJq/9yW3puONGSYmLuUFomYdc61i1ZE2c+4GceJ8+WMMiQ6PrYE5SbnudJslS&#10;W9M5WWjNQPctVV+70SLw3n48ji+bq+F5m2QPgTdh/8qIlxfT3S0opon/wvCLL+hQCtPBj66OqkfI&#10;slTQGWGWghJ/dbOQ44BwvVqCLgv9/4HyBwAA//8DAFBLAQItABQABgAIAAAAIQC2gziS/gAAAOEB&#10;AAATAAAAAAAAAAAAAAAAAAAAAABbQ29udGVudF9UeXBlc10ueG1sUEsBAi0AFAAGAAgAAAAhADj9&#10;If/WAAAAlAEAAAsAAAAAAAAAAAAAAAAALwEAAF9yZWxzLy5yZWxzUEsBAi0AFAAGAAgAAAAhAEIW&#10;iuH1AgAATQYAAA4AAAAAAAAAAAAAAAAALgIAAGRycy9lMm9Eb2MueG1sUEsBAi0AFAAGAAgAAAAh&#10;AArLbxrfAAAACAEAAA8AAAAAAAAAAAAAAAAATwUAAGRycy9kb3ducmV2LnhtbFBLBQYAAAAABAAE&#10;APMAAABbBgAAAAA=&#10;" filled="f" strokecolor="red" strokeweight="2.25pt">
                <v:stroke joinstyle="miter"/>
                <v:shadow on="t" color="black" opacity="26214f" origin="-.5,-.5" offset=".74836mm,.74836mm"/>
              </v:roundrect>
            </w:pict>
          </mc:Fallback>
        </mc:AlternateContent>
      </w:r>
      <w:r w:rsidR="00C66095">
        <w:rPr>
          <w:noProof/>
        </w:rPr>
        <w:drawing>
          <wp:anchor distT="0" distB="0" distL="114300" distR="114300" simplePos="0" relativeHeight="251468263" behindDoc="0" locked="0" layoutInCell="1" allowOverlap="1" wp14:anchorId="5A08963D" wp14:editId="0B2EF482">
            <wp:simplePos x="0" y="0"/>
            <wp:positionH relativeFrom="column">
              <wp:posOffset>3175</wp:posOffset>
            </wp:positionH>
            <wp:positionV relativeFrom="paragraph">
              <wp:posOffset>17145</wp:posOffset>
            </wp:positionV>
            <wp:extent cx="5976620" cy="1435735"/>
            <wp:effectExtent l="57150" t="57150" r="100330" b="8826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76620" cy="143573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403FC8D" w14:textId="60D8F538" w:rsidR="00E76BEA" w:rsidRDefault="00E76BEA" w:rsidP="00664F94"/>
    <w:p w14:paraId="7FF869E9" w14:textId="30473BE6" w:rsidR="00E76BEA" w:rsidRDefault="00E76BEA" w:rsidP="00664F94"/>
    <w:p w14:paraId="4C73E583" w14:textId="3E36E1E0" w:rsidR="00E76BEA" w:rsidRDefault="00C66095" w:rsidP="00664F94">
      <w:r>
        <w:rPr>
          <w:noProof/>
        </w:rPr>
        <mc:AlternateContent>
          <mc:Choice Requires="wps">
            <w:drawing>
              <wp:anchor distT="0" distB="0" distL="114300" distR="114300" simplePos="0" relativeHeight="251685376" behindDoc="0" locked="0" layoutInCell="1" allowOverlap="1" wp14:anchorId="65BE1838" wp14:editId="7B839C99">
                <wp:simplePos x="0" y="0"/>
                <wp:positionH relativeFrom="column">
                  <wp:posOffset>2973705</wp:posOffset>
                </wp:positionH>
                <wp:positionV relativeFrom="paragraph">
                  <wp:posOffset>160020</wp:posOffset>
                </wp:positionV>
                <wp:extent cx="581025" cy="209550"/>
                <wp:effectExtent l="57150" t="57150" r="85725" b="114300"/>
                <wp:wrapNone/>
                <wp:docPr id="363" name="四角形: 角を丸くする 363"/>
                <wp:cNvGraphicFramePr/>
                <a:graphic xmlns:a="http://schemas.openxmlformats.org/drawingml/2006/main">
                  <a:graphicData uri="http://schemas.microsoft.com/office/word/2010/wordprocessingShape">
                    <wps:wsp>
                      <wps:cNvSpPr/>
                      <wps:spPr>
                        <a:xfrm>
                          <a:off x="0" y="0"/>
                          <a:ext cx="581025" cy="2095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92636" id="四角形: 角を丸くする 363" o:spid="_x0000_s1026" style="position:absolute;margin-left:234.15pt;margin-top:12.6pt;width:45.7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EO9wIAAE0GAAAOAAAAZHJzL2Uyb0RvYy54bWysVU1v2zAMvQ/YfxB0X+2k8ZoGdYqgRYYB&#10;RVs0HXpW9BFrkyVNUuJkv36U5DjB1tOwHlTRJB/JR4q5ud23Cu2489LoGo8uSoy4poZJvanxt9fl&#10;pylGPhDNiDKa1/jAPb6df/xw09kZH5vGKMYdAhDtZ52tcROCnRWFpw1vib8wlmtQCuNaEkB0m4I5&#10;0gF6q4pxWX4uOuOYdYZy7+HrfVbiecIXgtPwJITnAakaQ24hnS6d63gW8xsy2zhiG0n7NMg/ZNES&#10;qSHoAHVPAkFbJ/+CaiV1xhsRLqhpCyOEpDzVANWMyj+qWTXE8lQLkOPtQJP/f7D0cbeyzw5o6Kyf&#10;ebjGKvbCtfE/5If2iazDQBbfB0ThYzUdleMKIwqqcXldVYnM4uRsnQ9fuGlRvNTYma1mL9CQxBPZ&#10;PfiQCGNIkxYmg7DvGIlWAf07otDlVTmJ3QHA3hZuR8joqM1SKpX6pzTqIIlpdVUlcG+UZFEb7bzb&#10;rO+UQwBa4+WyhL8e98wMsJWO1jzNTJ+b2QbuVg3r0Fpt3QthUHU5BX/EZCzpEihIAgzU+Coig0TU&#10;Bl5CUBg5E95kaFIXI30RP1YwZLNWhP7IdCjbkJziJMHkynvrxMKQTJLO8ixOnUu3cFA8hlL6hQsk&#10;GfRqnGmJj4oP0QmlXIdRVjWE8Ry/OoufnmH0SDETYEQWQO2A3QO8j53L6O1P/A7OmZQhTM7gmFh2&#10;zpWCR4psdBicW6mNe68yBVX1kbM9pH9GTbyuDTs8u9iiNN7e0qWE1jwQH56JgxmETsJaC09wCGVg&#10;vEx/w6gx7td736M9vEzQYtTBSqmx/7kljmOkvmp4s9ejyQRgQxIm1dUYBHeuWZ9r9La9MzCyI1ig&#10;lqZrtA/qeBXOtG+w/RYxKqiIphC7xjS4o3AX8qqD/Un5YpHMYO9YEh70ytIIHlmNY/a6fyPO9m81&#10;wCN/NMf107/A00hm2+ipzWIbjJAhKk+89gLsrDQ4/X6NS/FcTlanX4H5bwAAAP//AwBQSwMEFAAG&#10;AAgAAAAhAACj9iDgAAAACQEAAA8AAABkcnMvZG93bnJldi54bWxMj01LxDAQhu+C/yGM4EXc1GqX&#10;Wpsu4teCsIf9Ao/ZZmyLTVKS6W79944nvc0wD+88b7mYbC+OGGLnnYKbWQICXe1N5xoFu+3rdQ4i&#10;knZG996hgm+MsKjOz0pdGH9yazxuqBEc4mKhFbREQyFlrFu0Os78gI5vnz5YTbyGRpqgTxxue5km&#10;yVxa3Tn+0OoBn1qsvzajVUB7+/EyLldXw9s6yZ8DrcL+nZS6vJgeH0AQTvQHw68+q0PFTgc/OhNF&#10;r+Bunt8yqiDNUhAMZNk9dznwkKcgq1L+b1D9AAAA//8DAFBLAQItABQABgAIAAAAIQC2gziS/gAA&#10;AOEBAAATAAAAAAAAAAAAAAAAAAAAAABbQ29udGVudF9UeXBlc10ueG1sUEsBAi0AFAAGAAgAAAAh&#10;ADj9If/WAAAAlAEAAAsAAAAAAAAAAAAAAAAALwEAAF9yZWxzLy5yZWxzUEsBAi0AFAAGAAgAAAAh&#10;ACdQgQ73AgAATQYAAA4AAAAAAAAAAAAAAAAALgIAAGRycy9lMm9Eb2MueG1sUEsBAi0AFAAGAAgA&#10;AAAhAACj9iDgAAAACQEAAA8AAAAAAAAAAAAAAAAAUQUAAGRycy9kb3ducmV2LnhtbFBLBQYAAAAA&#10;BAAEAPMAAABeBgAAAAA=&#10;" filled="f" strokecolor="red" strokeweight="2.25pt">
                <v:stroke joinstyle="miter"/>
                <v:shadow on="t" color="black" opacity="26214f" origin="-.5,-.5" offset=".74836mm,.74836mm"/>
              </v:roundrect>
            </w:pict>
          </mc:Fallback>
        </mc:AlternateContent>
      </w:r>
    </w:p>
    <w:p w14:paraId="3C63B0CE" w14:textId="6F237470" w:rsidR="00E76BEA" w:rsidRDefault="00E76BEA" w:rsidP="00664F94"/>
    <w:p w14:paraId="69754ABE" w14:textId="166ACD9A" w:rsidR="00F639AE" w:rsidRDefault="00F639AE" w:rsidP="00664F94"/>
    <w:p w14:paraId="7AB6452A" w14:textId="6D5EE7C6" w:rsidR="00374DC9" w:rsidRDefault="00F639AE" w:rsidP="00664F94">
      <w:r>
        <w:br w:type="page"/>
      </w:r>
    </w:p>
    <w:p w14:paraId="24F7590A" w14:textId="2F89DEB2" w:rsidR="00BB2531" w:rsidRDefault="00BB2531" w:rsidP="00336025">
      <w:pPr>
        <w:pStyle w:val="20"/>
      </w:pPr>
      <w:bookmarkStart w:id="122" w:name="_Toc229473869"/>
      <w:r>
        <w:rPr>
          <w:rFonts w:hint="eastAsia"/>
        </w:rPr>
        <w:lastRenderedPageBreak/>
        <w:t>リマインドメール送信</w:t>
      </w:r>
      <w:bookmarkEnd w:id="122"/>
    </w:p>
    <w:p w14:paraId="3460D7EE" w14:textId="06682FB4" w:rsidR="00557204" w:rsidRDefault="00C35EA8" w:rsidP="00557204">
      <w:r w:rsidRPr="00C35EA8">
        <w:rPr>
          <w:rFonts w:hint="eastAsia"/>
        </w:rPr>
        <w:t>管理画面</w:t>
      </w:r>
      <w:r w:rsidRPr="00C35EA8">
        <w:t xml:space="preserve"> ＞ 業務一覧 ＞ マイナンバー管理</w:t>
      </w:r>
      <w:r>
        <w:rPr>
          <w:rFonts w:hint="eastAsia"/>
        </w:rPr>
        <w:t xml:space="preserve"> </w:t>
      </w:r>
      <w:r w:rsidR="00557204">
        <w:rPr>
          <w:rFonts w:hint="eastAsia"/>
        </w:rPr>
        <w:t>では、従業員のマイナンバーステータスを確認できます。また、マイナンバーステータス</w:t>
      </w:r>
      <w:r w:rsidR="00D90CC2">
        <w:rPr>
          <w:rFonts w:hint="eastAsia"/>
        </w:rPr>
        <w:t>が「</w:t>
      </w:r>
      <w:r w:rsidR="00557204">
        <w:rPr>
          <w:rFonts w:hint="eastAsia"/>
        </w:rPr>
        <w:t>未完了</w:t>
      </w:r>
      <w:r w:rsidR="00D90CC2">
        <w:rPr>
          <w:rFonts w:hint="eastAsia"/>
        </w:rPr>
        <w:t>」</w:t>
      </w:r>
      <w:r w:rsidR="00557204">
        <w:rPr>
          <w:rFonts w:hint="eastAsia"/>
        </w:rPr>
        <w:t>の従業員へは</w:t>
      </w:r>
      <w:r w:rsidR="00D90CC2">
        <w:rPr>
          <w:rFonts w:hint="eastAsia"/>
        </w:rPr>
        <w:t>、</w:t>
      </w:r>
      <w:r w:rsidR="00557204">
        <w:rPr>
          <w:rFonts w:hint="eastAsia"/>
        </w:rPr>
        <w:t>「リマインドメール送信」が可能です。</w:t>
      </w:r>
    </w:p>
    <w:p w14:paraId="04D4AC32" w14:textId="55B83C10" w:rsidR="00A03F0F" w:rsidRDefault="0098358F" w:rsidP="00557204">
      <w:r>
        <w:rPr>
          <w:rFonts w:hint="eastAsia"/>
        </w:rPr>
        <w:t>なお</w:t>
      </w:r>
      <w:r w:rsidRPr="0098358F">
        <w:rPr>
          <w:rFonts w:hint="eastAsia"/>
        </w:rPr>
        <w:t>、従業員のマイナンバーを登録後ステータスが「完了」であっても、家族の追加登録が</w:t>
      </w:r>
      <w:r>
        <w:rPr>
          <w:rFonts w:hint="eastAsia"/>
        </w:rPr>
        <w:t>可能です。</w:t>
      </w:r>
      <w:r w:rsidRPr="0098358F">
        <w:rPr>
          <w:rFonts w:hint="eastAsia"/>
        </w:rPr>
        <w:t>「税法上の扶養状況」または「社会保険の扶養状況」が「有」となっている場合は、ステータスは「未完了」に変わり、「リマインドメール送信」の対象になります。</w:t>
      </w:r>
    </w:p>
    <w:p w14:paraId="0248A466" w14:textId="77777777" w:rsidR="00557204" w:rsidRDefault="00557204" w:rsidP="001D1486">
      <w:pPr>
        <w:jc w:val="center"/>
      </w:pPr>
      <w:r>
        <w:rPr>
          <w:noProof/>
        </w:rPr>
        <w:drawing>
          <wp:inline distT="0" distB="0" distL="0" distR="0" wp14:anchorId="2B615F85" wp14:editId="3CFFC332">
            <wp:extent cx="4953000" cy="1650825"/>
            <wp:effectExtent l="57150" t="57150" r="95250" b="102235"/>
            <wp:docPr id="7510" name="図 751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 name="図 7510" descr="グラフィカル ユーザー インターフェイス, テキスト, アプリケーション, チャットまたはテキスト メッセージ&#10;&#10;自動的に生成された説明"/>
                    <pic:cNvPicPr/>
                  </pic:nvPicPr>
                  <pic:blipFill>
                    <a:blip r:embed="rId84"/>
                    <a:stretch>
                      <a:fillRect/>
                    </a:stretch>
                  </pic:blipFill>
                  <pic:spPr>
                    <a:xfrm>
                      <a:off x="0" y="0"/>
                      <a:ext cx="4953000" cy="16508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6F29C3E" w14:textId="6CEE9003" w:rsidR="00557204" w:rsidRDefault="00557204" w:rsidP="00D90CC2"/>
    <w:p w14:paraId="5DE5CBF0" w14:textId="58CD435F" w:rsidR="00BB2531" w:rsidRDefault="00A411C2" w:rsidP="008B2B19">
      <w:r>
        <w:rPr>
          <w:rFonts w:hint="eastAsia"/>
        </w:rPr>
        <w:t>マイナンバーステータス「未完了」を選択し、［リマインドメール送信］をクリック</w:t>
      </w:r>
      <w:r w:rsidR="003672F2">
        <w:rPr>
          <w:rFonts w:hint="eastAsia"/>
        </w:rPr>
        <w:t>すると、送信</w:t>
      </w:r>
      <w:r w:rsidR="003672F2" w:rsidRPr="003672F2">
        <w:rPr>
          <w:rFonts w:hint="eastAsia"/>
        </w:rPr>
        <w:t>対象</w:t>
      </w:r>
      <w:r w:rsidR="003672F2">
        <w:rPr>
          <w:rFonts w:hint="eastAsia"/>
        </w:rPr>
        <w:t>の</w:t>
      </w:r>
      <w:r w:rsidR="003672F2" w:rsidRPr="003672F2">
        <w:rPr>
          <w:rFonts w:hint="eastAsia"/>
        </w:rPr>
        <w:t>従業員が一覧表示</w:t>
      </w:r>
      <w:r w:rsidR="003672F2">
        <w:rPr>
          <w:rFonts w:hint="eastAsia"/>
        </w:rPr>
        <w:t>されます。</w:t>
      </w:r>
      <w:r>
        <w:rPr>
          <w:rFonts w:hint="eastAsia"/>
        </w:rPr>
        <w:t>［メール送信］ボタンをクリックすると、</w:t>
      </w:r>
      <w:r w:rsidR="00F639AE">
        <w:rPr>
          <w:rFonts w:hint="eastAsia"/>
        </w:rPr>
        <w:t>マイナンバーの登録を促す</w:t>
      </w:r>
      <w:r w:rsidR="001737E1">
        <w:rPr>
          <w:rFonts w:hint="eastAsia"/>
        </w:rPr>
        <w:t>メールが</w:t>
      </w:r>
      <w:r w:rsidR="00F639AE">
        <w:rPr>
          <w:rFonts w:hint="eastAsia"/>
        </w:rPr>
        <w:t>従業員に</w:t>
      </w:r>
      <w:r w:rsidR="008B2B19">
        <w:rPr>
          <w:rFonts w:hint="eastAsia"/>
        </w:rPr>
        <w:t>一斉</w:t>
      </w:r>
      <w:r w:rsidR="00F639AE">
        <w:rPr>
          <w:rFonts w:hint="eastAsia"/>
        </w:rPr>
        <w:t>送信されます</w:t>
      </w:r>
      <w:r w:rsidR="001737E1">
        <w:rPr>
          <w:rFonts w:hint="eastAsia"/>
        </w:rPr>
        <w:t>。</w:t>
      </w:r>
    </w:p>
    <w:p w14:paraId="6DCC17C4" w14:textId="6A667344" w:rsidR="00BB2531" w:rsidRDefault="00263038" w:rsidP="00664F94">
      <w:r w:rsidRPr="00263038">
        <w:rPr>
          <w:noProof/>
        </w:rPr>
        <w:drawing>
          <wp:inline distT="0" distB="0" distL="0" distR="0" wp14:anchorId="7760FA13" wp14:editId="6AFFBCE1">
            <wp:extent cx="5651371" cy="1689100"/>
            <wp:effectExtent l="57150" t="57150" r="102235" b="101600"/>
            <wp:docPr id="1947611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11678" name="図 1"/>
                    <pic:cNvPicPr/>
                  </pic:nvPicPr>
                  <pic:blipFill rotWithShape="1">
                    <a:blip r:embed="rId85"/>
                    <a:srcRect b="26923"/>
                    <a:stretch>
                      <a:fillRect/>
                    </a:stretch>
                  </pic:blipFill>
                  <pic:spPr bwMode="auto">
                    <a:xfrm>
                      <a:off x="0" y="0"/>
                      <a:ext cx="5651662" cy="16891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58F108" w14:textId="24150CCC" w:rsidR="003672F2" w:rsidRDefault="003672F2"/>
    <w:p w14:paraId="5109AE40" w14:textId="559E895F" w:rsidR="003672F2" w:rsidRDefault="003672F2" w:rsidP="003672F2">
      <w:r>
        <w:rPr>
          <w:rFonts w:hint="eastAsia"/>
        </w:rPr>
        <w:t>メール送信後、送信結果画面に自動遷移します。送信完了した従業員とエラーになった従業員の確認ができます。「送信エラー対象者のみを表示する」にチェックを入れると、エラー対象者のみ表示も可能です。</w:t>
      </w:r>
    </w:p>
    <w:p w14:paraId="4BFC8B4D" w14:textId="4D4746E6" w:rsidR="003B2C81" w:rsidRDefault="003672F2" w:rsidP="00664F94">
      <w:r>
        <w:rPr>
          <w:noProof/>
          <w:color w:val="000000"/>
          <w:sz w:val="20"/>
          <w:bdr w:val="none" w:sz="0" w:space="0" w:color="auto" w:frame="1"/>
          <w:shd w:val="clear" w:color="auto" w:fill="FFFFFF"/>
        </w:rPr>
        <w:drawing>
          <wp:inline distT="0" distB="0" distL="0" distR="0" wp14:anchorId="42230C66" wp14:editId="71960267">
            <wp:extent cx="5733415" cy="1524000"/>
            <wp:effectExtent l="57150" t="57150" r="95885" b="9525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pic:cNvPicPr>
                      <a:picLocks noChangeAspect="1" noChangeArrowheads="1"/>
                    </pic:cNvPicPr>
                  </pic:nvPicPr>
                  <pic:blipFill rotWithShape="1">
                    <a:blip r:embed="rId86"/>
                    <a:srcRect b="23442"/>
                    <a:stretch>
                      <a:fillRect/>
                    </a:stretch>
                  </pic:blipFill>
                  <pic:spPr bwMode="auto">
                    <a:xfrm>
                      <a:off x="0" y="0"/>
                      <a:ext cx="5734050" cy="15241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9B916" w14:textId="65A1F3FD" w:rsidR="003B2C81" w:rsidRPr="00664F94" w:rsidRDefault="003B2C81" w:rsidP="00664F94">
      <w:r>
        <w:br w:type="page"/>
      </w:r>
    </w:p>
    <w:p w14:paraId="24A46EE0" w14:textId="7587559D" w:rsidR="0035567C" w:rsidRPr="00185CD3" w:rsidRDefault="0035567C" w:rsidP="00185CD3">
      <w:r w:rsidRPr="00BE3395">
        <w:rPr>
          <w:noProof/>
        </w:rPr>
        <w:lastRenderedPageBreak/>
        <mc:AlternateContent>
          <mc:Choice Requires="wps">
            <w:drawing>
              <wp:anchor distT="0" distB="0" distL="114300" distR="114300" simplePos="0" relativeHeight="251578880" behindDoc="1" locked="0" layoutInCell="1" allowOverlap="1" wp14:anchorId="238EFF4B" wp14:editId="34B70720">
                <wp:simplePos x="0" y="0"/>
                <wp:positionH relativeFrom="column">
                  <wp:posOffset>-817880</wp:posOffset>
                </wp:positionH>
                <wp:positionV relativeFrom="paragraph">
                  <wp:posOffset>-733263</wp:posOffset>
                </wp:positionV>
                <wp:extent cx="7602148" cy="10791646"/>
                <wp:effectExtent l="0" t="0" r="0" b="0"/>
                <wp:wrapNone/>
                <wp:docPr id="2789" name="正方形/長方形 2789"/>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4B089D13" w14:textId="77777777" w:rsidR="0057317B" w:rsidRDefault="0057317B" w:rsidP="003556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EFF4B" id="正方形/長方形 2789" o:spid="_x0000_s1190" style="position:absolute;left:0;text-align:left;margin-left:-64.4pt;margin-top:-57.75pt;width:598.6pt;height:849.7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Z3YAIAALcEAAAOAAAAZHJzL2Uyb0RvYy54bWysVMFu2zAMvQ/YPwi6r7aDLGmDOkWQNMOA&#10;oi3QDj0rshQLkERNUmJ3Xz9Kdpu222lYDgopMnzk02Mur3qjyVH4oMDWtDorKRGWQ6PsvqY/Hrdf&#10;zikJkdmGabCips8i0Kvl50+XnVuICbSgG+EJFrFh0bmatjG6RVEE3grDwhk4YTEowRsW0fX7ovGs&#10;w+pGF5OynBUd+MZ54CIEvN0MQbrM9aUUPN5JGUQkuqbYW8ynz+cuncXyki32nrlW8bEN9g9dGKYs&#10;gr6W2rDIyMGrP0oZxT0EkPGMgylASsVFngGnqcoP0zy0zIk8C5IT3CtN4f+V5bfHB3fvkYbOhUVA&#10;M03RS2/SN/ZH+kzW8ytZoo+E4+V8Vk6qKT4vx1hVzi+q2XSW+CxOv3c+xG8CDElGTT0+R2aJHW9C&#10;HFJfUhJcAK2ardI6O36/W2tPjgyf7vp6e349Hau/S9OWdIg/mZf4vJyhhKRmEU3jmpoGu6eE6T1q&#10;k0efsS0khPzuCXvDQjtg5LKDIIyKqEqtTE3Py/QZkbVNnYmsq3GCE23Jiv2uJwqBZ7nZdLWD5vne&#10;Ew+D9oLjW4W4NyzEe+ZRbNg3LlC8w0NqwGFgtChpwf/6233KRw1glJIOxYuD/jwwLyjR3y2q46Ka&#10;TpPaszP9Op+g499Gdm8j9mDWgCRXuKqOZzPlR/1iSg/mCfdslVAxxCxH7IHS0VnHYalwU7lYrXIa&#10;KtyxeGMfHE/FE3WJ8cf+iXk3SiKinG7hRehs8UEZQ276pYXVIYJUWTYnXlFuycHtyMIbNzmt31s/&#10;Z53+b5a/AQAA//8DAFBLAwQUAAYACAAAACEAD4mCV+UAAAAPAQAADwAAAGRycy9kb3ducmV2Lnht&#10;bEyPUUvDMBSF3wX/Q7iCL7IlHesWatMhiggiE7ehr1mbJWXNTW2ytv570yd9O5dzOOe7+Wa0DelV&#10;52uHApI5A6KwdFWNWsBh/zzjQHyQWMnGoRLwozxsiuurXGaVG/BD9bugSSxBn0kBJoQ2o9SXRlnp&#10;565VGL2T66wM8ew0rTo5xHLb0AVjK2pljXHByFY9GlWedxcr4GTeP7fDOr3TL/356Ut/c3N4fRPi&#10;9mZ8uAcS1Bj+wjDhR3QoItPRXbDypBEwSxY8sodJJWkKZMqwFV8COUaV8iUDWuT0/x/FLwAAAP//&#10;AwBQSwECLQAUAAYACAAAACEAtoM4kv4AAADhAQAAEwAAAAAAAAAAAAAAAAAAAAAAW0NvbnRlbnRf&#10;VHlwZXNdLnhtbFBLAQItABQABgAIAAAAIQA4/SH/1gAAAJQBAAALAAAAAAAAAAAAAAAAAC8BAABf&#10;cmVscy8ucmVsc1BLAQItABQABgAIAAAAIQCDnVZ3YAIAALcEAAAOAAAAAAAAAAAAAAAAAC4CAABk&#10;cnMvZTJvRG9jLnhtbFBLAQItABQABgAIAAAAIQAPiYJX5QAAAA8BAAAPAAAAAAAAAAAAAAAAALoE&#10;AABkcnMvZG93bnJldi54bWxQSwUGAAAAAAQABADzAAAAzAUAAAAA&#10;" fillcolor="#eef8e4" stroked="f" strokeweight="1pt">
                <v:textbox>
                  <w:txbxContent>
                    <w:p w14:paraId="4B089D13" w14:textId="77777777" w:rsidR="0057317B" w:rsidRDefault="0057317B" w:rsidP="0035567C"/>
                  </w:txbxContent>
                </v:textbox>
              </v:rect>
            </w:pict>
          </mc:Fallback>
        </mc:AlternateContent>
      </w:r>
    </w:p>
    <w:p w14:paraId="533E5F44" w14:textId="77777777" w:rsidR="0035567C" w:rsidRPr="00BE3395" w:rsidRDefault="0035567C" w:rsidP="0035567C">
      <w:pPr>
        <w:widowControl w:val="0"/>
        <w:topLinePunct/>
        <w:adjustRightInd w:val="0"/>
        <w:snapToGrid w:val="0"/>
        <w:rPr>
          <w:szCs w:val="21"/>
        </w:rPr>
      </w:pPr>
    </w:p>
    <w:p w14:paraId="1AD99004" w14:textId="77777777" w:rsidR="0035567C" w:rsidRPr="00BE3395" w:rsidRDefault="0035567C" w:rsidP="0035567C">
      <w:pPr>
        <w:widowControl w:val="0"/>
        <w:topLinePunct/>
        <w:adjustRightInd w:val="0"/>
        <w:snapToGrid w:val="0"/>
        <w:rPr>
          <w:szCs w:val="21"/>
        </w:rPr>
      </w:pPr>
    </w:p>
    <w:p w14:paraId="2776BAE7" w14:textId="77777777" w:rsidR="0035567C" w:rsidRPr="00BE3395" w:rsidRDefault="0035567C" w:rsidP="0035567C">
      <w:pPr>
        <w:widowControl w:val="0"/>
        <w:topLinePunct/>
        <w:adjustRightInd w:val="0"/>
        <w:snapToGrid w:val="0"/>
        <w:rPr>
          <w:szCs w:val="21"/>
        </w:rPr>
      </w:pPr>
    </w:p>
    <w:p w14:paraId="10ECF468" w14:textId="77777777" w:rsidR="0035567C" w:rsidRPr="00BE3395" w:rsidRDefault="0035567C" w:rsidP="0035567C">
      <w:pPr>
        <w:widowControl w:val="0"/>
        <w:topLinePunct/>
        <w:adjustRightInd w:val="0"/>
        <w:snapToGrid w:val="0"/>
        <w:rPr>
          <w:szCs w:val="21"/>
        </w:rPr>
      </w:pPr>
    </w:p>
    <w:p w14:paraId="6D68EE01" w14:textId="77777777" w:rsidR="0035567C" w:rsidRPr="00BE3395" w:rsidRDefault="0035567C" w:rsidP="0035567C">
      <w:pPr>
        <w:widowControl w:val="0"/>
        <w:topLinePunct/>
        <w:adjustRightInd w:val="0"/>
        <w:snapToGrid w:val="0"/>
        <w:rPr>
          <w:szCs w:val="21"/>
        </w:rPr>
      </w:pPr>
    </w:p>
    <w:p w14:paraId="6D7F8D5A" w14:textId="77777777" w:rsidR="0035567C" w:rsidRPr="00BE3395" w:rsidRDefault="0035567C" w:rsidP="0035567C">
      <w:pPr>
        <w:widowControl w:val="0"/>
        <w:topLinePunct/>
        <w:adjustRightInd w:val="0"/>
        <w:snapToGrid w:val="0"/>
        <w:rPr>
          <w:szCs w:val="21"/>
        </w:rPr>
      </w:pPr>
    </w:p>
    <w:p w14:paraId="515EB29A" w14:textId="46FADFFF" w:rsidR="0035567C" w:rsidRPr="00BE3395" w:rsidRDefault="0035567C" w:rsidP="00FA355E">
      <w:pPr>
        <w:tabs>
          <w:tab w:val="left" w:pos="1815"/>
        </w:tabs>
      </w:pPr>
    </w:p>
    <w:p w14:paraId="38F68FFE" w14:textId="77777777" w:rsidR="0035567C" w:rsidRPr="00BE3395" w:rsidRDefault="0035567C" w:rsidP="0035567C">
      <w:pPr>
        <w:widowControl w:val="0"/>
        <w:topLinePunct/>
        <w:adjustRightInd w:val="0"/>
        <w:snapToGrid w:val="0"/>
        <w:rPr>
          <w:szCs w:val="21"/>
        </w:rPr>
      </w:pPr>
    </w:p>
    <w:p w14:paraId="65FED924" w14:textId="77777777" w:rsidR="0035567C" w:rsidRPr="00BE3395" w:rsidRDefault="0035567C" w:rsidP="0035567C">
      <w:pPr>
        <w:widowControl w:val="0"/>
        <w:topLinePunct/>
        <w:adjustRightInd w:val="0"/>
        <w:snapToGrid w:val="0"/>
        <w:rPr>
          <w:szCs w:val="21"/>
        </w:rPr>
      </w:pPr>
    </w:p>
    <w:p w14:paraId="7CDD1A0F" w14:textId="77777777" w:rsidR="0035567C" w:rsidRPr="00BE3395" w:rsidRDefault="0035567C" w:rsidP="0035567C">
      <w:pPr>
        <w:widowControl w:val="0"/>
        <w:topLinePunct/>
        <w:adjustRightInd w:val="0"/>
        <w:snapToGrid w:val="0"/>
        <w:rPr>
          <w:szCs w:val="21"/>
        </w:rPr>
      </w:pPr>
    </w:p>
    <w:p w14:paraId="493DA570" w14:textId="77777777" w:rsidR="0035567C" w:rsidRPr="00BE3395" w:rsidRDefault="0035567C" w:rsidP="0035567C">
      <w:pPr>
        <w:widowControl w:val="0"/>
        <w:topLinePunct/>
        <w:adjustRightInd w:val="0"/>
        <w:snapToGrid w:val="0"/>
        <w:rPr>
          <w:szCs w:val="21"/>
        </w:rPr>
      </w:pPr>
    </w:p>
    <w:p w14:paraId="5D009A6B" w14:textId="77777777" w:rsidR="0035567C" w:rsidRPr="00BE3395" w:rsidRDefault="0035567C" w:rsidP="0035567C">
      <w:pPr>
        <w:widowControl w:val="0"/>
        <w:topLinePunct/>
        <w:adjustRightInd w:val="0"/>
        <w:snapToGrid w:val="0"/>
        <w:rPr>
          <w:szCs w:val="21"/>
        </w:rPr>
      </w:pPr>
    </w:p>
    <w:p w14:paraId="7B30E7D0" w14:textId="77777777" w:rsidR="0035567C" w:rsidRPr="00BE3395" w:rsidRDefault="0035567C" w:rsidP="0035567C">
      <w:pPr>
        <w:widowControl w:val="0"/>
        <w:topLinePunct/>
        <w:adjustRightInd w:val="0"/>
        <w:snapToGrid w:val="0"/>
        <w:rPr>
          <w:szCs w:val="21"/>
        </w:rPr>
      </w:pPr>
    </w:p>
    <w:p w14:paraId="1E3A1AD0" w14:textId="77777777" w:rsidR="0035567C" w:rsidRPr="00BE3395" w:rsidRDefault="0035567C" w:rsidP="00C91BFA">
      <w:pPr>
        <w:pStyle w:val="aff6"/>
        <w:pBdr>
          <w:bottom w:val="single" w:sz="18" w:space="1" w:color="1D9E48"/>
        </w:pBdr>
        <w:outlineLvl w:val="0"/>
        <w:rPr>
          <w:sz w:val="72"/>
          <w:szCs w:val="21"/>
        </w:rPr>
      </w:pPr>
      <w:bookmarkStart w:id="123" w:name="_Toc229473870"/>
      <w:r>
        <w:rPr>
          <w:rFonts w:hint="eastAsia"/>
        </w:rPr>
        <w:t>第2</w:t>
      </w:r>
      <w:r w:rsidRPr="00BE3395">
        <w:rPr>
          <w:rFonts w:hint="eastAsia"/>
        </w:rPr>
        <w:t xml:space="preserve">章　</w:t>
      </w:r>
      <w:r>
        <w:rPr>
          <w:rFonts w:hint="eastAsia"/>
          <w:b w:val="0"/>
          <w:sz w:val="72"/>
          <w:szCs w:val="21"/>
        </w:rPr>
        <w:t>運用方法</w:t>
      </w:r>
      <w:bookmarkEnd w:id="123"/>
    </w:p>
    <w:p w14:paraId="362367F8" w14:textId="77777777" w:rsidR="0035567C" w:rsidRPr="00BE3395" w:rsidRDefault="00333830" w:rsidP="0035567C">
      <w:pPr>
        <w:widowControl w:val="0"/>
        <w:topLinePunct/>
        <w:adjustRightInd w:val="0"/>
        <w:snapToGrid w:val="0"/>
        <w:rPr>
          <w:szCs w:val="21"/>
        </w:rPr>
      </w:pPr>
      <w:r w:rsidRPr="00BE3395">
        <w:rPr>
          <w:noProof/>
          <w:szCs w:val="21"/>
        </w:rPr>
        <mc:AlternateContent>
          <mc:Choice Requires="wps">
            <w:drawing>
              <wp:anchor distT="0" distB="0" distL="114300" distR="114300" simplePos="0" relativeHeight="251579904" behindDoc="0" locked="0" layoutInCell="1" allowOverlap="1" wp14:anchorId="42738A4E" wp14:editId="6C992991">
                <wp:simplePos x="0" y="0"/>
                <wp:positionH relativeFrom="margin">
                  <wp:posOffset>-8255</wp:posOffset>
                </wp:positionH>
                <wp:positionV relativeFrom="paragraph">
                  <wp:posOffset>26035</wp:posOffset>
                </wp:positionV>
                <wp:extent cx="5985407" cy="1104857"/>
                <wp:effectExtent l="0" t="0" r="0" b="635"/>
                <wp:wrapNone/>
                <wp:docPr id="2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FB859E2" w14:textId="77777777" w:rsidR="0057317B" w:rsidRDefault="0057317B" w:rsidP="0035567C">
                            <w:pPr>
                              <w:jc w:val="right"/>
                            </w:pPr>
                            <w:r>
                              <w:rPr>
                                <w:rFonts w:hint="eastAsia"/>
                              </w:rPr>
                              <w:t>第2章では、運用方法についてご案内いたします。</w:t>
                            </w:r>
                          </w:p>
                          <w:p w14:paraId="4E5CFC28" w14:textId="77777777" w:rsidR="0057317B" w:rsidRPr="0035567C" w:rsidRDefault="0057317B" w:rsidP="0035567C">
                            <w:pPr>
                              <w:jc w:val="right"/>
                            </w:pPr>
                          </w:p>
                          <w:p w14:paraId="60426831" w14:textId="77777777" w:rsidR="0057317B" w:rsidRDefault="0057317B" w:rsidP="0035567C">
                            <w:pPr>
                              <w:jc w:val="right"/>
                            </w:pPr>
                            <w:r>
                              <w:rPr>
                                <w:rFonts w:hint="eastAsia"/>
                              </w:rPr>
                              <w:t>人事データベースとしての活用方法や、</w:t>
                            </w:r>
                          </w:p>
                          <w:p w14:paraId="6EA3FB96" w14:textId="77777777" w:rsidR="0057317B" w:rsidRPr="00B77AB6" w:rsidRDefault="0057317B" w:rsidP="0035567C">
                            <w:pPr>
                              <w:jc w:val="right"/>
                            </w:pPr>
                            <w:r>
                              <w:rPr>
                                <w:rFonts w:hint="eastAsia"/>
                              </w:rPr>
                              <w:t>申請承認の方法はこちらをご覧ください。</w:t>
                            </w:r>
                          </w:p>
                        </w:txbxContent>
                      </wps:txbx>
                      <wps:bodyPr rot="0" vert="horz" wrap="square" lIns="91440" tIns="45720" rIns="91440" bIns="45720" anchor="t" anchorCtr="0">
                        <a:noAutofit/>
                      </wps:bodyPr>
                    </wps:wsp>
                  </a:graphicData>
                </a:graphic>
              </wp:anchor>
            </w:drawing>
          </mc:Choice>
          <mc:Fallback>
            <w:pict>
              <v:shape w14:anchorId="42738A4E" id="_x0000_s1191" type="#_x0000_t202" style="position:absolute;left:0;text-align:left;margin-left:-.65pt;margin-top:2.05pt;width:471.3pt;height:87pt;z-index:251579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Ke/gEAANYDAAAOAAAAZHJzL2Uyb0RvYy54bWysU9Fu2yAUfZ+0f0C8L7ajuEmskKpr12lS&#10;103q9gEE4xgNuAxI7O7rd8FpGm1v0/yAgOt77j3nHjbXo9HkKH1QYBmtZiUl0gpold0z+v3b/bsV&#10;JSFy23INVjL6LAO93r59sxlcI+fQg26lJwhiQzM4RvsYXVMUQfTS8DADJy0GO/CGRzz6fdF6PiC6&#10;0cW8LK+KAXzrPAgZAt7eTUG6zfhdJ0X80nVBRqIZxd5iXn1ed2ktthve7D13vRKnNvg/dGG4slj0&#10;DHXHIycHr/6CMkp4CNDFmQBTQNcpITMHZFOVf7B56rmTmQuKE9xZpvD/YMXj8cl99SSO72HEAWYS&#10;wT2A+BGIhdue27288R6GXvIWC1dJsmJwoTmlJqlDExLIbvgMLQ6ZHyJkoLHzJqmCPAmi4wCez6LL&#10;MRKBl/V6VS/KJSUCY1VVLlb1MtfgzUu68yF+lGBI2jDqcaoZnh8fQkzt8Obll1TNwr3SOk9WWzIw&#10;uq7ndU64iBgV0XhaGUZXZfomKySWH2ybkyNXetpjAW1PtBPTiXMcdyNRLaNXdUpOMuygfUYhPExG&#10;w4eBmx78L0oGNBmj4eeBe0mJ/mRRzHW1WCRX5sOiXs7x4C8ju8sItwKhGI2UTNvbmJ08cb5B0TuV&#10;5Xjt5NQzmierdDJ6cuflOf/1+hy3vwEAAP//AwBQSwMEFAAGAAgAAAAhAKEM7lLcAAAACAEAAA8A&#10;AABkcnMvZG93bnJldi54bWxMj8tOwzAQRfdI/IM1ldi1diD0kcapEIgtqIUisXPjaRIRj6PYbcLf&#10;M13R5dU9unMm34yuFWfsQ+NJQzJTIJBKbxuqNHx+vE6XIEI0ZE3rCTX8YoBNcXuTm8z6gbZ43sVK&#10;8AiFzGioY+wyKUNZozNh5jsk7o6+dyZy7CtpezPwuGvlvVJz6UxDfKE2HT7XWP7sTk7D/u34/ZWq&#10;9+rFPXaDH5Ukt5Ja303GpzWIiGP8h+Giz+pQsNPBn8gG0WqYJg9MakgTEFyv0ks+MLdYJiCLXF4/&#10;UPwBAAD//wMAUEsBAi0AFAAGAAgAAAAhALaDOJL+AAAA4QEAABMAAAAAAAAAAAAAAAAAAAAAAFtD&#10;b250ZW50X1R5cGVzXS54bWxQSwECLQAUAAYACAAAACEAOP0h/9YAAACUAQAACwAAAAAAAAAAAAAA&#10;AAAvAQAAX3JlbHMvLnJlbHNQSwECLQAUAAYACAAAACEAX08Cnv4BAADWAwAADgAAAAAAAAAAAAAA&#10;AAAuAgAAZHJzL2Uyb0RvYy54bWxQSwECLQAUAAYACAAAACEAoQzuUtwAAAAIAQAADwAAAAAAAAAA&#10;AAAAAABYBAAAZHJzL2Rvd25yZXYueG1sUEsFBgAAAAAEAAQA8wAAAGEFAAAAAA==&#10;" filled="f" stroked="f">
                <v:textbox>
                  <w:txbxContent>
                    <w:p w14:paraId="2FB859E2" w14:textId="77777777" w:rsidR="0057317B" w:rsidRDefault="0057317B" w:rsidP="0035567C">
                      <w:pPr>
                        <w:jc w:val="right"/>
                      </w:pPr>
                      <w:r>
                        <w:rPr>
                          <w:rFonts w:hint="eastAsia"/>
                        </w:rPr>
                        <w:t>第2章では、運用方法についてご案内いたします。</w:t>
                      </w:r>
                    </w:p>
                    <w:p w14:paraId="4E5CFC28" w14:textId="77777777" w:rsidR="0057317B" w:rsidRPr="0035567C" w:rsidRDefault="0057317B" w:rsidP="0035567C">
                      <w:pPr>
                        <w:jc w:val="right"/>
                      </w:pPr>
                    </w:p>
                    <w:p w14:paraId="60426831" w14:textId="77777777" w:rsidR="0057317B" w:rsidRDefault="0057317B" w:rsidP="0035567C">
                      <w:pPr>
                        <w:jc w:val="right"/>
                      </w:pPr>
                      <w:r>
                        <w:rPr>
                          <w:rFonts w:hint="eastAsia"/>
                        </w:rPr>
                        <w:t>人事データベースとしての活用方法や、</w:t>
                      </w:r>
                    </w:p>
                    <w:p w14:paraId="6EA3FB96" w14:textId="77777777" w:rsidR="0057317B" w:rsidRPr="00B77AB6" w:rsidRDefault="0057317B" w:rsidP="0035567C">
                      <w:pPr>
                        <w:jc w:val="right"/>
                      </w:pPr>
                      <w:r>
                        <w:rPr>
                          <w:rFonts w:hint="eastAsia"/>
                        </w:rPr>
                        <w:t>申請承認の方法はこちらをご覧ください。</w:t>
                      </w:r>
                    </w:p>
                  </w:txbxContent>
                </v:textbox>
                <w10:wrap anchorx="margin"/>
              </v:shape>
            </w:pict>
          </mc:Fallback>
        </mc:AlternateContent>
      </w:r>
    </w:p>
    <w:p w14:paraId="075856BC" w14:textId="77777777" w:rsidR="0035567C" w:rsidRPr="00BE3395" w:rsidRDefault="0035567C" w:rsidP="0035567C">
      <w:pPr>
        <w:widowControl w:val="0"/>
        <w:topLinePunct/>
        <w:adjustRightInd w:val="0"/>
        <w:snapToGrid w:val="0"/>
        <w:rPr>
          <w:szCs w:val="21"/>
        </w:rPr>
      </w:pPr>
    </w:p>
    <w:p w14:paraId="63042244" w14:textId="77777777" w:rsidR="0035567C" w:rsidRPr="00770CD0" w:rsidRDefault="0035567C" w:rsidP="0035567C">
      <w:pPr>
        <w:rPr>
          <w:szCs w:val="22"/>
          <w:u w:val="wave" w:color="FF0066"/>
        </w:rPr>
      </w:pPr>
      <w:r>
        <w:rPr>
          <w:rFonts w:hint="eastAsia"/>
          <w:b/>
        </w:rPr>
        <w:br w:type="page"/>
      </w:r>
    </w:p>
    <w:p w14:paraId="30A37ED8" w14:textId="744F9D00" w:rsidR="00725640" w:rsidRDefault="00725640" w:rsidP="002D4235">
      <w:pPr>
        <w:pStyle w:val="1"/>
        <w:numPr>
          <w:ilvl w:val="0"/>
          <w:numId w:val="10"/>
        </w:numPr>
      </w:pPr>
      <w:bookmarkStart w:id="124" w:name="_Toc459823598"/>
      <w:bookmarkStart w:id="125" w:name="_Toc229473871"/>
      <w:r>
        <w:rPr>
          <w:rFonts w:hint="eastAsia"/>
        </w:rPr>
        <w:lastRenderedPageBreak/>
        <w:t>人事データベースとして活用</w:t>
      </w:r>
      <w:bookmarkEnd w:id="124"/>
      <w:bookmarkEnd w:id="125"/>
    </w:p>
    <w:p w14:paraId="0B45ECC7" w14:textId="39D67ABE" w:rsidR="002726D4" w:rsidRDefault="00725640" w:rsidP="00725640">
      <w:pPr>
        <w:spacing w:line="17" w:lineRule="atLeast"/>
      </w:pPr>
      <w:r>
        <w:rPr>
          <w:rFonts w:hint="eastAsia"/>
        </w:rPr>
        <w:t>本システムを活用するための便利な機能について解説します。</w:t>
      </w:r>
    </w:p>
    <w:p w14:paraId="742FAA2E" w14:textId="29E4796C" w:rsidR="00260609" w:rsidRDefault="00260609" w:rsidP="00725640">
      <w:pPr>
        <w:spacing w:line="17" w:lineRule="atLeast"/>
      </w:pPr>
    </w:p>
    <w:p w14:paraId="6C289261" w14:textId="18E8234C" w:rsidR="001812F0" w:rsidRDefault="00A33406" w:rsidP="00725640">
      <w:pPr>
        <w:spacing w:line="17" w:lineRule="atLeast"/>
      </w:pPr>
      <w:r>
        <w:rPr>
          <w:noProof/>
        </w:rPr>
        <mc:AlternateContent>
          <mc:Choice Requires="wpg">
            <w:drawing>
              <wp:anchor distT="0" distB="0" distL="114300" distR="114300" simplePos="0" relativeHeight="252316160" behindDoc="0" locked="0" layoutInCell="1" allowOverlap="1" wp14:anchorId="2180DD12" wp14:editId="34FBA152">
                <wp:simplePos x="0" y="0"/>
                <wp:positionH relativeFrom="column">
                  <wp:posOffset>3404870</wp:posOffset>
                </wp:positionH>
                <wp:positionV relativeFrom="paragraph">
                  <wp:posOffset>485140</wp:posOffset>
                </wp:positionV>
                <wp:extent cx="387350" cy="381635"/>
                <wp:effectExtent l="19050" t="19050" r="107950" b="113665"/>
                <wp:wrapNone/>
                <wp:docPr id="259233015" name="グループ化 2592330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19163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67054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6B708E" w14:textId="6178ACC2" w:rsidR="00A33406" w:rsidRPr="00491F18" w:rsidRDefault="00A33406" w:rsidP="00A33406">
                              <w:pPr>
                                <w:jc w:val="center"/>
                                <w:rPr>
                                  <w:b/>
                                  <w:color w:val="FFFFFF" w:themeColor="background1"/>
                                  <w:sz w:val="32"/>
                                </w:rPr>
                              </w:pPr>
                              <w:r>
                                <w:rPr>
                                  <w:rFonts w:hint="eastAsia"/>
                                  <w:b/>
                                  <w:color w:val="FFFFFF" w:themeColor="background1"/>
                                  <w:sz w:val="32"/>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80DD12" id="グループ化 259233015" o:spid="_x0000_s1192" style="position:absolute;left:0;text-align:left;margin-left:268.1pt;margin-top:38.2pt;width:30.5pt;height:30.05pt;z-index:2523161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KiHgQAABgKAAAOAAAAZHJzL2Uyb0RvYy54bWy8Vk1v2zYYvg/YfyB0XyT5K7YQpfDSJhiQ&#10;tUHTIWeaoiyiFMmRdOT0GAPB/sBuu/ZY7LzfY2y/Yy9JSXHsFOi6YT7I/Hg/H77vQ568WNcc3VJt&#10;mBR5lB4lEaKCyIKJZR799O78u2mEjMWiwFwKmkd31EQvTr/95qRRGR3ISvKCagRGhMkalUeVtSqL&#10;Y0MqWmNzJBUVsFlKXWMLU72MC40bsF7zeJAkk7iRulBaEmoMrL4Mm9Gpt1+WlNg3ZWmoRTyPIDbr&#10;v9p/F+4bn57gbKmxqhhpw8BfEUWNmQCnvamX2GK00uzAVM2IlkaW9ojIOpZlyQj1OUA2abKXzYWW&#10;K+VzWWbNUvUwAbR7OH21WfL69kKra3WlAYlGLQELP3O5rEtdu3+IEq09ZHc9ZHRtEYHF4fR4OAZg&#10;CWwNp+lkOA6QkgpwP9Ai1avn9WYjrxd3TuMnoTQKisM85m/+Xf7XFVbUw2oyyP9KI1bk0TSdQfhJ&#10;GiGBa6jUPx8e4r8+/gp/aJjAssfHK/RomcwAcM9AlY4mQzAEmAzSNjWc9ZBNEvi1kIUx2O5Tx5nS&#10;xl5QWSM3yCPKOVPGBYwzfHtpbJDupNyykZwV54xzP9HLxRnX6BZDzZ+n0yk487pcVTisjkcugmDH&#10;BHEfwRM7XHyR6dbKYwSQSVClvv8gYGdHrizV11XRoAVf6bcYEB8nLjRUMJclFE+YQHMOjh1CsIX5&#10;EljF8ghpaW+YrfzRuSJ0Jh0CfaILjsn7/Txdml2erbTPsw/Gz3bihLrrDtWP7B2nzhUXb2kJZQIV&#10;P/BOPEHR3jsmhAqbhq0KF7TFecd/r+F9eoPOcgmn1ttuDTjyO7QdgG7lnWqIu1cOoPRuQgRdYEG5&#10;1/CepbC9cs2E1M9lxiGr1nOQh/B3oHHDhSzuoIngiDxJGEXOGRzNJTb2CmugUzhJuCLsG/iUXDZ5&#10;JNtRhCqpPzy37uShy2E3Qg3Qcx6Zn1dY0wjxHwT0/ywdjcCs9RMY6N3VRbcqVvWZhC6AXoSo/NDJ&#10;Wt4NSy3rG7hB5s4bbGFBwGceEau7yZkN1wXcQYTO514MuFtheymuFXHGHZquvN6tb7BWbdta6PfX&#10;suOag9YNsk5TyPnKypL5vn7Es8UZeM8R8/9AgOlwcpyMR+kMruxAgdvNw/b+0/b+j+3mF7Td/Lbd&#10;bLb3v8McDfboENn19xKaoy1gdSnJe4OEPKuwWNK51rKpKC7g4EI1uYSAeh2ThuwckaJF86MsgHox&#10;4OFB/cc30GQ4HT+9SQ7oVMObwBv/DJcK6YgUSt51PYJinY0HY6+ws1MzYDPEWQ33huvx9iHhcnwl&#10;Cq9sMeNh3BLiHrfY9WLtL57JpANzr5H+mx74fEl/YfH5uxieH5632qeSe9/szn2xPj7oTv8GAAD/&#10;/wMAUEsDBBQABgAIAAAAIQB/OaeE4QAAAAoBAAAPAAAAZHJzL2Rvd25yZXYueG1sTI/BToNAEIbv&#10;Jr7DZky82YUitCJL0zTqqWlia2J6m8IUSNldwm6Bvr3jSY8z8+Wf789Wk27FQL1rrFEQzgIQZApb&#10;NqZS8HV4f1qCcB5Nia01pOBGDlb5/V2GaWlH80nD3leCQ4xLUUHtfZdK6YqaNLqZ7cjw7Wx7jZ7H&#10;vpJljyOH61bOgyCRGhvDH2rsaFNTcdlftYKPEcd1FL4N28t5czse4t33NiSlHh+m9SsIT5P/g+FX&#10;n9UhZ6eTvZrSiVZBHCVzRhUskmcQDMQvC16cmIySGGSeyf8V8h8AAAD//wMAUEsBAi0AFAAGAAgA&#10;AAAhALaDOJL+AAAA4QEAABMAAAAAAAAAAAAAAAAAAAAAAFtDb250ZW50X1R5cGVzXS54bWxQSwEC&#10;LQAUAAYACAAAACEAOP0h/9YAAACUAQAACwAAAAAAAAAAAAAAAAAvAQAAX3JlbHMvLnJlbHNQSwEC&#10;LQAUAAYACAAAACEAhaYyoh4EAAAYCgAADgAAAAAAAAAAAAAAAAAuAgAAZHJzL2Uyb0RvYy54bWxQ&#10;SwECLQAUAAYACAAAACEAfzmnhOEAAAAKAQAADwAAAAAAAAAAAAAAAAB4BgAAZHJzL2Rvd25yZXYu&#10;eG1sUEsFBgAAAAAEAAQA8wAAAIYHAAAAAA==&#10;">
                <v:oval id="円/楕円 3001" o:spid="_x0000_s119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mkyQAAAOEAAAAPAAAAZHJzL2Rvd25yZXYueG1sRI/NasMw&#10;EITvhb6D2EIvIZHdgOs4UUIbKC3NqfmBHBdra5laKyMpifP2VSHQ4zAz3zCL1WA7cSYfWscK8kkG&#10;grh2uuVGwX73Ni5BhIissXNMCq4UYLW8v1tgpd2Fv+i8jY1IEA4VKjAx9pWUoTZkMUxcT5y8b+ct&#10;xiR9I7XHS4LbTj5lWSEttpwWDPa0NlT/bE9WAT/Tu/bNyc/K1+NhbYrNKH56pR4fhpc5iEhD/A/f&#10;2h9aQZnP8mKa5fD3KL0BufwFAAD//wMAUEsBAi0AFAAGAAgAAAAhANvh9svuAAAAhQEAABMAAAAA&#10;AAAAAAAAAAAAAAAAAFtDb250ZW50X1R5cGVzXS54bWxQSwECLQAUAAYACAAAACEAWvQsW78AAAAV&#10;AQAACwAAAAAAAAAAAAAAAAAfAQAAX3JlbHMvLnJlbHNQSwECLQAUAAYACAAAACEAImrJpMkAAADh&#10;AAAADwAAAAAAAAAAAAAAAAAHAgAAZHJzL2Rvd25yZXYueG1sUEsFBgAAAAADAAMAtwAAAP0CAAAA&#10;AA==&#10;" fillcolor="#f18800" strokecolor="#f18800" strokeweight="1pt">
                  <v:fill opacity="35466f"/>
                  <v:stroke joinstyle="miter"/>
                  <v:shadow on="t" color="black" opacity="26214f" origin="-.5,-.5" offset=".74836mm,.74836mm"/>
                  <v:textbox inset=",0,,0"/>
                </v:oval>
                <v:shape id="_x0000_s119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QzQAAAOMAAAAPAAAAZHJzL2Rvd25yZXYueG1sRI9PT8Mw&#10;DMXvSHyHyEhcEEvK/jDKsglNGhrHbQxtN6sxbaFxqiZs5dvjA9KO9nt+7+fZoveNOlEX68AWsoEB&#10;RVwEV3Np4X23up+CignZYROYLPxShMX8+mqGuQtn3tBpm0olIRxztFCl1OZax6Iij3EQWmLRPkPn&#10;McnYldp1eJZw3+gHYybaY83SUGFLy4qK7+2Pt9B8DI96v18afltlr8fxZn34uhtZe3vTvzyDStSn&#10;i/n/eu0Efzh5NONR9iTQ8pMsQM//AAAA//8DAFBLAQItABQABgAIAAAAIQDb4fbL7gAAAIUBAAAT&#10;AAAAAAAAAAAAAAAAAAAAAABbQ29udGVudF9UeXBlc10ueG1sUEsBAi0AFAAGAAgAAAAhAFr0LFu/&#10;AAAAFQEAAAsAAAAAAAAAAAAAAAAAHwEAAF9yZWxzLy5yZWxzUEsBAi0AFAAGAAgAAAAhAL11FNDN&#10;AAAA4wAAAA8AAAAAAAAAAAAAAAAABwIAAGRycy9kb3ducmV2LnhtbFBLBQYAAAAAAwADALcAAAAB&#10;AwAAAAA=&#10;" filled="f" stroked="f">
                  <v:textbox inset=",0,,0">
                    <w:txbxContent>
                      <w:p w14:paraId="676B708E" w14:textId="6178ACC2" w:rsidR="00A33406" w:rsidRPr="00491F18" w:rsidRDefault="00A33406" w:rsidP="00A33406">
                        <w:pPr>
                          <w:jc w:val="center"/>
                          <w:rPr>
                            <w:b/>
                            <w:color w:val="FFFFFF" w:themeColor="background1"/>
                            <w:sz w:val="32"/>
                          </w:rPr>
                        </w:pPr>
                        <w:r>
                          <w:rPr>
                            <w:rFonts w:hint="eastAsia"/>
                            <w:b/>
                            <w:color w:val="FFFFFF" w:themeColor="background1"/>
                            <w:sz w:val="32"/>
                          </w:rPr>
                          <w:t>4</w:t>
                        </w:r>
                      </w:p>
                    </w:txbxContent>
                  </v:textbox>
                </v:shape>
              </v:group>
            </w:pict>
          </mc:Fallback>
        </mc:AlternateContent>
      </w:r>
      <w:r w:rsidR="00866ABB" w:rsidRPr="00866ABB">
        <w:rPr>
          <w:rFonts w:hint="eastAsia"/>
        </w:rPr>
        <w:t>管理画面</w:t>
      </w:r>
      <w:r w:rsidR="00866ABB" w:rsidRPr="00866ABB">
        <w:t xml:space="preserve"> ＞ 従業員一覧では、人事データのフィルタリングや検索、エクスポートや労働者名簿の出力</w:t>
      </w:r>
      <w:r w:rsidR="00866ABB">
        <w:rPr>
          <w:rFonts w:hint="eastAsia"/>
        </w:rPr>
        <w:t>が可能です</w:t>
      </w:r>
      <w:r w:rsidR="00260609" w:rsidRPr="00260609">
        <w:rPr>
          <w:rFonts w:hint="eastAsia"/>
        </w:rPr>
        <w:t>。</w:t>
      </w:r>
    </w:p>
    <w:p w14:paraId="5B2F6EB8" w14:textId="5D13E19E" w:rsidR="00A33406" w:rsidRDefault="006E057E" w:rsidP="00725640">
      <w:pPr>
        <w:spacing w:line="17" w:lineRule="atLeast"/>
      </w:pPr>
      <w:r>
        <w:rPr>
          <w:noProof/>
        </w:rPr>
        <mc:AlternateContent>
          <mc:Choice Requires="wpg">
            <w:drawing>
              <wp:anchor distT="0" distB="0" distL="114300" distR="114300" simplePos="0" relativeHeight="251611648" behindDoc="0" locked="0" layoutInCell="1" allowOverlap="1" wp14:anchorId="07BF8444" wp14:editId="0D0EC754">
                <wp:simplePos x="0" y="0"/>
                <wp:positionH relativeFrom="column">
                  <wp:posOffset>4739640</wp:posOffset>
                </wp:positionH>
                <wp:positionV relativeFrom="paragraph">
                  <wp:posOffset>337522</wp:posOffset>
                </wp:positionV>
                <wp:extent cx="387350" cy="381635"/>
                <wp:effectExtent l="19050" t="19050" r="107950" b="113665"/>
                <wp:wrapNone/>
                <wp:docPr id="7518" name="グループ化 75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C6463CB" w14:textId="1F7CF62E" w:rsidR="0057317B" w:rsidRPr="00491F18" w:rsidRDefault="0057317B" w:rsidP="006D721D">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BF8444" id="グループ化 7518" o:spid="_x0000_s1195" style="position:absolute;left:0;text-align:left;margin-left:373.2pt;margin-top:26.6pt;width:30.5pt;height:30.05pt;z-index:2516116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YCEQQAAAoKAAAOAAAAZHJzL2Uyb0RvYy54bWy0VstuGzcU3RfoPxDc16PRy9LA40B1YqOA&#10;mxhxCq8pDueBcEiWpDxylhZg9Ae66zbLoOt+j9B+Ry/JmbEsOUCatlqM+LjPw3sPefJiXXN0y7Sp&#10;pEhxfDTAiAkqs0oUKf7p3fl3M4yMJSIjXAqW4jtm8IvTb785aVTChrKUPGMagRFhkkaluLRWJVFk&#10;aMlqYo6kYgI2c6lrYmGqiyjTpAHrNY+Gg8E0aqTOlJaUGQOrL8MmPvX285xR+ybPDbOIpxhis/6r&#10;/XfpvtHpCUkKTVRZ0TYM8hVR1KQS4LQ39ZJYgla6OjBVV1RLI3N7RGUdyTyvKPM5QDbxYC+bCy1X&#10;yudSJE2hepgA2j2cvtosfX17odW1utKARKMKwMLPXC7rXNfuH6JEaw/ZXQ8ZW1tEYXE0Ox5NAFgK&#10;W6NZPB1NAqS0BNwPtGj56nm9+djrRZ3T6EkojYLiMI/5m3+X/3VJFPOwmgTyv9KoylI8P8ZIkBpq&#10;9M+Hh+ivj7/CHxoNBrFLyEUAoj1OJjEA2TMgxePpKMYI0BjGbVIk6cGaDuDXghXGYLtPmiRKG3vB&#10;ZI3cIMWM80oZFypJyO2lsUG6k3LLRvIqO6849xNdLM+4RrcEqv08ns3AmdflqiRhdTJ2EQQ7Joj7&#10;CJ7Y4eKLTLdWHiOATIIq850HATs7cmWZvi6zBi35Sr8lgPVk4EJDWeWyhLIJE2jL4bFDCLYIL4BP&#10;LMdIS3tT2dIfmis/Z9Ih0Ce65IS+38/Tpdnl2Ur7PPtg/GwnTqi47lD9yN5x5lxx8ZblUCBQ60Pv&#10;xFMT670TSpmwcdgqScZanHf89xrepzfoLOdwar3t1oCjvUPbAehW3qmGuHvlAErvJkTQBRaUew3v&#10;WQrbK9eVkPq5zDhk1XoO8hD+DjRuuJTZHbQPHJGnB6PoeQVHc0mMvSIaiBROEi4H+wY+OZdNimU7&#10;wqiU+sNz604e+ht2MWqAmFNsfl4RzTDiPwjo/Hk8HoNZ6ycw0Lury25VrOozCV0AvQhR+aGTtbwb&#10;5lrWN3B3LJw32CKCgs8UU6u7yZkNFwXcPpQtFl4MWFsReymuFXXGHZquvN6tb4hWbdta6PfXsmOZ&#10;g9YNsk5TyMXKyrzyff2IZ4szMF4gnv+f+uYd9W03D9v7T9v7P7abX9B289t2s9ne/w5zNNyjQWTX&#10;30toirZw1aWk7w0S8qwkomALrWVTMpLBgYUqcum1DBqycgSKls2PMgPKJYCDB/Mf3znT0Wzy9O44&#10;oFENrwBv/DMcKqQjUCh11+0IinQ+GU68ws5OXQGLIV7VKQbuasmFJC7HVyLzypZUPIxbItzjFLte&#10;rv1VMz3uwNxroP+m9j9fyl9YdP72hQeH56v2ceReNLtzX6SPT7jTvwEAAP//AwBQSwMEFAAGAAgA&#10;AAAhAIdm26vhAAAACgEAAA8AAABkcnMvZG93bnJldi54bWxMj01rwzAMhu+D/QejwW6rk6ZfpHFK&#10;KdtOZbB2MHpTYzUJje0Qu0n676edtqOkh1fPm21G04ieOl87qyCeRCDIFk7XtlTwdXx7WYHwAa3G&#10;xllScCcPm/zxIcNUu8F+Un8IpeAQ61NUUIXQplL6oiKDfuJasny7uM5g4LErpe5w4HDTyGkULaTB&#10;2vKHClvaVVRcDzej4H3AYZvEr/3+etndT8f5x/c+JqWen8btGkSgMfzB8KvP6pCz09ndrPaiUbCc&#10;LWaMKpgnUxAMrKIlL85MxkkCMs/k/wr5DwAAAP//AwBQSwECLQAUAAYACAAAACEAtoM4kv4AAADh&#10;AQAAEwAAAAAAAAAAAAAAAAAAAAAAW0NvbnRlbnRfVHlwZXNdLnhtbFBLAQItABQABgAIAAAAIQA4&#10;/SH/1gAAAJQBAAALAAAAAAAAAAAAAAAAAC8BAABfcmVscy8ucmVsc1BLAQItABQABgAIAAAAIQCI&#10;8hYCEQQAAAoKAAAOAAAAAAAAAAAAAAAAAC4CAABkcnMvZTJvRG9jLnhtbFBLAQItABQABgAIAAAA&#10;IQCHZtur4QAAAAoBAAAPAAAAAAAAAAAAAAAAAGsGAABkcnMvZG93bnJldi54bWxQSwUGAAAAAAQA&#10;BADzAAAAeQcAAAAA&#10;">
                <v:oval id="円/楕円 3001" o:spid="_x0000_s119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ywwAAANsAAAAPAAAAZHJzL2Rvd25yZXYueG1sRI9PawIx&#10;FMTvgt8hPKEX0Wx78M9qFBWKUk/aCh4fm9fN0s3LkkRdv70pCB6HmfkNM1+2thZX8qFyrOB9mIEg&#10;LpyuuFTw8/05mIAIEVlj7ZgU3CnActHtzDHX7sYHuh5jKRKEQ44KTIxNLmUoDFkMQ9cQJ+/XeYsx&#10;SV9K7fGW4LaWH1k2khYrTgsGG9oYKv6OF6uAx7TVvrz46WR9Pm3MaN+PX16pt167moGI1MZX+Nne&#10;aQXTMfx/ST9ALh4AAAD//wMAUEsBAi0AFAAGAAgAAAAhANvh9svuAAAAhQEAABMAAAAAAAAAAAAA&#10;AAAAAAAAAFtDb250ZW50X1R5cGVzXS54bWxQSwECLQAUAAYACAAAACEAWvQsW78AAAAVAQAACwAA&#10;AAAAAAAAAAAAAAAfAQAAX3JlbHMvLnJlbHNQSwECLQAUAAYACAAAACEAF75f8s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19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8LxgAAANsAAAAPAAAAZHJzL2Rvd25yZXYueG1sRI9Ba8JA&#10;FITvgv9heUIv0mystdTUVUogRY/aWprbI/tMYrNvQ3ar8d+7QsHjMDPfMItVbxpxos7VlhVMohgE&#10;cWF1zaWCr8/s8RWE88gaG8uk4EIOVsvhYIGJtmfe0mnnSxEg7BJUUHnfJlK6oiKDLrItcfAOtjPo&#10;g+xKqTs8B7hp5FMcv0iDNYeFCltKKyp+d39GQfM9zeV+n8a8ySYf+Wy7/jmOn5V6GPXvbyA89f4e&#10;/m+vtYL5HG5fwg+QyysAAAD//wMAUEsBAi0AFAAGAAgAAAAhANvh9svuAAAAhQEAABMAAAAAAAAA&#10;AAAAAAAAAAAAAFtDb250ZW50X1R5cGVzXS54bWxQSwECLQAUAAYACAAAACEAWvQsW78AAAAVAQAA&#10;CwAAAAAAAAAAAAAAAAAfAQAAX3JlbHMvLnJlbHNQSwECLQAUAAYACAAAACEAKC2/C8YAAADbAAAA&#10;DwAAAAAAAAAAAAAAAAAHAgAAZHJzL2Rvd25yZXYueG1sUEsFBgAAAAADAAMAtwAAAPoCAAAAAA==&#10;" filled="f" stroked="f">
                  <v:textbox inset=",0,,0">
                    <w:txbxContent>
                      <w:p w14:paraId="6C6463CB" w14:textId="1F7CF62E" w:rsidR="0057317B" w:rsidRPr="00491F18" w:rsidRDefault="0057317B" w:rsidP="006D721D">
                        <w:pPr>
                          <w:jc w:val="center"/>
                          <w:rPr>
                            <w:b/>
                            <w:color w:val="FFFFFF" w:themeColor="background1"/>
                            <w:sz w:val="32"/>
                          </w:rPr>
                        </w:pPr>
                        <w:r>
                          <w:rPr>
                            <w:b/>
                            <w:color w:val="FFFFFF" w:themeColor="background1"/>
                            <w:sz w:val="32"/>
                          </w:rPr>
                          <w:t>3</w:t>
                        </w:r>
                      </w:p>
                    </w:txbxContent>
                  </v:textbox>
                </v:shape>
              </v:group>
            </w:pict>
          </mc:Fallback>
        </mc:AlternateContent>
      </w:r>
      <w:r>
        <w:rPr>
          <w:noProof/>
        </w:rPr>
        <mc:AlternateContent>
          <mc:Choice Requires="wpg">
            <w:drawing>
              <wp:anchor distT="0" distB="0" distL="114300" distR="114300" simplePos="0" relativeHeight="251610624" behindDoc="0" locked="0" layoutInCell="1" allowOverlap="1" wp14:anchorId="4B6E8CA5" wp14:editId="4801DA22">
                <wp:simplePos x="0" y="0"/>
                <wp:positionH relativeFrom="column">
                  <wp:posOffset>2188845</wp:posOffset>
                </wp:positionH>
                <wp:positionV relativeFrom="paragraph">
                  <wp:posOffset>309880</wp:posOffset>
                </wp:positionV>
                <wp:extent cx="387350" cy="381635"/>
                <wp:effectExtent l="19050" t="19050" r="107950" b="113665"/>
                <wp:wrapNone/>
                <wp:docPr id="7513" name="グループ化 75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1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1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79F956" w14:textId="691D2E0F" w:rsidR="0057317B" w:rsidRPr="00491F18" w:rsidRDefault="0057317B" w:rsidP="006D721D">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6E8CA5" id="グループ化 7513" o:spid="_x0000_s1198" style="position:absolute;left:0;text-align:left;margin-left:172.35pt;margin-top:24.4pt;width:30.5pt;height:30.05pt;z-index:2516106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4Q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pGCNJ&#10;aqjSPx8ekr8+/gp/aDQYpD4lHwMI90jZzAJoz8CUjqejFCPAY5i2aZGsh2s6gF8LVxyD7T5tkmlj&#10;3QVTNfKDHDMhuLY+WJKR20vronQn5ZetErw450KEiVnMz4RBtwTq/TydzcBZ0BW6InF1MvYRRDs2&#10;iocIntgR8otMt1YeI4BMoioLvQcBeztq6Zi5rooGzcXSvCWA9mTgQ0MF91lC4cQJNObw0CMEW0Qs&#10;gFGcwMgod8NdFY7NF6A36RHoE50LQt/v5unT7PJspUOefTBhthUn1Fx3qGHk7gTzroR8y0ooEaj2&#10;YXASyIn13gmlTLo0blWkYC3OW/57jeAzGPSWSzi13nZrwBPfvu0IdCvvVWPcvXIEpXcTI+gCi8q9&#10;RvCspOuVay6VeS4zAVm1nqM8hL8FjR/OVXEHDQRHFAjCanrO4WguiXVXxACVwknC9eDewKcUqsmx&#10;akcYVcp8eG7dy0OHwy5GDVBzju3PS2IYRuIHCb1/lI7HYNaFCQzM9uq8W5XL+kxBF0AvQlRh6GWd&#10;6IalUfUN3B6n3htsEUnBZ46pM93kzMWrAu4fyk5PgxjwtibuUl5r6o17NH15vVvdEKPbtnXQ769V&#10;xzN7rRtlvaZUp0unSh76+hHPFmfgvEg8/wf5TTry26wfNvefNvd/bNa/oM36t816vbn/HeZouEOE&#10;yK2+V9AWbenqS0XfWyTVWUXkgp0ao5qKkQKOLNaRT7Dl0JiXp1A0b35UBZAuASQCnP/43pmOZpOn&#10;98cekRp4CQTjn2FRqTyFQrH7fkdQpkeT4SQobO3UHHgMCV7nGNirpReS+RxfySIoO8JFHLdUuMMq&#10;bjVfhetmOuvA3Gmh/6b6P1/MX1h24QaGR0dgrPaB5F812/NQpo/PuJO/AQAA//8DAFBLAwQUAAYA&#10;CAAAACEALLu/d+AAAAAKAQAADwAAAGRycy9kb3ducmV2LnhtbEyPwU7DMAyG70i8Q2Qkbiwp66Ar&#10;TadpAk4TEhsS2s1rvbZak1RN1nZvjznB0fan39+frSbTioF63zirIZopEGQLVza20vC1f3tIQPiA&#10;tsTWWdJwJQ+r/PYmw7R0o/2kYRcqwSHWp6ihDqFLpfRFTQb9zHVk+XZyvcHAY1/JsseRw00rH5V6&#10;kgYbyx9q7GhTU3HeXYyG9xHH9Tx6Hbbn0+Z62C8+vrcRaX1/N61fQASawh8Mv/qsDjk7Hd3Fll60&#10;GuZx/MyohjjhCgzEasGLI5MqWYLMM/m/Qv4DAAD//wMAUEsBAi0AFAAGAAgAAAAhALaDOJL+AAAA&#10;4QEAABMAAAAAAAAAAAAAAAAAAAAAAFtDb250ZW50X1R5cGVzXS54bWxQSwECLQAUAAYACAAAACEA&#10;OP0h/9YAAACUAQAACwAAAAAAAAAAAAAAAAAvAQAAX3JlbHMvLnJlbHNQSwECLQAUAAYACAAAACEA&#10;1AF+EBMEAAAOCgAADgAAAAAAAAAAAAAAAAAuAgAAZHJzL2Uyb0RvYy54bWxQSwECLQAUAAYACAAA&#10;ACEALLu/d+AAAAAKAQAADwAAAAAAAAAAAAAAAABtBgAAZHJzL2Rvd25yZXYueG1sUEsFBgAAAAAE&#10;AAQA8wAAAHoHAAAAAA==&#10;">
                <v:oval id="円/楕円 3001" o:spid="_x0000_s11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YrxgAAAN0AAAAPAAAAZHJzL2Rvd25yZXYueG1sRI9bawIx&#10;FITfhf6HcAq+iGYt3ro1SiuIxT7VC/TxsDndLN2cLEnU9d+bguDjMDPfMPNla2txJh8qxwqGgwwE&#10;ceF0xaWCw37dn4EIEVlj7ZgUXCnAcvHUmWOu3YW/6byLpUgQDjkqMDE2uZShMGQxDFxDnLxf5y3G&#10;JH0ptcdLgttavmTZRFqsOC0YbGhlqPjbnawCntJG+/LkX2cfP8eVmXz14tYr1X1u399ARGrjI3xv&#10;f2oF0/FwBP9v0hOQixsAAAD//wMAUEsBAi0AFAAGAAgAAAAhANvh9svuAAAAhQEAABMAAAAAAAAA&#10;AAAAAAAAAAAAAFtDb250ZW50X1R5cGVzXS54bWxQSwECLQAUAAYACAAAACEAWvQsW78AAAAVAQAA&#10;CwAAAAAAAAAAAAAAAAAfAQAAX3JlbHMvLnJlbHNQSwECLQAUAAYACAAAACEAfZcGK8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0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xwAAAN0AAAAPAAAAZHJzL2Rvd25yZXYueG1sRI9Pa8JA&#10;FMTvQr/D8gq9iG5iG5U0q4hgsUf/Ym6P7GuSNvs2ZLeafvuuUOhxmJnfMNmyN424UudqywricQSC&#10;uLC65lLB8bAZzUE4j6yxsUwKfsjBcvEwyDDV9sY7uu59KQKEXYoKKu/bVEpXVGTQjW1LHLwP2xn0&#10;QXal1B3eAtw0chJFU2mw5rBQYUvrioqv/bdR0Jyfc3k6rSN+38RvebLbXj6HL0o9PfarVxCeev8f&#10;/mtvtYJZEidwfxOegFz8AgAA//8DAFBLAQItABQABgAIAAAAIQDb4fbL7gAAAIUBAAATAAAAAAAA&#10;AAAAAAAAAAAAAABbQ29udGVudF9UeXBlc10ueG1sUEsBAi0AFAAGAAgAAAAhAFr0LFu/AAAAFQEA&#10;AAsAAAAAAAAAAAAAAAAAHwEAAF9yZWxzLy5yZWxzUEsBAi0AFAAGAAgAAAAhALCf4ErHAAAA3QAA&#10;AA8AAAAAAAAAAAAAAAAABwIAAGRycy9kb3ducmV2LnhtbFBLBQYAAAAAAwADALcAAAD7AgAAAAA=&#10;" filled="f" stroked="f">
                  <v:textbox inset=",0,,0">
                    <w:txbxContent>
                      <w:p w14:paraId="0079F956" w14:textId="691D2E0F" w:rsidR="0057317B" w:rsidRPr="00491F18" w:rsidRDefault="0057317B" w:rsidP="006D721D">
                        <w:pPr>
                          <w:jc w:val="center"/>
                          <w:rPr>
                            <w:b/>
                            <w:color w:val="FFFFFF" w:themeColor="background1"/>
                            <w:sz w:val="32"/>
                          </w:rPr>
                        </w:pPr>
                        <w:r>
                          <w:rPr>
                            <w:b/>
                            <w:color w:val="FFFFFF" w:themeColor="background1"/>
                            <w:sz w:val="32"/>
                          </w:rPr>
                          <w:t>2</w:t>
                        </w:r>
                      </w:p>
                    </w:txbxContent>
                  </v:textbox>
                </v:shape>
              </v:group>
            </w:pict>
          </mc:Fallback>
        </mc:AlternateContent>
      </w:r>
      <w:r>
        <w:rPr>
          <w:noProof/>
        </w:rPr>
        <mc:AlternateContent>
          <mc:Choice Requires="wpg">
            <w:drawing>
              <wp:anchor distT="0" distB="0" distL="114300" distR="114300" simplePos="0" relativeHeight="251609600" behindDoc="0" locked="0" layoutInCell="1" allowOverlap="1" wp14:anchorId="5783150D" wp14:editId="03D522F4">
                <wp:simplePos x="0" y="0"/>
                <wp:positionH relativeFrom="margin">
                  <wp:posOffset>-266700</wp:posOffset>
                </wp:positionH>
                <wp:positionV relativeFrom="paragraph">
                  <wp:posOffset>316865</wp:posOffset>
                </wp:positionV>
                <wp:extent cx="387350" cy="381635"/>
                <wp:effectExtent l="19050" t="19050" r="107950" b="113665"/>
                <wp:wrapNone/>
                <wp:docPr id="7503" name="グループ化 75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0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0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388010F" w14:textId="3E6FFBD7" w:rsidR="0057317B" w:rsidRPr="00491F18" w:rsidRDefault="0057317B" w:rsidP="006D721D">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83150D" id="グループ化 7503" o:spid="_x0000_s1201" style="position:absolute;left:0;text-align:left;margin-left:-21pt;margin-top:24.95pt;width:30.5pt;height:30.05pt;z-index:251609600;mso-position-horizontal-relative:margin;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r8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eDM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m3Tkt1k/bO4/be7/2Kx/QZv1b5v1enP/O8zRcIcI&#10;kVt9r6At2tLVl4q+t0iqs4rIBTs1RjUVIwUcWawjn2DLoTEvT6Fo3vyoCiBdAkgEOP/xvTMdzSZP&#10;7489IjXwEgjGP8OiUnkKhWL3/Y6gTI8mw0lQ2NqpOfAYErzOMbBXSy8k8zm+kkVQdoSLOG6pcIdV&#10;3Gq+CtfN9KgDc6eF/pvq/3wxf2HZhRsYHh2BsdoHkn/VbM9DmT4+407+BgAA//8DAFBLAwQUAAYA&#10;CAAAACEASX2HWN8AAAAJAQAADwAAAGRycy9kb3ducmV2LnhtbEyPQUvDQBCF74L/YRnBW7ubWsXE&#10;bEop6qkItoJ422anSWh2NmS3SfrvnZ70NDzm8d738tXkWjFgHxpPGpK5AoFUettQpeFr/zZ7BhGi&#10;IWtaT6jhggFWxe1NbjLrR/rEYRcrwSEUMqOhjrHLpAxljc6Eue+Q+Hf0vTORZV9J25uRw10rF0o9&#10;SWca4obadLipsTztzk7D+2jG9UPyOmxPx83lZ//48b1NUOv7u2n9AiLiFP/McMVndCiY6eDPZINo&#10;NcyWC94SNSzTFMTVkLI+8E2UAlnk8v+C4hcAAP//AwBQSwECLQAUAAYACAAAACEAtoM4kv4AAADh&#10;AQAAEwAAAAAAAAAAAAAAAAAAAAAAW0NvbnRlbnRfVHlwZXNdLnhtbFBLAQItABQABgAIAAAAIQA4&#10;/SH/1gAAAJQBAAALAAAAAAAAAAAAAAAAAC8BAABfcmVscy8ucmVsc1BLAQItABQABgAIAAAAIQBB&#10;z9r8EwQAAA4KAAAOAAAAAAAAAAAAAAAAAC4CAABkcnMvZTJvRG9jLnhtbFBLAQItABQABgAIAAAA&#10;IQBJfYdY3wAAAAkBAAAPAAAAAAAAAAAAAAAAAG0GAABkcnMvZG93bnJldi54bWxQSwUGAAAAAAQA&#10;BADzAAAAeQcAAAAA&#10;">
                <v:oval id="円/楕円 3001" o:spid="_x0000_s120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D2xgAAAN0AAAAPAAAAZHJzL2Rvd25yZXYueG1sRI9PawIx&#10;FMTvBb9DeEIvRbMtraurUVqhVOzJf+DxsXluFjcvSxJ1++0bodDjMDO/YWaLzjbiSj7UjhU8DzMQ&#10;xKXTNVcK9rvPwRhEiMgaG8ek4IcCLOa9hxkW2t14Q9dtrESCcChQgYmxLaQMpSGLYeha4uSdnLcY&#10;k/SV1B5vCW4b+ZJlI2mx5rRgsKWlofK8vVgFnNOX9tXFT8Yfx8PSjL6f4tor9djv3qcgInXxP/zX&#10;XmkF+Vv2Cvc36QnI+S8AAAD//wMAUEsBAi0AFAAGAAgAAAAhANvh9svuAAAAhQEAABMAAAAAAAAA&#10;AAAAAAAAAAAAAFtDb250ZW50X1R5cGVzXS54bWxQSwECLQAUAAYACAAAACEAWvQsW78AAAAVAQAA&#10;CwAAAAAAAAAAAAAAAAAfAQAAX3JlbHMvLnJlbHNQSwECLQAUAAYACAAAACEA+E6Q9s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0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aXxgAAAN0AAAAPAAAAZHJzL2Rvd25yZXYueG1sRI9PawIx&#10;FMTvhX6H8Apeiia2XZXVKEWw2KN/0dtj89zddvOybKJuv30jCB6HmfkNM5m1thIXanzpWEO/p0AQ&#10;Z86UnGvYbhbdEQgfkA1WjknDH3mYTZ+fJpgad+UVXdYhFxHCPkUNRQh1KqXPCrLoe64mjt7JNRZD&#10;lE0uTYPXCLeVfFNqIC2WHBcKrGleUPa7PlsN1f79KHe7ueLvRf/rmKyWh5/XD607L+3nGESgNjzC&#10;9/bSaBgmKoHbm/gE5PQfAAD//wMAUEsBAi0AFAAGAAgAAAAhANvh9svuAAAAhQEAABMAAAAAAAAA&#10;AAAAAAAAAAAAAFtDb250ZW50X1R5cGVzXS54bWxQSwECLQAUAAYACAAAACEAWvQsW78AAAAVAQAA&#10;CwAAAAAAAAAAAAAAAAAfAQAAX3JlbHMvLnJlbHNQSwECLQAUAAYACAAAACEANUZ2l8YAAADdAAAA&#10;DwAAAAAAAAAAAAAAAAAHAgAAZHJzL2Rvd25yZXYueG1sUEsFBgAAAAADAAMAtwAAAPoCAAAAAA==&#10;" filled="f" stroked="f">
                  <v:textbox inset=",0,,0">
                    <w:txbxContent>
                      <w:p w14:paraId="7388010F" w14:textId="3E6FFBD7" w:rsidR="0057317B" w:rsidRPr="00491F18" w:rsidRDefault="0057317B" w:rsidP="006D721D">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008C496D" w:rsidRPr="008C496D">
        <w:rPr>
          <w:noProof/>
        </w:rPr>
        <w:drawing>
          <wp:inline distT="0" distB="0" distL="0" distR="0" wp14:anchorId="20357ED2" wp14:editId="3C6D3B93">
            <wp:extent cx="5857731" cy="1409700"/>
            <wp:effectExtent l="38100" t="38100" r="86360" b="95250"/>
            <wp:docPr id="1366437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37276" name="図 1"/>
                    <pic:cNvPicPr/>
                  </pic:nvPicPr>
                  <pic:blipFill>
                    <a:blip r:embed="rId87"/>
                    <a:stretch>
                      <a:fillRect/>
                    </a:stretch>
                  </pic:blipFill>
                  <pic:spPr>
                    <a:xfrm>
                      <a:off x="0" y="0"/>
                      <a:ext cx="5862670" cy="14108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293FAB7" w14:textId="77777777" w:rsidR="001812F0" w:rsidRDefault="001812F0" w:rsidP="00725640">
      <w:pPr>
        <w:spacing w:line="17" w:lineRule="atLeast"/>
      </w:pPr>
    </w:p>
    <w:tbl>
      <w:tblPr>
        <w:tblStyle w:val="1-1"/>
        <w:tblW w:w="9354" w:type="dxa"/>
        <w:tblLook w:val="04A0" w:firstRow="1" w:lastRow="0" w:firstColumn="1" w:lastColumn="0" w:noHBand="0" w:noVBand="1"/>
      </w:tblPr>
      <w:tblGrid>
        <w:gridCol w:w="454"/>
        <w:gridCol w:w="2494"/>
        <w:gridCol w:w="6406"/>
      </w:tblGrid>
      <w:tr w:rsidR="00333830" w:rsidRPr="00333830" w14:paraId="365C69D2" w14:textId="77777777" w:rsidTr="00E370A9">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08949BB3" w14:textId="77777777" w:rsidR="00333830" w:rsidRPr="00542CAC" w:rsidRDefault="00333830" w:rsidP="00333830">
            <w:pPr>
              <w:topLinePunct/>
              <w:spacing w:line="208" w:lineRule="auto"/>
              <w:rPr>
                <w:color w:val="E18834"/>
                <w:szCs w:val="21"/>
              </w:rPr>
            </w:pPr>
            <w:r w:rsidRPr="00542CAC">
              <w:rPr>
                <w:rFonts w:hint="eastAsia"/>
                <w:color w:val="E18834"/>
                <w:szCs w:val="21"/>
              </w:rPr>
              <w:t>1</w:t>
            </w:r>
          </w:p>
        </w:tc>
        <w:tc>
          <w:tcPr>
            <w:tcW w:w="2494" w:type="dxa"/>
            <w:tcBorders>
              <w:top w:val="single" w:sz="4" w:space="0" w:color="auto"/>
              <w:left w:val="single" w:sz="4" w:space="0" w:color="auto"/>
              <w:bottom w:val="single" w:sz="4" w:space="0" w:color="auto"/>
              <w:right w:val="single" w:sz="4" w:space="0" w:color="auto"/>
            </w:tcBorders>
            <w:hideMark/>
          </w:tcPr>
          <w:p w14:paraId="5ECAEA6D" w14:textId="77777777" w:rsidR="00333830" w:rsidRPr="00542CAC" w:rsidRDefault="00F43BE1" w:rsidP="00333830">
            <w:pPr>
              <w:topLinePunct/>
              <w:spacing w:line="208" w:lineRule="auto"/>
              <w:cnfStyle w:val="100000000000" w:firstRow="1" w:lastRow="0" w:firstColumn="0" w:lastColumn="0" w:oddVBand="0" w:evenVBand="0" w:oddHBand="0" w:evenHBand="0" w:firstRowFirstColumn="0" w:firstRowLastColumn="0" w:lastRowFirstColumn="0" w:lastRowLastColumn="0"/>
              <w:rPr>
                <w:b w:val="0"/>
                <w:bCs w:val="0"/>
                <w:szCs w:val="21"/>
              </w:rPr>
            </w:pPr>
            <w:r w:rsidRPr="00542CAC">
              <w:rPr>
                <w:rFonts w:hint="eastAsia"/>
                <w:szCs w:val="21"/>
              </w:rPr>
              <w:t>フィルターメニュー</w:t>
            </w:r>
          </w:p>
          <w:p w14:paraId="4825D9D9" w14:textId="4EAB58FC" w:rsidR="00730865" w:rsidRPr="00542CAC" w:rsidRDefault="00730865" w:rsidP="00333830">
            <w:pPr>
              <w:topLinePunct/>
              <w:spacing w:line="208" w:lineRule="auto"/>
              <w:cnfStyle w:val="100000000000" w:firstRow="1" w:lastRow="0" w:firstColumn="0" w:lastColumn="0" w:oddVBand="0" w:evenVBand="0" w:oddHBand="0" w:evenHBand="0" w:firstRowFirstColumn="0" w:firstRowLastColumn="0" w:lastRowFirstColumn="0" w:lastRowLastColumn="0"/>
              <w:rPr>
                <w:szCs w:val="21"/>
              </w:rPr>
            </w:pPr>
            <w:r w:rsidRPr="00542CAC">
              <w:rPr>
                <w:rFonts w:hint="eastAsia"/>
                <w:szCs w:val="21"/>
              </w:rPr>
              <w:t>（フィルターを表示）</w:t>
            </w:r>
          </w:p>
        </w:tc>
        <w:tc>
          <w:tcPr>
            <w:tcW w:w="6406" w:type="dxa"/>
            <w:tcBorders>
              <w:top w:val="single" w:sz="4" w:space="0" w:color="auto"/>
              <w:left w:val="single" w:sz="4" w:space="0" w:color="auto"/>
              <w:bottom w:val="single" w:sz="4" w:space="0" w:color="auto"/>
              <w:right w:val="nil"/>
            </w:tcBorders>
            <w:tcMar>
              <w:left w:w="108" w:type="dxa"/>
              <w:right w:w="0" w:type="dxa"/>
            </w:tcMar>
            <w:hideMark/>
          </w:tcPr>
          <w:p w14:paraId="6F234008" w14:textId="64320A03" w:rsidR="00333830" w:rsidRPr="00542CAC" w:rsidRDefault="00542CAC" w:rsidP="00333830">
            <w:pPr>
              <w:topLinePunct/>
              <w:spacing w:line="208" w:lineRule="auto"/>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特定条件に合致する従業員をフィルタリングし、表示できます。</w:t>
            </w:r>
          </w:p>
        </w:tc>
      </w:tr>
      <w:tr w:rsidR="00333830" w:rsidRPr="00333830" w14:paraId="639B84E5"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12545AF5" w14:textId="77777777" w:rsidR="00333830" w:rsidRPr="00542CAC" w:rsidRDefault="00333830" w:rsidP="00333830">
            <w:pPr>
              <w:topLinePunct/>
              <w:spacing w:line="208" w:lineRule="auto"/>
              <w:rPr>
                <w:color w:val="E18834"/>
                <w:szCs w:val="21"/>
              </w:rPr>
            </w:pPr>
            <w:r w:rsidRPr="00542CAC">
              <w:rPr>
                <w:rFonts w:hint="eastAsia"/>
                <w:color w:val="E18834"/>
                <w:szCs w:val="21"/>
              </w:rPr>
              <w:t>2</w:t>
            </w:r>
          </w:p>
        </w:tc>
        <w:tc>
          <w:tcPr>
            <w:tcW w:w="2494" w:type="dxa"/>
            <w:tcBorders>
              <w:top w:val="single" w:sz="4" w:space="0" w:color="auto"/>
              <w:left w:val="single" w:sz="4" w:space="0" w:color="auto"/>
              <w:bottom w:val="single" w:sz="4" w:space="0" w:color="auto"/>
              <w:right w:val="single" w:sz="4" w:space="0" w:color="auto"/>
            </w:tcBorders>
            <w:hideMark/>
          </w:tcPr>
          <w:p w14:paraId="49322F49" w14:textId="77777777" w:rsidR="00333830" w:rsidRPr="00542CAC" w:rsidRDefault="00F43BE1" w:rsidP="003338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542CAC">
              <w:rPr>
                <w:rFonts w:hint="eastAsia"/>
                <w:b/>
                <w:szCs w:val="21"/>
              </w:rPr>
              <w:t>従業員検索ボックス</w:t>
            </w:r>
          </w:p>
        </w:tc>
        <w:tc>
          <w:tcPr>
            <w:tcW w:w="6406" w:type="dxa"/>
            <w:tcBorders>
              <w:top w:val="single" w:sz="4" w:space="0" w:color="auto"/>
              <w:left w:val="single" w:sz="4" w:space="0" w:color="auto"/>
              <w:bottom w:val="single" w:sz="4" w:space="0" w:color="auto"/>
              <w:right w:val="nil"/>
            </w:tcBorders>
            <w:tcMar>
              <w:left w:w="108" w:type="dxa"/>
              <w:right w:w="0" w:type="dxa"/>
            </w:tcMar>
          </w:tcPr>
          <w:p w14:paraId="13028B02" w14:textId="5A4FEE49" w:rsidR="00333830" w:rsidRPr="00542CAC" w:rsidRDefault="00542CAC" w:rsidP="00F43BE1">
            <w:pPr>
              <w:topLinePunct/>
              <w:spacing w:line="208" w:lineRule="auto"/>
              <w:cnfStyle w:val="000000000000" w:firstRow="0" w:lastRow="0" w:firstColumn="0" w:lastColumn="0" w:oddVBand="0" w:evenVBand="0" w:oddHBand="0" w:evenHBand="0" w:firstRowFirstColumn="0" w:firstRowLastColumn="0" w:lastRowFirstColumn="0" w:lastRowLastColumn="0"/>
              <w:rPr>
                <w:szCs w:val="21"/>
              </w:rPr>
            </w:pPr>
            <w:r w:rsidRPr="00FA3400">
              <w:rPr>
                <w:rFonts w:hint="eastAsia"/>
                <w:szCs w:val="21"/>
              </w:rPr>
              <w:t>従業員を検索</w:t>
            </w:r>
            <w:r>
              <w:rPr>
                <w:rFonts w:hint="eastAsia"/>
                <w:szCs w:val="21"/>
              </w:rPr>
              <w:t>できます</w:t>
            </w:r>
          </w:p>
        </w:tc>
      </w:tr>
      <w:tr w:rsidR="00333830" w:rsidRPr="00333830" w14:paraId="6D6ED087"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604635BB" w14:textId="77777777" w:rsidR="00333830" w:rsidRPr="00542CAC" w:rsidRDefault="00333830" w:rsidP="00333830">
            <w:pPr>
              <w:topLinePunct/>
              <w:spacing w:line="208" w:lineRule="auto"/>
              <w:rPr>
                <w:color w:val="E18834"/>
                <w:szCs w:val="21"/>
              </w:rPr>
            </w:pPr>
            <w:r w:rsidRPr="00542CAC">
              <w:rPr>
                <w:rFonts w:hint="eastAsia"/>
                <w:color w:val="E18834"/>
                <w:szCs w:val="21"/>
              </w:rPr>
              <w:t>3</w:t>
            </w:r>
          </w:p>
        </w:tc>
        <w:tc>
          <w:tcPr>
            <w:tcW w:w="2494" w:type="dxa"/>
            <w:tcBorders>
              <w:top w:val="single" w:sz="4" w:space="0" w:color="auto"/>
              <w:left w:val="single" w:sz="4" w:space="0" w:color="auto"/>
              <w:bottom w:val="single" w:sz="4" w:space="0" w:color="auto"/>
              <w:right w:val="single" w:sz="4" w:space="0" w:color="auto"/>
            </w:tcBorders>
            <w:hideMark/>
          </w:tcPr>
          <w:p w14:paraId="00884066" w14:textId="77777777" w:rsidR="00333830" w:rsidRPr="00542CAC" w:rsidRDefault="00333830" w:rsidP="003338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542CAC">
              <w:rPr>
                <w:rFonts w:hint="eastAsia"/>
                <w:b/>
                <w:szCs w:val="21"/>
              </w:rPr>
              <w:t>エクスポート</w:t>
            </w:r>
          </w:p>
        </w:tc>
        <w:tc>
          <w:tcPr>
            <w:tcW w:w="6406" w:type="dxa"/>
            <w:tcBorders>
              <w:top w:val="single" w:sz="4" w:space="0" w:color="auto"/>
              <w:left w:val="single" w:sz="4" w:space="0" w:color="auto"/>
              <w:bottom w:val="single" w:sz="4" w:space="0" w:color="auto"/>
              <w:right w:val="nil"/>
            </w:tcBorders>
            <w:tcMar>
              <w:left w:w="108" w:type="dxa"/>
              <w:right w:w="0" w:type="dxa"/>
            </w:tcMar>
            <w:hideMark/>
          </w:tcPr>
          <w:p w14:paraId="5AB50432" w14:textId="7CB65128" w:rsidR="00333830" w:rsidRPr="00542CAC" w:rsidRDefault="00542CAC" w:rsidP="00333830">
            <w:pPr>
              <w:topLinePunct/>
              <w:spacing w:line="208" w:lineRule="auto"/>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人事</w:t>
            </w:r>
            <w:r w:rsidR="00333830" w:rsidRPr="00542CAC">
              <w:rPr>
                <w:rFonts w:hint="eastAsia"/>
                <w:szCs w:val="21"/>
              </w:rPr>
              <w:t>データをCSV形式</w:t>
            </w:r>
            <w:r>
              <w:rPr>
                <w:rFonts w:hint="eastAsia"/>
                <w:szCs w:val="21"/>
              </w:rPr>
              <w:t>で</w:t>
            </w:r>
            <w:r w:rsidR="00333830" w:rsidRPr="00542CAC">
              <w:rPr>
                <w:rFonts w:hint="eastAsia"/>
                <w:szCs w:val="21"/>
              </w:rPr>
              <w:t>エクスポート</w:t>
            </w:r>
            <w:r>
              <w:rPr>
                <w:rFonts w:hint="eastAsia"/>
                <w:szCs w:val="21"/>
              </w:rPr>
              <w:t>できます</w:t>
            </w:r>
            <w:r w:rsidR="00333830" w:rsidRPr="00542CAC">
              <w:rPr>
                <w:rFonts w:hint="eastAsia"/>
                <w:szCs w:val="21"/>
              </w:rPr>
              <w:t>。</w:t>
            </w:r>
          </w:p>
        </w:tc>
      </w:tr>
      <w:tr w:rsidR="00866ABB" w:rsidRPr="00333830" w14:paraId="719F1B56"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528118A5" w14:textId="6D887919" w:rsidR="00866ABB" w:rsidRPr="00542CAC" w:rsidRDefault="00A33406" w:rsidP="00333830">
            <w:pPr>
              <w:topLinePunct/>
              <w:spacing w:line="208" w:lineRule="auto"/>
              <w:rPr>
                <w:color w:val="E18834"/>
                <w:szCs w:val="21"/>
              </w:rPr>
            </w:pPr>
            <w:r>
              <w:rPr>
                <w:rFonts w:hint="eastAsia"/>
                <w:color w:val="E18834"/>
                <w:szCs w:val="21"/>
              </w:rPr>
              <w:t>4</w:t>
            </w:r>
          </w:p>
        </w:tc>
        <w:tc>
          <w:tcPr>
            <w:tcW w:w="2494" w:type="dxa"/>
            <w:tcBorders>
              <w:top w:val="single" w:sz="4" w:space="0" w:color="auto"/>
              <w:left w:val="single" w:sz="4" w:space="0" w:color="auto"/>
              <w:bottom w:val="single" w:sz="4" w:space="0" w:color="auto"/>
              <w:right w:val="single" w:sz="4" w:space="0" w:color="auto"/>
            </w:tcBorders>
          </w:tcPr>
          <w:p w14:paraId="3D9B41E4" w14:textId="7AB9F932" w:rsidR="00866ABB" w:rsidRPr="00542CAC" w:rsidRDefault="00A33406" w:rsidP="003338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労働者名簿</w:t>
            </w:r>
          </w:p>
        </w:tc>
        <w:tc>
          <w:tcPr>
            <w:tcW w:w="6406" w:type="dxa"/>
            <w:tcBorders>
              <w:top w:val="single" w:sz="4" w:space="0" w:color="auto"/>
              <w:left w:val="single" w:sz="4" w:space="0" w:color="auto"/>
              <w:bottom w:val="single" w:sz="4" w:space="0" w:color="auto"/>
              <w:right w:val="nil"/>
            </w:tcBorders>
            <w:tcMar>
              <w:left w:w="108" w:type="dxa"/>
              <w:right w:w="0" w:type="dxa"/>
            </w:tcMar>
          </w:tcPr>
          <w:p w14:paraId="083B9A67" w14:textId="571E3396" w:rsidR="00866ABB" w:rsidRDefault="00A33406" w:rsidP="00333830">
            <w:pPr>
              <w:topLinePunct/>
              <w:spacing w:line="208" w:lineRule="auto"/>
              <w:cnfStyle w:val="000000000000" w:firstRow="0" w:lastRow="0" w:firstColumn="0" w:lastColumn="0" w:oddVBand="0" w:evenVBand="0" w:oddHBand="0" w:evenHBand="0" w:firstRowFirstColumn="0" w:firstRowLastColumn="0" w:lastRowFirstColumn="0" w:lastRowLastColumn="0"/>
              <w:rPr>
                <w:szCs w:val="21"/>
              </w:rPr>
            </w:pPr>
            <w:r w:rsidRPr="00A33406">
              <w:rPr>
                <w:rFonts w:hint="eastAsia"/>
                <w:szCs w:val="21"/>
              </w:rPr>
              <w:t>労働者名簿を</w:t>
            </w:r>
            <w:r w:rsidRPr="00A33406">
              <w:rPr>
                <w:szCs w:val="21"/>
              </w:rPr>
              <w:t>PDF形式およびCSV形式で出力できます。</w:t>
            </w:r>
          </w:p>
        </w:tc>
      </w:tr>
    </w:tbl>
    <w:p w14:paraId="46A86830" w14:textId="3483A4F6" w:rsidR="00F20A45" w:rsidRDefault="00F20A45" w:rsidP="00725640">
      <w:pPr>
        <w:spacing w:line="17" w:lineRule="atLeast"/>
      </w:pPr>
      <w:r w:rsidRPr="00725C5D">
        <w:rPr>
          <w:noProof/>
          <w:szCs w:val="21"/>
        </w:rPr>
        <w:drawing>
          <wp:anchor distT="0" distB="0" distL="114300" distR="114300" simplePos="0" relativeHeight="252332544" behindDoc="0" locked="0" layoutInCell="1" allowOverlap="1" wp14:anchorId="6224C0E4" wp14:editId="4D74DD46">
            <wp:simplePos x="0" y="0"/>
            <wp:positionH relativeFrom="margin">
              <wp:posOffset>0</wp:posOffset>
            </wp:positionH>
            <wp:positionV relativeFrom="paragraph">
              <wp:posOffset>173990</wp:posOffset>
            </wp:positionV>
            <wp:extent cx="503555" cy="469900"/>
            <wp:effectExtent l="0" t="0" r="0" b="6350"/>
            <wp:wrapNone/>
            <wp:docPr id="1973604099" name="図 1973604099" descr="抽象,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04099" name="図 1973604099" descr="抽象, 挿絵 が含まれている画像&#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EA3FF65" w14:textId="4B0907F8" w:rsidR="00F20A45" w:rsidRDefault="00F20A45" w:rsidP="00725640">
      <w:pPr>
        <w:spacing w:line="17" w:lineRule="atLeast"/>
      </w:pPr>
      <w:r w:rsidRPr="00725C5D">
        <w:rPr>
          <w:noProof/>
          <w:szCs w:val="21"/>
        </w:rPr>
        <mc:AlternateContent>
          <mc:Choice Requires="wps">
            <w:drawing>
              <wp:anchor distT="0" distB="0" distL="114300" distR="114300" simplePos="0" relativeHeight="252331520" behindDoc="0" locked="0" layoutInCell="1" allowOverlap="1" wp14:anchorId="64521516" wp14:editId="4486A11D">
                <wp:simplePos x="0" y="0"/>
                <wp:positionH relativeFrom="margin">
                  <wp:posOffset>160655</wp:posOffset>
                </wp:positionH>
                <wp:positionV relativeFrom="paragraph">
                  <wp:posOffset>140335</wp:posOffset>
                </wp:positionV>
                <wp:extent cx="5858189" cy="704850"/>
                <wp:effectExtent l="0" t="0" r="28575" b="19050"/>
                <wp:wrapNone/>
                <wp:docPr id="1310157308" name="角丸四角形 51"/>
                <wp:cNvGraphicFramePr/>
                <a:graphic xmlns:a="http://schemas.openxmlformats.org/drawingml/2006/main">
                  <a:graphicData uri="http://schemas.microsoft.com/office/word/2010/wordprocessingShape">
                    <wps:wsp>
                      <wps:cNvSpPr/>
                      <wps:spPr>
                        <a:xfrm>
                          <a:off x="0" y="0"/>
                          <a:ext cx="5858189" cy="70485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9F1EDE" w14:textId="436E21F0" w:rsidR="00F20A45" w:rsidRPr="00725C5D" w:rsidRDefault="006D7191" w:rsidP="006E057E">
                            <w:pPr>
                              <w:topLinePunct/>
                              <w:ind w:leftChars="67" w:left="141" w:rightChars="82" w:right="172" w:firstLineChars="135" w:firstLine="283"/>
                              <w:textAlignment w:val="center"/>
                              <w:rPr>
                                <w:color w:val="000000" w:themeColor="text1"/>
                              </w:rPr>
                            </w:pPr>
                            <w:r w:rsidRPr="006D7191">
                              <w:rPr>
                                <w:color w:val="000000" w:themeColor="text1"/>
                              </w:rPr>
                              <w:t>おまかせは</w:t>
                            </w:r>
                            <w:proofErr w:type="gramStart"/>
                            <w:r w:rsidRPr="006D7191">
                              <w:rPr>
                                <w:color w:val="000000" w:themeColor="text1"/>
                              </w:rPr>
                              <w:t>た</w:t>
                            </w:r>
                            <w:proofErr w:type="gramEnd"/>
                            <w:r w:rsidRPr="006D7191">
                              <w:rPr>
                                <w:color w:val="000000" w:themeColor="text1"/>
                              </w:rPr>
                              <w:t>ラクサポート勤怠 勤怠管理</w:t>
                            </w:r>
                            <w:r w:rsidR="005B5B2B">
                              <w:rPr>
                                <w:rFonts w:hint="eastAsia"/>
                                <w:color w:val="000000" w:themeColor="text1"/>
                              </w:rPr>
                              <w:t>に</w:t>
                            </w:r>
                            <w:r w:rsidR="00F20A45">
                              <w:rPr>
                                <w:rFonts w:hint="eastAsia"/>
                                <w:color w:val="000000" w:themeColor="text1"/>
                              </w:rPr>
                              <w:t>従業員を登録すると、</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00F20A45">
                              <w:rPr>
                                <w:rFonts w:hint="eastAsia"/>
                                <w:color w:val="000000" w:themeColor="text1"/>
                              </w:rPr>
                              <w:t>に即時</w:t>
                            </w:r>
                            <w:r w:rsidR="00F20A45" w:rsidRPr="00F20A45">
                              <w:rPr>
                                <w:color w:val="000000" w:themeColor="text1"/>
                              </w:rPr>
                              <w:t>連携</w:t>
                            </w:r>
                            <w:r w:rsidR="00F20A45">
                              <w:rPr>
                                <w:rFonts w:hint="eastAsia"/>
                                <w:color w:val="000000" w:themeColor="text1"/>
                              </w:rPr>
                              <w:t>され、従業員一覧に表示されるようになります。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21516" id="_x0000_s1204" style="position:absolute;left:0;text-align:left;margin-left:12.65pt;margin-top:11.05pt;width:461.25pt;height:55.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c3vwIAAMgFAAAOAAAAZHJzL2Uyb0RvYy54bWysVEtv2zAMvg/YfxB0X21nSZsEdYqgbYYB&#10;RVu0HXpWZCn2IIuapMTOfv0o+ZE9ih2G5aCQJvlR/ETy8qqtFTkI6yrQOc3OUkqE5lBUepfTLy+b&#10;D3NKnGe6YAq0yOlROHq1ev/usjFLMYESVCEsQRDtlo3Jaem9WSaJ46WomTsDIzQaJdiaeVTtLiks&#10;axC9VskkTc+TBmxhLHDhHH696Yx0FfGlFNw/SOmEJyqneDcfTxvPbTiT1SVb7iwzZcX7a7B/uEXN&#10;Ko1JR6gb5hnZ2+oPqLriFhxIf8ahTkDKiotYA1aTpb9V81wyI2ItSI4zI03u/8Hy+8OzebRIQ2Pc&#10;0qEYqmilrcM/3o+0kazjSJZoPeH4cTafzbP5ghKOtot0Op9FNpNTtLHOfxJQkyDk1MJeF0/4IpEo&#10;drhzPjJWEM1qbA1WfKVE1gr5PzBFsovJdB7eBxF7Z5QGzBCpYVMpFV9QadJg+y1SvEQwOVBVEaxR&#10;sbvttbIEUXO6uV3cZpMe9xe3AH3DXNn5uaMLSu+oNN7jxFCU/FGJAK/0k5CkKpCTSZc8NK8YMzLO&#10;hfZZZypZIboEsxR/wz2GiFhtBAzIEgsYsXuAwbMDGbA7mnr/ECpi74/BPSt/Cx4jYmbQfgyuKw32&#10;rcoUVtVn7vwHkjpqAku+3bbITeiQ4Bo+baE4PlpioRtGZ/imQurvmPOPzOLr45ziRvEPeEgF+K7Q&#10;S5SUYL+/9T3441CglZIGpzmn7tueWUGJ+qxxXBbZdBrGPyrT2cUEFRsVFPEZyDYqH8+jovf1NWCv&#10;ZLi7DI9i8PdqEKWF+hUXzzpkRRPTHHPnlHs7KNe+2zK4urhYr6Mbjrxh/k4/Gx7AA9Gh6V7aV2ZN&#10;PyUe5+sehsnvW78j+eQbIjWs9x5k5YPxxGuv4LqIvdSvtrCPftaj12kBr34AAAD//wMAUEsDBBQA&#10;BgAIAAAAIQCXWPR/3wAAAAkBAAAPAAAAZHJzL2Rvd25yZXYueG1sTI/NTsMwEITvSLyDtUjcqPND&#10;C4Q4VYTEsUgtSIibEy9JaLxOY6cJb89ygtNqNJ9mZ/LtYntxxtF3jhTEqwgEUu1MR42Ct9fnm3sQ&#10;PmgyuneECr7Rw7a4vMh1ZtxMezwfQiM4hHymFbQhDJmUvm7Rar9yAxJ7n260OrAcG2lGPXO47WUS&#10;RRtpdUf8odUDPrVYHw+TVbD7WF6qXfe1maeTOfrTunw/7Eulrq+W8hFEwCX8wfBbn6tDwZ0qN5Hx&#10;oleQrFMm+SYxCPYfbu94SsVgmsYgi1z+X1D8AAAA//8DAFBLAQItABQABgAIAAAAIQC2gziS/gAA&#10;AOEBAAATAAAAAAAAAAAAAAAAAAAAAABbQ29udGVudF9UeXBlc10ueG1sUEsBAi0AFAAGAAgAAAAh&#10;ADj9If/WAAAAlAEAAAsAAAAAAAAAAAAAAAAALwEAAF9yZWxzLy5yZWxzUEsBAi0AFAAGAAgAAAAh&#10;AGhQ5ze/AgAAyAUAAA4AAAAAAAAAAAAAAAAALgIAAGRycy9lMm9Eb2MueG1sUEsBAi0AFAAGAAgA&#10;AAAhAJdY9H/fAAAACQEAAA8AAAAAAAAAAAAAAAAAGQUAAGRycy9kb3ducmV2LnhtbFBLBQYAAAAA&#10;BAAEAPMAAAAlBgAAAAA=&#10;" filled="f" strokecolor="#fe9e12" strokeweight="1.5pt">
                <v:stroke dashstyle="3 1" joinstyle="miter"/>
                <v:textbox inset=",,2mm,1mm">
                  <w:txbxContent>
                    <w:p w14:paraId="2A9F1EDE" w14:textId="436E21F0" w:rsidR="00F20A45" w:rsidRPr="00725C5D" w:rsidRDefault="006D7191" w:rsidP="006E057E">
                      <w:pPr>
                        <w:topLinePunct/>
                        <w:ind w:leftChars="67" w:left="141" w:rightChars="82" w:right="172" w:firstLineChars="135" w:firstLine="283"/>
                        <w:textAlignment w:val="center"/>
                        <w:rPr>
                          <w:color w:val="000000" w:themeColor="text1"/>
                        </w:rPr>
                      </w:pPr>
                      <w:r w:rsidRPr="006D7191">
                        <w:rPr>
                          <w:color w:val="000000" w:themeColor="text1"/>
                        </w:rPr>
                        <w:t>おまかせは</w:t>
                      </w:r>
                      <w:proofErr w:type="gramStart"/>
                      <w:r w:rsidRPr="006D7191">
                        <w:rPr>
                          <w:color w:val="000000" w:themeColor="text1"/>
                        </w:rPr>
                        <w:t>た</w:t>
                      </w:r>
                      <w:proofErr w:type="gramEnd"/>
                      <w:r w:rsidRPr="006D7191">
                        <w:rPr>
                          <w:color w:val="000000" w:themeColor="text1"/>
                        </w:rPr>
                        <w:t>ラクサポート勤怠 勤怠管理</w:t>
                      </w:r>
                      <w:r w:rsidR="005B5B2B">
                        <w:rPr>
                          <w:rFonts w:hint="eastAsia"/>
                          <w:color w:val="000000" w:themeColor="text1"/>
                        </w:rPr>
                        <w:t>に</w:t>
                      </w:r>
                      <w:r w:rsidR="00F20A45">
                        <w:rPr>
                          <w:rFonts w:hint="eastAsia"/>
                          <w:color w:val="000000" w:themeColor="text1"/>
                        </w:rPr>
                        <w:t>従業員を登録すると、</w:t>
                      </w:r>
                      <w:r w:rsidR="00CD2715" w:rsidRPr="00CD2715">
                        <w:rPr>
                          <w:color w:val="000000" w:themeColor="text1"/>
                        </w:rPr>
                        <w:t>おまかせは</w:t>
                      </w:r>
                      <w:proofErr w:type="gramStart"/>
                      <w:r w:rsidR="00CD2715" w:rsidRPr="00CD2715">
                        <w:rPr>
                          <w:color w:val="000000" w:themeColor="text1"/>
                        </w:rPr>
                        <w:t>た</w:t>
                      </w:r>
                      <w:proofErr w:type="gramEnd"/>
                      <w:r w:rsidR="00CD2715" w:rsidRPr="00CD2715">
                        <w:rPr>
                          <w:color w:val="000000" w:themeColor="text1"/>
                        </w:rPr>
                        <w:t>ラクサポート勤怠 人事労務</w:t>
                      </w:r>
                      <w:r w:rsidR="00F20A45">
                        <w:rPr>
                          <w:rFonts w:hint="eastAsia"/>
                          <w:color w:val="000000" w:themeColor="text1"/>
                        </w:rPr>
                        <w:t>に即時</w:t>
                      </w:r>
                      <w:r w:rsidR="00F20A45" w:rsidRPr="00F20A45">
                        <w:rPr>
                          <w:color w:val="000000" w:themeColor="text1"/>
                        </w:rPr>
                        <w:t>連携</w:t>
                      </w:r>
                      <w:r w:rsidR="00F20A45">
                        <w:rPr>
                          <w:rFonts w:hint="eastAsia"/>
                          <w:color w:val="000000" w:themeColor="text1"/>
                        </w:rPr>
                        <w:t>され、従業員一覧に表示されるようになります。</w:t>
                      </w:r>
                    </w:p>
                  </w:txbxContent>
                </v:textbox>
                <w10:wrap anchorx="margin"/>
              </v:roundrect>
            </w:pict>
          </mc:Fallback>
        </mc:AlternateContent>
      </w:r>
    </w:p>
    <w:p w14:paraId="672E4CFC" w14:textId="77777777" w:rsidR="00F20A45" w:rsidRDefault="00F20A45" w:rsidP="00725640">
      <w:pPr>
        <w:spacing w:line="17" w:lineRule="atLeast"/>
      </w:pPr>
    </w:p>
    <w:p w14:paraId="5A11B4BC" w14:textId="77777777" w:rsidR="00F20A45" w:rsidRDefault="00F20A45" w:rsidP="00725640">
      <w:pPr>
        <w:spacing w:line="17" w:lineRule="atLeast"/>
      </w:pPr>
    </w:p>
    <w:p w14:paraId="06C7E1A1" w14:textId="77777777" w:rsidR="00F20A45" w:rsidRDefault="00F20A45" w:rsidP="00725640">
      <w:pPr>
        <w:spacing w:line="17" w:lineRule="atLeast"/>
      </w:pPr>
    </w:p>
    <w:p w14:paraId="0ECE7576" w14:textId="77777777" w:rsidR="006E057E" w:rsidRPr="00542CAC" w:rsidRDefault="006E057E" w:rsidP="00725640">
      <w:pPr>
        <w:spacing w:line="17" w:lineRule="atLeast"/>
      </w:pPr>
    </w:p>
    <w:p w14:paraId="7B580FD5" w14:textId="77777777" w:rsidR="00725640" w:rsidRDefault="00725640" w:rsidP="00725640">
      <w:pPr>
        <w:pStyle w:val="20"/>
      </w:pPr>
      <w:bookmarkStart w:id="126" w:name="_Toc229473872"/>
      <w:r>
        <w:rPr>
          <w:rFonts w:hint="eastAsia"/>
        </w:rPr>
        <w:t>フィルター機能で絞り込</w:t>
      </w:r>
      <w:r w:rsidR="001438D7">
        <w:rPr>
          <w:rFonts w:hint="eastAsia"/>
        </w:rPr>
        <w:t>み</w:t>
      </w:r>
      <w:bookmarkEnd w:id="126"/>
    </w:p>
    <w:p w14:paraId="7C645DD4" w14:textId="30724202" w:rsidR="00725640" w:rsidRDefault="00725640" w:rsidP="00725640">
      <w:r>
        <w:rPr>
          <w:rFonts w:hint="eastAsia"/>
        </w:rPr>
        <w:t>フィルターを作成</w:t>
      </w:r>
      <w:r w:rsidR="002F380B">
        <w:rPr>
          <w:rFonts w:hint="eastAsia"/>
        </w:rPr>
        <w:t>すると</w:t>
      </w:r>
      <w:r>
        <w:rPr>
          <w:rFonts w:hint="eastAsia"/>
        </w:rPr>
        <w:t>、特定条件に合致する従業員のみ表示</w:t>
      </w:r>
      <w:r w:rsidR="00542CAC">
        <w:rPr>
          <w:rFonts w:hint="eastAsia"/>
        </w:rPr>
        <w:t>できます</w:t>
      </w:r>
      <w:r>
        <w:rPr>
          <w:rFonts w:hint="eastAsia"/>
        </w:rPr>
        <w:t>。</w:t>
      </w:r>
      <w:r w:rsidR="002F380B" w:rsidRPr="002F380B">
        <w:rPr>
          <w:rFonts w:hint="eastAsia"/>
        </w:rPr>
        <w:t>デフォルトで在職中の従業員を表示するフィルターが用意されています。</w:t>
      </w:r>
      <w:r w:rsidR="002F380B">
        <w:rPr>
          <w:rFonts w:hint="eastAsia"/>
        </w:rPr>
        <w:t>適用中</w:t>
      </w:r>
      <w:r w:rsidR="00AA0D83">
        <w:rPr>
          <w:rFonts w:hint="eastAsia"/>
        </w:rPr>
        <w:t>のフィルターは</w:t>
      </w:r>
      <w:r w:rsidR="00711650">
        <w:rPr>
          <w:rFonts w:hint="eastAsia"/>
        </w:rPr>
        <w:t>画面左上</w:t>
      </w:r>
      <w:r w:rsidR="00AA0D83">
        <w:rPr>
          <w:rFonts w:hint="eastAsia"/>
        </w:rPr>
        <w:t>に表示されます。</w:t>
      </w:r>
    </w:p>
    <w:p w14:paraId="70ACD8B4" w14:textId="585056BC" w:rsidR="00CB6E6A" w:rsidRDefault="00AA0D83" w:rsidP="001812F0">
      <w:r w:rsidRPr="00AA0D83">
        <w:rPr>
          <w:noProof/>
        </w:rPr>
        <w:drawing>
          <wp:inline distT="0" distB="0" distL="0" distR="0" wp14:anchorId="0573CBA5" wp14:editId="13E275FC">
            <wp:extent cx="2590800" cy="1371600"/>
            <wp:effectExtent l="38100" t="38100" r="95250" b="95250"/>
            <wp:docPr id="1443460898" name="図 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60898" name="図 1" descr="グラフィカル ユーザー インターフェイス, アプリケーション&#10;&#10;中程度の精度で自動的に生成された説明"/>
                    <pic:cNvPicPr/>
                  </pic:nvPicPr>
                  <pic:blipFill>
                    <a:blip r:embed="rId88"/>
                    <a:stretch>
                      <a:fillRect/>
                    </a:stretch>
                  </pic:blipFill>
                  <pic:spPr>
                    <a:xfrm>
                      <a:off x="0" y="0"/>
                      <a:ext cx="2635769" cy="13954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177D597" w14:textId="0D49BC01" w:rsidR="001812F0" w:rsidRDefault="001812F0" w:rsidP="001812F0">
      <w:r>
        <w:br w:type="page"/>
      </w:r>
    </w:p>
    <w:p w14:paraId="45E48DE7" w14:textId="265D0594" w:rsidR="00014748" w:rsidRDefault="00014748" w:rsidP="00EE3780">
      <w:pPr>
        <w:pStyle w:val="3"/>
      </w:pPr>
      <w:bookmarkStart w:id="127" w:name="_Toc229473873"/>
      <w:r>
        <w:rPr>
          <w:rFonts w:hint="eastAsia"/>
        </w:rPr>
        <w:lastRenderedPageBreak/>
        <w:t>フィルターの新規作成</w:t>
      </w:r>
      <w:bookmarkEnd w:id="127"/>
    </w:p>
    <w:p w14:paraId="2236559D" w14:textId="0F9B6974" w:rsidR="00340CD6" w:rsidRDefault="00725640" w:rsidP="00340CD6">
      <w:r>
        <w:rPr>
          <w:rFonts w:hint="eastAsia"/>
        </w:rPr>
        <w:t>フィルターメニューをクリックし、リストを表示してください。</w:t>
      </w:r>
    </w:p>
    <w:p w14:paraId="54BDC9BF" w14:textId="5829416F" w:rsidR="00725640" w:rsidRDefault="001812F0" w:rsidP="00DC615B">
      <w:pPr>
        <w:jc w:val="center"/>
      </w:pPr>
      <w:r>
        <w:rPr>
          <w:noProof/>
        </w:rPr>
        <w:drawing>
          <wp:anchor distT="0" distB="0" distL="114300" distR="114300" simplePos="0" relativeHeight="251462113" behindDoc="0" locked="0" layoutInCell="1" allowOverlap="1" wp14:anchorId="36FE5FAB" wp14:editId="3832AD4B">
            <wp:simplePos x="0" y="0"/>
            <wp:positionH relativeFrom="margin">
              <wp:posOffset>2294255</wp:posOffset>
            </wp:positionH>
            <wp:positionV relativeFrom="paragraph">
              <wp:posOffset>71120</wp:posOffset>
            </wp:positionV>
            <wp:extent cx="3362325" cy="1708785"/>
            <wp:effectExtent l="38100" t="38100" r="104775" b="100965"/>
            <wp:wrapNone/>
            <wp:docPr id="2946" name="図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図 2946"/>
                    <pic:cNvPicPr>
                      <a:picLocks noChangeAspect="1" noChangeArrowheads="1"/>
                    </pic:cNvPicPr>
                  </pic:nvPicPr>
                  <pic:blipFill>
                    <a:blip r:embed="rId89"/>
                    <a:stretch>
                      <a:fillRect/>
                    </a:stretch>
                  </pic:blipFill>
                  <pic:spPr bwMode="auto">
                    <a:xfrm>
                      <a:off x="0" y="0"/>
                      <a:ext cx="3362325" cy="1708785"/>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77BB8C" w14:textId="7EDE18C5" w:rsidR="001812F0" w:rsidRDefault="001812F0" w:rsidP="00790E97">
      <w:r>
        <w:rPr>
          <w:rFonts w:hint="eastAsia"/>
          <w:noProof/>
        </w:rPr>
        <mc:AlternateContent>
          <mc:Choice Requires="wps">
            <w:drawing>
              <wp:anchor distT="0" distB="0" distL="114300" distR="114300" simplePos="0" relativeHeight="251643392" behindDoc="0" locked="0" layoutInCell="1" allowOverlap="1" wp14:anchorId="2F704556" wp14:editId="3F8156A5">
                <wp:simplePos x="0" y="0"/>
                <wp:positionH relativeFrom="column">
                  <wp:posOffset>1103630</wp:posOffset>
                </wp:positionH>
                <wp:positionV relativeFrom="paragraph">
                  <wp:posOffset>510540</wp:posOffset>
                </wp:positionV>
                <wp:extent cx="1200150" cy="45719"/>
                <wp:effectExtent l="19050" t="76200" r="19050" b="50165"/>
                <wp:wrapNone/>
                <wp:docPr id="221" name="直線矢印コネクタ 221"/>
                <wp:cNvGraphicFramePr/>
                <a:graphic xmlns:a="http://schemas.openxmlformats.org/drawingml/2006/main">
                  <a:graphicData uri="http://schemas.microsoft.com/office/word/2010/wordprocessingShape">
                    <wps:wsp>
                      <wps:cNvCnPr/>
                      <wps:spPr>
                        <a:xfrm flipV="1">
                          <a:off x="0" y="0"/>
                          <a:ext cx="12001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81FEB" id="直線矢印コネクタ 221" o:spid="_x0000_s1026" type="#_x0000_t32" style="position:absolute;margin-left:86.9pt;margin-top:40.2pt;width:94.5pt;height:3.6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k3wEAABcEAAAOAAAAZHJzL2Uyb0RvYy54bWysU02P0zAQvSPxHyzfaZKKskvVdA9dygXB&#10;igXurmMnlhzbGg9N8u8ZO22WLwmByMGK7Xlv5r0Z7+7G3rKzgmi8q3m1KjlTTvrGuLbmnz8dX9xy&#10;FlG4RljvVM0nFfnd/vmz3RC2au07bxsFjEhc3A6h5h1i2BZFlJ3qRVz5oBxdag+9QNpCWzQgBmLv&#10;bbEuy1fF4KEJ4KWKkU7v50u+z/xaK4kftI4Kma051YZ5hbye0lrsd2LbggidkZcyxD9U0QvjKOlC&#10;dS9QsK9gfqHqjQQfvcaV9H3htTZSZQ2kpip/UvPYiaCyFjInhsWm+P9o5fvzwT0A2TCEuI3hAZKK&#10;UUPPtDXhC/U066JK2Zhtmxbb1IhM0mFFjag25K6ku5ebm+p1srWYaRJdgIhvle9Z+ql5RBCm7fDg&#10;naMGeZhTiPO7iDPwCkhg69hQ8/Xt5maTK4nemuZorE2XEdrTwQI7C+rv8VjSd8n9QxgKY9+4huEU&#10;aAYRjHCtVZdI66jYJ/X5Dyer5uQflWamSSrn7Gkw1ZJSSKkcVgsTRSeYpvIWYPln4CU+QVUe2r8B&#10;L4ic2TtcwL1xHn6XHcdryXqOvzow604WnHwz5bnI1tD05Y5eXkoa7+/3Gf70nvffAAAA//8DAFBL&#10;AwQUAAYACAAAACEAeT7QfeAAAAAJAQAADwAAAGRycy9kb3ducmV2LnhtbEyPQUvDQBCF70L/wzKC&#10;F7Eb25KmMZsigoIiiKmHHjfZaRKanQ3ZbRP99Y6nenxvHm++l20n24kzDr51pOB+HoFAqpxpqVbw&#10;tXu+S0D4oMnozhEq+EYP23x2lenUuJE+8VyEWnAJ+VQraELoUyl91aDVfu56JL4d3GB1YDnU0gx6&#10;5HLbyUUUxdLqlvhDo3t8arA6FieroD4UiR/t68fbj9u8xPYdd+X+Vqmb6+nxAUTAKVzC8IfP6JAz&#10;U+lOZLzoWK+XjB4UJNEKBAeW8YKNko11DDLP5P8F+S8AAAD//wMAUEsBAi0AFAAGAAgAAAAhALaD&#10;OJL+AAAA4QEAABMAAAAAAAAAAAAAAAAAAAAAAFtDb250ZW50X1R5cGVzXS54bWxQSwECLQAUAAYA&#10;CAAAACEAOP0h/9YAAACUAQAACwAAAAAAAAAAAAAAAAAvAQAAX3JlbHMvLnJlbHNQSwECLQAUAAYA&#10;CAAAACEAoroAJN8BAAAXBAAADgAAAAAAAAAAAAAAAAAuAgAAZHJzL2Uyb0RvYy54bWxQSwECLQAU&#10;AAYACAAAACEAeT7QfeAAAAAJAQAADwAAAAAAAAAAAAAAAAA5BAAAZHJzL2Rvd25yZXYueG1sUEsF&#10;BgAAAAAEAAQA8wAAAEY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563520" behindDoc="0" locked="0" layoutInCell="1" allowOverlap="1" wp14:anchorId="5D51AB94" wp14:editId="0DB0BF78">
                <wp:simplePos x="0" y="0"/>
                <wp:positionH relativeFrom="margin">
                  <wp:posOffset>17780</wp:posOffset>
                </wp:positionH>
                <wp:positionV relativeFrom="paragraph">
                  <wp:posOffset>425450</wp:posOffset>
                </wp:positionV>
                <wp:extent cx="1076325" cy="180975"/>
                <wp:effectExtent l="57150" t="57150" r="85725" b="123825"/>
                <wp:wrapNone/>
                <wp:docPr id="9" name="四角形: 角を丸くする 9"/>
                <wp:cNvGraphicFramePr/>
                <a:graphic xmlns:a="http://schemas.openxmlformats.org/drawingml/2006/main">
                  <a:graphicData uri="http://schemas.microsoft.com/office/word/2010/wordprocessingShape">
                    <wps:wsp>
                      <wps:cNvSpPr/>
                      <wps:spPr>
                        <a:xfrm>
                          <a:off x="0" y="0"/>
                          <a:ext cx="1076325" cy="1809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2261C" id="四角形: 角を丸くする 9" o:spid="_x0000_s1026" style="position:absolute;margin-left:1.4pt;margin-top:33.5pt;width:84.75pt;height:14.2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je+QIAAE4GAAAOAAAAZHJzL2Uyb0RvYy54bWysVU1v2zAMvQ/YfxB0X22nSZMGdYqgRYYB&#10;RVc0HXpW9BFrkyVNUuJ0v36U5DjB1tOwHlTRJB/JJ5K5uT20Cu2589LoGlcXJUZcU8Ok3tb428vq&#10;0wwjH4hmRBnNa/zGPb5dfPxw09k5H5nGKMYdAhDt552tcROCnReFpw1vib8wlmtQCuNaEkB024I5&#10;0gF6q4pRWV4VnXHMOkO59/D1PivxIuELwWn4KoTnAakaQ24hnS6dm3gWixsy3zpiG0n7NMg/ZNES&#10;qSHoAHVPAkE7J/+CaiV1xhsRLqhpCyOEpDzVANVU5R/VrBtieaoFyPF2oMn/P1j6uF/bJwc0dNbP&#10;PVxjFQfh2vgf8kOHRNbbQBY/BEThY1VOry5HE4wo6KpZeT2dRDaLk7d1PnzmpkXxUmNndpo9w4sk&#10;osj+wYfEGEOatNAahH3HSLQK+N8ThS6n5bgH7G0B+ggZHbVZSaXSAyqNuhqPZhPIIaq8UZJFbRLc&#10;dnOnHALQGq9WJfz1uGdmgK10tOapafrczC5wt25YhzZq554Jq/GknIE/YjKWdDmrsgAdNZpGZFAR&#10;tYVRCAojZ8KrDE16xshfxI8VDNlsFKE/Mh3KNiSnOE4wmcreOtE6JJOkszyL09OlW3hTPIZS+pkL&#10;JBk81ijTEqeKD9EJpVyHKqsawniOPzmLn+YweqSYCTAiC6B2wO4B3sfOZfT2J34H50zKECZncEws&#10;O+dKwSNFNjoMzq3Uxr1XmYKq+sjZHtI/oyZeN4a9Pbn4RKm/vaUrCU/zQHx4Ig56EF4S9lr4CodQ&#10;BtrL9DeMGuN+vfc92sNoghajDnZKjf3PHXEcI/VFw9BeV+NxXEJJGE+mIxDcuWZzrtG79s5Ay1aw&#10;QS1N12gf1PEqnGlfYf0tY1RQEU0hdo1pcEfhLuRdBwuU8uUymcHisSQ86LWlETyyGtvs5fBKnO1n&#10;NcCUP5rj/iHzNIGnlsy20VOb5S4YIUNUnnjtBVhaqXH6BRu34rmcrE4/A4vfAAAA//8DAFBLAwQU&#10;AAYACAAAACEAqBluMt8AAAAHAQAADwAAAGRycy9kb3ducmV2LnhtbEzPTUvDQBAG4Lvgf1hG8CJ2&#10;Y6QfxkyK+FUQemi14HGbjEkwOxt2J238925Pehze4Z1n8uVoO3UgH1rHCDeTBBRx6aqWa4SP95fr&#10;BagghivTOSaEHwqwLM7PcpNV7sgbOmylVrGEQ2YQGpE+0zqUDVkTJq4njtmX89ZIHH2tK2+Osdx2&#10;Ok2Smbam5XihMT09NlR+bweLIDv7+Tys1lf96yZZPHlZ+92bIF5ejA/3oIRG+VuGEz/SoYimvRu4&#10;CqpDSCNcEGbz+NEpnqe3oPYId9Mp6CLX//3FLwAAAP//AwBQSwECLQAUAAYACAAAACEAtoM4kv4A&#10;AADhAQAAEwAAAAAAAAAAAAAAAAAAAAAAW0NvbnRlbnRfVHlwZXNdLnhtbFBLAQItABQABgAIAAAA&#10;IQA4/SH/1gAAAJQBAAALAAAAAAAAAAAAAAAAAC8BAABfcmVscy8ucmVsc1BLAQItABQABgAIAAAA&#10;IQC7dMje+QIAAE4GAAAOAAAAAAAAAAAAAAAAAC4CAABkcnMvZTJvRG9jLnhtbFBLAQItABQABgAI&#10;AAAAIQCoGW4y3wAAAAc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564544" behindDoc="0" locked="0" layoutInCell="1" allowOverlap="1" wp14:anchorId="031C219C" wp14:editId="50AE2939">
                <wp:simplePos x="0" y="0"/>
                <wp:positionH relativeFrom="margin">
                  <wp:posOffset>2291080</wp:posOffset>
                </wp:positionH>
                <wp:positionV relativeFrom="paragraph">
                  <wp:posOffset>263525</wp:posOffset>
                </wp:positionV>
                <wp:extent cx="2124075" cy="714375"/>
                <wp:effectExtent l="57150" t="57150" r="123825" b="123825"/>
                <wp:wrapNone/>
                <wp:docPr id="14" name="四角形: 角を丸くする 14"/>
                <wp:cNvGraphicFramePr/>
                <a:graphic xmlns:a="http://schemas.openxmlformats.org/drawingml/2006/main">
                  <a:graphicData uri="http://schemas.microsoft.com/office/word/2010/wordprocessingShape">
                    <wps:wsp>
                      <wps:cNvSpPr/>
                      <wps:spPr>
                        <a:xfrm>
                          <a:off x="0" y="0"/>
                          <a:ext cx="2124075" cy="714375"/>
                        </a:xfrm>
                        <a:prstGeom prst="roundRect">
                          <a:avLst>
                            <a:gd name="adj" fmla="val 60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83720" id="四角形: 角を丸くする 14" o:spid="_x0000_s1026" style="position:absolute;margin-left:180.4pt;margin-top:20.75pt;width:167.25pt;height:56.2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tY9gIAAE4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HFWjcXk9wYiC7roaX8IdYIqTt3U+fOGmRfFSY2e2mr3AiySi&#10;yO7Bh8QYQ5q00BqEfcdItAr43xGFrsrREbC3BegjZHTUZimVSg+oNOogo+kEcogqb5RkUZsEt1nf&#10;KYcAtMbLZQl/faJnZoCtdLTmqWn63Mw2cLdqWIfWauteCKvxpJyCP2IylnQ5rbIAHTW6jsigImoD&#10;oxAURs6ENxma9IyRv4gfKxiyWStCf2Q6lG1ITnGcYDKVvXWidUgmSWd5FqenS7dwUDyGUvqFCyRZ&#10;fKxMS5wqPkQnlHIdqqxqCOM5/uQsfprD6JFiJsCILIDaAbsHeB87l9Hbn/gdnDMpQ5icwTGx7Jwr&#10;BY8U2egwOLdSG/deZQqq6iNne0j/jJp4XRt2eHbxiVJ/e0uXEp7mgfjwTBz0ILwk7LXwBIdQBtrL&#10;9DeMGuN+vfc92sNoghajDnZKjf3PLXEcI/VVw9B+rsbjuISSMJ5cj0Bw55r1uUZv2zsDLVvBBrU0&#10;XaN9UMercKZ9g/W3iFFBRTSF2DWmwR2Fu5B3HSxQyheLZAaLx5LwoFeWRvDIamyz1/0bcbaf1QBT&#10;/miO+4fM0gSeWjLbRk9tFttghAxReeK1F2BppcbpF2zciudysjr9DMx/AwAA//8DAFBLAwQUAAYA&#10;CAAAACEAXeQU/9wAAAAKAQAADwAAAGRycy9kb3ducmV2LnhtbEyPy07DMBBF90j8gzVIbBC12zzU&#10;hjgVIPiAFtg78TSJ8COK3Tz+nmEFy9E9uvdMeVysYROOofdOwnYjgKFrvO5dK+Hz4/1xDyxE5bQy&#10;3qGEFQMcq9ubUhXaz+6E0zm2jEpcKJSELsah4Dw0HVoVNn5AR9nFj1ZFOseW61HNVG4N3wmRc6t6&#10;RwudGvC1w+b7fLUSXk5f6awfAobkstbJ+mZ202CkvL9bnp+ARVziHwy/+qQOFTnV/up0YEZCkgtS&#10;jxLSbQaMgPyQJcBqIrNUAK9K/v+F6gcAAP//AwBQSwECLQAUAAYACAAAACEAtoM4kv4AAADhAQAA&#10;EwAAAAAAAAAAAAAAAAAAAAAAW0NvbnRlbnRfVHlwZXNdLnhtbFBLAQItABQABgAIAAAAIQA4/SH/&#10;1gAAAJQBAAALAAAAAAAAAAAAAAAAAC8BAABfcmVscy8ucmVsc1BLAQItABQABgAIAAAAIQCBDvtY&#10;9gIAAE4GAAAOAAAAAAAAAAAAAAAAAC4CAABkcnMvZTJvRG9jLnhtbFBLAQItABQABgAIAAAAIQBd&#10;5BT/3AAAAAoBAAAPAAAAAAAAAAAAAAAAAFAFAABkcnMvZG93bnJldi54bWxQSwUGAAAAAAQABADz&#10;AAAAWQYAAAAA&#10;" filled="f" strokecolor="red" strokeweight="2.25pt">
                <v:stroke joinstyle="miter"/>
                <v:shadow on="t" color="black" opacity="26214f" origin="-.5,-.5" offset=".74836mm,.74836mm"/>
                <w10:wrap anchorx="margin"/>
              </v:roundrect>
            </w:pict>
          </mc:Fallback>
        </mc:AlternateContent>
      </w:r>
      <w:r w:rsidR="005E3495">
        <w:rPr>
          <w:noProof/>
        </w:rPr>
        <w:drawing>
          <wp:inline distT="0" distB="0" distL="0" distR="0" wp14:anchorId="45714EE8" wp14:editId="70DA9DE7">
            <wp:extent cx="1344467" cy="1461135"/>
            <wp:effectExtent l="38100" t="38100" r="103505" b="100965"/>
            <wp:docPr id="95310417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04171" name="図 1" descr="グラフィカル ユーザー インターフェイス, テキスト, アプリケーション, メール&#10;&#10;自動的に生成された説明"/>
                    <pic:cNvPicPr/>
                  </pic:nvPicPr>
                  <pic:blipFill>
                    <a:blip r:embed="rId90"/>
                    <a:stretch>
                      <a:fillRect/>
                    </a:stretch>
                  </pic:blipFill>
                  <pic:spPr>
                    <a:xfrm>
                      <a:off x="0" y="0"/>
                      <a:ext cx="1373303" cy="1492473"/>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37DE215" w14:textId="77777777" w:rsidR="001812F0" w:rsidRDefault="001812F0" w:rsidP="00790E97"/>
    <w:p w14:paraId="40A64F26" w14:textId="64D892A0" w:rsidR="00FA4C86" w:rsidRDefault="00725640" w:rsidP="00790E97">
      <w:r>
        <w:rPr>
          <w:rFonts w:hint="eastAsia"/>
        </w:rPr>
        <w:t>［＋］ボタンをクリックすると、フィルター作成画面が表示されます。必要な項目を入力したら画面右下の［保存］ボタンで設定を保存してください。</w:t>
      </w:r>
    </w:p>
    <w:p w14:paraId="1F9BD3C1" w14:textId="457C71A4" w:rsidR="002219F0" w:rsidRDefault="002219F0" w:rsidP="00790E97">
      <w:r w:rsidRPr="002219F0">
        <w:rPr>
          <w:noProof/>
        </w:rPr>
        <w:drawing>
          <wp:anchor distT="0" distB="0" distL="114300" distR="114300" simplePos="0" relativeHeight="251403688" behindDoc="0" locked="0" layoutInCell="1" allowOverlap="1" wp14:anchorId="482CA1E6" wp14:editId="68D907F9">
            <wp:simplePos x="0" y="0"/>
            <wp:positionH relativeFrom="margin">
              <wp:posOffset>247650</wp:posOffset>
            </wp:positionH>
            <wp:positionV relativeFrom="paragraph">
              <wp:posOffset>46355</wp:posOffset>
            </wp:positionV>
            <wp:extent cx="5431364" cy="4000500"/>
            <wp:effectExtent l="38100" t="38100" r="93345" b="95250"/>
            <wp:wrapNone/>
            <wp:docPr id="2784" name="図 2784"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図 2784" descr="グラフィカル ユーザー インターフェイス, アプリケーション, メール&#10;&#10;自動的に生成された説明"/>
                    <pic:cNvPicPr/>
                  </pic:nvPicPr>
                  <pic:blipFill>
                    <a:blip r:embed="rId91"/>
                    <a:stretch>
                      <a:fillRect/>
                    </a:stretch>
                  </pic:blipFill>
                  <pic:spPr>
                    <a:xfrm>
                      <a:off x="0" y="0"/>
                      <a:ext cx="5431364" cy="40005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D2006D" w14:textId="21A14F6F" w:rsidR="00790E97" w:rsidRDefault="00790E97" w:rsidP="00725640"/>
    <w:p w14:paraId="6E246BF3" w14:textId="1CEF2C8A" w:rsidR="00790E97" w:rsidRDefault="001812F0" w:rsidP="00725640">
      <w:r>
        <w:rPr>
          <w:noProof/>
        </w:rPr>
        <mc:AlternateContent>
          <mc:Choice Requires="wpg">
            <w:drawing>
              <wp:anchor distT="0" distB="0" distL="114300" distR="114300" simplePos="0" relativeHeight="251616768" behindDoc="0" locked="0" layoutInCell="1" allowOverlap="1" wp14:anchorId="0552E8F4" wp14:editId="7047D015">
                <wp:simplePos x="0" y="0"/>
                <wp:positionH relativeFrom="column">
                  <wp:posOffset>1916430</wp:posOffset>
                </wp:positionH>
                <wp:positionV relativeFrom="paragraph">
                  <wp:posOffset>28575</wp:posOffset>
                </wp:positionV>
                <wp:extent cx="387350" cy="381635"/>
                <wp:effectExtent l="19050" t="19050" r="107950" b="113665"/>
                <wp:wrapNone/>
                <wp:docPr id="119" name="グループ化 11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429517" w14:textId="77777777" w:rsidR="0057317B" w:rsidRPr="00491F18" w:rsidRDefault="0057317B" w:rsidP="00EB2A0D">
                              <w:pPr>
                                <w:jc w:val="center"/>
                                <w:rPr>
                                  <w:b/>
                                  <w:color w:val="FFFFFF" w:themeColor="background1"/>
                                  <w:sz w:val="32"/>
                                </w:rPr>
                              </w:pPr>
                              <w:r>
                                <w:rPr>
                                  <w:rFonts w:hint="eastAsia"/>
                                  <w:b/>
                                  <w:color w:val="FFFFFF" w:themeColor="background1"/>
                                  <w:sz w:val="32"/>
                                </w:rPr>
                                <w:t>２ｚ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52E8F4" id="グループ化 119" o:spid="_x0000_s1205" style="position:absolute;left:0;text-align:left;margin-left:150.9pt;margin-top:2.25pt;width:30.5pt;height:30.05pt;z-index:2516167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wxEgQAAAwKAAAOAAAAZHJzL2Uyb0RvYy54bWy8Vstu4zYU3RfoPxDcN7L8SBwhysDNTIIC&#10;6UwwmSJrmqIsYiiSJenImWUMBP2B7rqd5aDrfo/RfkcvSUlx7AwwnRb1QubrPs7RvYc6ebGqBbpl&#10;xnIlc5weDDBikqqCy0WOf3p3/t0UI+uILIhQkuX4jln84vTbb04anbGhqpQomEHgRNqs0TmunNNZ&#10;klhasZrYA6WZhM1SmZo4mJpFUhjSgPdaJMPB4DBplCm0UZRZC6sv4yY+Df7LklH3piwtc0jkGHJz&#10;4WnCc+6fyekJyRaG6IrTNg3yFVnUhEsI2rt6SRxBS8P3XNWcGmVV6Q6oqhNVlpyygAHQpIMdNBdG&#10;LXXAssiahe5pAmp3ePpqt/T17YXR1/rKABONXgAXYeaxrEpT+3/IEq0CZXc9ZWzlEIXF0fRoNAFi&#10;KWyNpunhaBIppRXwvmdFq1fP2x2Pg13SBU2epNJoKA77iN/+O/zXFdEs0GozwH9lEC+gdocAQ5Ia&#10;ivTPh4fkr4+/wh8aDQapR+RTgLM9UTazwNkzLKXjw1GKEdAxTFtUJOvZOhzAr2UrjsF3j5pk2lh3&#10;wVSN/CDHTAiurc+VZOT20rp4ujvll60SvDjnQoSJWczPhEG3BMr9PJ1OIViwFboicXUy9hlEPzYe&#10;Dxk88SPkF7luvTxmAEiiKQutBwl7P2rpmLmuigbNxdK8JUD2ZOBTQwX3KKFu4gT6cnjkGYItIhYg&#10;KE5gZJS74a4Kb83Xn3fpGeiBzgWh73dxepgdzvZ0wNknE2ZbeULJdS81jNydYD6UkG9ZCRUCxT4M&#10;QYI2sT46oZRJl8atihSs5Xkrfm8RYgaH3nMJb6333TrwurfvOxLdnvemMe/eOJLSh4kZdIlF494i&#10;RFbS9cY1l8o8h0wAqjZyPA/pb1Hjh3NV3EH/wCsK+mA1Pefwai6JdVfEgJLCm4Tbwb2BRylUk2PV&#10;jjCqlPnw3Lo/Dw0Ouxg1oMw5tj8viWEYiR8ktP5xOh6DWxcmMDDbq/NuVS7rMwVdAL0IWYWhP+tE&#10;NyyNqm/g8pj5aLBFJIWYOabOdJMzF28KuH4om83CMZBtTdylvNbUO/ds+vJ6t7ohRrdt66DfX6tO&#10;ZvZaN571llLNlk6VPPT1I58tzyB5UXj+B+0bddq3WT9s7j9t7v/YrH9Bm/Vvm/V6c/87zNFwRweR&#10;W32voCvaytWXir63SKqzisgFmxmjmoqRAt5YLCOPr5XQCMsrKJo3P6oCNJcAEYHNf3zrHI6mk6e3&#10;x56OGvgOCM4/I6JSeQWFWvftjqBKjyfDSTDY2qk5yBgSvM4xiFerLiTzGF/JIhg7wkUct0q4Iypu&#10;NV+Fy+aov1R2Oui/Kf7P1/IXVl24f+GTIwhW+3nkv2m256FKHz/iTv8GAAD//wMAUEsDBBQABgAI&#10;AAAAIQBREs6U3gAAAAgBAAAPAAAAZHJzL2Rvd25yZXYueG1sTI9Ba8JAFITvhf6H5Qm91U2MhhLz&#10;IiJtT1KoFkpva/aZBLO7Ibsm8d/39VSPwwwz3+SbybRioN43ziLE8wgE2dLpxlYIX8e35xcQPiir&#10;VessIdzIw6Z4fMhVpt1oP2k4hEpwifWZQqhD6DIpfVmTUX7uOrLsnV1vVGDZV1L3auRy08pFFKXS&#10;qMbyQq062tVUXg5Xg/A+qnGbxK/D/nLe3X6Oq4/vfUyIT7NpuwYRaAr/YfjDZ3QomOnkrlZ70SIk&#10;UczoAWG5AsF+ki5YnxDSZQqyyOX9geIXAAD//wMAUEsBAi0AFAAGAAgAAAAhALaDOJL+AAAA4QEA&#10;ABMAAAAAAAAAAAAAAAAAAAAAAFtDb250ZW50X1R5cGVzXS54bWxQSwECLQAUAAYACAAAACEAOP0h&#10;/9YAAACUAQAACwAAAAAAAAAAAAAAAAAvAQAAX3JlbHMvLnJlbHNQSwECLQAUAAYACAAAACEAbo8c&#10;MRIEAAAMCgAADgAAAAAAAAAAAAAAAAAuAgAAZHJzL2Uyb0RvYy54bWxQSwECLQAUAAYACAAAACEA&#10;URLOlN4AAAAIAQAADwAAAAAAAAAAAAAAAABsBgAAZHJzL2Rvd25yZXYueG1sUEsFBgAAAAAEAAQA&#10;8wAAAHcHAAAAAA==&#10;">
                <v:oval id="円/楕円 3001" o:spid="_x0000_s12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wvxAAAANwAAAAPAAAAZHJzL2Rvd25yZXYueG1sRI9BawIx&#10;EIXvBf9DGKGXUrN6sHZrlFaQij2pLfQ4bKabpZvJkkRd/71zELzN8N6898182ftWnSimJrCB8agA&#10;RVwF23Bt4Puwfp6BShnZYhuYDFwowXIxeJhjacOZd3Ta51pJCKcSDbicu1LrVDnymEahIxbtL0SP&#10;WdZYaxvxLOG+1ZOimGqPDUuDw45Wjqr//dEb4Bf6tLE+xtfZx+/Pyk2/nvI2GvM47N/fQGXq8918&#10;u95YwZ8IvjwjE+jFFQAA//8DAFBLAQItABQABgAIAAAAIQDb4fbL7gAAAIUBAAATAAAAAAAAAAAA&#10;AAAAAAAAAABbQ29udGVudF9UeXBlc10ueG1sUEsBAi0AFAAGAAgAAAAhAFr0LFu/AAAAFQEAAAsA&#10;AAAAAAAAAAAAAAAAHwEAAF9yZWxzLy5yZWxzUEsBAi0AFAAGAAgAAAAhAO/vbC/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20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UxAAAANwAAAAPAAAAZHJzL2Rvd25yZXYueG1sRE9Na8JA&#10;EL0X/A/LFLwUs1HbUmJWEcFij9pGmtuQHZPU7GzIbmP6711B6G0e73PS1WAa0VPnassKplEMgriw&#10;uuZSwdfndvIGwnlkjY1lUvBHDlbL0UOKibYX3lN/8KUIIewSVFB53yZSuqIigy6yLXHgTrYz6APs&#10;Sqk7vIRw08hZHL9KgzWHhgpb2lRUnA+/RkFznOcyyzYxf2yn7/nLfvf98/Ss1PhxWC9AeBr8v/ju&#10;3ukwfzaH2zPhArm8AgAA//8DAFBLAQItABQABgAIAAAAIQDb4fbL7gAAAIUBAAATAAAAAAAAAAAA&#10;AAAAAAAAAABbQ29udGVudF9UeXBlc10ueG1sUEsBAi0AFAAGAAgAAAAhAFr0LFu/AAAAFQEAAAsA&#10;AAAAAAAAAAAAAAAAHwEAAF9yZWxzLy5yZWxzUEsBAi0AFAAGAAgAAAAhAAH8ixTEAAAA3AAAAA8A&#10;AAAAAAAAAAAAAAAABwIAAGRycy9kb3ducmV2LnhtbFBLBQYAAAAAAwADALcAAAD4AgAAAAA=&#10;" filled="f" stroked="f">
                  <v:textbox inset=",0,,0">
                    <w:txbxContent>
                      <w:p w14:paraId="72429517" w14:textId="77777777" w:rsidR="0057317B" w:rsidRPr="00491F18" w:rsidRDefault="0057317B" w:rsidP="00EB2A0D">
                        <w:pPr>
                          <w:jc w:val="center"/>
                          <w:rPr>
                            <w:b/>
                            <w:color w:val="FFFFFF" w:themeColor="background1"/>
                            <w:sz w:val="32"/>
                          </w:rPr>
                        </w:pPr>
                        <w:r>
                          <w:rPr>
                            <w:rFonts w:hint="eastAsia"/>
                            <w:b/>
                            <w:color w:val="FFFFFF" w:themeColor="background1"/>
                            <w:sz w:val="32"/>
                          </w:rPr>
                          <w:t>２ｚ</w:t>
                        </w:r>
                      </w:p>
                    </w:txbxContent>
                  </v:textbox>
                </v:shape>
              </v:group>
            </w:pict>
          </mc:Fallback>
        </mc:AlternateContent>
      </w:r>
      <w:r>
        <w:rPr>
          <w:noProof/>
        </w:rPr>
        <mc:AlternateContent>
          <mc:Choice Requires="wpg">
            <w:drawing>
              <wp:anchor distT="0" distB="0" distL="114300" distR="114300" simplePos="0" relativeHeight="251617792" behindDoc="0" locked="0" layoutInCell="1" allowOverlap="1" wp14:anchorId="7FB3A934" wp14:editId="0E06A6D9">
                <wp:simplePos x="0" y="0"/>
                <wp:positionH relativeFrom="column">
                  <wp:posOffset>3721735</wp:posOffset>
                </wp:positionH>
                <wp:positionV relativeFrom="paragraph">
                  <wp:posOffset>29845</wp:posOffset>
                </wp:positionV>
                <wp:extent cx="387350" cy="381635"/>
                <wp:effectExtent l="19050" t="19050" r="107950" b="113665"/>
                <wp:wrapNone/>
                <wp:docPr id="125" name="グループ化 1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7E3E7C" w14:textId="77777777" w:rsidR="0057317B" w:rsidRPr="00491F18" w:rsidRDefault="0057317B" w:rsidP="00EB2A0D">
                              <w:pPr>
                                <w:jc w:val="center"/>
                                <w:rPr>
                                  <w:b/>
                                  <w:color w:val="FFFFFF" w:themeColor="background1"/>
                                  <w:sz w:val="32"/>
                                </w:rPr>
                              </w:pPr>
                              <w:r>
                                <w:rPr>
                                  <w:rFonts w:hint="eastAsia"/>
                                  <w:b/>
                                  <w:color w:val="FFFFFF" w:themeColor="background1"/>
                                  <w:sz w:val="32"/>
                                </w:rPr>
                                <w:t>３ｚ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B3A934" id="グループ化 125" o:spid="_x0000_s1208" style="position:absolute;left:0;text-align:left;margin-left:293.05pt;margin-top:2.35pt;width:30.5pt;height:30.05pt;z-index:25161779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J0Eg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dFkOMR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gjv836YXP/aXP/x2b9C9qsf9us15v732GOhjtE&#10;iNzqewVt0ZauvlT0vUVSnVVELtjMGNVUjBRwZLGOfIIth8a8PIWiefOjKoB0CSAR4PzH987haDp5&#10;en/sEamBl0Aw/hkWlcpTKBS773cEZXo8GU6CwtZOzYHHkOB1joG9Wnohmc/xlSyCsiNcxHFLhTus&#10;4lbzVbxuejB3Wui/qf7PF/MXll24geHRERirfSD5V832PJTp4zPu9G8AAAD//wMAUEsDBBQABgAI&#10;AAAAIQAsXkZS3wAAAAgBAAAPAAAAZHJzL2Rvd25yZXYueG1sTI9BS8NAEIXvgv9hGcGb3UTbNMRs&#10;SinqqQi2gnjbZqdJaHY2ZLdJ+u+dnuxtHu/x5nv5arKtGLD3jSMF8SwCgVQ601Cl4Hv//pSC8EGT&#10;0a0jVHBBD6vi/i7XmXEjfeGwC5XgEvKZVlCH0GVS+rJGq/3MdUjsHV1vdWDZV9L0euRy28rnKEqk&#10;1Q3xh1p3uKmxPO3OVsHHqMf1S/w2bE/HzeV3v/j82cao1OPDtH4FEXAK/2G44jM6FMx0cGcyXrQK&#10;FmkSc1TBfAmC/WS+ZH24HinIIpe3A4o/AAAA//8DAFBLAQItABQABgAIAAAAIQC2gziS/gAAAOEB&#10;AAATAAAAAAAAAAAAAAAAAAAAAABbQ29udGVudF9UeXBlc10ueG1sUEsBAi0AFAAGAAgAAAAhADj9&#10;If/WAAAAlAEAAAsAAAAAAAAAAAAAAAAALwEAAF9yZWxzLy5yZWxzUEsBAi0AFAAGAAgAAAAhAG2o&#10;YnQSBAAADgoAAA4AAAAAAAAAAAAAAAAALgIAAGRycy9lMm9Eb2MueG1sUEsBAi0AFAAGAAgAAAAh&#10;ACxeRlLfAAAACAEAAA8AAAAAAAAAAAAAAAAAbAYAAGRycy9kb3ducmV2LnhtbFBLBQYAAAAABAAE&#10;APMAAAB4BwAAAAA=&#10;">
                <v:oval id="円/楕円 3001" o:spid="_x0000_s12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F5xQAAAN0AAAAPAAAAZHJzL2Rvd25yZXYueG1sRI9PawIx&#10;FMTvQr9DeIVeima7UP+sRmmFUtFTrYLHx+a5Wdy8LEnU7bc3QsHjMDO/YWaLzjbiQj7UjhW8DTIQ&#10;xKXTNVcKdr9f/TGIEJE1No5JwR8FWMyfejMstLvyD122sRIJwqFABSbGtpAylIYshoFriZN3dN5i&#10;TNJXUnu8JrhtZJ5lQ2mx5rRgsKWlofK0PVsFPKJv7auzn4w/D/ulGW5e49or9fLcfUxBROriI/zf&#10;XmkFo/c8h/ub9ATk/AYAAP//AwBQSwECLQAUAAYACAAAACEA2+H2y+4AAACFAQAAEwAAAAAAAAAA&#10;AAAAAAAAAAAAW0NvbnRlbnRfVHlwZXNdLnhtbFBLAQItABQABgAIAAAAIQBa9CxbvwAAABUBAAAL&#10;AAAAAAAAAAAAAAAAAB8BAABfcmVscy8ucmVsc1BLAQItABQABgAIAAAAIQBTXvF5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21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cYxgAAAN0AAAAPAAAAZHJzL2Rvd25yZXYueG1sRI9Pi8Iw&#10;FMTvC36H8AQvi6bq+oeuUURQ3KPuKnp7NG/bavNSmqj12xtB8DjMzG+Yyaw2hbhS5XLLCrqdCARx&#10;YnXOqYK/32V7DMJ5ZI2FZVJwJwezaeNjgrG2N97QdetTESDsYlSQeV/GUrokI4OuY0vi4P3byqAP&#10;skqlrvAW4KaQvSgaSoM5h4UMS1pklJy3F6Og2PePcrdbRPyz7K6Og836cPr8UqrVrOffIDzV/h1+&#10;tddawWjQ68PzTXgCcvoAAAD//wMAUEsBAi0AFAAGAAgAAAAhANvh9svuAAAAhQEAABMAAAAAAAAA&#10;AAAAAAAAAAAAAFtDb250ZW50X1R5cGVzXS54bWxQSwECLQAUAAYACAAAACEAWvQsW78AAAAVAQAA&#10;CwAAAAAAAAAAAAAAAAAfAQAAX3JlbHMvLnJlbHNQSwECLQAUAAYACAAAACEAnlYXGMYAAADdAAAA&#10;DwAAAAAAAAAAAAAAAAAHAgAAZHJzL2Rvd25yZXYueG1sUEsFBgAAAAADAAMAtwAAAPoCAAAAAA==&#10;" filled="f" stroked="f">
                  <v:textbox inset=",0,,0">
                    <w:txbxContent>
                      <w:p w14:paraId="317E3E7C" w14:textId="77777777" w:rsidR="0057317B" w:rsidRPr="00491F18" w:rsidRDefault="0057317B" w:rsidP="00EB2A0D">
                        <w:pPr>
                          <w:jc w:val="center"/>
                          <w:rPr>
                            <w:b/>
                            <w:color w:val="FFFFFF" w:themeColor="background1"/>
                            <w:sz w:val="32"/>
                          </w:rPr>
                        </w:pPr>
                        <w:r>
                          <w:rPr>
                            <w:rFonts w:hint="eastAsia"/>
                            <w:b/>
                            <w:color w:val="FFFFFF" w:themeColor="background1"/>
                            <w:sz w:val="32"/>
                          </w:rPr>
                          <w:t>３ｚ</w:t>
                        </w:r>
                      </w:p>
                    </w:txbxContent>
                  </v:textbox>
                </v:shape>
              </v:group>
            </w:pict>
          </mc:Fallback>
        </mc:AlternateContent>
      </w:r>
      <w:r>
        <w:rPr>
          <w:noProof/>
        </w:rPr>
        <mc:AlternateContent>
          <mc:Choice Requires="wpg">
            <w:drawing>
              <wp:anchor distT="0" distB="0" distL="114300" distR="114300" simplePos="0" relativeHeight="251615744" behindDoc="0" locked="0" layoutInCell="1" allowOverlap="1" wp14:anchorId="04ED830A" wp14:editId="52786858">
                <wp:simplePos x="0" y="0"/>
                <wp:positionH relativeFrom="column">
                  <wp:posOffset>257810</wp:posOffset>
                </wp:positionH>
                <wp:positionV relativeFrom="paragraph">
                  <wp:posOffset>32090</wp:posOffset>
                </wp:positionV>
                <wp:extent cx="387350" cy="381635"/>
                <wp:effectExtent l="19050" t="19050" r="107950" b="113665"/>
                <wp:wrapNone/>
                <wp:docPr id="113" name="グループ化 1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1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C39F657" w14:textId="77777777" w:rsidR="0057317B" w:rsidRPr="00491F18" w:rsidRDefault="0057317B" w:rsidP="00EB2A0D">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ED830A" id="グループ化 113" o:spid="_x0000_s1211" style="position:absolute;left:0;text-align:left;margin-left:20.3pt;margin-top:2.55pt;width:30.5pt;height:30.05pt;z-index:2516157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pzEgQAAAw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yA2k0nGElS&#10;Q5H++fCQ/PXxV/hDo8Eg9Rn5EEC2B8pmFjB7BqV0fDhKMQI4hmmbFcl6tA4H8GvRimOw3WdNMm2s&#10;u2CqRn6QYyYE19bHSjJye2ldlO6k/LJVghfnXIgwMYv5mTDolkC5n6fTKTgLukJXJK5Oxj6CaMdG&#10;8RDBEztCfpHp1spjBJBJVGWh9SBgb0ctHTPXVdGguViatwTAngx8aKjgPkuomziBvhweeYRgi4gF&#10;EIoTGBnlbrirwqn5+vMmPQJ9onNB6PvdPH2aXZ6tdMizDybMtuKEkusONYzcnWDelZBvWQkVAsU+&#10;DE4CN7HeO6GUSZfGrYoUrMV5y3+vEXwGg95yCafW224NeN7btx2BbuW9aoy7V46g9G5iBF1gUbnX&#10;CJ6VdL1yzaUyz2UmIKvWc5SH8Leg8cO5Ku6gf+CIAj9YTc85HM0lse6KGGBSOEm4Hdwb+JRCNTlW&#10;7QijSpkPz617eWhw2MWoAWbOsf15SQzDSPwgofWP0/EYzLowgYHZXp13q3JZnynoAuhFiCoMvawT&#10;3bA0qr6By2PmvcEWkRR85pg6003OXLwp4PqhbDYLYkDbmrhLea2pN+7R9OX1bnVDjG7b1kG/v1Yd&#10;zey1bpT1mlLNlk6VPPT1I54tzkB5kXj+B+476rhvs37Y3H/a3P+xWf+CNuvfNuv15v53mKPhDg8i&#10;t/peQVe0lasvFX1vkVRnFZELNjNGNRUjBZxYLCOfX0uhMS3PoGje/KgK4FwCQAQ0//GtcziaTp7e&#10;Hns8auAdEIx/hkSl8gwKte7bHUGVHk+Gk6CwtVNzoDEkeJ1jIK+WXUjmc3wli6DsCBdx3DLhDqm4&#10;1XwVLpujUQfmTgf9N8X/+Vr+wqoL9y88OQJhtc8j/6bZnocqfXzEnf4NAAD//wMAUEsDBBQABgAI&#10;AAAAIQDT8mvD3AAAAAcBAAAPAAAAZHJzL2Rvd25yZXYueG1sTI7BSsNAFEX3gv8wPMGdnUk1QWIm&#10;pRR1VQRbQdy9Zl6T0MybkJkm6d87Xenyci/nnmI1206MNPjWsYZkoUAQV860XGv42r89PIPwAdlg&#10;55g0XMjDqry9KTA3buJPGnehFhHCPkcNTQh9LqWvGrLoF64njt3RDRZDjEMtzYBThNtOLpXKpMWW&#10;40ODPW0aqk67s9XwPuG0fkxex+3puLn87NOP721CWt/fzesXEIHm8DeGq35UhzI6HdyZjRedhieV&#10;xaWGNAFxrVUS80FDli5BloX871/+AgAA//8DAFBLAQItABQABgAIAAAAIQC2gziS/gAAAOEBAAAT&#10;AAAAAAAAAAAAAAAAAAAAAABbQ29udGVudF9UeXBlc10ueG1sUEsBAi0AFAAGAAgAAAAhADj9If/W&#10;AAAAlAEAAAsAAAAAAAAAAAAAAAAALwEAAF9yZWxzLy5yZWxzUEsBAi0AFAAGAAgAAAAhAHhhanMS&#10;BAAADAoAAA4AAAAAAAAAAAAAAAAALgIAAGRycy9lMm9Eb2MueG1sUEsBAi0AFAAGAAgAAAAhANPy&#10;a8PcAAAABwEAAA8AAAAAAAAAAAAAAAAAbAYAAGRycy9kb3ducmV2LnhtbFBLBQYAAAAABAAEAPMA&#10;AAB1BwAAAAA=&#10;">
                <v:oval id="円/楕円 3001" o:spid="_x0000_s121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UKwgAAANwAAAAPAAAAZHJzL2Rvd25yZXYueG1sRE9NawIx&#10;EL0X+h/CFLyIZhVqdWt2UUEs7alWocdhM24WN5Mlibr9901B6G0e73OWZW9bcSUfGscKJuMMBHHl&#10;dMO1gsPXdjQHESKyxtYxKfihAGXx+LDEXLsbf9J1H2uRQjjkqMDE2OVShsqQxTB2HXHiTs5bjAn6&#10;WmqPtxRuWznNspm02HBqMNjRxlB13l+sAn6hnfb1xS/m6+/jxsw+hvHdKzV46levICL18V98d7/p&#10;NH/yDH/PpAtk8QsAAP//AwBQSwECLQAUAAYACAAAACEA2+H2y+4AAACFAQAAEwAAAAAAAAAAAAAA&#10;AAAAAAAAW0NvbnRlbnRfVHlwZXNdLnhtbFBLAQItABQABgAIAAAAIQBa9CxbvwAAABUBAAALAAAA&#10;AAAAAAAAAAAAAB8BAABfcmVscy8ucmVsc1BLAQItABQABgAIAAAAIQAx9AUK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21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eqxAAAANwAAAAPAAAAZHJzL2Rvd25yZXYueG1sRE9Na8JA&#10;EL0L/Q/LFHqRukmrrcRsRASLHtWm1NuQnSap2dmQ3Wr6711B8DaP9znpvDeNOFHnassK4lEEgriw&#10;uuZSwed+9TwF4TyyxsYyKfgnB/PsYZBiou2Zt3Ta+VKEEHYJKqi8bxMpXVGRQTeyLXHgfmxn0AfY&#10;lVJ3eA7hppEvUfQmDdYcGipsaVlRcdz9GQXN1+tB5vky4s0q/jhMtuvv3+FYqafHfjED4an3d/HN&#10;vdZhfvwO12fCBTK7AAAA//8DAFBLAQItABQABgAIAAAAIQDb4fbL7gAAAIUBAAATAAAAAAAAAAAA&#10;AAAAAAAAAABbQ29udGVudF9UeXBlc10ueG1sUEsBAi0AFAAGAAgAAAAhAFr0LFu/AAAAFQEAAAsA&#10;AAAAAAAAAAAAAAAAHwEAAF9yZWxzLy5yZWxzUEsBAi0AFAAGAAgAAAAhALCrR6rEAAAA3AAAAA8A&#10;AAAAAAAAAAAAAAAABwIAAGRycy9kb3ducmV2LnhtbFBLBQYAAAAAAwADALcAAAD4AgAAAAA=&#10;" filled="f" stroked="f">
                  <v:textbox inset=",0,,0">
                    <w:txbxContent>
                      <w:p w14:paraId="0C39F657" w14:textId="77777777" w:rsidR="0057317B" w:rsidRPr="00491F18" w:rsidRDefault="0057317B" w:rsidP="00EB2A0D">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044906BA" w14:textId="5FDDD83F" w:rsidR="00790E97" w:rsidRDefault="00790E97" w:rsidP="00725640"/>
    <w:p w14:paraId="40C90ADE" w14:textId="4A6B99C1" w:rsidR="00790E97" w:rsidRDefault="001812F0" w:rsidP="00725640">
      <w:r>
        <w:rPr>
          <w:noProof/>
        </w:rPr>
        <mc:AlternateContent>
          <mc:Choice Requires="wpg">
            <w:drawing>
              <wp:anchor distT="0" distB="0" distL="114300" distR="114300" simplePos="0" relativeHeight="251625984" behindDoc="0" locked="0" layoutInCell="1" allowOverlap="1" wp14:anchorId="4517EE91" wp14:editId="69A02925">
                <wp:simplePos x="0" y="0"/>
                <wp:positionH relativeFrom="column">
                  <wp:posOffset>486410</wp:posOffset>
                </wp:positionH>
                <wp:positionV relativeFrom="paragraph">
                  <wp:posOffset>146050</wp:posOffset>
                </wp:positionV>
                <wp:extent cx="387350" cy="381635"/>
                <wp:effectExtent l="19050" t="19050" r="107950" b="113665"/>
                <wp:wrapNone/>
                <wp:docPr id="7525" name="グループ化 75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2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92793F0" w14:textId="77777777" w:rsidR="0057317B" w:rsidRPr="00491F18" w:rsidRDefault="0057317B" w:rsidP="00EB2A0D">
                              <w:pPr>
                                <w:jc w:val="center"/>
                                <w:rPr>
                                  <w:b/>
                                  <w:color w:val="FFFFFF" w:themeColor="background1"/>
                                  <w:sz w:val="32"/>
                                </w:rPr>
                              </w:pPr>
                              <w:r>
                                <w:rPr>
                                  <w:rFonts w:hint="eastAsia"/>
                                  <w:b/>
                                  <w:color w:val="FFFFFF" w:themeColor="background1"/>
                                  <w:sz w:val="32"/>
                                </w:rPr>
                                <w:t>４ｚ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17EE91" id="グループ化 7525" o:spid="_x0000_s1214" style="position:absolute;left:0;text-align:left;margin-left:38.3pt;margin-top:11.5pt;width:30.5pt;height:30.05pt;z-index:2516259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eoEg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DK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O+zIb7N+2Nx/2tz/sVn/gjbr3zbr9eb+d5ij4Q4R&#10;Irf6XkFbtKWrLxV9b5FUZxWRC3ZqjGoqRgo4slhHPsGWQ2NenkLRvPlRFUC6BJAIcP7je2c6mk2e&#10;3h97RGrgJRCMf4ZFpfIUCsXu+x1BmR5NhpOgsLVTc+AxJHidY2Cvll5I5nN8JYug7AgXcdxS4Q6r&#10;uNV8Fa+bcQfmTgv9N9X/+WL+wrILNzA8OgJjtQ8k/6rZnocyfXzGnfwNAAD//wMAUEsDBBQABgAI&#10;AAAAIQB5j/HE3wAAAAgBAAAPAAAAZHJzL2Rvd25yZXYueG1sTI9Ba8JAEIXvhf6HZYTe6iaGRomZ&#10;iEjbkxSqhdLbmh2TYHY3ZNck/vuOp/Y47z3efC/fTKYVA/W+cRYhnkcgyJZON7ZC+Dq+Pa9A+KCs&#10;Vq2zhHAjD5vi8SFXmXaj/aThECrBJdZnCqEOocuk9GVNRvm568iyd3a9UYHPvpK6VyOXm1YuoiiV&#10;RjWWP9Sqo11N5eVwNQjvoxq3Sfw67C/n3e3n+PLxvY8J8Wk2bdcgAk3hLwx3fEaHgplO7mq1Fy3C&#10;Mk05ibBIeNLdT5YsnBBWSQyyyOX/AcUvAAAA//8DAFBLAQItABQABgAIAAAAIQC2gziS/gAAAOEB&#10;AAATAAAAAAAAAAAAAAAAAAAAAABbQ29udGVudF9UeXBlc10ueG1sUEsBAi0AFAAGAAgAAAAhADj9&#10;If/WAAAAlAEAAAsAAAAAAAAAAAAAAAAALwEAAF9yZWxzLy5yZWxzUEsBAi0AFAAGAAgAAAAhANkO&#10;F6gSBAAADgoAAA4AAAAAAAAAAAAAAAAALgIAAGRycy9lMm9Eb2MueG1sUEsBAi0AFAAGAAgAAAAh&#10;AHmP8cTfAAAACAEAAA8AAAAAAAAAAAAAAAAAbAYAAGRycy9kb3ducmV2LnhtbFBLBQYAAAAABAAE&#10;APMAAAB4BwAAAAA=&#10;">
                <v:oval id="円/楕円 3001" o:spid="_x0000_s121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d6xQAAAN0AAAAPAAAAZHJzL2Rvd25yZXYueG1sRI9BawIx&#10;FITvgv8hPKGXotkKXXU1SiuUSj3VKnh8bJ6bxc3LkkTd/ntTKHgcZuYbZrHqbCOu5EPtWMHLKANB&#10;XDpdc6Vg//MxnIIIEVlj45gU/FKA1bLfW2Ch3Y2/6bqLlUgQDgUqMDG2hZShNGQxjFxLnLyT8xZj&#10;kr6S2uMtwW0jx1mWS4s1pwWDLa0NlefdxSrgCX1qX138bPp+PKxNvn2OX16pp0H3NgcRqYuP8H97&#10;oxVMXsc5/L1JT0Au7wAAAP//AwBQSwECLQAUAAYACAAAACEA2+H2y+4AAACFAQAAEwAAAAAAAAAA&#10;AAAAAAAAAAAAW0NvbnRlbnRfVHlwZXNdLnhtbFBLAQItABQABgAIAAAAIQBa9CxbvwAAABUBAAAL&#10;AAAAAAAAAAAAAAAAAB8BAABfcmVscy8ucmVsc1BLAQItABQABgAIAAAAIQAsZfd6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21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EbyAAAAN0AAAAPAAAAZHJzL2Rvd25yZXYueG1sRI9Pa8JA&#10;FMTvhX6H5Qm9FN2YVlNSVykBiz36J6K3R/aZpM2+Ddmtxm/vCoUeh5n5DTNb9KYRZ+pcbVnBeBSB&#10;IC6srrlUsNsuh28gnEfW2FgmBVdysJg/Psww1fbCazpvfCkChF2KCirv21RKV1Rk0I1sSxy8k+0M&#10;+iC7UuoOLwFuGhlH0VQarDksVNhSVlHxs/k1Cpr9y1HmeRbx13L8eZysV4fv51elngb9xzsIT73/&#10;D/+1V1pBMokTuL8JT0DObwAAAP//AwBQSwECLQAUAAYACAAAACEA2+H2y+4AAACFAQAAEwAAAAAA&#10;AAAAAAAAAAAAAAAAW0NvbnRlbnRfVHlwZXNdLnhtbFBLAQItABQABgAIAAAAIQBa9CxbvwAAABUB&#10;AAALAAAAAAAAAAAAAAAAAB8BAABfcmVscy8ucmVsc1BLAQItABQABgAIAAAAIQDhbREbyAAAAN0A&#10;AAAPAAAAAAAAAAAAAAAAAAcCAABkcnMvZG93bnJldi54bWxQSwUGAAAAAAMAAwC3AAAA/AIAAAAA&#10;" filled="f" stroked="f">
                  <v:textbox inset=",0,,0">
                    <w:txbxContent>
                      <w:p w14:paraId="692793F0" w14:textId="77777777" w:rsidR="0057317B" w:rsidRPr="00491F18" w:rsidRDefault="0057317B" w:rsidP="00EB2A0D">
                        <w:pPr>
                          <w:jc w:val="center"/>
                          <w:rPr>
                            <w:b/>
                            <w:color w:val="FFFFFF" w:themeColor="background1"/>
                            <w:sz w:val="32"/>
                          </w:rPr>
                        </w:pPr>
                        <w:r>
                          <w:rPr>
                            <w:rFonts w:hint="eastAsia"/>
                            <w:b/>
                            <w:color w:val="FFFFFF" w:themeColor="background1"/>
                            <w:sz w:val="32"/>
                          </w:rPr>
                          <w:t>４ｚ</w:t>
                        </w:r>
                      </w:p>
                    </w:txbxContent>
                  </v:textbox>
                </v:shape>
              </v:group>
            </w:pict>
          </mc:Fallback>
        </mc:AlternateContent>
      </w:r>
    </w:p>
    <w:p w14:paraId="110895A6" w14:textId="5BBA1510" w:rsidR="00790E97" w:rsidRDefault="00790E97" w:rsidP="00725640"/>
    <w:p w14:paraId="6C1C316E" w14:textId="3F5C13AD" w:rsidR="00790E97" w:rsidRDefault="00790E97" w:rsidP="00725640"/>
    <w:p w14:paraId="72009659" w14:textId="27F371D1" w:rsidR="00725640" w:rsidRDefault="00725640" w:rsidP="00725640"/>
    <w:p w14:paraId="1B94BB70" w14:textId="5B25C81A" w:rsidR="00725640" w:rsidRDefault="00725640" w:rsidP="00725640"/>
    <w:p w14:paraId="33E768C4" w14:textId="5B79269C" w:rsidR="00725640" w:rsidRDefault="00725640" w:rsidP="00725640"/>
    <w:p w14:paraId="4FAB0011" w14:textId="1AE76E68" w:rsidR="00725640" w:rsidRDefault="00790E97" w:rsidP="00725640">
      <w:r>
        <w:rPr>
          <w:noProof/>
        </w:rPr>
        <mc:AlternateContent>
          <mc:Choice Requires="wpg">
            <w:drawing>
              <wp:anchor distT="0" distB="0" distL="114300" distR="114300" simplePos="0" relativeHeight="251624960" behindDoc="0" locked="0" layoutInCell="1" allowOverlap="1" wp14:anchorId="2E22CE93" wp14:editId="39BB8312">
                <wp:simplePos x="0" y="0"/>
                <wp:positionH relativeFrom="margin">
                  <wp:posOffset>4826635</wp:posOffset>
                </wp:positionH>
                <wp:positionV relativeFrom="paragraph">
                  <wp:posOffset>109220</wp:posOffset>
                </wp:positionV>
                <wp:extent cx="387350" cy="381635"/>
                <wp:effectExtent l="19050" t="19050" r="107950" b="113665"/>
                <wp:wrapNone/>
                <wp:docPr id="7536" name="グループ化 753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3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3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8A0F93B" w14:textId="77777777" w:rsidR="0057317B" w:rsidRPr="00491F18" w:rsidRDefault="0057317B" w:rsidP="00EB2A0D">
                              <w:pPr>
                                <w:jc w:val="center"/>
                                <w:rPr>
                                  <w:b/>
                                  <w:color w:val="FFFFFF" w:themeColor="background1"/>
                                  <w:sz w:val="32"/>
                                </w:rPr>
                              </w:pPr>
                              <w:r>
                                <w:rPr>
                                  <w:rFonts w:hint="eastAsia"/>
                                  <w:b/>
                                  <w:color w:val="FFFFFF" w:themeColor="background1"/>
                                  <w:sz w:val="32"/>
                                </w:rPr>
                                <w:t>６ｚ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22CE93" id="グループ化 7536" o:spid="_x0000_s1217" style="position:absolute;left:0;text-align:left;margin-left:380.05pt;margin-top:8.6pt;width:30.5pt;height:30.05pt;z-index:251624960;mso-position-horizontal-relative:margin;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DEw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dFkdISR&#10;JDVU6Z8PD8lfH3+FPzQaDFKfko8BhHukbGYBtGdgSseHoxQjwGOYtmmRrIfrcAC/Fq44Btt92iTT&#10;xroLpmrkBzlmQnBtfbAkI7eX1kXpTsovWyV4cc6FCBOzmJ8Jg24J1Pt5Op2Cs6ArdEXi6mTsI4h2&#10;bBQPETyxI+QXmW6tPEYAmURVFnoPAvZ21NIxc10VDZqLpXlLAO3JwIeGCu6zhMKJE2jM4ZFHCLaI&#10;WACjOIGRUe6Guyocmy9Ab9Ij0Cc6F4S+383Tp9nl2UqHPPtgwmwrTqi57lDDyN0J5l0J+ZaVUCJQ&#10;7cPgJJAT670TSpl0adyqSMFanLf89xrBZzDoLZdwar3t1oAnvn3bEehW3qvGuHvlCErvJkbQBRaV&#10;e43gWUnXK9dcKvNcZgKyaj1HeQh/Cxo/nKviDhoIjigQhNX0nMPRXBLrrogBKoWThOvBvYFPKVST&#10;Y9WOMKqU+fDcupeHDoddjBqg5hzbn5fEMIzEDxJ6/zgdj8GsCxMYmO3Vebcql/WZgi6AXoSowtDL&#10;OtENS6PqG7g9Zt4bbBFJwWeOqTPd5MzFqwLuH8pmsyAGvK2Ju5TXmnrjHk1fXu9WN8Totm0d9Ptr&#10;1fHMXutGWa8p1WzpVMlDXz/i2eIMnBeJ5/8gP7ioI/lt1g+b+0+b+z8261/QZv3bZr3e3P8OczTc&#10;IULkVt8raIu2dPWlou8tkuqsInLBZsaopmKkgCOLdeQTbDk05uUpFM2bH1UBpEsAiQDnP753DkfT&#10;ydP7Y49IDbwEgvHPsKhUnkKh2H2/IyjT48lwEhS2dmoOPIYEr3MM7NXSC8l8jq9kEZQd4SKOWyrc&#10;YRW3mq/a66YDc6eF/pvq/3wxf2HZhRsYHh2BsdoHkn/VbM9DmT4+407/BgAA//8DAFBLAwQUAAYA&#10;CAAAACEAmRpmgd8AAAAJAQAADwAAAGRycy9kb3ducmV2LnhtbEyPwWrCQBCG74W+wzKF3uomkRqJ&#10;2YhI25MUqoXibcyOSTC7G7JrEt++01M9znw//3yTryfTioF63zirIJ5FIMiWTje2UvB9eH9ZgvAB&#10;rcbWWVJwIw/r4vEhx0y70X7RsA+V4BLrM1RQh9BlUvqyJoN+5jqyzM6uNxh47Cupexy53LQyiaKF&#10;NNhYvlBjR9uaysv+ahR8jDhu5vHbsLuct7fj4fXzZxeTUs9P02YFItAU/sPwp8/qULDTyV2t9qJV&#10;kC6imKMM0gQEB5ZJzIsTk3QOssjl/QfFLwAAAP//AwBQSwECLQAUAAYACAAAACEAtoM4kv4AAADh&#10;AQAAEwAAAAAAAAAAAAAAAAAAAAAAW0NvbnRlbnRfVHlwZXNdLnhtbFBLAQItABQABgAIAAAAIQA4&#10;/SH/1gAAAJQBAAALAAAAAAAAAAAAAAAAAC8BAABfcmVscy8ucmVsc1BLAQItABQABgAIAAAAIQB/&#10;tVDDEwQAAA4KAAAOAAAAAAAAAAAAAAAAAC4CAABkcnMvZTJvRG9jLnhtbFBLAQItABQABgAIAAAA&#10;IQCZGmaB3wAAAAkBAAAPAAAAAAAAAAAAAAAAAG0GAABkcnMvZG93bnJldi54bWxQSwUGAAAAAAQA&#10;BADzAAAAeQcAAAAA&#10;">
                <v:oval id="円/楕円 3001" o:spid="_x0000_s121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Q8xgAAAN0AAAAPAAAAZHJzL2Rvd25yZXYueG1sRI9PawIx&#10;FMTvBb9DeAUvRbO21LVbo1hBLPbkP/D42LxuFjcvSxJ1++1NodDjMDO/YabzzjbiSj7UjhWMhhkI&#10;4tLpmisFh/1qMAERIrLGxjEp+KEA81nvYYqFdjfe0nUXK5EgHApUYGJsCylDachiGLqWOHnfzluM&#10;SfpKao+3BLeNfM6ysbRYc1ow2NLSUHneXawCzmmtfXXxb5OP03Fpxl9PceOV6j92i3cQkbr4H/5r&#10;f2oF+etLDr9v0hOQszsAAAD//wMAUEsBAi0AFAAGAAgAAAAhANvh9svuAAAAhQEAABMAAAAAAAAA&#10;AAAAAAAAAAAAAFtDb250ZW50X1R5cGVzXS54bWxQSwECLQAUAAYACAAAACEAWvQsW78AAAAVAQAA&#10;CwAAAAAAAAAAAAAAAAAfAQAAX3JlbHMvLnJlbHNQSwECLQAUAAYACAAAACEAxvDEPM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1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O0wwAAAN0AAAAPAAAAZHJzL2Rvd25yZXYueG1sRE9Ni8Iw&#10;EL0L/ocwwl5kTV3tKtUoIrjoUV0XvQ3N2FabSWmyWv+9OQgeH+97Om9MKW5Uu8Kygn4vAkGcWl1w&#10;puB3v/ocg3AeWWNpmRQ8yMF81m5NMdH2zlu67XwmQgi7BBXk3leJlC7NyaDr2Yo4cGdbG/QB1pnU&#10;Nd5DuCnlVxR9S4MFh4YcK1rmlF53/0ZB+Tc4ycNhGfFm1f85xdv18dIdKvXRaRYTEJ4a/xa/3Gut&#10;YBQPwtzwJjwBOXsCAAD//wMAUEsBAi0AFAAGAAgAAAAhANvh9svuAAAAhQEAABMAAAAAAAAAAAAA&#10;AAAAAAAAAFtDb250ZW50X1R5cGVzXS54bWxQSwECLQAUAAYACAAAACEAWvQsW78AAAAVAQAACwAA&#10;AAAAAAAAAAAAAAAfAQAAX3JlbHMvLnJlbHNQSwECLQAUAAYACAAAACEAFSsTtMMAAADdAAAADwAA&#10;AAAAAAAAAAAAAAAHAgAAZHJzL2Rvd25yZXYueG1sUEsFBgAAAAADAAMAtwAAAPcCAAAAAA==&#10;" filled="f" stroked="f">
                  <v:textbox inset=",0,,0">
                    <w:txbxContent>
                      <w:p w14:paraId="38A0F93B" w14:textId="77777777" w:rsidR="0057317B" w:rsidRPr="00491F18" w:rsidRDefault="0057317B" w:rsidP="00EB2A0D">
                        <w:pPr>
                          <w:jc w:val="center"/>
                          <w:rPr>
                            <w:b/>
                            <w:color w:val="FFFFFF" w:themeColor="background1"/>
                            <w:sz w:val="32"/>
                          </w:rPr>
                        </w:pPr>
                        <w:r>
                          <w:rPr>
                            <w:rFonts w:hint="eastAsia"/>
                            <w:b/>
                            <w:color w:val="FFFFFF" w:themeColor="background1"/>
                            <w:sz w:val="32"/>
                          </w:rPr>
                          <w:t>６ｚ</w:t>
                        </w:r>
                      </w:p>
                    </w:txbxContent>
                  </v:textbox>
                </v:shape>
                <w10:wrap anchorx="margin"/>
              </v:group>
            </w:pict>
          </mc:Fallback>
        </mc:AlternateContent>
      </w:r>
    </w:p>
    <w:p w14:paraId="06B89A69" w14:textId="02B2C4C0" w:rsidR="00725640" w:rsidRDefault="00725640" w:rsidP="00725640"/>
    <w:p w14:paraId="7308504F" w14:textId="75020866" w:rsidR="00DB091D" w:rsidRDefault="00DB091D" w:rsidP="00725640"/>
    <w:p w14:paraId="35EDCA20" w14:textId="6A092C76" w:rsidR="00790E97" w:rsidRDefault="001812F0" w:rsidP="00725640">
      <w:r>
        <w:rPr>
          <w:noProof/>
        </w:rPr>
        <mc:AlternateContent>
          <mc:Choice Requires="wpg">
            <w:drawing>
              <wp:anchor distT="0" distB="0" distL="114300" distR="114300" simplePos="0" relativeHeight="251619840" behindDoc="0" locked="0" layoutInCell="1" allowOverlap="1" wp14:anchorId="15F45272" wp14:editId="303B97FE">
                <wp:simplePos x="0" y="0"/>
                <wp:positionH relativeFrom="column">
                  <wp:posOffset>108585</wp:posOffset>
                </wp:positionH>
                <wp:positionV relativeFrom="paragraph">
                  <wp:posOffset>57785</wp:posOffset>
                </wp:positionV>
                <wp:extent cx="387350" cy="381635"/>
                <wp:effectExtent l="19050" t="19050" r="107950" b="113665"/>
                <wp:wrapNone/>
                <wp:docPr id="7532" name="グループ化 75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3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5797061" w14:textId="77777777" w:rsidR="0057317B" w:rsidRPr="00491F18" w:rsidRDefault="0057317B" w:rsidP="00EB2A0D">
                              <w:pPr>
                                <w:jc w:val="center"/>
                                <w:rPr>
                                  <w:b/>
                                  <w:color w:val="FFFFFF" w:themeColor="background1"/>
                                  <w:sz w:val="32"/>
                                </w:rPr>
                              </w:pPr>
                              <w:r>
                                <w:rPr>
                                  <w:rFonts w:hint="eastAsia"/>
                                  <w:b/>
                                  <w:color w:val="FFFFFF" w:themeColor="background1"/>
                                  <w:sz w:val="32"/>
                                </w:rPr>
                                <w:t>５ｚ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F45272" id="グループ化 7532" o:spid="_x0000_s1220" style="position:absolute;left:0;text-align:left;margin-left:8.55pt;margin-top:4.55pt;width:30.5pt;height:30.05pt;z-index:2516198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nwEg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ejE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G3fkt1k/bO4/be7/2Kx/QZv1b5v1enP/O8zRcIcI&#10;kVt9r6At2tLVl4q+t0iqs4rIBTs1RjUVIwUcWawjn2DLoTEvT6Fo3vyoCiBdAkgEOP/xvTMdzSZP&#10;7489IjXwEgjGP8OiUnkKhWL3/Y6gTI8mw0lQ2NqpOfAYErzOMbBXSy8k8zm+kkVQdoSLOG6pcIdV&#10;3Gq+itfNtANzp4X+m+r/fDF/YdmFGxgeHYGx2geSf9Vsz0OZPj7jTv4GAAD//wMAUEsDBBQABgAI&#10;AAAAIQCqlsGE3AAAAAYBAAAPAAAAZHJzL2Rvd25yZXYueG1sTI5PS8NAFMTvgt9heYI3u0nF/kmz&#10;KaWopyLYCtLba/KahGbfhuw2Sb+9z5OehmGGmV+6Hm2jeup87dhAPIlAEeeuqLk08HV4e1qA8gG5&#10;wMYxGbiRh3V2f5diUriBP6nfh1LJCPsEDVQhtInWPq/Iop+4lliys+ssBrFdqYsOBxm3jZ5G0Uxb&#10;rFkeKmxpW1F+2V+tgfcBh81z/NrvLuft7Xh4+fjexWTM48O4WYEKNIa/MvziCzpkwnRyVy68asTP&#10;Y2kaWIpIPF+IngzMllPQWar/42c/AAAA//8DAFBLAQItABQABgAIAAAAIQC2gziS/gAAAOEBAAAT&#10;AAAAAAAAAAAAAAAAAAAAAABbQ29udGVudF9UeXBlc10ueG1sUEsBAi0AFAAGAAgAAAAhADj9If/W&#10;AAAAlAEAAAsAAAAAAAAAAAAAAAAALwEAAF9yZWxzLy5yZWxzUEsBAi0AFAAGAAgAAAAhABwYqfAS&#10;BAAADgoAAA4AAAAAAAAAAAAAAAAALgIAAGRycy9lMm9Eb2MueG1sUEsBAi0AFAAGAAgAAAAhAKqW&#10;wYTcAAAABgEAAA8AAAAAAAAAAAAAAAAAbAYAAGRycy9kb3ducmV2LnhtbFBLBQYAAAAABAAEAPMA&#10;AAB1BwAAAAA=&#10;">
                <v:oval id="円/楕円 3001" o:spid="_x0000_s12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I/xgAAAN0AAAAPAAAAZHJzL2Rvd25yZXYueG1sRI9bawIx&#10;FITfhf6HcAp9Ec224qVbo6ggFftUL9DHw+Z0s3RzsiRR13/fCIKPw8x8w0znra3FmXyoHCt47Wcg&#10;iAunKy4VHPbr3gREiMgaa8ek4EoB5rOnzhRz7S78TeddLEWCcMhRgYmxyaUMhSGLoe8a4uT9Om8x&#10;JulLqT1eEtzW8i3LRtJixWnBYEMrQ8Xf7mQV8Jg+tS9P/n2y/DmuzOirG7deqZfndvEBIlIbH+F7&#10;e6MVjIeDAdzepCcgZ/8AAAD//wMAUEsBAi0AFAAGAAgAAAAhANvh9svuAAAAhQEAABMAAAAAAAAA&#10;AAAAAAAAAAAAAFtDb250ZW50X1R5cGVzXS54bWxQSwECLQAUAAYACAAAACEAWvQsW78AAAAVAQAA&#10;CwAAAAAAAAAAAAAAAAAfAQAAX3JlbHMvLnJlbHNQSwECLQAUAAYACAAAACEAucvCP8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2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mxxQAAAN0AAAAPAAAAZHJzL2Rvd25yZXYueG1sRI9Pi8Iw&#10;FMTvgt8hPMGLaOp/6RpFBMU96q6it0fztu1u81KaqPXbbwTB4zAzv2Hmy9oU4kaVyy0r6PciEMSJ&#10;1TmnCr6/Nt0ZCOeRNRaWScGDHCwXzcYcY23vvKfbwaciQNjFqCDzvoyldElGBl3PlsTB+7GVQR9k&#10;lUpd4T3ATSEHUTSRBnMOCxmWtM4o+TtcjYLiNLzI43Ed8eemv72M97vzb2ekVLtVrz5AeKr9O/xq&#10;77SC6Xg4gueb8ATk4h8AAP//AwBQSwECLQAUAAYACAAAACEA2+H2y+4AAACFAQAAEwAAAAAAAAAA&#10;AAAAAAAAAAAAW0NvbnRlbnRfVHlwZXNdLnhtbFBLAQItABQABgAIAAAAIQBa9CxbvwAAABUBAAAL&#10;AAAAAAAAAAAAAAAAAB8BAABfcmVscy8ucmVsc1BLAQItABQABgAIAAAAIQCUZhmxxQAAAN0AAAAP&#10;AAAAAAAAAAAAAAAAAAcCAABkcnMvZG93bnJldi54bWxQSwUGAAAAAAMAAwC3AAAA+QIAAAAA&#10;" filled="f" stroked="f">
                  <v:textbox inset=",0,,0">
                    <w:txbxContent>
                      <w:p w14:paraId="35797061" w14:textId="77777777" w:rsidR="0057317B" w:rsidRPr="00491F18" w:rsidRDefault="0057317B" w:rsidP="00EB2A0D">
                        <w:pPr>
                          <w:jc w:val="center"/>
                          <w:rPr>
                            <w:b/>
                            <w:color w:val="FFFFFF" w:themeColor="background1"/>
                            <w:sz w:val="32"/>
                          </w:rPr>
                        </w:pPr>
                        <w:r>
                          <w:rPr>
                            <w:rFonts w:hint="eastAsia"/>
                            <w:b/>
                            <w:color w:val="FFFFFF" w:themeColor="background1"/>
                            <w:sz w:val="32"/>
                          </w:rPr>
                          <w:t>５ｚ</w:t>
                        </w:r>
                      </w:p>
                    </w:txbxContent>
                  </v:textbox>
                </v:shape>
              </v:group>
            </w:pict>
          </mc:Fallback>
        </mc:AlternateContent>
      </w:r>
    </w:p>
    <w:p w14:paraId="1BF70F05" w14:textId="5C18568A" w:rsidR="00790E97" w:rsidRDefault="00790E97" w:rsidP="00725640"/>
    <w:p w14:paraId="20FDE04F" w14:textId="7238E22B" w:rsidR="008F5902" w:rsidRDefault="008F5902" w:rsidP="00725640"/>
    <w:p w14:paraId="0B498575" w14:textId="3CB25718" w:rsidR="002219F0" w:rsidRDefault="002219F0" w:rsidP="00725640"/>
    <w:p w14:paraId="72D8D308" w14:textId="77777777" w:rsidR="002219F0" w:rsidRDefault="002219F0" w:rsidP="00725640"/>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1984"/>
        <w:gridCol w:w="6945"/>
      </w:tblGrid>
      <w:tr w:rsidR="00763D9D" w:rsidRPr="00835C90" w14:paraId="6BE70A04" w14:textId="77777777" w:rsidTr="00E370A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hideMark/>
          </w:tcPr>
          <w:p w14:paraId="4693090C" w14:textId="77777777" w:rsidR="00763D9D" w:rsidRPr="0010099B" w:rsidRDefault="00763D9D" w:rsidP="00763D9D">
            <w:pPr>
              <w:rPr>
                <w:color w:val="FF9900"/>
                <w:szCs w:val="21"/>
              </w:rPr>
            </w:pPr>
            <w:r w:rsidRPr="0010099B">
              <w:rPr>
                <w:rFonts w:hint="eastAsia"/>
                <w:color w:val="FF9900"/>
                <w:szCs w:val="21"/>
              </w:rPr>
              <w:t>1</w:t>
            </w:r>
          </w:p>
        </w:tc>
        <w:tc>
          <w:tcPr>
            <w:tcW w:w="1984" w:type="dxa"/>
            <w:tcBorders>
              <w:left w:val="single" w:sz="4" w:space="0" w:color="auto"/>
              <w:bottom w:val="none" w:sz="0" w:space="0" w:color="auto"/>
            </w:tcBorders>
            <w:vAlign w:val="center"/>
            <w:hideMark/>
          </w:tcPr>
          <w:p w14:paraId="11CEDCBE" w14:textId="77777777" w:rsidR="00763D9D" w:rsidRPr="0010099B" w:rsidRDefault="00763D9D" w:rsidP="00763D9D">
            <w:pPr>
              <w:topLinePunct/>
              <w:cnfStyle w:val="100000000000" w:firstRow="1" w:lastRow="0" w:firstColumn="0" w:lastColumn="0" w:oddVBand="0" w:evenVBand="0" w:oddHBand="0" w:evenHBand="0" w:firstRowFirstColumn="0" w:firstRowLastColumn="0" w:lastRowFirstColumn="0" w:lastRowLastColumn="0"/>
              <w:rPr>
                <w:szCs w:val="21"/>
              </w:rPr>
            </w:pPr>
            <w:r w:rsidRPr="0010099B">
              <w:rPr>
                <w:rFonts w:hint="eastAsia"/>
                <w:szCs w:val="21"/>
              </w:rPr>
              <w:t>フィルター名</w:t>
            </w:r>
          </w:p>
        </w:tc>
        <w:tc>
          <w:tcPr>
            <w:tcW w:w="6945" w:type="dxa"/>
            <w:tcBorders>
              <w:bottom w:val="none" w:sz="0" w:space="0" w:color="auto"/>
            </w:tcBorders>
            <w:tcMar>
              <w:left w:w="108" w:type="dxa"/>
              <w:right w:w="0" w:type="dxa"/>
            </w:tcMar>
            <w:vAlign w:val="center"/>
            <w:hideMark/>
          </w:tcPr>
          <w:p w14:paraId="47F70E29" w14:textId="5D16AB6A" w:rsidR="00763D9D" w:rsidRPr="0010099B" w:rsidRDefault="00763D9D" w:rsidP="00763D9D">
            <w:pPr>
              <w:topLinePunct/>
              <w:cnfStyle w:val="100000000000" w:firstRow="1" w:lastRow="0" w:firstColumn="0" w:lastColumn="0" w:oddVBand="0" w:evenVBand="0" w:oddHBand="0" w:evenHBand="0" w:firstRowFirstColumn="0" w:firstRowLastColumn="0" w:lastRowFirstColumn="0" w:lastRowLastColumn="0"/>
              <w:rPr>
                <w:b w:val="0"/>
                <w:szCs w:val="21"/>
              </w:rPr>
            </w:pPr>
            <w:r w:rsidRPr="0010099B">
              <w:rPr>
                <w:rFonts w:hint="eastAsia"/>
                <w:b w:val="0"/>
                <w:szCs w:val="21"/>
              </w:rPr>
              <w:t>フィルター名を登録します。</w:t>
            </w:r>
          </w:p>
        </w:tc>
      </w:tr>
      <w:tr w:rsidR="00763D9D" w:rsidRPr="00835C90" w14:paraId="0141FC50"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19783477" w14:textId="77777777" w:rsidR="00763D9D" w:rsidRPr="0010099B" w:rsidRDefault="00763D9D" w:rsidP="00763D9D">
            <w:pPr>
              <w:rPr>
                <w:color w:val="FF9900"/>
                <w:szCs w:val="21"/>
              </w:rPr>
            </w:pPr>
            <w:r w:rsidRPr="0010099B">
              <w:rPr>
                <w:rFonts w:hint="eastAsia"/>
                <w:color w:val="FF9900"/>
                <w:szCs w:val="21"/>
              </w:rPr>
              <w:t>2</w:t>
            </w:r>
          </w:p>
        </w:tc>
        <w:tc>
          <w:tcPr>
            <w:tcW w:w="1984" w:type="dxa"/>
            <w:tcBorders>
              <w:left w:val="single" w:sz="4" w:space="0" w:color="auto"/>
            </w:tcBorders>
            <w:vAlign w:val="center"/>
            <w:hideMark/>
          </w:tcPr>
          <w:p w14:paraId="33817A32" w14:textId="77777777" w:rsidR="00763D9D" w:rsidRPr="0010099B" w:rsidRDefault="00763D9D" w:rsidP="00763D9D">
            <w:pPr>
              <w:topLinePunct/>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条件</w:t>
            </w:r>
          </w:p>
        </w:tc>
        <w:tc>
          <w:tcPr>
            <w:tcW w:w="6945" w:type="dxa"/>
            <w:tcMar>
              <w:left w:w="108" w:type="dxa"/>
              <w:right w:w="0" w:type="dxa"/>
            </w:tcMar>
            <w:vAlign w:val="center"/>
            <w:hideMark/>
          </w:tcPr>
          <w:p w14:paraId="09399627" w14:textId="45F5C454" w:rsidR="00763D9D" w:rsidRPr="0010099B" w:rsidRDefault="00A12589" w:rsidP="00763D9D">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フィルター</w:t>
            </w:r>
            <w:r w:rsidR="00763D9D" w:rsidRPr="0010099B">
              <w:rPr>
                <w:rFonts w:hint="eastAsia"/>
                <w:szCs w:val="21"/>
              </w:rPr>
              <w:t>条件を設定するタブです。</w:t>
            </w:r>
          </w:p>
        </w:tc>
      </w:tr>
      <w:tr w:rsidR="00763D9D" w:rsidRPr="00835C90" w14:paraId="1E219DF0"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5B7927A2" w14:textId="77777777" w:rsidR="00763D9D" w:rsidRPr="0010099B" w:rsidRDefault="00763D9D" w:rsidP="00763D9D">
            <w:pPr>
              <w:rPr>
                <w:color w:val="FF9900"/>
                <w:szCs w:val="21"/>
              </w:rPr>
            </w:pPr>
            <w:r w:rsidRPr="0010099B">
              <w:rPr>
                <w:rFonts w:hint="eastAsia"/>
                <w:color w:val="FF9900"/>
                <w:szCs w:val="21"/>
              </w:rPr>
              <w:t>3</w:t>
            </w:r>
          </w:p>
        </w:tc>
        <w:tc>
          <w:tcPr>
            <w:tcW w:w="1984" w:type="dxa"/>
            <w:tcBorders>
              <w:left w:val="single" w:sz="4" w:space="0" w:color="auto"/>
            </w:tcBorders>
            <w:vAlign w:val="center"/>
            <w:hideMark/>
          </w:tcPr>
          <w:p w14:paraId="51F24FE3" w14:textId="77777777" w:rsidR="00763D9D" w:rsidRPr="0010099B" w:rsidRDefault="00763D9D" w:rsidP="00763D9D">
            <w:pPr>
              <w:topLinePunct/>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エクスポート設定</w:t>
            </w:r>
          </w:p>
        </w:tc>
        <w:tc>
          <w:tcPr>
            <w:tcW w:w="6945" w:type="dxa"/>
            <w:tcMar>
              <w:left w:w="108" w:type="dxa"/>
              <w:right w:w="0" w:type="dxa"/>
            </w:tcMar>
            <w:vAlign w:val="center"/>
            <w:hideMark/>
          </w:tcPr>
          <w:p w14:paraId="57EF9B31" w14:textId="4F9EBCFF" w:rsidR="00763D9D" w:rsidRPr="0010099B" w:rsidRDefault="00A12589" w:rsidP="00763D9D">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フィルタリング</w:t>
            </w:r>
            <w:r w:rsidR="00763D9D" w:rsidRPr="0010099B">
              <w:rPr>
                <w:rFonts w:hint="eastAsia"/>
                <w:szCs w:val="21"/>
              </w:rPr>
              <w:t>結果の出力レイアウトを設定するタブです。</w:t>
            </w:r>
          </w:p>
        </w:tc>
      </w:tr>
      <w:tr w:rsidR="00763D9D" w:rsidRPr="00835C90" w14:paraId="1A9941DE" w14:textId="77777777" w:rsidTr="00E370A9">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0AB4D2B0" w14:textId="77777777" w:rsidR="00763D9D" w:rsidRPr="0010099B" w:rsidRDefault="00763D9D" w:rsidP="00763D9D">
            <w:pPr>
              <w:rPr>
                <w:color w:val="FF9900"/>
                <w:szCs w:val="21"/>
              </w:rPr>
            </w:pPr>
            <w:r w:rsidRPr="0010099B">
              <w:rPr>
                <w:rFonts w:hint="eastAsia"/>
                <w:color w:val="FF9900"/>
                <w:szCs w:val="21"/>
              </w:rPr>
              <w:t>4</w:t>
            </w:r>
          </w:p>
        </w:tc>
        <w:tc>
          <w:tcPr>
            <w:tcW w:w="1984" w:type="dxa"/>
            <w:tcBorders>
              <w:left w:val="single" w:sz="4" w:space="0" w:color="auto"/>
            </w:tcBorders>
            <w:vAlign w:val="center"/>
            <w:hideMark/>
          </w:tcPr>
          <w:p w14:paraId="56035CE3" w14:textId="77777777" w:rsidR="00763D9D" w:rsidRPr="0010099B" w:rsidRDefault="00763D9D" w:rsidP="00763D9D">
            <w:pPr>
              <w:topLinePunct/>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適用日・更新日の設定</w:t>
            </w:r>
          </w:p>
        </w:tc>
        <w:tc>
          <w:tcPr>
            <w:tcW w:w="6945" w:type="dxa"/>
            <w:tcMar>
              <w:left w:w="108" w:type="dxa"/>
              <w:right w:w="0" w:type="dxa"/>
            </w:tcMar>
            <w:vAlign w:val="center"/>
            <w:hideMark/>
          </w:tcPr>
          <w:p w14:paraId="5A0F5E15" w14:textId="4C2FBC9E" w:rsidR="00763D9D" w:rsidRPr="0010099B" w:rsidRDefault="00BC36B5" w:rsidP="00763D9D">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color w:val="000000" w:themeColor="text1"/>
                <w:szCs w:val="21"/>
              </w:rPr>
              <w:t>チェック</w:t>
            </w:r>
            <w:r w:rsidR="00763D9D" w:rsidRPr="0010099B">
              <w:rPr>
                <w:rFonts w:hint="eastAsia"/>
                <w:color w:val="000000" w:themeColor="text1"/>
                <w:szCs w:val="21"/>
              </w:rPr>
              <w:t>を入れる</w:t>
            </w:r>
            <w:r>
              <w:rPr>
                <w:rFonts w:hint="eastAsia"/>
                <w:color w:val="000000" w:themeColor="text1"/>
                <w:szCs w:val="21"/>
              </w:rPr>
              <w:t>と、</w:t>
            </w:r>
            <w:r w:rsidR="00763D9D" w:rsidRPr="0010099B">
              <w:rPr>
                <w:rFonts w:hint="eastAsia"/>
                <w:szCs w:val="21"/>
              </w:rPr>
              <w:t>適用日や更新日、締め日を</w:t>
            </w:r>
            <w:r w:rsidR="00A12589">
              <w:rPr>
                <w:rFonts w:hint="eastAsia"/>
                <w:szCs w:val="21"/>
              </w:rPr>
              <w:t>フィルター</w:t>
            </w:r>
            <w:r w:rsidR="00763D9D" w:rsidRPr="0010099B">
              <w:rPr>
                <w:rFonts w:hint="eastAsia"/>
                <w:szCs w:val="21"/>
              </w:rPr>
              <w:t>条件に含め</w:t>
            </w:r>
            <w:r>
              <w:rPr>
                <w:rFonts w:hint="eastAsia"/>
                <w:szCs w:val="21"/>
              </w:rPr>
              <w:t>られます</w:t>
            </w:r>
            <w:r w:rsidR="00763D9D" w:rsidRPr="0010099B">
              <w:rPr>
                <w:rFonts w:hint="eastAsia"/>
                <w:szCs w:val="21"/>
              </w:rPr>
              <w:t>。</w:t>
            </w:r>
          </w:p>
        </w:tc>
      </w:tr>
      <w:tr w:rsidR="00763D9D" w:rsidRPr="00835C90" w14:paraId="708E0683" w14:textId="77777777" w:rsidTr="00E370A9">
        <w:trPr>
          <w:trHeight w:val="51"/>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0480AD41" w14:textId="77777777" w:rsidR="00763D9D" w:rsidRPr="0010099B" w:rsidRDefault="00763D9D" w:rsidP="00763D9D">
            <w:pPr>
              <w:rPr>
                <w:color w:val="FF9900"/>
                <w:szCs w:val="21"/>
              </w:rPr>
            </w:pPr>
            <w:r w:rsidRPr="0010099B">
              <w:rPr>
                <w:rFonts w:hint="eastAsia"/>
                <w:color w:val="FF9900"/>
                <w:szCs w:val="21"/>
              </w:rPr>
              <w:t>5</w:t>
            </w:r>
          </w:p>
        </w:tc>
        <w:tc>
          <w:tcPr>
            <w:tcW w:w="1984" w:type="dxa"/>
            <w:tcBorders>
              <w:left w:val="single" w:sz="4" w:space="0" w:color="auto"/>
            </w:tcBorders>
            <w:vAlign w:val="center"/>
            <w:hideMark/>
          </w:tcPr>
          <w:p w14:paraId="578354A7" w14:textId="77777777" w:rsidR="00763D9D" w:rsidRPr="0010099B" w:rsidRDefault="00763D9D" w:rsidP="00763D9D">
            <w:pPr>
              <w:topLinePunct/>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フィルター条件</w:t>
            </w:r>
          </w:p>
        </w:tc>
        <w:tc>
          <w:tcPr>
            <w:tcW w:w="6945" w:type="dxa"/>
            <w:tcMar>
              <w:left w:w="108" w:type="dxa"/>
              <w:right w:w="0" w:type="dxa"/>
            </w:tcMar>
            <w:vAlign w:val="center"/>
            <w:hideMark/>
          </w:tcPr>
          <w:p w14:paraId="645373CA" w14:textId="06AD899D" w:rsidR="00763D9D" w:rsidRPr="0010099B" w:rsidRDefault="00A12589" w:rsidP="00763D9D">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フィルター</w:t>
            </w:r>
            <w:r w:rsidR="00763D9D" w:rsidRPr="0010099B">
              <w:rPr>
                <w:rFonts w:hint="eastAsia"/>
                <w:szCs w:val="21"/>
              </w:rPr>
              <w:t>条件を設定します。</w:t>
            </w:r>
          </w:p>
        </w:tc>
      </w:tr>
      <w:tr w:rsidR="00763D9D" w:rsidRPr="00835C90" w14:paraId="6E7F3429"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139CD2A4" w14:textId="77777777" w:rsidR="00763D9D" w:rsidRPr="0010099B" w:rsidRDefault="00763D9D" w:rsidP="00763D9D">
            <w:pPr>
              <w:rPr>
                <w:color w:val="FF9900"/>
                <w:szCs w:val="21"/>
              </w:rPr>
            </w:pPr>
            <w:r w:rsidRPr="0010099B">
              <w:rPr>
                <w:rFonts w:hint="eastAsia"/>
                <w:color w:val="FF9900"/>
                <w:szCs w:val="21"/>
              </w:rPr>
              <w:t>6</w:t>
            </w:r>
          </w:p>
        </w:tc>
        <w:tc>
          <w:tcPr>
            <w:tcW w:w="1984" w:type="dxa"/>
            <w:tcBorders>
              <w:left w:val="single" w:sz="4" w:space="0" w:color="auto"/>
            </w:tcBorders>
            <w:vAlign w:val="center"/>
            <w:hideMark/>
          </w:tcPr>
          <w:p w14:paraId="0249AB95" w14:textId="77777777" w:rsidR="00763D9D" w:rsidRPr="0010099B" w:rsidRDefault="00763D9D" w:rsidP="00763D9D">
            <w:pPr>
              <w:topLinePunct/>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条件追加ボタン（＋）</w:t>
            </w:r>
          </w:p>
        </w:tc>
        <w:tc>
          <w:tcPr>
            <w:tcW w:w="6945" w:type="dxa"/>
            <w:tcMar>
              <w:left w:w="108" w:type="dxa"/>
              <w:right w:w="0" w:type="dxa"/>
            </w:tcMar>
            <w:vAlign w:val="center"/>
            <w:hideMark/>
          </w:tcPr>
          <w:p w14:paraId="5F4829FA" w14:textId="0A88F148" w:rsidR="00763D9D" w:rsidRPr="0010099B" w:rsidRDefault="00A12589" w:rsidP="00763D9D">
            <w:pPr>
              <w:topLinePunct/>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新しいフィルター</w:t>
            </w:r>
            <w:r w:rsidR="00763D9D" w:rsidRPr="0010099B">
              <w:rPr>
                <w:rFonts w:hint="eastAsia"/>
                <w:szCs w:val="21"/>
              </w:rPr>
              <w:t>条件欄が追加されます。</w:t>
            </w:r>
          </w:p>
        </w:tc>
      </w:tr>
    </w:tbl>
    <w:p w14:paraId="3E5CA620" w14:textId="77777777" w:rsidR="00725640" w:rsidRDefault="00725640" w:rsidP="00EE3780">
      <w:pPr>
        <w:pStyle w:val="3"/>
      </w:pPr>
      <w:bookmarkStart w:id="128" w:name="_Toc229473874"/>
      <w:r>
        <w:rPr>
          <w:rFonts w:hint="eastAsia"/>
        </w:rPr>
        <w:lastRenderedPageBreak/>
        <w:t>既存フィルター</w:t>
      </w:r>
      <w:r w:rsidR="001438D7">
        <w:rPr>
          <w:rFonts w:hint="eastAsia"/>
        </w:rPr>
        <w:t>の</w:t>
      </w:r>
      <w:r>
        <w:rPr>
          <w:rFonts w:hint="eastAsia"/>
        </w:rPr>
        <w:t>編集</w:t>
      </w:r>
      <w:bookmarkEnd w:id="128"/>
    </w:p>
    <w:p w14:paraId="035DE827" w14:textId="4C6708E7" w:rsidR="00725640" w:rsidRDefault="00725640" w:rsidP="00725640">
      <w:r>
        <w:rPr>
          <w:rFonts w:hint="eastAsia"/>
          <w:noProof/>
          <w:lang w:val="ja-JP"/>
        </w:rPr>
        <w:t>登録済フィルターの</w:t>
      </w:r>
      <w:r w:rsidR="002B0C4B">
        <w:rPr>
          <w:rFonts w:hint="eastAsia"/>
          <w:noProof/>
          <w:lang w:val="ja-JP"/>
        </w:rPr>
        <w:t>編集アイコン</w:t>
      </w:r>
      <w:r>
        <w:rPr>
          <w:rFonts w:hint="eastAsia"/>
        </w:rPr>
        <w:t>をクリックすると、削除</w:t>
      </w:r>
      <w:r w:rsidR="002B0C4B">
        <w:rPr>
          <w:rFonts w:hint="eastAsia"/>
        </w:rPr>
        <w:t>、</w:t>
      </w:r>
      <w:r>
        <w:rPr>
          <w:rFonts w:hint="eastAsia"/>
        </w:rPr>
        <w:t>または内容の編集、別名保存</w:t>
      </w:r>
      <w:r w:rsidR="00A25FA0">
        <w:rPr>
          <w:rFonts w:hint="eastAsia"/>
        </w:rPr>
        <w:t>ができます。</w:t>
      </w:r>
    </w:p>
    <w:p w14:paraId="449FE16E" w14:textId="194EDB75" w:rsidR="00725640" w:rsidRDefault="007E479D" w:rsidP="00725640">
      <w:r>
        <w:rPr>
          <w:noProof/>
        </w:rPr>
        <w:drawing>
          <wp:anchor distT="0" distB="0" distL="114300" distR="114300" simplePos="0" relativeHeight="251402663" behindDoc="0" locked="0" layoutInCell="1" allowOverlap="1" wp14:anchorId="114628CE" wp14:editId="633E51E7">
            <wp:simplePos x="0" y="0"/>
            <wp:positionH relativeFrom="margin">
              <wp:posOffset>2063499</wp:posOffset>
            </wp:positionH>
            <wp:positionV relativeFrom="paragraph">
              <wp:posOffset>13717</wp:posOffset>
            </wp:positionV>
            <wp:extent cx="3897696" cy="2386159"/>
            <wp:effectExtent l="57150" t="57150" r="102870" b="90805"/>
            <wp:wrapNone/>
            <wp:docPr id="2788" name="図 278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図 2788" descr="グラフィカル ユーザー インターフェイス, テキスト, アプリケーション, メール&#10;&#10;自動的に生成された説明"/>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8780" cy="239294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A4C86">
        <w:rPr>
          <w:noProof/>
        </w:rPr>
        <w:drawing>
          <wp:anchor distT="0" distB="0" distL="114300" distR="114300" simplePos="0" relativeHeight="251459038" behindDoc="0" locked="0" layoutInCell="1" allowOverlap="1" wp14:anchorId="48721DB8" wp14:editId="15389ED9">
            <wp:simplePos x="0" y="0"/>
            <wp:positionH relativeFrom="column">
              <wp:posOffset>60435</wp:posOffset>
            </wp:positionH>
            <wp:positionV relativeFrom="paragraph">
              <wp:posOffset>26283</wp:posOffset>
            </wp:positionV>
            <wp:extent cx="1910608" cy="1216550"/>
            <wp:effectExtent l="57150" t="57150" r="90170" b="9842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10608" cy="12165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44981AD1" w14:textId="432B806B" w:rsidR="00725640" w:rsidRDefault="00725640" w:rsidP="00725640"/>
    <w:p w14:paraId="1A49A64F" w14:textId="1EFD0442" w:rsidR="00725640" w:rsidRDefault="00FA4C86" w:rsidP="00725640">
      <w:r>
        <w:rPr>
          <w:rFonts w:hint="eastAsia"/>
          <w:noProof/>
        </w:rPr>
        <mc:AlternateContent>
          <mc:Choice Requires="wps">
            <w:drawing>
              <wp:anchor distT="0" distB="0" distL="114300" distR="114300" simplePos="0" relativeHeight="251622912" behindDoc="0" locked="0" layoutInCell="1" allowOverlap="1" wp14:anchorId="50339636" wp14:editId="7942B7D9">
                <wp:simplePos x="0" y="0"/>
                <wp:positionH relativeFrom="margin">
                  <wp:posOffset>1666875</wp:posOffset>
                </wp:positionH>
                <wp:positionV relativeFrom="paragraph">
                  <wp:posOffset>94615</wp:posOffset>
                </wp:positionV>
                <wp:extent cx="280670" cy="228600"/>
                <wp:effectExtent l="57150" t="57150" r="81280" b="114300"/>
                <wp:wrapNone/>
                <wp:docPr id="7550" name="四角形: 角を丸くする 7550"/>
                <wp:cNvGraphicFramePr/>
                <a:graphic xmlns:a="http://schemas.openxmlformats.org/drawingml/2006/main">
                  <a:graphicData uri="http://schemas.microsoft.com/office/word/2010/wordprocessingShape">
                    <wps:wsp>
                      <wps:cNvSpPr/>
                      <wps:spPr>
                        <a:xfrm>
                          <a:off x="0" y="0"/>
                          <a:ext cx="280670" cy="2286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80C5" id="四角形: 角を丸くする 7550" o:spid="_x0000_s1026" style="position:absolute;margin-left:131.25pt;margin-top:7.45pt;width:22.1pt;height:18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z29QIAAE0GAAAOAAAAZHJzL2Uyb0RvYy54bWysVd9v2jAQfp+0/8Hy+5pAoTDUUKFWTJOq&#10;FpVOfTaOTbI5tmcbAvvrd2eHgLY+TeuDa+fuvrv77ge3d4dGkb1wvja6oIOrnBKhuSlrvS3ot9fl&#10;pyklPjBdMmW0KOhReHo3//jhtrUzMTSVUaVwBEC0n7W2oFUIdpZlnleiYf7KWKFBKI1rWICn22al&#10;Yy2gNyob5vlN1hpXWme48B6+PiQhnUd8KQUPz1J6EYgqKMQW4uniucEzm9+y2dYxW9W8C4P9QxQN&#10;qzU47aEeWGBk5+q/oJqaO+ONDFfcNJmRsuYi5gDZDPI/sllXzIqYC5DjbU+T/3+w/Gm/tisHNLTW&#10;zzxcMYuDdA3+h/jIIZJ17MkSh0A4fBxO85sJUMpBNBxOb/JIZnY2ts6HL8I0BC8FdWanyxcoSOSJ&#10;7R99iISVRLMGOoOV3ymRjQL690yR60k+wuoAYKcLtxMkGmqzrJWK9VOatBjQeDKO4N6oukQp6nm3&#10;3dwrRwC0oMtlDn8d7oUaYCuN2iL2TBeb2QXh1lXZko3auRdWFnScT8GelDWmdD0dpAc01HCCyCBi&#10;aguTEBQlzoS3OlSxikgf4mMGfTQbxfiPRIeyFUshjiJMyrzTjiz0wcTXRZzZuXLxFo5KoCulX4Qk&#10;dYm1SrTgUIneO+Nc6DBIooqVIvkfX/iPY4gW0WcERGQJ1PbYHcD72CmNTv/Mb2+cSOndpAhOgSXj&#10;lClYRM9Gh964qbVx72WmIKvOc9KH8C+owevGlMeVwxLF9vaWL2sozSPzYcUc9CBUEtZaeIZDKgPt&#10;ZbobJZVxv977jvowmSClpIWVUlD/c8ecoER91TCznwejEcCG+BiNJ0N4uEvJ5lKid829gZYdwAK1&#10;PF5RP6jTVTrTvMH2W6BXEDHNwXdBeXCnx31Iqw72JxeLRVSDvWNZeNRryxEcWcU2ez28MWe7WQ0w&#10;5E/mtH66CTy3ZNJFS20Wu2BkHVB45rV7wM6KjdPtV1yKl++odf4VmP8GAAD//wMAUEsDBBQABgAI&#10;AAAAIQBp4nS64QAAAAkBAAAPAAAAZHJzL2Rvd25yZXYueG1sTI/LTsMwEEX3SPyDNUhsUGsTaNqG&#10;OBXiUSSkLlqoxNJNhiQitiN70oa/Z1jBcnSP7j2Tr0bbiSOG2Hqn4XqqQKArfdW6WsP72/NkASKS&#10;cZXpvEMN3xhhVZyf5Sar/Mlt8bijWnCJi5nR0BD1mZSxbNCaOPU9Os4+fbCG+Ay1rII5cbntZKJU&#10;Kq1pHS80pseHBsuv3WA10N5+PA0vm6t+vVWLx0CbsH8lrS8vxvs7EIQj/cHwq8/qULDTwQ+uiqLT&#10;kKTJjFEObpcgGLhR6RzEQcNMLUEWufz/QfEDAAD//wMAUEsBAi0AFAAGAAgAAAAhALaDOJL+AAAA&#10;4QEAABMAAAAAAAAAAAAAAAAAAAAAAFtDb250ZW50X1R5cGVzXS54bWxQSwECLQAUAAYACAAAACEA&#10;OP0h/9YAAACUAQAACwAAAAAAAAAAAAAAAAAvAQAAX3JlbHMvLnJlbHNQSwECLQAUAAYACAAAACEA&#10;PAl89vUCAABNBgAADgAAAAAAAAAAAAAAAAAuAgAAZHJzL2Uyb0RvYy54bWxQSwECLQAUAAYACAAA&#10;ACEAaeJ0uuEAAAAJAQAADwAAAAAAAAAAAAAAAABPBQAAZHJzL2Rvd25yZXYueG1sUEsFBgAAAAAE&#10;AAQA8wAAAF0GAAAAAA==&#10;" filled="f" strokecolor="red" strokeweight="2.25pt">
                <v:stroke joinstyle="miter"/>
                <v:shadow on="t" color="black" opacity="26214f" origin="-.5,-.5" offset=".74836mm,.74836mm"/>
                <w10:wrap anchorx="margin"/>
              </v:roundrect>
            </w:pict>
          </mc:Fallback>
        </mc:AlternateContent>
      </w:r>
      <w:r w:rsidRPr="005D11A8">
        <w:rPr>
          <w:rFonts w:hint="eastAsia"/>
          <w:noProof/>
        </w:rPr>
        <mc:AlternateContent>
          <mc:Choice Requires="wps">
            <w:drawing>
              <wp:anchor distT="0" distB="0" distL="114300" distR="114300" simplePos="0" relativeHeight="251623936" behindDoc="0" locked="0" layoutInCell="1" allowOverlap="1" wp14:anchorId="1DC1EB32" wp14:editId="0F93F21A">
                <wp:simplePos x="0" y="0"/>
                <wp:positionH relativeFrom="column">
                  <wp:posOffset>1949450</wp:posOffset>
                </wp:positionH>
                <wp:positionV relativeFrom="paragraph">
                  <wp:posOffset>205105</wp:posOffset>
                </wp:positionV>
                <wp:extent cx="324000" cy="0"/>
                <wp:effectExtent l="0" t="76200" r="19050" b="76200"/>
                <wp:wrapNone/>
                <wp:docPr id="7544" name="直線矢印コネクタ 7544"/>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6088B" id="直線矢印コネクタ 7544" o:spid="_x0000_s1026" type="#_x0000_t32" style="position:absolute;margin-left:153.5pt;margin-top:16.15pt;width:25.5pt;height:0;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123wEAABIEAAAOAAAAZHJzL2Uyb0RvYy54bWysU02P0zAQvSPxHyzfadLCwqpquocu5YJg&#10;xdfddcaJJce2xkPT/nvGTpvl8wDi4sT2vDdv3ow3d6fBiSNgssE3crmopQCvQ2t918jPn/bPbqVI&#10;pHyrXPDQyDMkebd9+mQzxjWsQh9cCyiYxKf1GBvZE8V1VSXdw6DSIkTwfGkCDop4i13VohqZfXDV&#10;qq5fVmPANmLQkBKf3k+Xclv4jQFN741JQMI1krVRWbGsh7xW241ad6hib/VFhvoHFYOynpPOVPeK&#10;lPiK9heqwWoMKRha6DBUwRirodTA1Szrn6r52KsIpRY2J8XZpvT/aPW7484/INswxrRO8QFzFSeD&#10;gzDOxi/c01IXKxWnYtt5tg1OJDQfPl+9qGs2V1+vqokhM0VM9AbCIPJPIxOhsl1Pu+A99ybgxK6O&#10;bxOxBgZeARnsvBgbubq9eXVTRKTgbLu3zuXLhN1h51AcFbd2v2cFpZtM8UMYKete+1bQOfL4EVrl&#10;Owe57xzpPH8eCy9/dHYwJf8ARtiWC5xElpmEOaXSGjwtZyaOzjDD8mZgPcnOw/wn4CU+Q6HM69+A&#10;Z0TJHDzN4MH6gL/LTqerZDPFXx2Y6s4WHEJ7LiNRrOHBK15dHkme7O/3Bf74lLffAAAA//8DAFBL&#10;AwQUAAYACAAAACEASgrePN8AAAAJAQAADwAAAGRycy9kb3ducmV2LnhtbEyPQUvDQBCF74L/YRmh&#10;F7GbNlhjzKaIUEERxLSHHjfZaRKanQ3ZbRP99Y540NvMm8eb72XryXbijINvHSlYzCMQSJUzLdUK&#10;dtvNTQLCB01Gd45QwSd6WOeXF5lOjRvpA89FqAWHkE+1giaEPpXSVw1a7eeuR+LbwQ1WB16HWppB&#10;jxxuO7mMopW0uiX+0OgenxqsjsXJKqgPReJH+/L++uXun1f2Dbfl/lqp2dX0+AAi4BT+zPCDz+iQ&#10;M1PpTmS86BTE0R13CTwsYxBsiG8TFspfQeaZ/N8g/wYAAP//AwBQSwECLQAUAAYACAAAACEAtoM4&#10;kv4AAADhAQAAEwAAAAAAAAAAAAAAAAAAAAAAW0NvbnRlbnRfVHlwZXNdLnhtbFBLAQItABQABgAI&#10;AAAAIQA4/SH/1gAAAJQBAAALAAAAAAAAAAAAAAAAAC8BAABfcmVscy8ucmVsc1BLAQItABQABgAI&#10;AAAAIQAGWO123wEAABIEAAAOAAAAAAAAAAAAAAAAAC4CAABkcnMvZTJvRG9jLnhtbFBLAQItABQA&#10;BgAIAAAAIQBKCt483wAAAAkBAAAPAAAAAAAAAAAAAAAAADkEAABkcnMvZG93bnJldi54bWxQSwUG&#10;AAAAAAQABADzAAAARQUAAAAA&#10;" strokecolor="red" strokeweight="2.25pt">
                <v:stroke endarrow="block" joinstyle="miter"/>
              </v:shape>
            </w:pict>
          </mc:Fallback>
        </mc:AlternateContent>
      </w:r>
    </w:p>
    <w:p w14:paraId="167DEB22" w14:textId="6E06E367" w:rsidR="00725640" w:rsidRDefault="00725640" w:rsidP="00725640"/>
    <w:p w14:paraId="77B2474C" w14:textId="449492EA" w:rsidR="00725640" w:rsidRDefault="00725640" w:rsidP="00725640"/>
    <w:p w14:paraId="0D66278C" w14:textId="2D7962C5" w:rsidR="00725640" w:rsidRDefault="00725640" w:rsidP="00CA5E5C"/>
    <w:p w14:paraId="2307DFEE" w14:textId="64006434" w:rsidR="005D11A8" w:rsidRDefault="005D11A8" w:rsidP="00CA5E5C"/>
    <w:p w14:paraId="00267E8A" w14:textId="719A6D61" w:rsidR="005D11A8" w:rsidRDefault="005D11A8" w:rsidP="00CA5E5C"/>
    <w:p w14:paraId="5FD115C6" w14:textId="4C630957" w:rsidR="00CA5E5C" w:rsidRDefault="00A25FA0" w:rsidP="00CA5E5C">
      <w:r>
        <w:rPr>
          <w:noProof/>
        </w:rPr>
        <mc:AlternateContent>
          <mc:Choice Requires="wpg">
            <w:drawing>
              <wp:anchor distT="0" distB="0" distL="114300" distR="114300" simplePos="0" relativeHeight="251628032" behindDoc="0" locked="0" layoutInCell="1" allowOverlap="1" wp14:anchorId="12B90662" wp14:editId="743BCA9D">
                <wp:simplePos x="0" y="0"/>
                <wp:positionH relativeFrom="column">
                  <wp:posOffset>5246370</wp:posOffset>
                </wp:positionH>
                <wp:positionV relativeFrom="paragraph">
                  <wp:posOffset>119751</wp:posOffset>
                </wp:positionV>
                <wp:extent cx="387350" cy="381635"/>
                <wp:effectExtent l="19050" t="19050" r="107950" b="113665"/>
                <wp:wrapNone/>
                <wp:docPr id="18" name="グループ化 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E0528D0" w14:textId="77777777" w:rsidR="0057317B" w:rsidRPr="00491F18" w:rsidRDefault="0057317B" w:rsidP="005A6140">
                              <w:pPr>
                                <w:jc w:val="center"/>
                                <w:rPr>
                                  <w:b/>
                                  <w:color w:val="FFFFFF" w:themeColor="background1"/>
                                  <w:sz w:val="32"/>
                                </w:rPr>
                              </w:pPr>
                              <w:r>
                                <w:rPr>
                                  <w:rFonts w:hint="eastAsia"/>
                                  <w:b/>
                                  <w:color w:val="FFFFFF" w:themeColor="background1"/>
                                  <w:sz w:val="32"/>
                                </w:rPr>
                                <w:t>２ｚ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B90662" id="グループ化 18" o:spid="_x0000_s1223" style="position:absolute;left:0;text-align:left;margin-left:413.1pt;margin-top:9.45pt;width:30.5pt;height:30.05pt;z-index:2516280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tFEgQAAAo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c5Ho4xkqSG&#10;Gv3z4SH56+Ov8IdGg0HqE/IRgGiPk80sQPYMSOn4cJRiBGgM0zYpkvVgHQ7g14IVx2C7T5pk2lh3&#10;wVSN/CDHTAiurQ+VZOT20roo3Un5ZasEL865EGFiFvMzYdAtgWo/T6dTcBZ0ha5IXJ2MfQTRjo3i&#10;IYIndoT8ItOtlccIIJOoykLnQcDejlo6Zq6rokFzsTRvCWA9GfjQUMF9llA2cQJtOTzyCMEWEQvg&#10;EycwMsrdcFeFQ/Pl5016BPpE54LQ97t5+jS7PFvpkGcfTJhtxQkV1x1qGLk7wbwrId+yEgoEan0Y&#10;nARqYr13QimTLo1bFSlYi/OW/14j+AwGveUSTq233RrwtLdvOwLdynvVGHevHEHp3cQIusCicq8R&#10;PCvpeuWaS2Wey0xAVq3nKA/hb0Hjh3NV3EH7wBEFerCannM4mkti3RUxQKRwknA5uDfwKYVqcqza&#10;EUaVMh+eW/fy0N+wi1EDxJxj+/OSGIaR+EFC5x+n4zGYdWECA7O9Ou9W5bI+U9AF0IsQVRh6WSe6&#10;YWlUfQN3x8x7gy0iKfjMMXWmm5y5eFHA7UPZbBbEgLU1cZfyWlNv3KPpy+vd6oYY3batg35/rTqW&#10;2WvdKOs1pZotnSp56OtHPFucgfEi8fz/1HfcUd9m/bC5/7S5/2Oz/gVt1r9t1uvN/e8wR8MdGkRu&#10;9b2CpmgLV18q+t4iqc4qIhdsZoxqKkYKOLBYRT69lkFjVp5A0bz5URVAuQRwCGD+4zvncDSdPL07&#10;9mjUwCsgGP8Mh0rlCRRK3Xc7giI9ngwnQWFrp+bAYkjwOsfAXS25kMzn+EoWQdkRLuK4JcIdTnGr&#10;+SpcNUdHHZg7DfTf1P7nS/kLiy7cvvDgCHzVPo78i2Z7Hor08Ql3+jcAAAD//wMAUEsDBBQABgAI&#10;AAAAIQAQMWoE4AAAAAkBAAAPAAAAZHJzL2Rvd25yZXYueG1sTI/BSsNAEIbvgu+wjODNbhKxTdNs&#10;SinqqQi2gvS2zU6T0OxsyG6T9O0dT3qc+T/++SZfT7YVA/a+caQgnkUgkEpnGqoUfB3enlIQPmgy&#10;unWECm7oYV3c3+U6M26kTxz2oRJcQj7TCuoQukxKX9ZotZ+5Domzs+utDjz2lTS9HrnctjKJorm0&#10;uiG+UOsOtzWWl/3VKngf9bh5jl+H3eW8vR0PLx/fuxiVenyYNisQAafwB8OvPqtDwU4ndyXjRasg&#10;TeYJoxykSxAMpOmCFycFi2UEssjl/w+KHwAAAP//AwBQSwECLQAUAAYACAAAACEAtoM4kv4AAADh&#10;AQAAEwAAAAAAAAAAAAAAAAAAAAAAW0NvbnRlbnRfVHlwZXNdLnhtbFBLAQItABQABgAIAAAAIQA4&#10;/SH/1gAAAJQBAAALAAAAAAAAAAAAAAAAAC8BAABfcmVscy8ucmVsc1BLAQItABQABgAIAAAAIQBK&#10;XotFEgQAAAoKAAAOAAAAAAAAAAAAAAAAAC4CAABkcnMvZTJvRG9jLnhtbFBLAQItABQABgAIAAAA&#10;IQAQMWoE4AAAAAkBAAAPAAAAAAAAAAAAAAAAAGwGAABkcnMvZG93bnJldi54bWxQSwUGAAAAAAQA&#10;BADzAAAAeQcAAAAA&#10;">
                <v:oval id="円/楕円 3001" o:spid="_x0000_s12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hixAAAANsAAAAPAAAAZHJzL2Rvd25yZXYueG1sRI9BawIx&#10;FITvhf6H8ApeRLNKsbo1u6gglvZUq9DjY/PcLG5eliTq9t83BaHHYWa+YZZlb1txJR8axwom4wwE&#10;ceV0w7WCw9d2NAcRIrLG1jEp+KEAZfH4sMRcuxt/0nUfa5EgHHJUYGLscilDZchiGLuOOHkn5y3G&#10;JH0ttcdbgttWTrNsJi02nBYMdrQxVJ33F6uAX2infX3xi/n6+7gxs49hfPdKDZ761SuISH38D9/b&#10;b1rB9Bn+vqQfIItfAAAA//8DAFBLAQItABQABgAIAAAAIQDb4fbL7gAAAIUBAAATAAAAAAAAAAAA&#10;AAAAAAAAAABbQ29udGVudF9UeXBlc10ueG1sUEsBAi0AFAAGAAgAAAAhAFr0LFu/AAAAFQEAAAsA&#10;AAAAAAAAAAAAAAAAHwEAAF9yZWxzLy5yZWxzUEsBAi0AFAAGAAgAAAAhAETTCGL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22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bsxgAAANsAAAAPAAAAZHJzL2Rvd25yZXYueG1sRI9Pa8JA&#10;FMTvQr/D8gpeRDfaVjR1FQmk2GP8h94e2dckbfZtyG5j+u27QqHHYWZ+w6w2valFR62rLCuYTiIQ&#10;xLnVFRcKjod0vADhPLLG2jIp+CEHm/XDYIWxtjfOqNv7QgQIuxgVlN43sZQuL8mgm9iGOHgftjXo&#10;g2wLqVu8Bbip5SyK5tJgxWGhxIaSkvKv/bdRUJ+frvJ0SiJ+T6dv15dsd/kcPSs1fOy3ryA89f4/&#10;/NfeaQWzJdy/hB8g178AAAD//wMAUEsBAi0AFAAGAAgAAAAhANvh9svuAAAAhQEAABMAAAAAAAAA&#10;AAAAAAAAAAAAAFtDb250ZW50X1R5cGVzXS54bWxQSwECLQAUAAYACAAAACEAWvQsW78AAAAVAQAA&#10;CwAAAAAAAAAAAAAAAAAfAQAAX3JlbHMvLnJlbHNQSwECLQAUAAYACAAAACEAi5J27MYAAADbAAAA&#10;DwAAAAAAAAAAAAAAAAAHAgAAZHJzL2Rvd25yZXYueG1sUEsFBgAAAAADAAMAtwAAAPoCAAAAAA==&#10;" filled="f" stroked="f">
                  <v:textbox inset=",0,,0">
                    <w:txbxContent>
                      <w:p w14:paraId="5E0528D0" w14:textId="77777777" w:rsidR="0057317B" w:rsidRPr="00491F18" w:rsidRDefault="0057317B" w:rsidP="005A6140">
                        <w:pPr>
                          <w:jc w:val="center"/>
                          <w:rPr>
                            <w:b/>
                            <w:color w:val="FFFFFF" w:themeColor="background1"/>
                            <w:sz w:val="32"/>
                          </w:rPr>
                        </w:pPr>
                        <w:r>
                          <w:rPr>
                            <w:rFonts w:hint="eastAsia"/>
                            <w:b/>
                            <w:color w:val="FFFFFF" w:themeColor="background1"/>
                            <w:sz w:val="32"/>
                          </w:rPr>
                          <w:t>２ｚ</w:t>
                        </w:r>
                      </w:p>
                    </w:txbxContent>
                  </v:textbox>
                </v:shape>
              </v:group>
            </w:pict>
          </mc:Fallback>
        </mc:AlternateContent>
      </w:r>
      <w:r>
        <w:rPr>
          <w:noProof/>
        </w:rPr>
        <mc:AlternateContent>
          <mc:Choice Requires="wpg">
            <w:drawing>
              <wp:anchor distT="0" distB="0" distL="114300" distR="114300" simplePos="0" relativeHeight="251627008" behindDoc="0" locked="0" layoutInCell="1" allowOverlap="1" wp14:anchorId="06EF5F79" wp14:editId="405767F4">
                <wp:simplePos x="0" y="0"/>
                <wp:positionH relativeFrom="column">
                  <wp:posOffset>2018724</wp:posOffset>
                </wp:positionH>
                <wp:positionV relativeFrom="paragraph">
                  <wp:posOffset>114264</wp:posOffset>
                </wp:positionV>
                <wp:extent cx="387350" cy="381635"/>
                <wp:effectExtent l="19050" t="19050" r="107950" b="113665"/>
                <wp:wrapNone/>
                <wp:docPr id="2" name="グループ化 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DEEB175" w14:textId="77777777" w:rsidR="0057317B" w:rsidRPr="00491F18" w:rsidRDefault="0057317B" w:rsidP="005A6140">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EF5F79" id="グループ化 2" o:spid="_x0000_s1226" style="position:absolute;left:0;text-align:left;margin-left:158.95pt;margin-top:9pt;width:30.5pt;height:30.05pt;z-index:2516270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lEQQAAAo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dQuyOMJKmh&#10;Rv98eEj++vgr/KHRYJD6hHwEINrjZDMLkD0DUjo+HKUYARrDtE2KZD1YhwP4tWDFMdjukyaZNtZd&#10;MFUjP8gxE4Jr60MlGbm9tC5Kd1J+2SrBi3MuRJiYxfxMGHRLoNrP0+kUnAVdoSsSVydjH0G0Y6N4&#10;iOCJHSG/yHRr5TECyCSqstB5ELC3o5aOmeuqaNBcLM1bAlhPBj40VHCfJZRNnEBbDo88QrBFxAL4&#10;xAmMjHI33FXh0Hz5eZMegT7RuSD0/W6ePs0uz1Y65NkHE2ZbcULFdYcaRu5OMO9KyLeshAKBWh8G&#10;J4GaWO+dUMqkS+NWRQrW4rzlv9cIPoNBb7mEU+tttwY87e3bjkC38l41xt0rR1B6NzGCLrCo3GsE&#10;z0q6XrnmUpnnMhOQVes5ykP4W9D44VwVd9A+cESBHqym5xyO5pJYd0UMECmcJFwO7g18SqGaHKt2&#10;hFGlzIfn1r089DfsYtQAMefY/rwkhmEkfpDQ+cfpeAxmXZjAwGyvzrtVuazPFHQB9CJEFYZe1olu&#10;WBpV38DdMfPeYItICj5zTJ3pJmcuXhRw+1A2mwUxYG1N3KW81tQb92j68nq3uiFGt23roN9fq45l&#10;9lo3ynpNqWZLp0oe+voRzxZnYLxIPP8/9U066tusHzb3nzb3f2zWv6DN+rfNer25/x3maLhDg8it&#10;vlfQFG3h6ktF31sk1VlF5ILNjFFNxUgBBxaryKfXMmjMyhMomjc/qgIolwAOAcx/fOccjqaTp3fH&#10;Ho0aeAUE45/hUKk8gUKp+25HUKTHk+EkKGzt1BxYDAle5xi4qyUXkvkcX8kiKDvCRRy3RLjDKW41&#10;X4Wr5mjagbnTQP9N7X++lL+w6MLtCw+OwFft48i/aLbnoUgfn3CnfwMAAP//AwBQSwMEFAAGAAgA&#10;AAAhAEq7x5rfAAAACQEAAA8AAABkcnMvZG93bnJldi54bWxMj0FLw0AQhe+C/2EZwZvdxKBJYzal&#10;FPVUBFtBeptmp0lodjdkt0n67x1Pepz3Pt68V6xm04mRBt86qyBeRCDIVk63tlbwtX97yED4gFZj&#10;5ywpuJKHVXl7U2Cu3WQ/adyFWnCI9TkqaELocyl91ZBBv3A9WfZObjAY+BxqqQecONx08jGKnqXB&#10;1vKHBnvaNFSddxej4H3CaZ3Er+P2fNpcD/unj+9tTErd383rFxCB5vAHw299rg4ldzq6i9VedAqS&#10;OF0yykbGmxhI0oyFo4I0i0GWhfy/oPwBAAD//wMAUEsBAi0AFAAGAAgAAAAhALaDOJL+AAAA4QEA&#10;ABMAAAAAAAAAAAAAAAAAAAAAAFtDb250ZW50X1R5cGVzXS54bWxQSwECLQAUAAYACAAAACEAOP0h&#10;/9YAAACUAQAACwAAAAAAAAAAAAAAAAAvAQAAX3JlbHMvLnJlbHNQSwECLQAUAAYACAAAACEAivmI&#10;ZREEAAAKCgAADgAAAAAAAAAAAAAAAAAuAgAAZHJzL2Uyb0RvYy54bWxQSwECLQAUAAYACAAAACEA&#10;SrvHmt8AAAAJAQAADwAAAAAAAAAAAAAAAABrBgAAZHJzL2Rvd25yZXYueG1sUEsFBgAAAAAEAAQA&#10;8wAAAHcHAAAAAA==&#10;">
                <v:oval id="円/楕円 3001" o:spid="_x0000_s12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qrwAAAANsAAAAPAAAAZHJzL2Rvd25yZXYueG1sRE9NawIx&#10;EL0L/ocwQi+lZm1B7WoUFUSpJ61Cj8Nm3CxuJksSdfvvTaHgbR7vc6bz1tbiRj5UjhUM+hkI4sLp&#10;iksFx+/12xhEiMgaa8ek4JcCzGfdzhRz7e68p9shliKFcMhRgYmxyaUMhSGLoe8a4sSdnbcYE/Sl&#10;1B7vKdzW8j3LhtJixanBYEMrQ8XlcLUKeEQb7cur/xwvf04rM9y9xi+v1EuvXUxARGrjU/zv3uo0&#10;/wP+fkkHyNkDAAD//wMAUEsBAi0AFAAGAAgAAAAhANvh9svuAAAAhQEAABMAAAAAAAAAAAAAAAAA&#10;AAAAAFtDb250ZW50X1R5cGVzXS54bWxQSwECLQAUAAYACAAAACEAWvQsW78AAAAVAQAACwAAAAAA&#10;AAAAAAAAAAAfAQAAX3JlbHMvLnJlbHNQSwECLQAUAAYACAAAACEABVZaq8AAAADbAAAADwAAAAAA&#10;AAAAAAAAAAAHAgAAZHJzL2Rvd25yZXYueG1sUEsFBgAAAAADAAMAtwAAAPQCAAAAAA==&#10;" fillcolor="#f18800" strokecolor="#f18800" strokeweight="1pt">
                  <v:fill opacity="35466f"/>
                  <v:stroke joinstyle="miter"/>
                  <v:shadow on="t" color="black" opacity="26214f" origin="-.5,-.5" offset=".74836mm,.74836mm"/>
                  <v:textbox inset=",0,,0"/>
                </v:oval>
                <v:shape id="_x0000_s122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ZUwQAAANsAAAAPAAAAZHJzL2Rvd25yZXYueG1sRE9Li8Iw&#10;EL4v+B/CCHtZNHV9INUoIih69InehmZsq82kNFHrvzfCwt7m43vOeFqbQjyocrllBZ12BII4sTrn&#10;VMF+t2gNQTiPrLGwTApe5GA6aXyNMdb2yRt6bH0qQgi7GBVk3pexlC7JyKBr25I4cBdbGfQBVqnU&#10;FT5DuCnkbxQNpMGcQ0OGJc0zSm7bu1FQHLtneTjMI14vOstzf7M6XX96Sn0369kIhKfa/4v/3Csd&#10;5vfh80s4QE7eAAAA//8DAFBLAQItABQABgAIAAAAIQDb4fbL7gAAAIUBAAATAAAAAAAAAAAAAAAA&#10;AAAAAABbQ29udGVudF9UeXBlc10ueG1sUEsBAi0AFAAGAAgAAAAhAFr0LFu/AAAAFQEAAAsAAAAA&#10;AAAAAAAAAAAAHwEAAF9yZWxzLy5yZWxzUEsBAi0AFAAGAAgAAAAhAMSztlTBAAAA2wAAAA8AAAAA&#10;AAAAAAAAAAAABwIAAGRycy9kb3ducmV2LnhtbFBLBQYAAAAAAwADALcAAAD1AgAAAAA=&#10;" filled="f" stroked="f">
                  <v:textbox inset=",0,,0">
                    <w:txbxContent>
                      <w:p w14:paraId="3DEEB175" w14:textId="77777777" w:rsidR="0057317B" w:rsidRPr="00491F18" w:rsidRDefault="0057317B" w:rsidP="005A6140">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733D3C1F" w14:textId="0084C6EF" w:rsidR="005D11A8" w:rsidRDefault="005D11A8" w:rsidP="00CA5E5C"/>
    <w:p w14:paraId="67222A4D" w14:textId="73075AD4" w:rsidR="002B0C4B" w:rsidRPr="002B0C4B" w:rsidRDefault="002B0C4B" w:rsidP="00CA5E5C"/>
    <w:p w14:paraId="0F386EC5" w14:textId="429BC6DA" w:rsidR="00725640" w:rsidRDefault="00725640" w:rsidP="00CA5E5C"/>
    <w:tbl>
      <w:tblPr>
        <w:tblStyle w:val="1-1"/>
        <w:tblpPr w:leftFromText="142" w:rightFromText="142" w:vertAnchor="text" w:horzAnchor="margin" w:tblpY="83"/>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1984"/>
        <w:gridCol w:w="6945"/>
      </w:tblGrid>
      <w:tr w:rsidR="00725640" w:rsidRPr="00CA5E5C" w14:paraId="6A1DEFC5" w14:textId="77777777" w:rsidTr="002A668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hideMark/>
          </w:tcPr>
          <w:p w14:paraId="02FE38A3" w14:textId="77777777" w:rsidR="00725640" w:rsidRPr="002B0C4B" w:rsidRDefault="00725640" w:rsidP="00DC0800">
            <w:pPr>
              <w:rPr>
                <w:color w:val="FF9900"/>
                <w:szCs w:val="21"/>
              </w:rPr>
            </w:pPr>
            <w:r w:rsidRPr="002B0C4B">
              <w:rPr>
                <w:rFonts w:hint="eastAsia"/>
                <w:color w:val="FF9900"/>
                <w:szCs w:val="21"/>
              </w:rPr>
              <w:t>1</w:t>
            </w:r>
          </w:p>
        </w:tc>
        <w:tc>
          <w:tcPr>
            <w:tcW w:w="1984" w:type="dxa"/>
            <w:tcBorders>
              <w:left w:val="single" w:sz="4" w:space="0" w:color="auto"/>
              <w:bottom w:val="none" w:sz="0" w:space="0" w:color="auto"/>
            </w:tcBorders>
            <w:hideMark/>
          </w:tcPr>
          <w:p w14:paraId="6DCF7A1D" w14:textId="77777777" w:rsidR="00725640" w:rsidRPr="002B0C4B" w:rsidRDefault="00725640" w:rsidP="00DC0800">
            <w:pPr>
              <w:topLinePunct/>
              <w:cnfStyle w:val="100000000000" w:firstRow="1" w:lastRow="0" w:firstColumn="0" w:lastColumn="0" w:oddVBand="0" w:evenVBand="0" w:oddHBand="0" w:evenHBand="0" w:firstRowFirstColumn="0" w:firstRowLastColumn="0" w:lastRowFirstColumn="0" w:lastRowLastColumn="0"/>
              <w:rPr>
                <w:szCs w:val="21"/>
              </w:rPr>
            </w:pPr>
            <w:r w:rsidRPr="002B0C4B">
              <w:rPr>
                <w:rFonts w:hint="eastAsia"/>
                <w:szCs w:val="21"/>
              </w:rPr>
              <w:t>削除</w:t>
            </w:r>
          </w:p>
        </w:tc>
        <w:tc>
          <w:tcPr>
            <w:tcW w:w="6945" w:type="dxa"/>
            <w:tcBorders>
              <w:bottom w:val="none" w:sz="0" w:space="0" w:color="auto"/>
            </w:tcBorders>
            <w:tcMar>
              <w:left w:w="108" w:type="dxa"/>
              <w:right w:w="0" w:type="dxa"/>
            </w:tcMar>
            <w:hideMark/>
          </w:tcPr>
          <w:p w14:paraId="4B8C8D84" w14:textId="07E1700D" w:rsidR="00725640" w:rsidRPr="002B0C4B" w:rsidRDefault="00725640" w:rsidP="00DC0800">
            <w:pPr>
              <w:topLinePunct/>
              <w:cnfStyle w:val="100000000000" w:firstRow="1" w:lastRow="0" w:firstColumn="0" w:lastColumn="0" w:oddVBand="0" w:evenVBand="0" w:oddHBand="0" w:evenHBand="0" w:firstRowFirstColumn="0" w:firstRowLastColumn="0" w:lastRowFirstColumn="0" w:lastRowLastColumn="0"/>
              <w:rPr>
                <w:b w:val="0"/>
                <w:szCs w:val="21"/>
              </w:rPr>
            </w:pPr>
            <w:r w:rsidRPr="002B0C4B">
              <w:rPr>
                <w:rFonts w:hint="eastAsia"/>
                <w:b w:val="0"/>
                <w:szCs w:val="21"/>
              </w:rPr>
              <w:t>フィルター</w:t>
            </w:r>
            <w:r w:rsidR="00A25FA0">
              <w:rPr>
                <w:rFonts w:hint="eastAsia"/>
                <w:b w:val="0"/>
                <w:szCs w:val="21"/>
              </w:rPr>
              <w:t>を</w:t>
            </w:r>
            <w:r w:rsidRPr="002B0C4B">
              <w:rPr>
                <w:rFonts w:hint="eastAsia"/>
                <w:b w:val="0"/>
                <w:szCs w:val="21"/>
              </w:rPr>
              <w:t>削除できます。</w:t>
            </w:r>
          </w:p>
        </w:tc>
      </w:tr>
      <w:tr w:rsidR="00725640" w:rsidRPr="00CA5E5C" w14:paraId="4C872AC0" w14:textId="77777777" w:rsidTr="002A668B">
        <w:trPr>
          <w:trHeight w:val="291"/>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tcPr>
          <w:p w14:paraId="19844B36" w14:textId="77777777" w:rsidR="00725640" w:rsidRPr="002B0C4B" w:rsidRDefault="00725640" w:rsidP="00DC0800">
            <w:pPr>
              <w:rPr>
                <w:color w:val="FF9900"/>
                <w:szCs w:val="21"/>
              </w:rPr>
            </w:pPr>
            <w:r w:rsidRPr="002B0C4B">
              <w:rPr>
                <w:rFonts w:hint="eastAsia"/>
                <w:color w:val="FF9900"/>
                <w:szCs w:val="21"/>
              </w:rPr>
              <w:t>2</w:t>
            </w:r>
          </w:p>
        </w:tc>
        <w:tc>
          <w:tcPr>
            <w:tcW w:w="1984" w:type="dxa"/>
            <w:tcBorders>
              <w:left w:val="single" w:sz="4" w:space="0" w:color="auto"/>
            </w:tcBorders>
          </w:tcPr>
          <w:p w14:paraId="034606A6" w14:textId="77777777" w:rsidR="00725640" w:rsidRPr="002B0C4B" w:rsidRDefault="00725640" w:rsidP="00DC0800">
            <w:pPr>
              <w:topLinePunct/>
              <w:cnfStyle w:val="000000000000" w:firstRow="0" w:lastRow="0" w:firstColumn="0" w:lastColumn="0" w:oddVBand="0" w:evenVBand="0" w:oddHBand="0" w:evenHBand="0" w:firstRowFirstColumn="0" w:firstRowLastColumn="0" w:lastRowFirstColumn="0" w:lastRowLastColumn="0"/>
              <w:rPr>
                <w:b/>
                <w:szCs w:val="21"/>
              </w:rPr>
            </w:pPr>
            <w:r w:rsidRPr="002B0C4B">
              <w:rPr>
                <w:rFonts w:hint="eastAsia"/>
                <w:b/>
                <w:szCs w:val="21"/>
              </w:rPr>
              <w:t>別名保存</w:t>
            </w:r>
          </w:p>
        </w:tc>
        <w:tc>
          <w:tcPr>
            <w:tcW w:w="6945" w:type="dxa"/>
            <w:tcMar>
              <w:left w:w="108" w:type="dxa"/>
              <w:right w:w="0" w:type="dxa"/>
            </w:tcMar>
          </w:tcPr>
          <w:p w14:paraId="3079D257" w14:textId="4DDAFBC2" w:rsidR="00725640" w:rsidRPr="002B0C4B" w:rsidRDefault="00725640" w:rsidP="00DC0800">
            <w:pPr>
              <w:topLinePunct/>
              <w:cnfStyle w:val="000000000000" w:firstRow="0" w:lastRow="0" w:firstColumn="0" w:lastColumn="0" w:oddVBand="0" w:evenVBand="0" w:oddHBand="0" w:evenHBand="0" w:firstRowFirstColumn="0" w:firstRowLastColumn="0" w:lastRowFirstColumn="0" w:lastRowLastColumn="0"/>
              <w:rPr>
                <w:szCs w:val="21"/>
              </w:rPr>
            </w:pPr>
            <w:r w:rsidRPr="002B0C4B">
              <w:rPr>
                <w:rFonts w:hint="eastAsia"/>
                <w:szCs w:val="21"/>
              </w:rPr>
              <w:t>編集したフィルターを別名で保存できます。</w:t>
            </w:r>
          </w:p>
        </w:tc>
      </w:tr>
    </w:tbl>
    <w:p w14:paraId="280E23A5" w14:textId="1357B3B3" w:rsidR="00725640" w:rsidRDefault="00725640" w:rsidP="002B0C4B"/>
    <w:p w14:paraId="51FEE38D" w14:textId="77777777" w:rsidR="006E057E" w:rsidRPr="00A25FA0" w:rsidRDefault="006E057E" w:rsidP="002B0C4B"/>
    <w:p w14:paraId="5C1DF99D" w14:textId="77777777" w:rsidR="00725640" w:rsidRDefault="00725640" w:rsidP="00EE3780">
      <w:pPr>
        <w:pStyle w:val="3"/>
      </w:pPr>
      <w:bookmarkStart w:id="129" w:name="_Toc229473875"/>
      <w:r>
        <w:rPr>
          <w:rFonts w:hint="eastAsia"/>
        </w:rPr>
        <w:t>フィルターの切り替え・並び替え</w:t>
      </w:r>
      <w:bookmarkEnd w:id="129"/>
    </w:p>
    <w:p w14:paraId="1B1F2BBC" w14:textId="122A6405" w:rsidR="00725640" w:rsidRDefault="00725640" w:rsidP="00725640">
      <w:pPr>
        <w:rPr>
          <w:noProof/>
        </w:rPr>
      </w:pPr>
      <w:r>
        <w:rPr>
          <w:rFonts w:hint="eastAsia"/>
        </w:rPr>
        <w:t>複数のフィルターが存在する場合は、最上部</w:t>
      </w:r>
      <w:r w:rsidR="00A25FA0">
        <w:rPr>
          <w:rFonts w:hint="eastAsia"/>
        </w:rPr>
        <w:t>に位置する</w:t>
      </w:r>
      <w:r>
        <w:rPr>
          <w:rFonts w:hint="eastAsia"/>
        </w:rPr>
        <w:t>フィルターが初期表示となります。クリック</w:t>
      </w:r>
      <w:r w:rsidR="00A25FA0">
        <w:rPr>
          <w:rFonts w:hint="eastAsia"/>
        </w:rPr>
        <w:t>して</w:t>
      </w:r>
      <w:r>
        <w:rPr>
          <w:rFonts w:hint="eastAsia"/>
        </w:rPr>
        <w:t>フィルターを切り替えることで、様々な表示条件で</w:t>
      </w:r>
      <w:r w:rsidR="00A25FA0">
        <w:rPr>
          <w:rFonts w:hint="eastAsia"/>
        </w:rPr>
        <w:t>従業員</w:t>
      </w:r>
      <w:r>
        <w:rPr>
          <w:rFonts w:hint="eastAsia"/>
        </w:rPr>
        <w:t>一覧を表示できます。</w:t>
      </w:r>
      <w:r w:rsidR="00A25FA0">
        <w:rPr>
          <w:rFonts w:hint="eastAsia"/>
        </w:rPr>
        <w:t>また、</w:t>
      </w:r>
      <w:r w:rsidR="00A25FA0">
        <w:rPr>
          <w:rFonts w:hint="eastAsia"/>
          <w:noProof/>
        </w:rPr>
        <w:t>左側のアイコン部分を</w:t>
      </w:r>
      <w:r w:rsidR="00A25FA0">
        <w:rPr>
          <w:rFonts w:hint="eastAsia"/>
        </w:rPr>
        <w:t>ドラッグ＆ドロップすることで、並び替えも可能です。</w:t>
      </w:r>
    </w:p>
    <w:p w14:paraId="09DF43C7" w14:textId="6D997F30" w:rsidR="00A25FA0" w:rsidRDefault="00725640" w:rsidP="00A25FA0">
      <w:pPr>
        <w:jc w:val="center"/>
      </w:pPr>
      <w:r>
        <w:rPr>
          <w:rFonts w:hint="eastAsia"/>
          <w:noProof/>
        </w:rPr>
        <mc:AlternateContent>
          <mc:Choice Requires="wps">
            <w:drawing>
              <wp:anchor distT="0" distB="0" distL="114300" distR="114300" simplePos="0" relativeHeight="251568640" behindDoc="0" locked="0" layoutInCell="1" allowOverlap="1" wp14:anchorId="4AD8C467" wp14:editId="44704640">
                <wp:simplePos x="0" y="0"/>
                <wp:positionH relativeFrom="margin">
                  <wp:posOffset>669613</wp:posOffset>
                </wp:positionH>
                <wp:positionV relativeFrom="paragraph">
                  <wp:posOffset>1021907</wp:posOffset>
                </wp:positionV>
                <wp:extent cx="186187" cy="270653"/>
                <wp:effectExtent l="38100" t="57150" r="118745" b="110490"/>
                <wp:wrapNone/>
                <wp:docPr id="2956" name="四角形: 角を丸くする 2956"/>
                <wp:cNvGraphicFramePr/>
                <a:graphic xmlns:a="http://schemas.openxmlformats.org/drawingml/2006/main">
                  <a:graphicData uri="http://schemas.microsoft.com/office/word/2010/wordprocessingShape">
                    <wps:wsp>
                      <wps:cNvSpPr/>
                      <wps:spPr>
                        <a:xfrm>
                          <a:off x="0" y="0"/>
                          <a:ext cx="186187" cy="27065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399C7" id="四角形: 角を丸くする 2956" o:spid="_x0000_s1026" style="position:absolute;margin-left:52.75pt;margin-top:80.45pt;width:14.65pt;height:21.3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3M9gIAAE0GAAAOAAAAZHJzL2Uyb0RvYy54bWysVcFu2zAMvQ/YPwi6r7bTpMmCOkXQIsOA&#10;og2aDj0rshRrkyVNUuJkXz9Kchxj62lYD6poko/kE8nc3h0biQ7MOqFViYurHCOmqK6E2pX42+vq&#10;0wwj54mqiNSKlfjEHL5bfPxw25o5G+lay4pZBCDKzVtT4tp7M88yR2vWEHelDVOg5No2xINod1ll&#10;SQvojcxGeX6TtdpWxmrKnIOvD0mJFxGfc0b9M+eOeSRLDLn5eNp4bsOZLW7JfGeJqQXt0iD/kEVD&#10;hIKgPdQD8QTtrfgLqhHUaqe5v6K6yTTngrJYA1RT5H9Us6mJYbEWIMeZnib3/2Dp02Fj1hZoaI2b&#10;O7iGKo7cNuE/5IeOkaxTTxY7ekThYzG7KWZTjCioRtP8ZnIdyMwuzsY6/4XpBoVLia3eq+oFHiTy&#10;RA6PzkfCKqRIA51Bqu8Y8UYC/Qci0fU0H3eAnS1AnyGDo9IrIWV8P6lQC0nMJtNJBHdaiipog52z&#10;u+29tAhAS7xa5fDX4Q7MAFuqYM1iz3S56b1ndlNXLdrKvX0hVYkn+Qz8USVCSdezIgnQUEBBhEZE&#10;7mASvMTIav8mfB1fMdAX8EMFfTZbSeiPRIc0NUkpjgcZdtaR1j6ZKA3yzC4vF2/+JFkIJdUL40hU&#10;8FajREsYKtZHJ5Qy5YukqknFUvzJIH4cw+ARY0bAgMyB2h67A3gfO3VEZ3/ht3dOpPRhUgbnxJJz&#10;qhQ8YmStfO/cCKXte5VJqKqLnOwh/QE14brV1WltwxPF9naGrgQ8zSNxfk0s9CA8Mqw1/wwHlxra&#10;S3c3jGptf733PdjDZIIWoxZWSondzz2xDCP5VcHMfi7G47CDojCeTEcg2KFmO9SofXOvoWULWKCG&#10;xmuw9/J85VY3b7D9liEqqIiiELvE1NuzcO/TqoP9SdlyGc1g7xjiH9XG0AAeWA1t9np8I9Z0s+ph&#10;yJ/0ef2QeZzAxOjFNngqvdx7zYUPyguvnQA7KzZOt1/DUhzK0eryK7D4DQAA//8DAFBLAwQUAAYA&#10;CAAAACEAvMyCYeAAAAALAQAADwAAAGRycy9kb3ducmV2LnhtbEyPTUvDQBCG74L/YRnBi9hdW1Nq&#10;zKaIXwWhh1YLHrfZNQlmZ8PupI3/3ulJb/MyD+9HsRx9Jw4upjaghpuJAuGwCrbFWsPH+8v1AkQi&#10;g9Z0AZ2GH5dgWZ6fFSa34Ygbd9hSLdgEU240NER9LmWqGudNmoTeIf++QvSGWMZa2miObO47OVVq&#10;Lr1pkRMa07vHxlXf28FroJ3/fB5W66v+daMWT5HWcfdGWl9ejA/3IMiN9AfDqT5Xh5I77cOANomO&#10;tcoyRvmYqzsQJ2J2y2P2GqZqloEsC/l/Q/kLAAD//wMAUEsBAi0AFAAGAAgAAAAhALaDOJL+AAAA&#10;4QEAABMAAAAAAAAAAAAAAAAAAAAAAFtDb250ZW50X1R5cGVzXS54bWxQSwECLQAUAAYACAAAACEA&#10;OP0h/9YAAACUAQAACwAAAAAAAAAAAAAAAAAvAQAAX3JlbHMvLnJlbHNQSwECLQAUAAYACAAAACEA&#10;JLo9zPYCAABNBgAADgAAAAAAAAAAAAAAAAAuAgAAZHJzL2Uyb0RvYy54bWxQSwECLQAUAAYACAAA&#10;ACEAvMyCY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00CE258B">
        <w:rPr>
          <w:noProof/>
        </w:rPr>
        <w:drawing>
          <wp:inline distT="0" distB="0" distL="0" distR="0" wp14:anchorId="7A3DE566" wp14:editId="41D26C4D">
            <wp:extent cx="4658784" cy="1866540"/>
            <wp:effectExtent l="57150" t="57150" r="104140" b="9588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7445" cy="18900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D24497F" w14:textId="122ACC4D" w:rsidR="00F43BE1" w:rsidRDefault="00A25FA0" w:rsidP="00A25FA0">
      <w:r>
        <w:br w:type="page"/>
      </w:r>
    </w:p>
    <w:p w14:paraId="5537D487" w14:textId="77777777" w:rsidR="00F43BE1" w:rsidRDefault="00F43BE1" w:rsidP="00F43BE1">
      <w:pPr>
        <w:pStyle w:val="20"/>
      </w:pPr>
      <w:bookmarkStart w:id="130" w:name="_Toc229473876"/>
      <w:r>
        <w:rPr>
          <w:rFonts w:hint="eastAsia"/>
        </w:rPr>
        <w:lastRenderedPageBreak/>
        <w:t>従業員検索</w:t>
      </w:r>
      <w:bookmarkEnd w:id="130"/>
    </w:p>
    <w:p w14:paraId="59E11176" w14:textId="18F662DA" w:rsidR="00F43BE1" w:rsidRDefault="00F43BE1" w:rsidP="00F43BE1">
      <w:pPr>
        <w:topLinePunct/>
        <w:spacing w:line="208" w:lineRule="auto"/>
      </w:pPr>
      <w:r>
        <w:rPr>
          <w:rFonts w:hint="eastAsia"/>
        </w:rPr>
        <w:t>従業員コードや</w:t>
      </w:r>
      <w:r w:rsidR="00225CAE">
        <w:rPr>
          <w:rFonts w:hint="eastAsia"/>
        </w:rPr>
        <w:t>名前、</w:t>
      </w:r>
      <w:r>
        <w:rPr>
          <w:rFonts w:hint="eastAsia"/>
        </w:rPr>
        <w:t>部署名</w:t>
      </w:r>
      <w:r w:rsidR="00225CAE">
        <w:rPr>
          <w:rFonts w:hint="eastAsia"/>
        </w:rPr>
        <w:t>、役職名</w:t>
      </w:r>
      <w:r w:rsidR="00326A22">
        <w:rPr>
          <w:rFonts w:hint="eastAsia"/>
        </w:rPr>
        <w:t>で従業員を検索できます</w:t>
      </w:r>
      <w:r>
        <w:rPr>
          <w:rFonts w:hint="eastAsia"/>
        </w:rPr>
        <w:t>。</w:t>
      </w:r>
    </w:p>
    <w:p w14:paraId="40FE3691" w14:textId="680B1BC9" w:rsidR="00DD5FFB" w:rsidRDefault="00DD5FFB" w:rsidP="00DC615B">
      <w:pPr>
        <w:topLinePunct/>
        <w:spacing w:line="208" w:lineRule="auto"/>
        <w:jc w:val="center"/>
      </w:pPr>
      <w:r>
        <w:rPr>
          <w:rFonts w:hint="eastAsia"/>
          <w:noProof/>
        </w:rPr>
        <mc:AlternateContent>
          <mc:Choice Requires="wps">
            <w:drawing>
              <wp:anchor distT="0" distB="0" distL="114300" distR="114300" simplePos="0" relativeHeight="251613696" behindDoc="0" locked="0" layoutInCell="1" allowOverlap="1" wp14:anchorId="20A1A17C" wp14:editId="466CAEBD">
                <wp:simplePos x="0" y="0"/>
                <wp:positionH relativeFrom="margin">
                  <wp:posOffset>4551680</wp:posOffset>
                </wp:positionH>
                <wp:positionV relativeFrom="paragraph">
                  <wp:posOffset>455295</wp:posOffset>
                </wp:positionV>
                <wp:extent cx="334010" cy="210820"/>
                <wp:effectExtent l="57150" t="57150" r="104140" b="113030"/>
                <wp:wrapNone/>
                <wp:docPr id="4" name="四角形: 角を丸くする 4"/>
                <wp:cNvGraphicFramePr/>
                <a:graphic xmlns:a="http://schemas.openxmlformats.org/drawingml/2006/main">
                  <a:graphicData uri="http://schemas.microsoft.com/office/word/2010/wordprocessingShape">
                    <wps:wsp>
                      <wps:cNvSpPr/>
                      <wps:spPr>
                        <a:xfrm>
                          <a:off x="0" y="0"/>
                          <a:ext cx="334010" cy="21082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D1ED4" id="四角形: 角を丸くする 4" o:spid="_x0000_s1026" style="position:absolute;margin-left:358.4pt;margin-top:35.85pt;width:26.3pt;height:16.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t9gIAAE0GAAAOAAAAZHJzL2Uyb0RvYy54bWysVUtvGyEQvlfqf0Dcm12/atfKOrISuaoU&#10;JVGcKmfMw0vLAgXstfvrM8B6bbU5Vc2BwM7MNzPfPHx9c2gU2nPnpdEVHlyVGHFNDZN6W+HvL6tP&#10;M4x8IJoRZTSv8JF7fLP4+OG6tXM+NLVRjDsEINrPW1vhOgQ7LwpPa94Qf2Us1yAUxjUkwNNtC+ZI&#10;C+iNKoZl+blojWPWGcq9h693WYgXCV8ITsOjEJ4HpCoMsYV0unRu4lksrsl864itJe3CIP8QRUOk&#10;Bqc91B0JBO2c/AuqkdQZb0S4oqYpjBCS8pQDZDMo/8hmXRPLUy5Ajrc9Tf7/wdKH/do+OaChtX7u&#10;4RqzOAjXxP8QHzokso49WfwQEIWPo9EYIsaIgmg4KGfDRGZxNrbOh6/cNCheKuzMTrNnKEjiiezv&#10;fUiEMaRJA51B2A+MRKOA/j1RaDQtx7E6ANjpwu0EGQ21WUmlUv2URi0EMZtMJwncGyVZlEY977ab&#10;W+UQgFZ4tSrhr8O9UANspaM2Tz3TxWZ2gbt1zVq0UTv3TFiFJ+UM7BGTMaXRbJAf0FDDaUQGEVFb&#10;mISgMHImvMpQpypG+iJ+zKCPZqMI/ZnpULYmOcRxgsmZd9qJhT6Y9LqIszhXLt3CUfHoSulnLpBk&#10;UKthpiUOFe+9E0q5DoMsqgnj2f/kwn8aw2iRfCbAiCyA2h67A3gfO6fR6Z/57Y0zKb2bHMEpsGyc&#10;MwWL5Nno0Bs3Uhv3XmYKsuo8Z30I/4KaeN0YdnxysUSpvb2lKwmluSc+PBEHPQiVhLUWHuEQykB7&#10;me6GUW3c7/e+R32YTJBi1MJKqbD/tSOOY6S+aZjZL4PxGGBDeownU5gY5C4lm0uJ3jW3Blp2AAvU&#10;0nSN+kGdrsKZ5hW23zJ6BRHRFHxXmAZ3etyGvOpgf1K+XCY12DuWhHu9tjSCR1Zjm70cXomz3awG&#10;GPIHc1o/3QSeWzLrRkttlrtghAxReOa1e8DOSo3T7de4FC/fSev8K7B4AwAA//8DAFBLAwQUAAYA&#10;CAAAACEAw0oeQOEAAAAKAQAADwAAAGRycy9kb3ducmV2LnhtbEyPTWvDMAyG74P9B6PBLmN1OkrS&#10;ZnHK2CcUemjXQo9urCVhsR1spc3+/dTTdpPQw6vnLZaj7cQJQ2y9UzCdJCDQVd60rlaw+3y7n4OI&#10;pJ3RnXeo4AcjLMvrq0Lnxp/dBk9bqgWHuJhrBQ1Rn0sZqwatjhPfo+Pblw9WE6+hliboM4fbTj4k&#10;SSqtbh1/aHSPzw1W39vBKqC9PbwOH+u7/n2TzF8CrcN+RUrd3oxPjyAIR/qD4aLP6lCy09EPzkTR&#10;KcimKavTZchAMJClixmII5PJbAGyLOT/CuUvAAAA//8DAFBLAQItABQABgAIAAAAIQC2gziS/gAA&#10;AOEBAAATAAAAAAAAAAAAAAAAAAAAAABbQ29udGVudF9UeXBlc10ueG1sUEsBAi0AFAAGAAgAAAAh&#10;ADj9If/WAAAAlAEAAAsAAAAAAAAAAAAAAAAALwEAAF9yZWxzLy5yZWxzUEsBAi0AFAAGAAgAAAAh&#10;ADp74O32AgAATQYAAA4AAAAAAAAAAAAAAAAALgIAAGRycy9lMm9Eb2MueG1sUEsBAi0AFAAGAAgA&#10;AAAhAMNKHkDhAAAACgEAAA8AAAAAAAAAAAAAAAAAUAUAAGRycy9kb3ducmV2LnhtbFBLBQYAAAAA&#10;BAAEAPMAAABeBg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612672" behindDoc="0" locked="0" layoutInCell="1" allowOverlap="1" wp14:anchorId="30D20ABA" wp14:editId="1D4A4CB0">
                <wp:simplePos x="0" y="0"/>
                <wp:positionH relativeFrom="margin">
                  <wp:posOffset>1370965</wp:posOffset>
                </wp:positionH>
                <wp:positionV relativeFrom="paragraph">
                  <wp:posOffset>50800</wp:posOffset>
                </wp:positionV>
                <wp:extent cx="347980" cy="197485"/>
                <wp:effectExtent l="57150" t="57150" r="52070" b="107315"/>
                <wp:wrapNone/>
                <wp:docPr id="3" name="四角形: 角を丸くする 3"/>
                <wp:cNvGraphicFramePr/>
                <a:graphic xmlns:a="http://schemas.openxmlformats.org/drawingml/2006/main">
                  <a:graphicData uri="http://schemas.microsoft.com/office/word/2010/wordprocessingShape">
                    <wps:wsp>
                      <wps:cNvSpPr/>
                      <wps:spPr>
                        <a:xfrm>
                          <a:off x="0" y="0"/>
                          <a:ext cx="347980" cy="19748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7983C" id="四角形: 角を丸くする 3" o:spid="_x0000_s1026" style="position:absolute;margin-left:107.95pt;margin-top:4pt;width:27.4pt;height:15.5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ib+AIAAE0GAAAOAAAAZHJzL2Uyb0RvYy54bWysVVFvGjEMfp+0/xDlfT2gMCjqUaFWTJOq&#10;tiqd+hxyCZctF2dJ4Oh+/ZzkONDWp2l9SOOz/dn+Ypvrm0OjyV44r8CUdHgxoEQYDpUy25J+e1l9&#10;mlHiAzMV02BESd+EpzeLjx+uWzsXI6hBV8IRBDF+3tqS1iHYeVF4XouG+QuwwqBSgmtYQNFti8qx&#10;FtEbXYwGg89FC66yDrjwHr/eZSVdJHwpBQ+PUnoRiC4p5hbS6dK5iWexuGbzrWO2VrxLg/1DFg1T&#10;BoP2UHcsMLJz6i+oRnEHHmS44NAUIKXiItWA1QwHf1SzrpkVqRYkx9ueJv//YPnDfm2fHNLQWj/3&#10;eI1VHKRr4n/MjxwSWW89WeIQCMePl+Pp1Qwp5agaXk3Hs0kkszg5W+fDFwENiZeSOtiZ6hkfJPHE&#10;9vc+JMIqYliDncGq75TIRiP9e6bJ5XQw7gA7W4Q+QkZHAyuldXo/bUhb0tFsMp0kcA9aVVEb7bzb&#10;bm61Iwha0tVqgH8d7pkZYmsTrUXqmS432AXh1nXVko3euWdWlXQymKE/qVQs6XI2zAI21GgakVHF&#10;9BYnIWhKHIRXFer0ipG+iB8r6LPZaMZ/ZDq0rVlOcZxgMpWddaK1TyZJZ3kWp5dLt/CmRQylzbOQ&#10;RFX4VqNMSxwq0UdnnAsThllVs0rk+JOz+GkMo0eKmQAjskRqe+wO4H3sXEZnf+K3d86k9GFyBsfE&#10;snOuFD1SZDChd26UAfdeZRqr6iJne0z/jJp43UD19uTiE6X29pavFD7NPfPhiTnsQXxJXGvhEQ+p&#10;AdsLuhslNbhf732P9jiZqKWkxZVSUv9zx5ygRH81OLNXw/EYYUMSxpPpCAV3rtmca8yuuQVs2SEu&#10;UMvTNdoHfbxKB80rbr9ljIoqZjjGLikP7ijchrzqcH9ysVwmM9w7loV7s7Y8gkdWY5u9HF6Zs92s&#10;BhzyBziuHzZPE3hqyWwbPQ0sdwGkClF54rUTcGelxun2a1yK53KyOv0KLH4DAAD//wMAUEsDBBQA&#10;BgAIAAAAIQBZ7n9j4AAAAAgBAAAPAAAAZHJzL2Rvd25yZXYueG1sTI9PS8NAFMTvgt9heYIXsZtE&#10;tGnMSxH/gtBDaws9brNrEsy+Dbsvbfz2ric9DjPM/KZcTrYXR+ND5wghnSUgDNVOd9QgbD9ernMQ&#10;gRVp1TsyCN8mwLI6PytVod2J1ua44UbEEgqFQmiZh0LKULfGqjBzg6HofTpvFUfpG6m9OsVy28ss&#10;Se6kVR3FhVYN5rE19ddmtAi8s/vn8W11Nbyuk/zJ88rv3hnx8mJ6uAfBZuK/MPziR3SoItPBjaSD&#10;6BGy9HYRowh5vBT9bJ7MQRwQbhYpyKqU/w9UPwAAAP//AwBQSwECLQAUAAYACAAAACEAtoM4kv4A&#10;AADhAQAAEwAAAAAAAAAAAAAAAAAAAAAAW0NvbnRlbnRfVHlwZXNdLnhtbFBLAQItABQABgAIAAAA&#10;IQA4/SH/1gAAAJQBAAALAAAAAAAAAAAAAAAAAC8BAABfcmVscy8ucmVsc1BLAQItABQABgAIAAAA&#10;IQCOQQib+AIAAE0GAAAOAAAAAAAAAAAAAAAAAC4CAABkcnMvZTJvRG9jLnhtbFBLAQItABQABgAI&#10;AAAAIQBZ7n9j4AAAAAg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456988" behindDoc="0" locked="0" layoutInCell="1" allowOverlap="1" wp14:anchorId="43D53178" wp14:editId="1F76376A">
            <wp:simplePos x="0" y="0"/>
            <wp:positionH relativeFrom="column">
              <wp:posOffset>-16510</wp:posOffset>
            </wp:positionH>
            <wp:positionV relativeFrom="paragraph">
              <wp:posOffset>42698</wp:posOffset>
            </wp:positionV>
            <wp:extent cx="5969000" cy="665480"/>
            <wp:effectExtent l="57150" t="57150" r="88900" b="9652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69000" cy="66548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A67D494" w14:textId="401570DD" w:rsidR="00F43BE1" w:rsidRDefault="00F43BE1" w:rsidP="00DC615B">
      <w:pPr>
        <w:topLinePunct/>
        <w:spacing w:line="208" w:lineRule="auto"/>
        <w:jc w:val="center"/>
      </w:pPr>
    </w:p>
    <w:p w14:paraId="00A8CA70" w14:textId="56D886B9" w:rsidR="001B5D72" w:rsidRDefault="001B5D72" w:rsidP="00994A76">
      <w:bookmarkStart w:id="131" w:name="_フィルター機能"/>
      <w:bookmarkStart w:id="132" w:name="_Toc459823599"/>
      <w:bookmarkEnd w:id="131"/>
    </w:p>
    <w:p w14:paraId="7148629E" w14:textId="77777777" w:rsidR="008A5365" w:rsidRDefault="008A5365" w:rsidP="00994A76"/>
    <w:p w14:paraId="5AD29807" w14:textId="3F1B3FE7" w:rsidR="00725640" w:rsidRDefault="00D23CF6" w:rsidP="001B5D72">
      <w:pPr>
        <w:pStyle w:val="20"/>
      </w:pPr>
      <w:bookmarkStart w:id="133" w:name="_Toc229473877"/>
      <w:r>
        <w:rPr>
          <w:rFonts w:hint="eastAsia"/>
        </w:rPr>
        <w:t>人事データの</w:t>
      </w:r>
      <w:r w:rsidR="00725640">
        <w:rPr>
          <w:rFonts w:hint="eastAsia"/>
        </w:rPr>
        <w:t>エクスポート</w:t>
      </w:r>
      <w:bookmarkEnd w:id="132"/>
      <w:bookmarkEnd w:id="133"/>
    </w:p>
    <w:p w14:paraId="5C1F362C" w14:textId="12C56FC3" w:rsidR="00725640" w:rsidRDefault="00106003" w:rsidP="00725640">
      <w:r>
        <w:rPr>
          <w:rFonts w:hint="eastAsia"/>
        </w:rPr>
        <w:t>人事</w:t>
      </w:r>
      <w:r w:rsidR="00725640">
        <w:rPr>
          <w:rFonts w:hint="eastAsia"/>
        </w:rPr>
        <w:t>データはCSVファイルで一括出力できます。</w:t>
      </w:r>
      <w:r>
        <w:rPr>
          <w:rFonts w:hint="eastAsia"/>
        </w:rPr>
        <w:t>「項目の</w:t>
      </w:r>
      <w:r w:rsidR="00725640">
        <w:rPr>
          <w:rFonts w:hint="eastAsia"/>
        </w:rPr>
        <w:t>カスタマイズ</w:t>
      </w:r>
      <w:r>
        <w:rPr>
          <w:rFonts w:hint="eastAsia"/>
        </w:rPr>
        <w:t>」で作成</w:t>
      </w:r>
      <w:r w:rsidR="00451761">
        <w:rPr>
          <w:rFonts w:hint="eastAsia"/>
        </w:rPr>
        <w:t>した</w:t>
      </w:r>
      <w:r>
        <w:rPr>
          <w:rFonts w:hint="eastAsia"/>
        </w:rPr>
        <w:t>項目</w:t>
      </w:r>
      <w:r w:rsidR="00725640">
        <w:rPr>
          <w:rFonts w:hint="eastAsia"/>
        </w:rPr>
        <w:t>を含め</w:t>
      </w:r>
      <w:r w:rsidR="00312899">
        <w:rPr>
          <w:rFonts w:hint="eastAsia"/>
        </w:rPr>
        <w:t>、</w:t>
      </w:r>
      <w:r w:rsidR="00725640">
        <w:rPr>
          <w:rFonts w:hint="eastAsia"/>
        </w:rPr>
        <w:t>全ての項目を出力可能です。</w:t>
      </w:r>
    </w:p>
    <w:p w14:paraId="346E0E40" w14:textId="22F12189" w:rsidR="00725640" w:rsidRPr="00106003" w:rsidRDefault="00725640" w:rsidP="00725640"/>
    <w:p w14:paraId="7D258609" w14:textId="205BDF05" w:rsidR="00725640" w:rsidRDefault="00725640" w:rsidP="00EE3780">
      <w:pPr>
        <w:pStyle w:val="3"/>
      </w:pPr>
      <w:bookmarkStart w:id="134" w:name="_Toc229473878"/>
      <w:r>
        <w:rPr>
          <w:rFonts w:hint="eastAsia"/>
        </w:rPr>
        <w:t>エクスポート条件を設定</w:t>
      </w:r>
      <w:bookmarkEnd w:id="134"/>
    </w:p>
    <w:p w14:paraId="0C0F814F" w14:textId="7DE3831B" w:rsidR="0006653D" w:rsidRDefault="00725640" w:rsidP="0006653D">
      <w:r>
        <w:rPr>
          <w:rFonts w:hint="eastAsia"/>
        </w:rPr>
        <w:t>フィルター機能で</w:t>
      </w:r>
      <w:r w:rsidR="00106003">
        <w:rPr>
          <w:rFonts w:hint="eastAsia"/>
        </w:rPr>
        <w:t>、</w:t>
      </w:r>
      <w:r>
        <w:rPr>
          <w:rFonts w:hint="eastAsia"/>
        </w:rPr>
        <w:t>エクスポートのレイアウト設定を</w:t>
      </w:r>
      <w:r w:rsidR="00D3474E">
        <w:rPr>
          <w:rFonts w:hint="eastAsia"/>
        </w:rPr>
        <w:t>行</w:t>
      </w:r>
      <w:r>
        <w:rPr>
          <w:rFonts w:hint="eastAsia"/>
        </w:rPr>
        <w:t>います。フィルター編集画面から「エクスポート設定」タブをクリック</w:t>
      </w:r>
      <w:r w:rsidR="008E3187">
        <w:rPr>
          <w:rFonts w:hint="eastAsia"/>
        </w:rPr>
        <w:t>してください</w:t>
      </w:r>
      <w:r>
        <w:rPr>
          <w:rFonts w:hint="eastAsia"/>
        </w:rPr>
        <w:t>。</w:t>
      </w:r>
      <w:r w:rsidR="0082180A" w:rsidRPr="0082180A">
        <w:rPr>
          <w:rFonts w:hint="eastAsia"/>
        </w:rPr>
        <w:t>エクスポートしたい項目をテンプレート選択や手動でチェック</w:t>
      </w:r>
      <w:r w:rsidR="0082180A">
        <w:rPr>
          <w:rFonts w:hint="eastAsia"/>
        </w:rPr>
        <w:t>し</w:t>
      </w:r>
      <w:r w:rsidR="0082180A" w:rsidRPr="0082180A">
        <w:rPr>
          <w:rFonts w:hint="eastAsia"/>
        </w:rPr>
        <w:t>、データファイルの形式を選択して</w:t>
      </w:r>
      <w:r w:rsidR="0082180A">
        <w:rPr>
          <w:rFonts w:hint="eastAsia"/>
        </w:rPr>
        <w:t>ください。</w:t>
      </w:r>
      <w:r w:rsidR="0082180A" w:rsidRPr="0082180A">
        <w:rPr>
          <w:rFonts w:hint="eastAsia"/>
        </w:rPr>
        <w:t>［保存］もしくは［別名保存］ボタンをクリックしてフィルターを保存します。</w:t>
      </w:r>
    </w:p>
    <w:p w14:paraId="425BEA0D" w14:textId="6676DA1E" w:rsidR="00994A76" w:rsidRDefault="008A5365" w:rsidP="003C51E2">
      <w:pPr>
        <w:jc w:val="center"/>
      </w:pPr>
      <w:r w:rsidRPr="007455F4">
        <w:rPr>
          <w:noProof/>
        </w:rPr>
        <w:drawing>
          <wp:anchor distT="0" distB="0" distL="114300" distR="114300" simplePos="0" relativeHeight="252381696" behindDoc="0" locked="0" layoutInCell="1" allowOverlap="1" wp14:anchorId="2CAD6FC1" wp14:editId="44D0059F">
            <wp:simplePos x="0" y="0"/>
            <wp:positionH relativeFrom="margin">
              <wp:posOffset>-257175</wp:posOffset>
            </wp:positionH>
            <wp:positionV relativeFrom="paragraph">
              <wp:posOffset>3098165</wp:posOffset>
            </wp:positionV>
            <wp:extent cx="503555" cy="469900"/>
            <wp:effectExtent l="0" t="0" r="0" b="6350"/>
            <wp:wrapNone/>
            <wp:docPr id="318828602" name="図 31882860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図 7494"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FB1794">
        <w:rPr>
          <w:rFonts w:hint="eastAsia"/>
          <w:noProof/>
        </w:rPr>
        <mc:AlternateContent>
          <mc:Choice Requires="wps">
            <w:drawing>
              <wp:anchor distT="0" distB="0" distL="114300" distR="114300" simplePos="0" relativeHeight="252144128" behindDoc="0" locked="0" layoutInCell="1" allowOverlap="1" wp14:anchorId="7294894C" wp14:editId="044E65AD">
                <wp:simplePos x="0" y="0"/>
                <wp:positionH relativeFrom="margin">
                  <wp:posOffset>2985770</wp:posOffset>
                </wp:positionH>
                <wp:positionV relativeFrom="paragraph">
                  <wp:posOffset>542925</wp:posOffset>
                </wp:positionV>
                <wp:extent cx="870956" cy="236148"/>
                <wp:effectExtent l="57150" t="57150" r="81915" b="107315"/>
                <wp:wrapNone/>
                <wp:docPr id="96" name="四角形: 角を丸くする 96"/>
                <wp:cNvGraphicFramePr/>
                <a:graphic xmlns:a="http://schemas.openxmlformats.org/drawingml/2006/main">
                  <a:graphicData uri="http://schemas.microsoft.com/office/word/2010/wordprocessingShape">
                    <wps:wsp>
                      <wps:cNvSpPr/>
                      <wps:spPr>
                        <a:xfrm>
                          <a:off x="0" y="0"/>
                          <a:ext cx="870956" cy="23614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96F86" id="四角形: 角を丸くする 96" o:spid="_x0000_s1026" style="position:absolute;margin-left:235.1pt;margin-top:42.75pt;width:68.6pt;height:18.6pt;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CJ+QIAAE0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E7K6/EVRhRUw8urwWgaySxOztb58JWbBsVLhZ3ZavYCD5J4&#10;IrsHHxJhDGnSQGcQ9gMj0Sigf0cUupyUow6wswXoI2R01GYplUrvpzRqIYnpeDJO4N4oyaI22nm3&#10;Wd8phwC0wstlCX8d7pkZYCsdrXnqmS43sw3crWrWorXauhfCKjwup+CPmIwlXU4HWYCGGk4iMqiI&#10;2sAkBIWRM+FNhjq9YqQv4scK+mzWitCfmQ5la5JTHCWYTGVnnWjtk0nSWZ7F6eXSLRwUj6GUfuEC&#10;SQZvNcy0xKHifXRCKddhkFU1YTzHH5/FT2MYPVLMBBiRBVDbY3cAH2PnMjr7E7+9cyalD5MzOCaW&#10;nXOl4JEiGx1650Zq4z6qTEFVXeRsD+mfUROva8MOzy4+UWpvb+lSwtM8EB+eiYMehJeEtRae4BDK&#10;QHuZ7oZRbdzvj75He5hM0GLUwkqpsP+1JY5jpL5pmNnrwWgUd1ASRuPJEAR3rlmfa/S2uTPQsgNY&#10;oJama7QP6ngVzjRvsP0WMSqoiKYQu8I0uKNwF/Kqg/1J+WKRzGDvWBIe9MrSCB5ZjW32un8jznaz&#10;GmDIH81x/ZBZmsBTS2bb6KnNYhuMkCEqT7x2Auys1Djdfo1L8VxOVqdfgfk7AAAA//8DAFBLAwQU&#10;AAYACAAAACEAqJFiF+EAAAAKAQAADwAAAGRycy9kb3ducmV2LnhtbEyPTUvDQBCG74L/YRnBi9hd&#10;Q9uENJsifoLQQ6uFHrfJmASzs2F30sZ/73rS4/A+vO8zxXqyvTihD50jDXczBQKpcnVHjYaP9+fb&#10;DERgQ7XpHaGGbwywLi8vCpPX7kxbPO24EbGEQm40tMxDLmWoWrQmzNyAFLNP563hePpG1t6cY7nt&#10;ZaLUUlrTUVxozYAPLVZfu9Fq4L09PI2vm5vhZauyR88bv39jra+vpvsVCMaJ/2D41Y/qUEanoxup&#10;DqLXME9VElEN2WIBIgJLlc5BHCOZJCnIspD/Xyh/AAAA//8DAFBLAQItABQABgAIAAAAIQC2gziS&#10;/gAAAOEBAAATAAAAAAAAAAAAAAAAAAAAAABbQ29udGVudF9UeXBlc10ueG1sUEsBAi0AFAAGAAgA&#10;AAAhADj9If/WAAAAlAEAAAsAAAAAAAAAAAAAAAAALwEAAF9yZWxzLy5yZWxzUEsBAi0AFAAGAAgA&#10;AAAhALnBEIn5AgAATQYAAA4AAAAAAAAAAAAAAAAALgIAAGRycy9lMm9Eb2MueG1sUEsBAi0AFAAG&#10;AAgAAAAhAKiRYhfhAAAACgEAAA8AAAAAAAAAAAAAAAAAUwUAAGRycy9kb3ducmV2LnhtbFBLBQYA&#10;AAAABAAEAPMAAABhBgAAAAA=&#10;" filled="f" strokecolor="red" strokeweight="2.25pt">
                <v:stroke joinstyle="miter"/>
                <v:shadow on="t" color="black" opacity="26214f" origin="-.5,-.5" offset=".74836mm,.74836mm"/>
                <w10:wrap anchorx="margin"/>
              </v:roundrect>
            </w:pict>
          </mc:Fallback>
        </mc:AlternateContent>
      </w:r>
      <w:r w:rsidR="00FB1794" w:rsidRPr="00FB1794">
        <w:rPr>
          <w:noProof/>
        </w:rPr>
        <w:drawing>
          <wp:inline distT="0" distB="0" distL="0" distR="0" wp14:anchorId="2D83B52E" wp14:editId="09263A03">
            <wp:extent cx="5739900" cy="3046644"/>
            <wp:effectExtent l="57150" t="57150" r="89535" b="97155"/>
            <wp:docPr id="2785" name="図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図 2785"/>
                    <pic:cNvPicPr/>
                  </pic:nvPicPr>
                  <pic:blipFill>
                    <a:blip r:embed="rId96"/>
                    <a:stretch>
                      <a:fillRect/>
                    </a:stretch>
                  </pic:blipFill>
                  <pic:spPr>
                    <a:xfrm>
                      <a:off x="0" y="0"/>
                      <a:ext cx="5739900" cy="30466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BC7E061" w14:textId="16D084DF" w:rsidR="008A5365" w:rsidRDefault="008A5365" w:rsidP="003C51E2">
      <w:pPr>
        <w:jc w:val="center"/>
      </w:pPr>
      <w:r w:rsidRPr="007455F4">
        <w:rPr>
          <w:noProof/>
        </w:rPr>
        <mc:AlternateContent>
          <mc:Choice Requires="wps">
            <w:drawing>
              <wp:anchor distT="0" distB="0" distL="114300" distR="114300" simplePos="0" relativeHeight="252380672" behindDoc="0" locked="0" layoutInCell="1" allowOverlap="1" wp14:anchorId="68A16629" wp14:editId="41A65F10">
                <wp:simplePos x="0" y="0"/>
                <wp:positionH relativeFrom="margin">
                  <wp:align>left</wp:align>
                </wp:positionH>
                <wp:positionV relativeFrom="paragraph">
                  <wp:posOffset>74930</wp:posOffset>
                </wp:positionV>
                <wp:extent cx="5810250" cy="1933575"/>
                <wp:effectExtent l="0" t="0" r="19050" b="28575"/>
                <wp:wrapNone/>
                <wp:docPr id="39977809" name="角丸四角形 51"/>
                <wp:cNvGraphicFramePr/>
                <a:graphic xmlns:a="http://schemas.openxmlformats.org/drawingml/2006/main">
                  <a:graphicData uri="http://schemas.microsoft.com/office/word/2010/wordprocessingShape">
                    <wps:wsp>
                      <wps:cNvSpPr/>
                      <wps:spPr>
                        <a:xfrm>
                          <a:off x="0" y="0"/>
                          <a:ext cx="5810250" cy="1933575"/>
                        </a:xfrm>
                        <a:prstGeom prst="roundRect">
                          <a:avLst>
                            <a:gd name="adj" fmla="val 7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3F5EFE" w14:textId="433BD889" w:rsidR="008A5365" w:rsidRDefault="008A5365" w:rsidP="008A5365">
                            <w:pPr>
                              <w:topLinePunct/>
                              <w:spacing w:line="208" w:lineRule="auto"/>
                              <w:ind w:leftChars="200" w:left="420"/>
                              <w:rPr>
                                <w:color w:val="000000" w:themeColor="text1"/>
                              </w:rPr>
                            </w:pPr>
                            <w:r w:rsidRPr="008A5365">
                              <w:rPr>
                                <w:rFonts w:hint="eastAsia"/>
                                <w:color w:val="000000" w:themeColor="text1"/>
                              </w:rPr>
                              <w:t>エクスポート設定で［年齢］および［勤続年月］をチェックした場合</w:t>
                            </w:r>
                            <w:r>
                              <w:rPr>
                                <w:rFonts w:hint="eastAsia"/>
                                <w:color w:val="000000" w:themeColor="text1"/>
                              </w:rPr>
                              <w:t>、</w:t>
                            </w:r>
                            <w:r w:rsidRPr="008A5365">
                              <w:rPr>
                                <w:rFonts w:hint="eastAsia"/>
                                <w:color w:val="000000" w:themeColor="text1"/>
                              </w:rPr>
                              <w:t>項目末尾に出力されます。出力される値は操作日時点の［年齢］および［勤続年月］に</w:t>
                            </w:r>
                            <w:r w:rsidR="00043CA3">
                              <w:rPr>
                                <w:rFonts w:hint="eastAsia"/>
                                <w:color w:val="000000" w:themeColor="text1"/>
                              </w:rPr>
                              <w:t>です</w:t>
                            </w:r>
                            <w:r w:rsidRPr="00FF6DDF">
                              <w:rPr>
                                <w:color w:val="000000" w:themeColor="text1"/>
                              </w:rPr>
                              <w:t>。</w:t>
                            </w:r>
                          </w:p>
                          <w:p w14:paraId="15F3F0B8" w14:textId="28858C31" w:rsidR="008A5365" w:rsidRDefault="008A5365" w:rsidP="008A5365">
                            <w:pPr>
                              <w:topLinePunct/>
                              <w:spacing w:line="208" w:lineRule="auto"/>
                              <w:ind w:leftChars="200" w:left="420"/>
                              <w:rPr>
                                <w:color w:val="000000" w:themeColor="text1"/>
                              </w:rPr>
                            </w:pPr>
                            <w:r>
                              <w:rPr>
                                <w:noProof/>
                              </w:rPr>
                              <w:drawing>
                                <wp:inline distT="0" distB="0" distL="0" distR="0" wp14:anchorId="26600912" wp14:editId="0702ADE5">
                                  <wp:extent cx="1885950" cy="768350"/>
                                  <wp:effectExtent l="57150" t="57150" r="95250" b="88900"/>
                                  <wp:docPr id="926176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6203" name=""/>
                                          <pic:cNvPicPr/>
                                        </pic:nvPicPr>
                                        <pic:blipFill>
                                          <a:blip r:embed="rId97"/>
                                          <a:stretch>
                                            <a:fillRect/>
                                          </a:stretch>
                                        </pic:blipFill>
                                        <pic:spPr>
                                          <a:xfrm>
                                            <a:off x="0" y="0"/>
                                            <a:ext cx="1906941" cy="77690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ACF38A5" w14:textId="77777777" w:rsidR="008A5365" w:rsidRPr="008A5365" w:rsidRDefault="008A5365" w:rsidP="008A5365">
                            <w:pPr>
                              <w:topLinePunct/>
                              <w:spacing w:line="208" w:lineRule="auto"/>
                              <w:ind w:leftChars="200" w:left="420"/>
                              <w:rPr>
                                <w:color w:val="EE0000"/>
                              </w:rPr>
                            </w:pPr>
                            <w:r w:rsidRPr="008A5365">
                              <w:rPr>
                                <w:rFonts w:hint="eastAsia"/>
                                <w:color w:val="EE0000"/>
                              </w:rPr>
                              <w:t>※退職者の［勤続年月］は退職日時点になります。</w:t>
                            </w:r>
                          </w:p>
                          <w:p w14:paraId="2F49712D" w14:textId="023B3A6F" w:rsidR="008A5365" w:rsidRPr="008A5365" w:rsidRDefault="008A5365" w:rsidP="008A5365">
                            <w:pPr>
                              <w:topLinePunct/>
                              <w:spacing w:line="208" w:lineRule="auto"/>
                              <w:ind w:leftChars="200" w:left="420"/>
                              <w:rPr>
                                <w:color w:val="EE0000"/>
                              </w:rPr>
                            </w:pPr>
                            <w:r w:rsidRPr="008A5365">
                              <w:rPr>
                                <w:rFonts w:hint="eastAsia"/>
                                <w:color w:val="EE0000"/>
                              </w:rPr>
                              <w:t>※</w:t>
                            </w:r>
                            <w:r>
                              <w:rPr>
                                <w:rFonts w:hint="eastAsia"/>
                                <w:color w:val="EE0000"/>
                              </w:rPr>
                              <w:t>「</w:t>
                            </w:r>
                            <w:r w:rsidRPr="008A5365">
                              <w:rPr>
                                <w:rFonts w:hint="eastAsia"/>
                                <w:color w:val="EE0000"/>
                              </w:rPr>
                              <w:t>条件</w:t>
                            </w:r>
                            <w:r>
                              <w:rPr>
                                <w:rFonts w:hint="eastAsia"/>
                                <w:color w:val="EE0000"/>
                              </w:rPr>
                              <w:t>」</w:t>
                            </w:r>
                            <w:r w:rsidRPr="008A5365">
                              <w:rPr>
                                <w:rFonts w:hint="eastAsia"/>
                                <w:color w:val="EE0000"/>
                              </w:rPr>
                              <w:t>タブで適用日を指定し</w:t>
                            </w:r>
                            <w:r>
                              <w:rPr>
                                <w:rFonts w:hint="eastAsia"/>
                                <w:color w:val="EE0000"/>
                              </w:rPr>
                              <w:t>た場合でも、</w:t>
                            </w:r>
                            <w:r w:rsidRPr="008A5365">
                              <w:rPr>
                                <w:rFonts w:hint="eastAsia"/>
                                <w:color w:val="EE0000"/>
                              </w:rPr>
                              <w:t>操作日時点の</w:t>
                            </w:r>
                            <w:r>
                              <w:rPr>
                                <w:rFonts w:hint="eastAsia"/>
                                <w:color w:val="EE0000"/>
                              </w:rPr>
                              <w:t>値が出力されます。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16629" id="_x0000_s1229" style="position:absolute;left:0;text-align:left;margin-left:0;margin-top:5.9pt;width:457.5pt;height:152.25pt;z-index:25238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76wAIAAMgFAAAOAAAAZHJzL2Uyb0RvYy54bWysVEtv2zAMvg/YfxB0X22nTdMEdYqgbYYB&#10;RVu0HXpWZCn2IIuapMTOfn0p+ZE9ih2G5aCQJvlR/ETy8qqtFdkL6yrQOc1OUkqE5lBUepvTry/r&#10;TxeUOM90wRRokdODcPRq+fHDZWMWYgIlqEJYgiDaLRqT09J7s0gSx0tRM3cCRmg0SrA186jabVJY&#10;1iB6rZJJmp4nDdjCWODCOfx60xnpMuJLKbh/kNIJT1RO8W4+njaem3Amy0u22Fpmyor312D/cIua&#10;VRqTjlA3zDOys9UfUHXFLTiQ/oRDnYCUFRexBqwmS3+r5rlkRsRakBxnRprc/4Pl9/tn82iRhsa4&#10;hUMxVNFKW4d/vB9pI1mHkSzResLx4/QiSydT5JSjLZufnk5n00Bncgw31vnPAmoShJxa2OniCZ8k&#10;MsX2d85HygqiWY29wYpvlMha4QPsmSKz+eyiB+x9EXqADIEa1pVS8QWVJk24RYoXCiYHqiqCNSp2&#10;u7lWliBoTte389ts0uP+4hagb5grOz93cEHpHZXGwo4MRckflAjwSj8JSaoCOZl0yUPzijEj41xo&#10;n3WmkhWiSzBN8TfcY4iI9EXAgCyxgBG7Bxg8O5ABu+O99w+hIvb+GNyz8rfgMSJmBu3H4LrSYN+r&#10;TGFVfebOfyCpoyaw5NtNi9zkdDYPruHTBorDoyUWumF0hq8rpP6OOf/ILD4+9hRuFP+Ah1SA7wq9&#10;REkJ9sd734M/DgVaKWlwmnPqvu+YFZSoLxrHZZ6dnYXxj8rZdDZBxUYFRXwGsonK6XlU9K6+BuyV&#10;DHeX4VEM/l4NorRQv+LiWYWsaGKaY+6ccm8H5dp3WwZXFxerVXTDkTfM3+lnwwN4IDo03Uv7yqzp&#10;h8TjfN3DMPlsEVu/I/noGyI1rHYeZOWD8chrr+C6iL3Ur7awj37Wo9dxAS/fAAAA//8DAFBLAwQU&#10;AAYACAAAACEA/MZbU90AAAAHAQAADwAAAGRycy9kb3ducmV2LnhtbEyPwU7DMBBE70j8g7VIXBB1&#10;QmlUQpyqQgKVE6Jw6c1JtklovI7sbRv+nuUEx5lZzbwtVpMb1AlD7D0ZSGcJKKTaNz21Bj4/nm+X&#10;oCJbauzgCQ18Y4RVeXlR2LzxZ3rH05ZbJSUUc2ugYx5zrWPdobNx5kckyfY+OMsiQ6ubYM9S7gZ9&#10;lySZdrYnWejsiE8d1oft0RlwXxXvsnXY1Lx4eX2rbu6Tw35jzPXVtH4ExTjx3zH84gs6lMJU+SM1&#10;UQ0G5BEWNxV+SR/ShRiVgXmazUGXhf7PX/4AAAD//wMAUEsBAi0AFAAGAAgAAAAhALaDOJL+AAAA&#10;4QEAABMAAAAAAAAAAAAAAAAAAAAAAFtDb250ZW50X1R5cGVzXS54bWxQSwECLQAUAAYACAAAACEA&#10;OP0h/9YAAACUAQAACwAAAAAAAAAAAAAAAAAvAQAAX3JlbHMvLnJlbHNQSwECLQAUAAYACAAAACEA&#10;eRbe+sACAADIBQAADgAAAAAAAAAAAAAAAAAuAgAAZHJzL2Uyb0RvYy54bWxQSwECLQAUAAYACAAA&#10;ACEA/MZbU90AAAAHAQAADwAAAAAAAAAAAAAAAAAaBQAAZHJzL2Rvd25yZXYueG1sUEsFBgAAAAAE&#10;AAQA8wAAACQGAAAAAA==&#10;" filled="f" strokecolor="#fe9e12" strokeweight="1.5pt">
                <v:stroke dashstyle="3 1" joinstyle="miter"/>
                <v:textbox inset=",,2mm,1mm">
                  <w:txbxContent>
                    <w:p w14:paraId="2B3F5EFE" w14:textId="433BD889" w:rsidR="008A5365" w:rsidRDefault="008A5365" w:rsidP="008A5365">
                      <w:pPr>
                        <w:topLinePunct/>
                        <w:spacing w:line="208" w:lineRule="auto"/>
                        <w:ind w:leftChars="200" w:left="420"/>
                        <w:rPr>
                          <w:color w:val="000000" w:themeColor="text1"/>
                        </w:rPr>
                      </w:pPr>
                      <w:r w:rsidRPr="008A5365">
                        <w:rPr>
                          <w:rFonts w:hint="eastAsia"/>
                          <w:color w:val="000000" w:themeColor="text1"/>
                        </w:rPr>
                        <w:t>エクスポート設定で［年齢］および［勤続年月］をチェックした場合</w:t>
                      </w:r>
                      <w:r>
                        <w:rPr>
                          <w:rFonts w:hint="eastAsia"/>
                          <w:color w:val="000000" w:themeColor="text1"/>
                        </w:rPr>
                        <w:t>、</w:t>
                      </w:r>
                      <w:r w:rsidRPr="008A5365">
                        <w:rPr>
                          <w:rFonts w:hint="eastAsia"/>
                          <w:color w:val="000000" w:themeColor="text1"/>
                        </w:rPr>
                        <w:t>項目末尾に出力されます。出力される値は操作日時点の［年齢］および［勤続年月］に</w:t>
                      </w:r>
                      <w:r w:rsidR="00043CA3">
                        <w:rPr>
                          <w:rFonts w:hint="eastAsia"/>
                          <w:color w:val="000000" w:themeColor="text1"/>
                        </w:rPr>
                        <w:t>です</w:t>
                      </w:r>
                      <w:r w:rsidRPr="00FF6DDF">
                        <w:rPr>
                          <w:color w:val="000000" w:themeColor="text1"/>
                        </w:rPr>
                        <w:t>。</w:t>
                      </w:r>
                    </w:p>
                    <w:p w14:paraId="15F3F0B8" w14:textId="28858C31" w:rsidR="008A5365" w:rsidRDefault="008A5365" w:rsidP="008A5365">
                      <w:pPr>
                        <w:topLinePunct/>
                        <w:spacing w:line="208" w:lineRule="auto"/>
                        <w:ind w:leftChars="200" w:left="420"/>
                        <w:rPr>
                          <w:color w:val="000000" w:themeColor="text1"/>
                        </w:rPr>
                      </w:pPr>
                      <w:r>
                        <w:rPr>
                          <w:noProof/>
                        </w:rPr>
                        <w:drawing>
                          <wp:inline distT="0" distB="0" distL="0" distR="0" wp14:anchorId="26600912" wp14:editId="0702ADE5">
                            <wp:extent cx="1885950" cy="768350"/>
                            <wp:effectExtent l="57150" t="57150" r="95250" b="88900"/>
                            <wp:docPr id="926176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6203" name=""/>
                                    <pic:cNvPicPr/>
                                  </pic:nvPicPr>
                                  <pic:blipFill>
                                    <a:blip r:embed="rId97"/>
                                    <a:stretch>
                                      <a:fillRect/>
                                    </a:stretch>
                                  </pic:blipFill>
                                  <pic:spPr>
                                    <a:xfrm>
                                      <a:off x="0" y="0"/>
                                      <a:ext cx="1906941" cy="77690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ACF38A5" w14:textId="77777777" w:rsidR="008A5365" w:rsidRPr="008A5365" w:rsidRDefault="008A5365" w:rsidP="008A5365">
                      <w:pPr>
                        <w:topLinePunct/>
                        <w:spacing w:line="208" w:lineRule="auto"/>
                        <w:ind w:leftChars="200" w:left="420"/>
                        <w:rPr>
                          <w:color w:val="EE0000"/>
                        </w:rPr>
                      </w:pPr>
                      <w:r w:rsidRPr="008A5365">
                        <w:rPr>
                          <w:rFonts w:hint="eastAsia"/>
                          <w:color w:val="EE0000"/>
                        </w:rPr>
                        <w:t>※退職者の［勤続年月］は退職日時点になります。</w:t>
                      </w:r>
                    </w:p>
                    <w:p w14:paraId="2F49712D" w14:textId="023B3A6F" w:rsidR="008A5365" w:rsidRPr="008A5365" w:rsidRDefault="008A5365" w:rsidP="008A5365">
                      <w:pPr>
                        <w:topLinePunct/>
                        <w:spacing w:line="208" w:lineRule="auto"/>
                        <w:ind w:leftChars="200" w:left="420"/>
                        <w:rPr>
                          <w:color w:val="EE0000"/>
                        </w:rPr>
                      </w:pPr>
                      <w:r w:rsidRPr="008A5365">
                        <w:rPr>
                          <w:rFonts w:hint="eastAsia"/>
                          <w:color w:val="EE0000"/>
                        </w:rPr>
                        <w:t>※</w:t>
                      </w:r>
                      <w:r>
                        <w:rPr>
                          <w:rFonts w:hint="eastAsia"/>
                          <w:color w:val="EE0000"/>
                        </w:rPr>
                        <w:t>「</w:t>
                      </w:r>
                      <w:r w:rsidRPr="008A5365">
                        <w:rPr>
                          <w:rFonts w:hint="eastAsia"/>
                          <w:color w:val="EE0000"/>
                        </w:rPr>
                        <w:t>条件</w:t>
                      </w:r>
                      <w:r>
                        <w:rPr>
                          <w:rFonts w:hint="eastAsia"/>
                          <w:color w:val="EE0000"/>
                        </w:rPr>
                        <w:t>」</w:t>
                      </w:r>
                      <w:r w:rsidRPr="008A5365">
                        <w:rPr>
                          <w:rFonts w:hint="eastAsia"/>
                          <w:color w:val="EE0000"/>
                        </w:rPr>
                        <w:t>タブで適用日を指定し</w:t>
                      </w:r>
                      <w:r>
                        <w:rPr>
                          <w:rFonts w:hint="eastAsia"/>
                          <w:color w:val="EE0000"/>
                        </w:rPr>
                        <w:t>た場合でも、</w:t>
                      </w:r>
                      <w:r w:rsidRPr="008A5365">
                        <w:rPr>
                          <w:rFonts w:hint="eastAsia"/>
                          <w:color w:val="EE0000"/>
                        </w:rPr>
                        <w:t>操作日時点の</w:t>
                      </w:r>
                      <w:r>
                        <w:rPr>
                          <w:rFonts w:hint="eastAsia"/>
                          <w:color w:val="EE0000"/>
                        </w:rPr>
                        <w:t>値が出力されます。</w:t>
                      </w:r>
                    </w:p>
                  </w:txbxContent>
                </v:textbox>
                <w10:wrap anchorx="margin"/>
              </v:roundrect>
            </w:pict>
          </mc:Fallback>
        </mc:AlternateContent>
      </w:r>
    </w:p>
    <w:p w14:paraId="7FF06264" w14:textId="2754420E" w:rsidR="008A5365" w:rsidRDefault="008A5365" w:rsidP="003C51E2">
      <w:pPr>
        <w:jc w:val="center"/>
      </w:pPr>
    </w:p>
    <w:p w14:paraId="232A0F6B" w14:textId="7FD52A9A" w:rsidR="008A5365" w:rsidRDefault="008A5365" w:rsidP="003C51E2">
      <w:pPr>
        <w:jc w:val="center"/>
      </w:pPr>
    </w:p>
    <w:p w14:paraId="144E86B4" w14:textId="4AF15C4B" w:rsidR="008A5365" w:rsidRDefault="008A5365" w:rsidP="003C51E2">
      <w:pPr>
        <w:jc w:val="center"/>
      </w:pPr>
    </w:p>
    <w:p w14:paraId="1F1C30F5" w14:textId="0AFBCEC8" w:rsidR="003C51E2" w:rsidRDefault="003C51E2" w:rsidP="003C51E2">
      <w:r>
        <w:br w:type="page"/>
      </w:r>
    </w:p>
    <w:p w14:paraId="1EE61250" w14:textId="3FA2D8B2" w:rsidR="00725640" w:rsidRDefault="00725640" w:rsidP="00EE3780">
      <w:pPr>
        <w:pStyle w:val="3"/>
      </w:pPr>
      <w:bookmarkStart w:id="135" w:name="_Toc229473879"/>
      <w:r>
        <w:rPr>
          <w:rFonts w:hint="eastAsia"/>
        </w:rPr>
        <w:lastRenderedPageBreak/>
        <w:t>エクスポート</w:t>
      </w:r>
      <w:r w:rsidR="00312899">
        <w:rPr>
          <w:rFonts w:hint="eastAsia"/>
        </w:rPr>
        <w:t>の</w:t>
      </w:r>
      <w:r>
        <w:rPr>
          <w:rFonts w:hint="eastAsia"/>
        </w:rPr>
        <w:t>実行</w:t>
      </w:r>
      <w:bookmarkEnd w:id="135"/>
    </w:p>
    <w:p w14:paraId="2D82DFA1" w14:textId="50268B3C" w:rsidR="00725640" w:rsidRDefault="00260609" w:rsidP="00CF17C6">
      <w:r w:rsidRPr="00260609">
        <w:rPr>
          <w:rFonts w:hint="eastAsia"/>
        </w:rPr>
        <w:t>フィルターを保存後、従業員一覧画面の右上の「エクスポート」をクリックすると、画面上でのプレビューの確認や、または</w:t>
      </w:r>
      <w:r w:rsidRPr="00260609">
        <w:t>CSV形式でのエクスポートが可能です</w:t>
      </w:r>
      <w:r w:rsidR="00725640">
        <w:rPr>
          <w:rFonts w:hint="eastAsia"/>
        </w:rPr>
        <w:t>。</w:t>
      </w:r>
    </w:p>
    <w:p w14:paraId="2B5686DE" w14:textId="7F9EE8FF" w:rsidR="00312899" w:rsidRDefault="002D4273" w:rsidP="00CF17C6">
      <w:r>
        <w:rPr>
          <w:noProof/>
        </w:rPr>
        <w:drawing>
          <wp:anchor distT="0" distB="0" distL="114300" distR="114300" simplePos="0" relativeHeight="251832832" behindDoc="0" locked="0" layoutInCell="1" allowOverlap="1" wp14:anchorId="60DFE5D7" wp14:editId="70F2BAFB">
            <wp:simplePos x="0" y="0"/>
            <wp:positionH relativeFrom="margin">
              <wp:align>center</wp:align>
            </wp:positionH>
            <wp:positionV relativeFrom="paragraph">
              <wp:posOffset>63500</wp:posOffset>
            </wp:positionV>
            <wp:extent cx="1600200" cy="1397000"/>
            <wp:effectExtent l="57150" t="57150" r="95250" b="8890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00200" cy="1397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80CA64" w14:textId="6883BAF3" w:rsidR="00312899" w:rsidRPr="00312899" w:rsidRDefault="00312899" w:rsidP="00CF17C6"/>
    <w:p w14:paraId="34E12CB4" w14:textId="20A7E375" w:rsidR="00312899" w:rsidRDefault="003C51E2" w:rsidP="00CF17C6">
      <w:r>
        <w:rPr>
          <w:rFonts w:hint="eastAsia"/>
          <w:noProof/>
        </w:rPr>
        <mc:AlternateContent>
          <mc:Choice Requires="wps">
            <w:drawing>
              <wp:anchor distT="0" distB="0" distL="114300" distR="114300" simplePos="0" relativeHeight="252148224" behindDoc="0" locked="0" layoutInCell="1" allowOverlap="1" wp14:anchorId="2BB1A21E" wp14:editId="27B3654A">
                <wp:simplePos x="0" y="0"/>
                <wp:positionH relativeFrom="margin">
                  <wp:posOffset>2189480</wp:posOffset>
                </wp:positionH>
                <wp:positionV relativeFrom="paragraph">
                  <wp:posOffset>20320</wp:posOffset>
                </wp:positionV>
                <wp:extent cx="1562100" cy="323850"/>
                <wp:effectExtent l="57150" t="57150" r="114300" b="114300"/>
                <wp:wrapNone/>
                <wp:docPr id="110" name="四角形: 角を丸くする 110"/>
                <wp:cNvGraphicFramePr/>
                <a:graphic xmlns:a="http://schemas.openxmlformats.org/drawingml/2006/main">
                  <a:graphicData uri="http://schemas.microsoft.com/office/word/2010/wordprocessingShape">
                    <wps:wsp>
                      <wps:cNvSpPr/>
                      <wps:spPr>
                        <a:xfrm>
                          <a:off x="0" y="0"/>
                          <a:ext cx="1562100" cy="323850"/>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70076" id="四角形: 角を丸くする 110" o:spid="_x0000_s1026" style="position:absolute;margin-left:172.4pt;margin-top:1.6pt;width:123pt;height:25.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f1+QIAAE4GAAAOAAAAZHJzL2Uyb0RvYy54bWysVUtvGjEQvlfqf7B8b3bZQEJQlggloqoU&#10;pVFIlbPxg3XrtV3bsNBf37G9LKjNqWoOznhn/M3MNw9u7/atQjvuvDS6xqOLEiOuqWFSb2r87XX5&#10;aYqRD0QzoozmNT5wj+/mHz/cdnbGK9MYxbhDAKL9rLM1bkKws6LwtOEt8RfGcg1KYVxLAlzdpmCO&#10;dIDeqqIqy6uiM45ZZyj3Hr4+ZCWeJ3whOA1fhfA8IFVjiC2k06VzHc9ifktmG0dsI2kfBvmHKFoi&#10;NTgdoB5IIGjr5F9QraTOeCPCBTVtYYSQlKccIJtR+Uc2q4ZYnnIBcrwdaPL/D5Y+7Vb22QENnfUz&#10;D2LMYi9cG/9DfGifyDoMZPF9QBQ+jiZX1agETinoLqvL6SSxWZxeW+fDZ25aFIUaO7PV7AUqkogi&#10;u0cfEmMMadJCaxD2HSPRKuB/RxQaT8c3sTwA2NuCdISMD7VZSqVSAZVGXY2r6eR6ksC9UZJFbbTz&#10;brO+Vw4BaI2XyxL+etwzM8BWOlrz1DR9bGYbuFs1rENrtXUvhNV4Uk5j0kzGlC6niQEmoaOq64gM&#10;KqI2MApBYeRMeJOhSWWM/EX8mMEQzVoR+iPToWxDcojjBJMz760TC0Mw6XYWZ3EqXZLCQfHoSukX&#10;LpBkUKwq0xKnig/eCaVch1FWNYTx7H9y5j/NYXyRfCbAiCyA2gG7B3gfO6fR25/4HR5nUgY3OYJj&#10;YPlxzhReJM9Gh+FxK7Vx72WmIKvec7aH8M+oieLasMOziyVK/e0tXUoozSPx4Zk46EGoJOy18BUO&#10;oQy0l+kljBrjfr33PdrDaIIWow52So39zy1xHCP1RcPQ3ozGY4AN6TKeXFdwceea9blGb9t7Ay07&#10;gg1qaRKjfVBHUTjTvsH6W0SvoCKagu8a0+COl/uQdx0sUMoXi2QGi8eS8KhXlkbwyGpss9f9G3G2&#10;n9UAU/5kjvunn8BTS2bb+FKbxTYYIUNUnnjtL7C0UuP0CzZuxfN7sjr9DMx/AwAA//8DAFBLAwQU&#10;AAYACAAAACEAYiBZldwAAAAIAQAADwAAAGRycy9kb3ducmV2LnhtbEyPzU7DMBCE70h9B2srcaNO&#10;TUAljVNVlbgggUTpgaMbb5Oo8TqK3fy8PcsJbjOa1ew3+W5yrRiwD40nDetVAgKp9LahSsPp6/Vh&#10;AyJEQ9a0nlDDjAF2xeIuN5n1I33icIyV4BIKmdFQx9hlUoayRmfCyndInF1870xk21fS9mbkctdK&#10;lSTP0pmG+ENtOjzUWF6PN6fhfb52b/Mswzhs1En5j2/yl1Tr++W034KIOMW/Y/jFZ3QomOnsb2SD&#10;aDU8pimjRxYKBOdPLwn7M4tUgSxy+X9A8QMAAP//AwBQSwECLQAUAAYACAAAACEAtoM4kv4AAADh&#10;AQAAEwAAAAAAAAAAAAAAAAAAAAAAW0NvbnRlbnRfVHlwZXNdLnhtbFBLAQItABQABgAIAAAAIQA4&#10;/SH/1gAAAJQBAAALAAAAAAAAAAAAAAAAAC8BAABfcmVscy8ucmVsc1BLAQItABQABgAIAAAAIQDx&#10;eef1+QIAAE4GAAAOAAAAAAAAAAAAAAAAAC4CAABkcnMvZTJvRG9jLnhtbFBLAQItABQABgAIAAAA&#10;IQBiIFmV3AAAAAgBAAAPAAAAAAAAAAAAAAAAAFMFAABkcnMvZG93bnJldi54bWxQSwUGAAAAAAQA&#10;BADzAAAAXAYAAAAA&#10;" filled="f" strokecolor="red" strokeweight="2.25pt">
                <v:stroke joinstyle="miter"/>
                <v:shadow on="t" color="black" opacity="26214f" origin="-.5,-.5" offset=".74836mm,.74836mm"/>
                <w10:wrap anchorx="margin"/>
              </v:roundrect>
            </w:pict>
          </mc:Fallback>
        </mc:AlternateContent>
      </w:r>
    </w:p>
    <w:p w14:paraId="3D7CCF15" w14:textId="2CDF1ADE" w:rsidR="00312899" w:rsidRDefault="00312899" w:rsidP="00CF17C6"/>
    <w:p w14:paraId="48B9F57E" w14:textId="6CA795F2" w:rsidR="0015263D" w:rsidRDefault="0015263D" w:rsidP="00CF17C6"/>
    <w:p w14:paraId="74305B5F" w14:textId="21EB794E" w:rsidR="002D4273" w:rsidRDefault="002D4273" w:rsidP="00CF17C6"/>
    <w:p w14:paraId="110648D1" w14:textId="3D6B1AD6" w:rsidR="00994A76" w:rsidRDefault="00994A76" w:rsidP="00CF17C6"/>
    <w:p w14:paraId="28FABC32" w14:textId="6D60F6E9" w:rsidR="00D55C4A" w:rsidRDefault="00D55C4A" w:rsidP="00994A76"/>
    <w:p w14:paraId="78672969" w14:textId="05FA6FE4" w:rsidR="00D55C4A" w:rsidRDefault="00D021D4" w:rsidP="00D55C4A">
      <w:pPr>
        <w:pStyle w:val="20"/>
      </w:pPr>
      <w:bookmarkStart w:id="136" w:name="_Toc229473880"/>
      <w:r w:rsidRPr="00D021D4">
        <w:rPr>
          <w:rFonts w:hint="eastAsia"/>
        </w:rPr>
        <w:t>労働者名簿の出力</w:t>
      </w:r>
      <w:bookmarkEnd w:id="136"/>
    </w:p>
    <w:p w14:paraId="56AD48DB" w14:textId="03438AB5" w:rsidR="00D55C4A" w:rsidRDefault="00D021D4" w:rsidP="005E16F5">
      <w:pPr>
        <w:spacing w:line="17" w:lineRule="atLeast"/>
      </w:pPr>
      <w:r w:rsidRPr="00D021D4">
        <w:rPr>
          <w:rFonts w:hint="eastAsia"/>
        </w:rPr>
        <w:t>労働者名簿は</w:t>
      </w:r>
      <w:r w:rsidRPr="00D021D4">
        <w:t>PDFファイルまたはCSVファイルで出力できます。</w:t>
      </w:r>
    </w:p>
    <w:p w14:paraId="45C59EBA" w14:textId="77777777" w:rsidR="00D021D4" w:rsidRDefault="00D021D4" w:rsidP="005E16F5">
      <w:pPr>
        <w:spacing w:line="17" w:lineRule="atLeast"/>
      </w:pPr>
    </w:p>
    <w:p w14:paraId="14F327E5" w14:textId="2E6D6D27" w:rsidR="00D021D4" w:rsidRDefault="00D021D4" w:rsidP="00EE3780">
      <w:pPr>
        <w:pStyle w:val="3"/>
      </w:pPr>
      <w:bookmarkStart w:id="137" w:name="_Toc229473881"/>
      <w:r w:rsidRPr="00D021D4">
        <w:rPr>
          <w:rFonts w:hint="eastAsia"/>
        </w:rPr>
        <w:t>労働者名簿の出力方法</w:t>
      </w:r>
      <w:bookmarkEnd w:id="137"/>
    </w:p>
    <w:p w14:paraId="4F648984" w14:textId="768ABCAC" w:rsidR="00D021D4" w:rsidRDefault="00D021D4" w:rsidP="00CF17C6">
      <w:r w:rsidRPr="00D021D4">
        <w:rPr>
          <w:rFonts w:hint="eastAsia"/>
        </w:rPr>
        <w:t>管理画面</w:t>
      </w:r>
      <w:r w:rsidRPr="00D021D4">
        <w:t xml:space="preserve"> ＞ 従業員一覧</w:t>
      </w:r>
      <w:r>
        <w:rPr>
          <w:rFonts w:hint="eastAsia"/>
        </w:rPr>
        <w:t xml:space="preserve"> ＞</w:t>
      </w:r>
      <w:r w:rsidRPr="00D021D4">
        <w:t>［労働者名簿］ボタンをクリックします。</w:t>
      </w:r>
    </w:p>
    <w:p w14:paraId="12DB189D" w14:textId="66E99539" w:rsidR="00D021D4" w:rsidRPr="00D021D4" w:rsidRDefault="003428E0" w:rsidP="00CF17C6">
      <w:r>
        <w:rPr>
          <w:noProof/>
        </w:rPr>
        <w:drawing>
          <wp:anchor distT="0" distB="0" distL="114300" distR="114300" simplePos="0" relativeHeight="252318208" behindDoc="0" locked="0" layoutInCell="1" allowOverlap="1" wp14:anchorId="68C58466" wp14:editId="5E85B73E">
            <wp:simplePos x="0" y="0"/>
            <wp:positionH relativeFrom="margin">
              <wp:posOffset>52070</wp:posOffset>
            </wp:positionH>
            <wp:positionV relativeFrom="paragraph">
              <wp:posOffset>85725</wp:posOffset>
            </wp:positionV>
            <wp:extent cx="5829300" cy="763151"/>
            <wp:effectExtent l="57150" t="57150" r="95250" b="94615"/>
            <wp:wrapNone/>
            <wp:docPr id="1504359068" name="図 150435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9068" name="図 1504359068"/>
                    <pic:cNvPicPr>
                      <a:picLocks noChangeAspect="1" noChangeArrowheads="1"/>
                    </pic:cNvPicPr>
                  </pic:nvPicPr>
                  <pic:blipFill>
                    <a:blip r:embed="rId99"/>
                    <a:stretch>
                      <a:fillRect/>
                    </a:stretch>
                  </pic:blipFill>
                  <pic:spPr bwMode="auto">
                    <a:xfrm>
                      <a:off x="0" y="0"/>
                      <a:ext cx="5829300" cy="76315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52E0E2" w14:textId="77777777" w:rsidR="00D021D4" w:rsidRDefault="00D021D4" w:rsidP="00CF17C6"/>
    <w:p w14:paraId="38C54A39" w14:textId="0371E877" w:rsidR="00D021D4" w:rsidRDefault="00D021D4" w:rsidP="00CF17C6"/>
    <w:p w14:paraId="0621EE69" w14:textId="24FEA328" w:rsidR="007F17C5" w:rsidRDefault="007F17C5" w:rsidP="00CF17C6"/>
    <w:p w14:paraId="6D856798" w14:textId="7A84220B" w:rsidR="007F17C5" w:rsidRDefault="007F17C5" w:rsidP="00CF17C6"/>
    <w:p w14:paraId="53D27505" w14:textId="2112EC53" w:rsidR="003428E0" w:rsidRPr="003428E0" w:rsidRDefault="005E16F5" w:rsidP="00CF17C6">
      <w:r w:rsidRPr="005E16F5">
        <w:rPr>
          <w:rFonts w:hint="eastAsia"/>
        </w:rPr>
        <w:t>［従業員選択］タブで、いつ時点の情報で労働者名簿を出力するかを設定します。過去や未来の情報で出力したい場合は、「○○時点の従業員一覧」の日付を変更してください。</w:t>
      </w:r>
    </w:p>
    <w:p w14:paraId="55C3F9C9" w14:textId="0044BD22" w:rsidR="003428E0" w:rsidRDefault="005E16F5" w:rsidP="00CF17C6">
      <w:pPr>
        <w:rPr>
          <w:b/>
          <w:bCs/>
        </w:rPr>
      </w:pPr>
      <w:r>
        <w:rPr>
          <w:noProof/>
        </w:rPr>
        <w:drawing>
          <wp:anchor distT="0" distB="0" distL="114300" distR="114300" simplePos="0" relativeHeight="252320256" behindDoc="0" locked="0" layoutInCell="1" allowOverlap="1" wp14:anchorId="5717170F" wp14:editId="0A69BBAC">
            <wp:simplePos x="0" y="0"/>
            <wp:positionH relativeFrom="margin">
              <wp:posOffset>52070</wp:posOffset>
            </wp:positionH>
            <wp:positionV relativeFrom="paragraph">
              <wp:posOffset>71120</wp:posOffset>
            </wp:positionV>
            <wp:extent cx="5829300" cy="1311901"/>
            <wp:effectExtent l="57150" t="57150" r="95250" b="98425"/>
            <wp:wrapNone/>
            <wp:docPr id="95381631" name="図 953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1631" name="図 95381631"/>
                    <pic:cNvPicPr>
                      <a:picLocks noChangeAspect="1" noChangeArrowheads="1"/>
                    </pic:cNvPicPr>
                  </pic:nvPicPr>
                  <pic:blipFill>
                    <a:blip r:embed="rId100"/>
                    <a:stretch>
                      <a:fillRect/>
                    </a:stretch>
                  </pic:blipFill>
                  <pic:spPr bwMode="auto">
                    <a:xfrm>
                      <a:off x="0" y="0"/>
                      <a:ext cx="5829300" cy="131190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BED94CE" w14:textId="77777777" w:rsidR="005E16F5" w:rsidRDefault="005E16F5" w:rsidP="00CF17C6">
      <w:pPr>
        <w:rPr>
          <w:b/>
          <w:bCs/>
        </w:rPr>
      </w:pPr>
    </w:p>
    <w:p w14:paraId="08453DAA" w14:textId="363CD07C" w:rsidR="005E16F5" w:rsidRDefault="005E16F5" w:rsidP="00CF17C6"/>
    <w:p w14:paraId="2A6F5E83" w14:textId="64BE0411" w:rsidR="003428E0" w:rsidRDefault="003428E0" w:rsidP="00CF17C6"/>
    <w:p w14:paraId="741CA977" w14:textId="7D4F9304" w:rsidR="003428E0" w:rsidRDefault="003428E0" w:rsidP="00CF17C6"/>
    <w:p w14:paraId="0E3DEA79" w14:textId="75C55E61" w:rsidR="007F17C5" w:rsidRDefault="007F17C5" w:rsidP="00CF17C6"/>
    <w:p w14:paraId="1BD9DB9C" w14:textId="1BC99FCB" w:rsidR="000556AF" w:rsidRDefault="000556AF">
      <w:pPr>
        <w:spacing w:line="276" w:lineRule="auto"/>
        <w:jc w:val="left"/>
      </w:pPr>
      <w:r>
        <w:br w:type="page"/>
      </w:r>
    </w:p>
    <w:p w14:paraId="32F61C70" w14:textId="6A7B4EA5" w:rsidR="005E16F5" w:rsidRDefault="005E16F5" w:rsidP="000556AF">
      <w:r w:rsidRPr="005E16F5">
        <w:lastRenderedPageBreak/>
        <w:t>「さらに絞り込む」をクリックすると、</w:t>
      </w:r>
      <w:r w:rsidRPr="005E16F5">
        <w:rPr>
          <w:rFonts w:hint="eastAsia"/>
        </w:rPr>
        <w:t>入社日、就業状況、所属事業所、契約種別、従業員コード、戸籍姓名</w:t>
      </w:r>
      <w:r w:rsidRPr="005E16F5">
        <w:t>で出力対象従業員を絞り込むことができます。</w:t>
      </w:r>
    </w:p>
    <w:p w14:paraId="73634A87" w14:textId="71393C5D" w:rsidR="005E16F5" w:rsidRDefault="005E16F5" w:rsidP="000556AF">
      <w:r>
        <w:rPr>
          <w:noProof/>
        </w:rPr>
        <w:drawing>
          <wp:anchor distT="0" distB="0" distL="114300" distR="114300" simplePos="0" relativeHeight="252322304" behindDoc="0" locked="0" layoutInCell="1" allowOverlap="1" wp14:anchorId="3BCDB685" wp14:editId="23B14F28">
            <wp:simplePos x="0" y="0"/>
            <wp:positionH relativeFrom="margin">
              <wp:align>right</wp:align>
            </wp:positionH>
            <wp:positionV relativeFrom="paragraph">
              <wp:posOffset>57150</wp:posOffset>
            </wp:positionV>
            <wp:extent cx="5829300" cy="1750036"/>
            <wp:effectExtent l="57150" t="57150" r="95250" b="98425"/>
            <wp:wrapNone/>
            <wp:docPr id="1553263863" name="図 155326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3863" name="図 1553263863"/>
                    <pic:cNvPicPr>
                      <a:picLocks noChangeAspect="1" noChangeArrowheads="1"/>
                    </pic:cNvPicPr>
                  </pic:nvPicPr>
                  <pic:blipFill>
                    <a:blip r:embed="rId101"/>
                    <a:stretch>
                      <a:fillRect/>
                    </a:stretch>
                  </pic:blipFill>
                  <pic:spPr bwMode="auto">
                    <a:xfrm>
                      <a:off x="0" y="0"/>
                      <a:ext cx="5829300" cy="1750036"/>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A48E005" w14:textId="77777777" w:rsidR="005E16F5" w:rsidRDefault="005E16F5" w:rsidP="000556AF"/>
    <w:p w14:paraId="58A5E2B0" w14:textId="77777777" w:rsidR="005E16F5" w:rsidRDefault="005E16F5" w:rsidP="000556AF"/>
    <w:p w14:paraId="7FE0FE75" w14:textId="77777777" w:rsidR="005E16F5" w:rsidRDefault="005E16F5" w:rsidP="000556AF"/>
    <w:p w14:paraId="02326C5D" w14:textId="77777777" w:rsidR="005E16F5" w:rsidRDefault="005E16F5" w:rsidP="000556AF"/>
    <w:p w14:paraId="3EB38178" w14:textId="77777777" w:rsidR="005E16F5" w:rsidRDefault="005E16F5" w:rsidP="000556AF"/>
    <w:p w14:paraId="09B19746" w14:textId="77777777" w:rsidR="005E16F5" w:rsidRDefault="005E16F5" w:rsidP="000556AF"/>
    <w:p w14:paraId="11F4333E" w14:textId="77777777" w:rsidR="005E16F5" w:rsidRDefault="005E16F5" w:rsidP="000556AF"/>
    <w:p w14:paraId="0BE2261F" w14:textId="5348918A" w:rsidR="005E16F5" w:rsidRDefault="005E16F5" w:rsidP="000556AF"/>
    <w:p w14:paraId="3951BD9C" w14:textId="77777777" w:rsidR="000556AF" w:rsidRDefault="000556AF" w:rsidP="000556AF"/>
    <w:p w14:paraId="267FD2E5" w14:textId="54652AB2" w:rsidR="005E16F5" w:rsidRDefault="005E16F5" w:rsidP="000556AF">
      <w:r w:rsidRPr="005E16F5">
        <w:t>［履歴項目選択］タブ を開き、右側の「項目リスト」にて、履歴を出力したい項目にチェックをつけます。チェックをつけた項目が左側の「選択された項目」に表示されます。最大5項目を選択可能です。</w:t>
      </w:r>
    </w:p>
    <w:p w14:paraId="2CA3E599" w14:textId="5FA6FBEE" w:rsidR="005E16F5" w:rsidRPr="005E16F5" w:rsidRDefault="005E16F5" w:rsidP="000556AF">
      <w:pPr>
        <w:rPr>
          <w:color w:val="FF0000"/>
        </w:rPr>
      </w:pPr>
      <w:r w:rsidRPr="005E16F5">
        <w:rPr>
          <w:rFonts w:hint="eastAsia"/>
          <w:color w:val="FF0000"/>
        </w:rPr>
        <w:t>※</w:t>
      </w:r>
      <w:r w:rsidRPr="005E16F5">
        <w:rPr>
          <w:color w:val="FF0000"/>
        </w:rPr>
        <w:t xml:space="preserve"> 履歴管理できる項目だけが選択可能です。ただし、［給与］タブの項目は選択できません。</w:t>
      </w:r>
    </w:p>
    <w:p w14:paraId="0B0AFEA4" w14:textId="04F82F68" w:rsidR="005E16F5" w:rsidRDefault="005E16F5" w:rsidP="000556AF">
      <w:r>
        <w:rPr>
          <w:noProof/>
        </w:rPr>
        <w:drawing>
          <wp:anchor distT="0" distB="0" distL="114300" distR="114300" simplePos="0" relativeHeight="252324352" behindDoc="0" locked="0" layoutInCell="1" allowOverlap="1" wp14:anchorId="403F67DF" wp14:editId="704E330E">
            <wp:simplePos x="0" y="0"/>
            <wp:positionH relativeFrom="margin">
              <wp:align>right</wp:align>
            </wp:positionH>
            <wp:positionV relativeFrom="paragraph">
              <wp:posOffset>59055</wp:posOffset>
            </wp:positionV>
            <wp:extent cx="5827395" cy="3752688"/>
            <wp:effectExtent l="57150" t="57150" r="97155" b="95885"/>
            <wp:wrapNone/>
            <wp:docPr id="1340068810" name="図 134006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8810" name="図 1340068810"/>
                    <pic:cNvPicPr>
                      <a:picLocks noChangeAspect="1" noChangeArrowheads="1"/>
                    </pic:cNvPicPr>
                  </pic:nvPicPr>
                  <pic:blipFill>
                    <a:blip r:embed="rId102"/>
                    <a:stretch>
                      <a:fillRect/>
                    </a:stretch>
                  </pic:blipFill>
                  <pic:spPr bwMode="auto">
                    <a:xfrm>
                      <a:off x="0" y="0"/>
                      <a:ext cx="5827395" cy="375268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9DE142F" w14:textId="77777777" w:rsidR="005E16F5" w:rsidRDefault="005E16F5" w:rsidP="000556AF"/>
    <w:p w14:paraId="4344231F" w14:textId="77777777" w:rsidR="005E16F5" w:rsidRDefault="005E16F5" w:rsidP="000556AF"/>
    <w:p w14:paraId="4648A1D9" w14:textId="77777777" w:rsidR="005E16F5" w:rsidRDefault="005E16F5" w:rsidP="000556AF"/>
    <w:p w14:paraId="235F4852" w14:textId="77777777" w:rsidR="005E16F5" w:rsidRDefault="005E16F5" w:rsidP="000556AF"/>
    <w:p w14:paraId="2054AB4B" w14:textId="77777777" w:rsidR="005E16F5" w:rsidRDefault="005E16F5" w:rsidP="000556AF"/>
    <w:p w14:paraId="79F7B798" w14:textId="77777777" w:rsidR="005E16F5" w:rsidRDefault="005E16F5" w:rsidP="000556AF"/>
    <w:p w14:paraId="754B7A76" w14:textId="77777777" w:rsidR="005E16F5" w:rsidRDefault="005E16F5" w:rsidP="000556AF"/>
    <w:p w14:paraId="5905928F" w14:textId="77777777" w:rsidR="005E16F5" w:rsidRDefault="005E16F5" w:rsidP="000556AF"/>
    <w:p w14:paraId="010159A4" w14:textId="77777777" w:rsidR="005E16F5" w:rsidRDefault="005E16F5" w:rsidP="000556AF"/>
    <w:p w14:paraId="2E7D670E" w14:textId="77777777" w:rsidR="005E16F5" w:rsidRDefault="005E16F5" w:rsidP="000556AF"/>
    <w:p w14:paraId="1506FA7A" w14:textId="77777777" w:rsidR="005E16F5" w:rsidRDefault="005E16F5" w:rsidP="000556AF"/>
    <w:p w14:paraId="3EEFDEE1" w14:textId="77777777" w:rsidR="005E16F5" w:rsidRDefault="005E16F5" w:rsidP="000556AF"/>
    <w:p w14:paraId="60EC7380" w14:textId="77777777" w:rsidR="000556AF" w:rsidRDefault="000556AF" w:rsidP="000556AF"/>
    <w:p w14:paraId="30265B02" w14:textId="77777777" w:rsidR="000556AF" w:rsidRDefault="000556AF" w:rsidP="000556AF"/>
    <w:p w14:paraId="66BFEE82" w14:textId="77777777" w:rsidR="000556AF" w:rsidRDefault="000556AF" w:rsidP="000556AF"/>
    <w:p w14:paraId="0775DE73" w14:textId="77777777" w:rsidR="005E16F5" w:rsidRDefault="005E16F5" w:rsidP="000556AF"/>
    <w:p w14:paraId="6AB63B34" w14:textId="77777777" w:rsidR="005E16F5" w:rsidRDefault="005E16F5" w:rsidP="000556AF"/>
    <w:p w14:paraId="5C63FEEB" w14:textId="21CB2537" w:rsidR="000556AF" w:rsidRDefault="000556AF">
      <w:pPr>
        <w:spacing w:line="276" w:lineRule="auto"/>
        <w:jc w:val="left"/>
      </w:pPr>
      <w:r>
        <w:br w:type="page"/>
      </w:r>
    </w:p>
    <w:p w14:paraId="00F657CE" w14:textId="5B607A71" w:rsidR="005E16F5" w:rsidRDefault="005E16F5" w:rsidP="000556AF">
      <w:r w:rsidRPr="005E16F5">
        <w:rPr>
          <w:rFonts w:hint="eastAsia"/>
        </w:rPr>
        <w:lastRenderedPageBreak/>
        <w:t>出力したいファイル形式に応じて、画面右下の［</w:t>
      </w:r>
      <w:r w:rsidRPr="005E16F5">
        <w:t>CSV出力］または［PDF出力］をクリックします。確認画面が表示されたら、［確認］をクリックします。</w:t>
      </w:r>
    </w:p>
    <w:p w14:paraId="7A71FC66" w14:textId="40A717FF" w:rsidR="005E16F5" w:rsidRDefault="005E16F5" w:rsidP="000556AF">
      <w:r>
        <w:rPr>
          <w:noProof/>
        </w:rPr>
        <w:drawing>
          <wp:anchor distT="0" distB="0" distL="114300" distR="114300" simplePos="0" relativeHeight="252326400" behindDoc="0" locked="0" layoutInCell="1" allowOverlap="1" wp14:anchorId="65505FB6" wp14:editId="179AD086">
            <wp:simplePos x="0" y="0"/>
            <wp:positionH relativeFrom="margin">
              <wp:align>right</wp:align>
            </wp:positionH>
            <wp:positionV relativeFrom="paragraph">
              <wp:posOffset>54610</wp:posOffset>
            </wp:positionV>
            <wp:extent cx="5824187" cy="1914525"/>
            <wp:effectExtent l="57150" t="57150" r="100965" b="85725"/>
            <wp:wrapNone/>
            <wp:docPr id="546677924" name="図 54667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924" name="図 546677924"/>
                    <pic:cNvPicPr>
                      <a:picLocks noChangeAspect="1" noChangeArrowheads="1"/>
                    </pic:cNvPicPr>
                  </pic:nvPicPr>
                  <pic:blipFill>
                    <a:blip r:embed="rId103"/>
                    <a:stretch>
                      <a:fillRect/>
                    </a:stretch>
                  </pic:blipFill>
                  <pic:spPr bwMode="auto">
                    <a:xfrm>
                      <a:off x="0" y="0"/>
                      <a:ext cx="5824187" cy="19145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94C97D" w14:textId="77777777" w:rsidR="005E16F5" w:rsidRDefault="005E16F5" w:rsidP="000556AF"/>
    <w:p w14:paraId="5B70F4A4" w14:textId="77777777" w:rsidR="005E16F5" w:rsidRDefault="005E16F5" w:rsidP="000556AF"/>
    <w:p w14:paraId="5B01C316" w14:textId="77777777" w:rsidR="0012230F" w:rsidRDefault="0012230F" w:rsidP="000556AF"/>
    <w:p w14:paraId="14CA1E94" w14:textId="77777777" w:rsidR="0012230F" w:rsidRDefault="0012230F" w:rsidP="000556AF"/>
    <w:p w14:paraId="12A8D40F" w14:textId="77777777" w:rsidR="0012230F" w:rsidRDefault="0012230F" w:rsidP="000556AF"/>
    <w:p w14:paraId="1F20EDD3" w14:textId="77777777" w:rsidR="0012230F" w:rsidRDefault="0012230F" w:rsidP="000556AF"/>
    <w:p w14:paraId="5C0F79F2" w14:textId="77777777" w:rsidR="000556AF" w:rsidRDefault="000556AF" w:rsidP="000556AF"/>
    <w:p w14:paraId="41DA171D" w14:textId="77777777" w:rsidR="000556AF" w:rsidRDefault="000556AF" w:rsidP="000556AF"/>
    <w:p w14:paraId="53CBA01C" w14:textId="77777777" w:rsidR="0012230F" w:rsidRDefault="0012230F" w:rsidP="000556AF"/>
    <w:p w14:paraId="7A7FA44F" w14:textId="66B579BE" w:rsidR="0012230F" w:rsidRDefault="0012230F" w:rsidP="000556AF"/>
    <w:p w14:paraId="5DBFAD2D" w14:textId="15DCA6E4" w:rsidR="0012230F" w:rsidRDefault="0012230F" w:rsidP="000556AF">
      <w:r w:rsidRPr="0012230F">
        <w:rPr>
          <w:rFonts w:hint="eastAsia"/>
        </w:rPr>
        <w:t>出力が完了すると、出力を行った管理者宛にメールで通知されます。メールに記載されている</w:t>
      </w:r>
      <w:r w:rsidRPr="0012230F">
        <w:t>URLをクリックし、</w:t>
      </w:r>
      <w:r w:rsidR="000140C0" w:rsidRPr="000140C0">
        <w:t>おまかせは</w:t>
      </w:r>
      <w:proofErr w:type="gramStart"/>
      <w:r w:rsidR="000140C0" w:rsidRPr="000140C0">
        <w:t>た</w:t>
      </w:r>
      <w:proofErr w:type="gramEnd"/>
      <w:r w:rsidR="000140C0" w:rsidRPr="000140C0">
        <w:t>ラクサポート勤怠</w:t>
      </w:r>
      <w:r w:rsidRPr="0012230F">
        <w:t xml:space="preserve"> ログイン画面からログインするとダウンロード画面が表示されます。［ダウンロード］をクリックすると、PDFファイルまたはCSVファイルがダウンロードされます。</w:t>
      </w:r>
    </w:p>
    <w:p w14:paraId="06494AE4" w14:textId="2F555212" w:rsidR="005A2ED3" w:rsidRDefault="000556AF" w:rsidP="000556AF">
      <w:r w:rsidRPr="00725C5D">
        <w:rPr>
          <w:noProof/>
          <w:sz w:val="18"/>
        </w:rPr>
        <w:drawing>
          <wp:anchor distT="0" distB="0" distL="114300" distR="114300" simplePos="0" relativeHeight="252329472" behindDoc="0" locked="0" layoutInCell="1" allowOverlap="1" wp14:anchorId="5313EFC5" wp14:editId="3B237AC2">
            <wp:simplePos x="0" y="0"/>
            <wp:positionH relativeFrom="margin">
              <wp:posOffset>-82550</wp:posOffset>
            </wp:positionH>
            <wp:positionV relativeFrom="paragraph">
              <wp:posOffset>214630</wp:posOffset>
            </wp:positionV>
            <wp:extent cx="503555" cy="469900"/>
            <wp:effectExtent l="0" t="0" r="0" b="6350"/>
            <wp:wrapNone/>
            <wp:docPr id="1262193306" name="図 1262193306" descr="抽象,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93306" name="図 1262193306" descr="抽象, 挿絵 が含まれている画像&#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450AD117" w14:textId="5403C2CF" w:rsidR="0012230F" w:rsidRDefault="005A2ED3" w:rsidP="000556AF">
      <w:r w:rsidRPr="00725C5D">
        <w:rPr>
          <w:noProof/>
          <w:sz w:val="18"/>
        </w:rPr>
        <mc:AlternateContent>
          <mc:Choice Requires="wps">
            <w:drawing>
              <wp:anchor distT="0" distB="0" distL="114300" distR="114300" simplePos="0" relativeHeight="252328448" behindDoc="0" locked="0" layoutInCell="1" allowOverlap="1" wp14:anchorId="2236A4F2" wp14:editId="608FBCFC">
                <wp:simplePos x="0" y="0"/>
                <wp:positionH relativeFrom="margin">
                  <wp:posOffset>97155</wp:posOffset>
                </wp:positionH>
                <wp:positionV relativeFrom="paragraph">
                  <wp:posOffset>238126</wp:posOffset>
                </wp:positionV>
                <wp:extent cx="5834380" cy="2552700"/>
                <wp:effectExtent l="0" t="0" r="13970" b="19050"/>
                <wp:wrapNone/>
                <wp:docPr id="337092401" name="角丸四角形 51"/>
                <wp:cNvGraphicFramePr/>
                <a:graphic xmlns:a="http://schemas.openxmlformats.org/drawingml/2006/main">
                  <a:graphicData uri="http://schemas.microsoft.com/office/word/2010/wordprocessingShape">
                    <wps:wsp>
                      <wps:cNvSpPr/>
                      <wps:spPr>
                        <a:xfrm>
                          <a:off x="0" y="0"/>
                          <a:ext cx="5834380" cy="2552700"/>
                        </a:xfrm>
                        <a:prstGeom prst="roundRect">
                          <a:avLst>
                            <a:gd name="adj" fmla="val 602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8A4BF7" w14:textId="74907F73" w:rsidR="005A2ED3" w:rsidRDefault="005A2ED3" w:rsidP="000140C0">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通知メールはメールアドレス検証を経て有効化したメールアドレスだけに送信されます。メールアドレスが未検証の場合、メールアドレス検証を実施してください。</w:t>
                            </w:r>
                          </w:p>
                          <w:p w14:paraId="1EBAA106" w14:textId="77777777" w:rsidR="000140C0" w:rsidRPr="000556AF" w:rsidRDefault="000140C0" w:rsidP="000140C0">
                            <w:pPr>
                              <w:pStyle w:val="af8"/>
                              <w:topLinePunct/>
                              <w:ind w:leftChars="0" w:left="426" w:rightChars="49" w:right="103"/>
                              <w:textAlignment w:val="center"/>
                              <w:rPr>
                                <w:color w:val="000000" w:themeColor="text1"/>
                              </w:rPr>
                            </w:pPr>
                          </w:p>
                          <w:p w14:paraId="4B71CEBC" w14:textId="0E9B07DC" w:rsidR="005A2ED3" w:rsidRPr="000556AF" w:rsidRDefault="005A2ED3" w:rsidP="000556AF">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メールに記載された</w:t>
                            </w:r>
                            <w:r w:rsidRPr="000556AF">
                              <w:rPr>
                                <w:color w:val="000000" w:themeColor="text1"/>
                              </w:rPr>
                              <w:t>URLの有効期限は通知後24時間以内です。24時間を超過した場合は、再度出力操作を行ってください。</w:t>
                            </w:r>
                          </w:p>
                          <w:p w14:paraId="032702BE" w14:textId="77777777" w:rsidR="005A2ED3" w:rsidRDefault="005A2ED3" w:rsidP="000556AF">
                            <w:pPr>
                              <w:topLinePunct/>
                              <w:ind w:leftChars="200" w:left="420" w:rightChars="49" w:right="103"/>
                              <w:textAlignment w:val="center"/>
                              <w:rPr>
                                <w:color w:val="000000" w:themeColor="text1"/>
                              </w:rPr>
                            </w:pPr>
                          </w:p>
                          <w:p w14:paraId="6369E824" w14:textId="12CE3028" w:rsidR="005A2ED3" w:rsidRPr="000556AF" w:rsidRDefault="005A2ED3" w:rsidP="000556AF">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ダウンロードは、出力操作を実行した管理者のみが可能です。他の管理者が出力したファイルをダウンロードすることはできません。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A4F2" id="_x0000_s1230" style="position:absolute;left:0;text-align:left;margin-left:7.65pt;margin-top:18.75pt;width:459.4pt;height:201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gxwgIAAMgFAAAOAAAAZHJzL2Uyb0RvYy54bWysVEtv2zAMvg/YfxB0X+2kSdcGdYqgbYYB&#10;RVu0HXpWZCn2IImapMTOfv0o+ZE9ih2G5aCQJvlR/ETy8qrViuyF8zWYgk5OckqE4VDWZlvQLy/r&#10;D+eU+MBMyRQYUdCD8PRq+f7dZWMXYgoVqFI4giDGLxpb0CoEu8gyzyuhmT8BKwwaJTjNAqpum5WO&#10;NYiuVTbN87OsAVdaB1x4j19vOiNdJnwpBQ8PUnoRiCoo3i2k06VzE89seckWW8dsVfP+GuwfbqFZ&#10;bTDpCHXDAiM7V/8BpWvuwIMMJxx0BlLWXKQasJpJ/ls1zxWzItWC5Hg70uT/Hyy/3z/bR4c0NNYv&#10;PIqxilY6Hf/xfqRNZB1GskQbCMeP8/PT2ek5csrRNp3Ppx/zRGd2DLfOh08CNIlCQR3sTPmET5KY&#10;Yvs7HxJlJTFMY2+w8islUit8gD1T5CyfDoC9L0IPkDHQwLpWKr2gMqTB9rvI53kC96DqMlqjn3fb&#10;zbVyBEELur69uJ1M47sj2i9uEfqG+arz8wcfld5RGfQ/MpSkcFAiwivzJCSpS+Rk2iWPzSvGjIxz&#10;YcKkM1WsFF2CeY6/4R5DRLpVAozIEgsYsXuAwbMDGbC7cnr/GCpS74/BPSt/Cx4jUmYwYQzWtQH3&#10;VmUKq+ozd/4DSR01kaXQblrkpqDYKegaP22gPDw64qAbRm/5ukbq75gPj8zh42NP4UYJD3hIBfiu&#10;0EuUVOC+v/U9+uNQoJWSBqe5oP7bjjlBifpscFwuJrNZHP+kzOYfsbOISwqK+Axkk5TTs6SYnb4G&#10;7JUJ7i7Lkxj9gxpE6UC/4uJZxaxoYoZj7oLy4AblOnRbBlcXF6tVcsORtyzcmWfLI3gkOjbdS/vK&#10;nO2HJOB83cMw+WyRWr8j+egbIw2sdgFkHaLxyGuv4LpIvdSvtriPftaT13EBL38AAAD//wMAUEsD&#10;BBQABgAIAAAAIQCcYRfC3wAAAAkBAAAPAAAAZHJzL2Rvd25yZXYueG1sTI9PSwMxFMTvgt8hPMGL&#10;2OyfrmvXzRYRFARBbIvndPPcBDfJkqTt9tv7POlxmGHmN+16tiM7YojGOwH5IgOGrvfKuEHAbvt8&#10;ew8sJumUHL1DAWeMsO4uL1rZKH9yH3jcpIFRiYuNFKBTmhrOY6/RyrjwEzryvnywMpEMA1dBnqjc&#10;jrzIsjtupXG0oOWETxr7783BCgifWJ9NutGv7/Vb/5JPRW1SIcT11fz4ACzhnP7C8ItP6NAR094f&#10;nIpsJF2VlBRQ1hUw8lflMge2F7AsVxXwruX/H3Q/AAAA//8DAFBLAQItABQABgAIAAAAIQC2gziS&#10;/gAAAOEBAAATAAAAAAAAAAAAAAAAAAAAAABbQ29udGVudF9UeXBlc10ueG1sUEsBAi0AFAAGAAgA&#10;AAAhADj9If/WAAAAlAEAAAsAAAAAAAAAAAAAAAAALwEAAF9yZWxzLy5yZWxzUEsBAi0AFAAGAAgA&#10;AAAhAA4cSDHCAgAAyAUAAA4AAAAAAAAAAAAAAAAALgIAAGRycy9lMm9Eb2MueG1sUEsBAi0AFAAG&#10;AAgAAAAhAJxhF8LfAAAACQEAAA8AAAAAAAAAAAAAAAAAHAUAAGRycy9kb3ducmV2LnhtbFBLBQYA&#10;AAAABAAEAPMAAAAoBgAAAAA=&#10;" filled="f" strokecolor="#fe9e12" strokeweight="1.5pt">
                <v:stroke dashstyle="3 1" joinstyle="miter"/>
                <v:textbox inset=",,2mm,1mm">
                  <w:txbxContent>
                    <w:p w14:paraId="3D8A4BF7" w14:textId="74907F73" w:rsidR="005A2ED3" w:rsidRDefault="005A2ED3" w:rsidP="000140C0">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通知メールはメールアドレス検証を経て有効化したメールアドレスだけに送信されます。メールアドレスが未検証の場合、メールアドレス検証を実施してください。</w:t>
                      </w:r>
                    </w:p>
                    <w:p w14:paraId="1EBAA106" w14:textId="77777777" w:rsidR="000140C0" w:rsidRPr="000556AF" w:rsidRDefault="000140C0" w:rsidP="000140C0">
                      <w:pPr>
                        <w:pStyle w:val="af8"/>
                        <w:topLinePunct/>
                        <w:ind w:leftChars="0" w:left="426" w:rightChars="49" w:right="103"/>
                        <w:textAlignment w:val="center"/>
                        <w:rPr>
                          <w:color w:val="000000" w:themeColor="text1"/>
                        </w:rPr>
                      </w:pPr>
                    </w:p>
                    <w:p w14:paraId="4B71CEBC" w14:textId="0E9B07DC" w:rsidR="005A2ED3" w:rsidRPr="000556AF" w:rsidRDefault="005A2ED3" w:rsidP="000556AF">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メールに記載された</w:t>
                      </w:r>
                      <w:r w:rsidRPr="000556AF">
                        <w:rPr>
                          <w:color w:val="000000" w:themeColor="text1"/>
                        </w:rPr>
                        <w:t>URLの有効期限は通知後24時間以内です。24時間を超過した場合は、再度出力操作を行ってください。</w:t>
                      </w:r>
                    </w:p>
                    <w:p w14:paraId="032702BE" w14:textId="77777777" w:rsidR="005A2ED3" w:rsidRDefault="005A2ED3" w:rsidP="000556AF">
                      <w:pPr>
                        <w:topLinePunct/>
                        <w:ind w:leftChars="200" w:left="420" w:rightChars="49" w:right="103"/>
                        <w:textAlignment w:val="center"/>
                        <w:rPr>
                          <w:color w:val="000000" w:themeColor="text1"/>
                        </w:rPr>
                      </w:pPr>
                    </w:p>
                    <w:p w14:paraId="6369E824" w14:textId="12CE3028" w:rsidR="005A2ED3" w:rsidRPr="000556AF" w:rsidRDefault="005A2ED3" w:rsidP="000556AF">
                      <w:pPr>
                        <w:pStyle w:val="af8"/>
                        <w:numPr>
                          <w:ilvl w:val="0"/>
                          <w:numId w:val="33"/>
                        </w:numPr>
                        <w:topLinePunct/>
                        <w:ind w:leftChars="0" w:left="426" w:rightChars="49" w:right="103"/>
                        <w:textAlignment w:val="center"/>
                        <w:rPr>
                          <w:color w:val="000000" w:themeColor="text1"/>
                        </w:rPr>
                      </w:pPr>
                      <w:r w:rsidRPr="000556AF">
                        <w:rPr>
                          <w:rFonts w:hint="eastAsia"/>
                          <w:color w:val="000000" w:themeColor="text1"/>
                        </w:rPr>
                        <w:t>ダウンロードは、出力操作を実行した管理者のみが可能です。他の管理者が出力したファイルをダウンロードすることはできません。</w:t>
                      </w:r>
                    </w:p>
                  </w:txbxContent>
                </v:textbox>
                <w10:wrap anchorx="margin"/>
              </v:roundrect>
            </w:pict>
          </mc:Fallback>
        </mc:AlternateContent>
      </w:r>
    </w:p>
    <w:p w14:paraId="7BB708F9" w14:textId="77777777" w:rsidR="0012230F" w:rsidRDefault="0012230F" w:rsidP="000556AF"/>
    <w:p w14:paraId="2C9D632A" w14:textId="77777777" w:rsidR="0012230F" w:rsidRDefault="0012230F" w:rsidP="000556AF"/>
    <w:p w14:paraId="3276B40B" w14:textId="77777777" w:rsidR="005A2ED3" w:rsidRDefault="005A2ED3" w:rsidP="000556AF"/>
    <w:p w14:paraId="20DBC306" w14:textId="77777777" w:rsidR="005A2ED3" w:rsidRDefault="005A2ED3" w:rsidP="000556AF"/>
    <w:p w14:paraId="00717F1E" w14:textId="77777777" w:rsidR="005A2ED3" w:rsidRDefault="005A2ED3" w:rsidP="000556AF"/>
    <w:p w14:paraId="5F86F980" w14:textId="77777777" w:rsidR="005A2ED3" w:rsidRDefault="005A2ED3" w:rsidP="000556AF"/>
    <w:p w14:paraId="26C3E1C3" w14:textId="77777777" w:rsidR="005A2ED3" w:rsidRDefault="005A2ED3" w:rsidP="000556AF"/>
    <w:p w14:paraId="21499750" w14:textId="77777777" w:rsidR="005A2ED3" w:rsidRDefault="005A2ED3" w:rsidP="000556AF"/>
    <w:p w14:paraId="3E0318BA" w14:textId="77777777" w:rsidR="005A2ED3" w:rsidRDefault="005A2ED3" w:rsidP="000556AF"/>
    <w:p w14:paraId="652A7ED3" w14:textId="77777777" w:rsidR="005A2ED3" w:rsidRDefault="005A2ED3" w:rsidP="000556AF"/>
    <w:p w14:paraId="654EC45D" w14:textId="77777777" w:rsidR="005A2ED3" w:rsidRPr="00D021D4" w:rsidRDefault="005A2ED3" w:rsidP="000556AF"/>
    <w:p w14:paraId="3E8205F3" w14:textId="65C7FB6B" w:rsidR="0006653D" w:rsidRDefault="00D55C4A" w:rsidP="00994A76">
      <w:r>
        <w:br w:type="page"/>
      </w:r>
    </w:p>
    <w:p w14:paraId="78211C5C" w14:textId="09E8D934" w:rsidR="00D776A0" w:rsidRDefault="00D776A0" w:rsidP="0006653D">
      <w:pPr>
        <w:pStyle w:val="20"/>
      </w:pPr>
      <w:bookmarkStart w:id="138" w:name="_Toc452023082"/>
      <w:bookmarkStart w:id="139" w:name="_Toc229473882"/>
      <w:r>
        <w:rPr>
          <w:rFonts w:hint="eastAsia"/>
        </w:rPr>
        <w:lastRenderedPageBreak/>
        <w:t>マイナンバー</w:t>
      </w:r>
      <w:r w:rsidR="00377377">
        <w:rPr>
          <w:rFonts w:hint="eastAsia"/>
        </w:rPr>
        <w:t>データ</w:t>
      </w:r>
      <w:bookmarkEnd w:id="138"/>
      <w:r w:rsidR="00672FFD">
        <w:rPr>
          <w:rFonts w:hint="eastAsia"/>
        </w:rPr>
        <w:t>のエクスポート</w:t>
      </w:r>
      <w:bookmarkEnd w:id="139"/>
    </w:p>
    <w:p w14:paraId="168BBF6D" w14:textId="2EA580C9" w:rsidR="00D776A0" w:rsidRPr="00D1113B" w:rsidRDefault="00377377" w:rsidP="00D1113B">
      <w:pPr>
        <w:topLinePunct/>
        <w:ind w:rightChars="-40" w:right="-84"/>
        <w:rPr>
          <w:szCs w:val="21"/>
        </w:rPr>
      </w:pPr>
      <w:r>
        <w:rPr>
          <w:rFonts w:hint="eastAsia"/>
        </w:rPr>
        <w:t>マイナンバーデータ</w:t>
      </w:r>
      <w:r w:rsidR="007B45FF">
        <w:rPr>
          <w:rFonts w:hint="eastAsia"/>
        </w:rPr>
        <w:t>のエクスポートは</w:t>
      </w:r>
      <w:r w:rsidR="00035027">
        <w:rPr>
          <w:rFonts w:hint="eastAsia"/>
        </w:rPr>
        <w:t>、</w:t>
      </w:r>
      <w:r w:rsidR="00035027" w:rsidRPr="00035027">
        <w:rPr>
          <w:rFonts w:hint="eastAsia"/>
        </w:rPr>
        <w:t>管理画面</w:t>
      </w:r>
      <w:r w:rsidR="00035027" w:rsidRPr="00035027">
        <w:t xml:space="preserve"> ＞ 業務一覧 ＞ マイナンバー管理</w:t>
      </w:r>
      <w:r w:rsidR="00035027">
        <w:rPr>
          <w:rFonts w:hint="eastAsia"/>
        </w:rPr>
        <w:t xml:space="preserve"> </w:t>
      </w:r>
      <w:r w:rsidR="00D1113B">
        <w:rPr>
          <w:rFonts w:hint="eastAsia"/>
        </w:rPr>
        <w:t>から</w:t>
      </w:r>
      <w:r w:rsidR="00D3474E">
        <w:rPr>
          <w:rFonts w:hint="eastAsia"/>
        </w:rPr>
        <w:t>行</w:t>
      </w:r>
      <w:r w:rsidR="00D1113B">
        <w:rPr>
          <w:rFonts w:hint="eastAsia"/>
        </w:rPr>
        <w:t>います。</w:t>
      </w:r>
    </w:p>
    <w:p w14:paraId="0A3B6C01" w14:textId="4CFC22E5" w:rsidR="00D776A0" w:rsidRDefault="00D776A0" w:rsidP="008E3C2B">
      <w:pPr>
        <w:topLinePunct/>
        <w:rPr>
          <w:szCs w:val="21"/>
        </w:rPr>
      </w:pPr>
      <w:r w:rsidRPr="00377377">
        <w:rPr>
          <w:rFonts w:hint="eastAsia"/>
          <w:szCs w:val="21"/>
        </w:rPr>
        <w:t>マイナンバーステータス「完了」を選択</w:t>
      </w:r>
      <w:r w:rsidR="00D1113B">
        <w:rPr>
          <w:rFonts w:hint="eastAsia"/>
          <w:szCs w:val="21"/>
        </w:rPr>
        <w:t>すると表示される</w:t>
      </w:r>
      <w:r w:rsidR="00E42716">
        <w:rPr>
          <w:rFonts w:hint="eastAsia"/>
          <w:szCs w:val="21"/>
        </w:rPr>
        <w:t>［</w:t>
      </w:r>
      <w:r w:rsidRPr="00377377">
        <w:rPr>
          <w:rFonts w:hint="eastAsia"/>
          <w:szCs w:val="21"/>
        </w:rPr>
        <w:t>エクスポート</w:t>
      </w:r>
      <w:r w:rsidR="00E42716">
        <w:rPr>
          <w:rFonts w:hint="eastAsia"/>
          <w:szCs w:val="21"/>
        </w:rPr>
        <w:t>］</w:t>
      </w:r>
      <w:r w:rsidRPr="00377377">
        <w:rPr>
          <w:rFonts w:hint="eastAsia"/>
          <w:szCs w:val="21"/>
        </w:rPr>
        <w:t>ボタンをクリックします。</w:t>
      </w:r>
    </w:p>
    <w:p w14:paraId="24AB06B5" w14:textId="4334C165" w:rsidR="00D776A0" w:rsidRPr="003F163F" w:rsidRDefault="00D1113B" w:rsidP="008E3C2B">
      <w:pPr>
        <w:topLinePunct/>
        <w:rPr>
          <w:szCs w:val="21"/>
        </w:rPr>
      </w:pPr>
      <w:r>
        <w:rPr>
          <w:rFonts w:hint="eastAsia"/>
          <w:noProof/>
        </w:rPr>
        <mc:AlternateContent>
          <mc:Choice Requires="wps">
            <w:drawing>
              <wp:anchor distT="0" distB="0" distL="114300" distR="114300" simplePos="0" relativeHeight="252146176" behindDoc="0" locked="0" layoutInCell="1" allowOverlap="1" wp14:anchorId="49589BDC" wp14:editId="21E6A0CC">
                <wp:simplePos x="0" y="0"/>
                <wp:positionH relativeFrom="margin">
                  <wp:posOffset>4906981</wp:posOffset>
                </wp:positionH>
                <wp:positionV relativeFrom="paragraph">
                  <wp:posOffset>63201</wp:posOffset>
                </wp:positionV>
                <wp:extent cx="1012526" cy="227522"/>
                <wp:effectExtent l="57150" t="57150" r="73660" b="115570"/>
                <wp:wrapNone/>
                <wp:docPr id="105" name="四角形: 角を丸くする 105"/>
                <wp:cNvGraphicFramePr/>
                <a:graphic xmlns:a="http://schemas.openxmlformats.org/drawingml/2006/main">
                  <a:graphicData uri="http://schemas.microsoft.com/office/word/2010/wordprocessingShape">
                    <wps:wsp>
                      <wps:cNvSpPr/>
                      <wps:spPr>
                        <a:xfrm>
                          <a:off x="0" y="0"/>
                          <a:ext cx="1012526" cy="227522"/>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B46F8" id="四角形: 角を丸くする 105" o:spid="_x0000_s1026" style="position:absolute;margin-left:386.4pt;margin-top:5pt;width:79.75pt;height:17.9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wB+QIAAE4GAAAOAAAAZHJzL2Uyb0RvYy54bWysVU1v2zAMvQ/YfxB0Xx17SZsGdYqgRYYB&#10;RVs0HXpW9BFrkyVNUuJkv36U5DjB1tOwHlTRJB/JJ5K5ud23Cu2489LoGpcXI4y4poZJvanxt9fl&#10;pylGPhDNiDKa1/jAPb6df/xw09kZr0xjFOMOAYj2s87WuAnBzorC04a3xF8YyzUohXEtCSC6TcEc&#10;6QC9VUU1Gl0WnXHMOkO59/D1PivxPOELwWl4EsLzgFSNIbeQTpfOdTyL+Q2ZbRyxjaR9GuQfsmiJ&#10;1BB0gLongaCtk39BtZI6440IF9S0hRFCUp5qgGrK0R/VrBpieaoFyPF2oMn/P1j6uFvZZwc0dNbP&#10;PFxjFXvh2vgf8kP7RNZhIIvvA6LwsRyV1aS6xIiCrqquJlUV2SxO3tb58IWbFsVLjZ3ZavYCL5KI&#10;IrsHHxJjDGnSQmsQ9h0j0Srgf0cUGk/H1z1gbwvQR8joqM1SKpUeUGnUQRLTydUkgXujJIvaaOfd&#10;Zn2nHALQGi+XI/jrcc/MAFvpaM1T0/S5mW3gbtWwDq3V1r0QVuPJaAr+iMlY0udpmQXoqOoqIoOK&#10;qA2MQlAYORPeZGjSM0b+In6sYMhmrQj9kelQtiE5xXGCyVT21onWIZkkneVZnJ4u3cJB8RhK6Rcu&#10;kGTwWFWmJU4VH6ITSrkOZVY1hPEcf3IWP81h9EgxE2BEFkDtgN0DvI+dy+jtT/wOzpmUIUzO4JhY&#10;ds6VgkeKbHQYnFupjXuvMgVV9ZGzPaR/Rk28rg07PLv4RKm/vaVLCU/zQHx4Jg56EF4S9lp4gkMo&#10;A+1l+htGjXG/3vse7WE0QYtRBzulxv7nljiOkfqqYWivy/E4LqEkjCdXFQjuXLM+1+hte2egZUvY&#10;oJama7QP6ngVzrRvsP4WMSqoiKYQu8Y0uKNwF/KugwVK+WKRzGDxWBIe9MrSCB5ZjW32un8jzvaz&#10;GmDKH81x/5BZmsBTS2bb6KnNYhuMkCEqT7z2Aiyt1Dj9go1b8VxOVqefgflvAAAA//8DAFBLAwQU&#10;AAYACAAAACEAdTDhf94AAAAJAQAADwAAAGRycy9kb3ducmV2LnhtbEyPzU7DMBCE70i8g7VI3KhT&#10;t9CQxqkQEhckkFp64OjG2yRqvI5iNz9vz3KC42hGM9/ku8m1YsA+NJ40LBcJCKTS24YqDcevt4cU&#10;RIiGrGk9oYYZA+yK25vcZNaPtMfhECvBJRQyo6GOscukDGWNzoSF75DYO/vemciyr6TtzcjlrpUq&#10;SZ6kMw3xQm06fK2xvByuTsPHfOne51mGcUjVUfnPb/Lntdb3d9PLFkTEKf6F4Ref0aFgppO/kg2i&#10;1bDZKEaPbCT8iQPPK7UCcdKwfkxBFrn8/6D4AQAA//8DAFBLAQItABQABgAIAAAAIQC2gziS/gAA&#10;AOEBAAATAAAAAAAAAAAAAAAAAAAAAABbQ29udGVudF9UeXBlc10ueG1sUEsBAi0AFAAGAAgAAAAh&#10;ADj9If/WAAAAlAEAAAsAAAAAAAAAAAAAAAAALwEAAF9yZWxzLy5yZWxzUEsBAi0AFAAGAAgAAAAh&#10;ACmLTAH5AgAATgYAAA4AAAAAAAAAAAAAAAAALgIAAGRycy9lMm9Eb2MueG1sUEsBAi0AFAAGAAgA&#10;AAAhAHUw4X/eAAAACQEAAA8AAAAAAAAAAAAAAAAAUwUAAGRycy9kb3ducmV2LnhtbFBLBQYAAAAA&#10;BAAEAPMAAABeBgAAAAA=&#10;" filled="f" strokecolor="red" strokeweight="2.25pt">
                <v:stroke joinstyle="miter"/>
                <v:shadow on="t" color="black" opacity="26214f" origin="-.5,-.5" offset=".74836mm,.74836mm"/>
                <w10:wrap anchorx="margin"/>
              </v:roundrect>
            </w:pict>
          </mc:Fallback>
        </mc:AlternateContent>
      </w:r>
      <w:r w:rsidR="00377377">
        <w:rPr>
          <w:rFonts w:hint="eastAsia"/>
          <w:noProof/>
        </w:rPr>
        <mc:AlternateContent>
          <mc:Choice Requires="wps">
            <w:drawing>
              <wp:anchor distT="0" distB="0" distL="114300" distR="114300" simplePos="0" relativeHeight="251573760" behindDoc="0" locked="0" layoutInCell="1" allowOverlap="1" wp14:anchorId="03CD9BFF" wp14:editId="2243D739">
                <wp:simplePos x="0" y="0"/>
                <wp:positionH relativeFrom="margin">
                  <wp:posOffset>3881196</wp:posOffset>
                </wp:positionH>
                <wp:positionV relativeFrom="paragraph">
                  <wp:posOffset>648056</wp:posOffset>
                </wp:positionV>
                <wp:extent cx="1442466" cy="323215"/>
                <wp:effectExtent l="57150" t="57150" r="120015" b="114935"/>
                <wp:wrapNone/>
                <wp:docPr id="2801" name="四角形: 角を丸くする 2801"/>
                <wp:cNvGraphicFramePr/>
                <a:graphic xmlns:a="http://schemas.openxmlformats.org/drawingml/2006/main">
                  <a:graphicData uri="http://schemas.microsoft.com/office/word/2010/wordprocessingShape">
                    <wps:wsp>
                      <wps:cNvSpPr/>
                      <wps:spPr>
                        <a:xfrm>
                          <a:off x="0" y="0"/>
                          <a:ext cx="1442466" cy="323215"/>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D18F5" id="四角形: 角を丸くする 2801" o:spid="_x0000_s1026" style="position:absolute;margin-left:305.6pt;margin-top:51.05pt;width:113.6pt;height:25.4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YR+QIAAE4GAAAOAAAAZHJzL2Uyb0RvYy54bWysVU1v2zAMvQ/YfxB0X524SZsGdYqgRYYB&#10;RVc0HXpW9BFrkyVNUuJkv36U5DjG1tOwHlTRJB/JJ5K5vTs0Cu2589LoCo8vRhhxTQ2Telvhb6+r&#10;TzOMfCCaEWU0r/CRe3y3+PjhtrVzXpraKMYdAhDt562tcB2CnReFpzVviL8wlmtQCuMaEkB024I5&#10;0gJ6o4pyNLoqWuOYdYZy7+HrQ1biRcIXgtPwVQjPA1IVhtxCOl06N/EsFrdkvnXE1pJ2aZB/yKIh&#10;UkPQHuqBBIJ2Tv4F1UjqjDciXFDTFEYISXmqAaoZj/6oZl0Ty1MtQI63PU3+/8HSp/3aPjugobV+&#10;7uEaqzgI18T/kB86JLKOPVn8EBCFj+PJpJxcXWFEQXdZXpbjaWSzOHtb58NnbhoULxV2ZqfZC7xI&#10;IorsH31IjDGkSQOtQdh3jESjgP89UWgym9x0gJ0tQJ8go6M2K6lUekClUVvhcja9niZwb5RkURvt&#10;vNtu7pVDAFrh1WoEfx3uwAywlY7WPDVNl5vZBe7WNWvRRu3cC2EVno5m4I+YjCVdzsZZgI4qryMy&#10;qIjawigEhZEz4U2GOj1j5C/ixwr6bDaK0B+ZDmVrklOcJJhMZWedaO2TSdIgz+L8dOkWjorHUEq/&#10;cIEkg8cqMy1xqngfnVDKdRhnVU0Yz/Gng/hpDqNHipkAI7IAanvsDuB97FxGZ3/mt3fOpPRhcgan&#10;xLJzrhQ8UmSjQ+/cSG3ce5UpqKqLnO0h/QE18box7Pjs4hOl/vaWriQ8zSPx4Zk46EF4Sdhr4Ssc&#10;QhloL9PdMKqN+/Xe92gPowlajFrYKRX2P3fEcYzUFw1DewMzE5dQEibT6xIEN9Rshhq9a+4NtOwY&#10;Nqil6RrtgzpdhTPNG6y/ZYwKKqIpxK4wDe4k3Ie862CBUr5cJjNYPJaER722NIJHVmObvR7eiLPd&#10;rAaY8idz2j9knibw3JLZNnpqs9wFI2SIyjOvnQBLKzVOt2DjVhzKyer8M7D4DQAA//8DAFBLAwQU&#10;AAYACAAAACEA//GLeN8AAAALAQAADwAAAGRycy9kb3ducmV2LnhtbEyPTU/DMAyG70j7D5GRuLGk&#10;3Ziq0nSakLgggcTYgWPWeG21xqmarB//HnOCo/0+ev242M+uEyMOofWkIVkrEEiVty3VGk5fr48Z&#10;iBANWdN5Qg0LBtiXq7vC5NZP9InjMdaCSyjkRkMTY59LGaoGnQlr3yNxdvGDM5HHoZZ2MBOXu06m&#10;Su2kMy3xhcb0+NJgdT3enIb35dq/LYsM05ilp9R/fJO/bLV+uJ8PzyAizvEPhl99VoeSnc7+RjaI&#10;TsMuSVJGOVBpAoKJbJNtQZx587RRIMtC/v+h/AEAAP//AwBQSwECLQAUAAYACAAAACEAtoM4kv4A&#10;AADhAQAAEwAAAAAAAAAAAAAAAAAAAAAAW0NvbnRlbnRfVHlwZXNdLnhtbFBLAQItABQABgAIAAAA&#10;IQA4/SH/1gAAAJQBAAALAAAAAAAAAAAAAAAAAC8BAABfcmVscy8ucmVsc1BLAQItABQABgAIAAAA&#10;IQDZpsYR+QIAAE4GAAAOAAAAAAAAAAAAAAAAAC4CAABkcnMvZTJvRG9jLnhtbFBLAQItABQABgAI&#10;AAAAIQD/8Yt43wAAAAs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00296CA5">
        <w:rPr>
          <w:noProof/>
        </w:rPr>
        <w:drawing>
          <wp:inline distT="0" distB="0" distL="0" distR="0" wp14:anchorId="5705CF43" wp14:editId="650C1228">
            <wp:extent cx="5976620" cy="1565910"/>
            <wp:effectExtent l="57150" t="57150" r="100330" b="9144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76620" cy="15659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02D04E7" w14:textId="77777777" w:rsidR="00D776A0" w:rsidRDefault="00D776A0" w:rsidP="008E3C2B">
      <w:pPr>
        <w:topLinePunct/>
        <w:rPr>
          <w:sz w:val="18"/>
        </w:rPr>
      </w:pPr>
    </w:p>
    <w:p w14:paraId="309257D8" w14:textId="3C1823DE" w:rsidR="00D776A0" w:rsidRDefault="00E42716" w:rsidP="008E3C2B">
      <w:pPr>
        <w:topLinePunct/>
        <w:rPr>
          <w:szCs w:val="21"/>
        </w:rPr>
      </w:pPr>
      <w:r>
        <w:rPr>
          <w:rFonts w:hint="eastAsia"/>
          <w:szCs w:val="21"/>
        </w:rPr>
        <w:t>次の画面で</w:t>
      </w:r>
      <w:r w:rsidR="00D776A0" w:rsidRPr="00377377">
        <w:rPr>
          <w:rFonts w:hint="eastAsia"/>
          <w:szCs w:val="21"/>
        </w:rPr>
        <w:t>文字コードを選択し、</w:t>
      </w:r>
      <w:r>
        <w:rPr>
          <w:rFonts w:hint="eastAsia"/>
          <w:szCs w:val="21"/>
        </w:rPr>
        <w:t>［</w:t>
      </w:r>
      <w:r w:rsidR="00D776A0" w:rsidRPr="00377377">
        <w:rPr>
          <w:rFonts w:hint="eastAsia"/>
          <w:szCs w:val="21"/>
        </w:rPr>
        <w:t>エクスポート</w:t>
      </w:r>
      <w:r>
        <w:rPr>
          <w:rFonts w:hint="eastAsia"/>
          <w:szCs w:val="21"/>
        </w:rPr>
        <w:t>］</w:t>
      </w:r>
      <w:r w:rsidR="00D776A0" w:rsidRPr="00377377">
        <w:rPr>
          <w:rFonts w:hint="eastAsia"/>
          <w:szCs w:val="21"/>
        </w:rPr>
        <w:t>ボタンをクリック</w:t>
      </w:r>
      <w:r w:rsidR="008E3C2B">
        <w:rPr>
          <w:rFonts w:hint="eastAsia"/>
          <w:szCs w:val="21"/>
        </w:rPr>
        <w:t>してください。</w:t>
      </w:r>
      <w:r w:rsidR="00BF5217" w:rsidRPr="00725C5D">
        <w:rPr>
          <w:rFonts w:hint="eastAsia"/>
          <w:szCs w:val="21"/>
        </w:rPr>
        <w:t>パスワード付きZIP</w:t>
      </w:r>
      <w:r w:rsidR="00E30702" w:rsidRPr="00725C5D">
        <w:rPr>
          <w:rFonts w:hint="eastAsia"/>
          <w:szCs w:val="21"/>
        </w:rPr>
        <w:t>ファイル</w:t>
      </w:r>
      <w:r w:rsidR="00D1113B">
        <w:rPr>
          <w:rFonts w:hint="eastAsia"/>
          <w:szCs w:val="21"/>
        </w:rPr>
        <w:t>がエクスポートできます</w:t>
      </w:r>
      <w:r w:rsidR="00725C5D">
        <w:rPr>
          <w:rFonts w:hint="eastAsia"/>
          <w:szCs w:val="21"/>
        </w:rPr>
        <w:t>。</w:t>
      </w:r>
    </w:p>
    <w:p w14:paraId="7940B3AF" w14:textId="220F0F9C" w:rsidR="00E42716" w:rsidRDefault="00D1113B" w:rsidP="00725C5D">
      <w:pPr>
        <w:topLinePunct/>
        <w:jc w:val="center"/>
        <w:rPr>
          <w:szCs w:val="21"/>
        </w:rPr>
      </w:pPr>
      <w:r w:rsidRPr="00725C5D">
        <w:rPr>
          <w:noProof/>
          <w:szCs w:val="21"/>
        </w:rPr>
        <w:drawing>
          <wp:anchor distT="0" distB="0" distL="114300" distR="114300" simplePos="0" relativeHeight="251631104" behindDoc="0" locked="0" layoutInCell="1" allowOverlap="1" wp14:anchorId="77833E3F" wp14:editId="7D4DFF60">
            <wp:simplePos x="0" y="0"/>
            <wp:positionH relativeFrom="margin">
              <wp:posOffset>0</wp:posOffset>
            </wp:positionH>
            <wp:positionV relativeFrom="paragraph">
              <wp:posOffset>1914764</wp:posOffset>
            </wp:positionV>
            <wp:extent cx="503555" cy="469900"/>
            <wp:effectExtent l="0" t="0" r="0" b="6350"/>
            <wp:wrapNone/>
            <wp:docPr id="7489" name="図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296CA5">
        <w:rPr>
          <w:noProof/>
        </w:rPr>
        <w:drawing>
          <wp:inline distT="0" distB="0" distL="0" distR="0" wp14:anchorId="55E243E3" wp14:editId="4D702D25">
            <wp:extent cx="3022549" cy="1892791"/>
            <wp:effectExtent l="57150" t="57150" r="102235" b="8890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2977"/>
                    <a:stretch/>
                  </pic:blipFill>
                  <pic:spPr bwMode="auto">
                    <a:xfrm>
                      <a:off x="0" y="0"/>
                      <a:ext cx="3033524" cy="1899664"/>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3A45F2" w14:textId="789FB5D1" w:rsidR="00E42716" w:rsidRDefault="00725C5D" w:rsidP="008E3C2B">
      <w:pPr>
        <w:topLinePunct/>
        <w:rPr>
          <w:szCs w:val="21"/>
        </w:rPr>
      </w:pPr>
      <w:r w:rsidRPr="00725C5D">
        <w:rPr>
          <w:noProof/>
          <w:szCs w:val="21"/>
        </w:rPr>
        <mc:AlternateContent>
          <mc:Choice Requires="wps">
            <w:drawing>
              <wp:anchor distT="0" distB="0" distL="114300" distR="114300" simplePos="0" relativeHeight="251630080" behindDoc="0" locked="0" layoutInCell="1" allowOverlap="1" wp14:anchorId="588EF02C" wp14:editId="34D8D41C">
                <wp:simplePos x="0" y="0"/>
                <wp:positionH relativeFrom="margin">
                  <wp:posOffset>162560</wp:posOffset>
                </wp:positionH>
                <wp:positionV relativeFrom="paragraph">
                  <wp:posOffset>132954</wp:posOffset>
                </wp:positionV>
                <wp:extent cx="5858189" cy="607695"/>
                <wp:effectExtent l="0" t="0" r="28575" b="20955"/>
                <wp:wrapNone/>
                <wp:docPr id="2805" name="角丸四角形 51"/>
                <wp:cNvGraphicFramePr/>
                <a:graphic xmlns:a="http://schemas.openxmlformats.org/drawingml/2006/main">
                  <a:graphicData uri="http://schemas.microsoft.com/office/word/2010/wordprocessingShape">
                    <wps:wsp>
                      <wps:cNvSpPr/>
                      <wps:spPr>
                        <a:xfrm>
                          <a:off x="0" y="0"/>
                          <a:ext cx="5858189" cy="60769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9EC5D4" w14:textId="77777777" w:rsidR="00D1113B" w:rsidRDefault="0057317B" w:rsidP="00D1113B">
                            <w:pPr>
                              <w:topLinePunct/>
                              <w:ind w:leftChars="200" w:left="420" w:firstLineChars="100" w:firstLine="210"/>
                              <w:textAlignment w:val="center"/>
                              <w:rPr>
                                <w:color w:val="000000" w:themeColor="text1"/>
                              </w:rPr>
                            </w:pPr>
                            <w:r>
                              <w:rPr>
                                <w:rFonts w:hint="eastAsia"/>
                                <w:color w:val="000000" w:themeColor="text1"/>
                              </w:rPr>
                              <w:t>解凍パスワードは全権管理者宛にメールで届きま</w:t>
                            </w:r>
                            <w:r w:rsidRPr="003D7C59">
                              <w:rPr>
                                <w:rFonts w:hint="eastAsia"/>
                                <w:color w:val="000000" w:themeColor="text1"/>
                              </w:rPr>
                              <w:t>す。</w:t>
                            </w:r>
                          </w:p>
                          <w:p w14:paraId="18A69FFB" w14:textId="7C0E60A6" w:rsidR="0057317B" w:rsidRPr="00725C5D" w:rsidRDefault="0057317B" w:rsidP="00D1113B">
                            <w:pPr>
                              <w:topLinePunct/>
                              <w:ind w:leftChars="200" w:left="420" w:firstLineChars="100" w:firstLine="210"/>
                              <w:textAlignment w:val="center"/>
                              <w:rPr>
                                <w:color w:val="000000" w:themeColor="text1"/>
                              </w:rPr>
                            </w:pPr>
                            <w:r>
                              <w:rPr>
                                <w:rFonts w:hint="eastAsia"/>
                                <w:color w:val="000000" w:themeColor="text1"/>
                              </w:rPr>
                              <w:t>データの取り扱いには十分ご注意ください。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EF02C" id="_x0000_s1231" style="position:absolute;left:0;text-align:left;margin-left:12.8pt;margin-top:10.45pt;width:461.25pt;height:47.8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0wQIAAMgFAAAOAAAAZHJzL2Uyb0RvYy54bWysVEtv2zAMvg/YfxB0X21nSZoEdYqgbYYB&#10;RRu0HXpWZCn2IIuapMTJfv0o+ZE9ih2G5aCQJvlR/ETy6vpYK3IQ1lWgc5pdpJQIzaGo9C6nX17W&#10;H2aUOM90wRRokdOTcPR6+f7dVWMWYgQlqEJYgiDaLRqT09J7s0gSx0tRM3cBRmg0SrA186jaXVJY&#10;1iB6rZJRmk6TBmxhLHDhHH69bY10GfGlFNw/SumEJyqneDcfTxvPbTiT5RVb7CwzZcW7a7B/uEXN&#10;Ko1JB6hb5hnZ2+oPqLriFhxIf8GhTkDKiotYA1aTpb9V81wyI2ItSI4zA03u/8Hyh8Oz2VikoTFu&#10;4VAMVRylrcM/3o8cI1mngSxx9ITjx8lsMstmc0o42qbp5XQ+CWwm52hjnf8koCZByKmFvS6e8EUi&#10;Uexw73xkrCCa1dgarPhKiawV8n9gimSXo/GsQ+ycEbvHDJEa1pVS8QWVJg223zydpBHdgaqKYA1+&#10;zu62N8oSRM3p+m5+l4063F/cAvQtc2Xr504uKJ2j0ljZmaEo+ZMSAV7pJyFJVSAnozZ5aF4xZGSc&#10;C+2z1lSyQrQJJin++nv0EZG/CBiQJRYwYHcAvWcL0mO3xHf+IVTE3h+CO1b+FjxExMyg/RBcVxrs&#10;W5UprKrL3Pr3JLXUBJb8cXtEbnI6i67h0xaK08YSC+0wOsPXFVJ/z5zfMIuvj3OKG8U/4iEV4LtC&#10;J1FSgv3+1vfgj0OBVkoanOacum97ZgUl6rPGcZln43EY/6iMJ5cjVGxUUMRnINuofJxGRe/rG8Be&#10;yXB3GR7F4O9VL0oL9SsunlXIiiamOebOKfe2V258u2VwdXGxWkU3HHnD/L1+NjyAB6JD070cX5k1&#10;3ZR4nK8H6CefLWLrtySffUOkhtXeg6x8MJ557RRcF7GXutUW9tHPevQ6L+DlDwAAAP//AwBQSwME&#10;FAAGAAgAAAAhABAIv/bfAAAACQEAAA8AAABkcnMvZG93bnJldi54bWxMj8FOg0AQhu8mvsNmTLzZ&#10;hcaSFlkaYuKxJsUmxtvCjoBlZym7FHx7x5OeJpP/yz/fZPvF9uKKo+8cKYhXEQik2pmOGgWnt5eH&#10;LQgfNBndO0IF3+hhn9/eZDo1bqYjXsvQCC4hn2oFbQhDKqWvW7Tar9yAxNmnG60OvI6NNKOeudz2&#10;ch1FibS6I77Q6gGfW6zP5WQVHD6W1+rQfSXzdDFnf9kU7+WxUOr+bimeQARcwh8Mv/qsDjk7VW4i&#10;40WvYL1JmOQZ7UBwvnvcxiAqBuMkAZln8v8H+Q8AAAD//wMAUEsBAi0AFAAGAAgAAAAhALaDOJL+&#10;AAAA4QEAABMAAAAAAAAAAAAAAAAAAAAAAFtDb250ZW50X1R5cGVzXS54bWxQSwECLQAUAAYACAAA&#10;ACEAOP0h/9YAAACUAQAACwAAAAAAAAAAAAAAAAAvAQAAX3JlbHMvLnJlbHNQSwECLQAUAAYACAAA&#10;ACEAvoNZNMECAADIBQAADgAAAAAAAAAAAAAAAAAuAgAAZHJzL2Uyb0RvYy54bWxQSwECLQAUAAYA&#10;CAAAACEAEAi/9t8AAAAJAQAADwAAAAAAAAAAAAAAAAAbBQAAZHJzL2Rvd25yZXYueG1sUEsFBgAA&#10;AAAEAAQA8wAAACcGAAAAAA==&#10;" filled="f" strokecolor="#fe9e12" strokeweight="1.5pt">
                <v:stroke dashstyle="3 1" joinstyle="miter"/>
                <v:textbox inset=",,2mm,1mm">
                  <w:txbxContent>
                    <w:p w14:paraId="4E9EC5D4" w14:textId="77777777" w:rsidR="00D1113B" w:rsidRDefault="0057317B" w:rsidP="00D1113B">
                      <w:pPr>
                        <w:topLinePunct/>
                        <w:ind w:leftChars="200" w:left="420" w:firstLineChars="100" w:firstLine="210"/>
                        <w:textAlignment w:val="center"/>
                        <w:rPr>
                          <w:color w:val="000000" w:themeColor="text1"/>
                        </w:rPr>
                      </w:pPr>
                      <w:r>
                        <w:rPr>
                          <w:rFonts w:hint="eastAsia"/>
                          <w:color w:val="000000" w:themeColor="text1"/>
                        </w:rPr>
                        <w:t>解凍パスワードは全権管理者宛にメールで届きま</w:t>
                      </w:r>
                      <w:r w:rsidRPr="003D7C59">
                        <w:rPr>
                          <w:rFonts w:hint="eastAsia"/>
                          <w:color w:val="000000" w:themeColor="text1"/>
                        </w:rPr>
                        <w:t>す。</w:t>
                      </w:r>
                    </w:p>
                    <w:p w14:paraId="18A69FFB" w14:textId="7C0E60A6" w:rsidR="0057317B" w:rsidRPr="00725C5D" w:rsidRDefault="0057317B" w:rsidP="00D1113B">
                      <w:pPr>
                        <w:topLinePunct/>
                        <w:ind w:leftChars="200" w:left="420" w:firstLineChars="100" w:firstLine="210"/>
                        <w:textAlignment w:val="center"/>
                        <w:rPr>
                          <w:color w:val="000000" w:themeColor="text1"/>
                        </w:rPr>
                      </w:pPr>
                      <w:r>
                        <w:rPr>
                          <w:rFonts w:hint="eastAsia"/>
                          <w:color w:val="000000" w:themeColor="text1"/>
                        </w:rPr>
                        <w:t>データの取り扱いには十分ご注意ください。</w:t>
                      </w:r>
                    </w:p>
                  </w:txbxContent>
                </v:textbox>
                <w10:wrap anchorx="margin"/>
              </v:roundrect>
            </w:pict>
          </mc:Fallback>
        </mc:AlternateContent>
      </w:r>
    </w:p>
    <w:p w14:paraId="509A3B0A" w14:textId="77777777" w:rsidR="00E42716" w:rsidRDefault="00E42716" w:rsidP="008E3C2B">
      <w:pPr>
        <w:topLinePunct/>
        <w:rPr>
          <w:szCs w:val="21"/>
        </w:rPr>
      </w:pPr>
    </w:p>
    <w:p w14:paraId="47D7DE93" w14:textId="77777777" w:rsidR="00725C5D" w:rsidRDefault="00725C5D" w:rsidP="008E3C2B">
      <w:pPr>
        <w:topLinePunct/>
        <w:rPr>
          <w:szCs w:val="21"/>
        </w:rPr>
      </w:pPr>
    </w:p>
    <w:p w14:paraId="0FAD4EA0" w14:textId="77777777" w:rsidR="00E42716" w:rsidRDefault="00E42716" w:rsidP="008E3C2B">
      <w:pPr>
        <w:topLinePunct/>
        <w:rPr>
          <w:szCs w:val="21"/>
        </w:rPr>
      </w:pPr>
    </w:p>
    <w:p w14:paraId="154F2891" w14:textId="77777777" w:rsidR="000D61BE" w:rsidRPr="00E42716" w:rsidRDefault="000D61BE" w:rsidP="008E3C2B">
      <w:pPr>
        <w:topLinePunct/>
        <w:rPr>
          <w:szCs w:val="21"/>
        </w:rPr>
      </w:pPr>
    </w:p>
    <w:p w14:paraId="0FCC26E3" w14:textId="7884DB81" w:rsidR="00D1113B" w:rsidRPr="00251A13" w:rsidRDefault="00D1113B" w:rsidP="008E3C2B">
      <w:pPr>
        <w:topLinePunct/>
        <w:ind w:rightChars="-108" w:right="-227"/>
        <w:rPr>
          <w:szCs w:val="21"/>
          <w:u w:color="FF0066"/>
        </w:rPr>
      </w:pPr>
      <w:r>
        <w:rPr>
          <w:rFonts w:hint="eastAsia"/>
          <w:szCs w:val="21"/>
          <w:u w:color="FF0066"/>
        </w:rPr>
        <w:t>エクスポートしたファイルには、</w:t>
      </w:r>
      <w:r w:rsidR="008E3C2B">
        <w:rPr>
          <w:rFonts w:hint="eastAsia"/>
          <w:szCs w:val="21"/>
          <w:u w:color="FF0066"/>
        </w:rPr>
        <w:t>名前、家族名、マイナンバー、従業員コード</w:t>
      </w:r>
      <w:r>
        <w:rPr>
          <w:rFonts w:hint="eastAsia"/>
          <w:szCs w:val="21"/>
          <w:u w:color="FF0066"/>
        </w:rPr>
        <w:t>が記載されています</w:t>
      </w:r>
      <w:r w:rsidR="00BF5217">
        <w:rPr>
          <w:rFonts w:hint="eastAsia"/>
          <w:szCs w:val="21"/>
          <w:u w:color="FF0066"/>
        </w:rPr>
        <w:t>。</w:t>
      </w:r>
      <w:r w:rsidR="00251A13">
        <w:rPr>
          <w:rFonts w:hint="eastAsia"/>
          <w:szCs w:val="21"/>
          <w:u w:color="FF0066"/>
        </w:rPr>
        <w:t>エクスポートしたファイルを開く際は、メモ帳などのテキストエディタをご利用ください。</w:t>
      </w:r>
    </w:p>
    <w:p w14:paraId="4DEF71C9" w14:textId="41E4E234" w:rsidR="00251A13" w:rsidRDefault="001C3470" w:rsidP="00251A13">
      <w:pPr>
        <w:topLinePunct/>
        <w:ind w:rightChars="-108" w:right="-227"/>
        <w:jc w:val="center"/>
      </w:pPr>
      <w:bookmarkStart w:id="140" w:name="_申請の承認方法"/>
      <w:bookmarkStart w:id="141" w:name="_一般管理者や従業員の有効化"/>
      <w:bookmarkStart w:id="142" w:name="_従業員にシステムを利用してもらおう！"/>
      <w:bookmarkEnd w:id="140"/>
      <w:bookmarkEnd w:id="141"/>
      <w:bookmarkEnd w:id="142"/>
      <w:r>
        <w:rPr>
          <w:noProof/>
        </w:rPr>
        <w:drawing>
          <wp:inline distT="0" distB="0" distL="0" distR="0" wp14:anchorId="432E0658" wp14:editId="75B9304C">
            <wp:extent cx="5976620" cy="638175"/>
            <wp:effectExtent l="57150" t="57150" r="119380" b="1238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76620" cy="63817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5701E08" w14:textId="04C6BD89" w:rsidR="00251A13" w:rsidRDefault="000D61BE" w:rsidP="000D61BE">
      <w:pPr>
        <w:topLinePunct/>
        <w:ind w:rightChars="-108" w:right="-227"/>
      </w:pPr>
      <w:r w:rsidRPr="00725C5D">
        <w:rPr>
          <w:noProof/>
          <w:sz w:val="18"/>
        </w:rPr>
        <w:drawing>
          <wp:anchor distT="0" distB="0" distL="114300" distR="114300" simplePos="0" relativeHeight="251633152" behindDoc="0" locked="0" layoutInCell="1" allowOverlap="1" wp14:anchorId="3D5A172E" wp14:editId="101CD83E">
            <wp:simplePos x="0" y="0"/>
            <wp:positionH relativeFrom="margin">
              <wp:posOffset>-103505</wp:posOffset>
            </wp:positionH>
            <wp:positionV relativeFrom="paragraph">
              <wp:posOffset>212725</wp:posOffset>
            </wp:positionV>
            <wp:extent cx="503555" cy="469900"/>
            <wp:effectExtent l="0" t="0" r="0" b="635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708FF930" w14:textId="77777777" w:rsidR="000D61BE" w:rsidRDefault="000D61BE" w:rsidP="000D61BE">
      <w:pPr>
        <w:topLinePunct/>
        <w:ind w:rightChars="-108" w:right="-227"/>
      </w:pPr>
    </w:p>
    <w:p w14:paraId="21F52FDD" w14:textId="7B40F4DC" w:rsidR="00251A13" w:rsidRDefault="00251A13" w:rsidP="000D61BE">
      <w:pPr>
        <w:topLinePunct/>
        <w:ind w:rightChars="-108" w:right="-227"/>
      </w:pPr>
      <w:r w:rsidRPr="00725C5D">
        <w:rPr>
          <w:noProof/>
          <w:sz w:val="18"/>
        </w:rPr>
        <mc:AlternateContent>
          <mc:Choice Requires="wps">
            <w:drawing>
              <wp:anchor distT="0" distB="0" distL="114300" distR="114300" simplePos="0" relativeHeight="251632128" behindDoc="0" locked="0" layoutInCell="1" allowOverlap="1" wp14:anchorId="0598F10E" wp14:editId="344AF179">
                <wp:simplePos x="0" y="0"/>
                <wp:positionH relativeFrom="margin">
                  <wp:posOffset>128270</wp:posOffset>
                </wp:positionH>
                <wp:positionV relativeFrom="paragraph">
                  <wp:posOffset>1905</wp:posOffset>
                </wp:positionV>
                <wp:extent cx="5834380" cy="863600"/>
                <wp:effectExtent l="0" t="0" r="13970" b="12700"/>
                <wp:wrapNone/>
                <wp:docPr id="7500" name="角丸四角形 51"/>
                <wp:cNvGraphicFramePr/>
                <a:graphic xmlns:a="http://schemas.openxmlformats.org/drawingml/2006/main">
                  <a:graphicData uri="http://schemas.microsoft.com/office/word/2010/wordprocessingShape">
                    <wps:wsp>
                      <wps:cNvSpPr/>
                      <wps:spPr>
                        <a:xfrm>
                          <a:off x="0" y="0"/>
                          <a:ext cx="5834380" cy="8636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0D9295" w14:textId="267154F9" w:rsidR="0057317B" w:rsidRPr="000D61BE" w:rsidRDefault="0057317B" w:rsidP="000D61BE">
                            <w:pPr>
                              <w:ind w:firstLineChars="135" w:firstLine="283"/>
                              <w:rPr>
                                <w:color w:val="000000" w:themeColor="text1"/>
                              </w:rPr>
                            </w:pPr>
                            <w:r w:rsidRPr="000D61BE">
                              <w:rPr>
                                <w:rFonts w:hint="eastAsia"/>
                                <w:color w:val="000000" w:themeColor="text1"/>
                              </w:rPr>
                              <w:t>Excelで開くと、先頭が0から始まる「002」などのデータは「2」と表示されます。</w:t>
                            </w:r>
                            <w:r w:rsidR="00BC4782" w:rsidRPr="000D61BE">
                              <w:rPr>
                                <w:rFonts w:hint="eastAsia"/>
                                <w:color w:val="000000" w:themeColor="text1"/>
                              </w:rPr>
                              <w:t>これは</w:t>
                            </w:r>
                            <w:r w:rsidR="00BC4782" w:rsidRPr="000D61BE">
                              <w:rPr>
                                <w:color w:val="000000" w:themeColor="text1"/>
                              </w:rPr>
                              <w:t xml:space="preserve"> Excel の仕様なので、本来のデータを確認したい場合はメモ帳などのテキストエディタでご確認ください。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8F10E" id="_x0000_s1232" style="position:absolute;left:0;text-align:left;margin-left:10.1pt;margin-top:.15pt;width:459.4pt;height:6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GFwAIAAMgFAAAOAAAAZHJzL2Uyb0RvYy54bWysVEtv2zAMvg/YfxB0X22nSZsGdYqgbYYB&#10;RVu0HXpWZCn2IIuapMTOfn0p+ZE9ih2G5aCQJvlR/ETy8qqtFdkL6yrQOc1OUkqE5lBUepvTry/r&#10;T3NKnGe6YAq0yOlBOHq1/PjhsjELMYESVCEsQRDtFo3Jaem9WSSJ46WomTsBIzQaJdiaeVTtNiks&#10;axC9VskkTc+SBmxhLHDhHH696Yx0GfGlFNw/SOmEJyqneDcfTxvPTTiT5SVbbC0zZcX7a7B/uEXN&#10;Ko1JR6gb5hnZ2eoPqLriFhxIf8KhTkDKiotYA1aTpb9V81wyI2ItSI4zI03u/8Hy+/2zebRIQ2Pc&#10;wqEYqmilrcM/3o+0kazDSJZoPeH4cTY/nZ7OkVOOtvnZ6Vka2UyO0cY6/1lATYKQUws7XTzhi0Si&#10;2P7O+chYQTSrsTVY8Y0SWSvkf88Uyc4n03l4H0TsnVEaMEOkhnWlVHxBpUmD7XeRztKI7kBVRbAG&#10;P2e3m2tlCaLmdH17cZtNetxf3AL0DXNl5+cOLii9o9J4jyNDUfIHJQK80k9CkqpATiZd8tC8YszI&#10;OBfaZ52pZIXoEsxS/A33GCJitREwIEssYMTuAQbPDmTA7mjq/UOoiL0/Bves/C14jIiZQfsxuK40&#10;2PcqU1hVn7nzH0jqqAks+XbTIjfYIZHz8GkDxeHREgvdMDrD1xVSf8ecf2QWXx97CjeKf8BDKsB3&#10;hV6ipAT7473vwR+HAq2UNDjNOXXfd8wKStQXjeNykU2nYfyjMp2dT1CxUUERn4FsohKaGBW9q68B&#10;eyXD3WV4FIO/V4MoLdSvuHhWISuamOaYO6fc20G59t2WwdXFxWoV3XDkDfN3+tnwAB6IDk330r4y&#10;a/op8Thf9zBMft/6HclH3xCpYbXzICsfjEdeewXXReylfrWFffSzHr2OC3j5BgAA//8DAFBLAwQU&#10;AAYACAAAACEALYc76twAAAAHAQAADwAAAGRycy9kb3ducmV2LnhtbEyPQU+EMBCF7yb+h2ZMvLlF&#10;iMRFyoaYeFyTxU2Mt0JHwKVTlpYF/73jSY+T9+W9b/Ldagdxwcn3jhTcbyIQSI0zPbUKjm8vd48g&#10;fNBk9OAIFXyjh11xfZXrzLiFDnipQiu4hHymFXQhjJmUvunQar9xIxJnn26yOvA5tdJMeuFyO8g4&#10;ilJpdU+80OkRnztsTtVsFew/1td633+ly3w2J39+KN+rQ6nU7c1aPoEIuIY/GH71WR0KdqrdTMaL&#10;QUEcxUwqSEBwuk22/FnNWJImIItc/vcvfgAAAP//AwBQSwECLQAUAAYACAAAACEAtoM4kv4AAADh&#10;AQAAEwAAAAAAAAAAAAAAAAAAAAAAW0NvbnRlbnRfVHlwZXNdLnhtbFBLAQItABQABgAIAAAAIQA4&#10;/SH/1gAAAJQBAAALAAAAAAAAAAAAAAAAAC8BAABfcmVscy8ucmVsc1BLAQItABQABgAIAAAAIQC9&#10;aYGFwAIAAMgFAAAOAAAAAAAAAAAAAAAAAC4CAABkcnMvZTJvRG9jLnhtbFBLAQItABQABgAIAAAA&#10;IQAthzvq3AAAAAcBAAAPAAAAAAAAAAAAAAAAABoFAABkcnMvZG93bnJldi54bWxQSwUGAAAAAAQA&#10;BADzAAAAIwYAAAAA&#10;" filled="f" strokecolor="#fe9e12" strokeweight="1.5pt">
                <v:stroke dashstyle="3 1" joinstyle="miter"/>
                <v:textbox inset=",,2mm,1mm">
                  <w:txbxContent>
                    <w:p w14:paraId="740D9295" w14:textId="267154F9" w:rsidR="0057317B" w:rsidRPr="000D61BE" w:rsidRDefault="0057317B" w:rsidP="000D61BE">
                      <w:pPr>
                        <w:ind w:firstLineChars="135" w:firstLine="283"/>
                        <w:rPr>
                          <w:color w:val="000000" w:themeColor="text1"/>
                        </w:rPr>
                      </w:pPr>
                      <w:r w:rsidRPr="000D61BE">
                        <w:rPr>
                          <w:rFonts w:hint="eastAsia"/>
                          <w:color w:val="000000" w:themeColor="text1"/>
                        </w:rPr>
                        <w:t>Excelで開くと、先頭が0から始まる「002」などのデータは「2」と表示されます。</w:t>
                      </w:r>
                      <w:r w:rsidR="00BC4782" w:rsidRPr="000D61BE">
                        <w:rPr>
                          <w:rFonts w:hint="eastAsia"/>
                          <w:color w:val="000000" w:themeColor="text1"/>
                        </w:rPr>
                        <w:t>これは</w:t>
                      </w:r>
                      <w:r w:rsidR="00BC4782" w:rsidRPr="000D61BE">
                        <w:rPr>
                          <w:color w:val="000000" w:themeColor="text1"/>
                        </w:rPr>
                        <w:t xml:space="preserve"> Excel の仕様なので、本来のデータを確認したい場合はメモ帳などのテキストエディタでご確認ください。</w:t>
                      </w:r>
                    </w:p>
                  </w:txbxContent>
                </v:textbox>
                <w10:wrap anchorx="margin"/>
              </v:roundrect>
            </w:pict>
          </mc:Fallback>
        </mc:AlternateContent>
      </w:r>
    </w:p>
    <w:p w14:paraId="0677199A" w14:textId="04A11878" w:rsidR="00251A13" w:rsidRDefault="00251A13" w:rsidP="000D61BE">
      <w:pPr>
        <w:topLinePunct/>
        <w:ind w:rightChars="-108" w:right="-227"/>
      </w:pPr>
    </w:p>
    <w:p w14:paraId="6E13F31D" w14:textId="5A6C1935" w:rsidR="00251A13" w:rsidRDefault="00251A13" w:rsidP="000D61BE">
      <w:pPr>
        <w:topLinePunct/>
        <w:ind w:rightChars="-108" w:right="-227"/>
      </w:pPr>
    </w:p>
    <w:p w14:paraId="68A748D2" w14:textId="70D48EFB" w:rsidR="00251A13" w:rsidRDefault="00251A13" w:rsidP="000D61BE">
      <w:pPr>
        <w:topLinePunct/>
        <w:ind w:rightChars="-108" w:right="-227"/>
      </w:pPr>
    </w:p>
    <w:p w14:paraId="257E3928" w14:textId="0DE2190A" w:rsidR="000D61BE" w:rsidRDefault="000D61BE">
      <w:pPr>
        <w:spacing w:line="276" w:lineRule="auto"/>
        <w:jc w:val="left"/>
      </w:pPr>
      <w:r>
        <w:br w:type="page"/>
      </w:r>
    </w:p>
    <w:p w14:paraId="66E839F3" w14:textId="3CA597A5" w:rsidR="00E00424" w:rsidRDefault="00340CD6" w:rsidP="00E00424">
      <w:pPr>
        <w:pStyle w:val="20"/>
      </w:pPr>
      <w:bookmarkStart w:id="143" w:name="_Toc229473883"/>
      <w:r>
        <w:rPr>
          <w:rFonts w:hint="eastAsia"/>
        </w:rPr>
        <w:lastRenderedPageBreak/>
        <w:t>申請</w:t>
      </w:r>
      <w:r w:rsidR="00E00424">
        <w:rPr>
          <w:rFonts w:hint="eastAsia"/>
        </w:rPr>
        <w:t>承認</w:t>
      </w:r>
      <w:bookmarkEnd w:id="143"/>
    </w:p>
    <w:p w14:paraId="451B0466" w14:textId="2803FE72" w:rsidR="00E00424" w:rsidRDefault="0071049C" w:rsidP="000D61BE">
      <w:r>
        <w:rPr>
          <w:rFonts w:hint="eastAsia"/>
        </w:rPr>
        <w:t>「申請フォーム設定（</w:t>
      </w:r>
      <w:r w:rsidRPr="003D7A8D">
        <w:rPr>
          <w:rFonts w:hint="eastAsia"/>
          <w:color w:val="000000" w:themeColor="text1"/>
        </w:rPr>
        <w:t>p.</w:t>
      </w:r>
      <w:r w:rsidR="00260609" w:rsidRPr="002824DF">
        <w:rPr>
          <w:color w:val="0070C0"/>
          <w:u w:val="single"/>
        </w:rPr>
        <w:fldChar w:fldCharType="begin"/>
      </w:r>
      <w:r w:rsidR="00260609" w:rsidRPr="002824DF">
        <w:rPr>
          <w:color w:val="0070C0"/>
          <w:u w:val="single"/>
        </w:rPr>
        <w:instrText xml:space="preserve"> </w:instrText>
      </w:r>
      <w:r w:rsidR="00260609" w:rsidRPr="002824DF">
        <w:rPr>
          <w:rFonts w:hint="eastAsia"/>
          <w:color w:val="0070C0"/>
          <w:u w:val="single"/>
        </w:rPr>
        <w:instrText>PAGEREF _Ref124784757 \h</w:instrText>
      </w:r>
      <w:r w:rsidR="00260609" w:rsidRPr="002824DF">
        <w:rPr>
          <w:color w:val="0070C0"/>
          <w:u w:val="single"/>
        </w:rPr>
        <w:instrText xml:space="preserve"> </w:instrText>
      </w:r>
      <w:r w:rsidR="00260609" w:rsidRPr="002824DF">
        <w:rPr>
          <w:color w:val="0070C0"/>
          <w:u w:val="single"/>
        </w:rPr>
      </w:r>
      <w:r w:rsidR="00260609" w:rsidRPr="002824DF">
        <w:rPr>
          <w:color w:val="0070C0"/>
          <w:u w:val="single"/>
        </w:rPr>
        <w:fldChar w:fldCharType="separate"/>
      </w:r>
      <w:r w:rsidR="000350A1">
        <w:rPr>
          <w:noProof/>
          <w:color w:val="0070C0"/>
          <w:u w:val="single"/>
        </w:rPr>
        <w:t>24</w:t>
      </w:r>
      <w:r w:rsidR="00260609" w:rsidRPr="002824DF">
        <w:rPr>
          <w:color w:val="0070C0"/>
          <w:u w:val="single"/>
        </w:rPr>
        <w:fldChar w:fldCharType="end"/>
      </w:r>
      <w:r>
        <w:rPr>
          <w:rFonts w:hint="eastAsia"/>
        </w:rPr>
        <w:t>）」で作成した申請フォームを使って、</w:t>
      </w:r>
      <w:r w:rsidR="00E00424">
        <w:rPr>
          <w:rFonts w:hint="eastAsia"/>
        </w:rPr>
        <w:t>人事データ</w:t>
      </w:r>
      <w:r w:rsidR="00251A13">
        <w:rPr>
          <w:rFonts w:hint="eastAsia"/>
        </w:rPr>
        <w:t>の</w:t>
      </w:r>
      <w:r w:rsidR="00E00424">
        <w:rPr>
          <w:rFonts w:hint="eastAsia"/>
        </w:rPr>
        <w:t>申請承認</w:t>
      </w:r>
      <w:r>
        <w:rPr>
          <w:rFonts w:hint="eastAsia"/>
        </w:rPr>
        <w:t>が可能です。なお、</w:t>
      </w:r>
      <w:r w:rsidR="00E00424">
        <w:rPr>
          <w:rFonts w:hint="eastAsia"/>
        </w:rPr>
        <w:t>マイナンバー</w:t>
      </w:r>
      <w:r w:rsidR="00251A13">
        <w:rPr>
          <w:rFonts w:hint="eastAsia"/>
        </w:rPr>
        <w:t>の</w:t>
      </w:r>
      <w:r w:rsidR="00E00424">
        <w:rPr>
          <w:rFonts w:hint="eastAsia"/>
        </w:rPr>
        <w:t>申請承認</w:t>
      </w:r>
      <w:r w:rsidR="00251A13">
        <w:rPr>
          <w:rFonts w:hint="eastAsia"/>
        </w:rPr>
        <w:t>は</w:t>
      </w:r>
      <w:r>
        <w:rPr>
          <w:rFonts w:hint="eastAsia"/>
        </w:rPr>
        <w:t>操作</w:t>
      </w:r>
      <w:r w:rsidR="00E00424">
        <w:rPr>
          <w:rFonts w:hint="eastAsia"/>
        </w:rPr>
        <w:t>手順が異なりますのでご</w:t>
      </w:r>
      <w:r>
        <w:rPr>
          <w:rFonts w:hint="eastAsia"/>
        </w:rPr>
        <w:t>注意</w:t>
      </w:r>
      <w:r w:rsidR="00E00424">
        <w:rPr>
          <w:rFonts w:hint="eastAsia"/>
        </w:rPr>
        <w:t>ください。</w:t>
      </w:r>
    </w:p>
    <w:p w14:paraId="4E1B4953" w14:textId="77777777" w:rsidR="0071049C" w:rsidRPr="0071049C" w:rsidRDefault="0071049C" w:rsidP="000D61BE"/>
    <w:p w14:paraId="01B979AD" w14:textId="7569B09A" w:rsidR="00E00424" w:rsidRDefault="00E00424" w:rsidP="00EE3780">
      <w:pPr>
        <w:pStyle w:val="3"/>
      </w:pPr>
      <w:bookmarkStart w:id="144" w:name="_Toc229473884"/>
      <w:r>
        <w:rPr>
          <w:rFonts w:hint="eastAsia"/>
        </w:rPr>
        <w:t>通常の承認方法</w:t>
      </w:r>
      <w:bookmarkEnd w:id="144"/>
    </w:p>
    <w:p w14:paraId="524AB656" w14:textId="77777777" w:rsidR="00691718" w:rsidRDefault="0071049C" w:rsidP="009315EC">
      <w:r>
        <w:rPr>
          <w:rFonts w:ascii="Arial" w:hAnsi="Arial" w:cs="Arial" w:hint="eastAsia"/>
          <w:color w:val="000000"/>
          <w:sz w:val="20"/>
          <w:shd w:val="clear" w:color="auto" w:fill="FFFFFF"/>
        </w:rPr>
        <w:t>従業員から</w:t>
      </w:r>
      <w:r w:rsidR="00E00424">
        <w:rPr>
          <w:rFonts w:hint="eastAsia"/>
        </w:rPr>
        <w:t>内容変更の申請があ</w:t>
      </w:r>
      <w:r w:rsidR="00994A76">
        <w:rPr>
          <w:rFonts w:hint="eastAsia"/>
        </w:rPr>
        <w:t>ると</w:t>
      </w:r>
      <w:r w:rsidR="00E00424">
        <w:rPr>
          <w:rFonts w:hint="eastAsia"/>
        </w:rPr>
        <w:t>、管理画面右上のベルアイコンに、現在の承認待ちの申請件数が表示されます。ベルアイコンをクリックし、申請一覧「未対応」より確認できます。</w:t>
      </w:r>
    </w:p>
    <w:p w14:paraId="1BC79AA5" w14:textId="3D699592" w:rsidR="009315EC" w:rsidRDefault="00691718" w:rsidP="009315EC">
      <w:r>
        <w:rPr>
          <w:noProof/>
        </w:rPr>
        <w:drawing>
          <wp:anchor distT="0" distB="0" distL="114300" distR="114300" simplePos="0" relativeHeight="251454938" behindDoc="0" locked="0" layoutInCell="1" allowOverlap="1" wp14:anchorId="7445A169" wp14:editId="241A492E">
            <wp:simplePos x="0" y="0"/>
            <wp:positionH relativeFrom="margin">
              <wp:align>right</wp:align>
            </wp:positionH>
            <wp:positionV relativeFrom="paragraph">
              <wp:posOffset>61595</wp:posOffset>
            </wp:positionV>
            <wp:extent cx="5731175" cy="990254"/>
            <wp:effectExtent l="57150" t="57150" r="98425" b="9588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175" cy="99025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35B08A" w14:textId="169BE612" w:rsidR="009315EC" w:rsidRDefault="00691718" w:rsidP="009315EC">
      <w:pPr>
        <w:rPr>
          <w:noProof/>
        </w:rPr>
      </w:pPr>
      <w:r>
        <w:rPr>
          <w:rFonts w:hint="eastAsia"/>
          <w:noProof/>
        </w:rPr>
        <mc:AlternateContent>
          <mc:Choice Requires="wps">
            <w:drawing>
              <wp:anchor distT="0" distB="0" distL="114300" distR="114300" simplePos="0" relativeHeight="251703808" behindDoc="0" locked="0" layoutInCell="1" allowOverlap="1" wp14:anchorId="75A8008A" wp14:editId="30EDA4E5">
                <wp:simplePos x="0" y="0"/>
                <wp:positionH relativeFrom="margin">
                  <wp:posOffset>1589405</wp:posOffset>
                </wp:positionH>
                <wp:positionV relativeFrom="paragraph">
                  <wp:posOffset>57785</wp:posOffset>
                </wp:positionV>
                <wp:extent cx="400050" cy="257810"/>
                <wp:effectExtent l="38100" t="57150" r="114300" b="123190"/>
                <wp:wrapNone/>
                <wp:docPr id="264" name="四角形: 角を丸くする 264"/>
                <wp:cNvGraphicFramePr/>
                <a:graphic xmlns:a="http://schemas.openxmlformats.org/drawingml/2006/main">
                  <a:graphicData uri="http://schemas.microsoft.com/office/word/2010/wordprocessingShape">
                    <wps:wsp>
                      <wps:cNvSpPr/>
                      <wps:spPr>
                        <a:xfrm>
                          <a:off x="0" y="0"/>
                          <a:ext cx="400050" cy="25781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53059" id="四角形: 角を丸くする 264" o:spid="_x0000_s1026" style="position:absolute;margin-left:125.15pt;margin-top:4.55pt;width:31.5pt;height:20.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zC9QIAAE0GAAAOAAAAZHJzL2Uyb0RvYy54bWysVU1v2zAMvQ/YfxB0X+2kyZIFdYqgRYYB&#10;RVc0HXpW9BF7k0VNUuJkv36U7DjG1tOwiyKa5CP5SDE3t8dak4N0vgJT0NFVTok0HERldgX99rL+&#10;MKfEB2YE02BkQU/S09vl+3c3jV3IMZSghXQEQYxfNLagZQh2kWWel7Jm/gqsNKhU4GoWUHS7TDjW&#10;IHqts3Gef8wacMI64NJ7/HrfKuky4SslefiqlJeB6IJibiGdLp3beGbLG7bYOWbLindpsH/IomaV&#10;waA91D0LjOxd9RdUXXEHHlS44lBnoFTFZaoBqxnlf1SzKZmVqRYkx9ueJv//YPnjYWOfHNLQWL/w&#10;eI1VHJWr4y/mR46JrFNPljwGwvHjJM/zKVLKUTWezuajRGZ2cbbOh88SahIvBXWwN+IZG5J4YocH&#10;HxJhghhW42Qw8Z0SVWuk/8A0uZ7lk9gdBOxs8XaGjI4G1pXWqX/akAaTmE9n0wTuQVciaqOdd7vt&#10;nXYEQQu6XmPW50QHZoitTbSWaWa63GAfpNuUoiFbvXfPTBR0ms/Rn4gqlnSNRScBB2o8i8goMb3D&#10;lxA0JQ7CaxXK1MVIX8SPFfTZbDXjP1o6tC1Zm2Lk9ZxhZ51Y6JNJ0iDP7NK5dAsnLWMobZ6lIpXA&#10;Xo1bWuKjkn10xrk0YdSqSiZkG386iJ+eYfRIMRNgRFZIbY/dAbyN3Taws7/w2zu3pPRh2gzOibXO&#10;baXokSKDCb1zXRlwb1WmsaoucmuP6Q+oidctiNOTiy1K4+0tX1fYmgfmwxNzOIPYSVxr4SseSgOO&#10;F3Q3Skpwv976Hu3xZaKWkgZXSkH9zz1zkhL9xeCb/TSaTBA2JGEynY1RcEPNdqgx+/oOcGRHuEAt&#10;T9doH/T5qhzUr7j9VjEqqpjhGLugPLizcBfaVYf7k8vVKpnh3rEsPJiN5RE8shrH7OX4ypzt3mrA&#10;R/4I5/XTvcCW0Ytt9DSw2gdQVYjKC6+dgDsrDU63X+NSHMrJ6vIvsPwNAAD//wMAUEsDBBQABgAI&#10;AAAAIQCf3TL24AAAAAgBAAAPAAAAZHJzL2Rvd25yZXYueG1sTI/NTsMwEITvSLyDtUhcUOukAdqG&#10;bCrET5GQemihEkc3NklEvI7sTRveHnOC42hGM98Uq9F24mh8aB0hpNMEhKHK6ZZqhPe358kCRGBF&#10;WnWODMK3CbAqz88KlWt3oq057rgWsYRCrhAa5j6XMlSNsSpMXW8oep/OW8VR+lpqr06x3HZyliS3&#10;0qqW4kKjevPQmOprN1gE3tuPp+Flc9Wvt8ni0fPG718Z8fJivL8DwWbkvzD84kd0KCPTwQ2kg+gQ&#10;ZjdJFqMIyxRE9LM0i/qAcL2cgywL+f9A+QMAAP//AwBQSwECLQAUAAYACAAAACEAtoM4kv4AAADh&#10;AQAAEwAAAAAAAAAAAAAAAAAAAAAAW0NvbnRlbnRfVHlwZXNdLnhtbFBLAQItABQABgAIAAAAIQA4&#10;/SH/1gAAAJQBAAALAAAAAAAAAAAAAAAAAC8BAABfcmVscy8ucmVsc1BLAQItABQABgAIAAAAIQBw&#10;ytzC9QIAAE0GAAAOAAAAAAAAAAAAAAAAAC4CAABkcnMvZTJvRG9jLnhtbFBLAQItABQABgAIAAAA&#10;IQCf3TL24AAAAAgBAAAPAAAAAAAAAAAAAAAAAE8FAABkcnMvZG93bnJldi54bWxQSwUGAAAAAAQA&#10;BADzAAAAXAYAAAAA&#10;" filled="f" strokecolor="red" strokeweight="2.25pt">
                <v:stroke joinstyle="miter"/>
                <v:shadow on="t" color="black" opacity="26214f" origin="-.5,-.5" offset=".74836mm,.74836mm"/>
                <w10:wrap anchorx="margin"/>
              </v:roundrect>
            </w:pict>
          </mc:Fallback>
        </mc:AlternateContent>
      </w:r>
    </w:p>
    <w:p w14:paraId="073CB742" w14:textId="4819A7ED" w:rsidR="009315EC" w:rsidRDefault="009315EC" w:rsidP="009315EC">
      <w:pPr>
        <w:rPr>
          <w:noProof/>
        </w:rPr>
      </w:pPr>
    </w:p>
    <w:p w14:paraId="0C39ADB9" w14:textId="48FAF676" w:rsidR="00E00424" w:rsidRDefault="00E00424" w:rsidP="009315EC">
      <w:pPr>
        <w:rPr>
          <w:noProof/>
        </w:rPr>
      </w:pPr>
    </w:p>
    <w:p w14:paraId="1BCA3DF8" w14:textId="75D606D2" w:rsidR="00E00424" w:rsidRDefault="00E00424" w:rsidP="00E00424"/>
    <w:p w14:paraId="2ED08EAA" w14:textId="06222D76" w:rsidR="00691718" w:rsidRDefault="00691718" w:rsidP="00E00424"/>
    <w:p w14:paraId="056EAC78" w14:textId="184F7E70" w:rsidR="00E00424" w:rsidRDefault="00E00424" w:rsidP="00E00424">
      <w:r>
        <w:rPr>
          <w:rFonts w:hint="eastAsia"/>
        </w:rPr>
        <w:t>申請者の</w:t>
      </w:r>
      <w:r w:rsidR="00994A76">
        <w:rPr>
          <w:rFonts w:hint="eastAsia"/>
        </w:rPr>
        <w:t>行</w:t>
      </w:r>
      <w:r>
        <w:rPr>
          <w:rFonts w:hint="eastAsia"/>
        </w:rPr>
        <w:t>をクリックすると</w:t>
      </w:r>
      <w:r w:rsidR="00994A76">
        <w:rPr>
          <w:rFonts w:hint="eastAsia"/>
        </w:rPr>
        <w:t>、</w:t>
      </w:r>
      <w:r>
        <w:rPr>
          <w:rFonts w:hint="eastAsia"/>
        </w:rPr>
        <w:t>承認画面</w:t>
      </w:r>
      <w:r w:rsidR="00994A76">
        <w:rPr>
          <w:rFonts w:hint="eastAsia"/>
        </w:rPr>
        <w:t>が表示されます</w:t>
      </w:r>
      <w:r>
        <w:rPr>
          <w:rFonts w:hint="eastAsia"/>
        </w:rPr>
        <w:t>。内容を確認し、右下の［承認］</w:t>
      </w:r>
      <w:r w:rsidR="00994A76">
        <w:rPr>
          <w:rFonts w:hint="eastAsia"/>
        </w:rPr>
        <w:t>ボタン、</w:t>
      </w:r>
      <w:r>
        <w:rPr>
          <w:rFonts w:hint="eastAsia"/>
        </w:rPr>
        <w:t>または［棄却］ボタンをクリック</w:t>
      </w:r>
      <w:r w:rsidR="00994A76">
        <w:rPr>
          <w:rFonts w:hint="eastAsia"/>
        </w:rPr>
        <w:t>すると、</w:t>
      </w:r>
      <w:r>
        <w:rPr>
          <w:rFonts w:hint="eastAsia"/>
        </w:rPr>
        <w:t>申請を処理できます。</w:t>
      </w:r>
    </w:p>
    <w:p w14:paraId="01DB1EB6" w14:textId="7BB98C7C" w:rsidR="00E00424" w:rsidRDefault="00502A9D" w:rsidP="00E00424">
      <w:pPr>
        <w:jc w:val="center"/>
      </w:pPr>
      <w:r>
        <w:rPr>
          <w:noProof/>
        </w:rPr>
        <w:drawing>
          <wp:anchor distT="0" distB="0" distL="114300" distR="114300" simplePos="0" relativeHeight="251453913" behindDoc="0" locked="0" layoutInCell="1" allowOverlap="1" wp14:anchorId="16028C2B" wp14:editId="21FC64C1">
            <wp:simplePos x="0" y="0"/>
            <wp:positionH relativeFrom="margin">
              <wp:align>center</wp:align>
            </wp:positionH>
            <wp:positionV relativeFrom="paragraph">
              <wp:posOffset>63500</wp:posOffset>
            </wp:positionV>
            <wp:extent cx="3807484" cy="4120189"/>
            <wp:effectExtent l="57150" t="57150" r="97790" b="9017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807484" cy="412018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C70A2F" w14:textId="2E941CCC" w:rsidR="006B44BA" w:rsidRDefault="009843D1">
      <w:r w:rsidRPr="00691718">
        <w:rPr>
          <w:noProof/>
        </w:rPr>
        <w:drawing>
          <wp:anchor distT="0" distB="0" distL="114300" distR="114300" simplePos="0" relativeHeight="252155392" behindDoc="0" locked="0" layoutInCell="1" allowOverlap="1" wp14:anchorId="1A83BA6A" wp14:editId="03218EBC">
            <wp:simplePos x="0" y="0"/>
            <wp:positionH relativeFrom="margin">
              <wp:align>left</wp:align>
            </wp:positionH>
            <wp:positionV relativeFrom="paragraph">
              <wp:posOffset>3992245</wp:posOffset>
            </wp:positionV>
            <wp:extent cx="503555" cy="469900"/>
            <wp:effectExtent l="0" t="0" r="0" b="6350"/>
            <wp:wrapNone/>
            <wp:docPr id="16" name="図 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691718" w:rsidRPr="00691718">
        <w:rPr>
          <w:noProof/>
        </w:rPr>
        <mc:AlternateContent>
          <mc:Choice Requires="wps">
            <w:drawing>
              <wp:anchor distT="0" distB="0" distL="114300" distR="114300" simplePos="0" relativeHeight="252154368" behindDoc="0" locked="0" layoutInCell="1" allowOverlap="1" wp14:anchorId="4BB06443" wp14:editId="3D0DE14D">
                <wp:simplePos x="0" y="0"/>
                <wp:positionH relativeFrom="margin">
                  <wp:posOffset>90805</wp:posOffset>
                </wp:positionH>
                <wp:positionV relativeFrom="paragraph">
                  <wp:posOffset>4196080</wp:posOffset>
                </wp:positionV>
                <wp:extent cx="5834380" cy="681355"/>
                <wp:effectExtent l="0" t="0" r="13970" b="23495"/>
                <wp:wrapNone/>
                <wp:docPr id="11" name="角丸四角形 51"/>
                <wp:cNvGraphicFramePr/>
                <a:graphic xmlns:a="http://schemas.openxmlformats.org/drawingml/2006/main">
                  <a:graphicData uri="http://schemas.microsoft.com/office/word/2010/wordprocessingShape">
                    <wps:wsp>
                      <wps:cNvSpPr/>
                      <wps:spPr>
                        <a:xfrm>
                          <a:off x="0" y="0"/>
                          <a:ext cx="5834380" cy="681355"/>
                        </a:xfrm>
                        <a:prstGeom prst="roundRect">
                          <a:avLst>
                            <a:gd name="adj" fmla="val 1629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958701" w14:textId="77777777" w:rsidR="00691718" w:rsidRDefault="00691718" w:rsidP="00691718">
                            <w:pPr>
                              <w:topLinePunct/>
                              <w:ind w:leftChars="200" w:left="420" w:firstLineChars="100" w:firstLine="210"/>
                              <w:textAlignment w:val="center"/>
                              <w:rPr>
                                <w:color w:val="000000" w:themeColor="text1"/>
                              </w:rPr>
                            </w:pPr>
                            <w:r>
                              <w:rPr>
                                <w:rFonts w:hint="eastAsia"/>
                                <w:color w:val="000000" w:themeColor="text1"/>
                              </w:rPr>
                              <w:t>「全ての管理権限」が付与されている管理者が申請を処理できます。</w:t>
                            </w:r>
                          </w:p>
                          <w:p w14:paraId="70B8B804" w14:textId="4AD1B901" w:rsidR="00691718" w:rsidRPr="00725C5D" w:rsidRDefault="00691718" w:rsidP="00691718">
                            <w:pPr>
                              <w:topLinePunct/>
                              <w:ind w:leftChars="200" w:left="420" w:firstLineChars="100" w:firstLine="210"/>
                              <w:textAlignment w:val="center"/>
                              <w:rPr>
                                <w:color w:val="000000" w:themeColor="text1"/>
                              </w:rPr>
                            </w:pPr>
                            <w:r>
                              <w:rPr>
                                <w:rFonts w:hint="eastAsia"/>
                                <w:color w:val="000000" w:themeColor="text1"/>
                              </w:rPr>
                              <w:t>申請を処理する管理者を指定することはできません。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6443" id="_x0000_s1233" style="position:absolute;left:0;text-align:left;margin-left:7.15pt;margin-top:330.4pt;width:459.4pt;height:53.65pt;z-index:2521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uRwQIAAMgFAAAOAAAAZHJzL2Uyb0RvYy54bWysVEtv2zAMvg/YfxB0X23ntSSoUwRtMwwo&#10;2qLt0LMiS7EHWdQkJU7260fJj+xR7DAsB4U0yY/iJ5KXV8dakYOwrgKd0+wipURoDkWldzn98rL5&#10;MKfEeaYLpkCLnJ6Eo1er9+8uG7MUIyhBFcISBNFu2Ziclt6bZZI4XoqauQswQqNRgq2ZR9XuksKy&#10;BtFrlYzSdJY0YAtjgQvn8OtNa6SriC+l4P5BSic8UTnFu/l42nhuw5msLtlyZ5kpK95dg/3DLWpW&#10;aUw6QN0wz8jeVn9A1RW34ED6Cw51AlJWXMQasJos/a2a55IZEWtBcpwZaHL/D5bfH57No0UaGuOW&#10;DsVQxVHaOvzj/cgxknUayBJHTzh+nM7Hk/EcOeVom82z8XQa2EzO0cY6/0lATYKQUwt7XTzhi0Si&#10;2OHO+chYQTSrsTVY8ZUSWSvk/8AUyWajxaJD7JwRu8cMkRo2lVLxBZUmDbbfIp2mEd2BqopgDX7O&#10;7rbXyhJEzenmdnGbjTrcX9wC9A1zZevnTi4onaPSWNmZoSj5kxIBXuknIUlVICejNnloXjFkZJwL&#10;7bPWVLJCtAmmKf76e/QRkb8IGJAlFjBgdwC9ZwvSY7fEd/4hVMTeH4I7Vv4WPETEzKD9EFxXGuxb&#10;lSmsqsvc+vcktdQElvxxe0RucjofB9fwaQvF6dESC+0wOsM3FVJ/x5x/ZBZfH3sKN4p/wEMqwHeF&#10;TqKkBPv9re/BH4cCrZQ0OM05dd/2zApK1GeN47LIJpMw/lGZTD+OULFRQRGfgWyjMp5FRe/ra8Be&#10;yXB3GR7F4O9VL0oL9SsunnXIiiamOebOKfe2V659u2VwdXGxXkc3HHnD/J1+NjyAB6JD070cX5k1&#10;3ZR4nK976CefLWPrtySffUOkhvXeg6x8MJ557RRcF7GXutUW9tHPevQ6L+DVDwAAAP//AwBQSwME&#10;FAAGAAgAAAAhAAdn6G7fAAAACgEAAA8AAABkcnMvZG93bnJldi54bWxMj8tOwzAQRfdI/IM1SOyo&#10;ExLSEuJUFYglQg0sys6JhySqH8F22vD3DCtYXs3RnXOr7WI0O6EPo7MC0lUCDG3n1Gh7Ae9vzzcb&#10;YCFKq6R2FgV8Y4BtfXlRyVK5s93jqYk9oxIbSilgiHEqOQ/dgEaGlZvQ0u3TeSMjRd9z5eWZyo3m&#10;t0lScCNHSx8GOeHjgN2xmY2Aj93iMX+aXvVdW/D5qzkc9y+5ENdXy+4BWMQl/sHwq0/qUJNT62ar&#10;AtOU84xIAUWR0AQC7rMsBdYKWBebFHhd8f8T6h8AAAD//wMAUEsBAi0AFAAGAAgAAAAhALaDOJL+&#10;AAAA4QEAABMAAAAAAAAAAAAAAAAAAAAAAFtDb250ZW50X1R5cGVzXS54bWxQSwECLQAUAAYACAAA&#10;ACEAOP0h/9YAAACUAQAACwAAAAAAAAAAAAAAAAAvAQAAX3JlbHMvLnJlbHNQSwECLQAUAAYACAAA&#10;ACEAsc9bkcECAADIBQAADgAAAAAAAAAAAAAAAAAuAgAAZHJzL2Uyb0RvYy54bWxQSwECLQAUAAYA&#10;CAAAACEAB2fobt8AAAAKAQAADwAAAAAAAAAAAAAAAAAbBQAAZHJzL2Rvd25yZXYueG1sUEsFBgAA&#10;AAAEAAQA8wAAACcGAAAAAA==&#10;" filled="f" strokecolor="#fe9e12" strokeweight="1.5pt">
                <v:stroke dashstyle="3 1" joinstyle="miter"/>
                <v:textbox inset=",,2mm,1mm">
                  <w:txbxContent>
                    <w:p w14:paraId="4C958701" w14:textId="77777777" w:rsidR="00691718" w:rsidRDefault="00691718" w:rsidP="00691718">
                      <w:pPr>
                        <w:topLinePunct/>
                        <w:ind w:leftChars="200" w:left="420" w:firstLineChars="100" w:firstLine="210"/>
                        <w:textAlignment w:val="center"/>
                        <w:rPr>
                          <w:color w:val="000000" w:themeColor="text1"/>
                        </w:rPr>
                      </w:pPr>
                      <w:r>
                        <w:rPr>
                          <w:rFonts w:hint="eastAsia"/>
                          <w:color w:val="000000" w:themeColor="text1"/>
                        </w:rPr>
                        <w:t>「全ての管理権限」が付与されている管理者が申請を処理できます。</w:t>
                      </w:r>
                    </w:p>
                    <w:p w14:paraId="70B8B804" w14:textId="4AD1B901" w:rsidR="00691718" w:rsidRPr="00725C5D" w:rsidRDefault="00691718" w:rsidP="00691718">
                      <w:pPr>
                        <w:topLinePunct/>
                        <w:ind w:leftChars="200" w:left="420" w:firstLineChars="100" w:firstLine="210"/>
                        <w:textAlignment w:val="center"/>
                        <w:rPr>
                          <w:color w:val="000000" w:themeColor="text1"/>
                        </w:rPr>
                      </w:pPr>
                      <w:r>
                        <w:rPr>
                          <w:rFonts w:hint="eastAsia"/>
                          <w:color w:val="000000" w:themeColor="text1"/>
                        </w:rPr>
                        <w:t>申請を処理する管理者を指定することはできません。</w:t>
                      </w:r>
                    </w:p>
                  </w:txbxContent>
                </v:textbox>
                <w10:wrap anchorx="margin"/>
              </v:roundrect>
            </w:pict>
          </mc:Fallback>
        </mc:AlternateContent>
      </w:r>
      <w:r w:rsidR="006B44BA">
        <w:rPr>
          <w:rFonts w:hint="eastAsia"/>
          <w:noProof/>
        </w:rPr>
        <mc:AlternateContent>
          <mc:Choice Requires="wps">
            <w:drawing>
              <wp:anchor distT="0" distB="0" distL="114300" distR="114300" simplePos="0" relativeHeight="251705856" behindDoc="0" locked="0" layoutInCell="1" allowOverlap="1" wp14:anchorId="2DA1CB81" wp14:editId="51E5286D">
                <wp:simplePos x="0" y="0"/>
                <wp:positionH relativeFrom="margin">
                  <wp:posOffset>4183308</wp:posOffset>
                </wp:positionH>
                <wp:positionV relativeFrom="paragraph">
                  <wp:posOffset>3675751</wp:posOffset>
                </wp:positionV>
                <wp:extent cx="675919" cy="256820"/>
                <wp:effectExtent l="38100" t="57150" r="86360" b="105410"/>
                <wp:wrapNone/>
                <wp:docPr id="134" name="四角形: 角を丸くする 134"/>
                <wp:cNvGraphicFramePr/>
                <a:graphic xmlns:a="http://schemas.openxmlformats.org/drawingml/2006/main">
                  <a:graphicData uri="http://schemas.microsoft.com/office/word/2010/wordprocessingShape">
                    <wps:wsp>
                      <wps:cNvSpPr/>
                      <wps:spPr>
                        <a:xfrm>
                          <a:off x="0" y="0"/>
                          <a:ext cx="675919" cy="25682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874E2" id="四角形: 角を丸くする 134" o:spid="_x0000_s1026" style="position:absolute;margin-left:329.4pt;margin-top:289.45pt;width:53.2pt;height:20.2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V3+AIAAE0GAAAOAAAAZHJzL2Uyb0RvYy54bWysVU1vGjEQvVfqf7B8bxYIBIKyRCgRVaUo&#10;jUKqnI3XZt16bdc2LOmv74y9LKjNqWoOjr0z82bmzQc3t4dGk73wQVlT0uHFgBJhuK2U2Zb028vq&#10;04ySEJmpmLZGlPRNBHq7+PjhpnVzMbK11ZXwBEBMmLeupHWMbl4UgdeiYeHCOmFAKK1vWISn3xaV&#10;Zy2gN7oYDQZXRWt95bzlIgT4ep+FdJHwpRQ8fpUyiEh0SSG2mE6fzg2exeKGzbeeuVrxLgz2D1E0&#10;TBlw2kPds8jIzqu/oBrFvQ1Wxgtum8JKqbhIOUA2w8Ef2axr5kTKBcgJrqcp/D9Y/rhfuycPNLQu&#10;zANcMYuD9A3+h/jIIZH11pMlDpFw+Hg1nVwPrynhIBpNrmajRGZxMnY+xM/CNgQvJfV2Z6pnKEji&#10;ie0fQkyEVcSwBjqDVd8pkY0G+vdMk8vpYIzVAcBOF25HSDQ0dqW0TvXThrQQxGwynSTwYLWqUIp6&#10;wW83d9oTAC3pajWAvw73TA2wtUFtkXqmi83uovDrumrJRu/8M6tKOhnMwJ5UClO6nA3zAxpqNEVk&#10;EDG9hUmImhJv46uKdaoi0of4mEEfzUYz/iPToV3NcojjBJMz77QTC30w6XUWZ3GqXLrFNy3QlTbP&#10;QhJVQa1GmRYcKtF7Z5wLE4dZVLNKZP+TM/9pDNEi+UyAiCyB2h67A3gfO6fR6Z/47Y0zKb2bHMEx&#10;sGycMwWL5Nma2Bs3ylj/XmYasuo8Z30I/4wavG5s9fbksUSpvYPjKwWleWAhPjEPPQiVhLUWv8Ih&#10;tYX2st2Nktr6X+99R32YTJBS0sJKKWn4uWNeUKK/GJjZ6+F4jDsoPcaTKUwM8eeSzbnE7Jo7Cy07&#10;hAXqeLqiftTHq/S2eYXtt0SvIGKGg++S8uiPj7uYVx3sTy6Wy6QGe8ex+GDWjiM4sopt9nJ4Zd51&#10;sxphyB/tcf10E3hqyayLlsYud9FKFVF44rV7wM5KjdPtV1yK5++kdfoVWPwGAAD//wMAUEsDBBQA&#10;BgAIAAAAIQAe2cPv4gAAAAsBAAAPAAAAZHJzL2Rvd25yZXYueG1sTI9PS8NAFMTvgt9heYIXsZtW&#10;kqYxmyL+BaGHVgset9lnEsy+Dbsvbfz2ric9DjPM/KZcT7YXR/Shc6RgPktAINXOdNQoeH97us5B&#10;BNZkdO8IFXxjgHV1flbqwrgTbfG440bEEgqFVtAyD4WUoW7R6jBzA1L0Pp23mqP0jTRen2K57eUi&#10;STJpdUdxodUD3rdYf+1Gq4D39uNxfNlcDc/bJH/wvPH7V1bq8mK6uwXBOPFfGH7xIzpUkengRjJB&#10;9AqyNI/orCBd5isQMbHM0gWIQ7TmqxuQVSn/f6h+AAAA//8DAFBLAQItABQABgAIAAAAIQC2gziS&#10;/gAAAOEBAAATAAAAAAAAAAAAAAAAAAAAAABbQ29udGVudF9UeXBlc10ueG1sUEsBAi0AFAAGAAgA&#10;AAAhADj9If/WAAAAlAEAAAsAAAAAAAAAAAAAAAAALwEAAF9yZWxzLy5yZWxzUEsBAi0AFAAGAAgA&#10;AAAhAM7nRXf4AgAATQYAAA4AAAAAAAAAAAAAAAAALgIAAGRycy9lMm9Eb2MueG1sUEsBAi0AFAAG&#10;AAgAAAAhAB7Zw+/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6B44BA">
        <w:br w:type="page"/>
      </w:r>
    </w:p>
    <w:p w14:paraId="2FF019D8" w14:textId="1C3258E3" w:rsidR="006B44BA" w:rsidRDefault="006B44BA" w:rsidP="00EE3780">
      <w:pPr>
        <w:pStyle w:val="3"/>
      </w:pPr>
      <w:bookmarkStart w:id="145" w:name="_Toc229473885"/>
      <w:r>
        <w:rPr>
          <w:rFonts w:hint="eastAsia"/>
        </w:rPr>
        <w:lastRenderedPageBreak/>
        <w:t>申請履歴を確認する</w:t>
      </w:r>
      <w:bookmarkEnd w:id="145"/>
    </w:p>
    <w:p w14:paraId="5B628AD0" w14:textId="1D8AAD38" w:rsidR="00447A84" w:rsidRDefault="006B44BA" w:rsidP="00447A84">
      <w:r>
        <w:rPr>
          <w:rFonts w:hint="eastAsia"/>
        </w:rPr>
        <w:t>管理画面右上のベルアイコンをクリックし、申請一覧「確定済み」より、申請履歴を確認できます。過去4ヶ月までの期間を選択して表示できます。</w:t>
      </w:r>
      <w:r w:rsidR="00447A84">
        <w:rPr>
          <w:rFonts w:hint="eastAsia"/>
        </w:rPr>
        <w:t>また、［エクスポート］ボタンをクリックすると、CSV形式のファイルを出力できます。その際、文字コードを「S</w:t>
      </w:r>
      <w:r w:rsidR="00447A84">
        <w:t>hift JIS</w:t>
      </w:r>
      <w:r w:rsidR="00447A84">
        <w:rPr>
          <w:rFonts w:hint="eastAsia"/>
        </w:rPr>
        <w:t>」と「U</w:t>
      </w:r>
      <w:r w:rsidR="00447A84">
        <w:t>TF 8</w:t>
      </w:r>
      <w:r w:rsidR="00447A84">
        <w:rPr>
          <w:rFonts w:hint="eastAsia"/>
        </w:rPr>
        <w:t>」から選択してください。</w:t>
      </w:r>
    </w:p>
    <w:p w14:paraId="5471707C" w14:textId="7D746F3C" w:rsidR="006B44BA" w:rsidRDefault="00447A84" w:rsidP="006B44BA">
      <w:r>
        <w:rPr>
          <w:rFonts w:hint="eastAsia"/>
          <w:noProof/>
        </w:rPr>
        <mc:AlternateContent>
          <mc:Choice Requires="wps">
            <w:drawing>
              <wp:anchor distT="0" distB="0" distL="114300" distR="114300" simplePos="0" relativeHeight="252152320" behindDoc="0" locked="0" layoutInCell="1" allowOverlap="1" wp14:anchorId="1F219433" wp14:editId="28417DAF">
                <wp:simplePos x="0" y="0"/>
                <wp:positionH relativeFrom="margin">
                  <wp:posOffset>441732</wp:posOffset>
                </wp:positionH>
                <wp:positionV relativeFrom="paragraph">
                  <wp:posOffset>190692</wp:posOffset>
                </wp:positionV>
                <wp:extent cx="1942657" cy="758908"/>
                <wp:effectExtent l="57150" t="57150" r="114935" b="117475"/>
                <wp:wrapNone/>
                <wp:docPr id="17" name="四角形: 角を丸くする 17"/>
                <wp:cNvGraphicFramePr/>
                <a:graphic xmlns:a="http://schemas.openxmlformats.org/drawingml/2006/main">
                  <a:graphicData uri="http://schemas.microsoft.com/office/word/2010/wordprocessingShape">
                    <wps:wsp>
                      <wps:cNvSpPr/>
                      <wps:spPr>
                        <a:xfrm>
                          <a:off x="0" y="0"/>
                          <a:ext cx="1942657" cy="75890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5C35C" id="四角形: 角を丸くする 17" o:spid="_x0000_s1026" style="position:absolute;margin-left:34.8pt;margin-top:15pt;width:152.95pt;height:59.75pt;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5C+gIAAE4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FyPhlfjCUYUdJPx9LqcRjaLk7d1PnzlpkHxUmFntpq9wIsk&#10;osjuwYfEGEOaNNAahP3ASDQK+N8RhS4n5agD7GwB+ggZHbVZSqXSAyqN2goPp+PJOIF7oySL2mjn&#10;3WZ9pxwC0AovlyX8dbhnZoCtdLTmqWm63Mw2cLeqWYvWauteCKvwuJyCP2IylnQ5HWQBOmo4icig&#10;ImoDoxAURs6ENxnq9IyRv4gfK+izWStCf2Y6lK1JTnGUYDKVnXWitU8mSWd5FqenS7dwUDyGUvqF&#10;CyQZPNYw0xKnivfRCaVch0FW1YTxHH98Fj/NYfRIMRNgRBZAbY/dAXyMncvo7E/89s6ZlD5MzuCY&#10;WHbOlYJHimx06J0bqY37qDIFVXWRsz2kf0ZNvK4NOzy7+ESpv72lSwlP80B8eCYOehBeEvZaeIJD&#10;KAPtZbobRrVxvz/6Hu1hNEGLUQs7pcL+15Y4jpH6pmForwejUVxCSRiNJ0MQ3Llmfa7R2+bOQMsO&#10;YINamq7RPqjjVTjTvMH6W8SooCKaQuwK0+COwl3Iuw4WKOWLRTKDxWNJeNArSyN4ZDW22ev+jTjb&#10;zWqAKX80x/1DZmkCTy2ZbaOnNottMEKGqDzx2gmwtFLjdAs2bsVzOVmdfgbm7wAAAP//AwBQSwME&#10;FAAGAAgAAAAhAB+ohtfhAAAACQEAAA8AAABkcnMvZG93bnJldi54bWxMj8tOwzAQRfdI/IM1SGxQ&#10;60BJ2oY4FeJRJKQuWqjE0o1NEhGPI3vShr9nWMFydI/unFusRteJow2x9ajgepqAsFh502Kt4P3t&#10;ebIAEUmj0Z1Hq+DbRliV52eFzo0/4dYed1QLLsGYawUNUZ9LGavGOh2nvrfI2acPThOfoZYm6BOX&#10;u07eJEkmnW6RPzS6tw+Nrb52g1NAe/fxNLxsrvr1Nlk8BtqE/SspdXkx3t+BIDvSHwy/+qwOJTsd&#10;/IAmik5BtsyYVDBLeBLns3magjgweLtMQZaF/L+g/AEAAP//AwBQSwECLQAUAAYACAAAACEAtoM4&#10;kv4AAADhAQAAEwAAAAAAAAAAAAAAAAAAAAAAW0NvbnRlbnRfVHlwZXNdLnhtbFBLAQItABQABgAI&#10;AAAAIQA4/SH/1gAAAJQBAAALAAAAAAAAAAAAAAAAAC8BAABfcmVscy8ucmVsc1BLAQItABQABgAI&#10;AAAAIQAGvQ5C+gIAAE4GAAAOAAAAAAAAAAAAAAAAAC4CAABkcnMvZTJvRG9jLnhtbFBLAQItABQA&#10;BgAIAAAAIQAfqIbX4QAAAAkBAAAPAAAAAAAAAAAAAAAAAFQFAABkcnMvZG93bnJldi54bWxQSwUG&#10;AAAAAAQABADzAAAAYgYAAAAA&#10;" filled="f" strokecolor="red" strokeweight="2.25pt">
                <v:stroke joinstyle="miter"/>
                <v:shadow on="t" color="black" opacity="26214f" origin="-.5,-.5" offset=".74836mm,.74836mm"/>
                <w10:wrap anchorx="margin"/>
              </v:roundrect>
            </w:pict>
          </mc:Fallback>
        </mc:AlternateContent>
      </w:r>
      <w:r w:rsidR="00CC03F5">
        <w:rPr>
          <w:noProof/>
        </w:rPr>
        <w:drawing>
          <wp:anchor distT="0" distB="0" distL="114300" distR="114300" simplePos="0" relativeHeight="251452888" behindDoc="0" locked="0" layoutInCell="1" allowOverlap="1" wp14:anchorId="24E282F0" wp14:editId="5FC10AA2">
            <wp:simplePos x="0" y="0"/>
            <wp:positionH relativeFrom="column">
              <wp:posOffset>-1803</wp:posOffset>
            </wp:positionH>
            <wp:positionV relativeFrom="paragraph">
              <wp:posOffset>145694</wp:posOffset>
            </wp:positionV>
            <wp:extent cx="5976620" cy="1566545"/>
            <wp:effectExtent l="57150" t="57150" r="100330" b="9080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76620" cy="15665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EF51D04" w14:textId="02DF05FD" w:rsidR="006B44BA" w:rsidRDefault="006B44BA" w:rsidP="006B44BA"/>
    <w:p w14:paraId="3C66DF5F" w14:textId="20838810" w:rsidR="006B44BA" w:rsidRDefault="006B44BA" w:rsidP="006B44BA"/>
    <w:p w14:paraId="51940CD6" w14:textId="70410D4E" w:rsidR="006B44BA" w:rsidRDefault="006B44BA" w:rsidP="006B44BA"/>
    <w:p w14:paraId="37BD58F7" w14:textId="0E1DC176" w:rsidR="006B44BA" w:rsidRDefault="006B44BA" w:rsidP="006B44BA"/>
    <w:p w14:paraId="760AD2CB" w14:textId="77777777" w:rsidR="006B44BA" w:rsidRDefault="006B44BA" w:rsidP="006B44BA"/>
    <w:p w14:paraId="1845B880" w14:textId="77777777" w:rsidR="006B44BA" w:rsidRDefault="006B44BA" w:rsidP="006B44BA"/>
    <w:p w14:paraId="08D3820C" w14:textId="77777777" w:rsidR="006B44BA" w:rsidRDefault="006B44BA" w:rsidP="006B44BA"/>
    <w:p w14:paraId="3530AB9A" w14:textId="77777777" w:rsidR="006B44BA" w:rsidRDefault="006B44BA" w:rsidP="006B44BA">
      <w:r w:rsidRPr="00D23CF6">
        <w:rPr>
          <w:noProof/>
        </w:rPr>
        <mc:AlternateContent>
          <mc:Choice Requires="wps">
            <w:drawing>
              <wp:anchor distT="0" distB="0" distL="114300" distR="114300" simplePos="0" relativeHeight="251710976" behindDoc="0" locked="0" layoutInCell="1" allowOverlap="1" wp14:anchorId="2AD24E91" wp14:editId="5F4CB5DD">
                <wp:simplePos x="0" y="0"/>
                <wp:positionH relativeFrom="margin">
                  <wp:align>left</wp:align>
                </wp:positionH>
                <wp:positionV relativeFrom="paragraph">
                  <wp:posOffset>224156</wp:posOffset>
                </wp:positionV>
                <wp:extent cx="5834380" cy="510540"/>
                <wp:effectExtent l="0" t="0" r="13970" b="22860"/>
                <wp:wrapNone/>
                <wp:docPr id="20" name="角丸四角形 51"/>
                <wp:cNvGraphicFramePr/>
                <a:graphic xmlns:a="http://schemas.openxmlformats.org/drawingml/2006/main">
                  <a:graphicData uri="http://schemas.microsoft.com/office/word/2010/wordprocessingShape">
                    <wps:wsp>
                      <wps:cNvSpPr/>
                      <wps:spPr>
                        <a:xfrm>
                          <a:off x="0" y="0"/>
                          <a:ext cx="5834380" cy="510540"/>
                        </a:xfrm>
                        <a:prstGeom prst="roundRect">
                          <a:avLst>
                            <a:gd name="adj" fmla="val 2934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D4B352" w14:textId="77777777" w:rsidR="0057317B" w:rsidRPr="00725C5D" w:rsidRDefault="0057317B" w:rsidP="006B44BA">
                            <w:pPr>
                              <w:topLinePunct/>
                              <w:ind w:leftChars="200" w:left="420" w:firstLineChars="100" w:firstLine="210"/>
                              <w:textAlignment w:val="center"/>
                              <w:rPr>
                                <w:color w:val="000000" w:themeColor="text1"/>
                              </w:rPr>
                            </w:pPr>
                            <w:r>
                              <w:rPr>
                                <w:rFonts w:hint="eastAsia"/>
                                <w:color w:val="000000" w:themeColor="text1"/>
                              </w:rPr>
                              <w:t>未処理の申請や、従業員側で取り下げた申請の履歴は表示されません。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4E91" id="_x0000_s1234" style="position:absolute;left:0;text-align:left;margin-left:0;margin-top:17.65pt;width:459.4pt;height:40.2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9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6hMwQIAAMgFAAAOAAAAZHJzL2Uyb0RvYy54bWysVEtv2zAMvg/YfxB0X+282iSoUwRtMwwo&#10;2qLt0LMiS7EHWdQkJXb260vJj+xR7DAsB4U0yY/iJ5KXV02lyEFYV4LO6OgspURoDnmpdxn9+rL5&#10;NKfEeaZzpkCLjB6Fo1erjx8ua7MUYyhA5cISBNFuWZuMFt6bZZI4XoiKuTMwQqNRgq2YR9Xuktyy&#10;GtErlYzT9DypwebGAhfO4deb1khXEV9Kwf2DlE54ojKKd/PxtPHchjNZXbLlzjJTlLy7BvuHW1Ss&#10;1Jh0gLphnpG9Lf+AqkpuwYH0ZxyqBKQsuYg1YDWj9LdqngtmRKwFyXFmoMn9P1h+f3g2jxZpqI1b&#10;OhRDFY20VfjH+5EmknUcyBKNJxw/zuaT6WSOnHK0zUbpbBrZTE7Rxjr/WUBFgpBRC3udP+GLRKLY&#10;4c75yFhONKuwNVj+jRJZKeT/wBQZLybTi/A+iNg5o9RjhkgNm1Kp+IJKkxrbb5HO0ojuQJV5sAY/&#10;Z3fba2UJomZ0c7u4HY073F/cAvQNc0Xr544uKJ2j0niPE0NR8kclArzST0KSMkdOxm3y0LxiyMg4&#10;F9qPWlPBctEmmKX46+/RR8RqI2BAlljAgN0B9J4tSI/d0tT5h1ARe38I7lj5W/AQETOD9kNwVWqw&#10;71WmsKouc+vfk9RSE1jyzbZBbjI6nwbX8GkL+fHREgvtMDrDNyVSf8ecf2QWXx97CjeKf8BDKsB3&#10;hU6ipAD7473vwR+HAq2U1DjNGXXf98wKStQXjeOyGE2xPYmPynR2MUbFRgVFfAayjcrkPCp6X10D&#10;9soId5fhUQz+XvWitFC94uJZh6xoYppj7oxyb3vl2rdbBlcXF+t1dMORN8zf6WfDA3ggOjTdS/PK&#10;rOmmxON83UM/+V3rtySffEOkhvXegyx9MJ547RRcF7GXutUW9tHPevQ6LeDVGwAAAP//AwBQSwME&#10;FAAGAAgAAAAhACnrcLDdAAAABwEAAA8AAABkcnMvZG93bnJldi54bWxMj0FLw0AUhO+C/2F5gje7&#10;SUtqjdkUEQQPgrQRxdvr7poEd9+G7DaN/97nyR6HGWa+qbazd2KyY+wDKcgXGQhLOpieWgVvzdPN&#10;BkRMSAZdIKvgx0bY1pcXFZYmnGhnp31qBZdQLFFBl9JQShl1Zz3GRRgssfcVRo+J5dhKM+KJy72T&#10;yyxbS4898UKHg33srP7eH70C1ywHjOvP148h7l4m3YRCvz8rdX01P9yDSHZO/2H4w2d0qJnpEI5k&#10;onAK+EhSsCpWINi9yzd85MCxvLgFWVfynL/+BQAA//8DAFBLAQItABQABgAIAAAAIQC2gziS/gAA&#10;AOEBAAATAAAAAAAAAAAAAAAAAAAAAABbQ29udGVudF9UeXBlc10ueG1sUEsBAi0AFAAGAAgAAAAh&#10;ADj9If/WAAAAlAEAAAsAAAAAAAAAAAAAAAAALwEAAF9yZWxzLy5yZWxzUEsBAi0AFAAGAAgAAAAh&#10;AL3bqEzBAgAAyAUAAA4AAAAAAAAAAAAAAAAALgIAAGRycy9lMm9Eb2MueG1sUEsBAi0AFAAGAAgA&#10;AAAhACnrcLDdAAAABwEAAA8AAAAAAAAAAAAAAAAAGwUAAGRycy9kb3ducmV2LnhtbFBLBQYAAAAA&#10;BAAEAPMAAAAlBgAAAAA=&#10;" filled="f" strokecolor="#fe9e12" strokeweight="1.5pt">
                <v:stroke dashstyle="3 1" joinstyle="miter"/>
                <v:textbox inset=",,2mm,1mm">
                  <w:txbxContent>
                    <w:p w14:paraId="39D4B352" w14:textId="77777777" w:rsidR="0057317B" w:rsidRPr="00725C5D" w:rsidRDefault="0057317B" w:rsidP="006B44BA">
                      <w:pPr>
                        <w:topLinePunct/>
                        <w:ind w:leftChars="200" w:left="420" w:firstLineChars="100" w:firstLine="210"/>
                        <w:textAlignment w:val="center"/>
                        <w:rPr>
                          <w:color w:val="000000" w:themeColor="text1"/>
                        </w:rPr>
                      </w:pPr>
                      <w:r>
                        <w:rPr>
                          <w:rFonts w:hint="eastAsia"/>
                          <w:color w:val="000000" w:themeColor="text1"/>
                        </w:rPr>
                        <w:t>未処理の申請や、従業員側で取り下げた申請の履歴は表示されません。</w:t>
                      </w:r>
                    </w:p>
                  </w:txbxContent>
                </v:textbox>
                <w10:wrap anchorx="margin"/>
              </v:roundrect>
            </w:pict>
          </mc:Fallback>
        </mc:AlternateContent>
      </w:r>
      <w:r w:rsidRPr="00D23CF6">
        <w:rPr>
          <w:noProof/>
        </w:rPr>
        <w:drawing>
          <wp:anchor distT="0" distB="0" distL="114300" distR="114300" simplePos="0" relativeHeight="251712000" behindDoc="0" locked="0" layoutInCell="1" allowOverlap="1" wp14:anchorId="2C2169DA" wp14:editId="1CE9CF15">
            <wp:simplePos x="0" y="0"/>
            <wp:positionH relativeFrom="margin">
              <wp:posOffset>-83820</wp:posOffset>
            </wp:positionH>
            <wp:positionV relativeFrom="paragraph">
              <wp:posOffset>68580</wp:posOffset>
            </wp:positionV>
            <wp:extent cx="503555" cy="469900"/>
            <wp:effectExtent l="0" t="0" r="0" b="6350"/>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733F0FD" w14:textId="77777777" w:rsidR="006B44BA" w:rsidRDefault="006B44BA" w:rsidP="006B44BA"/>
    <w:p w14:paraId="1A2A7B64" w14:textId="3049AC56" w:rsidR="00415E31" w:rsidRDefault="006B44BA">
      <w:r>
        <w:br w:type="page"/>
      </w:r>
    </w:p>
    <w:p w14:paraId="24AE55E0" w14:textId="7A80AA75" w:rsidR="00E00424" w:rsidRDefault="006B44BA" w:rsidP="00EE3780">
      <w:pPr>
        <w:pStyle w:val="3"/>
      </w:pPr>
      <w:bookmarkStart w:id="146" w:name="_Toc229473886"/>
      <w:r>
        <w:rPr>
          <w:rFonts w:hint="eastAsia"/>
        </w:rPr>
        <w:lastRenderedPageBreak/>
        <w:t>マイナンバーの承認方法</w:t>
      </w:r>
      <w:bookmarkEnd w:id="146"/>
    </w:p>
    <w:p w14:paraId="70FE407B" w14:textId="48B41A44" w:rsidR="006B44BA" w:rsidRDefault="00035027" w:rsidP="00691718">
      <w:pPr>
        <w:topLinePunct/>
        <w:ind w:rightChars="-40" w:right="-84"/>
        <w:rPr>
          <w:szCs w:val="21"/>
        </w:rPr>
      </w:pPr>
      <w:r w:rsidRPr="00035027">
        <w:rPr>
          <w:rFonts w:hint="eastAsia"/>
        </w:rPr>
        <w:t>管理画面</w:t>
      </w:r>
      <w:r w:rsidRPr="00035027">
        <w:t xml:space="preserve"> ＞ 業務一覧 ＞ マイナンバー管理</w:t>
      </w:r>
      <w:r>
        <w:rPr>
          <w:rFonts w:hint="eastAsia"/>
        </w:rPr>
        <w:t xml:space="preserve"> </w:t>
      </w:r>
      <w:r w:rsidR="00691718">
        <w:rPr>
          <w:rFonts w:hint="eastAsia"/>
        </w:rPr>
        <w:t>で</w:t>
      </w:r>
      <w:r w:rsidR="00691718">
        <w:rPr>
          <w:rFonts w:hint="eastAsia"/>
          <w:szCs w:val="21"/>
        </w:rPr>
        <w:t>、</w:t>
      </w:r>
      <w:r w:rsidR="006B44BA" w:rsidRPr="00377377">
        <w:rPr>
          <w:rFonts w:hint="eastAsia"/>
          <w:szCs w:val="21"/>
        </w:rPr>
        <w:t>マイナンバーステータス「</w:t>
      </w:r>
      <w:r w:rsidR="006B44BA">
        <w:rPr>
          <w:rFonts w:hint="eastAsia"/>
          <w:szCs w:val="21"/>
        </w:rPr>
        <w:t>承認待ち</w:t>
      </w:r>
      <w:r w:rsidR="006B44BA" w:rsidRPr="00377377">
        <w:rPr>
          <w:rFonts w:hint="eastAsia"/>
          <w:szCs w:val="21"/>
        </w:rPr>
        <w:t>」を選択し、</w:t>
      </w:r>
      <w:r w:rsidR="006B44BA">
        <w:rPr>
          <w:rFonts w:hint="eastAsia"/>
          <w:szCs w:val="21"/>
        </w:rPr>
        <w:t>右上の［書類のレビュー］</w:t>
      </w:r>
      <w:r w:rsidR="006B44BA" w:rsidRPr="00377377">
        <w:rPr>
          <w:rFonts w:hint="eastAsia"/>
          <w:szCs w:val="21"/>
        </w:rPr>
        <w:t>をクリックします。</w:t>
      </w:r>
    </w:p>
    <w:p w14:paraId="64FCA285" w14:textId="5D7243CA" w:rsidR="006B44BA" w:rsidRDefault="00CE3978" w:rsidP="006B44BA">
      <w:pPr>
        <w:topLinePunct/>
        <w:jc w:val="center"/>
        <w:rPr>
          <w:szCs w:val="21"/>
        </w:rPr>
      </w:pPr>
      <w:r>
        <w:rPr>
          <w:rFonts w:hint="eastAsia"/>
          <w:noProof/>
        </w:rPr>
        <mc:AlternateContent>
          <mc:Choice Requires="wps">
            <w:drawing>
              <wp:anchor distT="0" distB="0" distL="114300" distR="114300" simplePos="0" relativeHeight="251714048" behindDoc="0" locked="0" layoutInCell="1" allowOverlap="1" wp14:anchorId="43E61FC9" wp14:editId="0C7AB8F7">
                <wp:simplePos x="0" y="0"/>
                <wp:positionH relativeFrom="margin">
                  <wp:posOffset>3925087</wp:posOffset>
                </wp:positionH>
                <wp:positionV relativeFrom="paragraph">
                  <wp:posOffset>388036</wp:posOffset>
                </wp:positionV>
                <wp:extent cx="1500988" cy="264719"/>
                <wp:effectExtent l="38100" t="57150" r="118745" b="116840"/>
                <wp:wrapNone/>
                <wp:docPr id="283" name="四角形: 角を丸くする 283"/>
                <wp:cNvGraphicFramePr/>
                <a:graphic xmlns:a="http://schemas.openxmlformats.org/drawingml/2006/main">
                  <a:graphicData uri="http://schemas.microsoft.com/office/word/2010/wordprocessingShape">
                    <wps:wsp>
                      <wps:cNvSpPr/>
                      <wps:spPr>
                        <a:xfrm>
                          <a:off x="0" y="0"/>
                          <a:ext cx="1500988" cy="264719"/>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626FF" id="四角形: 角を丸くする 283" o:spid="_x0000_s1026" style="position:absolute;margin-left:309.05pt;margin-top:30.55pt;width:118.2pt;height:20.8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vR+gIAAE4GAAAOAAAAZHJzL2Uyb0RvYy54bWysVd9v2yAQfp+0/wHxvtpOkyaN6lRRq0yT&#10;qrZqOvWZYIjZMDDAcbK/fgc4TrT2aVofKPjuvrv77kdubveNRDtmndCqxMVFjhFTVFdCbUv8/XX1&#10;ZYaR80RVRGrFSnxgDt8uPn+66cycjXStZcUsAhDl5p0pce29mWeZozVriLvQhikQcm0b4uFpt1ll&#10;SQfojcxGeX6VddpWxmrKnIOv90mIFxGfc0b9E+eOeSRLDLH5eNp4bsKZLW7IfGuJqQXtwyD/EEVD&#10;hAKnA9Q98QS1VryDagS12mnuL6huMs25oCzmANkU+V/ZrGtiWMwFyHFmoMn9P1j6uFubZws0dMbN&#10;HVxDFntum/Af4kP7SNZhIIvtPaLwsZjk+fUMyktBNroaT4vrwGZ2sjbW+a9MNyhcSmx1q6oXqEgk&#10;iuwenI+MVUiRBlqDVD8w4o0E/ndEostpPu4Be12APkIGQ6VXQspYQKlQB0HMJtNJBHdaiipIg56z&#10;282dtAhAS7xa5fDX456pAbZUQZvFpulj061ndl1XHdrI1r6QqsSTfAb2qBIhpctZkR7QUaNpQAYR&#10;kVsYBS8xstq/CV/HMgb+An7IYIhmIwn9meiQpiYpxHGESVT22pHWIZj4OoszO5Uu3vxBsuBKqhfG&#10;kaigWKNES5gqNngnlDLliySqScWSf6jriaGjRfQZAQMyB2oH7B7gqJlAjtgpjV7/xO9gnEiJ4/4+&#10;sGScMgWL6FkrPxg3Qmn7UWYSsuo9J30I/4yacN3o6vBsQ4lifztDVwJK80CcfyYWehAqCXvNP8HB&#10;pYb20v0No1rb3x99D/owmiDFqIOdUmL3qyWWYSS/KRja62I8DksoPsaT6Qge9lyyOZeotrnT0LIF&#10;bFBD4zXoe3m8cqubN1h/y+AVRERR8F1i6u3xcefTroMFStlyGdVg8RjiH9Ta0AAeWA1t9rp/I9b0&#10;s+phyh/1cf+QeZzAU0sm3WCp9LL1mgsfhCde+wcsrdg4/YINW/H8HbVOPwOLPwAAAP//AwBQSwME&#10;FAAGAAgAAAAhAMxCFnjfAAAACgEAAA8AAABkcnMvZG93bnJldi54bWxMj01rwzAMhu+D/QejwS5j&#10;tVPWYrI4ZewTBj20W2FHN/GSsFgOttJm/37qqTtJQg+vHhWryffi4GLqAhrIZgqEwyrUHTYGPj9e&#10;bjWIRBZr2wd0Bn5dglV5eVHYvA5H3LjDlhrBIZhya6AlGnIpU9U6b9MsDA559x2it8RjbGQd7ZHD&#10;fS/nSi2ltx3yhdYO7rF11c929AZo57+ex7f1zfC6Ufop0jru3smY66vp4R4EuYnOMJz0WR1KdtqH&#10;EeskegPLTGeMnhquDOjF3QLEnkk11yDLQv5/ofwDAAD//wMAUEsBAi0AFAAGAAgAAAAhALaDOJL+&#10;AAAA4QEAABMAAAAAAAAAAAAAAAAAAAAAAFtDb250ZW50X1R5cGVzXS54bWxQSwECLQAUAAYACAAA&#10;ACEAOP0h/9YAAACUAQAACwAAAAAAAAAAAAAAAAAvAQAAX3JlbHMvLnJlbHNQSwECLQAUAAYACAAA&#10;ACEAOSEL0foCAABOBgAADgAAAAAAAAAAAAAAAAAuAgAAZHJzL2Uyb0RvYy54bWxQSwECLQAUAAYA&#10;CAAAACEAzEIWeN8AAAAK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6B44BA">
        <w:rPr>
          <w:rFonts w:hint="eastAsia"/>
          <w:noProof/>
        </w:rPr>
        <mc:AlternateContent>
          <mc:Choice Requires="wps">
            <w:drawing>
              <wp:anchor distT="0" distB="0" distL="114300" distR="114300" simplePos="0" relativeHeight="251713024" behindDoc="0" locked="0" layoutInCell="1" allowOverlap="1" wp14:anchorId="0374AB86" wp14:editId="50BA0C67">
                <wp:simplePos x="0" y="0"/>
                <wp:positionH relativeFrom="margin">
                  <wp:posOffset>5277790</wp:posOffset>
                </wp:positionH>
                <wp:positionV relativeFrom="paragraph">
                  <wp:posOffset>22225</wp:posOffset>
                </wp:positionV>
                <wp:extent cx="735940" cy="257403"/>
                <wp:effectExtent l="38100" t="57150" r="121920" b="123825"/>
                <wp:wrapNone/>
                <wp:docPr id="271" name="四角形: 角を丸くする 271"/>
                <wp:cNvGraphicFramePr/>
                <a:graphic xmlns:a="http://schemas.openxmlformats.org/drawingml/2006/main">
                  <a:graphicData uri="http://schemas.microsoft.com/office/word/2010/wordprocessingShape">
                    <wps:wsp>
                      <wps:cNvSpPr/>
                      <wps:spPr>
                        <a:xfrm>
                          <a:off x="0" y="0"/>
                          <a:ext cx="735940" cy="25740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2445" id="四角形: 角を丸くする 271" o:spid="_x0000_s1026" style="position:absolute;margin-left:415.55pt;margin-top:1.75pt;width:57.95pt;height:20.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1+9wIAAE0GAAAOAAAAZHJzL2Uyb0RvYy54bWysVUtv2zAMvg/YfxB0X+28ljSoUwQtMgwo&#10;2qLp0LOiR6xNljRJiZP9+lGS4wRbT8N6UEWT/Eh+Ipmb20Oj0J47L42u8OCqxIhrapjU2wp/e119&#10;mmHkA9GMKKN5hY/c49vFxw83rZ3zoamNYtwhANF+3toK1yHYeVF4WvOG+CtjuQalMK4hAUS3LZgj&#10;LaA3qhiW5eeiNY5ZZyj3Hr7eZyVeJHwhOA1PQngekKow5BbS6dK5iWexuCHzrSO2lrRLg/xDFg2R&#10;GoL2UPckELRz8i+oRlJnvBHhipqmMEJIylMNUM2g/KOadU0sT7UAOd72NPn/B0sf92v77ICG1vq5&#10;h2us4iBcE/9DfuiQyDr2ZPFDQBQ+TkeT6zFQSkE1nEzH5SiSWZydrfPhCzcNipcKO7PT7AUeJPFE&#10;9g8+JMIY0qSBziDsO0aiUUD/nig0mpbjDrCzBegTZHTUZiWVSu+nNGohidlkOkng3ijJojbaebfd&#10;3CmHALTCq1UJfx3uhRlgKx2teeqZLjezC9yta9aijdq5F8IqPCln4I+YjCWNZoMsQEMNpxEZVERt&#10;YRKCwsiZ8CZDnV4x0hfxYwV9NhtF6I9Mh7I1ySmOE0ymsrNOtPbJJOkiz+L8cukWjorHUEq/cIEk&#10;g7caZlriUPE+OqGU6zDIqpownuNPLuKnMYweKWYCjMgCqO2xO4D3sXMZnf2Z3945k9KHyRmcEsvO&#10;uVLwSJGNDr1zI7Vx71WmoKoucraH9C+oideNYcdnF58otbe3dCXhaR6ID8/EQQ/CS8JaC09wCGWg&#10;vUx3w6g27td736M9TCZoMWphpVTY/9wRxzFSXzXM7PVgHAcmJGE8mQ5BcJeazaVG75o7Ay07gAVq&#10;abpG+6BOV+FM8wbbbxmjgopoCrErTIM7CXchrzrYn5Qvl8kM9o4l4UGvLY3gkdXYZq+HN+JsN6sB&#10;hvzRnNYPmacJPLdkto2e2ix3wQgZovLMayfAzkqN0+3XuBQv5WR1/hVY/AYAAP//AwBQSwMEFAAG&#10;AAgAAAAhAD74A5ngAAAACAEAAA8AAABkcnMvZG93bnJldi54bWxMj81OwzAQhO9IvIO1SFwQdUID&#10;DSFOhfiVkHpoSyWObrwkEfE6sp02vD3LCY6jGc18Uy4n24sD+tA5UpDOEhBItTMdNQret8+XOYgQ&#10;NRndO0IF3xhgWZ2elLow7khrPGxiI7iEQqEVtDEOhZShbtHqMHMDEnufzlsdWfpGGq+PXG57eZUk&#10;N9Lqjnih1QM+tFh/bUarIO7sx9P4uroYXtZJ/ujjyu/eolLnZ9P9HYiIU/wLwy8+o0PFTHs3kgmi&#10;V5DP05SjCubXINi/zRb8ba8gyxKQVSn/H6h+AAAA//8DAFBLAQItABQABgAIAAAAIQC2gziS/gAA&#10;AOEBAAATAAAAAAAAAAAAAAAAAAAAAABbQ29udGVudF9UeXBlc10ueG1sUEsBAi0AFAAGAAgAAAAh&#10;ADj9If/WAAAAlAEAAAsAAAAAAAAAAAAAAAAALwEAAF9yZWxzLy5yZWxzUEsBAi0AFAAGAAgAAAAh&#10;AIrz/X73AgAATQYAAA4AAAAAAAAAAAAAAAAALgIAAGRycy9lMm9Eb2MueG1sUEsBAi0AFAAGAAgA&#10;AAAhAD74A5ngAAAACA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489F76E" wp14:editId="2668B605">
            <wp:extent cx="5976620" cy="1485900"/>
            <wp:effectExtent l="57150" t="57150" r="100330" b="95250"/>
            <wp:docPr id="7770" name="図 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76620" cy="14859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AF3C1A0" w14:textId="77777777" w:rsidR="006B44BA" w:rsidRDefault="006B44BA" w:rsidP="006B44BA">
      <w:pPr>
        <w:topLinePunct/>
        <w:rPr>
          <w:szCs w:val="21"/>
        </w:rPr>
      </w:pPr>
    </w:p>
    <w:tbl>
      <w:tblPr>
        <w:tblStyle w:val="1-1"/>
        <w:tblW w:w="9425" w:type="dxa"/>
        <w:tblInd w:w="-3"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63"/>
        <w:gridCol w:w="5386"/>
        <w:gridCol w:w="2476"/>
      </w:tblGrid>
      <w:tr w:rsidR="006B44BA" w:rsidRPr="0096178C" w14:paraId="13CA3B8C" w14:textId="77777777" w:rsidTr="00691718">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949" w:type="dxa"/>
            <w:gridSpan w:val="2"/>
            <w:tcBorders>
              <w:top w:val="single" w:sz="4" w:space="0" w:color="auto"/>
              <w:bottom w:val="none" w:sz="0" w:space="0" w:color="auto"/>
              <w:right w:val="single" w:sz="4" w:space="0" w:color="auto"/>
            </w:tcBorders>
            <w:vAlign w:val="center"/>
          </w:tcPr>
          <w:p w14:paraId="0457F3E4" w14:textId="77777777" w:rsidR="006B44BA" w:rsidRPr="00251A13" w:rsidRDefault="006B44BA" w:rsidP="00DA14F9">
            <w:pPr>
              <w:topLinePunct/>
              <w:rPr>
                <w:szCs w:val="21"/>
              </w:rPr>
            </w:pPr>
            <w:r w:rsidRPr="00251A13">
              <w:rPr>
                <w:szCs w:val="21"/>
              </w:rPr>
              <w:t>マイナンバーステータス</w:t>
            </w:r>
          </w:p>
        </w:tc>
        <w:tc>
          <w:tcPr>
            <w:tcW w:w="2476" w:type="dxa"/>
            <w:tcBorders>
              <w:top w:val="single" w:sz="4" w:space="0" w:color="auto"/>
              <w:left w:val="single" w:sz="4" w:space="0" w:color="auto"/>
              <w:bottom w:val="single" w:sz="4" w:space="0" w:color="auto"/>
            </w:tcBorders>
            <w:tcMar>
              <w:left w:w="57" w:type="dxa"/>
            </w:tcMar>
            <w:vAlign w:val="center"/>
          </w:tcPr>
          <w:p w14:paraId="3D34205C" w14:textId="77777777" w:rsidR="006B44BA" w:rsidRPr="00251A13" w:rsidRDefault="006B44BA" w:rsidP="00DA14F9">
            <w:pPr>
              <w:topLinePunct/>
              <w:cnfStyle w:val="100000000000" w:firstRow="1" w:lastRow="0" w:firstColumn="0" w:lastColumn="0" w:oddVBand="0" w:evenVBand="0" w:oddHBand="0" w:evenHBand="0" w:firstRowFirstColumn="0" w:firstRowLastColumn="0" w:lastRowFirstColumn="0" w:lastRowLastColumn="0"/>
              <w:rPr>
                <w:szCs w:val="21"/>
              </w:rPr>
            </w:pPr>
            <w:r w:rsidRPr="00251A13">
              <w:rPr>
                <w:szCs w:val="21"/>
              </w:rPr>
              <w:t>可能なアクション</w:t>
            </w:r>
          </w:p>
        </w:tc>
      </w:tr>
      <w:tr w:rsidR="006B44BA" w:rsidRPr="0096178C" w14:paraId="50AE8664" w14:textId="77777777" w:rsidTr="00691718">
        <w:trPr>
          <w:trHeight w:val="117"/>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505B2055" w14:textId="77777777" w:rsidR="006B44BA" w:rsidRPr="00251A13" w:rsidRDefault="006B44BA" w:rsidP="00DA14F9">
            <w:pPr>
              <w:topLinePunct/>
              <w:rPr>
                <w:szCs w:val="21"/>
              </w:rPr>
            </w:pPr>
            <w:r w:rsidRPr="00251A13">
              <w:rPr>
                <w:szCs w:val="21"/>
              </w:rPr>
              <w:t>未完了</w:t>
            </w:r>
          </w:p>
        </w:tc>
        <w:tc>
          <w:tcPr>
            <w:tcW w:w="5386" w:type="dxa"/>
            <w:tcBorders>
              <w:top w:val="single" w:sz="4" w:space="0" w:color="auto"/>
              <w:left w:val="single" w:sz="4" w:space="0" w:color="auto"/>
              <w:right w:val="single" w:sz="4" w:space="0" w:color="auto"/>
            </w:tcBorders>
            <w:vAlign w:val="center"/>
          </w:tcPr>
          <w:p w14:paraId="52F438BD"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マイナンバーが未登録かつ、未申請の状況です。</w:t>
            </w:r>
          </w:p>
        </w:tc>
        <w:tc>
          <w:tcPr>
            <w:tcW w:w="2476" w:type="dxa"/>
            <w:tcBorders>
              <w:top w:val="single" w:sz="4" w:space="0" w:color="auto"/>
              <w:left w:val="single" w:sz="4" w:space="0" w:color="auto"/>
            </w:tcBorders>
            <w:tcMar>
              <w:left w:w="57" w:type="dxa"/>
            </w:tcMar>
            <w:vAlign w:val="center"/>
          </w:tcPr>
          <w:p w14:paraId="7E319F05"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rFonts w:hint="eastAsia"/>
                <w:szCs w:val="21"/>
              </w:rPr>
              <w:t>申請依頼メール</w:t>
            </w:r>
          </w:p>
        </w:tc>
      </w:tr>
      <w:tr w:rsidR="006B44BA" w:rsidRPr="0096178C" w14:paraId="3AEA2463" w14:textId="77777777" w:rsidTr="00691718">
        <w:trPr>
          <w:trHeight w:val="235"/>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526682AB" w14:textId="77777777" w:rsidR="006B44BA" w:rsidRPr="00251A13" w:rsidRDefault="006B44BA" w:rsidP="00DA14F9">
            <w:pPr>
              <w:topLinePunct/>
              <w:rPr>
                <w:szCs w:val="21"/>
              </w:rPr>
            </w:pPr>
            <w:r w:rsidRPr="00251A13">
              <w:rPr>
                <w:szCs w:val="21"/>
              </w:rPr>
              <w:t>承認待ち</w:t>
            </w:r>
          </w:p>
        </w:tc>
        <w:tc>
          <w:tcPr>
            <w:tcW w:w="5386" w:type="dxa"/>
            <w:tcBorders>
              <w:top w:val="single" w:sz="4" w:space="0" w:color="auto"/>
              <w:left w:val="single" w:sz="4" w:space="0" w:color="auto"/>
              <w:right w:val="single" w:sz="4" w:space="0" w:color="auto"/>
            </w:tcBorders>
            <w:vAlign w:val="center"/>
          </w:tcPr>
          <w:p w14:paraId="41AFB9E1" w14:textId="2E263134"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w:t>
            </w:r>
            <w:r w:rsidR="00C26848">
              <w:rPr>
                <w:rFonts w:hint="eastAsia"/>
                <w:szCs w:val="21"/>
              </w:rPr>
              <w:t>を</w:t>
            </w:r>
            <w:r w:rsidRPr="00251A13">
              <w:rPr>
                <w:szCs w:val="21"/>
              </w:rPr>
              <w:t>申請中</w:t>
            </w:r>
            <w:r w:rsidR="00C26848">
              <w:rPr>
                <w:rFonts w:hint="eastAsia"/>
                <w:szCs w:val="21"/>
              </w:rPr>
              <w:t>かつ</w:t>
            </w:r>
            <w:r w:rsidRPr="00251A13">
              <w:rPr>
                <w:szCs w:val="21"/>
              </w:rPr>
              <w:t>、管理者の承認待ちの状況です。</w:t>
            </w:r>
          </w:p>
        </w:tc>
        <w:tc>
          <w:tcPr>
            <w:tcW w:w="2476" w:type="dxa"/>
            <w:tcBorders>
              <w:top w:val="single" w:sz="4" w:space="0" w:color="auto"/>
              <w:left w:val="single" w:sz="4" w:space="0" w:color="auto"/>
            </w:tcBorders>
            <w:tcMar>
              <w:left w:w="57" w:type="dxa"/>
            </w:tcMar>
            <w:vAlign w:val="center"/>
          </w:tcPr>
          <w:p w14:paraId="0D7ACBD3"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書類のレビュー</w:t>
            </w:r>
            <w:r w:rsidRPr="00251A13">
              <w:rPr>
                <w:rFonts w:hint="eastAsia"/>
                <w:szCs w:val="21"/>
              </w:rPr>
              <w:t>、</w:t>
            </w:r>
            <w:r w:rsidRPr="00251A13">
              <w:rPr>
                <w:szCs w:val="21"/>
              </w:rPr>
              <w:t>承認・棄却</w:t>
            </w:r>
          </w:p>
        </w:tc>
      </w:tr>
      <w:tr w:rsidR="006B44BA" w:rsidRPr="0096178C" w14:paraId="5A68C778" w14:textId="77777777" w:rsidTr="00691718">
        <w:trPr>
          <w:trHeight w:val="117"/>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4382AF6C" w14:textId="77777777" w:rsidR="006B44BA" w:rsidRPr="00251A13" w:rsidRDefault="006B44BA" w:rsidP="00DA14F9">
            <w:pPr>
              <w:topLinePunct/>
              <w:rPr>
                <w:szCs w:val="21"/>
              </w:rPr>
            </w:pPr>
            <w:r w:rsidRPr="00251A13">
              <w:rPr>
                <w:szCs w:val="21"/>
              </w:rPr>
              <w:t>棄却中</w:t>
            </w:r>
          </w:p>
        </w:tc>
        <w:tc>
          <w:tcPr>
            <w:tcW w:w="5386" w:type="dxa"/>
            <w:tcBorders>
              <w:top w:val="single" w:sz="4" w:space="0" w:color="auto"/>
              <w:left w:val="single" w:sz="4" w:space="0" w:color="auto"/>
              <w:right w:val="single" w:sz="4" w:space="0" w:color="auto"/>
            </w:tcBorders>
            <w:vAlign w:val="center"/>
          </w:tcPr>
          <w:p w14:paraId="0790AAB0" w14:textId="0EA0D204"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w:t>
            </w:r>
            <w:r w:rsidR="00C26848">
              <w:rPr>
                <w:rFonts w:hint="eastAsia"/>
                <w:szCs w:val="21"/>
              </w:rPr>
              <w:t>の申請を棄却</w:t>
            </w:r>
            <w:r w:rsidRPr="00251A13">
              <w:rPr>
                <w:szCs w:val="21"/>
              </w:rPr>
              <w:t>している状況です。</w:t>
            </w:r>
          </w:p>
        </w:tc>
        <w:tc>
          <w:tcPr>
            <w:tcW w:w="2476" w:type="dxa"/>
            <w:tcBorders>
              <w:top w:val="single" w:sz="4" w:space="0" w:color="auto"/>
              <w:left w:val="single" w:sz="4" w:space="0" w:color="auto"/>
            </w:tcBorders>
            <w:tcMar>
              <w:left w:w="57" w:type="dxa"/>
            </w:tcMar>
            <w:vAlign w:val="center"/>
          </w:tcPr>
          <w:p w14:paraId="53F0DD5B"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w:t>
            </w:r>
          </w:p>
        </w:tc>
      </w:tr>
      <w:tr w:rsidR="006B44BA" w:rsidRPr="0096178C" w14:paraId="626F1FAF" w14:textId="77777777" w:rsidTr="00691718">
        <w:trPr>
          <w:trHeight w:val="123"/>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00B93784" w14:textId="77777777" w:rsidR="006B44BA" w:rsidRPr="00251A13" w:rsidRDefault="006B44BA" w:rsidP="00DA14F9">
            <w:pPr>
              <w:topLinePunct/>
              <w:rPr>
                <w:szCs w:val="21"/>
              </w:rPr>
            </w:pPr>
            <w:r w:rsidRPr="00251A13">
              <w:rPr>
                <w:szCs w:val="21"/>
              </w:rPr>
              <w:t>完了</w:t>
            </w:r>
          </w:p>
        </w:tc>
        <w:tc>
          <w:tcPr>
            <w:tcW w:w="5386" w:type="dxa"/>
            <w:tcBorders>
              <w:top w:val="single" w:sz="4" w:space="0" w:color="auto"/>
              <w:left w:val="single" w:sz="4" w:space="0" w:color="auto"/>
              <w:bottom w:val="single" w:sz="4" w:space="0" w:color="auto"/>
              <w:right w:val="single" w:sz="4" w:space="0" w:color="auto"/>
            </w:tcBorders>
            <w:vAlign w:val="center"/>
          </w:tcPr>
          <w:p w14:paraId="5C936C2A"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マイナンバー登録が完了している状況です。</w:t>
            </w:r>
          </w:p>
        </w:tc>
        <w:tc>
          <w:tcPr>
            <w:tcW w:w="2476" w:type="dxa"/>
            <w:tcBorders>
              <w:top w:val="single" w:sz="4" w:space="0" w:color="auto"/>
              <w:left w:val="single" w:sz="4" w:space="0" w:color="auto"/>
              <w:bottom w:val="single" w:sz="4" w:space="0" w:color="auto"/>
            </w:tcBorders>
            <w:tcMar>
              <w:left w:w="57" w:type="dxa"/>
            </w:tcMar>
            <w:vAlign w:val="center"/>
          </w:tcPr>
          <w:p w14:paraId="1EA95D5B"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エクスポート</w:t>
            </w:r>
          </w:p>
        </w:tc>
      </w:tr>
      <w:tr w:rsidR="006B44BA" w:rsidRPr="0096178C" w14:paraId="4D9EDB48" w14:textId="77777777" w:rsidTr="00691718">
        <w:trPr>
          <w:trHeight w:val="111"/>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right w:val="single" w:sz="4" w:space="0" w:color="auto"/>
            </w:tcBorders>
            <w:vAlign w:val="center"/>
          </w:tcPr>
          <w:p w14:paraId="5C1F5C2E" w14:textId="77777777" w:rsidR="006B44BA" w:rsidRPr="00251A13" w:rsidRDefault="006B44BA" w:rsidP="00DA14F9">
            <w:pPr>
              <w:topLinePunct/>
              <w:rPr>
                <w:szCs w:val="21"/>
              </w:rPr>
            </w:pPr>
            <w:r w:rsidRPr="00251A13">
              <w:rPr>
                <w:szCs w:val="21"/>
              </w:rPr>
              <w:t>適用外</w:t>
            </w:r>
          </w:p>
        </w:tc>
        <w:tc>
          <w:tcPr>
            <w:tcW w:w="5386" w:type="dxa"/>
            <w:tcBorders>
              <w:top w:val="single" w:sz="4" w:space="0" w:color="auto"/>
              <w:left w:val="single" w:sz="4" w:space="0" w:color="auto"/>
              <w:right w:val="single" w:sz="4" w:space="0" w:color="auto"/>
            </w:tcBorders>
            <w:vAlign w:val="center"/>
          </w:tcPr>
          <w:p w14:paraId="3A204839"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マイナンバー管理対象外の従業員です。</w:t>
            </w:r>
          </w:p>
        </w:tc>
        <w:tc>
          <w:tcPr>
            <w:tcW w:w="2476" w:type="dxa"/>
            <w:tcBorders>
              <w:top w:val="single" w:sz="4" w:space="0" w:color="auto"/>
              <w:left w:val="single" w:sz="4" w:space="0" w:color="auto"/>
            </w:tcBorders>
            <w:tcMar>
              <w:left w:w="57" w:type="dxa"/>
            </w:tcMar>
            <w:vAlign w:val="center"/>
          </w:tcPr>
          <w:p w14:paraId="037F81AF" w14:textId="77777777" w:rsidR="006B44BA" w:rsidRPr="00251A13" w:rsidRDefault="006B44BA" w:rsidP="00DA14F9">
            <w:pPr>
              <w:topLinePunct/>
              <w:cnfStyle w:val="000000000000" w:firstRow="0" w:lastRow="0" w:firstColumn="0" w:lastColumn="0" w:oddVBand="0" w:evenVBand="0" w:oddHBand="0" w:evenHBand="0" w:firstRowFirstColumn="0" w:firstRowLastColumn="0" w:lastRowFirstColumn="0" w:lastRowLastColumn="0"/>
              <w:rPr>
                <w:szCs w:val="21"/>
              </w:rPr>
            </w:pPr>
            <w:r w:rsidRPr="00251A13">
              <w:rPr>
                <w:szCs w:val="21"/>
              </w:rPr>
              <w:t>－</w:t>
            </w:r>
          </w:p>
        </w:tc>
      </w:tr>
    </w:tbl>
    <w:p w14:paraId="624F48A6" w14:textId="77777777" w:rsidR="006B44BA" w:rsidRDefault="006B44BA" w:rsidP="006B44BA">
      <w:pPr>
        <w:topLinePunct/>
        <w:rPr>
          <w:szCs w:val="21"/>
        </w:rPr>
      </w:pPr>
    </w:p>
    <w:p w14:paraId="16A2ECF0" w14:textId="0CFE0271" w:rsidR="006B44BA" w:rsidRDefault="006B44BA" w:rsidP="006B44BA">
      <w:pPr>
        <w:topLinePunct/>
        <w:rPr>
          <w:szCs w:val="21"/>
        </w:rPr>
      </w:pPr>
      <w:r w:rsidRPr="00A67D34">
        <w:rPr>
          <w:rFonts w:hint="eastAsia"/>
          <w:szCs w:val="21"/>
        </w:rPr>
        <w:t>従業員のマイナンバー</w:t>
      </w:r>
      <w:r>
        <w:rPr>
          <w:rFonts w:hint="eastAsia"/>
          <w:szCs w:val="21"/>
        </w:rPr>
        <w:t>と本人確認を</w:t>
      </w:r>
      <w:r w:rsidR="00D3474E">
        <w:rPr>
          <w:rFonts w:hint="eastAsia"/>
          <w:szCs w:val="21"/>
        </w:rPr>
        <w:t>行</w:t>
      </w:r>
      <w:r>
        <w:rPr>
          <w:rFonts w:hint="eastAsia"/>
          <w:szCs w:val="21"/>
        </w:rPr>
        <w:t>ってください。右上の［</w:t>
      </w:r>
      <w:r w:rsidRPr="00A67D34">
        <w:rPr>
          <w:rFonts w:hint="eastAsia"/>
          <w:szCs w:val="21"/>
        </w:rPr>
        <w:t>承認</w:t>
      </w:r>
      <w:r>
        <w:rPr>
          <w:rFonts w:hint="eastAsia"/>
          <w:szCs w:val="21"/>
        </w:rPr>
        <w:t>］</w:t>
      </w:r>
      <w:r w:rsidRPr="00A67D34">
        <w:rPr>
          <w:rFonts w:hint="eastAsia"/>
          <w:szCs w:val="21"/>
        </w:rPr>
        <w:t>ボタンをクリック</w:t>
      </w:r>
      <w:r>
        <w:rPr>
          <w:rFonts w:hint="eastAsia"/>
          <w:szCs w:val="21"/>
        </w:rPr>
        <w:t>すると</w:t>
      </w:r>
    </w:p>
    <w:p w14:paraId="0368647F" w14:textId="15B6F4A2" w:rsidR="006B44BA" w:rsidRDefault="006B44BA" w:rsidP="006B44BA">
      <w:pPr>
        <w:topLinePunct/>
        <w:rPr>
          <w:szCs w:val="21"/>
        </w:rPr>
      </w:pPr>
      <w:r>
        <w:rPr>
          <w:rFonts w:hint="eastAsia"/>
          <w:szCs w:val="21"/>
        </w:rPr>
        <w:t>マイナンバーデータが登録され、申請の承認が完了します。</w:t>
      </w:r>
    </w:p>
    <w:p w14:paraId="56E3FD2E" w14:textId="41280158" w:rsidR="006B44BA" w:rsidRDefault="006B44BA" w:rsidP="006B44BA">
      <w:pPr>
        <w:topLinePunct/>
        <w:jc w:val="center"/>
        <w:rPr>
          <w:szCs w:val="21"/>
        </w:rPr>
      </w:pPr>
      <w:r>
        <w:rPr>
          <w:rFonts w:hint="eastAsia"/>
          <w:noProof/>
        </w:rPr>
        <mc:AlternateContent>
          <mc:Choice Requires="wps">
            <w:drawing>
              <wp:anchor distT="0" distB="0" distL="114300" distR="114300" simplePos="0" relativeHeight="251717120" behindDoc="0" locked="0" layoutInCell="1" allowOverlap="1" wp14:anchorId="2DE6BD34" wp14:editId="167A6B38">
                <wp:simplePos x="0" y="0"/>
                <wp:positionH relativeFrom="margin">
                  <wp:posOffset>5464223</wp:posOffset>
                </wp:positionH>
                <wp:positionV relativeFrom="paragraph">
                  <wp:posOffset>573867</wp:posOffset>
                </wp:positionV>
                <wp:extent cx="394113" cy="251608"/>
                <wp:effectExtent l="38100" t="57150" r="101600" b="110490"/>
                <wp:wrapNone/>
                <wp:docPr id="132" name="四角形: 角を丸くする 132"/>
                <wp:cNvGraphicFramePr/>
                <a:graphic xmlns:a="http://schemas.openxmlformats.org/drawingml/2006/main">
                  <a:graphicData uri="http://schemas.microsoft.com/office/word/2010/wordprocessingShape">
                    <wps:wsp>
                      <wps:cNvSpPr/>
                      <wps:spPr>
                        <a:xfrm>
                          <a:off x="0" y="0"/>
                          <a:ext cx="394113" cy="25160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5722C" id="四角形: 角を丸くする 132" o:spid="_x0000_s1026" style="position:absolute;margin-left:430.25pt;margin-top:45.2pt;width:31.05pt;height:19.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om+QIAAE0GAAAOAAAAZHJzL2Uyb0RvYy54bWysVU1v2zAMvQ/YfxB0X23no0mDOkXQIsOA&#10;oiuaDj0rkhxrkyVNUuJkv36U5DjG1tOwHlTRJB/JJ5K5vTs2Eh24dUKrEhdXOUZcUc2E2pX42+v6&#10;0xwj54liRGrFS3ziDt8tP364bc2Cj3StJeMWAYhyi9aUuPbeLLLM0Zo3xF1pwxUoK20b4kG0u4xZ&#10;0gJ6I7NRnl9nrbbMWE25c/D1ISnxMuJXFaf+a1U57pEsMeTm42njuQ1ntrwli50lpha0S4P8QxYN&#10;EQqC9lAPxBO0t+IvqEZQq52u/BXVTaarSlAea4BqivyPajY1MTzWAuQ409Pk/h8sfTpszLMFGlrj&#10;Fg6uoYpjZZvwH/JDx0jWqSeLHz2i8HF8MymKMUYUVKNpcZ3PA5nZxdlY5z9z3aBwKbHVe8Ve4EEi&#10;T+Tw6HwkjCFFGugMwr5jVDUS6D8QicazfNIBdrYAfYYMjkqvhZTx/aRCLSQxn86mEdxpKVjQBjtn&#10;d9t7aRGAlni9zuGvwx2YAbZUwZrHnuly03vP7aZmLdrKvX0hrMTTfA7+iIlQ0nheJAEaajQLyKAi&#10;cgeT4CVGVvs34ev4ioG+gB8q6LPZSkJ/JDqkqUlKcRJhEpWddaS1TyZKgzyzy8vFmz9JHkJJ9cIr&#10;JBi81SjREoaK99EJpVz5IqlqwniKPx3Ej2MYPGLMCBiQK6C2x+4A3sdOZXT2F35750RKHyZlcE4s&#10;OadKwSNG1sr3zo1Q2r5XmYSqusjJHtIfUBOuW81OzzY8UWxvZ+hawNM8EuefiYUehJeEtea/wlFJ&#10;De2luxtGtba/3vse7GEyQYtRCyulxO7nnliOkfyiYGZviskk7KAoTKazEQh2qNkONWrf3Gto2QIW&#10;qKHxGuy9PF8rq5s32H6rEBVURFGIXWLq7Vm492nVwf6kfLWKZrB3DPGPamNoAA+shjZ7Pb4Ra7pZ&#10;9TDkT/q8fsgiTuClJZNt8FR6tfe6Ej4oL7x2Auys2Djdfg1LcShHq8uvwPI3AAAA//8DAFBLAwQU&#10;AAYACAAAACEAXKUCdeAAAAAKAQAADwAAAGRycy9kb3ducmV2LnhtbEyPTUvEMBCG74L/IYzgRdzE&#10;qqVbmy7i14Kwh/0Cj9l2bItNUpLpbv33jic9Du/D+z5TLCbbiyOG2Hmn4WamQKCrfN25RsNu+3qd&#10;gYhkXG1671DDN0ZYlOdnhclrf3JrPG6oEVziYm40tERDLmWsWrQmzvyAjrNPH6whPkMj62BOXG57&#10;mSiVSms6xwutGfCpxeprM1oNtLcfL+NydTW8rVX2HGgV9u+k9eXF9PgAgnCiPxh+9VkdSnY6+NHV&#10;UfQaslTdM6phru5AMDBPkhTEgclbpUCWhfz/QvkDAAD//wMAUEsBAi0AFAAGAAgAAAAhALaDOJL+&#10;AAAA4QEAABMAAAAAAAAAAAAAAAAAAAAAAFtDb250ZW50X1R5cGVzXS54bWxQSwECLQAUAAYACAAA&#10;ACEAOP0h/9YAAACUAQAACwAAAAAAAAAAAAAAAAAvAQAAX3JlbHMvLnJlbHNQSwECLQAUAAYACAAA&#10;ACEAuDdqJvkCAABNBgAADgAAAAAAAAAAAAAAAAAuAgAAZHJzL2Uyb0RvYy54bWxQSwECLQAUAAYA&#10;CAAAACEAXKUCdeAAAAAK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00B5346C">
        <w:rPr>
          <w:noProof/>
          <w:szCs w:val="21"/>
        </w:rPr>
        <w:drawing>
          <wp:inline distT="0" distB="0" distL="0" distR="0" wp14:anchorId="33A2FEEB" wp14:editId="34057DD8">
            <wp:extent cx="5971540" cy="1416685"/>
            <wp:effectExtent l="57150" t="57150" r="86360" b="88265"/>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1540" cy="14166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A6D849C" w14:textId="6C25EEAA" w:rsidR="005A56AE" w:rsidRDefault="005A56AE" w:rsidP="000D61BE">
      <w:pPr>
        <w:topLinePunct/>
        <w:rPr>
          <w:szCs w:val="21"/>
        </w:rPr>
      </w:pPr>
    </w:p>
    <w:p w14:paraId="49A0E518" w14:textId="0641E1A7" w:rsidR="000D61BE" w:rsidRDefault="000D61BE" w:rsidP="000D61BE">
      <w:pPr>
        <w:topLinePunct/>
        <w:rPr>
          <w:szCs w:val="21"/>
        </w:rPr>
      </w:pPr>
      <w:r w:rsidRPr="00154B3C">
        <w:rPr>
          <w:noProof/>
          <w:szCs w:val="21"/>
        </w:rPr>
        <w:drawing>
          <wp:anchor distT="0" distB="0" distL="114300" distR="114300" simplePos="0" relativeHeight="251716096" behindDoc="0" locked="0" layoutInCell="1" allowOverlap="1" wp14:anchorId="66E047FE" wp14:editId="0B9A678F">
            <wp:simplePos x="0" y="0"/>
            <wp:positionH relativeFrom="margin">
              <wp:posOffset>-635</wp:posOffset>
            </wp:positionH>
            <wp:positionV relativeFrom="paragraph">
              <wp:posOffset>11430</wp:posOffset>
            </wp:positionV>
            <wp:extent cx="503555" cy="469900"/>
            <wp:effectExtent l="0" t="0" r="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2EA7B63" w14:textId="71A6623E" w:rsidR="009862E8" w:rsidRPr="00144C10" w:rsidRDefault="00C26848" w:rsidP="00981C10">
      <w:pPr>
        <w:rPr>
          <w:szCs w:val="21"/>
        </w:rPr>
      </w:pPr>
      <w:r w:rsidRPr="00154B3C">
        <w:rPr>
          <w:noProof/>
          <w:szCs w:val="21"/>
        </w:rPr>
        <mc:AlternateContent>
          <mc:Choice Requires="wps">
            <w:drawing>
              <wp:anchor distT="0" distB="0" distL="114300" distR="114300" simplePos="0" relativeHeight="251715072" behindDoc="0" locked="0" layoutInCell="1" allowOverlap="1" wp14:anchorId="6607AF62" wp14:editId="2C9ECE68">
                <wp:simplePos x="0" y="0"/>
                <wp:positionH relativeFrom="margin">
                  <wp:align>right</wp:align>
                </wp:positionH>
                <wp:positionV relativeFrom="paragraph">
                  <wp:posOffset>7297</wp:posOffset>
                </wp:positionV>
                <wp:extent cx="5834380" cy="685800"/>
                <wp:effectExtent l="0" t="0" r="13970" b="19050"/>
                <wp:wrapNone/>
                <wp:docPr id="130" name="角丸四角形 51"/>
                <wp:cNvGraphicFramePr/>
                <a:graphic xmlns:a="http://schemas.openxmlformats.org/drawingml/2006/main">
                  <a:graphicData uri="http://schemas.microsoft.com/office/word/2010/wordprocessingShape">
                    <wps:wsp>
                      <wps:cNvSpPr/>
                      <wps:spPr>
                        <a:xfrm>
                          <a:off x="0" y="0"/>
                          <a:ext cx="5834380" cy="6858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3E2E1D" w14:textId="78D8CB34" w:rsidR="0057317B" w:rsidRPr="00154B3C" w:rsidRDefault="0057317B" w:rsidP="000D61BE">
                            <w:pPr>
                              <w:ind w:leftChars="67" w:left="141" w:rightChars="68" w:right="143" w:firstLineChars="202" w:firstLine="424"/>
                              <w:rPr>
                                <w:color w:val="000000" w:themeColor="text1"/>
                                <w:szCs w:val="21"/>
                              </w:rPr>
                            </w:pPr>
                            <w:r w:rsidRPr="00154B3C">
                              <w:rPr>
                                <w:rFonts w:hint="eastAsia"/>
                                <w:color w:val="000000" w:themeColor="text1"/>
                                <w:szCs w:val="21"/>
                              </w:rPr>
                              <w:t>申請を差し戻す</w:t>
                            </w:r>
                            <w:r w:rsidR="00C26848">
                              <w:rPr>
                                <w:rFonts w:hint="eastAsia"/>
                                <w:color w:val="000000" w:themeColor="text1"/>
                                <w:szCs w:val="21"/>
                              </w:rPr>
                              <w:t>際</w:t>
                            </w:r>
                            <w:r>
                              <w:rPr>
                                <w:rFonts w:hint="eastAsia"/>
                                <w:color w:val="000000" w:themeColor="text1"/>
                                <w:szCs w:val="21"/>
                              </w:rPr>
                              <w:t>は</w:t>
                            </w:r>
                            <w:r w:rsidRPr="00154B3C">
                              <w:rPr>
                                <w:rFonts w:hint="eastAsia"/>
                                <w:color w:val="000000" w:themeColor="text1"/>
                                <w:szCs w:val="21"/>
                              </w:rPr>
                              <w:t>［棄却］ボタンをクリック</w:t>
                            </w:r>
                            <w:r>
                              <w:rPr>
                                <w:rFonts w:hint="eastAsia"/>
                                <w:color w:val="000000" w:themeColor="text1"/>
                                <w:szCs w:val="21"/>
                              </w:rPr>
                              <w:t>してください</w:t>
                            </w:r>
                            <w:r w:rsidRPr="00154B3C">
                              <w:rPr>
                                <w:rFonts w:hint="eastAsia"/>
                                <w:color w:val="000000" w:themeColor="text1"/>
                                <w:szCs w:val="21"/>
                              </w:rPr>
                              <w:t>。棄却理由やコメントを添えて［送信］をクリック</w:t>
                            </w:r>
                            <w:r>
                              <w:rPr>
                                <w:rFonts w:hint="eastAsia"/>
                                <w:color w:val="000000" w:themeColor="text1"/>
                                <w:szCs w:val="21"/>
                              </w:rPr>
                              <w:t>すると、</w:t>
                            </w:r>
                            <w:r w:rsidR="00C26848">
                              <w:rPr>
                                <w:rFonts w:hint="eastAsia"/>
                                <w:color w:val="000000" w:themeColor="text1"/>
                                <w:szCs w:val="21"/>
                              </w:rPr>
                              <w:t>その内容が</w:t>
                            </w:r>
                            <w:r w:rsidRPr="00154B3C">
                              <w:rPr>
                                <w:rFonts w:hint="eastAsia"/>
                                <w:color w:val="000000" w:themeColor="text1"/>
                                <w:szCs w:val="21"/>
                              </w:rPr>
                              <w:t>従業員</w:t>
                            </w:r>
                            <w:r>
                              <w:rPr>
                                <w:rFonts w:hint="eastAsia"/>
                                <w:color w:val="000000" w:themeColor="text1"/>
                                <w:szCs w:val="21"/>
                              </w:rPr>
                              <w:t>に</w:t>
                            </w:r>
                            <w:r w:rsidRPr="00154B3C">
                              <w:rPr>
                                <w:rFonts w:hint="eastAsia"/>
                                <w:color w:val="000000" w:themeColor="text1"/>
                                <w:szCs w:val="21"/>
                              </w:rPr>
                              <w:t>メール通知され</w:t>
                            </w:r>
                            <w:r w:rsidR="00C26848">
                              <w:rPr>
                                <w:rFonts w:hint="eastAsia"/>
                                <w:color w:val="000000" w:themeColor="text1"/>
                                <w:szCs w:val="21"/>
                              </w:rPr>
                              <w:t>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7AF62" id="_x0000_s1235" style="position:absolute;left:0;text-align:left;margin-left:408.2pt;margin-top:.55pt;width:459.4pt;height:54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gDwQIAAMgFAAAOAAAAZHJzL2Uyb0RvYy54bWysVEtv2zAMvg/YfxB0X+2kSesGdYqgbYYB&#10;RVu0HXpWZCn2IIuapMTOfn0p+ZE9ih2G5aCQJvlR/ETy8qqtFdkL6yrQOZ2cpJQIzaGo9DanX1/W&#10;nzJKnGe6YAq0yOlBOHq1/PjhsjELMYUSVCEsQRDtFo3Jaem9WSSJ46WomTsBIzQaJdiaeVTtNiks&#10;axC9Vsk0Tc+SBmxhLHDhHH696Yx0GfGlFNw/SOmEJyqneDcfTxvPTTiT5SVbbC0zZcX7a7B/uEXN&#10;Ko1JR6gb5hnZ2eoPqLriFhxIf8KhTkDKiotYA1YzSX+r5rlkRsRakBxnRprc/4Pl9/tn82iRhsa4&#10;hUMxVNFKW4d/vB9pI1mHkSzResLx4zw7nZ1myClH21k2z9LIZnKMNtb5zwJqEoScWtjp4glfJBLF&#10;9nfOR8YKolmNrcGKb5TIWiH/e6bI5Hw6y8L7IGLvjNKAGSI1rCul4gsqTRpsv4t0nkZ0B6oqgjX4&#10;ObvdXCtLEDWn69uL28m0x/3FLUDfMFd2fu7ggtI7Ko33ODIUJX9QIsAr/SQkqQrkZNolD80rxoyM&#10;c6H9pDOVrBBdgnmKv+EeQ0SsNgIGZIkFjNg9wODZgQzYHU29fwgVsffH4J6VvwWPETEzaD8G15UG&#10;+15lCqvqM3f+A0kdNYEl325a5Can2Ty4hk8bKA6PlljohtEZvq6Q+jvm/COz+PrYU7hR/AMeUgG+&#10;K/QSJSXYH+99D/44FGilpMFpzqn7vmNWUKK+aByXi8lsFsY/KrP5+RQVGxUU8RnIJiqnZ1HRu/oa&#10;sFcmuLsMj2Lw92oQpYX6FRfPKmRFE9Mcc+eUezso177bMri6uFitohuOvGH+Tj8bHsAD0aHpXtpX&#10;Zk0/JR7n6x6Gye9bvyP56BsiNax2HmTlg/HIa6/guoi91K+2sI9+1qPXcQEv3wAAAP//AwBQSwME&#10;FAAGAAgAAAAhAOkifC7bAAAABgEAAA8AAABkcnMvZG93bnJldi54bWxMj0Frg0AQhe+F/odlArk1&#10;q4WExLoGKfSYQGyh9La6UzVxZ427RvPvOz21xzfv8eZ76X62nbjh4FtHCuJVBAKpcqalWsHH+9vT&#10;FoQPmozuHKGCO3rYZ48PqU6Mm+iEtyLUgkvIJ1pBE0KfSOmrBq32K9cjsfftBqsDy6GWZtATl9tO&#10;PkfRRlrdEn9odI+vDVaXYrQKDl/zsTy05800Xs3FX9f5Z3HKlVou5vwFRMA5/IXhF5/RIWOm0o1k&#10;vOgU8JDA1xgEm7t4yztK1tEuBpml8j9+9gMAAP//AwBQSwECLQAUAAYACAAAACEAtoM4kv4AAADh&#10;AQAAEwAAAAAAAAAAAAAAAAAAAAAAW0NvbnRlbnRfVHlwZXNdLnhtbFBLAQItABQABgAIAAAAIQA4&#10;/SH/1gAAAJQBAAALAAAAAAAAAAAAAAAAAC8BAABfcmVscy8ucmVsc1BLAQItABQABgAIAAAAIQAB&#10;ZHgDwQIAAMgFAAAOAAAAAAAAAAAAAAAAAC4CAABkcnMvZTJvRG9jLnhtbFBLAQItABQABgAIAAAA&#10;IQDpInwu2wAAAAYBAAAPAAAAAAAAAAAAAAAAABsFAABkcnMvZG93bnJldi54bWxQSwUGAAAAAAQA&#10;BADzAAAAIwYAAAAA&#10;" filled="f" strokecolor="#fe9e12" strokeweight="1.5pt">
                <v:stroke dashstyle="3 1" joinstyle="miter"/>
                <v:textbox inset=",,2mm,1mm">
                  <w:txbxContent>
                    <w:p w14:paraId="563E2E1D" w14:textId="78D8CB34" w:rsidR="0057317B" w:rsidRPr="00154B3C" w:rsidRDefault="0057317B" w:rsidP="000D61BE">
                      <w:pPr>
                        <w:ind w:leftChars="67" w:left="141" w:rightChars="68" w:right="143" w:firstLineChars="202" w:firstLine="424"/>
                        <w:rPr>
                          <w:color w:val="000000" w:themeColor="text1"/>
                          <w:szCs w:val="21"/>
                        </w:rPr>
                      </w:pPr>
                      <w:r w:rsidRPr="00154B3C">
                        <w:rPr>
                          <w:rFonts w:hint="eastAsia"/>
                          <w:color w:val="000000" w:themeColor="text1"/>
                          <w:szCs w:val="21"/>
                        </w:rPr>
                        <w:t>申請を差し戻す</w:t>
                      </w:r>
                      <w:r w:rsidR="00C26848">
                        <w:rPr>
                          <w:rFonts w:hint="eastAsia"/>
                          <w:color w:val="000000" w:themeColor="text1"/>
                          <w:szCs w:val="21"/>
                        </w:rPr>
                        <w:t>際</w:t>
                      </w:r>
                      <w:r>
                        <w:rPr>
                          <w:rFonts w:hint="eastAsia"/>
                          <w:color w:val="000000" w:themeColor="text1"/>
                          <w:szCs w:val="21"/>
                        </w:rPr>
                        <w:t>は</w:t>
                      </w:r>
                      <w:r w:rsidRPr="00154B3C">
                        <w:rPr>
                          <w:rFonts w:hint="eastAsia"/>
                          <w:color w:val="000000" w:themeColor="text1"/>
                          <w:szCs w:val="21"/>
                        </w:rPr>
                        <w:t>［棄却］ボタンをクリック</w:t>
                      </w:r>
                      <w:r>
                        <w:rPr>
                          <w:rFonts w:hint="eastAsia"/>
                          <w:color w:val="000000" w:themeColor="text1"/>
                          <w:szCs w:val="21"/>
                        </w:rPr>
                        <w:t>してください</w:t>
                      </w:r>
                      <w:r w:rsidRPr="00154B3C">
                        <w:rPr>
                          <w:rFonts w:hint="eastAsia"/>
                          <w:color w:val="000000" w:themeColor="text1"/>
                          <w:szCs w:val="21"/>
                        </w:rPr>
                        <w:t>。棄却理由やコメントを添えて［送信］をクリック</w:t>
                      </w:r>
                      <w:r>
                        <w:rPr>
                          <w:rFonts w:hint="eastAsia"/>
                          <w:color w:val="000000" w:themeColor="text1"/>
                          <w:szCs w:val="21"/>
                        </w:rPr>
                        <w:t>すると、</w:t>
                      </w:r>
                      <w:r w:rsidR="00C26848">
                        <w:rPr>
                          <w:rFonts w:hint="eastAsia"/>
                          <w:color w:val="000000" w:themeColor="text1"/>
                          <w:szCs w:val="21"/>
                        </w:rPr>
                        <w:t>その内容が</w:t>
                      </w:r>
                      <w:r w:rsidRPr="00154B3C">
                        <w:rPr>
                          <w:rFonts w:hint="eastAsia"/>
                          <w:color w:val="000000" w:themeColor="text1"/>
                          <w:szCs w:val="21"/>
                        </w:rPr>
                        <w:t>従業員</w:t>
                      </w:r>
                      <w:r>
                        <w:rPr>
                          <w:rFonts w:hint="eastAsia"/>
                          <w:color w:val="000000" w:themeColor="text1"/>
                          <w:szCs w:val="21"/>
                        </w:rPr>
                        <w:t>に</w:t>
                      </w:r>
                      <w:r w:rsidRPr="00154B3C">
                        <w:rPr>
                          <w:rFonts w:hint="eastAsia"/>
                          <w:color w:val="000000" w:themeColor="text1"/>
                          <w:szCs w:val="21"/>
                        </w:rPr>
                        <w:t>メール通知され</w:t>
                      </w:r>
                      <w:r w:rsidR="00C26848">
                        <w:rPr>
                          <w:rFonts w:hint="eastAsia"/>
                          <w:color w:val="000000" w:themeColor="text1"/>
                          <w:szCs w:val="21"/>
                        </w:rPr>
                        <w:t>ます。</w:t>
                      </w:r>
                    </w:p>
                  </w:txbxContent>
                </v:textbox>
                <w10:wrap anchorx="margin"/>
              </v:roundrect>
            </w:pict>
          </mc:Fallback>
        </mc:AlternateContent>
      </w:r>
      <w:r w:rsidR="00981C10">
        <w:rPr>
          <w:szCs w:val="21"/>
        </w:rPr>
        <w:br w:type="page"/>
      </w:r>
    </w:p>
    <w:p w14:paraId="032BCCE6" w14:textId="2133F4D9" w:rsidR="00981C10" w:rsidRDefault="00981C10" w:rsidP="00981C10">
      <w:pPr>
        <w:pStyle w:val="20"/>
      </w:pPr>
      <w:bookmarkStart w:id="147" w:name="_Toc229473887"/>
      <w:r>
        <w:rPr>
          <w:rFonts w:hint="eastAsia"/>
        </w:rPr>
        <w:lastRenderedPageBreak/>
        <w:t>給与明細</w:t>
      </w:r>
      <w:r w:rsidR="00DD5B28">
        <w:rPr>
          <w:rFonts w:hint="eastAsia"/>
        </w:rPr>
        <w:t>の発行</w:t>
      </w:r>
      <w:bookmarkEnd w:id="147"/>
    </w:p>
    <w:p w14:paraId="0E5CBDD8" w14:textId="3CCAB870" w:rsidR="00540C56" w:rsidRDefault="000957CA" w:rsidP="00981C10">
      <w:pPr>
        <w:rPr>
          <w:szCs w:val="21"/>
        </w:rPr>
      </w:pPr>
      <w:r>
        <w:rPr>
          <w:rFonts w:hint="eastAsia"/>
        </w:rPr>
        <w:t>本システムでは、</w:t>
      </w:r>
      <w:r w:rsidR="00DD5B28">
        <w:rPr>
          <w:rFonts w:hint="eastAsia"/>
        </w:rPr>
        <w:t>CSV形式の</w:t>
      </w:r>
      <w:r w:rsidR="00981C10">
        <w:rPr>
          <w:rFonts w:hint="eastAsia"/>
        </w:rPr>
        <w:t>給与データを取り込</w:t>
      </w:r>
      <w:r w:rsidR="00DD5B28">
        <w:rPr>
          <w:rFonts w:hint="eastAsia"/>
        </w:rPr>
        <w:t>み、</w:t>
      </w:r>
      <w:r w:rsidR="00B06EEB">
        <w:rPr>
          <w:rFonts w:hint="eastAsia"/>
        </w:rPr>
        <w:t>従業員に</w:t>
      </w:r>
      <w:r w:rsidR="00981C10">
        <w:rPr>
          <w:rFonts w:hint="eastAsia"/>
        </w:rPr>
        <w:t>給与明細</w:t>
      </w:r>
      <w:r w:rsidR="00B06EEB">
        <w:rPr>
          <w:rFonts w:hint="eastAsia"/>
        </w:rPr>
        <w:t>を発行できます</w:t>
      </w:r>
      <w:r w:rsidR="00981C10">
        <w:rPr>
          <w:rFonts w:hint="eastAsia"/>
        </w:rPr>
        <w:t>。</w:t>
      </w:r>
      <w:r w:rsidR="0087060E" w:rsidRPr="007C7A96">
        <w:rPr>
          <w:szCs w:val="21"/>
        </w:rPr>
        <w:t>指定した公開日時になると従業員に</w:t>
      </w:r>
      <w:r w:rsidR="0087060E">
        <w:rPr>
          <w:rFonts w:hint="eastAsia"/>
          <w:szCs w:val="21"/>
        </w:rPr>
        <w:t>メールで通知</w:t>
      </w:r>
      <w:r w:rsidR="0087060E" w:rsidRPr="007C7A96">
        <w:rPr>
          <w:szCs w:val="21"/>
        </w:rPr>
        <w:t>され、</w:t>
      </w:r>
      <w:r w:rsidR="0087060E">
        <w:rPr>
          <w:rFonts w:hint="eastAsia"/>
          <w:szCs w:val="21"/>
        </w:rPr>
        <w:t>従業員画面で閲覧できるようになります。</w:t>
      </w:r>
    </w:p>
    <w:p w14:paraId="48126A7E" w14:textId="6E7F44B1" w:rsidR="00587209" w:rsidRDefault="00054869" w:rsidP="00981C10">
      <w:pPr>
        <w:rPr>
          <w:szCs w:val="21"/>
        </w:rPr>
      </w:pPr>
      <w:r w:rsidRPr="00054869">
        <w:rPr>
          <w:noProof/>
          <w:szCs w:val="21"/>
        </w:rPr>
        <mc:AlternateContent>
          <mc:Choice Requires="wps">
            <w:drawing>
              <wp:anchor distT="0" distB="0" distL="114300" distR="114300" simplePos="0" relativeHeight="252365312" behindDoc="0" locked="0" layoutInCell="1" allowOverlap="1" wp14:anchorId="237B1B56" wp14:editId="7F0FACA9">
                <wp:simplePos x="0" y="0"/>
                <wp:positionH relativeFrom="margin">
                  <wp:posOffset>217805</wp:posOffset>
                </wp:positionH>
                <wp:positionV relativeFrom="paragraph">
                  <wp:posOffset>219075</wp:posOffset>
                </wp:positionV>
                <wp:extent cx="5810250" cy="1149350"/>
                <wp:effectExtent l="0" t="0" r="19050" b="12700"/>
                <wp:wrapNone/>
                <wp:docPr id="93" name="角丸四角形 51"/>
                <wp:cNvGraphicFramePr/>
                <a:graphic xmlns:a="http://schemas.openxmlformats.org/drawingml/2006/main">
                  <a:graphicData uri="http://schemas.microsoft.com/office/word/2010/wordprocessingShape">
                    <wps:wsp>
                      <wps:cNvSpPr/>
                      <wps:spPr>
                        <a:xfrm>
                          <a:off x="0" y="0"/>
                          <a:ext cx="5810250" cy="114935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FB40B7" w14:textId="57E64582" w:rsidR="00054869" w:rsidRPr="00AA36AB" w:rsidRDefault="00D91EFB" w:rsidP="00D91EFB">
                            <w:pPr>
                              <w:topLinePunct/>
                              <w:spacing w:line="208" w:lineRule="auto"/>
                              <w:ind w:leftChars="200" w:left="420"/>
                              <w:rPr>
                                <w:color w:val="000000" w:themeColor="text1"/>
                              </w:rPr>
                            </w:pPr>
                            <w:r w:rsidRPr="00D91EFB">
                              <w:rPr>
                                <w:color w:val="000000" w:themeColor="text1"/>
                              </w:rPr>
                              <w:t>おまかせは</w:t>
                            </w:r>
                            <w:proofErr w:type="gramStart"/>
                            <w:r w:rsidRPr="00D91EFB">
                              <w:rPr>
                                <w:color w:val="000000" w:themeColor="text1"/>
                              </w:rPr>
                              <w:t>た</w:t>
                            </w:r>
                            <w:proofErr w:type="gramEnd"/>
                            <w:r w:rsidRPr="00D91EFB">
                              <w:rPr>
                                <w:color w:val="000000" w:themeColor="text1"/>
                              </w:rPr>
                              <w:t>ラクサポート勤怠 給与</w:t>
                            </w:r>
                            <w:r w:rsidR="006B3D3B">
                              <w:rPr>
                                <w:rFonts w:hint="eastAsia"/>
                                <w:color w:val="000000" w:themeColor="text1"/>
                              </w:rPr>
                              <w:t>をご利用の</w:t>
                            </w:r>
                            <w:r w:rsidR="00054869" w:rsidRPr="00BC1E5E">
                              <w:rPr>
                                <w:rFonts w:hint="eastAsia"/>
                                <w:color w:val="000000" w:themeColor="text1"/>
                              </w:rPr>
                              <w:t>場合、</w:t>
                            </w:r>
                            <w:r w:rsidR="00054869">
                              <w:rPr>
                                <w:rFonts w:hint="eastAsia"/>
                                <w:color w:val="000000" w:themeColor="text1"/>
                              </w:rPr>
                              <w:t>事前設定を行うこと</w:t>
                            </w:r>
                            <w:r w:rsidR="00B83802">
                              <w:rPr>
                                <w:rFonts w:hint="eastAsia"/>
                                <w:color w:val="000000" w:themeColor="text1"/>
                              </w:rPr>
                              <w:t>で</w:t>
                            </w:r>
                            <w:r w:rsidR="00ED4560">
                              <w:rPr>
                                <w:rFonts w:hint="eastAsia"/>
                                <w:color w:val="000000" w:themeColor="text1"/>
                              </w:rPr>
                              <w:t>給与計算画面からワンクリックで</w:t>
                            </w:r>
                            <w:r w:rsidR="00EF602C">
                              <w:rPr>
                                <w:rFonts w:hint="eastAsia"/>
                                <w:color w:val="000000" w:themeColor="text1"/>
                              </w:rPr>
                              <w:t>明細</w:t>
                            </w:r>
                            <w:r w:rsidR="00054869">
                              <w:rPr>
                                <w:rFonts w:hint="eastAsia"/>
                                <w:color w:val="000000" w:themeColor="text1"/>
                              </w:rPr>
                              <w:t>データを連携</w:t>
                            </w:r>
                            <w:r w:rsidR="00ED4560">
                              <w:rPr>
                                <w:rFonts w:hint="eastAsia"/>
                                <w:color w:val="000000" w:themeColor="text1"/>
                              </w:rPr>
                              <w:t>し、明細配信設定を行うことができます。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B1B56" id="_x0000_s1236" style="position:absolute;left:0;text-align:left;margin-left:17.15pt;margin-top:17.25pt;width:457.5pt;height:90.5pt;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KrwAIAAMkFAAAOAAAAZHJzL2Uyb0RvYy54bWysVEtv2zAMvg/YfxB0X22nSZcEdYqgbYYB&#10;RVu0HXpWZCn2IIuapMTOfv0o+ZE9ih2G5aCQJvlR/ETy8qqtFTkI6yrQOc3OUkqE5lBUepfTLy+b&#10;D3NKnGe6YAq0yOlROHq1ev/usjFLMYESVCEsQRDtlo3Jaem9WSaJ46WomTsDIzQaJdiaeVTtLiks&#10;axC9VskkTS+SBmxhLHDhHH696Yx0FfGlFNw/SOmEJyqneDcfTxvPbTiT1SVb7iwzZcX7a7B/uEXN&#10;Ko1JR6gb5hnZ2+oPqLriFhxIf8ahTkDKiotYA1aTpb9V81wyI2ItSI4zI03u/8Hy+8OzebRIQ2Pc&#10;0qEYqmilrcM/3o+0kazjSJZoPeH4cTbP0skMOeVoy7Lp4hwVxElO4cY6/0lATYKQUwt7XTzhk0Sm&#10;2OHO+UhZQTSrsTdY8ZUSWSt8gANTJPs4mc57xN4ZsQfMEKlhUykVn1Bp0uA1FileIpgcqKoI1qjY&#10;3fZaWYKoOd3cLm6zSY/7i1uAvmGu7Pzc0QWld1QaKztRFCV/VCLAK/0kJKkKJGXSJQ/dK8aMjHOh&#10;fdaZSlaILsEsxd9wjyEi8hcBA7LEAkbsHmDw7EAG7I743j+Eitj8Y3DPyt+Cx4iYGbQfg+tKg32r&#10;MoVV9Zk7/4GkjprAkm+3LXKT0/lFcA2ftlAcHy2x0E2jM3xTIfV3zPlHZvH1salwpfgHPKQCfFfo&#10;JUpKsN/f+h78cSrQSkmD45xT923PrKBEfdY4L4tsOg3zH5Xp7OMEFRsVFPEZyDYq5xdR0fv6GrBX&#10;Mlxehkcx+Hs1iNJC/YqbZx2yoolpjrlzyr0dlGvfrRncXVys19ENZ94wf6efDQ/ggejQdC/tK7Om&#10;nxKPA3YPw+izZWz9juSTb4jUsN57kJUPxhOvvYL7IvZSv9vCQvpZj16nDbz6AQAA//8DAFBLAwQU&#10;AAYACAAAACEAR1N1Ut8AAAAJAQAADwAAAGRycy9kb3ducmV2LnhtbEyPT0+DQBDF7yZ+h82YeLNL&#10;/9BYZGmIiceaFE2Mt4UdAcvOUnYp+O2dnvQ0mXkvb34v3c+2ExccfOtIwXIRgUCqnGmpVvD+9vLw&#10;CMIHTUZ3jlDBD3rYZ7c3qU6Mm+iIlyLUgkPIJ1pBE0KfSOmrBq32C9cjsfblBqsDr0MtzaAnDred&#10;XEXRVlrdEn9odI/PDVanYrQKDp/za3lov7fTeDYnf47zj+KYK3V/N+dPIALO4c8MV3xGh4yZSjeS&#10;8aJTsN6s2XmdMQjWd5sdH0oFq2Ucg8xS+b9B9gsAAP//AwBQSwECLQAUAAYACAAAACEAtoM4kv4A&#10;AADhAQAAEwAAAAAAAAAAAAAAAAAAAAAAW0NvbnRlbnRfVHlwZXNdLnhtbFBLAQItABQABgAIAAAA&#10;IQA4/SH/1gAAAJQBAAALAAAAAAAAAAAAAAAAAC8BAABfcmVscy8ucmVsc1BLAQItABQABgAIAAAA&#10;IQAV3JKrwAIAAMkFAAAOAAAAAAAAAAAAAAAAAC4CAABkcnMvZTJvRG9jLnhtbFBLAQItABQABgAI&#10;AAAAIQBHU3VS3wAAAAkBAAAPAAAAAAAAAAAAAAAAABoFAABkcnMvZG93bnJldi54bWxQSwUGAAAA&#10;AAQABADzAAAAJgYAAAAA&#10;" filled="f" strokecolor="#fe9e12" strokeweight="1.5pt">
                <v:stroke dashstyle="3 1" joinstyle="miter"/>
                <v:textbox inset=",,2mm,1mm">
                  <w:txbxContent>
                    <w:p w14:paraId="15FB40B7" w14:textId="57E64582" w:rsidR="00054869" w:rsidRPr="00AA36AB" w:rsidRDefault="00D91EFB" w:rsidP="00D91EFB">
                      <w:pPr>
                        <w:topLinePunct/>
                        <w:spacing w:line="208" w:lineRule="auto"/>
                        <w:ind w:leftChars="200" w:left="420"/>
                        <w:rPr>
                          <w:color w:val="000000" w:themeColor="text1"/>
                        </w:rPr>
                      </w:pPr>
                      <w:r w:rsidRPr="00D91EFB">
                        <w:rPr>
                          <w:color w:val="000000" w:themeColor="text1"/>
                        </w:rPr>
                        <w:t>おまかせは</w:t>
                      </w:r>
                      <w:proofErr w:type="gramStart"/>
                      <w:r w:rsidRPr="00D91EFB">
                        <w:rPr>
                          <w:color w:val="000000" w:themeColor="text1"/>
                        </w:rPr>
                        <w:t>た</w:t>
                      </w:r>
                      <w:proofErr w:type="gramEnd"/>
                      <w:r w:rsidRPr="00D91EFB">
                        <w:rPr>
                          <w:color w:val="000000" w:themeColor="text1"/>
                        </w:rPr>
                        <w:t>ラクサポート勤怠 給与</w:t>
                      </w:r>
                      <w:r w:rsidR="006B3D3B">
                        <w:rPr>
                          <w:rFonts w:hint="eastAsia"/>
                          <w:color w:val="000000" w:themeColor="text1"/>
                        </w:rPr>
                        <w:t>をご利用の</w:t>
                      </w:r>
                      <w:r w:rsidR="00054869" w:rsidRPr="00BC1E5E">
                        <w:rPr>
                          <w:rFonts w:hint="eastAsia"/>
                          <w:color w:val="000000" w:themeColor="text1"/>
                        </w:rPr>
                        <w:t>場合、</w:t>
                      </w:r>
                      <w:r w:rsidR="00054869">
                        <w:rPr>
                          <w:rFonts w:hint="eastAsia"/>
                          <w:color w:val="000000" w:themeColor="text1"/>
                        </w:rPr>
                        <w:t>事前設定を行うこと</w:t>
                      </w:r>
                      <w:r w:rsidR="00B83802">
                        <w:rPr>
                          <w:rFonts w:hint="eastAsia"/>
                          <w:color w:val="000000" w:themeColor="text1"/>
                        </w:rPr>
                        <w:t>で</w:t>
                      </w:r>
                      <w:r w:rsidR="00ED4560">
                        <w:rPr>
                          <w:rFonts w:hint="eastAsia"/>
                          <w:color w:val="000000" w:themeColor="text1"/>
                        </w:rPr>
                        <w:t>給与計算画面からワンクリックで</w:t>
                      </w:r>
                      <w:r w:rsidR="00EF602C">
                        <w:rPr>
                          <w:rFonts w:hint="eastAsia"/>
                          <w:color w:val="000000" w:themeColor="text1"/>
                        </w:rPr>
                        <w:t>明細</w:t>
                      </w:r>
                      <w:r w:rsidR="00054869">
                        <w:rPr>
                          <w:rFonts w:hint="eastAsia"/>
                          <w:color w:val="000000" w:themeColor="text1"/>
                        </w:rPr>
                        <w:t>データを連携</w:t>
                      </w:r>
                      <w:r w:rsidR="00ED4560">
                        <w:rPr>
                          <w:rFonts w:hint="eastAsia"/>
                          <w:color w:val="000000" w:themeColor="text1"/>
                        </w:rPr>
                        <w:t>し、明細配信設定を行うことができます。</w:t>
                      </w:r>
                    </w:p>
                  </w:txbxContent>
                </v:textbox>
                <w10:wrap anchorx="margin"/>
              </v:roundrect>
            </w:pict>
          </mc:Fallback>
        </mc:AlternateContent>
      </w:r>
      <w:r w:rsidRPr="00054869">
        <w:rPr>
          <w:noProof/>
          <w:szCs w:val="21"/>
        </w:rPr>
        <w:drawing>
          <wp:anchor distT="0" distB="0" distL="114300" distR="114300" simplePos="0" relativeHeight="252366336" behindDoc="0" locked="0" layoutInCell="1" allowOverlap="1" wp14:anchorId="249C8684" wp14:editId="23E13DA9">
            <wp:simplePos x="0" y="0"/>
            <wp:positionH relativeFrom="margin">
              <wp:posOffset>0</wp:posOffset>
            </wp:positionH>
            <wp:positionV relativeFrom="paragraph">
              <wp:posOffset>-635</wp:posOffset>
            </wp:positionV>
            <wp:extent cx="503555" cy="469900"/>
            <wp:effectExtent l="0" t="0" r="0" b="6350"/>
            <wp:wrapNone/>
            <wp:docPr id="94" name="図 9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 name="図 7812"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5A81B08" w14:textId="77777777" w:rsidR="00054869" w:rsidRDefault="00054869" w:rsidP="00981C10">
      <w:pPr>
        <w:rPr>
          <w:szCs w:val="21"/>
        </w:rPr>
      </w:pPr>
    </w:p>
    <w:p w14:paraId="4BC2370D" w14:textId="77777777" w:rsidR="00054869" w:rsidRDefault="00054869" w:rsidP="00981C10">
      <w:pPr>
        <w:rPr>
          <w:szCs w:val="21"/>
        </w:rPr>
      </w:pPr>
    </w:p>
    <w:p w14:paraId="0716C5AE" w14:textId="77777777" w:rsidR="00054869" w:rsidRDefault="00054869" w:rsidP="00981C10">
      <w:pPr>
        <w:rPr>
          <w:szCs w:val="21"/>
        </w:rPr>
      </w:pPr>
    </w:p>
    <w:p w14:paraId="25B93084" w14:textId="77777777" w:rsidR="00054869" w:rsidRDefault="00054869" w:rsidP="00981C10">
      <w:pPr>
        <w:rPr>
          <w:szCs w:val="21"/>
        </w:rPr>
      </w:pPr>
    </w:p>
    <w:p w14:paraId="71F98A7D" w14:textId="77777777" w:rsidR="00054869" w:rsidRDefault="00054869" w:rsidP="00981C10">
      <w:pPr>
        <w:rPr>
          <w:szCs w:val="21"/>
        </w:rPr>
      </w:pPr>
    </w:p>
    <w:p w14:paraId="4D55FBCD" w14:textId="77777777" w:rsidR="00267951" w:rsidRDefault="00267951" w:rsidP="00981C10">
      <w:pPr>
        <w:rPr>
          <w:szCs w:val="21"/>
        </w:rPr>
      </w:pPr>
    </w:p>
    <w:p w14:paraId="52C6666E" w14:textId="77777777" w:rsidR="00780AE6" w:rsidRDefault="00780AE6" w:rsidP="00981C10">
      <w:pPr>
        <w:rPr>
          <w:szCs w:val="21"/>
        </w:rPr>
      </w:pPr>
    </w:p>
    <w:p w14:paraId="5BB5FF20" w14:textId="4439E67F" w:rsidR="00DD5B28" w:rsidRDefault="00DD5B28" w:rsidP="00EE3780">
      <w:pPr>
        <w:pStyle w:val="3"/>
      </w:pPr>
      <w:bookmarkStart w:id="148" w:name="_Toc229473888"/>
      <w:r>
        <w:rPr>
          <w:rFonts w:hint="eastAsia"/>
        </w:rPr>
        <w:t>給与</w:t>
      </w:r>
      <w:r w:rsidR="00DB523E">
        <w:rPr>
          <w:rFonts w:hint="eastAsia"/>
        </w:rPr>
        <w:t>データのアップロード</w:t>
      </w:r>
      <w:bookmarkEnd w:id="148"/>
    </w:p>
    <w:p w14:paraId="700963E3" w14:textId="44B46052" w:rsidR="00DD5B28" w:rsidRDefault="00DD5B28" w:rsidP="00DD5B28">
      <w:pPr>
        <w:topLinePunct/>
        <w:rPr>
          <w:szCs w:val="21"/>
        </w:rPr>
      </w:pPr>
      <w:r>
        <w:rPr>
          <w:rFonts w:hint="eastAsia"/>
          <w:szCs w:val="21"/>
        </w:rPr>
        <w:t>デフォルト</w:t>
      </w:r>
      <w:r w:rsidR="00DB523E">
        <w:rPr>
          <w:rFonts w:hint="eastAsia"/>
          <w:szCs w:val="21"/>
        </w:rPr>
        <w:t>の</w:t>
      </w:r>
      <w:r>
        <w:rPr>
          <w:rFonts w:hint="eastAsia"/>
          <w:szCs w:val="21"/>
        </w:rPr>
        <w:t>給与明細レイアウト、もしくは</w:t>
      </w:r>
      <w:r w:rsidR="00DB523E">
        <w:rPr>
          <w:rFonts w:hint="eastAsia"/>
          <w:szCs w:val="21"/>
        </w:rPr>
        <w:t>「給与明細レイアウト</w:t>
      </w:r>
      <w:r w:rsidR="003D7A8D">
        <w:rPr>
          <w:rFonts w:hint="eastAsia"/>
          <w:szCs w:val="21"/>
        </w:rPr>
        <w:t>設定</w:t>
      </w:r>
      <w:r w:rsidR="00DB523E">
        <w:rPr>
          <w:rFonts w:hint="eastAsia"/>
          <w:szCs w:val="21"/>
        </w:rPr>
        <w:t>（</w:t>
      </w:r>
      <w:r w:rsidR="003D7A8D" w:rsidRPr="003D7A8D">
        <w:rPr>
          <w:color w:val="000000" w:themeColor="text1"/>
          <w:szCs w:val="21"/>
        </w:rPr>
        <w:t>p.</w:t>
      </w:r>
      <w:r w:rsidR="003D7A8D">
        <w:rPr>
          <w:color w:val="0070C0" w:themeColor="accent1"/>
          <w:szCs w:val="21"/>
          <w:u w:val="single"/>
        </w:rPr>
        <w:fldChar w:fldCharType="begin"/>
      </w:r>
      <w:r w:rsidR="003D7A8D">
        <w:rPr>
          <w:color w:val="0070C0" w:themeColor="accent1"/>
          <w:szCs w:val="21"/>
          <w:u w:val="single"/>
        </w:rPr>
        <w:instrText xml:space="preserve"> PAGEREF _Ref99439514 \h </w:instrText>
      </w:r>
      <w:r w:rsidR="003D7A8D">
        <w:rPr>
          <w:color w:val="0070C0" w:themeColor="accent1"/>
          <w:szCs w:val="21"/>
          <w:u w:val="single"/>
        </w:rPr>
      </w:r>
      <w:r w:rsidR="003D7A8D">
        <w:rPr>
          <w:color w:val="0070C0" w:themeColor="accent1"/>
          <w:szCs w:val="21"/>
          <w:u w:val="single"/>
        </w:rPr>
        <w:fldChar w:fldCharType="separate"/>
      </w:r>
      <w:r w:rsidR="000350A1">
        <w:rPr>
          <w:noProof/>
          <w:color w:val="0070C0" w:themeColor="accent1"/>
          <w:szCs w:val="21"/>
          <w:u w:val="single"/>
        </w:rPr>
        <w:t>27</w:t>
      </w:r>
      <w:r w:rsidR="003D7A8D">
        <w:rPr>
          <w:color w:val="0070C0" w:themeColor="accent1"/>
          <w:szCs w:val="21"/>
          <w:u w:val="single"/>
        </w:rPr>
        <w:fldChar w:fldCharType="end"/>
      </w:r>
      <w:r w:rsidR="00DB523E">
        <w:rPr>
          <w:rFonts w:hint="eastAsia"/>
          <w:szCs w:val="21"/>
        </w:rPr>
        <w:t>）」</w:t>
      </w:r>
      <w:r>
        <w:rPr>
          <w:rFonts w:hint="eastAsia"/>
          <w:szCs w:val="21"/>
        </w:rPr>
        <w:t>で作成した給与明細レイアウトを使用して</w:t>
      </w:r>
      <w:r w:rsidR="00DB523E">
        <w:rPr>
          <w:rFonts w:hint="eastAsia"/>
          <w:szCs w:val="21"/>
        </w:rPr>
        <w:t>、</w:t>
      </w:r>
      <w:r>
        <w:rPr>
          <w:rFonts w:hint="eastAsia"/>
          <w:szCs w:val="21"/>
        </w:rPr>
        <w:t>給与</w:t>
      </w:r>
      <w:r w:rsidR="00DB523E">
        <w:rPr>
          <w:rFonts w:hint="eastAsia"/>
          <w:szCs w:val="21"/>
        </w:rPr>
        <w:t>データをアップロード</w:t>
      </w:r>
      <w:r>
        <w:rPr>
          <w:rFonts w:hint="eastAsia"/>
          <w:szCs w:val="21"/>
        </w:rPr>
        <w:t>します。</w:t>
      </w:r>
    </w:p>
    <w:p w14:paraId="3349DF92" w14:textId="77777777" w:rsidR="00DD5B28" w:rsidRDefault="00DD5B28" w:rsidP="00DD5B28">
      <w:pPr>
        <w:topLinePunct/>
        <w:rPr>
          <w:szCs w:val="21"/>
        </w:rPr>
      </w:pPr>
    </w:p>
    <w:p w14:paraId="3412B14B" w14:textId="767A305E" w:rsidR="00DD5B28" w:rsidRPr="00666DEF" w:rsidRDefault="009A741E" w:rsidP="00666DEF">
      <w:pPr>
        <w:topLinePunct/>
        <w:rPr>
          <w:szCs w:val="21"/>
        </w:rPr>
      </w:pPr>
      <w:r w:rsidRPr="00666DEF">
        <w:rPr>
          <w:rFonts w:hint="eastAsia"/>
          <w:szCs w:val="21"/>
        </w:rPr>
        <w:t>管理画面</w:t>
      </w:r>
      <w:r w:rsidRPr="00666DEF">
        <w:rPr>
          <w:szCs w:val="21"/>
        </w:rPr>
        <w:t xml:space="preserve"> ＞ 業務一覧 ＞ 明細発行</w:t>
      </w:r>
      <w:r w:rsidRPr="00666DEF">
        <w:rPr>
          <w:rFonts w:hint="eastAsia"/>
          <w:szCs w:val="21"/>
        </w:rPr>
        <w:t xml:space="preserve"> </w:t>
      </w:r>
      <w:r w:rsidR="00DD5B28" w:rsidRPr="00666DEF">
        <w:rPr>
          <w:rFonts w:hint="eastAsia"/>
          <w:szCs w:val="21"/>
        </w:rPr>
        <w:t>をクリックします。</w:t>
      </w:r>
    </w:p>
    <w:p w14:paraId="78A379BC" w14:textId="784D9C2D" w:rsidR="00F32FB2" w:rsidRDefault="009A741E" w:rsidP="00587209">
      <w:pPr>
        <w:topLinePunct/>
        <w:jc w:val="center"/>
        <w:rPr>
          <w:szCs w:val="21"/>
        </w:rPr>
      </w:pPr>
      <w:r>
        <w:rPr>
          <w:rFonts w:hint="eastAsia"/>
          <w:noProof/>
        </w:rPr>
        <mc:AlternateContent>
          <mc:Choice Requires="wps">
            <w:drawing>
              <wp:anchor distT="0" distB="0" distL="114300" distR="114300" simplePos="0" relativeHeight="252162560" behindDoc="0" locked="0" layoutInCell="1" allowOverlap="1" wp14:anchorId="4BFAD3BB" wp14:editId="2AE63AAF">
                <wp:simplePos x="0" y="0"/>
                <wp:positionH relativeFrom="margin">
                  <wp:posOffset>2023745</wp:posOffset>
                </wp:positionH>
                <wp:positionV relativeFrom="paragraph">
                  <wp:posOffset>283210</wp:posOffset>
                </wp:positionV>
                <wp:extent cx="887730" cy="872490"/>
                <wp:effectExtent l="57150" t="57150" r="121920" b="118110"/>
                <wp:wrapNone/>
                <wp:docPr id="218" name="四角形: 角を丸くする 218"/>
                <wp:cNvGraphicFramePr/>
                <a:graphic xmlns:a="http://schemas.openxmlformats.org/drawingml/2006/main">
                  <a:graphicData uri="http://schemas.microsoft.com/office/word/2010/wordprocessingShape">
                    <wps:wsp>
                      <wps:cNvSpPr/>
                      <wps:spPr>
                        <a:xfrm>
                          <a:off x="0" y="0"/>
                          <a:ext cx="887730" cy="8724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3CBCC" id="四角形: 角を丸くする 218" o:spid="_x0000_s1026" style="position:absolute;margin-left:159.35pt;margin-top:22.3pt;width:69.9pt;height:68.7pt;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K49wIAAE0GAAAOAAAAZHJzL2Uyb0RvYy54bWysVU1vGjEQvVfqf7B8bxYIFIKyRCgRVaUo&#10;iUKqnI3tZd16Pa5tWNJf37G9LKjNqWoOjr0z82bmzQfXN4dGk710XoEp6fBiQIk0HIQy25J+e1l9&#10;mlHiAzOCaTCypG/S05vFxw/XrZ3LEdSghXQEQYyft7akdQh2XhSe17Jh/gKsNCiswDUs4NNtC+FY&#10;i+iNLkaDweeiBSesAy69x693WUgXCb+qJA+PVeVlILqkGFtIp0vnJp7F4prNt47ZWvEuDPYPUTRM&#10;GXTaQ92xwMjOqb+gGsUdeKjCBYemgKpSXKYcMJvh4I9s1jWzMuWC5Hjb0+T/Hyx/2K/tk0MaWuvn&#10;Hq8xi0Plmvgf4yOHRNZbT5Y8BMLx42w2nV4ipRxFs+lofJXILE7G1vnwRUJD4qWkDnZGPGNBEk9s&#10;f+9DIkwQwxrsDCa+U1I1GunfM00up4NxrA4Cdrp4O0JGQwMrpXWqnzakLeloNplOErgHrUSURj3v&#10;tptb7QiClnS1GuBfh3umhtjaRG2ZeqaLDXZBunUtWrLRO/fMREkngxnaE6FiSpezYX5gQ42mERlF&#10;TG9xEoKmxEF4VaFOVYz0RfyYQR/NRjP+I9Ohbc1yiOMEkzPvtBMLfTDpdRZncapcuoU3LaMrbZ5l&#10;RZTAWo0yLXGoZO+dcS5NGGZRzYTM/idn/tMYRovkMwFG5Aqp7bE7gPexcxqd/onf3jiT0rvJERwD&#10;y8Y5U7RInsGE3rhRBtx7mWnMqvOc9TH8M2ridQPi7cnFEqX29pavFJbmnvnwxBz2IFYS11p4xKPS&#10;gO0F3Y2SGtyv975HfZxMlFLS4kopqf+5Y05Sor8anNmr4XiMsCE9xpPpCB/uXLI5l5hdcwvYskNc&#10;oJana9QP+nitHDSvuP2W0SuKmOHou6Q8uOPjNuRVh/uTy+UyqeHesSzcm7XlETyyGtvs5fDKnO1m&#10;NeCQP8Bx/XQTeGrJrBstDSx3ASoVovDEa/fAnZUap9uvcSmev5PW6Vdg8RsAAP//AwBQSwMEFAAG&#10;AAgAAAAhACLIryriAAAACgEAAA8AAABkcnMvZG93bnJldi54bWxMj8tOwzAQRfdI/IM1SGwQtVvS&#10;1gpxKsSrElIXbanE0o2HJCIeR7bThr/HrGA5ukf3nilWo+3YCX1oHSmYTgQwpMqZlmoF7/uXWwks&#10;RE1Gd45QwTcGWJWXF4XOjTvTFk+7WLNUQiHXCpoY+5zzUDVodZi4Hilln85bHdPpa268Pqdy2/GZ&#10;EAtudUtpodE9PjZYfe0GqyAe7MfzsN7c9K9bIZ983PjDW1Tq+mp8uAcWcYx/MPzqJ3Uok9PRDWQC&#10;6xTcTeUyoQqybAEsAdlczoEdEylnAnhZ8P8vlD8AAAD//wMAUEsBAi0AFAAGAAgAAAAhALaDOJL+&#10;AAAA4QEAABMAAAAAAAAAAAAAAAAAAAAAAFtDb250ZW50X1R5cGVzXS54bWxQSwECLQAUAAYACAAA&#10;ACEAOP0h/9YAAACUAQAACwAAAAAAAAAAAAAAAAAvAQAAX3JlbHMvLnJlbHNQSwECLQAUAAYACAAA&#10;ACEA1egiuPcCAABNBgAADgAAAAAAAAAAAAAAAAAuAgAAZHJzL2Uyb0RvYy54bWxQSwECLQAUAAYA&#10;CAAAACEAIsivKuIAAAAK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7A3888B" wp14:editId="2B2235B2">
            <wp:extent cx="5769938" cy="1276350"/>
            <wp:effectExtent l="38100" t="38100" r="97790" b="95250"/>
            <wp:docPr id="197739841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8416" name="図 1" descr="ダイアグラム&#10;&#10;自動的に生成された説明"/>
                    <pic:cNvPicPr/>
                  </pic:nvPicPr>
                  <pic:blipFill>
                    <a:blip r:embed="rId112"/>
                    <a:stretch>
                      <a:fillRect/>
                    </a:stretch>
                  </pic:blipFill>
                  <pic:spPr>
                    <a:xfrm>
                      <a:off x="0" y="0"/>
                      <a:ext cx="5769938" cy="1276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E663D46" w14:textId="77777777" w:rsidR="001E2B5A" w:rsidRDefault="001E2B5A" w:rsidP="00587209">
      <w:pPr>
        <w:topLinePunct/>
        <w:jc w:val="center"/>
        <w:rPr>
          <w:szCs w:val="21"/>
        </w:rPr>
      </w:pPr>
    </w:p>
    <w:p w14:paraId="1BE65287" w14:textId="5491B2CD" w:rsidR="00DD5B28" w:rsidRPr="00F32FB2" w:rsidRDefault="00F32FB2" w:rsidP="00F32FB2">
      <w:pPr>
        <w:topLinePunct/>
        <w:rPr>
          <w:szCs w:val="21"/>
        </w:rPr>
      </w:pPr>
      <w:r>
        <w:rPr>
          <w:rFonts w:hint="eastAsia"/>
          <w:szCs w:val="21"/>
        </w:rPr>
        <w:t>使用する給与明細</w:t>
      </w:r>
      <w:r w:rsidR="00DD5B28" w:rsidRPr="00F32FB2">
        <w:rPr>
          <w:rFonts w:hint="eastAsia"/>
          <w:szCs w:val="21"/>
        </w:rPr>
        <w:t>レイアウトを選択し、「給与データ（CSV）を選択してください」より</w:t>
      </w:r>
      <w:r>
        <w:rPr>
          <w:rFonts w:hint="eastAsia"/>
          <w:szCs w:val="21"/>
        </w:rPr>
        <w:t>、</w:t>
      </w:r>
      <w:r w:rsidR="00DD5B28" w:rsidRPr="00F32FB2">
        <w:rPr>
          <w:rFonts w:hint="eastAsia"/>
          <w:szCs w:val="21"/>
        </w:rPr>
        <w:t>給与</w:t>
      </w:r>
      <w:r>
        <w:rPr>
          <w:rFonts w:hint="eastAsia"/>
          <w:szCs w:val="21"/>
        </w:rPr>
        <w:t>システムから出力した給与</w:t>
      </w:r>
      <w:r w:rsidR="00DD5B28" w:rsidRPr="00F32FB2">
        <w:rPr>
          <w:rFonts w:hint="eastAsia"/>
          <w:szCs w:val="21"/>
        </w:rPr>
        <w:t>データのCSVファイルを選択、［アップロード］</w:t>
      </w:r>
      <w:r>
        <w:rPr>
          <w:rFonts w:hint="eastAsia"/>
          <w:szCs w:val="21"/>
        </w:rPr>
        <w:t>ボタンをクリック</w:t>
      </w:r>
      <w:r w:rsidR="00DD5B28" w:rsidRPr="00F32FB2">
        <w:rPr>
          <w:rFonts w:hint="eastAsia"/>
          <w:szCs w:val="21"/>
        </w:rPr>
        <w:t>します。エラーが出なければ［次へ］</w:t>
      </w:r>
      <w:r>
        <w:rPr>
          <w:rFonts w:hint="eastAsia"/>
          <w:szCs w:val="21"/>
        </w:rPr>
        <w:t>ボタン</w:t>
      </w:r>
      <w:r w:rsidR="00DD5B28" w:rsidRPr="00F32FB2">
        <w:rPr>
          <w:rFonts w:hint="eastAsia"/>
          <w:szCs w:val="21"/>
        </w:rPr>
        <w:t>をクリックし</w:t>
      </w:r>
      <w:r>
        <w:rPr>
          <w:rFonts w:hint="eastAsia"/>
          <w:szCs w:val="21"/>
        </w:rPr>
        <w:t>てください</w:t>
      </w:r>
      <w:r w:rsidR="00DD5B28" w:rsidRPr="00F32FB2">
        <w:rPr>
          <w:rFonts w:hint="eastAsia"/>
          <w:szCs w:val="21"/>
        </w:rPr>
        <w:t>。</w:t>
      </w:r>
    </w:p>
    <w:p w14:paraId="6DF8B8D1" w14:textId="77777777" w:rsidR="00DD5B28" w:rsidRPr="006A371B" w:rsidRDefault="00DD5B28" w:rsidP="00DD5B28">
      <w:pPr>
        <w:pStyle w:val="af8"/>
        <w:topLinePunct/>
        <w:ind w:leftChars="0" w:left="360"/>
        <w:rPr>
          <w:szCs w:val="21"/>
        </w:rPr>
      </w:pPr>
      <w:r>
        <w:rPr>
          <w:rFonts w:hint="eastAsia"/>
          <w:noProof/>
          <w:szCs w:val="21"/>
        </w:rPr>
        <w:drawing>
          <wp:anchor distT="0" distB="0" distL="114300" distR="114300" simplePos="0" relativeHeight="252163584" behindDoc="0" locked="0" layoutInCell="1" allowOverlap="1" wp14:anchorId="16F3B93B" wp14:editId="5D661D52">
            <wp:simplePos x="0" y="0"/>
            <wp:positionH relativeFrom="margin">
              <wp:align>center</wp:align>
            </wp:positionH>
            <wp:positionV relativeFrom="paragraph">
              <wp:posOffset>46990</wp:posOffset>
            </wp:positionV>
            <wp:extent cx="5019675" cy="1591981"/>
            <wp:effectExtent l="38100" t="38100" r="85725" b="103505"/>
            <wp:wrapNone/>
            <wp:docPr id="256" name="図 25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グラフィカル ユーザー インターフェイス, テキスト, アプリケーション, メール&#10;&#10;自動的に生成された説明"/>
                    <pic:cNvPicPr/>
                  </pic:nvPicPr>
                  <pic:blipFill>
                    <a:blip r:embed="rId113"/>
                    <a:stretch>
                      <a:fillRect/>
                    </a:stretch>
                  </pic:blipFill>
                  <pic:spPr>
                    <a:xfrm>
                      <a:off x="0" y="0"/>
                      <a:ext cx="5019675" cy="15919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9D71778" w14:textId="77777777" w:rsidR="00DD5B28" w:rsidRDefault="00DD5B28" w:rsidP="00DD5B28"/>
    <w:p w14:paraId="4BAC4603" w14:textId="77777777" w:rsidR="00DD5B28" w:rsidRDefault="00DD5B28" w:rsidP="00DD5B28">
      <w:r>
        <w:rPr>
          <w:rFonts w:hint="eastAsia"/>
          <w:noProof/>
        </w:rPr>
        <mc:AlternateContent>
          <mc:Choice Requires="wps">
            <w:drawing>
              <wp:anchor distT="0" distB="0" distL="114300" distR="114300" simplePos="0" relativeHeight="252164608" behindDoc="0" locked="0" layoutInCell="1" allowOverlap="1" wp14:anchorId="223C0AA0" wp14:editId="317FB326">
                <wp:simplePos x="0" y="0"/>
                <wp:positionH relativeFrom="margin">
                  <wp:posOffset>463550</wp:posOffset>
                </wp:positionH>
                <wp:positionV relativeFrom="paragraph">
                  <wp:posOffset>72390</wp:posOffset>
                </wp:positionV>
                <wp:extent cx="3400425" cy="285750"/>
                <wp:effectExtent l="38100" t="57150" r="123825" b="114300"/>
                <wp:wrapNone/>
                <wp:docPr id="257" name="四角形: 角を丸くする 257"/>
                <wp:cNvGraphicFramePr/>
                <a:graphic xmlns:a="http://schemas.openxmlformats.org/drawingml/2006/main">
                  <a:graphicData uri="http://schemas.microsoft.com/office/word/2010/wordprocessingShape">
                    <wps:wsp>
                      <wps:cNvSpPr/>
                      <wps:spPr>
                        <a:xfrm>
                          <a:off x="0" y="0"/>
                          <a:ext cx="3400425" cy="2857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F4306" id="四角形: 角を丸くする 257" o:spid="_x0000_s1026" style="position:absolute;margin-left:36.5pt;margin-top:5.7pt;width:267.75pt;height:22.5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1B9AIAAE4GAAAOAAAAZHJzL2Uyb0RvYy54bWysVUtvGjEQvlfqf7B8b3YhUCjKEqFEVJWi&#10;NAqpcjZ+sG69tmsbFvrrO7aXZdXmVDUHx96Z+Wbmmwc3t8dGoQN3Xhpd4dFViRHX1DCpdxX+9rL+&#10;MMfIB6IZUUbzCp+4x7fL9+9uWrvgY1MbxbhDAKL9orUVrkOwi6LwtOYN8VfGcg1CYVxDAjzdrmCO&#10;tIDeqGJclh+L1jhmnaHce/h6n4V4mfCF4DR8FcLzgFSFIbaQTpfObTyL5Q1Z7ByxtaRdGOQfomiI&#10;1OC0h7ongaC9k39BNZI6440IV9Q0hRFCUp5ygGxG5R/ZbGpiecoFyPG2p8n/P1j6eNjYJwc0tNYv&#10;PFxjFkfhmvgf4kPHRNapJ4sfA6Lw8XpSlpPxFCMKsvF8OpsmNouLtXU+fOamQfFSYWf2mj1DRRJR&#10;5PDgQ2KMIU0aaA3CvmMkGgX8H4hC17NyEssDgJ0u3M6Q0VCbtVQqFVBp1HZBJHBvlGRRGvW8223v&#10;lEMAWuH1uoS/DnegBthKR22emqaLzewDd5uatWir9u6ZsApPyznYIyZjStfzUX5AR41nERlERO1g&#10;FILCyJnwKkOdyhj5i/gxgz6arSL0R6ZD2ZrkEIHXPsJOO7HQB5NegziLS+nSLZwUj66UfuYCSQbF&#10;Gmda4lTx3juhlOswyqKaMJ79Twf+0xxGi+QzAUZkAdT22B3A29i5gJ3+hd/eOJPSu8kRnAPLxjlT&#10;sEiejQ69cSO1cW9lpiCrznPWh/AH1MTr1rDTk4slSv3tLV1LKM0D8eGJOOhBqCTstfAVDqEMtJfp&#10;bhjVxv1663vUh9EEKUYt7JQK+5974jhG6ouGof00mkziEkqPyXQ2hocbSrZDid43dwZadgQb1NJ0&#10;jfpBna/CmeYV1t8qegUR0RR8V5gGd37chbzrYIFSvlolNVg8loQHvbE0gkdWY5u9HF+Js92sBpjy&#10;R3PeP90EZkYvutFSm9U+GCFDFF547R6wtFLjdAs2bsXhO2ldfgaWvwEAAP//AwBQSwMEFAAGAAgA&#10;AAAhAGG/IybgAAAACAEAAA8AAABkcnMvZG93bnJldi54bWxMj81OwzAQhO9IvIO1SFwQtQttiEKc&#10;CvErIfXQQiWObrwkEfE6sjdteHvMCY6zs5r5plxNrhcHDLHzpGE+UyCQam87ajS8vz1d5iAiG7Km&#10;94QavjHCqjo9KU1h/ZE2eNhyI1IIxcJoaJmHQspYt+hMnPkBKXmfPjjDSYZG2mCOKdz18kqpTDrT&#10;UWpozYD3LdZf29Fp4J37eBxf1hfD80blD4HXYffKWp+fTXe3IBgn/nuGX/yEDlVi2vuRbBS9hpvr&#10;NIXTfb4AkfxM5UsQew3LbAGyKuX/AdUPAAAA//8DAFBLAQItABQABgAIAAAAIQC2gziS/gAAAOEB&#10;AAATAAAAAAAAAAAAAAAAAAAAAABbQ29udGVudF9UeXBlc10ueG1sUEsBAi0AFAAGAAgAAAAhADj9&#10;If/WAAAAlAEAAAsAAAAAAAAAAAAAAAAALwEAAF9yZWxzLy5yZWxzUEsBAi0AFAAGAAgAAAAhAIwJ&#10;DUH0AgAATgYAAA4AAAAAAAAAAAAAAAAALgIAAGRycy9lMm9Eb2MueG1sUEsBAi0AFAAGAAgAAAAh&#10;AGG/IybgAAAACAEAAA8AAAAAAAAAAAAAAAAATgUAAGRycy9kb3ducmV2LnhtbFBLBQYAAAAABAAE&#10;APMAAABbBgAAAAA=&#10;" filled="f" strokecolor="red" strokeweight="2.25pt">
                <v:stroke joinstyle="miter"/>
                <v:shadow on="t" color="black" opacity="26214f" origin="-.5,-.5" offset=".74836mm,.74836mm"/>
                <w10:wrap anchorx="margin"/>
              </v:roundrect>
            </w:pict>
          </mc:Fallback>
        </mc:AlternateContent>
      </w:r>
    </w:p>
    <w:p w14:paraId="2B06BED4" w14:textId="5FC16709" w:rsidR="00DD5B28" w:rsidRDefault="00587209" w:rsidP="00DD5B28">
      <w:r>
        <w:rPr>
          <w:rFonts w:hint="eastAsia"/>
          <w:noProof/>
        </w:rPr>
        <mc:AlternateContent>
          <mc:Choice Requires="wps">
            <w:drawing>
              <wp:anchor distT="0" distB="0" distL="114300" distR="114300" simplePos="0" relativeHeight="252165632" behindDoc="0" locked="0" layoutInCell="1" allowOverlap="1" wp14:anchorId="18452399" wp14:editId="0B0882EA">
                <wp:simplePos x="0" y="0"/>
                <wp:positionH relativeFrom="margin">
                  <wp:posOffset>463550</wp:posOffset>
                </wp:positionH>
                <wp:positionV relativeFrom="paragraph">
                  <wp:posOffset>139065</wp:posOffset>
                </wp:positionV>
                <wp:extent cx="3590925" cy="257175"/>
                <wp:effectExtent l="38100" t="57150" r="123825" b="123825"/>
                <wp:wrapNone/>
                <wp:docPr id="259" name="四角形: 角を丸くする 259"/>
                <wp:cNvGraphicFramePr/>
                <a:graphic xmlns:a="http://schemas.openxmlformats.org/drawingml/2006/main">
                  <a:graphicData uri="http://schemas.microsoft.com/office/word/2010/wordprocessingShape">
                    <wps:wsp>
                      <wps:cNvSpPr/>
                      <wps:spPr>
                        <a:xfrm>
                          <a:off x="0" y="0"/>
                          <a:ext cx="3590925"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030F3" id="四角形: 角を丸くする 259" o:spid="_x0000_s1026" style="position:absolute;margin-left:36.5pt;margin-top:10.95pt;width:282.75pt;height:20.25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LY+AIAAE4GAAAOAAAAZHJzL2Uyb0RvYy54bWysVU1v2zAMvQ/YfxB0X+2k8ZIGdYqgRYYB&#10;RVs0HXpW9BFrkyVNUuJ0v36U5DjB1tOwHlTRJB/JJ5K5vjm0Cu2589LoGo8uSoy4poZJva3xt5fV&#10;pxlGPhDNiDKa1/iNe3yz+PjhurNzPjaNUYw7BCDazztb4yYEOy8KTxveEn9hLNegFMa1JIDotgVz&#10;pAP0VhXjsvxcdMYx6wzl3sPXu6zEi4QvBKfhUQjPA1I1htxCOl06N/EsFtdkvnXENpL2aZB/yKIl&#10;UkPQAeqOBIJ2Tv4F1UrqjDciXFDTFkYISXmqAaoZlX9Us26I5akWIMfbgSb//2Dpw35tnxzQ0Fk/&#10;93CNVRyEa+N/yA8dEllvA1n8EBCFj5fVVXk1rjCioBtX09G0imwWJ2/rfPjCTYvipcbO7DR7hhdJ&#10;RJH9vQ+JMYY0aaE1CPuOkWgV8L8nCl1Oy0kP2NsC9BEyOmqzkkqlB1QadZDErIIcosobJVnUJsFt&#10;N7fKIQCt8WpVwl+Pe2YG2EpHa56aps/N7AJ364Z1aKN27pmwGlflDPwRk7Gky9koC9BR42lEBhVR&#10;WxiFoDByJrzK0KRnjPxF/FjBkM1GEfoj06FsQ3KKkwSTqeytE61DMkk6y7M4PV26hTfFYyiln7lA&#10;ksFjjTMtcar4EJ1QynUYZVVDGM/xq7P4aQ6jR4qZACOyAGoH7B7gfexcRm9/4ndwzqQMYXIGx8Sy&#10;c64UPFJko8Pg3Ept3HuVKaiqj5ztIf0zauJ1Y9jbk4tPlPrbW7qS8DT3xIcn4qAH4SVhr4VHOIQy&#10;0F6mv2HUGPfrve/RHkYTtBh1sFNq7H/uiOMYqa8ahvZqNJnEJZSESTUdg+DONZtzjd61twZadgQb&#10;1NJ0jfZBHa/CmfYV1t8yRgUV0RRi15gGdxRuQ951sEApXy6TGSweS8K9XlsawSOrsc1eDq/E2X5W&#10;A0z5gznuHzJPE3hqyWwbPbVZ7oIRMkTliddegKWVGqdfsHErnsvJ6vQzsPgNAAD//wMAUEsDBBQA&#10;BgAIAAAAIQD8gLAm4QAAAAgBAAAPAAAAZHJzL2Rvd25yZXYueG1sTI/NTsMwEITvSLyDtUhcUOs0&#10;hTaEOBXip0hIPbRQiaMbL0lEbEf2pg1vz3KC26xmNfNNsRptJ44YYuudgtk0AYGu8qZ1tYL3t+dJ&#10;BiKSdkZ33qGCb4ywKs/PCp0bf3JbPO6oFhziYq4VNER9LmWsGrQ6Tn2Pjr1PH6wmPkMtTdAnDred&#10;TJNkIa1uHTc0useHBquv3WAV0N5+PA0vm6t+vU2yx0CbsH8lpS4vxvs7EIQj/T3DLz6jQ8lMBz84&#10;E0WnYDnnKaQgnd2CYH8xz25AHFik1yDLQv4fUP4AAAD//wMAUEsBAi0AFAAGAAgAAAAhALaDOJL+&#10;AAAA4QEAABMAAAAAAAAAAAAAAAAAAAAAAFtDb250ZW50X1R5cGVzXS54bWxQSwECLQAUAAYACAAA&#10;ACEAOP0h/9YAAACUAQAACwAAAAAAAAAAAAAAAAAvAQAAX3JlbHMvLnJlbHNQSwECLQAUAAYACAAA&#10;ACEAWHIy2PgCAABOBgAADgAAAAAAAAAAAAAAAAAuAgAAZHJzL2Uyb0RvYy54bWxQSwECLQAUAAYA&#10;CAAAACEA/ICwJuEAAAAI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p>
    <w:p w14:paraId="3CD38769" w14:textId="41B1DEE9" w:rsidR="00DD5B28" w:rsidRDefault="00DD5B28" w:rsidP="00DD5B28"/>
    <w:p w14:paraId="19FE8A0F" w14:textId="77777777" w:rsidR="00DD5B28" w:rsidRDefault="00DD5B28" w:rsidP="00DD5B28"/>
    <w:p w14:paraId="55031CCB" w14:textId="77777777" w:rsidR="00DD5B28" w:rsidRDefault="00DD5B28" w:rsidP="00DD5B28"/>
    <w:p w14:paraId="395BB8E0" w14:textId="44230194" w:rsidR="00DD5B28" w:rsidRDefault="00BA67C8" w:rsidP="0007713D">
      <w:pPr>
        <w:spacing w:line="276" w:lineRule="auto"/>
        <w:jc w:val="left"/>
      </w:pPr>
      <w:r>
        <w:br w:type="page"/>
      </w:r>
    </w:p>
    <w:p w14:paraId="4961D4AC" w14:textId="09F01257" w:rsidR="00DD5B28" w:rsidRDefault="00777D9E" w:rsidP="00F32FB2">
      <w:r w:rsidRPr="00777D9E">
        <w:lastRenderedPageBreak/>
        <w:t>給与明細のタイトル、対象期間、公開タイミングなどを指定し</w:t>
      </w:r>
      <w:r w:rsidR="00DD5B28">
        <w:rPr>
          <w:rFonts w:hint="eastAsia"/>
        </w:rPr>
        <w:t>、［次へ］</w:t>
      </w:r>
      <w:r w:rsidR="00F32FB2">
        <w:rPr>
          <w:rFonts w:hint="eastAsia"/>
        </w:rPr>
        <w:t>ボタン</w:t>
      </w:r>
      <w:r w:rsidR="00DD5B28">
        <w:rPr>
          <w:rFonts w:hint="eastAsia"/>
        </w:rPr>
        <w:t>をクリックします。</w:t>
      </w:r>
    </w:p>
    <w:p w14:paraId="4928A55F" w14:textId="71DD5E08" w:rsidR="00DD5B28" w:rsidRDefault="00721641" w:rsidP="00DD5B28">
      <w:pPr>
        <w:rPr>
          <w:noProof/>
        </w:rPr>
      </w:pPr>
      <w:r>
        <w:rPr>
          <w:rFonts w:hint="eastAsia"/>
          <w:noProof/>
        </w:rPr>
        <w:drawing>
          <wp:anchor distT="0" distB="0" distL="114300" distR="114300" simplePos="0" relativeHeight="252368384" behindDoc="0" locked="0" layoutInCell="1" allowOverlap="1" wp14:anchorId="622DCCB7" wp14:editId="6CBCF2A5">
            <wp:simplePos x="0" y="0"/>
            <wp:positionH relativeFrom="margin">
              <wp:posOffset>713105</wp:posOffset>
            </wp:positionH>
            <wp:positionV relativeFrom="paragraph">
              <wp:posOffset>74930</wp:posOffset>
            </wp:positionV>
            <wp:extent cx="4670917" cy="2771775"/>
            <wp:effectExtent l="38100" t="38100" r="92075" b="85725"/>
            <wp:wrapNone/>
            <wp:docPr id="1888396304" name="図 18883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6304" name="図 1888396304"/>
                    <pic:cNvPicPr/>
                  </pic:nvPicPr>
                  <pic:blipFill>
                    <a:blip r:embed="rId114"/>
                    <a:stretch>
                      <a:fillRect/>
                    </a:stretch>
                  </pic:blipFill>
                  <pic:spPr>
                    <a:xfrm>
                      <a:off x="0" y="0"/>
                      <a:ext cx="4670917" cy="2771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3F8928E" w14:textId="347E71B8" w:rsidR="00777D9E" w:rsidRDefault="00777D9E" w:rsidP="00DD5B28">
      <w:pPr>
        <w:rPr>
          <w:noProof/>
        </w:rPr>
      </w:pPr>
    </w:p>
    <w:p w14:paraId="45B3C796" w14:textId="77777777" w:rsidR="00777D9E" w:rsidRDefault="00777D9E" w:rsidP="00DD5B28">
      <w:pPr>
        <w:rPr>
          <w:noProof/>
        </w:rPr>
      </w:pPr>
    </w:p>
    <w:p w14:paraId="20FB19C2" w14:textId="6978815C" w:rsidR="00777D9E" w:rsidRDefault="00777D9E" w:rsidP="00DD5B28">
      <w:pPr>
        <w:rPr>
          <w:noProof/>
        </w:rPr>
      </w:pPr>
    </w:p>
    <w:p w14:paraId="1A7111BB" w14:textId="01FBC010" w:rsidR="00777D9E" w:rsidRDefault="00777D9E" w:rsidP="00DD5B28">
      <w:pPr>
        <w:rPr>
          <w:noProof/>
        </w:rPr>
      </w:pPr>
    </w:p>
    <w:p w14:paraId="6EC5666B" w14:textId="77777777" w:rsidR="00777D9E" w:rsidRDefault="00777D9E" w:rsidP="00DD5B28">
      <w:pPr>
        <w:rPr>
          <w:noProof/>
        </w:rPr>
      </w:pPr>
    </w:p>
    <w:p w14:paraId="1212131A" w14:textId="77777777" w:rsidR="00777D9E" w:rsidRDefault="00777D9E" w:rsidP="00DD5B28">
      <w:pPr>
        <w:rPr>
          <w:noProof/>
        </w:rPr>
      </w:pPr>
    </w:p>
    <w:p w14:paraId="1DF65BC7" w14:textId="77777777" w:rsidR="00777D9E" w:rsidRDefault="00777D9E" w:rsidP="00DD5B28">
      <w:pPr>
        <w:rPr>
          <w:noProof/>
        </w:rPr>
      </w:pPr>
    </w:p>
    <w:p w14:paraId="170DEEB2" w14:textId="77777777" w:rsidR="00777D9E" w:rsidRDefault="00777D9E" w:rsidP="00DD5B28">
      <w:pPr>
        <w:rPr>
          <w:noProof/>
        </w:rPr>
      </w:pPr>
    </w:p>
    <w:p w14:paraId="488A6F1E" w14:textId="77777777" w:rsidR="00777D9E" w:rsidRDefault="00777D9E" w:rsidP="00DD5B28"/>
    <w:p w14:paraId="375D1404" w14:textId="479DEAFC" w:rsidR="00DD5B28" w:rsidRDefault="00DD5B28" w:rsidP="00DD5B28"/>
    <w:p w14:paraId="3B37E16B" w14:textId="77777777" w:rsidR="009D2970" w:rsidRDefault="009D2970" w:rsidP="00DD5B28"/>
    <w:p w14:paraId="3116A147" w14:textId="4905056E" w:rsidR="00721641" w:rsidRDefault="00666DEF" w:rsidP="00DD5B28">
      <w:r w:rsidRPr="00054869">
        <w:rPr>
          <w:noProof/>
          <w:szCs w:val="21"/>
        </w:rPr>
        <w:drawing>
          <wp:anchor distT="0" distB="0" distL="114300" distR="114300" simplePos="0" relativeHeight="252372480" behindDoc="0" locked="0" layoutInCell="1" allowOverlap="1" wp14:anchorId="02723027" wp14:editId="41FA13DA">
            <wp:simplePos x="0" y="0"/>
            <wp:positionH relativeFrom="margin">
              <wp:posOffset>0</wp:posOffset>
            </wp:positionH>
            <wp:positionV relativeFrom="paragraph">
              <wp:posOffset>213360</wp:posOffset>
            </wp:positionV>
            <wp:extent cx="503555" cy="469900"/>
            <wp:effectExtent l="0" t="0" r="0" b="6350"/>
            <wp:wrapNone/>
            <wp:docPr id="442325916" name="図 4423259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 name="図 7812"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744750F6" w14:textId="60AE2D8B" w:rsidR="009D2970" w:rsidRDefault="00666DEF" w:rsidP="00DD5B28">
      <w:r w:rsidRPr="00054869">
        <w:rPr>
          <w:noProof/>
          <w:szCs w:val="21"/>
        </w:rPr>
        <mc:AlternateContent>
          <mc:Choice Requires="wps">
            <w:drawing>
              <wp:anchor distT="0" distB="0" distL="114300" distR="114300" simplePos="0" relativeHeight="252370432" behindDoc="0" locked="0" layoutInCell="1" allowOverlap="1" wp14:anchorId="147AE3A1" wp14:editId="3CD5DD11">
                <wp:simplePos x="0" y="0"/>
                <wp:positionH relativeFrom="margin">
                  <wp:posOffset>217805</wp:posOffset>
                </wp:positionH>
                <wp:positionV relativeFrom="paragraph">
                  <wp:posOffset>153035</wp:posOffset>
                </wp:positionV>
                <wp:extent cx="5810250" cy="2114550"/>
                <wp:effectExtent l="0" t="0" r="19050" b="19050"/>
                <wp:wrapNone/>
                <wp:docPr id="489789198" name="角丸四角形 51"/>
                <wp:cNvGraphicFramePr/>
                <a:graphic xmlns:a="http://schemas.openxmlformats.org/drawingml/2006/main">
                  <a:graphicData uri="http://schemas.microsoft.com/office/word/2010/wordprocessingShape">
                    <wps:wsp>
                      <wps:cNvSpPr/>
                      <wps:spPr>
                        <a:xfrm>
                          <a:off x="0" y="0"/>
                          <a:ext cx="5810250" cy="211455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406BB2C" w14:textId="4E07AA7B" w:rsidR="009D2970" w:rsidRPr="009D2970" w:rsidRDefault="009D2970" w:rsidP="009D2970">
                            <w:pPr>
                              <w:topLinePunct/>
                              <w:spacing w:line="208" w:lineRule="auto"/>
                              <w:ind w:leftChars="200" w:left="420"/>
                              <w:rPr>
                                <w:color w:val="000000" w:themeColor="text1"/>
                              </w:rPr>
                            </w:pPr>
                            <w:r w:rsidRPr="009D2970">
                              <w:rPr>
                                <w:rFonts w:hint="eastAsia"/>
                                <w:color w:val="000000" w:themeColor="text1"/>
                              </w:rPr>
                              <w:t>公開タイミングは以下から選択できます。</w:t>
                            </w:r>
                          </w:p>
                          <w:p w14:paraId="2A1B132C" w14:textId="29FDBFDF"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支給日に公開</w:t>
                            </w:r>
                          </w:p>
                          <w:p w14:paraId="09911EC4" w14:textId="534A020E"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支給日の前日に公開</w:t>
                            </w:r>
                          </w:p>
                          <w:p w14:paraId="4065BA8E" w14:textId="337DCBFC"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日時指定（任意の日時を指定して従業員に公開できます。）</w:t>
                            </w:r>
                          </w:p>
                          <w:p w14:paraId="77EAAAA5" w14:textId="284B4909" w:rsid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即時公開（保存ボタンを押したタイミングで従業員に公開が可能です。）</w:t>
                            </w:r>
                          </w:p>
                          <w:p w14:paraId="36F59C90" w14:textId="77777777" w:rsidR="009D2970" w:rsidRPr="009D2970" w:rsidRDefault="009D2970" w:rsidP="009D2970">
                            <w:pPr>
                              <w:topLinePunct/>
                              <w:spacing w:line="208" w:lineRule="auto"/>
                              <w:ind w:leftChars="200" w:left="420"/>
                              <w:rPr>
                                <w:color w:val="000000" w:themeColor="text1"/>
                              </w:rPr>
                            </w:pPr>
                          </w:p>
                          <w:p w14:paraId="00A17B66" w14:textId="77777777" w:rsidR="009D2970" w:rsidRPr="009D2970" w:rsidRDefault="009D2970" w:rsidP="009D2970">
                            <w:pPr>
                              <w:topLinePunct/>
                              <w:spacing w:line="208" w:lineRule="auto"/>
                              <w:ind w:leftChars="200" w:left="420"/>
                              <w:rPr>
                                <w:color w:val="000000" w:themeColor="text1"/>
                              </w:rPr>
                            </w:pPr>
                            <w:r w:rsidRPr="009D2970">
                              <w:rPr>
                                <w:rFonts w:hint="eastAsia"/>
                                <w:color w:val="000000" w:themeColor="text1"/>
                              </w:rPr>
                              <w:t>「支給日に公開」「支給日の前日に公開」「日時指定」を選択した場合、時刻は「</w:t>
                            </w:r>
                            <w:r w:rsidRPr="009D2970">
                              <w:rPr>
                                <w:color w:val="000000" w:themeColor="text1"/>
                              </w:rPr>
                              <w:t>0時、7時、8時、9時、12時、15時、18時、21時」から選択できます。</w:t>
                            </w:r>
                          </w:p>
                          <w:p w14:paraId="3947C249" w14:textId="7412F7ED" w:rsidR="009D2970" w:rsidRPr="009D2970" w:rsidRDefault="009D2970" w:rsidP="009D2970">
                            <w:pPr>
                              <w:topLinePunct/>
                              <w:spacing w:line="208" w:lineRule="auto"/>
                              <w:ind w:leftChars="200" w:left="420"/>
                              <w:rPr>
                                <w:color w:val="000000" w:themeColor="text1"/>
                              </w:rPr>
                            </w:pPr>
                          </w:p>
                          <w:p w14:paraId="10F54530" w14:textId="1D2FCA5E" w:rsidR="00721641" w:rsidRPr="00AA36AB" w:rsidRDefault="00721641" w:rsidP="00721641">
                            <w:pPr>
                              <w:topLinePunct/>
                              <w:spacing w:line="208" w:lineRule="auto"/>
                              <w:ind w:leftChars="200" w:left="420"/>
                              <w:rPr>
                                <w:color w:val="000000" w:themeColor="text1"/>
                              </w:rPr>
                            </w:pP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E3A1" id="_x0000_s1237" style="position:absolute;left:0;text-align:left;margin-left:17.15pt;margin-top:12.05pt;width:457.5pt;height:166.5pt;z-index:25237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PuwAIAAMkFAAAOAAAAZHJzL2Uyb0RvYy54bWysVEtv2zAMvg/YfxB0X/1Y0qZBnSJom2FA&#10;0QZth54VWYo9yKImKXGyXz9KfmSPYodhOSikSX4UP5G8uj40iuyFdTXogmZnKSVCcyhrvS3ol5fV&#10;hxklzjNdMgVaFPQoHL1evH931Zq5yKECVQpLEES7eWsKWnlv5knieCUa5s7ACI1GCbZhHlW7TUrL&#10;WkRvVJKn6XnSgi2NBS6cw6+3nZEuIr6UgvtHKZ3wRBUU7+bjaeO5CWeyuGLzrWWmqnl/DfYPt2hY&#10;rTHpCHXLPCM7W/8B1dTcggPpzzg0CUhZcxFrwGqy9LdqnitmRKwFyXFmpMn9P1j+sH82a4s0tMbN&#10;HYqhioO0TfjH+5FDJOs4kiUOnnD8OJ1laT5FTjna8iybTFFBnOQUbqzznwQ0JAgFtbDT5RM+SWSK&#10;7e+dj5SVRLMGe4OVXymRjcIH2DNFsot8MusRe2fEHjBDpIZVrVR8QqVJi/13meIlgsmBqstgjYrd&#10;bm6UJYha0NXd5V2W97i/uAXoW+aqzs8dXVB6R6WxshNFUfJHJQK80k9CkrpEUvIueeheMWZknAvt&#10;s85UsVJ0CaYp/oZ7DBGRvwgYkCUWMGL3AINnBzJgd8T3/iFUxOYfg3tW/hY8RsTMoP0Y3NQa7FuV&#10;Kayqz9z5DyR11ASW/GFzQG4KOrsIruHTBsrj2hIL3TQ6w1c1Un/PnF8zi6+PTYUrxT/iIRXgu0Iv&#10;UVKB/f7W9+CPU4FWSloc54K6bztmBSXqs8Z5ucwmkzD/UZlML3JUbFRQxGcgm6h8PI+K3jU3gL2S&#10;4fIyPIrB36tBlBaaV9w8y5AVTUxzzF1Q7u2g3PhuzeDu4mK5jG4484b5e/1seAAPRIemezm8Mmv6&#10;KfE4YA8wjD6bx9bvSD75hkgNy50HWftgPPHaK7gvYi/1uy0spJ/16HXawIsfAAAA//8DAFBLAwQU&#10;AAYACAAAACEARBXYVN8AAAAJAQAADwAAAGRycy9kb3ducmV2LnhtbEyPTU+EMBCG7yb+h2ZMvLmF&#10;/dJFyoaYeFyTRRPjrdARcOmUpWXBf+940uPM8+adZ9L9bDtxwcG3jhTEiwgEUuVMS7WCt9fnuwcQ&#10;PmgyunOECr7Rwz67vkp1YtxER7wUoRZcQj7RCpoQ+kRKXzVotV+4HonZpxusDjwOtTSDnrjcdnIZ&#10;RVtpdUt8odE9PjVYnYrRKjh8zC/lof3aTuPZnPx5k78Xx1yp25s5fwQRcA5/YfjVZ3XI2Kl0Ixkv&#10;OgWr9YqTCpbrGATz3XrHi5LB5j4GmaXy/wfZDwAAAP//AwBQSwECLQAUAAYACAAAACEAtoM4kv4A&#10;AADhAQAAEwAAAAAAAAAAAAAAAAAAAAAAW0NvbnRlbnRfVHlwZXNdLnhtbFBLAQItABQABgAIAAAA&#10;IQA4/SH/1gAAAJQBAAALAAAAAAAAAAAAAAAAAC8BAABfcmVscy8ucmVsc1BLAQItABQABgAIAAAA&#10;IQAcuBPuwAIAAMkFAAAOAAAAAAAAAAAAAAAAAC4CAABkcnMvZTJvRG9jLnhtbFBLAQItABQABgAI&#10;AAAAIQBEFdhU3wAAAAkBAAAPAAAAAAAAAAAAAAAAABoFAABkcnMvZG93bnJldi54bWxQSwUGAAAA&#10;AAQABADzAAAAJgYAAAAA&#10;" filled="f" strokecolor="#fe9e12" strokeweight="1.5pt">
                <v:stroke dashstyle="3 1" joinstyle="miter"/>
                <v:textbox inset=",,2mm,1mm">
                  <w:txbxContent>
                    <w:p w14:paraId="3406BB2C" w14:textId="4E07AA7B" w:rsidR="009D2970" w:rsidRPr="009D2970" w:rsidRDefault="009D2970" w:rsidP="009D2970">
                      <w:pPr>
                        <w:topLinePunct/>
                        <w:spacing w:line="208" w:lineRule="auto"/>
                        <w:ind w:leftChars="200" w:left="420"/>
                        <w:rPr>
                          <w:color w:val="000000" w:themeColor="text1"/>
                        </w:rPr>
                      </w:pPr>
                      <w:r w:rsidRPr="009D2970">
                        <w:rPr>
                          <w:rFonts w:hint="eastAsia"/>
                          <w:color w:val="000000" w:themeColor="text1"/>
                        </w:rPr>
                        <w:t>公開タイミングは以下から選択できます。</w:t>
                      </w:r>
                    </w:p>
                    <w:p w14:paraId="2A1B132C" w14:textId="29FDBFDF"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支給日に公開</w:t>
                      </w:r>
                    </w:p>
                    <w:p w14:paraId="09911EC4" w14:textId="534A020E"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支給日の前日に公開</w:t>
                      </w:r>
                    </w:p>
                    <w:p w14:paraId="4065BA8E" w14:textId="337DCBFC" w:rsidR="009D2970" w:rsidRP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日時指定（任意の日時を指定して従業員に公開できます。）</w:t>
                      </w:r>
                    </w:p>
                    <w:p w14:paraId="77EAAAA5" w14:textId="284B4909" w:rsidR="009D2970" w:rsidRDefault="009D2970" w:rsidP="009D2970">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即時公開（保存ボタンを押したタイミングで従業員に公開が可能です。）</w:t>
                      </w:r>
                    </w:p>
                    <w:p w14:paraId="36F59C90" w14:textId="77777777" w:rsidR="009D2970" w:rsidRPr="009D2970" w:rsidRDefault="009D2970" w:rsidP="009D2970">
                      <w:pPr>
                        <w:topLinePunct/>
                        <w:spacing w:line="208" w:lineRule="auto"/>
                        <w:ind w:leftChars="200" w:left="420"/>
                        <w:rPr>
                          <w:color w:val="000000" w:themeColor="text1"/>
                        </w:rPr>
                      </w:pPr>
                    </w:p>
                    <w:p w14:paraId="00A17B66" w14:textId="77777777" w:rsidR="009D2970" w:rsidRPr="009D2970" w:rsidRDefault="009D2970" w:rsidP="009D2970">
                      <w:pPr>
                        <w:topLinePunct/>
                        <w:spacing w:line="208" w:lineRule="auto"/>
                        <w:ind w:leftChars="200" w:left="420"/>
                        <w:rPr>
                          <w:color w:val="000000" w:themeColor="text1"/>
                        </w:rPr>
                      </w:pPr>
                      <w:r w:rsidRPr="009D2970">
                        <w:rPr>
                          <w:rFonts w:hint="eastAsia"/>
                          <w:color w:val="000000" w:themeColor="text1"/>
                        </w:rPr>
                        <w:t>「支給日に公開」「支給日の前日に公開」「日時指定」を選択した場合、時刻は「</w:t>
                      </w:r>
                      <w:r w:rsidRPr="009D2970">
                        <w:rPr>
                          <w:color w:val="000000" w:themeColor="text1"/>
                        </w:rPr>
                        <w:t>0時、7時、8時、9時、12時、15時、18時、21時」から選択できます。</w:t>
                      </w:r>
                    </w:p>
                    <w:p w14:paraId="3947C249" w14:textId="7412F7ED" w:rsidR="009D2970" w:rsidRPr="009D2970" w:rsidRDefault="009D2970" w:rsidP="009D2970">
                      <w:pPr>
                        <w:topLinePunct/>
                        <w:spacing w:line="208" w:lineRule="auto"/>
                        <w:ind w:leftChars="200" w:left="420"/>
                        <w:rPr>
                          <w:color w:val="000000" w:themeColor="text1"/>
                        </w:rPr>
                      </w:pPr>
                    </w:p>
                    <w:p w14:paraId="10F54530" w14:textId="1D2FCA5E" w:rsidR="00721641" w:rsidRPr="00AA36AB" w:rsidRDefault="00721641" w:rsidP="00721641">
                      <w:pPr>
                        <w:topLinePunct/>
                        <w:spacing w:line="208" w:lineRule="auto"/>
                        <w:ind w:leftChars="200" w:left="420"/>
                        <w:rPr>
                          <w:color w:val="000000" w:themeColor="text1"/>
                        </w:rPr>
                      </w:pPr>
                    </w:p>
                  </w:txbxContent>
                </v:textbox>
                <w10:wrap anchorx="margin"/>
              </v:roundrect>
            </w:pict>
          </mc:Fallback>
        </mc:AlternateContent>
      </w:r>
    </w:p>
    <w:p w14:paraId="01DD113D" w14:textId="09C89169" w:rsidR="009D2970" w:rsidRDefault="009D2970" w:rsidP="00DD5B28"/>
    <w:p w14:paraId="08FF0C73" w14:textId="4D56EC26" w:rsidR="009D2970" w:rsidRDefault="009D2970" w:rsidP="00DD5B28"/>
    <w:p w14:paraId="7E923491" w14:textId="38C74938" w:rsidR="009D2970" w:rsidRDefault="009D2970" w:rsidP="00DD5B28"/>
    <w:p w14:paraId="29D951F2" w14:textId="77777777" w:rsidR="009D2970" w:rsidRDefault="009D2970" w:rsidP="00DD5B28"/>
    <w:p w14:paraId="0D681883" w14:textId="7064D170" w:rsidR="009D2970" w:rsidRDefault="009D2970" w:rsidP="00DD5B28"/>
    <w:p w14:paraId="5C44055D" w14:textId="77777777" w:rsidR="008331DF" w:rsidRDefault="008331DF" w:rsidP="00DD5B28"/>
    <w:p w14:paraId="52169A90" w14:textId="77777777" w:rsidR="008331DF" w:rsidRDefault="008331DF" w:rsidP="00DD5B28"/>
    <w:p w14:paraId="1E1715CC" w14:textId="77777777" w:rsidR="008331DF" w:rsidRDefault="008331DF" w:rsidP="00DD5B28"/>
    <w:p w14:paraId="3DAB23CB" w14:textId="77777777" w:rsidR="008331DF" w:rsidRDefault="008331DF" w:rsidP="00DD5B28"/>
    <w:p w14:paraId="43E4FF7B" w14:textId="77777777" w:rsidR="008331DF" w:rsidRDefault="008331DF" w:rsidP="00DD5B28"/>
    <w:p w14:paraId="38321CE4" w14:textId="501AA4B6" w:rsidR="008331DF" w:rsidRPr="008331DF" w:rsidRDefault="008331DF" w:rsidP="00DD5B28">
      <w:pPr>
        <w:rPr>
          <w:color w:val="EE0000"/>
        </w:rPr>
      </w:pPr>
      <w:r w:rsidRPr="008331DF">
        <w:rPr>
          <w:rFonts w:hint="eastAsia"/>
          <w:color w:val="EE0000"/>
        </w:rPr>
        <w:t>※</w:t>
      </w:r>
      <w:r w:rsidRPr="008331DF">
        <w:rPr>
          <w:color w:val="EE0000"/>
        </w:rPr>
        <w:t>「支給日」「公開時刻」で過去の日時を設定した場合、設定操作を行った翌日の0:00にメール配信されます。従業員画面でも、メール配信後に閲覧できます。</w:t>
      </w:r>
    </w:p>
    <w:p w14:paraId="6C66B78B" w14:textId="3735630A" w:rsidR="00666DEF" w:rsidRDefault="00666DEF">
      <w:pPr>
        <w:spacing w:line="276" w:lineRule="auto"/>
        <w:jc w:val="left"/>
      </w:pPr>
      <w:r>
        <w:br w:type="page"/>
      </w:r>
    </w:p>
    <w:p w14:paraId="03C30781" w14:textId="77777777" w:rsidR="00666DEF" w:rsidRDefault="00666DEF" w:rsidP="00666DEF">
      <w:r w:rsidRPr="00666DEF">
        <w:lastRenderedPageBreak/>
        <w:t>配信対象者の一覧が表示されます。「プレビュー」から給与明細のプレビューをPDF形式、HTML形式で確認できます。［保存］ボタンをクリックし、明細発行業務を完了します。</w:t>
      </w:r>
    </w:p>
    <w:p w14:paraId="6261E8AD" w14:textId="23D1571B" w:rsidR="00DD5B28" w:rsidRDefault="00666DEF" w:rsidP="00666DEF">
      <w:r>
        <w:rPr>
          <w:rFonts w:hint="eastAsia"/>
          <w:noProof/>
        </w:rPr>
        <w:drawing>
          <wp:anchor distT="0" distB="0" distL="114300" distR="114300" simplePos="0" relativeHeight="252167680" behindDoc="0" locked="0" layoutInCell="1" allowOverlap="1" wp14:anchorId="4C3DE64A" wp14:editId="2555E089">
            <wp:simplePos x="0" y="0"/>
            <wp:positionH relativeFrom="margin">
              <wp:align>center</wp:align>
            </wp:positionH>
            <wp:positionV relativeFrom="paragraph">
              <wp:posOffset>79375</wp:posOffset>
            </wp:positionV>
            <wp:extent cx="5078517" cy="3400425"/>
            <wp:effectExtent l="38100" t="38100" r="103505" b="85725"/>
            <wp:wrapNone/>
            <wp:docPr id="268" name="図 26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8" descr="グラフィカル ユーザー インターフェイス, アプリケーション&#10;&#10;自動的に生成された説明"/>
                    <pic:cNvPicPr/>
                  </pic:nvPicPr>
                  <pic:blipFill>
                    <a:blip r:embed="rId115"/>
                    <a:stretch>
                      <a:fillRect/>
                    </a:stretch>
                  </pic:blipFill>
                  <pic:spPr>
                    <a:xfrm>
                      <a:off x="0" y="0"/>
                      <a:ext cx="5078517" cy="3400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283041" w14:textId="4F30F26E" w:rsidR="00DD5B28" w:rsidRDefault="00DD5B28" w:rsidP="00DD5B28"/>
    <w:p w14:paraId="5DD00DAB" w14:textId="77777777" w:rsidR="00DD5B28" w:rsidRDefault="00DD5B28" w:rsidP="00DD5B28"/>
    <w:p w14:paraId="11A95415" w14:textId="77777777" w:rsidR="00DD5B28" w:rsidRDefault="00DD5B28" w:rsidP="00DD5B28"/>
    <w:p w14:paraId="280B5FE1" w14:textId="77777777" w:rsidR="00DD5B28" w:rsidRDefault="00DD5B28" w:rsidP="00DD5B28"/>
    <w:p w14:paraId="576A01B2" w14:textId="77777777" w:rsidR="00DD5B28" w:rsidRDefault="00DD5B28" w:rsidP="00DD5B28"/>
    <w:p w14:paraId="18CFE408" w14:textId="77777777" w:rsidR="00DD5B28" w:rsidRDefault="00DD5B28" w:rsidP="00DD5B28"/>
    <w:p w14:paraId="7A6BBCA0" w14:textId="77777777" w:rsidR="00DD5B28" w:rsidRDefault="00DD5B28" w:rsidP="00DD5B28"/>
    <w:p w14:paraId="12304F66" w14:textId="77777777" w:rsidR="00DD5B28" w:rsidRDefault="00DD5B28" w:rsidP="00DD5B28"/>
    <w:p w14:paraId="6262A68A" w14:textId="77777777" w:rsidR="00DD5B28" w:rsidRDefault="00DD5B28" w:rsidP="00DD5B28"/>
    <w:p w14:paraId="7D9BD598" w14:textId="77777777" w:rsidR="00DD5B28" w:rsidRDefault="00DD5B28" w:rsidP="00DD5B28"/>
    <w:p w14:paraId="5E5E23C6" w14:textId="77777777" w:rsidR="00DD5B28" w:rsidRDefault="00DD5B28" w:rsidP="00DD5B28"/>
    <w:p w14:paraId="5C8F50FF" w14:textId="77777777" w:rsidR="00DD5B28" w:rsidRDefault="00DD5B28" w:rsidP="00DD5B28"/>
    <w:p w14:paraId="431E6304" w14:textId="77777777" w:rsidR="000B6070" w:rsidRDefault="000B6070" w:rsidP="00DD5B28"/>
    <w:p w14:paraId="6D196FC0" w14:textId="77777777" w:rsidR="000B6070" w:rsidRDefault="000B6070" w:rsidP="00DD5B28"/>
    <w:p w14:paraId="6DA998D5" w14:textId="77777777" w:rsidR="000B6070" w:rsidRDefault="000B6070" w:rsidP="00DD5B28"/>
    <w:p w14:paraId="27800246" w14:textId="77777777" w:rsidR="000B6070" w:rsidRPr="00666DEF" w:rsidRDefault="000B6070" w:rsidP="000B6070">
      <w:pPr>
        <w:rPr>
          <w:color w:val="EE0000"/>
        </w:rPr>
      </w:pPr>
      <w:r w:rsidRPr="00666DEF">
        <w:rPr>
          <w:color w:val="EE0000"/>
        </w:rPr>
        <w:t>※「公開タイミング」で「即時公開」を選択した場合、［保存］ボタンをクリックすると従業員に給与明細が即時公開されます。</w:t>
      </w:r>
    </w:p>
    <w:p w14:paraId="5A970A9B" w14:textId="7B4293A6" w:rsidR="00DD5B28" w:rsidRPr="001E2B5A" w:rsidRDefault="00DD5B28" w:rsidP="001E2B5A">
      <w:pPr>
        <w:spacing w:line="276" w:lineRule="auto"/>
        <w:jc w:val="left"/>
      </w:pPr>
    </w:p>
    <w:p w14:paraId="5D80FA75" w14:textId="1C04FF1B" w:rsidR="00DD5B28" w:rsidRDefault="00A238FA" w:rsidP="00DD5B28">
      <w:r w:rsidRPr="00A238FA">
        <w:rPr>
          <w:rFonts w:hint="eastAsia"/>
        </w:rPr>
        <w:t>公開日時までは「未配信」の状態となります。未配信の給与明細は、管理画面</w:t>
      </w:r>
      <w:r w:rsidRPr="00A238FA">
        <w:t xml:space="preserve"> ＞ 業務一覧 ＞ 進捗一覧 で確認できます。</w:t>
      </w:r>
    </w:p>
    <w:p w14:paraId="381544D4" w14:textId="3A2B9C51" w:rsidR="00DD5B28" w:rsidRDefault="00661415" w:rsidP="00DD5B28">
      <w:r>
        <w:rPr>
          <w:noProof/>
        </w:rPr>
        <w:drawing>
          <wp:anchor distT="0" distB="0" distL="114300" distR="114300" simplePos="0" relativeHeight="251396513" behindDoc="0" locked="0" layoutInCell="1" allowOverlap="1" wp14:anchorId="7CDD54FB" wp14:editId="51B09806">
            <wp:simplePos x="0" y="0"/>
            <wp:positionH relativeFrom="margin">
              <wp:align>center</wp:align>
            </wp:positionH>
            <wp:positionV relativeFrom="paragraph">
              <wp:posOffset>46355</wp:posOffset>
            </wp:positionV>
            <wp:extent cx="3981450" cy="1854906"/>
            <wp:effectExtent l="38100" t="38100" r="95250" b="88265"/>
            <wp:wrapNone/>
            <wp:docPr id="89" name="図 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 アプリケーション&#10;&#10;自動的に生成された説明"/>
                    <pic:cNvPicPr/>
                  </pic:nvPicPr>
                  <pic:blipFill>
                    <a:blip r:embed="rId116"/>
                    <a:stretch>
                      <a:fillRect/>
                    </a:stretch>
                  </pic:blipFill>
                  <pic:spPr>
                    <a:xfrm>
                      <a:off x="0" y="0"/>
                      <a:ext cx="3981450" cy="18549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2FE4931" w14:textId="359F4520" w:rsidR="00DD5B28" w:rsidRDefault="00DD5B28" w:rsidP="00DD5B28"/>
    <w:p w14:paraId="104A9DEB" w14:textId="28554100" w:rsidR="00DD5B28" w:rsidRDefault="00DD5B28" w:rsidP="00DD5B28"/>
    <w:p w14:paraId="1998EDEE" w14:textId="69AB5468" w:rsidR="00DD5B28" w:rsidRDefault="00661415" w:rsidP="00DD5B28">
      <w:r>
        <w:rPr>
          <w:rFonts w:hint="eastAsia"/>
          <w:noProof/>
        </w:rPr>
        <mc:AlternateContent>
          <mc:Choice Requires="wps">
            <w:drawing>
              <wp:anchor distT="0" distB="0" distL="114300" distR="114300" simplePos="0" relativeHeight="252168704" behindDoc="0" locked="0" layoutInCell="1" allowOverlap="1" wp14:anchorId="15FFD508" wp14:editId="249E6BB2">
                <wp:simplePos x="0" y="0"/>
                <wp:positionH relativeFrom="margin">
                  <wp:posOffset>1056640</wp:posOffset>
                </wp:positionH>
                <wp:positionV relativeFrom="paragraph">
                  <wp:posOffset>40005</wp:posOffset>
                </wp:positionV>
                <wp:extent cx="790575" cy="304800"/>
                <wp:effectExtent l="57150" t="57150" r="123825" b="114300"/>
                <wp:wrapNone/>
                <wp:docPr id="272" name="四角形: 角を丸くする 272"/>
                <wp:cNvGraphicFramePr/>
                <a:graphic xmlns:a="http://schemas.openxmlformats.org/drawingml/2006/main">
                  <a:graphicData uri="http://schemas.microsoft.com/office/word/2010/wordprocessingShape">
                    <wps:wsp>
                      <wps:cNvSpPr/>
                      <wps:spPr>
                        <a:xfrm>
                          <a:off x="0" y="0"/>
                          <a:ext cx="79057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30FD" id="四角形: 角を丸くする 272" o:spid="_x0000_s1026" style="position:absolute;margin-left:83.2pt;margin-top:3.15pt;width:62.25pt;height:24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lN9QIAAE0GAAAOAAAAZHJzL2Uyb0RvYy54bWysVd9v2jAQfp+0/8Hy+5pAYVDUUKFWTJOq&#10;FpVOfTaOTbI5tmcbAvvrd2eHgLY+TeuD68udv7v77ge3d4dGkb1wvja6oIOrnBKhuSlrvS3ot9fl&#10;pyklPjBdMmW0KOhReHo3//jhtrUzMTSVUaVwBEC0n7W2oFUIdpZlnleiYf7KWKFBKY1rWADRbbPS&#10;sRbQG5UN8/xz1hpXWme48B6+PiQlnUd8KQUPz1J6EYgqKMQW4uniucEzm9+y2dYxW9W8C4P9QxQN&#10;qzU47aEeWGBk5+q/oJqaO+ONDFfcNJmRsuYi5gDZDPI/sllXzIqYC5DjbU+T/3+w/Gm/tisHNLTW&#10;zzxcMYuDdA3+h/jIIZJ17MkSh0A4fJzc5OPJmBIOqut8NM0jmdn5sXU+fBGmIXgpqDM7Xb5AQSJP&#10;bP/oQySsJJo10Bms/E6JbBTQv2eKXE/yEVYHADtbuJ0g8aE2y1qpWD+lSVvQ4RTjQZU3qi5RGwW3&#10;3dwrRwC0oMtlDn8d7oUZYCuN1iL2TBeb2QXh1lXZko3auRdWFnScY6KkrDGl6+kgCdBQwwkig4qp&#10;LUxCUJQ4E97qUMUqIn2Ijxn00WwU4z8SHcpWLIU4ijAp8846stAHE6WLOLNz5eItHJVAV0q/CEnq&#10;Emo1TLTgUIneO+Nc6DBIqoqVIvkfX/iPY4gvos8IiMgSqO2xO4D3sVManf2Z3/5xIqV3kyI4BZYe&#10;p0zhRfRsdOgfN7U27r3MFGTVeU72EP4FNXjdmPK4clii2N7e8mUNpXlkPqyYgx6ESsJaC89wSGWg&#10;vUx3o6Qy7td739EeJhO0lLSwUgrqf+6YE5Sorxpm9mYwGuEOisJoPBmC4C41m0uN3jX3Blp2AAvU&#10;8nhF+6BOV+lM8wbbb4FeQcU0B98F5cGdhPuQVh3sTy4Wi2gGe8ey8KjXliM4sopt9np4Y852sxpg&#10;yJ/Maf10E3huyWSLL7VZ7IKRdUDlmddOgJ0VG6fbr7gUL+Vodf4VmP8GAAD//wMAUEsDBBQABgAI&#10;AAAAIQDNekbt4AAAAAgBAAAPAAAAZHJzL2Rvd25yZXYueG1sTI/NTsMwEITvSLyDtUhcELVpS9SG&#10;OBXirxJSDy1U4ujGJomI15G9acPbs5zgOJrRzDfFavSdOLqY2oAabiYKhMMq2BZrDe9vz9cLEIkM&#10;WtMFdBq+XYJVeX5WmNyGE27dcUe14BJMudHQEPW5lKlqnDdpEnqH7H2G6A2xjLW00Zy43HdyqlQm&#10;vWmRFxrTu4fGVV+7wWugvf94Gtabq/5lqxaPkTZx/0paX16M93cgyI30F4ZffEaHkpkOYUCbRMc6&#10;y+Yc1ZDNQLA/XaoliIOG2/kMZFnI/wfKHwAAAP//AwBQSwECLQAUAAYACAAAACEAtoM4kv4AAADh&#10;AQAAEwAAAAAAAAAAAAAAAAAAAAAAW0NvbnRlbnRfVHlwZXNdLnhtbFBLAQItABQABgAIAAAAIQA4&#10;/SH/1gAAAJQBAAALAAAAAAAAAAAAAAAAAC8BAABfcmVscy8ucmVsc1BLAQItABQABgAIAAAAIQDp&#10;7VlN9QIAAE0GAAAOAAAAAAAAAAAAAAAAAC4CAABkcnMvZTJvRG9jLnhtbFBLAQItABQABgAIAAAA&#10;IQDNekbt4AAAAAgBAAAPAAAAAAAAAAAAAAAAAE8FAABkcnMvZG93bnJldi54bWxQSwUGAAAAAAQA&#10;BADzAAAAXAYAAAAA&#10;" filled="f" strokecolor="red" strokeweight="2.25pt">
                <v:stroke joinstyle="miter"/>
                <v:shadow on="t" color="black" opacity="26214f" origin="-.5,-.5" offset=".74836mm,.74836mm"/>
                <w10:wrap anchorx="margin"/>
              </v:roundrect>
            </w:pict>
          </mc:Fallback>
        </mc:AlternateContent>
      </w:r>
    </w:p>
    <w:p w14:paraId="1AEC87B9" w14:textId="459E9FD0" w:rsidR="00DD5B28" w:rsidRDefault="00DD5B28" w:rsidP="00DD5B28"/>
    <w:p w14:paraId="444D3BC8" w14:textId="2EF401AF" w:rsidR="00DD5B28" w:rsidRDefault="00DD5B28" w:rsidP="00DD5B28"/>
    <w:p w14:paraId="61F152AA" w14:textId="726A5A60" w:rsidR="00144C10" w:rsidRDefault="00144C10" w:rsidP="00DD5B28"/>
    <w:p w14:paraId="751A062A" w14:textId="026B6BAD" w:rsidR="00661415" w:rsidRDefault="00661415" w:rsidP="00DD5B28"/>
    <w:p w14:paraId="0CD9A691" w14:textId="77777777" w:rsidR="00661415" w:rsidRDefault="00661415" w:rsidP="00DD5B28"/>
    <w:p w14:paraId="61FB4B3C" w14:textId="39AE4DA4" w:rsidR="00DD5B28" w:rsidRDefault="00A238FA" w:rsidP="00DD5B28">
      <w:r w:rsidRPr="00A238FA">
        <w:rPr>
          <w:rFonts w:hint="eastAsia"/>
        </w:rPr>
        <w:t>発行済みの給与明細は、管理画面</w:t>
      </w:r>
      <w:r w:rsidRPr="00A238FA">
        <w:t xml:space="preserve"> ＞ 業務一覧 ＞ 明細閲覧 で確認できます。</w:t>
      </w:r>
    </w:p>
    <w:p w14:paraId="00822600" w14:textId="77777777" w:rsidR="00DD5B28" w:rsidRDefault="00DD5B28" w:rsidP="00DD5B28">
      <w:r>
        <w:rPr>
          <w:noProof/>
        </w:rPr>
        <w:drawing>
          <wp:anchor distT="0" distB="0" distL="114300" distR="114300" simplePos="0" relativeHeight="252170752" behindDoc="0" locked="0" layoutInCell="1" allowOverlap="1" wp14:anchorId="12F4EF0D" wp14:editId="3194BB83">
            <wp:simplePos x="0" y="0"/>
            <wp:positionH relativeFrom="margin">
              <wp:align>center</wp:align>
            </wp:positionH>
            <wp:positionV relativeFrom="paragraph">
              <wp:posOffset>36830</wp:posOffset>
            </wp:positionV>
            <wp:extent cx="4438650" cy="1513545"/>
            <wp:effectExtent l="19050" t="19050" r="19050" b="10795"/>
            <wp:wrapNone/>
            <wp:docPr id="147" name="図 14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 147" descr="グラフィカル ユーザー インターフェイス, アプリケーション&#10;&#10;自動的に生成された説明"/>
                    <pic:cNvPicPr/>
                  </pic:nvPicPr>
                  <pic:blipFill>
                    <a:blip r:embed="rId117"/>
                    <a:stretch>
                      <a:fillRect/>
                    </a:stretch>
                  </pic:blipFill>
                  <pic:spPr>
                    <a:xfrm>
                      <a:off x="0" y="0"/>
                      <a:ext cx="4438650" cy="151354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14:paraId="1BF88261" w14:textId="2DC5A994" w:rsidR="00DD5B28" w:rsidRDefault="00DD5B28" w:rsidP="00DD5B28"/>
    <w:p w14:paraId="1307553B" w14:textId="22C93A54" w:rsidR="00587209" w:rsidRDefault="00587209" w:rsidP="00DD5B28"/>
    <w:p w14:paraId="7AEFDB1C" w14:textId="370983CF" w:rsidR="00587209" w:rsidRDefault="00587209" w:rsidP="00DD5B28"/>
    <w:p w14:paraId="49C9A70F" w14:textId="30E12596" w:rsidR="00FE210F" w:rsidRDefault="00587209" w:rsidP="00981C10">
      <w:r>
        <w:rPr>
          <w:rFonts w:hint="eastAsia"/>
          <w:noProof/>
        </w:rPr>
        <mc:AlternateContent>
          <mc:Choice Requires="wps">
            <w:drawing>
              <wp:anchor distT="0" distB="0" distL="114300" distR="114300" simplePos="0" relativeHeight="252171776" behindDoc="0" locked="0" layoutInCell="1" allowOverlap="1" wp14:anchorId="2223FE57" wp14:editId="0D400FCC">
                <wp:simplePos x="0" y="0"/>
                <wp:positionH relativeFrom="margin">
                  <wp:posOffset>798830</wp:posOffset>
                </wp:positionH>
                <wp:positionV relativeFrom="paragraph">
                  <wp:posOffset>154305</wp:posOffset>
                </wp:positionV>
                <wp:extent cx="790575" cy="304800"/>
                <wp:effectExtent l="57150" t="57150" r="123825" b="114300"/>
                <wp:wrapNone/>
                <wp:docPr id="148" name="四角形: 角を丸くする 148"/>
                <wp:cNvGraphicFramePr/>
                <a:graphic xmlns:a="http://schemas.openxmlformats.org/drawingml/2006/main">
                  <a:graphicData uri="http://schemas.microsoft.com/office/word/2010/wordprocessingShape">
                    <wps:wsp>
                      <wps:cNvSpPr/>
                      <wps:spPr>
                        <a:xfrm>
                          <a:off x="0" y="0"/>
                          <a:ext cx="79057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518B0" id="四角形: 角を丸くする 148" o:spid="_x0000_s1026" style="position:absolute;margin-left:62.9pt;margin-top:12.15pt;width:62.25pt;height:24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lN9QIAAE0GAAAOAAAAZHJzL2Uyb0RvYy54bWysVd9v2jAQfp+0/8Hy+5pAYVDUUKFWTJOq&#10;FpVOfTaOTbI5tmcbAvvrd2eHgLY+TeuD68udv7v77ge3d4dGkb1wvja6oIOrnBKhuSlrvS3ot9fl&#10;pyklPjBdMmW0KOhReHo3//jhtrUzMTSVUaVwBEC0n7W2oFUIdpZlnleiYf7KWKFBKY1rWADRbbPS&#10;sRbQG5UN8/xz1hpXWme48B6+PiQlnUd8KQUPz1J6EYgqKMQW4uniucEzm9+y2dYxW9W8C4P9QxQN&#10;qzU47aEeWGBk5+q/oJqaO+ONDFfcNJmRsuYi5gDZDPI/sllXzIqYC5DjbU+T/3+w/Gm/tisHNLTW&#10;zzxcMYuDdA3+h/jIIZJ17MkSh0A4fJzc5OPJmBIOqut8NM0jmdn5sXU+fBGmIXgpqDM7Xb5AQSJP&#10;bP/oQySsJJo10Bms/E6JbBTQv2eKXE/yEVYHADtbuJ0g8aE2y1qpWD+lSVvQ4RTjQZU3qi5RGwW3&#10;3dwrRwC0oMtlDn8d7oUZYCuN1iL2TBeb2QXh1lXZko3auRdWFnScY6KkrDGl6+kgCdBQwwkig4qp&#10;LUxCUJQ4E97qUMUqIn2Ijxn00WwU4z8SHcpWLIU4ijAp8846stAHE6WLOLNz5eItHJVAV0q/CEnq&#10;Emo1TLTgUIneO+Nc6DBIqoqVIvkfX/iPY4gvos8IiMgSqO2xO4D3sVManf2Z3/5xIqV3kyI4BZYe&#10;p0zhRfRsdOgfN7U27r3MFGTVeU72EP4FNXjdmPK4clii2N7e8mUNpXlkPqyYgx6ESsJaC89wSGWg&#10;vUx3o6Qy7td739EeJhO0lLSwUgrqf+6YE5Sorxpm9mYwGuEOisJoPBmC4C41m0uN3jX3Blp2AAvU&#10;8nhF+6BOV+lM8wbbb4FeQcU0B98F5cGdhPuQVh3sTy4Wi2gGe8ey8KjXliM4sopt9np4Y852sxpg&#10;yJ/Maf10E3huyWSLL7VZ7IKRdUDlmddOgJ0VG6fbr7gUL+Vodf4VmP8GAAD//wMAUEsDBBQABgAI&#10;AAAAIQBHESMC4AAAAAkBAAAPAAAAZHJzL2Rvd25yZXYueG1sTI/NTsMwEITvSLyDtUhcUOvgUqhC&#10;nArxVwmph7ZU4ujGSxIR25G9acPbs5zgNqMZzX5bLEfXiSPG1Aav4XqagUBfBdv6WsP77mWyAJHI&#10;eGu64FHDNyZYludnhcltOPkNHrdUCx7xKTcaGqI+lzJVDTqTpqFHz9lniM4Q21hLG82Jx10nVZbd&#10;Smdazxca0+Njg9XXdnAaaO8+nofV+qp/3WSLp0jruH8jrS8vxod7EIQj/ZXhF5/RoWSmQxi8TaJj&#10;r+aMThrUzQwEF9Q8Y3HQcKdmIMtC/v+g/AEAAP//AwBQSwECLQAUAAYACAAAACEAtoM4kv4AAADh&#10;AQAAEwAAAAAAAAAAAAAAAAAAAAAAW0NvbnRlbnRfVHlwZXNdLnhtbFBLAQItABQABgAIAAAAIQA4&#10;/SH/1gAAAJQBAAALAAAAAAAAAAAAAAAAAC8BAABfcmVscy8ucmVsc1BLAQItABQABgAIAAAAIQDp&#10;7VlN9QIAAE0GAAAOAAAAAAAAAAAAAAAAAC4CAABkcnMvZTJvRG9jLnhtbFBLAQItABQABgAIAAAA&#10;IQBHESMC4AAAAAkBAAAPAAAAAAAAAAAAAAAAAE8FAABkcnMvZG93bnJldi54bWxQSwUGAAAAAAQA&#10;BADzAAAAXAYAAAAA&#10;" filled="f" strokecolor="red" strokeweight="2.25pt">
                <v:stroke joinstyle="miter"/>
                <v:shadow on="t" color="black" opacity="26214f" origin="-.5,-.5" offset=".74836mm,.74836mm"/>
                <w10:wrap anchorx="margin"/>
              </v:roundrect>
            </w:pict>
          </mc:Fallback>
        </mc:AlternateContent>
      </w:r>
    </w:p>
    <w:p w14:paraId="4F708AD5" w14:textId="7C40C5DE" w:rsidR="00FE210F" w:rsidRDefault="00FE210F">
      <w:pPr>
        <w:spacing w:line="276" w:lineRule="auto"/>
        <w:jc w:val="left"/>
      </w:pPr>
      <w:r>
        <w:br w:type="page"/>
      </w:r>
    </w:p>
    <w:p w14:paraId="581AC111" w14:textId="154E576D" w:rsidR="00981C10" w:rsidRDefault="00981C10" w:rsidP="00981C10">
      <w:pPr>
        <w:pStyle w:val="20"/>
      </w:pPr>
      <w:bookmarkStart w:id="149" w:name="_Toc229473889"/>
      <w:r>
        <w:rPr>
          <w:rFonts w:hint="eastAsia"/>
        </w:rPr>
        <w:lastRenderedPageBreak/>
        <w:t>源泉徴収票</w:t>
      </w:r>
      <w:r w:rsidR="001212F6">
        <w:rPr>
          <w:rFonts w:hint="eastAsia"/>
        </w:rPr>
        <w:t>の</w:t>
      </w:r>
      <w:r>
        <w:rPr>
          <w:rFonts w:hint="eastAsia"/>
        </w:rPr>
        <w:t>発行</w:t>
      </w:r>
      <w:bookmarkEnd w:id="149"/>
    </w:p>
    <w:p w14:paraId="59996F3B" w14:textId="7203C061" w:rsidR="001212F6" w:rsidRDefault="001212F6" w:rsidP="0087060E">
      <w:pPr>
        <w:rPr>
          <w:szCs w:val="21"/>
        </w:rPr>
      </w:pPr>
      <w:r>
        <w:rPr>
          <w:rFonts w:hint="eastAsia"/>
        </w:rPr>
        <w:t>本システムでは、</w:t>
      </w:r>
      <w:r w:rsidRPr="007C7A96">
        <w:rPr>
          <w:szCs w:val="21"/>
        </w:rPr>
        <w:t>PDF形式の源泉徴収票</w:t>
      </w:r>
      <w:r>
        <w:rPr>
          <w:rFonts w:hint="eastAsia"/>
        </w:rPr>
        <w:t>を取り込み、従業員</w:t>
      </w:r>
      <w:r w:rsidR="0087060E">
        <w:rPr>
          <w:rFonts w:hint="eastAsia"/>
        </w:rPr>
        <w:t>に</w:t>
      </w:r>
      <w:r>
        <w:rPr>
          <w:rFonts w:hint="eastAsia"/>
        </w:rPr>
        <w:t>発行できます。</w:t>
      </w:r>
      <w:r w:rsidR="0087060E">
        <w:rPr>
          <w:rFonts w:hint="eastAsia"/>
        </w:rPr>
        <w:t>指定</w:t>
      </w:r>
      <w:r w:rsidR="0087060E" w:rsidRPr="007C7A96">
        <w:rPr>
          <w:szCs w:val="21"/>
        </w:rPr>
        <w:t>した公開日時になると従業員に</w:t>
      </w:r>
      <w:r w:rsidR="0087060E">
        <w:rPr>
          <w:rFonts w:hint="eastAsia"/>
          <w:szCs w:val="21"/>
        </w:rPr>
        <w:t>メールで通知</w:t>
      </w:r>
      <w:r w:rsidR="0087060E" w:rsidRPr="007C7A96">
        <w:rPr>
          <w:szCs w:val="21"/>
        </w:rPr>
        <w:t>され、</w:t>
      </w:r>
      <w:r w:rsidR="0087060E">
        <w:rPr>
          <w:rFonts w:hint="eastAsia"/>
          <w:szCs w:val="21"/>
        </w:rPr>
        <w:t>従業員画面で閲覧できるようになります。</w:t>
      </w:r>
    </w:p>
    <w:p w14:paraId="14F8453F" w14:textId="77777777" w:rsidR="00587209" w:rsidRPr="0087060E" w:rsidRDefault="00587209" w:rsidP="0087060E">
      <w:pPr>
        <w:rPr>
          <w:szCs w:val="21"/>
        </w:rPr>
      </w:pPr>
    </w:p>
    <w:p w14:paraId="20BF2815" w14:textId="6E15A2AE" w:rsidR="00C502BA" w:rsidRDefault="00BB0807" w:rsidP="00EE3780">
      <w:pPr>
        <w:pStyle w:val="3"/>
      </w:pPr>
      <w:bookmarkStart w:id="150" w:name="_Toc229473890"/>
      <w:r>
        <w:rPr>
          <w:rFonts w:hint="eastAsia"/>
        </w:rPr>
        <w:t>源泉徴収票</w:t>
      </w:r>
      <w:r w:rsidR="00943C1F">
        <w:rPr>
          <w:rFonts w:hint="eastAsia"/>
        </w:rPr>
        <w:t>のアップロード</w:t>
      </w:r>
      <w:bookmarkEnd w:id="150"/>
    </w:p>
    <w:p w14:paraId="07207FFF" w14:textId="08415ADF" w:rsidR="000B33D9" w:rsidRDefault="007C7A96" w:rsidP="000B33D9">
      <w:pPr>
        <w:topLinePunct/>
        <w:rPr>
          <w:szCs w:val="21"/>
        </w:rPr>
      </w:pPr>
      <w:r w:rsidRPr="007C7A96">
        <w:rPr>
          <w:szCs w:val="21"/>
        </w:rPr>
        <w:t>PDF形式の源泉徴収票をアップロードします。</w:t>
      </w:r>
    </w:p>
    <w:p w14:paraId="008221FA" w14:textId="77777777" w:rsidR="00F0246F" w:rsidRPr="00F0246F" w:rsidRDefault="00F0246F" w:rsidP="000B33D9">
      <w:pPr>
        <w:topLinePunct/>
        <w:rPr>
          <w:szCs w:val="21"/>
        </w:rPr>
      </w:pPr>
    </w:p>
    <w:p w14:paraId="03C578BE" w14:textId="3E553BF5" w:rsidR="00943C1F" w:rsidRDefault="009A741E" w:rsidP="000B33D9">
      <w:pPr>
        <w:topLinePunct/>
        <w:rPr>
          <w:szCs w:val="21"/>
        </w:rPr>
      </w:pPr>
      <w:r w:rsidRPr="009A741E">
        <w:rPr>
          <w:rFonts w:hint="eastAsia"/>
          <w:szCs w:val="21"/>
        </w:rPr>
        <w:t>管理画面</w:t>
      </w:r>
      <w:r w:rsidRPr="009A741E">
        <w:rPr>
          <w:szCs w:val="21"/>
        </w:rPr>
        <w:t xml:space="preserve"> ＞ 業務一覧 ＞ 源泉徴収票発行</w:t>
      </w:r>
      <w:r>
        <w:rPr>
          <w:rFonts w:hint="eastAsia"/>
          <w:szCs w:val="21"/>
        </w:rPr>
        <w:t xml:space="preserve"> </w:t>
      </w:r>
      <w:r w:rsidR="00943C1F" w:rsidRPr="00DB523E">
        <w:rPr>
          <w:rFonts w:hint="eastAsia"/>
          <w:szCs w:val="21"/>
        </w:rPr>
        <w:t>をクリックします。</w:t>
      </w:r>
    </w:p>
    <w:p w14:paraId="5A6CD593" w14:textId="7E4F19C3" w:rsidR="000B33D9" w:rsidRDefault="009A741E" w:rsidP="00026DBB">
      <w:pPr>
        <w:topLinePunct/>
        <w:jc w:val="center"/>
        <w:rPr>
          <w:szCs w:val="21"/>
        </w:rPr>
      </w:pPr>
      <w:r>
        <w:rPr>
          <w:rFonts w:hint="eastAsia"/>
          <w:noProof/>
        </w:rPr>
        <mc:AlternateContent>
          <mc:Choice Requires="wps">
            <w:drawing>
              <wp:anchor distT="0" distB="0" distL="114300" distR="114300" simplePos="0" relativeHeight="252018176" behindDoc="0" locked="0" layoutInCell="1" allowOverlap="1" wp14:anchorId="69054B1A" wp14:editId="7A526571">
                <wp:simplePos x="0" y="0"/>
                <wp:positionH relativeFrom="margin">
                  <wp:posOffset>2983865</wp:posOffset>
                </wp:positionH>
                <wp:positionV relativeFrom="paragraph">
                  <wp:posOffset>290830</wp:posOffset>
                </wp:positionV>
                <wp:extent cx="864870" cy="880110"/>
                <wp:effectExtent l="57150" t="57150" r="106680" b="110490"/>
                <wp:wrapNone/>
                <wp:docPr id="150" name="四角形: 角を丸くする 150"/>
                <wp:cNvGraphicFramePr/>
                <a:graphic xmlns:a="http://schemas.openxmlformats.org/drawingml/2006/main">
                  <a:graphicData uri="http://schemas.microsoft.com/office/word/2010/wordprocessingShape">
                    <wps:wsp>
                      <wps:cNvSpPr/>
                      <wps:spPr>
                        <a:xfrm>
                          <a:off x="0" y="0"/>
                          <a:ext cx="864870" cy="88011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B9EB2" id="四角形: 角を丸くする 150" o:spid="_x0000_s1026" style="position:absolute;margin-left:234.95pt;margin-top:22.9pt;width:68.1pt;height:69.3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yP9wIAAE0GAAAOAAAAZHJzL2Uyb0RvYy54bWysVd9v2yAQfp+0/wHxvtpOk8aL6lRRq0yT&#10;qjZqOvWZAI7ZMDAgcbK/fgc4TrT1aVofKPjuvrv77kdu7w6tRHtundCqwsVVjhFXVDOhthX+9rr8&#10;VGLkPFGMSK14hY/c4bv5xw+3nZnxkW60ZNwiAFFu1pkKN96bWZY52vCWuCttuAJhrW1LPDztNmOW&#10;dIDeymyU5zdZpy0zVlPuHHx9SEI8j/h1zal/rmvHPZIVhth8PG08N+HM5rdktrXENIL2YZB/iKIl&#10;QoHTAeqBeIJ2VvwF1QpqtdO1v6K6zXRdC8pjDpBNkf+RzbohhsdcgBxnBprc/4OlT/u1WVmgoTNu&#10;5uAasjjUtg3/IT50iGQdB7L4wSMKH8ubcTkFSimIyjIvikhmdjY21vkvXLcoXCps9U6xFyhI5Ins&#10;H52PhDGkSAudQdh3jOpWAv17ItH1NB+H6gBgrwu3E2QwVHoppIz1kwp1FR6Vk+kkgjstBQvSoOfs&#10;dnMvLQLQCi+XOfz1uBdqgC1V0OaxZ/rY9M5zu25YhzZyZ18Iq/AkL8EeMRFSui6L9ICGGk0DMoiI&#10;3MIkeImR1f5N+CZWMdAX8EMGQzQbSeiPRIc0DUkhjiNMyrzXjiwMwcTXRZzZuXLx5o+SB1dSvfAa&#10;CQa1GiVawlDxwTuhlCtfJFFDGE/+Jxf+4xgGi+gzAgbkGqgdsHuA97FTGr3+md/BOJEyuEkRnAJL&#10;xilTsIietfKDcSuUtu9lJiGr3nPSh/AvqAnXjWbHlQ0liu3tDF0KKM0jcX5FLPQgVBLWmn+Go5Ya&#10;2kv3N4wabX+99z3ow2SCFKMOVkqF3c8dsRwj+VXBzH4uxmOA9fExnkxH8LCXks2lRO3aew0tW8AC&#10;NTReg76Xp2ttdfsG228RvIKIKAq+K0y9PT3ufVp1sD8pXyyiGuwdQ/yjWhsawAOroc1eD2/Emn5W&#10;PQz5kz6tn34Czy2ZdIOl0oud17XwQXjmtX/AzoqN0+/XsBQv31Hr/Csw/w0AAP//AwBQSwMEFAAG&#10;AAgAAAAhAPyu/CLgAAAACgEAAA8AAABkcnMvZG93bnJldi54bWxMj01Lw0AQhu+C/2EZwYvY3UoM&#10;acymiJ9Q6KG1hR63yZgEs7thd9LGf+940tsM8/DO8xbLyfbihCF23mmYzxQIdJWvO9do2H283mYg&#10;IhlXm9471PCNEZbl5UVh8tqf3QZPW2oEh7iYGw0t0ZBLGasWrYkzP6Dj26cP1hCvoZF1MGcOt728&#10;UyqV1nSOP7RmwKcWq6/taDXQ3h5exvf1zfC2UdlzoHXYr0jr66vp8QEE4UR/MPzqszqU7HT0o6uj&#10;6DUk6WLBKA/3XIGBVKVzEEcmsyQBWRbyf4XyBwAA//8DAFBLAQItABQABgAIAAAAIQC2gziS/gAA&#10;AOEBAAATAAAAAAAAAAAAAAAAAAAAAABbQ29udGVudF9UeXBlc10ueG1sUEsBAi0AFAAGAAgAAAAh&#10;ADj9If/WAAAAlAEAAAsAAAAAAAAAAAAAAAAALwEAAF9yZWxzLy5yZWxzUEsBAi0AFAAGAAgAAAAh&#10;AAr3LI/3AgAATQYAAA4AAAAAAAAAAAAAAAAALgIAAGRycy9lMm9Eb2MueG1sUEsBAi0AFAAGAAgA&#10;AAAhAPyu/CLgAAAACg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2DC65C1E" wp14:editId="2DC8B41B">
            <wp:extent cx="5769938" cy="1276350"/>
            <wp:effectExtent l="38100" t="38100" r="97790" b="95250"/>
            <wp:docPr id="337268742" name="図 33726874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8416" name="図 1" descr="ダイアグラム&#10;&#10;自動的に生成された説明"/>
                    <pic:cNvPicPr/>
                  </pic:nvPicPr>
                  <pic:blipFill>
                    <a:blip r:embed="rId112"/>
                    <a:stretch>
                      <a:fillRect/>
                    </a:stretch>
                  </pic:blipFill>
                  <pic:spPr>
                    <a:xfrm>
                      <a:off x="0" y="0"/>
                      <a:ext cx="5769938" cy="12763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7179A381" w14:textId="77777777" w:rsidR="000B33D9" w:rsidRDefault="000B33D9" w:rsidP="000B33D9">
      <w:pPr>
        <w:topLinePunct/>
        <w:rPr>
          <w:szCs w:val="21"/>
        </w:rPr>
      </w:pPr>
    </w:p>
    <w:p w14:paraId="51AF5BD0" w14:textId="4E4E3C19" w:rsidR="000B33D9" w:rsidRPr="007A6A48" w:rsidRDefault="007A6A48" w:rsidP="00026DBB">
      <w:pPr>
        <w:topLinePunct/>
      </w:pPr>
      <w:r w:rsidRPr="00026DBB">
        <w:rPr>
          <w:rFonts w:hint="eastAsia"/>
          <w:szCs w:val="21"/>
        </w:rPr>
        <w:t>源泉徴収票の</w:t>
      </w:r>
      <w:r w:rsidR="00AE27A5">
        <w:rPr>
          <w:rFonts w:hint="eastAsia"/>
          <w:szCs w:val="21"/>
        </w:rPr>
        <w:t>PDF</w:t>
      </w:r>
      <w:r w:rsidRPr="00026DBB">
        <w:rPr>
          <w:rFonts w:hint="eastAsia"/>
          <w:szCs w:val="21"/>
        </w:rPr>
        <w:t>ファイルを、画面上へドラッグ</w:t>
      </w:r>
      <w:r w:rsidRPr="00026DBB">
        <w:rPr>
          <w:szCs w:val="21"/>
        </w:rPr>
        <w:t>アンドドロップ</w:t>
      </w:r>
      <w:r w:rsidRPr="00026DBB">
        <w:rPr>
          <w:rFonts w:hint="eastAsia"/>
          <w:szCs w:val="21"/>
        </w:rPr>
        <w:t>するか、「ファイルを追加」より選択</w:t>
      </w:r>
      <w:r w:rsidR="00540C56">
        <w:rPr>
          <w:rFonts w:hint="eastAsia"/>
          <w:szCs w:val="21"/>
        </w:rPr>
        <w:t>、［PDFをアップロード］ボタンをクリックします</w:t>
      </w:r>
      <w:r w:rsidRPr="00026DBB">
        <w:rPr>
          <w:rFonts w:hint="eastAsia"/>
          <w:szCs w:val="21"/>
        </w:rPr>
        <w:t>。</w:t>
      </w:r>
      <w:r w:rsidR="004A1EFC" w:rsidRPr="004A1EFC">
        <w:rPr>
          <w:szCs w:val="21"/>
        </w:rPr>
        <w:t>エラーが表示されなければ右下の［次へ］ボタンをクリックしてください。</w:t>
      </w:r>
    </w:p>
    <w:p w14:paraId="79D30C7C" w14:textId="20BBB88F" w:rsidR="007A6A48" w:rsidRDefault="00587209" w:rsidP="007A6A48">
      <w:pPr>
        <w:topLinePunct/>
      </w:pPr>
      <w:r>
        <w:rPr>
          <w:noProof/>
        </w:rPr>
        <w:drawing>
          <wp:anchor distT="0" distB="0" distL="114300" distR="114300" simplePos="0" relativeHeight="251404713" behindDoc="0" locked="0" layoutInCell="1" allowOverlap="1" wp14:anchorId="4D61BEA1" wp14:editId="6913BB5D">
            <wp:simplePos x="0" y="0"/>
            <wp:positionH relativeFrom="margin">
              <wp:align>center</wp:align>
            </wp:positionH>
            <wp:positionV relativeFrom="paragraph">
              <wp:posOffset>44450</wp:posOffset>
            </wp:positionV>
            <wp:extent cx="3752850" cy="2776445"/>
            <wp:effectExtent l="38100" t="38100" r="95250" b="10033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118"/>
                    <a:stretch>
                      <a:fillRect/>
                    </a:stretch>
                  </pic:blipFill>
                  <pic:spPr>
                    <a:xfrm>
                      <a:off x="0" y="0"/>
                      <a:ext cx="3752850" cy="27764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DDD88D" w14:textId="535FC9BC" w:rsidR="007A6A48" w:rsidRDefault="007A6A48" w:rsidP="007A6A48">
      <w:pPr>
        <w:topLinePunct/>
      </w:pPr>
    </w:p>
    <w:p w14:paraId="651356D2" w14:textId="200DACA9" w:rsidR="007A6A48" w:rsidRDefault="007A6A48" w:rsidP="000B33D9"/>
    <w:p w14:paraId="5E4E4DC4" w14:textId="4083F0DA" w:rsidR="007A6A48" w:rsidRDefault="007A6A48" w:rsidP="000B33D9"/>
    <w:p w14:paraId="0E229FA9" w14:textId="6153BFD4" w:rsidR="007A6A48" w:rsidRDefault="007A6A48" w:rsidP="000B33D9"/>
    <w:p w14:paraId="64F31303" w14:textId="5C2D429D" w:rsidR="007A6A48" w:rsidRDefault="007A6A48" w:rsidP="000B33D9"/>
    <w:p w14:paraId="4F6169C9" w14:textId="67241B4F" w:rsidR="007A6A48" w:rsidRDefault="007A6A48" w:rsidP="000B33D9"/>
    <w:p w14:paraId="6F3896FD" w14:textId="69055A53" w:rsidR="007A6A48" w:rsidRDefault="007A6A48" w:rsidP="000B33D9"/>
    <w:p w14:paraId="0D670A15" w14:textId="77777777" w:rsidR="007A6A48" w:rsidRDefault="007A6A48" w:rsidP="000B33D9"/>
    <w:p w14:paraId="4F620FE8" w14:textId="3125D5F1" w:rsidR="000B33D9" w:rsidRDefault="000B33D9" w:rsidP="000B33D9"/>
    <w:p w14:paraId="6D8FFF12" w14:textId="77777777" w:rsidR="006C3260" w:rsidRDefault="006C3260" w:rsidP="000B33D9"/>
    <w:p w14:paraId="5CB4864E" w14:textId="77777777" w:rsidR="00587209" w:rsidRDefault="00587209" w:rsidP="000B33D9"/>
    <w:p w14:paraId="1AF4C0DB" w14:textId="1B81C6CE" w:rsidR="000B33D9" w:rsidRDefault="00DE3130" w:rsidP="000B33D9">
      <w:r w:rsidRPr="00154B3C">
        <w:rPr>
          <w:noProof/>
          <w:szCs w:val="21"/>
        </w:rPr>
        <w:drawing>
          <wp:anchor distT="0" distB="0" distL="114300" distR="114300" simplePos="0" relativeHeight="252033536" behindDoc="0" locked="0" layoutInCell="1" allowOverlap="1" wp14:anchorId="7C082838" wp14:editId="21AC8E17">
            <wp:simplePos x="0" y="0"/>
            <wp:positionH relativeFrom="margin">
              <wp:posOffset>0</wp:posOffset>
            </wp:positionH>
            <wp:positionV relativeFrom="paragraph">
              <wp:posOffset>130175</wp:posOffset>
            </wp:positionV>
            <wp:extent cx="503555" cy="469900"/>
            <wp:effectExtent l="0" t="0" r="0" b="6350"/>
            <wp:wrapNone/>
            <wp:docPr id="198" name="図 19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3C990CD" w14:textId="0BE48065" w:rsidR="007A6A48" w:rsidRDefault="00407CD9" w:rsidP="000B33D9">
      <w:r w:rsidRPr="00154B3C">
        <w:rPr>
          <w:noProof/>
          <w:szCs w:val="21"/>
        </w:rPr>
        <mc:AlternateContent>
          <mc:Choice Requires="wps">
            <w:drawing>
              <wp:anchor distT="0" distB="0" distL="114300" distR="114300" simplePos="0" relativeHeight="252031488" behindDoc="0" locked="0" layoutInCell="1" allowOverlap="1" wp14:anchorId="424816ED" wp14:editId="52155F1E">
                <wp:simplePos x="0" y="0"/>
                <wp:positionH relativeFrom="margin">
                  <wp:posOffset>0</wp:posOffset>
                </wp:positionH>
                <wp:positionV relativeFrom="paragraph">
                  <wp:posOffset>170180</wp:posOffset>
                </wp:positionV>
                <wp:extent cx="5834380" cy="1615440"/>
                <wp:effectExtent l="0" t="0" r="13970" b="22860"/>
                <wp:wrapNone/>
                <wp:docPr id="196" name="角丸四角形 51"/>
                <wp:cNvGraphicFramePr/>
                <a:graphic xmlns:a="http://schemas.openxmlformats.org/drawingml/2006/main">
                  <a:graphicData uri="http://schemas.microsoft.com/office/word/2010/wordprocessingShape">
                    <wps:wsp>
                      <wps:cNvSpPr/>
                      <wps:spPr>
                        <a:xfrm>
                          <a:off x="0" y="0"/>
                          <a:ext cx="5834380" cy="161544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92B905" w14:textId="77777777" w:rsidR="00407CD9" w:rsidRPr="00407CD9" w:rsidRDefault="00407CD9" w:rsidP="00407CD9">
                            <w:pPr>
                              <w:pStyle w:val="af8"/>
                              <w:rPr>
                                <w:color w:val="000000" w:themeColor="text1"/>
                                <w:szCs w:val="21"/>
                              </w:rPr>
                            </w:pPr>
                            <w:r w:rsidRPr="00407CD9">
                              <w:rPr>
                                <w:rFonts w:hint="eastAsia"/>
                                <w:color w:val="000000" w:themeColor="text1"/>
                                <w:szCs w:val="21"/>
                              </w:rPr>
                              <w:t>・</w:t>
                            </w:r>
                            <w:r w:rsidRPr="00407CD9">
                              <w:rPr>
                                <w:color w:val="000000" w:themeColor="text1"/>
                                <w:szCs w:val="21"/>
                              </w:rPr>
                              <w:t xml:space="preserve"> PDFファイルは個人ごとにアップロードしてください。</w:t>
                            </w:r>
                          </w:p>
                          <w:p w14:paraId="11D0D314" w14:textId="77777777" w:rsidR="00407CD9" w:rsidRPr="00407CD9" w:rsidRDefault="00407CD9" w:rsidP="00407CD9">
                            <w:pPr>
                              <w:pStyle w:val="af8"/>
                              <w:rPr>
                                <w:color w:val="000000" w:themeColor="text1"/>
                                <w:szCs w:val="21"/>
                              </w:rPr>
                            </w:pPr>
                            <w:r w:rsidRPr="00407CD9">
                              <w:rPr>
                                <w:rFonts w:hint="eastAsia"/>
                                <w:color w:val="000000" w:themeColor="text1"/>
                                <w:szCs w:val="21"/>
                              </w:rPr>
                              <w:t>・</w:t>
                            </w:r>
                            <w:r w:rsidRPr="00407CD9">
                              <w:rPr>
                                <w:color w:val="000000" w:themeColor="text1"/>
                                <w:szCs w:val="21"/>
                              </w:rPr>
                              <w:t xml:space="preserve"> ファイル名は以下の指定の形式に変更してください。</w:t>
                            </w:r>
                          </w:p>
                          <w:p w14:paraId="133E6D13" w14:textId="77777777" w:rsidR="00407CD9" w:rsidRPr="00407CD9" w:rsidRDefault="00407CD9" w:rsidP="00407CD9">
                            <w:pPr>
                              <w:pStyle w:val="af8"/>
                              <w:rPr>
                                <w:color w:val="000000" w:themeColor="text1"/>
                                <w:szCs w:val="21"/>
                              </w:rPr>
                            </w:pPr>
                            <w:r w:rsidRPr="00407CD9">
                              <w:rPr>
                                <w:color w:val="000000" w:themeColor="text1"/>
                                <w:szCs w:val="21"/>
                              </w:rPr>
                              <w:t xml:space="preserve"> 「従業員コード + # + ○○（従業員名や対象年度 など）」</w:t>
                            </w:r>
                          </w:p>
                          <w:p w14:paraId="5CEB3E54" w14:textId="77777777" w:rsidR="00407CD9" w:rsidRPr="00407CD9" w:rsidRDefault="00407CD9" w:rsidP="00407CD9">
                            <w:pPr>
                              <w:pStyle w:val="af8"/>
                              <w:rPr>
                                <w:color w:val="000000" w:themeColor="text1"/>
                                <w:szCs w:val="21"/>
                              </w:rPr>
                            </w:pPr>
                            <w:r w:rsidRPr="00407CD9">
                              <w:rPr>
                                <w:color w:val="000000" w:themeColor="text1"/>
                                <w:szCs w:val="21"/>
                              </w:rPr>
                              <w:t xml:space="preserve"> 「従業員コード + ’ + ○○（従業員名や対象年度 など）」</w:t>
                            </w:r>
                          </w:p>
                          <w:p w14:paraId="47C300D8" w14:textId="77777777" w:rsidR="00407CD9" w:rsidRPr="00407CD9" w:rsidRDefault="00407CD9" w:rsidP="00407CD9">
                            <w:pPr>
                              <w:pStyle w:val="af8"/>
                              <w:rPr>
                                <w:color w:val="000000" w:themeColor="text1"/>
                                <w:szCs w:val="21"/>
                              </w:rPr>
                            </w:pPr>
                            <w:r w:rsidRPr="00407CD9">
                              <w:rPr>
                                <w:color w:val="000000" w:themeColor="text1"/>
                                <w:szCs w:val="21"/>
                              </w:rPr>
                              <w:t xml:space="preserve"> 例）1000#人事太郎2021、1000#jinjitaro_R3 </w:t>
                            </w:r>
                          </w:p>
                          <w:p w14:paraId="4B988ED9" w14:textId="11CA18E4" w:rsidR="00DE3130" w:rsidRPr="009843D1" w:rsidRDefault="00407CD9" w:rsidP="00407CD9">
                            <w:pPr>
                              <w:pStyle w:val="af8"/>
                              <w:ind w:leftChars="0" w:left="1070"/>
                              <w:rPr>
                                <w:color w:val="000000" w:themeColor="text1"/>
                                <w:szCs w:val="21"/>
                              </w:rPr>
                            </w:pPr>
                            <w:r w:rsidRPr="00407CD9">
                              <w:rPr>
                                <w:rFonts w:hint="eastAsia"/>
                                <w:color w:val="000000" w:themeColor="text1"/>
                                <w:szCs w:val="21"/>
                              </w:rPr>
                              <w:t xml:space="preserve">　</w:t>
                            </w:r>
                            <w:r>
                              <w:rPr>
                                <w:rFonts w:hint="eastAsia"/>
                                <w:color w:val="000000" w:themeColor="text1"/>
                                <w:szCs w:val="21"/>
                              </w:rPr>
                              <w:t xml:space="preserve"> </w:t>
                            </w:r>
                            <w:r w:rsidRPr="00407CD9">
                              <w:rPr>
                                <w:color w:val="000000" w:themeColor="text1"/>
                                <w:szCs w:val="21"/>
                              </w:rPr>
                              <w:t>1000'人事太郎2021、1000'jinjitaro_R3   など</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816ED" id="_x0000_s1238" style="position:absolute;left:0;text-align:left;margin-left:0;margin-top:13.4pt;width:459.4pt;height:127.2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q4wQIAAMkFAAAOAAAAZHJzL2Uyb0RvYy54bWysVEtv2zAMvg/YfxB0X22nSZsGdYqgbYYB&#10;RVu0HXpWZCn2IIuapMTOfn0p+ZE9ih2G5aCQFvlR/Pi4vGprRfbCugp0TrOTlBKhORSV3ub068v6&#10;05wS55kumAItcnoQjl4tP364bMxCTKAEVQhLEES7RWNyWnpvFknieClq5k7ACI2XEmzNPKp2mxSW&#10;NYheq2SSpmdJA7YwFrhwDr/edJd0GfGlFNw/SOmEJyqn+DYfTxvPTTiT5SVbbC0zZcX7Z7B/eEXN&#10;Ko1BR6gb5hnZ2eoPqLriFhxIf8KhTkDKiouYA2aTpb9l81wyI2IuSI4zI03u/8Hy+/2zebRIQ2Pc&#10;wqEYsmilrcM/vo+0kazDSJZoPeH4cTY/nZ7OkVOOd9lZNptOI53J0d1Y5z8LqEkQcmphp4snLElk&#10;iu3vnI+UFUSzGnuDFd8okbXCAuyZItn5ZDoPBULE3hilATN4alhXSsUSKk0afMZFOksjugNVFeE2&#10;2Dm73VwrSxA1p+vbi9ts0uP+Yhagb5grOzt3cEHpDZXGdxwpipI/KBHglX4SklQFkjLpgofuFWNE&#10;xrnQPuuuSlaILsAsxd/wjsEjZhsBA7LEBEbsHmCw7EAG7I6m3j64itj8o3PPyt+cR48YGbQfnetK&#10;g30vM4VZ9ZE7+4GkjprAkm83LXKT03msZfi0geLwaImFbhqd4esKqb9jzj8yi9XHpsKV4h/wkAqw&#10;rtBLlJRgf7z3PdjjVOAtJQ2Oc07d9x2zghL1ReO8XGShPYmPynR2PkHFRgVFLAPZROX0LCp6V18D&#10;9kqGy8vwKAZ7rwZRWqhfcfOsQlS8Yppj7Jxybwfl2ndrBncXF6tVNMOZN8zf6WfDA3ggOjTdS/vK&#10;rOmnxOOA3cMw+n3rdyQfbYOnhtXOg6x8uDzy2iu4L2Iv9bstLKSf9Wh13MDLNwAAAP//AwBQSwME&#10;FAAGAAgAAAAhAGtzya/bAAAABwEAAA8AAABkcnMvZG93bnJldi54bWxMj0FPhDAQhe8m/odmTLy5&#10;BRIJImVDTDyuyaKJ8VboCLh0ytKy4L93POlt3rzJe98U+82O4oKzHxwpiHcRCKTWmYE6BW+vz3cZ&#10;CB80GT06QgXf6GFfXl8VOjdupSNe6tAJDiGfawV9CFMupW97tNrv3ITE3qebrQ4s506aWa8cbkeZ&#10;RFEqrR6IG3o94VOP7alerILDx/bSHIavdF3O5uTP99V7fayUur3ZqkcQAbfwdwy/+IwOJTM1biHj&#10;xaiAHwkKkpT52X2IMx4aXmRxArIs5H/+8gcAAP//AwBQSwECLQAUAAYACAAAACEAtoM4kv4AAADh&#10;AQAAEwAAAAAAAAAAAAAAAAAAAAAAW0NvbnRlbnRfVHlwZXNdLnhtbFBLAQItABQABgAIAAAAIQA4&#10;/SH/1gAAAJQBAAALAAAAAAAAAAAAAAAAAC8BAABfcmVscy8ucmVsc1BLAQItABQABgAIAAAAIQDB&#10;qNq4wQIAAMkFAAAOAAAAAAAAAAAAAAAAAC4CAABkcnMvZTJvRG9jLnhtbFBLAQItABQABgAIAAAA&#10;IQBrc8mv2wAAAAcBAAAPAAAAAAAAAAAAAAAAABsFAABkcnMvZG93bnJldi54bWxQSwUGAAAAAAQA&#10;BADzAAAAIwYAAAAA&#10;" filled="f" strokecolor="#fe9e12" strokeweight="1.5pt">
                <v:stroke dashstyle="3 1" joinstyle="miter"/>
                <v:textbox inset=",,2mm,1mm">
                  <w:txbxContent>
                    <w:p w14:paraId="4292B905" w14:textId="77777777" w:rsidR="00407CD9" w:rsidRPr="00407CD9" w:rsidRDefault="00407CD9" w:rsidP="00407CD9">
                      <w:pPr>
                        <w:pStyle w:val="af8"/>
                        <w:rPr>
                          <w:color w:val="000000" w:themeColor="text1"/>
                          <w:szCs w:val="21"/>
                        </w:rPr>
                      </w:pPr>
                      <w:r w:rsidRPr="00407CD9">
                        <w:rPr>
                          <w:rFonts w:hint="eastAsia"/>
                          <w:color w:val="000000" w:themeColor="text1"/>
                          <w:szCs w:val="21"/>
                        </w:rPr>
                        <w:t>・</w:t>
                      </w:r>
                      <w:r w:rsidRPr="00407CD9">
                        <w:rPr>
                          <w:color w:val="000000" w:themeColor="text1"/>
                          <w:szCs w:val="21"/>
                        </w:rPr>
                        <w:t xml:space="preserve"> PDFファイルは個人ごとにアップロードしてください。</w:t>
                      </w:r>
                    </w:p>
                    <w:p w14:paraId="11D0D314" w14:textId="77777777" w:rsidR="00407CD9" w:rsidRPr="00407CD9" w:rsidRDefault="00407CD9" w:rsidP="00407CD9">
                      <w:pPr>
                        <w:pStyle w:val="af8"/>
                        <w:rPr>
                          <w:color w:val="000000" w:themeColor="text1"/>
                          <w:szCs w:val="21"/>
                        </w:rPr>
                      </w:pPr>
                      <w:r w:rsidRPr="00407CD9">
                        <w:rPr>
                          <w:rFonts w:hint="eastAsia"/>
                          <w:color w:val="000000" w:themeColor="text1"/>
                          <w:szCs w:val="21"/>
                        </w:rPr>
                        <w:t>・</w:t>
                      </w:r>
                      <w:r w:rsidRPr="00407CD9">
                        <w:rPr>
                          <w:color w:val="000000" w:themeColor="text1"/>
                          <w:szCs w:val="21"/>
                        </w:rPr>
                        <w:t xml:space="preserve"> ファイル名は以下の指定の形式に変更してください。</w:t>
                      </w:r>
                    </w:p>
                    <w:p w14:paraId="133E6D13" w14:textId="77777777" w:rsidR="00407CD9" w:rsidRPr="00407CD9" w:rsidRDefault="00407CD9" w:rsidP="00407CD9">
                      <w:pPr>
                        <w:pStyle w:val="af8"/>
                        <w:rPr>
                          <w:color w:val="000000" w:themeColor="text1"/>
                          <w:szCs w:val="21"/>
                        </w:rPr>
                      </w:pPr>
                      <w:r w:rsidRPr="00407CD9">
                        <w:rPr>
                          <w:color w:val="000000" w:themeColor="text1"/>
                          <w:szCs w:val="21"/>
                        </w:rPr>
                        <w:t xml:space="preserve"> 「従業員コード + # + ○○（従業員名や対象年度 など）」</w:t>
                      </w:r>
                    </w:p>
                    <w:p w14:paraId="5CEB3E54" w14:textId="77777777" w:rsidR="00407CD9" w:rsidRPr="00407CD9" w:rsidRDefault="00407CD9" w:rsidP="00407CD9">
                      <w:pPr>
                        <w:pStyle w:val="af8"/>
                        <w:rPr>
                          <w:color w:val="000000" w:themeColor="text1"/>
                          <w:szCs w:val="21"/>
                        </w:rPr>
                      </w:pPr>
                      <w:r w:rsidRPr="00407CD9">
                        <w:rPr>
                          <w:color w:val="000000" w:themeColor="text1"/>
                          <w:szCs w:val="21"/>
                        </w:rPr>
                        <w:t xml:space="preserve"> 「従業員コード + ’ + ○○（従業員名や対象年度 など）」</w:t>
                      </w:r>
                    </w:p>
                    <w:p w14:paraId="47C300D8" w14:textId="77777777" w:rsidR="00407CD9" w:rsidRPr="00407CD9" w:rsidRDefault="00407CD9" w:rsidP="00407CD9">
                      <w:pPr>
                        <w:pStyle w:val="af8"/>
                        <w:rPr>
                          <w:color w:val="000000" w:themeColor="text1"/>
                          <w:szCs w:val="21"/>
                        </w:rPr>
                      </w:pPr>
                      <w:r w:rsidRPr="00407CD9">
                        <w:rPr>
                          <w:color w:val="000000" w:themeColor="text1"/>
                          <w:szCs w:val="21"/>
                        </w:rPr>
                        <w:t xml:space="preserve"> 例）1000#人事太郎2021、1000#jinjitaro_R3 </w:t>
                      </w:r>
                    </w:p>
                    <w:p w14:paraId="4B988ED9" w14:textId="11CA18E4" w:rsidR="00DE3130" w:rsidRPr="009843D1" w:rsidRDefault="00407CD9" w:rsidP="00407CD9">
                      <w:pPr>
                        <w:pStyle w:val="af8"/>
                        <w:ind w:leftChars="0" w:left="1070"/>
                        <w:rPr>
                          <w:color w:val="000000" w:themeColor="text1"/>
                          <w:szCs w:val="21"/>
                        </w:rPr>
                      </w:pPr>
                      <w:r w:rsidRPr="00407CD9">
                        <w:rPr>
                          <w:rFonts w:hint="eastAsia"/>
                          <w:color w:val="000000" w:themeColor="text1"/>
                          <w:szCs w:val="21"/>
                        </w:rPr>
                        <w:t xml:space="preserve">　</w:t>
                      </w:r>
                      <w:r>
                        <w:rPr>
                          <w:rFonts w:hint="eastAsia"/>
                          <w:color w:val="000000" w:themeColor="text1"/>
                          <w:szCs w:val="21"/>
                        </w:rPr>
                        <w:t xml:space="preserve"> </w:t>
                      </w:r>
                      <w:r w:rsidRPr="00407CD9">
                        <w:rPr>
                          <w:color w:val="000000" w:themeColor="text1"/>
                          <w:szCs w:val="21"/>
                        </w:rPr>
                        <w:t>1000'人事太郎2021、1000'jinjitaro_R3   など</w:t>
                      </w:r>
                    </w:p>
                  </w:txbxContent>
                </v:textbox>
                <w10:wrap anchorx="margin"/>
              </v:roundrect>
            </w:pict>
          </mc:Fallback>
        </mc:AlternateContent>
      </w:r>
    </w:p>
    <w:p w14:paraId="73589703" w14:textId="369BA3B7" w:rsidR="007A6A48" w:rsidRDefault="007A6A48" w:rsidP="000B33D9"/>
    <w:p w14:paraId="0DAF153D" w14:textId="10CE702C" w:rsidR="007A6A48" w:rsidRDefault="007A6A48" w:rsidP="000B33D9"/>
    <w:p w14:paraId="5AB20580" w14:textId="7A89DE35" w:rsidR="007A6A48" w:rsidRDefault="007A6A48" w:rsidP="000B33D9"/>
    <w:p w14:paraId="79C2AF59" w14:textId="77777777" w:rsidR="007A6A48" w:rsidRDefault="007A6A48" w:rsidP="000B33D9"/>
    <w:p w14:paraId="73E646DC" w14:textId="566C1929" w:rsidR="006C3260" w:rsidRDefault="006C3260">
      <w:pPr>
        <w:spacing w:line="276" w:lineRule="auto"/>
        <w:jc w:val="left"/>
      </w:pPr>
      <w:r>
        <w:br w:type="page"/>
      </w:r>
    </w:p>
    <w:p w14:paraId="0B803339" w14:textId="0057B528" w:rsidR="000B33D9" w:rsidRDefault="004A1EFC" w:rsidP="00540C56">
      <w:r w:rsidRPr="004A1EFC">
        <w:lastRenderedPageBreak/>
        <w:t>源泉徴収票のタイトル、対象年、公開タイミングなどを指定し、</w:t>
      </w:r>
      <w:r w:rsidR="000B33D9">
        <w:rPr>
          <w:rFonts w:hint="eastAsia"/>
        </w:rPr>
        <w:t>［次へ］</w:t>
      </w:r>
      <w:r w:rsidR="00540C56">
        <w:rPr>
          <w:rFonts w:hint="eastAsia"/>
        </w:rPr>
        <w:t>ボタン</w:t>
      </w:r>
      <w:r w:rsidR="000B33D9">
        <w:rPr>
          <w:rFonts w:hint="eastAsia"/>
        </w:rPr>
        <w:t>をクリックします。</w:t>
      </w:r>
    </w:p>
    <w:p w14:paraId="2560C4D1" w14:textId="0B8A9487" w:rsidR="00540C56" w:rsidRDefault="004A1EFC" w:rsidP="006C3260">
      <w:pPr>
        <w:jc w:val="center"/>
      </w:pPr>
      <w:r w:rsidRPr="00054869">
        <w:rPr>
          <w:noProof/>
          <w:szCs w:val="21"/>
        </w:rPr>
        <w:drawing>
          <wp:anchor distT="0" distB="0" distL="114300" distR="114300" simplePos="0" relativeHeight="252375552" behindDoc="0" locked="0" layoutInCell="1" allowOverlap="1" wp14:anchorId="6B477267" wp14:editId="3D489F79">
            <wp:simplePos x="0" y="0"/>
            <wp:positionH relativeFrom="margin">
              <wp:posOffset>0</wp:posOffset>
            </wp:positionH>
            <wp:positionV relativeFrom="paragraph">
              <wp:posOffset>1964690</wp:posOffset>
            </wp:positionV>
            <wp:extent cx="503555" cy="469900"/>
            <wp:effectExtent l="0" t="0" r="0" b="6350"/>
            <wp:wrapNone/>
            <wp:docPr id="122091994" name="図 12209199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 name="図 7812"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540C56">
        <w:rPr>
          <w:noProof/>
        </w:rPr>
        <w:drawing>
          <wp:inline distT="0" distB="0" distL="0" distR="0" wp14:anchorId="04E30B82" wp14:editId="2BF3877D">
            <wp:extent cx="4543425" cy="2683910"/>
            <wp:effectExtent l="38100" t="38100" r="85725" b="97790"/>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図 2794"/>
                    <pic:cNvPicPr/>
                  </pic:nvPicPr>
                  <pic:blipFill>
                    <a:blip r:embed="rId119"/>
                    <a:stretch>
                      <a:fillRect/>
                    </a:stretch>
                  </pic:blipFill>
                  <pic:spPr>
                    <a:xfrm>
                      <a:off x="0" y="0"/>
                      <a:ext cx="4575138" cy="270264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98ADF52" w14:textId="726443D1" w:rsidR="00540C56" w:rsidRDefault="004A1EFC" w:rsidP="00540C56">
      <w:r w:rsidRPr="00054869">
        <w:rPr>
          <w:noProof/>
          <w:szCs w:val="21"/>
        </w:rPr>
        <mc:AlternateContent>
          <mc:Choice Requires="wps">
            <w:drawing>
              <wp:anchor distT="0" distB="0" distL="114300" distR="114300" simplePos="0" relativeHeight="252374528" behindDoc="0" locked="0" layoutInCell="1" allowOverlap="1" wp14:anchorId="18374D93" wp14:editId="7E21757A">
                <wp:simplePos x="0" y="0"/>
                <wp:positionH relativeFrom="margin">
                  <wp:posOffset>217805</wp:posOffset>
                </wp:positionH>
                <wp:positionV relativeFrom="paragraph">
                  <wp:posOffset>212725</wp:posOffset>
                </wp:positionV>
                <wp:extent cx="5810250" cy="1600200"/>
                <wp:effectExtent l="0" t="0" r="19050" b="19050"/>
                <wp:wrapNone/>
                <wp:docPr id="1734122664" name="角丸四角形 51"/>
                <wp:cNvGraphicFramePr/>
                <a:graphic xmlns:a="http://schemas.openxmlformats.org/drawingml/2006/main">
                  <a:graphicData uri="http://schemas.microsoft.com/office/word/2010/wordprocessingShape">
                    <wps:wsp>
                      <wps:cNvSpPr/>
                      <wps:spPr>
                        <a:xfrm>
                          <a:off x="0" y="0"/>
                          <a:ext cx="5810250" cy="16002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BEE517" w14:textId="77777777" w:rsidR="004A1EFC" w:rsidRPr="009D2970" w:rsidRDefault="004A1EFC" w:rsidP="004A1EFC">
                            <w:pPr>
                              <w:topLinePunct/>
                              <w:spacing w:line="208" w:lineRule="auto"/>
                              <w:ind w:leftChars="200" w:left="420"/>
                              <w:rPr>
                                <w:color w:val="000000" w:themeColor="text1"/>
                              </w:rPr>
                            </w:pPr>
                            <w:r w:rsidRPr="009D2970">
                              <w:rPr>
                                <w:rFonts w:hint="eastAsia"/>
                                <w:color w:val="000000" w:themeColor="text1"/>
                              </w:rPr>
                              <w:t>公開タイミングは以下から選択できます。</w:t>
                            </w:r>
                          </w:p>
                          <w:p w14:paraId="73AFA941" w14:textId="77777777" w:rsidR="004A1EFC" w:rsidRPr="009D2970" w:rsidRDefault="004A1EFC" w:rsidP="004A1EFC">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日時指定（任意の日時を指定して従業員に公開できます。）</w:t>
                            </w:r>
                          </w:p>
                          <w:p w14:paraId="34FD2AD5" w14:textId="77777777" w:rsidR="004A1EFC" w:rsidRDefault="004A1EFC" w:rsidP="004A1EFC">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即時公開（保存ボタンを押したタイミングで従業員に公開が可能です。）</w:t>
                            </w:r>
                          </w:p>
                          <w:p w14:paraId="6F610FE8" w14:textId="77777777" w:rsidR="004A1EFC" w:rsidRPr="009D2970" w:rsidRDefault="004A1EFC" w:rsidP="004A1EFC">
                            <w:pPr>
                              <w:topLinePunct/>
                              <w:spacing w:line="208" w:lineRule="auto"/>
                              <w:ind w:leftChars="200" w:left="420"/>
                              <w:rPr>
                                <w:color w:val="000000" w:themeColor="text1"/>
                              </w:rPr>
                            </w:pPr>
                          </w:p>
                          <w:p w14:paraId="62783707" w14:textId="053787D0" w:rsidR="004A1EFC" w:rsidRPr="004A1EFC" w:rsidRDefault="004A1EFC" w:rsidP="004A1EFC">
                            <w:pPr>
                              <w:topLinePunct/>
                              <w:spacing w:line="208" w:lineRule="auto"/>
                              <w:ind w:leftChars="200" w:left="420"/>
                              <w:rPr>
                                <w:color w:val="000000" w:themeColor="text1"/>
                              </w:rPr>
                            </w:pPr>
                            <w:r w:rsidRPr="009D2970">
                              <w:rPr>
                                <w:rFonts w:hint="eastAsia"/>
                                <w:color w:val="000000" w:themeColor="text1"/>
                              </w:rPr>
                              <w:t>「日時指定」を選択した場合、時刻は「</w:t>
                            </w:r>
                            <w:r w:rsidRPr="009D2970">
                              <w:rPr>
                                <w:color w:val="000000" w:themeColor="text1"/>
                              </w:rPr>
                              <w:t>0時、7時、8時、9時、12時、15時、18時、21時」から選択できます。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74D93" id="_x0000_s1239" style="position:absolute;left:0;text-align:left;margin-left:17.15pt;margin-top:16.75pt;width:457.5pt;height:126pt;z-index:25237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1fwQIAAMkFAAAOAAAAZHJzL2Uyb0RvYy54bWysVEtv2zAMvg/YfxB0X/1Y0iZBnSJom2FA&#10;0RZth54VWYo9yKImKXGyXz9KfmSPYodhOSikSX4UP5G8vDo0iuyFdTXogmZnKSVCcyhrvS3ol5f1&#10;hxklzjNdMgVaFPQoHL1avn932ZqFyKECVQpLEES7RWsKWnlvFknieCUa5s7ACI1GCbZhHlW7TUrL&#10;WkRvVJKn6XnSgi2NBS6cw683nZEuI76UgvsHKZ3wRBUU7+bjaeO5CWeyvGSLrWWmqnl/DfYPt2hY&#10;rTHpCHXDPCM7W/8B1dTcggPpzzg0CUhZcxFrwGqy9LdqnitmRKwFyXFmpMn9P1h+v382jxZpaI1b&#10;OBRDFQdpm/CP9yOHSNZxJEscPOH4cTrL0nyKnHK0Zedpis8R6ExO4cY6/0lAQ4JQUAs7XT7hk0Sm&#10;2P7O+UhZSTRrsDdY+ZUS2Sh8gD1TJLvIJ7MesXdG7AEzRGpY10rFJ1SatHiNeYo3CiYHqi6DNSp2&#10;u7lWliBqQde389ss73F/cQvQN8xVnZ87uqD0jkpjZSeKouSPSgR4pZ+EJHWJpORd8tC9YszIOBfa&#10;Z52pYqXoEkxT/A33GCIifxEwIEssYMTuAQbPDmTA7ojv/UOoiM0/Bves/C14jIiZQfsxuKk12Lcq&#10;U1hVn7nzH0jqqAks+cPmgNwUdDYPruHTBsrjoyUWuml0hq9rpP6OOf/ILL4+NhWuFP+Ah1SA7wq9&#10;REkF9vtb34M/TgVaKWlxnAvqvu2YFZSozxrnZZ5NJmH+ozKZXuSo2KigiM9ANlH5iH2Mit4114C9&#10;kuHyMjyKwd+rQZQWmlfcPKuQFU1Mc8xdUO7toFz7bs3g7uJitYpuOPOG+Tv9bHgAD0SHpns5vDJr&#10;+inxOGD3MIw+W8TW70g++YZIDaudB1n7YDzx2iu4L2Iv9bstLKSf9eh12sDLHwAAAP//AwBQSwME&#10;FAAGAAgAAAAhAIMkBf7gAAAACQEAAA8AAABkcnMvZG93bnJldi54bWxMj0FPg0AQhe8m/ofNmHiz&#10;i6U0LbI0xMRjTdqaGG8LOwKWnaXsUvDfO570NJl5L2++l+1m24krDr51pOBxEYFAqpxpqVbwdnp5&#10;2IDwQZPRnSNU8I0edvntTaZT4yY64PUYasEh5FOtoAmhT6X0VYNW+4XrkVj7dIPVgdehlmbQE4fb&#10;Ti6jaC2tbok/NLrH5war83G0CvYf82u5b7/W03gxZ39JivfjoVDq/m4unkAEnMOfGX7xGR1yZird&#10;SMaLTkG8itnJM05AsL5dbflQKlhukgRknsn/DfIfAAAA//8DAFBLAQItABQABgAIAAAAIQC2gziS&#10;/gAAAOEBAAATAAAAAAAAAAAAAAAAAAAAAABbQ29udGVudF9UeXBlc10ueG1sUEsBAi0AFAAGAAgA&#10;AAAhADj9If/WAAAAlAEAAAsAAAAAAAAAAAAAAAAALwEAAF9yZWxzLy5yZWxzUEsBAi0AFAAGAAgA&#10;AAAhAOQqDV/BAgAAyQUAAA4AAAAAAAAAAAAAAAAALgIAAGRycy9lMm9Eb2MueG1sUEsBAi0AFAAG&#10;AAgAAAAhAIMkBf7gAAAACQEAAA8AAAAAAAAAAAAAAAAAGwUAAGRycy9kb3ducmV2LnhtbFBLBQYA&#10;AAAABAAEAPMAAAAoBgAAAAA=&#10;" filled="f" strokecolor="#fe9e12" strokeweight="1.5pt">
                <v:stroke dashstyle="3 1" joinstyle="miter"/>
                <v:textbox inset=",,2mm,1mm">
                  <w:txbxContent>
                    <w:p w14:paraId="73BEE517" w14:textId="77777777" w:rsidR="004A1EFC" w:rsidRPr="009D2970" w:rsidRDefault="004A1EFC" w:rsidP="004A1EFC">
                      <w:pPr>
                        <w:topLinePunct/>
                        <w:spacing w:line="208" w:lineRule="auto"/>
                        <w:ind w:leftChars="200" w:left="420"/>
                        <w:rPr>
                          <w:color w:val="000000" w:themeColor="text1"/>
                        </w:rPr>
                      </w:pPr>
                      <w:r w:rsidRPr="009D2970">
                        <w:rPr>
                          <w:rFonts w:hint="eastAsia"/>
                          <w:color w:val="000000" w:themeColor="text1"/>
                        </w:rPr>
                        <w:t>公開タイミングは以下から選択できます。</w:t>
                      </w:r>
                    </w:p>
                    <w:p w14:paraId="73AFA941" w14:textId="77777777" w:rsidR="004A1EFC" w:rsidRPr="009D2970" w:rsidRDefault="004A1EFC" w:rsidP="004A1EFC">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日時指定（任意の日時を指定して従業員に公開できます。）</w:t>
                      </w:r>
                    </w:p>
                    <w:p w14:paraId="34FD2AD5" w14:textId="77777777" w:rsidR="004A1EFC" w:rsidRDefault="004A1EFC" w:rsidP="004A1EFC">
                      <w:pPr>
                        <w:topLinePunct/>
                        <w:spacing w:line="208" w:lineRule="auto"/>
                        <w:ind w:leftChars="200" w:left="420"/>
                        <w:rPr>
                          <w:color w:val="000000" w:themeColor="text1"/>
                        </w:rPr>
                      </w:pPr>
                      <w:r>
                        <w:rPr>
                          <w:rFonts w:hint="eastAsia"/>
                          <w:color w:val="000000" w:themeColor="text1"/>
                        </w:rPr>
                        <w:t>・</w:t>
                      </w:r>
                      <w:r w:rsidRPr="009D2970">
                        <w:rPr>
                          <w:rFonts w:hint="eastAsia"/>
                          <w:color w:val="000000" w:themeColor="text1"/>
                        </w:rPr>
                        <w:t>即時公開（保存ボタンを押したタイミングで従業員に公開が可能です。）</w:t>
                      </w:r>
                    </w:p>
                    <w:p w14:paraId="6F610FE8" w14:textId="77777777" w:rsidR="004A1EFC" w:rsidRPr="009D2970" w:rsidRDefault="004A1EFC" w:rsidP="004A1EFC">
                      <w:pPr>
                        <w:topLinePunct/>
                        <w:spacing w:line="208" w:lineRule="auto"/>
                        <w:ind w:leftChars="200" w:left="420"/>
                        <w:rPr>
                          <w:color w:val="000000" w:themeColor="text1"/>
                        </w:rPr>
                      </w:pPr>
                    </w:p>
                    <w:p w14:paraId="62783707" w14:textId="053787D0" w:rsidR="004A1EFC" w:rsidRPr="004A1EFC" w:rsidRDefault="004A1EFC" w:rsidP="004A1EFC">
                      <w:pPr>
                        <w:topLinePunct/>
                        <w:spacing w:line="208" w:lineRule="auto"/>
                        <w:ind w:leftChars="200" w:left="420"/>
                        <w:rPr>
                          <w:color w:val="000000" w:themeColor="text1"/>
                        </w:rPr>
                      </w:pPr>
                      <w:r w:rsidRPr="009D2970">
                        <w:rPr>
                          <w:rFonts w:hint="eastAsia"/>
                          <w:color w:val="000000" w:themeColor="text1"/>
                        </w:rPr>
                        <w:t>「日時指定」を選択した場合、時刻は「</w:t>
                      </w:r>
                      <w:r w:rsidRPr="009D2970">
                        <w:rPr>
                          <w:color w:val="000000" w:themeColor="text1"/>
                        </w:rPr>
                        <w:t>0時、7時、8時、9時、12時、15時、18時、21時」から選択できます。</w:t>
                      </w:r>
                    </w:p>
                  </w:txbxContent>
                </v:textbox>
                <w10:wrap anchorx="margin"/>
              </v:roundrect>
            </w:pict>
          </mc:Fallback>
        </mc:AlternateContent>
      </w:r>
    </w:p>
    <w:p w14:paraId="772B6AB5" w14:textId="0804FC36" w:rsidR="004A1EFC" w:rsidRDefault="004A1EFC" w:rsidP="00540C56"/>
    <w:p w14:paraId="3EFD6CA6" w14:textId="77777777" w:rsidR="004A1EFC" w:rsidRDefault="004A1EFC" w:rsidP="00540C56"/>
    <w:p w14:paraId="33AE3464" w14:textId="77777777" w:rsidR="004A1EFC" w:rsidRDefault="004A1EFC" w:rsidP="00540C56"/>
    <w:p w14:paraId="0EAF3CDF" w14:textId="77777777" w:rsidR="004A1EFC" w:rsidRDefault="004A1EFC" w:rsidP="00540C56"/>
    <w:p w14:paraId="20ABB1DB" w14:textId="77777777" w:rsidR="004A1EFC" w:rsidRDefault="004A1EFC" w:rsidP="00540C56"/>
    <w:p w14:paraId="35C77E4F" w14:textId="77777777" w:rsidR="004A1EFC" w:rsidRDefault="004A1EFC" w:rsidP="00540C56"/>
    <w:p w14:paraId="21FB1122" w14:textId="77777777" w:rsidR="004A1EFC" w:rsidRDefault="004A1EFC" w:rsidP="00540C56"/>
    <w:p w14:paraId="5019102A" w14:textId="77777777" w:rsidR="004A1EFC" w:rsidRDefault="004A1EFC" w:rsidP="00540C56"/>
    <w:p w14:paraId="520915B7" w14:textId="1098CF61" w:rsidR="004A1EFC" w:rsidRPr="008331DF" w:rsidRDefault="004A1EFC" w:rsidP="004A1EFC">
      <w:pPr>
        <w:rPr>
          <w:color w:val="EE0000"/>
        </w:rPr>
      </w:pPr>
      <w:r w:rsidRPr="008331DF">
        <w:rPr>
          <w:rFonts w:hint="eastAsia"/>
          <w:color w:val="EE0000"/>
        </w:rPr>
        <w:t>※</w:t>
      </w:r>
      <w:r w:rsidRPr="004A1EFC">
        <w:rPr>
          <w:color w:val="EE0000"/>
        </w:rPr>
        <w:t>「公開日」「公開時刻」</w:t>
      </w:r>
      <w:r w:rsidRPr="008331DF">
        <w:rPr>
          <w:color w:val="EE0000"/>
        </w:rPr>
        <w:t>で過去の日時を設定した場合、設定操作を行った翌日の0:00にメール配信されます。従業員画面でも、メール配信後に閲覧できます。</w:t>
      </w:r>
    </w:p>
    <w:p w14:paraId="3F37AF31" w14:textId="77777777" w:rsidR="004A1EFC" w:rsidRDefault="004A1EFC" w:rsidP="00540C56"/>
    <w:p w14:paraId="22F868AE" w14:textId="103835D8" w:rsidR="00540C56" w:rsidRDefault="00540C56" w:rsidP="00540C56">
      <w:r>
        <w:rPr>
          <w:rFonts w:hint="eastAsia"/>
        </w:rPr>
        <w:t>源泉徴収票発行メールを送付したい従業員を選択し、［保存］ボタンをクリックします。</w:t>
      </w:r>
    </w:p>
    <w:p w14:paraId="03EA7865" w14:textId="38A18F3E" w:rsidR="004A1EFC" w:rsidRPr="00F5247B" w:rsidRDefault="00AE4A03" w:rsidP="00F5247B">
      <w:pPr>
        <w:jc w:val="center"/>
      </w:pPr>
      <w:r>
        <w:rPr>
          <w:noProof/>
        </w:rPr>
        <w:drawing>
          <wp:inline distT="0" distB="0" distL="0" distR="0" wp14:anchorId="5444AF9E" wp14:editId="413255B8">
            <wp:extent cx="4045231" cy="2713726"/>
            <wp:effectExtent l="38100" t="38100" r="88900" b="86995"/>
            <wp:docPr id="49" name="図 4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10;&#10;自動的に生成された説明"/>
                    <pic:cNvPicPr/>
                  </pic:nvPicPr>
                  <pic:blipFill>
                    <a:blip r:embed="rId120"/>
                    <a:stretch>
                      <a:fillRect/>
                    </a:stretch>
                  </pic:blipFill>
                  <pic:spPr>
                    <a:xfrm>
                      <a:off x="0" y="0"/>
                      <a:ext cx="4045231" cy="27137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4C5F6F" w14:textId="29010648" w:rsidR="004A1EFC" w:rsidRPr="00F5247B" w:rsidRDefault="004A1EFC" w:rsidP="000B33D9">
      <w:pPr>
        <w:rPr>
          <w:color w:val="EE0000"/>
        </w:rPr>
      </w:pPr>
      <w:r w:rsidRPr="004A1EFC">
        <w:rPr>
          <w:color w:val="EE0000"/>
        </w:rPr>
        <w:t>※「公開タイミング」で「即時公開」を選択した場合、［保存］ボタンをクリックすると従業員に源泉徴収票が即時公開されます。</w:t>
      </w:r>
    </w:p>
    <w:p w14:paraId="4110F4C5" w14:textId="6C691378" w:rsidR="0011394B" w:rsidRDefault="0011394B" w:rsidP="0011394B">
      <w:r>
        <w:rPr>
          <w:rFonts w:hint="eastAsia"/>
        </w:rPr>
        <w:lastRenderedPageBreak/>
        <w:t>公開日時までは「未配信」の状態となります。未配信の</w:t>
      </w:r>
      <w:r w:rsidR="00B67500">
        <w:rPr>
          <w:rFonts w:hint="eastAsia"/>
        </w:rPr>
        <w:t>源泉徴収票</w:t>
      </w:r>
      <w:r>
        <w:rPr>
          <w:rFonts w:hint="eastAsia"/>
        </w:rPr>
        <w:t>は、</w:t>
      </w:r>
      <w:r w:rsidR="00433DAB" w:rsidRPr="00433DAB">
        <w:rPr>
          <w:rFonts w:hint="eastAsia"/>
        </w:rPr>
        <w:t>管理画面</w:t>
      </w:r>
      <w:r w:rsidR="00433DAB" w:rsidRPr="00433DAB">
        <w:t xml:space="preserve"> ＞ 業務一覧 ＞</w:t>
      </w:r>
      <w:r w:rsidR="00433DAB">
        <w:t xml:space="preserve">  </w:t>
      </w:r>
      <w:r w:rsidR="00433DAB">
        <w:rPr>
          <w:rFonts w:hint="eastAsia"/>
        </w:rPr>
        <w:t xml:space="preserve">進捗一覧 </w:t>
      </w:r>
      <w:r>
        <w:rPr>
          <w:rFonts w:hint="eastAsia"/>
        </w:rPr>
        <w:t>で確認できます。</w:t>
      </w:r>
    </w:p>
    <w:p w14:paraId="50A17DAE" w14:textId="5DF0A93B" w:rsidR="000B33D9" w:rsidRDefault="006C3260" w:rsidP="006C3260">
      <w:pPr>
        <w:jc w:val="center"/>
      </w:pPr>
      <w:r>
        <w:rPr>
          <w:rFonts w:hint="eastAsia"/>
          <w:noProof/>
        </w:rPr>
        <mc:AlternateContent>
          <mc:Choice Requires="wps">
            <w:drawing>
              <wp:anchor distT="0" distB="0" distL="114300" distR="114300" simplePos="0" relativeHeight="252041728" behindDoc="0" locked="0" layoutInCell="1" allowOverlap="1" wp14:anchorId="2EF46F85" wp14:editId="7AA6EE47">
                <wp:simplePos x="0" y="0"/>
                <wp:positionH relativeFrom="margin">
                  <wp:posOffset>1163955</wp:posOffset>
                </wp:positionH>
                <wp:positionV relativeFrom="paragraph">
                  <wp:posOffset>579120</wp:posOffset>
                </wp:positionV>
                <wp:extent cx="914400" cy="304800"/>
                <wp:effectExtent l="57150" t="57150" r="114300" b="114300"/>
                <wp:wrapNone/>
                <wp:docPr id="2964" name="四角形: 角を丸くする 2964"/>
                <wp:cNvGraphicFramePr/>
                <a:graphic xmlns:a="http://schemas.openxmlformats.org/drawingml/2006/main">
                  <a:graphicData uri="http://schemas.microsoft.com/office/word/2010/wordprocessingShape">
                    <wps:wsp>
                      <wps:cNvSpPr/>
                      <wps:spPr>
                        <a:xfrm>
                          <a:off x="0" y="0"/>
                          <a:ext cx="914400"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C0E5E" id="四角形: 角を丸くする 2964" o:spid="_x0000_s1026" style="position:absolute;margin-left:91.65pt;margin-top:45.6pt;width:1in;height:24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7Y9QIAAE0GAAAOAAAAZHJzL2Uyb0RvYy54bWysVU1v2zAMvQ/YfxB0X+2kyZIFdYqgRYYB&#10;RVc0HXpW9BFrkyVNUuJkv36U5DjG1tOwHlTKJB/JJ5K5uT02Ch2489LoCo+uSoy4poZJvavwt5f1&#10;hzlGPhDNiDKaV/jEPb5dvn9309oFH5vaKMYdAhDtF62tcB2CXRSFpzVviL8ylmtQCuMaEuDqdgVz&#10;pAX0RhXjsvxYtMYx6wzl3sPX+6zEy4QvBKfhqxCeB6QqDLmFdLp0buNZLG/IYueIrSXt0iD/kEVD&#10;pIagPdQ9CQTtnfwLqpHUGW9EuKKmKYwQkvJUA1QzKv+oZlMTy1MtQI63PU3+/8HSx8PGPjmgobV+&#10;4UGMVRyFa+J/yA8dE1mnnix+DIjCx0+jyaQESimorsvJHGRAKS7O1vnwmZsGRaHCzuw1e4YHSTyR&#10;w4MPiTCGNGmgMwj7jpFoFNB/IApdz8pJB9jZAvQZMjpqs5ZKpfdTGrUVHs+ns2kC90ZJFrXRzrvd&#10;9k45BKAVXq9L+OtwB2aArXS05qlnutzMPnC3qVmLtmrvngmr8LSMhSImY0nX81G+QEONZxEZVETt&#10;YBKCwsiZ8CpDnV4x0hfxYwV9NltF6I9Mh7I1ySkCqX2GnXWitU8m3QZ5FpeXS1I4KR5DKf3MBZIM&#10;3mqcaYlDxfvohFKuwyirasJ4jj8dxE9jGD1SzAQYkQVQ22N3AG9j547o7C/89s6ZlD5MzuCcWHbO&#10;lYJHimx06J0bqY17qzIFVXWRsz2kP6AmilvDTk8uPlFqb2/pWsLTPBAfnoiDHoSXhLUWvsIhlIH2&#10;Mp2EUW3cr7e+R3uYTNBi1MJKqbD/uSeOY6S+aJjZNDGwg9JlMp2NIYYbarZDjd43dwZadgQL1NIk&#10;RvugzqJwpnmF7beKUWPjaQqxK0yDO1/uQl51sD8pX62SGewdS8KD3lgawSOrsc1ejq/E2W5WAwz5&#10;ozmvH7JIE5gZvdhGT21W+2CEDFF54bW7wM5KjdPt17gUh/dkdfkVWP4GAAD//wMAUEsDBBQABgAI&#10;AAAAIQCaX3U84AAAAAoBAAAPAAAAZHJzL2Rvd25yZXYueG1sTI/NTsMwEITvSLyDtUhcEHWaSJCG&#10;OBXiV6rUQ0sr9ejGSxIR25G9acPbs5zgODufZmfK5WR7ccIQO+8UzGcJCHS1N51rFOw+Xm9zEJG0&#10;M7r3DhV8Y4RldXlR6sL4s9vgaUuN4BAXC62gJRoKKWPdotVx5gd07H36YDWxDI00QZ853PYyTZI7&#10;aXXn+EOrB3xqsf7ajlYB7e3hZXxf3wxvmyR/DrQO+xUpdX01PT6AIJzoD4bf+lwdKu509KMzUfSs&#10;8yxjVMFinoJgIEvv+XBkJ1ukIKtS/p9Q/QAAAP//AwBQSwECLQAUAAYACAAAACEAtoM4kv4AAADh&#10;AQAAEwAAAAAAAAAAAAAAAAAAAAAAW0NvbnRlbnRfVHlwZXNdLnhtbFBLAQItABQABgAIAAAAIQA4&#10;/SH/1gAAAJQBAAALAAAAAAAAAAAAAAAAAC8BAABfcmVscy8ucmVsc1BLAQItABQABgAIAAAAIQAE&#10;V57Y9QIAAE0GAAAOAAAAAAAAAAAAAAAAAC4CAABkcnMvZTJvRG9jLnhtbFBLAQItABQABgAIAAAA&#10;IQCaX3U84AAAAAoBAAAPAAAAAAAAAAAAAAAAAE8FAABkcnMvZG93bnJldi54bWxQSwUGAAAAAAQA&#10;BADzAAAAXAYAAAAA&#10;" filled="f" strokecolor="red" strokeweight="2.25pt">
                <v:stroke joinstyle="miter"/>
                <v:shadow on="t" color="black" opacity="26214f" origin="-.5,-.5" offset=".74836mm,.74836mm"/>
                <w10:wrap anchorx="margin"/>
              </v:roundrect>
            </w:pict>
          </mc:Fallback>
        </mc:AlternateContent>
      </w:r>
      <w:r w:rsidR="005A738A">
        <w:rPr>
          <w:noProof/>
        </w:rPr>
        <w:drawing>
          <wp:inline distT="0" distB="0" distL="0" distR="0" wp14:anchorId="3B046D5A" wp14:editId="69243530">
            <wp:extent cx="3657600" cy="1563501"/>
            <wp:effectExtent l="38100" t="38100" r="95250" b="93980"/>
            <wp:docPr id="90" name="図 9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グラフィカル ユーザー インターフェイス, テキスト&#10;&#10;自動的に生成された説明"/>
                    <pic:cNvPicPr/>
                  </pic:nvPicPr>
                  <pic:blipFill>
                    <a:blip r:embed="rId121"/>
                    <a:stretch>
                      <a:fillRect/>
                    </a:stretch>
                  </pic:blipFill>
                  <pic:spPr>
                    <a:xfrm>
                      <a:off x="0" y="0"/>
                      <a:ext cx="3657600" cy="156350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E5F505B" w14:textId="74992D93" w:rsidR="006C3260" w:rsidRDefault="006C3260">
      <w:pPr>
        <w:spacing w:line="276" w:lineRule="auto"/>
        <w:jc w:val="left"/>
      </w:pPr>
      <w:r>
        <w:br w:type="page"/>
      </w:r>
    </w:p>
    <w:p w14:paraId="5628E951" w14:textId="79CDDAE9" w:rsidR="000B33D9" w:rsidRDefault="00B67500" w:rsidP="0024662A">
      <w:r>
        <w:rPr>
          <w:rFonts w:hint="eastAsia"/>
        </w:rPr>
        <w:lastRenderedPageBreak/>
        <w:t>発行済みの源泉徴収票は、</w:t>
      </w:r>
      <w:r w:rsidR="00433DAB" w:rsidRPr="00433DAB">
        <w:rPr>
          <w:rFonts w:hint="eastAsia"/>
        </w:rPr>
        <w:t>管理画面</w:t>
      </w:r>
      <w:r w:rsidR="00433DAB" w:rsidRPr="00433DAB">
        <w:t xml:space="preserve"> ＞ 業務一覧 ＞  明細閲覧</w:t>
      </w:r>
      <w:r w:rsidR="00433DAB">
        <w:rPr>
          <w:rFonts w:hint="eastAsia"/>
        </w:rPr>
        <w:t xml:space="preserve"> </w:t>
      </w:r>
      <w:r>
        <w:rPr>
          <w:rFonts w:hint="eastAsia"/>
        </w:rPr>
        <w:t>で確認できます。</w:t>
      </w:r>
    </w:p>
    <w:p w14:paraId="7A8BA1F6" w14:textId="4A922233" w:rsidR="000B33D9" w:rsidRDefault="0024662A" w:rsidP="0024662A">
      <w:pPr>
        <w:jc w:val="center"/>
      </w:pPr>
      <w:r>
        <w:rPr>
          <w:rFonts w:hint="eastAsia"/>
          <w:noProof/>
        </w:rPr>
        <mc:AlternateContent>
          <mc:Choice Requires="wps">
            <w:drawing>
              <wp:anchor distT="0" distB="0" distL="114300" distR="114300" simplePos="0" relativeHeight="252044800" behindDoc="0" locked="0" layoutInCell="1" allowOverlap="1" wp14:anchorId="494D5EA0" wp14:editId="2DD1C65D">
                <wp:simplePos x="0" y="0"/>
                <wp:positionH relativeFrom="margin">
                  <wp:posOffset>700405</wp:posOffset>
                </wp:positionH>
                <wp:positionV relativeFrom="paragraph">
                  <wp:posOffset>770255</wp:posOffset>
                </wp:positionV>
                <wp:extent cx="1174750" cy="222250"/>
                <wp:effectExtent l="57150" t="57150" r="82550" b="120650"/>
                <wp:wrapNone/>
                <wp:docPr id="151" name="四角形: 角を丸くする 151"/>
                <wp:cNvGraphicFramePr/>
                <a:graphic xmlns:a="http://schemas.openxmlformats.org/drawingml/2006/main">
                  <a:graphicData uri="http://schemas.microsoft.com/office/word/2010/wordprocessingShape">
                    <wps:wsp>
                      <wps:cNvSpPr/>
                      <wps:spPr>
                        <a:xfrm>
                          <a:off x="0" y="0"/>
                          <a:ext cx="1174750" cy="2222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1329B" id="四角形: 角を丸くする 151" o:spid="_x0000_s1026" style="position:absolute;margin-left:55.15pt;margin-top:60.65pt;width:92.5pt;height:17.5pt;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gIAAE4GAAAOAAAAZHJzL2Uyb0RvYy54bWysVU1v2zAMvQ/YfxB0Xx2nyZIFdYqgRYYB&#10;RVc0HXpW9BFrkyVNUuJkv36U5DjG1tMwHxzRJB/JR4q5uT02Ch2489LoCpdXI4y4poZJvavwt5f1&#10;hzlGPhDNiDKaV/jEPb5dvn9309oFH5vaKMYdAhDtF62tcB2CXRSFpzVviL8ylmtQCuMaEkB0u4I5&#10;0gJ6o4rxaPSxaI1j1hnKvYev91mJlwlfCE7DVyE8D0hVGHIL6e3SexvfxfKGLHaO2FrSLg3yD1k0&#10;RGoI2kPdk0DQ3sm/oBpJnfFGhCtqmsIIISlPNUA15eiPajY1sTzVAuR429Pk/x8sfTxs7JMDGlrr&#10;Fx6OsYqjcE38hfzQMZF16snix4AofCzL2WQ2BU4p6MbwwBlgiou3dT585qZB8VBhZ/aaPUNHElHk&#10;8OBDYowhTRoYDcK+YyQaBfwfiELXs9GkA+xsAfoMGR21WUulUgOVRi0kMZ/OpgncGyVZ1EY773bb&#10;O+UQgFZ4vR7B0+EOzABb6WjN09B0uZl94G5TsxZt1d49E1bh6WgO/ojJWNL1vMwCTNR4FpFBRdQO&#10;rkJQGDkTXmWoUxsjfxE/VtBns1WE/sh0KFuTnOIkwWQqO+tEa59MkgZ5FpfWpVM4KR5DKf3MBZIM&#10;mjXOtMRbxfvohFKuQ5lVNWE8x58O4qd7GD1SzAQYkQVQ22N3AG9j5zI6+wu/vXMmpQ+TMzgnlp1z&#10;peCRIhsdeudGauPeqkxBVV3kbA/pD6iJx61hpycXW5Tm21u6ltCaB+LDE3Ewg9BJ2GvhK7yEMjBe&#10;pjthVBv3663v0R6uJmgxamGnVNj/3BPHMVJfNFzaT+VkArAhCZPpbAyCG2q2Q43eN3cGRraEDWpp&#10;Okb7oM5H4UzzCutvFaOCimgKsStMgzsLdyHvOliglK9WyQwWjyXhQW8sjeCR1ThmL8dX4mx3VwPc&#10;8kdz3j9kkW7gZSSzbfTUZrUPRsgQlRdeOwGWVhqcbsHGrTiUk9Xlb2D5GwAA//8DAFBLAwQUAAYA&#10;CAAAACEAHSkVx+AAAAALAQAADwAAAGRycy9kb3ducmV2LnhtbEyPzU7DMBCE70i8g7VIXBC1k6pV&#10;CXEqxK+E1EMLlTi68ZJExOvIdtrw9iwnuM3sjma/LdeT68URQ+w8achmCgRS7W1HjYb3t6frFYiY&#10;DFnTe0IN3xhhXZ2flaaw/kRbPO5SI7iEYmE0tCkNhZSxbtGZOPMDEu8+fXAmsQ2NtMGcuNz1Mldq&#10;KZ3piC+0ZsD7Fuuv3eg0pL37eBxfNlfD81atHkLahP1r0vryYrq7BZFwSn9h+MVndKiY6eBHslH0&#10;7DM15yiLPGPBifxmweLAk8VyDrIq5f8fqh8AAAD//wMAUEsBAi0AFAAGAAgAAAAhALaDOJL+AAAA&#10;4QEAABMAAAAAAAAAAAAAAAAAAAAAAFtDb250ZW50X1R5cGVzXS54bWxQSwECLQAUAAYACAAAACEA&#10;OP0h/9YAAACUAQAACwAAAAAAAAAAAAAAAAAvAQAAX3JlbHMvLnJlbHNQSwECLQAUAAYACAAAACEA&#10;8vnJJvYCAABOBgAADgAAAAAAAAAAAAAAAAAuAgAAZHJzL2Uyb0RvYy54bWxQSwECLQAUAAYACAAA&#10;ACEAHSkVx+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00686861">
        <w:rPr>
          <w:noProof/>
        </w:rPr>
        <w:drawing>
          <wp:inline distT="0" distB="0" distL="0" distR="0" wp14:anchorId="7AF70FC6" wp14:editId="360204AE">
            <wp:extent cx="4495800" cy="1132694"/>
            <wp:effectExtent l="38100" t="38100" r="95250" b="86995"/>
            <wp:docPr id="66" name="図 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 アプリケーション&#10;&#10;自動的に生成された説明"/>
                    <pic:cNvPicPr/>
                  </pic:nvPicPr>
                  <pic:blipFill>
                    <a:blip r:embed="rId122"/>
                    <a:stretch>
                      <a:fillRect/>
                    </a:stretch>
                  </pic:blipFill>
                  <pic:spPr>
                    <a:xfrm>
                      <a:off x="0" y="0"/>
                      <a:ext cx="4495800" cy="113269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56B1A05" w14:textId="2A709C03" w:rsidR="009E2957" w:rsidRDefault="009E2957" w:rsidP="0024662A">
      <w:bookmarkStart w:id="151" w:name="_申請を承認する"/>
      <w:bookmarkEnd w:id="31"/>
      <w:bookmarkEnd w:id="32"/>
      <w:bookmarkEnd w:id="33"/>
      <w:bookmarkEnd w:id="151"/>
    </w:p>
    <w:p w14:paraId="4C2AEF74" w14:textId="63010DDB" w:rsidR="00DA7EF2" w:rsidRDefault="00DA7EF2" w:rsidP="0024662A"/>
    <w:p w14:paraId="1B527ED6" w14:textId="2FC04C83" w:rsidR="00056691" w:rsidRDefault="00BA7B60" w:rsidP="00056691">
      <w:pPr>
        <w:pStyle w:val="20"/>
      </w:pPr>
      <w:bookmarkStart w:id="152" w:name="_Ref123741172"/>
      <w:bookmarkStart w:id="153" w:name="_Toc229473891"/>
      <w:r>
        <w:rPr>
          <w:rFonts w:hint="eastAsia"/>
        </w:rPr>
        <w:t>入社手続き</w:t>
      </w:r>
      <w:bookmarkEnd w:id="152"/>
      <w:bookmarkEnd w:id="153"/>
    </w:p>
    <w:p w14:paraId="373151CA" w14:textId="45E22469" w:rsidR="007E7C71" w:rsidRDefault="002B028C">
      <w:pPr>
        <w:rPr>
          <w:szCs w:val="21"/>
        </w:rPr>
      </w:pPr>
      <w:r w:rsidRPr="002B028C">
        <w:rPr>
          <w:rFonts w:hint="eastAsia"/>
          <w:szCs w:val="21"/>
        </w:rPr>
        <w:t>入社手続きの各タスクの進捗管理の他、新入社員宛ての入社手続きフォーム入力依頼メールの送信、必要な帳票などの申請情報入力</w:t>
      </w:r>
      <w:r>
        <w:rPr>
          <w:rFonts w:hint="eastAsia"/>
          <w:szCs w:val="21"/>
        </w:rPr>
        <w:t>および</w:t>
      </w:r>
      <w:r w:rsidRPr="002B028C">
        <w:rPr>
          <w:szCs w:val="21"/>
        </w:rPr>
        <w:t>e-Govへの電子申請の準備ができます。</w:t>
      </w:r>
    </w:p>
    <w:p w14:paraId="60FA840C" w14:textId="73FB081E" w:rsidR="002B028C" w:rsidRDefault="002B028C">
      <w:pPr>
        <w:rPr>
          <w:szCs w:val="21"/>
        </w:rPr>
      </w:pPr>
    </w:p>
    <w:p w14:paraId="629B2C68" w14:textId="05968CC0" w:rsidR="002B028C" w:rsidRPr="002B028C" w:rsidRDefault="002B028C">
      <w:pPr>
        <w:rPr>
          <w:b/>
          <w:bCs/>
          <w:szCs w:val="21"/>
        </w:rPr>
      </w:pPr>
      <w:r w:rsidRPr="002B028C">
        <w:rPr>
          <w:rFonts w:hint="eastAsia"/>
          <w:b/>
          <w:bCs/>
          <w:szCs w:val="21"/>
        </w:rPr>
        <w:t>入社手続きの流れ</w:t>
      </w:r>
    </w:p>
    <w:p w14:paraId="56354700" w14:textId="47FCFB34" w:rsidR="002B028C" w:rsidRDefault="002B028C">
      <w:pPr>
        <w:rPr>
          <w:szCs w:val="21"/>
        </w:rPr>
      </w:pPr>
      <w:r>
        <w:rPr>
          <w:noProof/>
        </w:rPr>
        <w:drawing>
          <wp:inline distT="0" distB="0" distL="0" distR="0" wp14:anchorId="745FCC4C" wp14:editId="54514956">
            <wp:extent cx="5976620" cy="3231515"/>
            <wp:effectExtent l="38100" t="38100" r="100330" b="102235"/>
            <wp:docPr id="399410469" name="図 1" descr="ダイアグラム&#10;&#10;自動的に生成された説明">
              <a:extLst xmlns:a="http://schemas.openxmlformats.org/drawingml/2006/main">
                <a:ext uri="{FF2B5EF4-FFF2-40B4-BE49-F238E27FC236}">
                  <a16:creationId xmlns:a16="http://schemas.microsoft.com/office/drawing/2014/main" id="{8CF2E973-2A1C-3372-6BAD-0D677F456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0469" name="図 1" descr="ダイアグラム&#10;&#10;自動的に生成された説明">
                      <a:extLst>
                        <a:ext uri="{FF2B5EF4-FFF2-40B4-BE49-F238E27FC236}">
                          <a16:creationId xmlns:a16="http://schemas.microsoft.com/office/drawing/2014/main" id="{8CF2E973-2A1C-3372-6BAD-0D677F4562AD}"/>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76620" cy="32315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F2D632D" w14:textId="77777777" w:rsidR="00FB0F26" w:rsidRDefault="00FB0F26">
      <w:pPr>
        <w:rPr>
          <w:szCs w:val="21"/>
        </w:rPr>
      </w:pPr>
    </w:p>
    <w:p w14:paraId="2839866A" w14:textId="7D7B31E4" w:rsidR="002B028C" w:rsidRDefault="002B028C" w:rsidP="00D91EFB">
      <w:pPr>
        <w:rPr>
          <w:szCs w:val="21"/>
        </w:rPr>
      </w:pPr>
      <w:r w:rsidRPr="002B028C">
        <w:rPr>
          <w:szCs w:val="21"/>
        </w:rPr>
        <w:t>事前に入社手続きの設定（P</w:t>
      </w:r>
      <w:r>
        <w:rPr>
          <w:rFonts w:hint="eastAsia"/>
          <w:szCs w:val="21"/>
        </w:rPr>
        <w:t>.</w:t>
      </w:r>
      <w:r w:rsidRPr="002B028C">
        <w:rPr>
          <w:color w:val="0070C0" w:themeColor="accent1"/>
          <w:szCs w:val="21"/>
          <w:u w:val="single"/>
        </w:rPr>
        <w:fldChar w:fldCharType="begin"/>
      </w:r>
      <w:r w:rsidRPr="002B028C">
        <w:rPr>
          <w:color w:val="0070C0" w:themeColor="accent1"/>
          <w:szCs w:val="21"/>
          <w:u w:val="single"/>
        </w:rPr>
        <w:instrText xml:space="preserve"> </w:instrText>
      </w:r>
      <w:r w:rsidRPr="002B028C">
        <w:rPr>
          <w:rFonts w:hint="eastAsia"/>
          <w:color w:val="0070C0" w:themeColor="accent1"/>
          <w:szCs w:val="21"/>
          <w:u w:val="single"/>
        </w:rPr>
        <w:instrText>PAGEREF _Ref175304634 \h</w:instrText>
      </w:r>
      <w:r w:rsidRPr="002B028C">
        <w:rPr>
          <w:color w:val="0070C0" w:themeColor="accent1"/>
          <w:szCs w:val="21"/>
          <w:u w:val="single"/>
        </w:rPr>
        <w:instrText xml:space="preserve"> </w:instrText>
      </w:r>
      <w:r w:rsidRPr="002B028C">
        <w:rPr>
          <w:color w:val="0070C0" w:themeColor="accent1"/>
          <w:szCs w:val="21"/>
          <w:u w:val="single"/>
        </w:rPr>
      </w:r>
      <w:r w:rsidRPr="002B028C">
        <w:rPr>
          <w:color w:val="0070C0" w:themeColor="accent1"/>
          <w:szCs w:val="21"/>
          <w:u w:val="single"/>
        </w:rPr>
        <w:fldChar w:fldCharType="separate"/>
      </w:r>
      <w:r w:rsidR="000350A1">
        <w:rPr>
          <w:noProof/>
          <w:color w:val="0070C0" w:themeColor="accent1"/>
          <w:szCs w:val="21"/>
          <w:u w:val="single"/>
        </w:rPr>
        <w:t>20</w:t>
      </w:r>
      <w:r w:rsidRPr="002B028C">
        <w:rPr>
          <w:color w:val="0070C0" w:themeColor="accent1"/>
          <w:szCs w:val="21"/>
          <w:u w:val="single"/>
        </w:rPr>
        <w:fldChar w:fldCharType="end"/>
      </w:r>
      <w:r w:rsidRPr="002B028C">
        <w:rPr>
          <w:szCs w:val="21"/>
        </w:rPr>
        <w:t>）</w:t>
      </w:r>
      <w:r>
        <w:rPr>
          <w:rFonts w:hint="eastAsia"/>
          <w:szCs w:val="21"/>
        </w:rPr>
        <w:t>と</w:t>
      </w:r>
      <w:r w:rsidR="006D39AE" w:rsidRPr="006D39AE">
        <w:rPr>
          <w:szCs w:val="21"/>
        </w:rPr>
        <w:t>おまかせは</w:t>
      </w:r>
      <w:proofErr w:type="gramStart"/>
      <w:r w:rsidR="006D39AE" w:rsidRPr="006D39AE">
        <w:rPr>
          <w:szCs w:val="21"/>
        </w:rPr>
        <w:t>た</w:t>
      </w:r>
      <w:proofErr w:type="gramEnd"/>
      <w:r w:rsidR="006D39AE" w:rsidRPr="006D39AE">
        <w:rPr>
          <w:szCs w:val="21"/>
        </w:rPr>
        <w:t>ラクサポート勤怠 勤怠管理</w:t>
      </w:r>
      <w:r w:rsidRPr="002B028C">
        <w:rPr>
          <w:szCs w:val="21"/>
        </w:rPr>
        <w:t>にて従業員登録を行ってください</w:t>
      </w:r>
      <w:r>
        <w:rPr>
          <w:rFonts w:hint="eastAsia"/>
          <w:szCs w:val="21"/>
        </w:rPr>
        <w:t>。</w:t>
      </w:r>
    </w:p>
    <w:p w14:paraId="53341957" w14:textId="10BD124C" w:rsidR="002B028C" w:rsidRPr="002B028C" w:rsidRDefault="00FB0F26">
      <w:pPr>
        <w:rPr>
          <w:szCs w:val="21"/>
        </w:rPr>
      </w:pPr>
      <w:r>
        <w:rPr>
          <w:szCs w:val="21"/>
        </w:rPr>
        <w:br w:type="page"/>
      </w:r>
    </w:p>
    <w:p w14:paraId="19401F29" w14:textId="78153C79" w:rsidR="002B028C" w:rsidRPr="00FB0F26" w:rsidRDefault="00FB0F26" w:rsidP="00EE3780">
      <w:pPr>
        <w:pStyle w:val="3"/>
      </w:pPr>
      <w:bookmarkStart w:id="154" w:name="_Toc229473892"/>
      <w:r w:rsidRPr="00FB0F26">
        <w:rPr>
          <w:rFonts w:hint="eastAsia"/>
        </w:rPr>
        <w:lastRenderedPageBreak/>
        <w:t>入社手続きの開始</w:t>
      </w:r>
      <w:bookmarkEnd w:id="154"/>
    </w:p>
    <w:p w14:paraId="45D6CB0E" w14:textId="62F14B02" w:rsidR="00015F01" w:rsidRPr="00342F32" w:rsidRDefault="00015F01">
      <w:pPr>
        <w:rPr>
          <w:szCs w:val="21"/>
        </w:rPr>
      </w:pPr>
      <w:r w:rsidRPr="00015F01">
        <w:rPr>
          <w:rFonts w:hint="eastAsia"/>
          <w:szCs w:val="21"/>
        </w:rPr>
        <w:t>管理画面</w:t>
      </w:r>
      <w:r>
        <w:rPr>
          <w:rFonts w:hint="eastAsia"/>
          <w:szCs w:val="21"/>
        </w:rPr>
        <w:t xml:space="preserve"> ＞ </w:t>
      </w:r>
      <w:r w:rsidRPr="00015F01">
        <w:rPr>
          <w:rFonts w:hint="eastAsia"/>
          <w:szCs w:val="21"/>
        </w:rPr>
        <w:t>業務一覧</w:t>
      </w:r>
      <w:r w:rsidRPr="00015F01">
        <w:rPr>
          <w:szCs w:val="21"/>
        </w:rPr>
        <w:t xml:space="preserve"> ＞ 入社手続き</w:t>
      </w:r>
      <w:r w:rsidR="00B44F3F">
        <w:rPr>
          <w:rFonts w:hint="eastAsia"/>
          <w:szCs w:val="21"/>
        </w:rPr>
        <w:t xml:space="preserve"> </w:t>
      </w:r>
      <w:r w:rsidRPr="00015F01">
        <w:rPr>
          <w:szCs w:val="21"/>
        </w:rPr>
        <w:t>を</w:t>
      </w:r>
      <w:r>
        <w:rPr>
          <w:rFonts w:hint="eastAsia"/>
          <w:szCs w:val="21"/>
        </w:rPr>
        <w:t>クリックし</w:t>
      </w:r>
      <w:r w:rsidR="00342F32">
        <w:rPr>
          <w:rFonts w:hint="eastAsia"/>
          <w:szCs w:val="21"/>
        </w:rPr>
        <w:t>、「</w:t>
      </w:r>
      <w:r w:rsidR="00342F32" w:rsidRPr="00342F32">
        <w:rPr>
          <w:rFonts w:hint="eastAsia"/>
          <w:szCs w:val="21"/>
        </w:rPr>
        <w:t>新入社員に入力を依頼する</w:t>
      </w:r>
      <w:r w:rsidR="00342F32">
        <w:rPr>
          <w:rFonts w:hint="eastAsia"/>
          <w:szCs w:val="21"/>
        </w:rPr>
        <w:t>」「</w:t>
      </w:r>
      <w:r w:rsidR="00342F32" w:rsidRPr="00342F32">
        <w:rPr>
          <w:rFonts w:hint="eastAsia"/>
          <w:szCs w:val="21"/>
        </w:rPr>
        <w:t>管理者が入力する</w:t>
      </w:r>
      <w:r w:rsidR="00342F32">
        <w:rPr>
          <w:rFonts w:hint="eastAsia"/>
          <w:szCs w:val="21"/>
        </w:rPr>
        <w:t>」</w:t>
      </w:r>
      <w:r w:rsidR="00342F32" w:rsidRPr="00342F32">
        <w:rPr>
          <w:rFonts w:hint="eastAsia"/>
          <w:szCs w:val="21"/>
        </w:rPr>
        <w:t>のいずれかの［手続きを開始する］をクリックします。</w:t>
      </w:r>
    </w:p>
    <w:p w14:paraId="68DA7F92" w14:textId="33B87114" w:rsidR="005C0D3A" w:rsidRDefault="005C0D3A">
      <w:pPr>
        <w:rPr>
          <w:szCs w:val="21"/>
        </w:rPr>
      </w:pPr>
      <w:r w:rsidRPr="005C0D3A">
        <w:rPr>
          <w:noProof/>
          <w:szCs w:val="21"/>
        </w:rPr>
        <w:drawing>
          <wp:inline distT="0" distB="0" distL="0" distR="0" wp14:anchorId="3DDE20A5" wp14:editId="7648F563">
            <wp:extent cx="5976620" cy="984250"/>
            <wp:effectExtent l="38100" t="38100" r="100330" b="101600"/>
            <wp:docPr id="7488" name="図 7488"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 name="図 7488" descr="グラフィカル ユーザー インターフェイス&#10;&#10;低い精度で自動的に生成された説明"/>
                    <pic:cNvPicPr/>
                  </pic:nvPicPr>
                  <pic:blipFill>
                    <a:blip r:embed="rId124"/>
                    <a:stretch>
                      <a:fillRect/>
                    </a:stretch>
                  </pic:blipFill>
                  <pic:spPr>
                    <a:xfrm>
                      <a:off x="0" y="0"/>
                      <a:ext cx="5976620" cy="984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0F7102" w14:textId="77777777" w:rsidR="00342F32" w:rsidRDefault="00342F32" w:rsidP="009F48C4"/>
    <w:p w14:paraId="1ECE6F1B" w14:textId="0BF97896" w:rsidR="00342F32" w:rsidRDefault="00015F01" w:rsidP="00342F32">
      <w:pPr>
        <w:pStyle w:val="4"/>
        <w:spacing w:after="120"/>
      </w:pPr>
      <w:r w:rsidRPr="00015F01">
        <w:rPr>
          <w:rFonts w:hint="eastAsia"/>
        </w:rPr>
        <w:t>「新入社員に入力を依頼する」</w:t>
      </w:r>
    </w:p>
    <w:p w14:paraId="015595FF" w14:textId="3DF6FE85" w:rsidR="00015F01" w:rsidRPr="00015F01" w:rsidRDefault="00015F01" w:rsidP="00015F01">
      <w:pPr>
        <w:tabs>
          <w:tab w:val="left" w:pos="1110"/>
        </w:tabs>
        <w:rPr>
          <w:szCs w:val="21"/>
        </w:rPr>
      </w:pPr>
      <w:r w:rsidRPr="00015F01">
        <w:rPr>
          <w:rFonts w:hint="eastAsia"/>
          <w:szCs w:val="21"/>
        </w:rPr>
        <w:t>対象の従業員に</w:t>
      </w:r>
      <w:r w:rsidR="00B44F3F">
        <w:rPr>
          <w:rFonts w:hint="eastAsia"/>
          <w:szCs w:val="21"/>
        </w:rPr>
        <w:t>従業員情報の</w:t>
      </w:r>
      <w:r w:rsidRPr="00015F01">
        <w:rPr>
          <w:rFonts w:hint="eastAsia"/>
          <w:szCs w:val="21"/>
        </w:rPr>
        <w:t>入力依頼メールを</w:t>
      </w:r>
      <w:r w:rsidR="00342F32">
        <w:rPr>
          <w:rFonts w:hint="eastAsia"/>
          <w:szCs w:val="21"/>
        </w:rPr>
        <w:t>送信</w:t>
      </w:r>
      <w:r w:rsidRPr="00015F01">
        <w:rPr>
          <w:rFonts w:hint="eastAsia"/>
          <w:szCs w:val="21"/>
        </w:rPr>
        <w:t>できます。</w:t>
      </w:r>
      <w:r w:rsidR="00342F32">
        <w:rPr>
          <w:rFonts w:hint="eastAsia"/>
          <w:szCs w:val="21"/>
        </w:rPr>
        <w:t>従業員自身が情報を</w:t>
      </w:r>
      <w:r w:rsidR="00B44F3F">
        <w:rPr>
          <w:rFonts w:hint="eastAsia"/>
          <w:szCs w:val="21"/>
        </w:rPr>
        <w:t>入力</w:t>
      </w:r>
      <w:r w:rsidR="00342F32">
        <w:rPr>
          <w:rFonts w:hint="eastAsia"/>
          <w:szCs w:val="21"/>
        </w:rPr>
        <w:t>します。</w:t>
      </w:r>
    </w:p>
    <w:p w14:paraId="680A6120" w14:textId="77777777" w:rsidR="00467027" w:rsidRDefault="00467027" w:rsidP="00015F01">
      <w:pPr>
        <w:tabs>
          <w:tab w:val="left" w:pos="1110"/>
        </w:tabs>
        <w:rPr>
          <w:szCs w:val="21"/>
        </w:rPr>
      </w:pPr>
    </w:p>
    <w:p w14:paraId="2E39D2E3" w14:textId="77777777" w:rsidR="006D39AE" w:rsidRPr="00342F32" w:rsidRDefault="006D39AE" w:rsidP="00015F01">
      <w:pPr>
        <w:tabs>
          <w:tab w:val="left" w:pos="1110"/>
        </w:tabs>
        <w:rPr>
          <w:szCs w:val="21"/>
        </w:rPr>
      </w:pPr>
    </w:p>
    <w:p w14:paraId="235356B5" w14:textId="5318C493" w:rsidR="00342F32" w:rsidRDefault="00015F01" w:rsidP="00015F01">
      <w:pPr>
        <w:tabs>
          <w:tab w:val="left" w:pos="1110"/>
        </w:tabs>
        <w:rPr>
          <w:rStyle w:val="40"/>
        </w:rPr>
      </w:pPr>
      <w:r w:rsidRPr="00342F32">
        <w:rPr>
          <w:rStyle w:val="40"/>
          <w:rFonts w:hint="eastAsia"/>
        </w:rPr>
        <w:t>「管理者が入力する」</w:t>
      </w:r>
    </w:p>
    <w:p w14:paraId="78006E49" w14:textId="60A26FEB" w:rsidR="00D716EB" w:rsidRDefault="00B44F3F" w:rsidP="00015F01">
      <w:pPr>
        <w:tabs>
          <w:tab w:val="left" w:pos="1110"/>
        </w:tabs>
        <w:rPr>
          <w:szCs w:val="21"/>
        </w:rPr>
      </w:pPr>
      <w:r w:rsidRPr="00B44F3F">
        <w:rPr>
          <w:rFonts w:hint="eastAsia"/>
          <w:szCs w:val="21"/>
        </w:rPr>
        <w:t>管理者が必要な従業員情報を登録します。</w:t>
      </w:r>
      <w:r>
        <w:rPr>
          <w:rFonts w:hint="eastAsia"/>
          <w:szCs w:val="21"/>
        </w:rPr>
        <w:t xml:space="preserve">管理画面 ＞ </w:t>
      </w:r>
      <w:r w:rsidRPr="00B44F3F">
        <w:rPr>
          <w:rFonts w:hint="eastAsia"/>
          <w:szCs w:val="21"/>
        </w:rPr>
        <w:t>従業員一覧</w:t>
      </w:r>
      <w:r w:rsidRPr="00B44F3F">
        <w:rPr>
          <w:szCs w:val="21"/>
        </w:rPr>
        <w:t xml:space="preserve"> ＞ </w:t>
      </w:r>
      <w:r>
        <w:rPr>
          <w:rFonts w:hint="eastAsia"/>
          <w:szCs w:val="21"/>
        </w:rPr>
        <w:t>対象従業員 をクリックし、必要な従業員情報を入力</w:t>
      </w:r>
      <w:r w:rsidRPr="00B44F3F">
        <w:rPr>
          <w:szCs w:val="21"/>
        </w:rPr>
        <w:t>してください。</w:t>
      </w:r>
    </w:p>
    <w:p w14:paraId="54CEC72C" w14:textId="39423525" w:rsidR="009F48C4" w:rsidRDefault="009F48C4">
      <w:pPr>
        <w:spacing w:line="276" w:lineRule="auto"/>
        <w:jc w:val="left"/>
        <w:rPr>
          <w:sz w:val="18"/>
        </w:rPr>
      </w:pPr>
      <w:r>
        <w:rPr>
          <w:sz w:val="18"/>
        </w:rPr>
        <w:br w:type="page"/>
      </w:r>
    </w:p>
    <w:p w14:paraId="0D223280" w14:textId="1C6F94DB" w:rsidR="00DE4523" w:rsidRDefault="00902BA0" w:rsidP="00EE3780">
      <w:pPr>
        <w:pStyle w:val="3"/>
      </w:pPr>
      <w:bookmarkStart w:id="155" w:name="_Toc229473893"/>
      <w:r w:rsidRPr="00902BA0">
        <w:lastRenderedPageBreak/>
        <w:t>ToDoリストを作成</w:t>
      </w:r>
      <w:bookmarkEnd w:id="155"/>
    </w:p>
    <w:p w14:paraId="50021869" w14:textId="2F5674C0" w:rsidR="00902BA0" w:rsidRDefault="00902BA0" w:rsidP="00902BA0">
      <w:r w:rsidRPr="00902BA0">
        <w:rPr>
          <w:rFonts w:hint="eastAsia"/>
        </w:rPr>
        <w:t>新入社員の入社手続きのタスクを管理する</w:t>
      </w:r>
      <w:r w:rsidRPr="00902BA0">
        <w:t>ToDoリストを作成します。</w:t>
      </w:r>
    </w:p>
    <w:p w14:paraId="2FAC5D30" w14:textId="77777777" w:rsidR="00902BA0" w:rsidRDefault="00902BA0" w:rsidP="00902BA0"/>
    <w:p w14:paraId="423C8A79" w14:textId="7215F919" w:rsidR="00902BA0" w:rsidRPr="009F48C4" w:rsidRDefault="00902BA0" w:rsidP="009F48C4">
      <w:pPr>
        <w:pStyle w:val="4"/>
        <w:spacing w:after="120"/>
      </w:pPr>
      <w:r w:rsidRPr="009F48C4">
        <w:rPr>
          <w:rFonts w:hint="eastAsia"/>
        </w:rPr>
        <w:t>「新入社員に入力を依頼する」の場合</w:t>
      </w:r>
    </w:p>
    <w:p w14:paraId="400C6A8F" w14:textId="068F10BD" w:rsidR="00902BA0" w:rsidRDefault="003136F3" w:rsidP="00902BA0">
      <w:pPr>
        <w:rPr>
          <w:szCs w:val="21"/>
        </w:rPr>
      </w:pPr>
      <w:r w:rsidRPr="003136F3">
        <w:rPr>
          <w:rFonts w:hint="eastAsia"/>
          <w:szCs w:val="21"/>
        </w:rPr>
        <w:t>新入社員に入力</w:t>
      </w:r>
      <w:r>
        <w:rPr>
          <w:rFonts w:hint="eastAsia"/>
          <w:szCs w:val="21"/>
        </w:rPr>
        <w:t>を</w:t>
      </w:r>
      <w:r w:rsidRPr="003136F3">
        <w:rPr>
          <w:rFonts w:hint="eastAsia"/>
          <w:szCs w:val="21"/>
        </w:rPr>
        <w:t>依頼した場合、</w:t>
      </w:r>
      <w:r>
        <w:rPr>
          <w:rFonts w:hint="eastAsia"/>
          <w:szCs w:val="21"/>
        </w:rPr>
        <w:t>従業員から</w:t>
      </w:r>
      <w:r w:rsidRPr="003136F3">
        <w:rPr>
          <w:rFonts w:hint="eastAsia"/>
          <w:szCs w:val="21"/>
        </w:rPr>
        <w:t>入社手続きフォーム</w:t>
      </w:r>
      <w:r>
        <w:rPr>
          <w:rFonts w:hint="eastAsia"/>
          <w:szCs w:val="21"/>
        </w:rPr>
        <w:t>が</w:t>
      </w:r>
      <w:r w:rsidRPr="003136F3">
        <w:rPr>
          <w:rFonts w:hint="eastAsia"/>
          <w:szCs w:val="21"/>
        </w:rPr>
        <w:t>提出</w:t>
      </w:r>
      <w:r>
        <w:rPr>
          <w:rFonts w:hint="eastAsia"/>
          <w:szCs w:val="21"/>
        </w:rPr>
        <w:t>される</w:t>
      </w:r>
      <w:r w:rsidRPr="003136F3">
        <w:rPr>
          <w:rFonts w:hint="eastAsia"/>
          <w:szCs w:val="21"/>
        </w:rPr>
        <w:t>と、管理者宛にメール</w:t>
      </w:r>
      <w:r>
        <w:rPr>
          <w:rFonts w:hint="eastAsia"/>
          <w:szCs w:val="21"/>
        </w:rPr>
        <w:t>で</w:t>
      </w:r>
      <w:r w:rsidRPr="003136F3">
        <w:rPr>
          <w:rFonts w:hint="eastAsia"/>
          <w:szCs w:val="21"/>
        </w:rPr>
        <w:t>通知されます。管理画面</w:t>
      </w:r>
      <w:r w:rsidRPr="003136F3">
        <w:rPr>
          <w:szCs w:val="21"/>
        </w:rPr>
        <w:t xml:space="preserve"> ＞ 通知（ベルアイコン） ＞ 入社業務通知一覧 </w:t>
      </w:r>
      <w:r>
        <w:rPr>
          <w:rFonts w:hint="eastAsia"/>
          <w:szCs w:val="21"/>
        </w:rPr>
        <w:t>にて</w:t>
      </w:r>
      <w:r w:rsidRPr="003136F3">
        <w:rPr>
          <w:szCs w:val="21"/>
        </w:rPr>
        <w:t>、対象者の行をクリック</w:t>
      </w:r>
      <w:r w:rsidR="00902BA0">
        <w:rPr>
          <w:rFonts w:hint="eastAsia"/>
          <w:szCs w:val="21"/>
        </w:rPr>
        <w:t>すると、提出内容が表示されます。</w:t>
      </w:r>
    </w:p>
    <w:p w14:paraId="70918E42" w14:textId="1B0B7337" w:rsidR="00902BA0" w:rsidRDefault="00902BA0" w:rsidP="003136F3">
      <w:pPr>
        <w:rPr>
          <w:szCs w:val="21"/>
        </w:rPr>
      </w:pPr>
      <w:r w:rsidRPr="008545C9">
        <w:rPr>
          <w:rFonts w:hint="eastAsia"/>
          <w:color w:val="FF0000"/>
          <w:szCs w:val="21"/>
        </w:rPr>
        <w:t>※ステータスが「管理者確認中」の場合は、管理画面</w:t>
      </w:r>
      <w:r w:rsidRPr="008545C9">
        <w:rPr>
          <w:color w:val="FF0000"/>
          <w:szCs w:val="21"/>
        </w:rPr>
        <w:t xml:space="preserve"> ＞ 業務一覧 ＞ 進捗一覧 ＞ ［入社手続き］タブ</w:t>
      </w:r>
      <w:r w:rsidRPr="008545C9">
        <w:rPr>
          <w:rFonts w:hint="eastAsia"/>
          <w:color w:val="FF0000"/>
          <w:szCs w:val="21"/>
        </w:rPr>
        <w:t xml:space="preserve"> ＞ </w:t>
      </w:r>
      <w:r w:rsidRPr="008545C9">
        <w:rPr>
          <w:color w:val="FF0000"/>
          <w:szCs w:val="21"/>
        </w:rPr>
        <w:t>対象者</w:t>
      </w:r>
      <w:r w:rsidRPr="008545C9">
        <w:rPr>
          <w:rFonts w:hint="eastAsia"/>
          <w:color w:val="FF0000"/>
          <w:szCs w:val="21"/>
        </w:rPr>
        <w:t>行の</w:t>
      </w:r>
      <w:r w:rsidRPr="008545C9">
        <w:rPr>
          <w:color w:val="FF0000"/>
          <w:szCs w:val="21"/>
        </w:rPr>
        <w:t>三点リーダー</w:t>
      </w:r>
      <w:r w:rsidRPr="008545C9">
        <w:rPr>
          <w:rFonts w:hint="eastAsia"/>
          <w:color w:val="FF0000"/>
          <w:szCs w:val="21"/>
        </w:rPr>
        <w:t xml:space="preserve"> ＞「</w:t>
      </w:r>
      <w:r w:rsidRPr="008545C9">
        <w:rPr>
          <w:color w:val="FF0000"/>
          <w:szCs w:val="21"/>
        </w:rPr>
        <w:t>手続きの詳細を確認する</w:t>
      </w:r>
      <w:r w:rsidRPr="008545C9">
        <w:rPr>
          <w:rFonts w:hint="eastAsia"/>
          <w:color w:val="FF0000"/>
          <w:szCs w:val="21"/>
        </w:rPr>
        <w:t>」</w:t>
      </w:r>
      <w:r w:rsidRPr="008545C9">
        <w:rPr>
          <w:color w:val="FF0000"/>
          <w:szCs w:val="21"/>
        </w:rPr>
        <w:t>より遷移可能です。</w:t>
      </w:r>
    </w:p>
    <w:p w14:paraId="1FA9C76A" w14:textId="314CF64C" w:rsidR="008545C9" w:rsidRDefault="008545C9" w:rsidP="003136F3">
      <w:pPr>
        <w:rPr>
          <w:szCs w:val="21"/>
        </w:rPr>
      </w:pPr>
      <w:r w:rsidRPr="008545C9">
        <w:rPr>
          <w:noProof/>
          <w:szCs w:val="21"/>
        </w:rPr>
        <w:drawing>
          <wp:inline distT="0" distB="0" distL="0" distR="0" wp14:anchorId="26804990" wp14:editId="7EF96076">
            <wp:extent cx="5765103" cy="1419225"/>
            <wp:effectExtent l="38100" t="38100" r="102870" b="85725"/>
            <wp:docPr id="2070645022" name="図 1"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5022" name="図 1" descr="グラフィカル ユーザー インターフェイス, アプリケーション, Web サイト&#10;&#10;自動的に生成された説明"/>
                    <pic:cNvPicPr/>
                  </pic:nvPicPr>
                  <pic:blipFill>
                    <a:blip r:embed="rId125"/>
                    <a:stretch>
                      <a:fillRect/>
                    </a:stretch>
                  </pic:blipFill>
                  <pic:spPr>
                    <a:xfrm>
                      <a:off x="0" y="0"/>
                      <a:ext cx="5788743" cy="1425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5D2CDDA" w14:textId="77777777" w:rsidR="00CE5474" w:rsidRDefault="00CE5474" w:rsidP="003136F3">
      <w:pPr>
        <w:rPr>
          <w:szCs w:val="21"/>
        </w:rPr>
      </w:pPr>
    </w:p>
    <w:p w14:paraId="779C8141" w14:textId="07C3D7D8" w:rsidR="003136F3" w:rsidRDefault="00902BA0" w:rsidP="003136F3">
      <w:pPr>
        <w:rPr>
          <w:szCs w:val="21"/>
        </w:rPr>
      </w:pPr>
      <w:r>
        <w:rPr>
          <w:rFonts w:hint="eastAsia"/>
          <w:szCs w:val="21"/>
        </w:rPr>
        <w:t>従業員の提出内容に問題がなければ、［承認してToDoリストを作成］をクリックします。ToDoリストが</w:t>
      </w:r>
      <w:r w:rsidR="00496DC6">
        <w:rPr>
          <w:rFonts w:hint="eastAsia"/>
          <w:szCs w:val="21"/>
        </w:rPr>
        <w:t>生成</w:t>
      </w:r>
      <w:r>
        <w:rPr>
          <w:rFonts w:hint="eastAsia"/>
          <w:szCs w:val="21"/>
        </w:rPr>
        <w:t>されます</w:t>
      </w:r>
      <w:r w:rsidR="00CE5474">
        <w:rPr>
          <w:rFonts w:hint="eastAsia"/>
          <w:szCs w:val="21"/>
        </w:rPr>
        <w:t>。</w:t>
      </w:r>
      <w:r>
        <w:rPr>
          <w:rFonts w:hint="eastAsia"/>
          <w:szCs w:val="21"/>
        </w:rPr>
        <w:t>内容に不備などがある場合は、「従業員に修正を依頼する」をクリックします。コメント付きで</w:t>
      </w:r>
      <w:r w:rsidR="003136F3" w:rsidRPr="003136F3">
        <w:rPr>
          <w:szCs w:val="21"/>
        </w:rPr>
        <w:t>従業員へ修正依頼メール</w:t>
      </w:r>
      <w:r>
        <w:rPr>
          <w:rFonts w:hint="eastAsia"/>
          <w:szCs w:val="21"/>
        </w:rPr>
        <w:t>を</w:t>
      </w:r>
      <w:r w:rsidR="003136F3" w:rsidRPr="003136F3">
        <w:rPr>
          <w:szCs w:val="21"/>
        </w:rPr>
        <w:t>送信</w:t>
      </w:r>
      <w:r>
        <w:rPr>
          <w:rFonts w:hint="eastAsia"/>
          <w:szCs w:val="21"/>
        </w:rPr>
        <w:t>でき、差戻しが可能です</w:t>
      </w:r>
      <w:r w:rsidR="003136F3" w:rsidRPr="003136F3">
        <w:rPr>
          <w:szCs w:val="21"/>
        </w:rPr>
        <w:t>。</w:t>
      </w:r>
    </w:p>
    <w:p w14:paraId="791166BA" w14:textId="0341045F" w:rsidR="00902BA0" w:rsidRDefault="00902BA0" w:rsidP="003136F3">
      <w:pPr>
        <w:rPr>
          <w:szCs w:val="21"/>
        </w:rPr>
      </w:pPr>
      <w:r w:rsidRPr="00902BA0">
        <w:rPr>
          <w:noProof/>
          <w:szCs w:val="21"/>
        </w:rPr>
        <w:drawing>
          <wp:inline distT="0" distB="0" distL="0" distR="0" wp14:anchorId="70517033" wp14:editId="1ACC22AB">
            <wp:extent cx="4428843" cy="1118870"/>
            <wp:effectExtent l="38100" t="38100" r="86360" b="100330"/>
            <wp:docPr id="33633249"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3249" name="図 1" descr="グラフィカル ユーザー インターフェイス, テキスト&#10;&#10;自動的に生成された説明"/>
                    <pic:cNvPicPr/>
                  </pic:nvPicPr>
                  <pic:blipFill rotWithShape="1">
                    <a:blip r:embed="rId126"/>
                    <a:srcRect t="18123"/>
                    <a:stretch/>
                  </pic:blipFill>
                  <pic:spPr bwMode="auto">
                    <a:xfrm>
                      <a:off x="0" y="0"/>
                      <a:ext cx="4432985" cy="11199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B34906" w14:textId="77777777" w:rsidR="00902BA0" w:rsidRPr="00902BA0" w:rsidRDefault="00902BA0" w:rsidP="003136F3">
      <w:pPr>
        <w:rPr>
          <w:szCs w:val="21"/>
        </w:rPr>
      </w:pPr>
    </w:p>
    <w:p w14:paraId="797B65B0" w14:textId="15A46F4D" w:rsidR="00C33DF1" w:rsidRDefault="00C33DF1" w:rsidP="00C33DF1">
      <w:pPr>
        <w:tabs>
          <w:tab w:val="left" w:pos="1110"/>
        </w:tabs>
        <w:rPr>
          <w:rStyle w:val="40"/>
        </w:rPr>
      </w:pPr>
      <w:r w:rsidRPr="00342F32">
        <w:rPr>
          <w:rStyle w:val="40"/>
          <w:rFonts w:hint="eastAsia"/>
        </w:rPr>
        <w:t>「管理者が入力する」</w:t>
      </w:r>
      <w:r>
        <w:rPr>
          <w:rStyle w:val="40"/>
          <w:rFonts w:hint="eastAsia"/>
        </w:rPr>
        <w:t>の場合</w:t>
      </w:r>
    </w:p>
    <w:p w14:paraId="519A953C" w14:textId="51D1FC02" w:rsidR="00DE4523" w:rsidRDefault="00496DC6">
      <w:pPr>
        <w:rPr>
          <w:szCs w:val="21"/>
        </w:rPr>
      </w:pPr>
      <w:r w:rsidRPr="00496DC6">
        <w:rPr>
          <w:rFonts w:hint="eastAsia"/>
          <w:szCs w:val="21"/>
        </w:rPr>
        <w:t>［入社手続きを</w:t>
      </w:r>
      <w:r>
        <w:rPr>
          <w:rFonts w:hint="eastAsia"/>
          <w:szCs w:val="21"/>
        </w:rPr>
        <w:t>開始する</w:t>
      </w:r>
      <w:r w:rsidRPr="00496DC6">
        <w:rPr>
          <w:rFonts w:hint="eastAsia"/>
          <w:szCs w:val="21"/>
        </w:rPr>
        <w:t>］</w:t>
      </w:r>
      <w:r>
        <w:rPr>
          <w:rFonts w:hint="eastAsia"/>
          <w:szCs w:val="21"/>
        </w:rPr>
        <w:t>をクリックした段階で、ToDoリストが生成されます。</w:t>
      </w:r>
    </w:p>
    <w:p w14:paraId="62DE7675" w14:textId="77777777" w:rsidR="00496DC6" w:rsidRDefault="00496DC6">
      <w:pPr>
        <w:rPr>
          <w:szCs w:val="21"/>
        </w:rPr>
      </w:pPr>
    </w:p>
    <w:p w14:paraId="631BB079" w14:textId="32E73072" w:rsidR="00496DC6" w:rsidRDefault="00496DC6" w:rsidP="00EE3780">
      <w:pPr>
        <w:pStyle w:val="3"/>
      </w:pPr>
      <w:bookmarkStart w:id="156" w:name="_Toc229473894"/>
      <w:r>
        <w:rPr>
          <w:rFonts w:hint="eastAsia"/>
        </w:rPr>
        <w:t>To</w:t>
      </w:r>
      <w:r w:rsidRPr="00496DC6">
        <w:t>D</w:t>
      </w:r>
      <w:r w:rsidR="00BF6911">
        <w:rPr>
          <w:rFonts w:hint="eastAsia"/>
        </w:rPr>
        <w:t>o</w:t>
      </w:r>
      <w:r w:rsidRPr="00496DC6">
        <w:t>リストでのタスク管理</w:t>
      </w:r>
      <w:bookmarkEnd w:id="156"/>
    </w:p>
    <w:p w14:paraId="09A42EB8" w14:textId="4885B4AF" w:rsidR="00066ACC" w:rsidRDefault="00066ACC" w:rsidP="006D39AE">
      <w:proofErr w:type="spellStart"/>
      <w:r w:rsidRPr="00066ACC">
        <w:t>ToDo</w:t>
      </w:r>
      <w:proofErr w:type="spellEnd"/>
      <w:r w:rsidRPr="00066ACC">
        <w:t>リストでは、新入社員の入社手続きのタスクを管理できます。</w:t>
      </w:r>
    </w:p>
    <w:p w14:paraId="1F62D3F8" w14:textId="17EAB798" w:rsidR="00066ACC" w:rsidRDefault="003D383E" w:rsidP="009F48C4">
      <w:r w:rsidRPr="00154B3C">
        <w:rPr>
          <w:noProof/>
        </w:rPr>
        <w:drawing>
          <wp:anchor distT="0" distB="0" distL="114300" distR="114300" simplePos="0" relativeHeight="252296704" behindDoc="0" locked="0" layoutInCell="1" allowOverlap="1" wp14:anchorId="5B090648" wp14:editId="282DFD1F">
            <wp:simplePos x="0" y="0"/>
            <wp:positionH relativeFrom="margin">
              <wp:posOffset>-114300</wp:posOffset>
            </wp:positionH>
            <wp:positionV relativeFrom="paragraph">
              <wp:posOffset>224155</wp:posOffset>
            </wp:positionV>
            <wp:extent cx="503555" cy="469900"/>
            <wp:effectExtent l="0" t="0" r="0" b="6350"/>
            <wp:wrapNone/>
            <wp:docPr id="882013407" name="図 88201340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抽象, 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6E2F0B8" w14:textId="77777777" w:rsidR="003D383E" w:rsidRDefault="003D383E" w:rsidP="009F48C4"/>
    <w:p w14:paraId="32A50B85" w14:textId="44500996" w:rsidR="003D383E" w:rsidRDefault="003D383E" w:rsidP="003D383E">
      <w:pPr>
        <w:rPr>
          <w:szCs w:val="21"/>
        </w:rPr>
      </w:pPr>
      <w:r w:rsidRPr="00154B3C">
        <w:rPr>
          <w:noProof/>
          <w:szCs w:val="21"/>
        </w:rPr>
        <mc:AlternateContent>
          <mc:Choice Requires="wps">
            <w:drawing>
              <wp:inline distT="0" distB="0" distL="0" distR="0" wp14:anchorId="63A5B22F" wp14:editId="66B19D86">
                <wp:extent cx="5940000" cy="685800"/>
                <wp:effectExtent l="0" t="0" r="22860" b="19050"/>
                <wp:docPr id="1112312509" name="角丸四角形 51"/>
                <wp:cNvGraphicFramePr/>
                <a:graphic xmlns:a="http://schemas.openxmlformats.org/drawingml/2006/main">
                  <a:graphicData uri="http://schemas.microsoft.com/office/word/2010/wordprocessingShape">
                    <wps:wsp>
                      <wps:cNvSpPr/>
                      <wps:spPr>
                        <a:xfrm>
                          <a:off x="0" y="0"/>
                          <a:ext cx="5940000" cy="6858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60DDFD" w14:textId="77777777" w:rsidR="003D383E" w:rsidRPr="00066ACC" w:rsidRDefault="003D383E" w:rsidP="003D383E">
                            <w:pPr>
                              <w:ind w:leftChars="67" w:left="141" w:firstLineChars="202" w:firstLine="424"/>
                              <w:rPr>
                                <w:color w:val="000000" w:themeColor="text1"/>
                                <w:szCs w:val="21"/>
                              </w:rPr>
                            </w:pPr>
                            <w:r w:rsidRPr="00066ACC">
                              <w:rPr>
                                <w:color w:val="000000" w:themeColor="text1"/>
                                <w:szCs w:val="21"/>
                              </w:rPr>
                              <w:t>ToDoリストは、管理画面 ＞ 業務一覧 ＞ 進捗一覧 ＞ ［入社手続き］タブ にて「ToDo管理中」ステータスになっている場合のみ確認できます。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inline>
            </w:drawing>
          </mc:Choice>
          <mc:Fallback>
            <w:pict>
              <v:roundrect w14:anchorId="63A5B22F" id="_x0000_s1240" style="width:467.7pt;height:54pt;visibility:visible;mso-wrap-style:square;mso-left-percent:-10001;mso-top-percent:-10001;mso-position-horizontal:absolute;mso-position-horizontal-relative:char;mso-position-vertical:absolute;mso-position-vertical-relative:line;mso-left-percent:-10001;mso-top-percent:-10001;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QSvQIAAMgFAAAOAAAAZHJzL2Uyb0RvYy54bWysVE1v2zAMvQ/YfxB0X21nSZsEdYqgbYYB&#10;RVu0HXpWZCn2IImapMTJfv0o2XH2UewwLAeFFMlH8Znk5dVeK7ITzjdgSlqc5ZQIw6FqzKakX15W&#10;H6aU+MBMxRQYUdKD8PRq8f7dZWvnYgQ1qEo4giDGz1tb0joEO88yz2uhmT8DKwwaJTjNAqpuk1WO&#10;tYiuVTbK8/OsBVdZB1x4j7c3nZEuEr6UgocHKb0IRJUU3xbS6dK5jme2uGTzjWO2bnj/DPYPr9Cs&#10;MZh0gLphgZGta/6A0g134EGGMw46AykbLlINWE2R/1bNc82sSLUgOd4ONPn/B8vvd8/20SENrfVz&#10;j2KsYi+djv/4PrJPZB0GssQ+EI6Xk9k4xx8lHG3n08kUZYTJTtHW+fBJgCZRKKmDrame8Iskotju&#10;zofEWEUM09garPpKidQK+d8xRYqL0XjaI/bOiH3EjJEGVo1S6QsqQ1psv1k+yRO6B9VU0Rr9vNus&#10;r5UjiFrS1e3sthj1uL+4Regb5uvOzx98VHpHZbCyE0NJCgclIrwyT0KSpkJORl3y2LxiyMg4FyYU&#10;nalmlegSTBJ7HWOp3WNE4i8BRmSJBQzYPcDb2B1M7x9DRer9Ibhn5W/BQ0TKDCYMwbox4N6qTGFV&#10;febO/0hSR01kKezXe+SmpLPUHfFqDdXh0REH3TB6y1cNUn/HfHhkDr8+9hRulPCAh1SA3xV6iZIa&#10;3Pe37qM/DgVaKWlxmkvqv22ZE5SozwbHZVaMx3H8kzKeXIxQcUlBMTbxOikfz5NitvoasFcK3F2W&#10;JzH6B3UUpQP9iotnGbOiiRmOuUvKgzsq16HbMri6uFgukxuOvGXhzjxbHsEj0bHpXvavzNl+SgLO&#10;1z0cJ5/NU+t3JJ98Y6SB5TaAbEI0nnjtFVwXqZf61Rb30c968jot4MUPAAAA//8DAFBLAwQUAAYA&#10;CAAAACEAUv2qZ9wAAAAFAQAADwAAAGRycy9kb3ducmV2LnhtbEyPzU7DMBCE70i8g7VI3KjNT6uS&#10;xqkiJI5FakBC3Jx4m4TG6zR2mvD2LFzgMtJqRjPfptvZdeKMQ2g9abhdKBBIlbct1RreXp9v1iBC&#10;NGRN5wk1fGGAbXZ5kZrE+on2eC5iLbiEQmI0NDH2iZShatCZsPA9EnsHPzgT+RxqaQczcbnr5J1S&#10;K+lMS7zQmB6fGqyOxeg07D7ml3LXfq6m8WSP4bTM34t9rvX11ZxvQESc418YfvAZHTJmKv1INohO&#10;Az8Sf5W9x/vlA4iSQ2qtQGap/E+ffQMAAP//AwBQSwECLQAUAAYACAAAACEAtoM4kv4AAADhAQAA&#10;EwAAAAAAAAAAAAAAAAAAAAAAW0NvbnRlbnRfVHlwZXNdLnhtbFBLAQItABQABgAIAAAAIQA4/SH/&#10;1gAAAJQBAAALAAAAAAAAAAAAAAAAAC8BAABfcmVscy8ucmVsc1BLAQItABQABgAIAAAAIQDrkoQS&#10;vQIAAMgFAAAOAAAAAAAAAAAAAAAAAC4CAABkcnMvZTJvRG9jLnhtbFBLAQItABQABgAIAAAAIQBS&#10;/apn3AAAAAUBAAAPAAAAAAAAAAAAAAAAABcFAABkcnMvZG93bnJldi54bWxQSwUGAAAAAAQABADz&#10;AAAAIAYAAAAA&#10;" filled="f" strokecolor="#fe9e12" strokeweight="1.5pt">
                <v:stroke dashstyle="3 1" joinstyle="miter"/>
                <v:textbox inset=",,2mm,1mm">
                  <w:txbxContent>
                    <w:p w14:paraId="6160DDFD" w14:textId="77777777" w:rsidR="003D383E" w:rsidRPr="00066ACC" w:rsidRDefault="003D383E" w:rsidP="003D383E">
                      <w:pPr>
                        <w:ind w:leftChars="67" w:left="141" w:firstLineChars="202" w:firstLine="424"/>
                        <w:rPr>
                          <w:color w:val="000000" w:themeColor="text1"/>
                          <w:szCs w:val="21"/>
                        </w:rPr>
                      </w:pPr>
                      <w:r w:rsidRPr="00066ACC">
                        <w:rPr>
                          <w:color w:val="000000" w:themeColor="text1"/>
                          <w:szCs w:val="21"/>
                        </w:rPr>
                        <w:t>ToDoリストは、管理画面 ＞ 業務一覧 ＞ 進捗一覧 ＞ ［入社手続き］タブ にて「ToDo管理中」ステータスになっている場合のみ確認できます。</w:t>
                      </w:r>
                    </w:p>
                  </w:txbxContent>
                </v:textbox>
                <w10:anchorlock/>
              </v:roundrect>
            </w:pict>
          </mc:Fallback>
        </mc:AlternateContent>
      </w:r>
      <w:r>
        <w:rPr>
          <w:szCs w:val="21"/>
        </w:rPr>
        <w:br w:type="page"/>
      </w:r>
    </w:p>
    <w:p w14:paraId="33D3933F" w14:textId="6115EFB3" w:rsidR="00066ACC" w:rsidRDefault="00BF6911" w:rsidP="00EE3780">
      <w:pPr>
        <w:pStyle w:val="3"/>
      </w:pPr>
      <w:bookmarkStart w:id="157" w:name="_Toc229473895"/>
      <w:r w:rsidRPr="00BF6911">
        <w:rPr>
          <w:rFonts w:hint="eastAsia"/>
        </w:rPr>
        <w:lastRenderedPageBreak/>
        <w:t>申請情報の編集・出力</w:t>
      </w:r>
      <w:bookmarkEnd w:id="157"/>
    </w:p>
    <w:p w14:paraId="6C4EDF62" w14:textId="6F5191A6" w:rsidR="00496DC6" w:rsidRPr="00066ACC" w:rsidRDefault="00B54B4A" w:rsidP="00624A8E">
      <w:r w:rsidRPr="00B54B4A">
        <w:t>ToDoリスト</w:t>
      </w:r>
      <w:r>
        <w:rPr>
          <w:rFonts w:hint="eastAsia"/>
        </w:rPr>
        <w:t>では、</w:t>
      </w:r>
      <w:r w:rsidRPr="00B54B4A">
        <w:rPr>
          <w:rFonts w:hint="eastAsia"/>
        </w:rPr>
        <w:t>入社手続きに必要な以下の帳票の申請情報を編集・入力し、プレビュー表示</w:t>
      </w:r>
      <w:r>
        <w:rPr>
          <w:rFonts w:hint="eastAsia"/>
        </w:rPr>
        <w:t>や</w:t>
      </w:r>
      <w:r w:rsidRPr="00B54B4A">
        <w:rPr>
          <w:rFonts w:hint="eastAsia"/>
        </w:rPr>
        <w:t>ダウンロードができます。</w:t>
      </w:r>
    </w:p>
    <w:p w14:paraId="313B25C2" w14:textId="77777777" w:rsidR="00496DC6" w:rsidRPr="00B54B4A" w:rsidRDefault="00496DC6" w:rsidP="00624A8E"/>
    <w:p w14:paraId="1E64A5C4" w14:textId="319FFC1E" w:rsidR="00D45308" w:rsidRPr="00D45308" w:rsidRDefault="00D45308" w:rsidP="00624A8E">
      <w:pPr>
        <w:pStyle w:val="af8"/>
        <w:numPr>
          <w:ilvl w:val="0"/>
          <w:numId w:val="35"/>
        </w:numPr>
        <w:ind w:leftChars="0"/>
      </w:pPr>
      <w:r w:rsidRPr="00D45308">
        <w:rPr>
          <w:rFonts w:hint="eastAsia"/>
        </w:rPr>
        <w:t>健康保険・厚生年金保険被保険者資格取得届</w:t>
      </w:r>
      <w:r w:rsidR="00FB5E1D">
        <w:rPr>
          <w:rFonts w:hint="eastAsia"/>
        </w:rPr>
        <w:t>（</w:t>
      </w:r>
      <w:r w:rsidR="00FB5E1D" w:rsidRPr="00624A8E">
        <w:rPr>
          <w:rFonts w:hint="eastAsia"/>
          <w:color w:val="FF0000"/>
        </w:rPr>
        <w:t>※</w:t>
      </w:r>
      <w:r w:rsidR="00FB5E1D">
        <w:rPr>
          <w:rFonts w:hint="eastAsia"/>
        </w:rPr>
        <w:t>）</w:t>
      </w:r>
    </w:p>
    <w:p w14:paraId="16380ACD" w14:textId="41685193" w:rsidR="00D45308" w:rsidRPr="00D45308" w:rsidRDefault="00D45308" w:rsidP="00624A8E">
      <w:pPr>
        <w:pStyle w:val="af8"/>
        <w:numPr>
          <w:ilvl w:val="0"/>
          <w:numId w:val="35"/>
        </w:numPr>
        <w:ind w:leftChars="0"/>
      </w:pPr>
      <w:r w:rsidRPr="00D45308">
        <w:rPr>
          <w:rFonts w:hint="eastAsia"/>
        </w:rPr>
        <w:t>健康保険被扶養者（異動）届</w:t>
      </w:r>
      <w:r>
        <w:rPr>
          <w:rFonts w:hint="eastAsia"/>
        </w:rPr>
        <w:t xml:space="preserve"> </w:t>
      </w:r>
      <w:r w:rsidRPr="00D45308">
        <w:t>/</w:t>
      </w:r>
      <w:r>
        <w:rPr>
          <w:rFonts w:hint="eastAsia"/>
        </w:rPr>
        <w:t xml:space="preserve"> </w:t>
      </w:r>
      <w:r w:rsidRPr="00D45308">
        <w:t>国民年金第</w:t>
      </w:r>
      <w:r>
        <w:rPr>
          <w:rFonts w:hint="eastAsia"/>
        </w:rPr>
        <w:t>3</w:t>
      </w:r>
      <w:r w:rsidRPr="00D45308">
        <w:t>号被保険者関係届</w:t>
      </w:r>
      <w:r w:rsidR="00FB5E1D">
        <w:rPr>
          <w:rFonts w:hint="eastAsia"/>
        </w:rPr>
        <w:t>（</w:t>
      </w:r>
      <w:r w:rsidR="00FB5E1D" w:rsidRPr="00624A8E">
        <w:rPr>
          <w:rFonts w:hint="eastAsia"/>
          <w:color w:val="FF0000"/>
        </w:rPr>
        <w:t>※</w:t>
      </w:r>
      <w:r w:rsidR="00FB5E1D">
        <w:rPr>
          <w:rFonts w:hint="eastAsia"/>
        </w:rPr>
        <w:t>）</w:t>
      </w:r>
    </w:p>
    <w:p w14:paraId="7F030F98" w14:textId="0132556E" w:rsidR="00D45308" w:rsidRPr="00D45308" w:rsidRDefault="00D45308" w:rsidP="00624A8E">
      <w:pPr>
        <w:pStyle w:val="af8"/>
        <w:numPr>
          <w:ilvl w:val="0"/>
          <w:numId w:val="35"/>
        </w:numPr>
        <w:ind w:leftChars="0"/>
      </w:pPr>
      <w:r w:rsidRPr="00D45308">
        <w:rPr>
          <w:rFonts w:hint="eastAsia"/>
        </w:rPr>
        <w:t>国民年金第</w:t>
      </w:r>
      <w:r>
        <w:rPr>
          <w:rFonts w:hint="eastAsia"/>
        </w:rPr>
        <w:t>3</w:t>
      </w:r>
      <w:r w:rsidRPr="00D45308">
        <w:t>号被保険者関係届</w:t>
      </w:r>
      <w:r w:rsidR="00FB5E1D">
        <w:rPr>
          <w:rFonts w:hint="eastAsia"/>
        </w:rPr>
        <w:t>（</w:t>
      </w:r>
      <w:r w:rsidR="00FB5E1D" w:rsidRPr="00624A8E">
        <w:rPr>
          <w:rFonts w:hint="eastAsia"/>
          <w:color w:val="FF0000"/>
        </w:rPr>
        <w:t>※</w:t>
      </w:r>
      <w:r w:rsidR="00FB5E1D">
        <w:rPr>
          <w:rFonts w:hint="eastAsia"/>
        </w:rPr>
        <w:t>）</w:t>
      </w:r>
    </w:p>
    <w:p w14:paraId="337A321B" w14:textId="52AF6F57" w:rsidR="00D45308" w:rsidRPr="00D45308" w:rsidRDefault="00D45308" w:rsidP="00624A8E">
      <w:pPr>
        <w:pStyle w:val="af8"/>
        <w:numPr>
          <w:ilvl w:val="0"/>
          <w:numId w:val="35"/>
        </w:numPr>
        <w:ind w:leftChars="0"/>
      </w:pPr>
      <w:r w:rsidRPr="00D45308">
        <w:rPr>
          <w:rFonts w:hint="eastAsia"/>
        </w:rPr>
        <w:t>雇用保険被保険者資格取得届</w:t>
      </w:r>
      <w:r w:rsidR="00FB5E1D">
        <w:rPr>
          <w:rFonts w:hint="eastAsia"/>
        </w:rPr>
        <w:t>（</w:t>
      </w:r>
      <w:r w:rsidR="00FB5E1D" w:rsidRPr="00624A8E">
        <w:rPr>
          <w:rFonts w:hint="eastAsia"/>
          <w:color w:val="FF0000"/>
        </w:rPr>
        <w:t>※</w:t>
      </w:r>
      <w:r w:rsidR="00FB5E1D">
        <w:rPr>
          <w:rFonts w:hint="eastAsia"/>
        </w:rPr>
        <w:t>）</w:t>
      </w:r>
    </w:p>
    <w:p w14:paraId="71E10142" w14:textId="4E47B6BC" w:rsidR="00D45308" w:rsidRPr="00D45308" w:rsidRDefault="00D45308" w:rsidP="00624A8E">
      <w:pPr>
        <w:pStyle w:val="af8"/>
        <w:numPr>
          <w:ilvl w:val="0"/>
          <w:numId w:val="35"/>
        </w:numPr>
        <w:ind w:leftChars="0"/>
      </w:pPr>
      <w:r w:rsidRPr="00D45308">
        <w:rPr>
          <w:rFonts w:hint="eastAsia"/>
        </w:rPr>
        <w:t>外国人雇用状況届出書</w:t>
      </w:r>
    </w:p>
    <w:p w14:paraId="5FFA3DCE" w14:textId="406A5244" w:rsidR="00D45308" w:rsidRPr="00D45308" w:rsidRDefault="00D45308" w:rsidP="00624A8E">
      <w:pPr>
        <w:pStyle w:val="af8"/>
        <w:numPr>
          <w:ilvl w:val="0"/>
          <w:numId w:val="35"/>
        </w:numPr>
        <w:ind w:leftChars="0"/>
      </w:pPr>
      <w:r w:rsidRPr="00D45308">
        <w:rPr>
          <w:rFonts w:hint="eastAsia"/>
        </w:rPr>
        <w:t>給与所得者の扶養控除等</w:t>
      </w:r>
      <w:r>
        <w:rPr>
          <w:rFonts w:hint="eastAsia"/>
        </w:rPr>
        <w:t>（</w:t>
      </w:r>
      <w:r w:rsidRPr="00D45308">
        <w:t>異動</w:t>
      </w:r>
      <w:r>
        <w:rPr>
          <w:rFonts w:hint="eastAsia"/>
        </w:rPr>
        <w:t>）</w:t>
      </w:r>
      <w:r w:rsidRPr="00D45308">
        <w:t>申告書</w:t>
      </w:r>
    </w:p>
    <w:p w14:paraId="615B2BEA" w14:textId="1CB1F12C" w:rsidR="00496DC6" w:rsidRDefault="00D45308" w:rsidP="00624A8E">
      <w:pPr>
        <w:pStyle w:val="af8"/>
        <w:numPr>
          <w:ilvl w:val="0"/>
          <w:numId w:val="35"/>
        </w:numPr>
        <w:ind w:leftChars="0"/>
      </w:pPr>
      <w:r w:rsidRPr="00D45308">
        <w:rPr>
          <w:rFonts w:hint="eastAsia"/>
        </w:rPr>
        <w:t>労働者名簿</w:t>
      </w:r>
    </w:p>
    <w:p w14:paraId="0ACC3227" w14:textId="77777777" w:rsidR="00131EB6" w:rsidRDefault="00131EB6" w:rsidP="00624A8E"/>
    <w:p w14:paraId="496B4510" w14:textId="30D56ABD" w:rsidR="00131EB6" w:rsidRDefault="00131EB6" w:rsidP="006D39AE">
      <w:r w:rsidRPr="00131EB6">
        <w:rPr>
          <w:rFonts w:hint="eastAsia"/>
        </w:rPr>
        <w:t>社会保険・雇用保険の届出</w:t>
      </w:r>
      <w:r w:rsidR="00FB5E1D">
        <w:rPr>
          <w:rFonts w:hint="eastAsia"/>
        </w:rPr>
        <w:t>（</w:t>
      </w:r>
      <w:r w:rsidR="00FB5E1D" w:rsidRPr="00FB5E1D">
        <w:rPr>
          <w:rFonts w:hint="eastAsia"/>
          <w:color w:val="FF0000"/>
        </w:rPr>
        <w:t>※</w:t>
      </w:r>
      <w:r w:rsidR="00FB5E1D">
        <w:rPr>
          <w:rFonts w:hint="eastAsia"/>
        </w:rPr>
        <w:t>）</w:t>
      </w:r>
      <w:r w:rsidRPr="00131EB6">
        <w:rPr>
          <w:rFonts w:hint="eastAsia"/>
        </w:rPr>
        <w:t>については</w:t>
      </w:r>
      <w:r w:rsidR="007457F4">
        <w:rPr>
          <w:rFonts w:hint="eastAsia"/>
        </w:rPr>
        <w:t>、</w:t>
      </w:r>
      <w:r w:rsidRPr="00131EB6">
        <w:t>e-Gov向けに電子申請</w:t>
      </w:r>
      <w:r w:rsidR="007457F4">
        <w:rPr>
          <w:rFonts w:hint="eastAsia"/>
        </w:rPr>
        <w:t>ができます</w:t>
      </w:r>
      <w:r w:rsidRPr="00131EB6">
        <w:t>。</w:t>
      </w:r>
    </w:p>
    <w:p w14:paraId="15CF5A05" w14:textId="77777777" w:rsidR="00DA6EA8" w:rsidRDefault="00DA6EA8" w:rsidP="00624A8E"/>
    <w:p w14:paraId="3B124007" w14:textId="77777777" w:rsidR="00624A8E" w:rsidRDefault="00624A8E" w:rsidP="00624A8E"/>
    <w:p w14:paraId="5A3FB29A" w14:textId="0222EB25" w:rsidR="00DA6EA8" w:rsidRPr="00DA6EA8" w:rsidRDefault="00A23FF3" w:rsidP="00EE3780">
      <w:pPr>
        <w:pStyle w:val="3"/>
      </w:pPr>
      <w:bookmarkStart w:id="158" w:name="_Toc229473896"/>
      <w:r>
        <w:rPr>
          <w:rFonts w:hint="eastAsia"/>
        </w:rPr>
        <w:t>e</w:t>
      </w:r>
      <w:r w:rsidRPr="00A23FF3">
        <w:t>-Gov電子申請の準備</w:t>
      </w:r>
      <w:bookmarkEnd w:id="158"/>
    </w:p>
    <w:p w14:paraId="67C135DD" w14:textId="77777777" w:rsidR="00FE24BD" w:rsidRDefault="0048267A" w:rsidP="00FE24BD">
      <w:pPr>
        <w:rPr>
          <w:szCs w:val="21"/>
        </w:rPr>
      </w:pPr>
      <w:r w:rsidRPr="0048267A">
        <w:rPr>
          <w:rFonts w:hint="eastAsia"/>
          <w:szCs w:val="21"/>
        </w:rPr>
        <w:t>社会保険・雇用保険の届出</w:t>
      </w:r>
      <w:r w:rsidR="00AE6403">
        <w:rPr>
          <w:rFonts w:hint="eastAsia"/>
          <w:szCs w:val="21"/>
        </w:rPr>
        <w:t>を</w:t>
      </w:r>
      <w:r w:rsidR="001B671E" w:rsidRPr="001B671E">
        <w:rPr>
          <w:szCs w:val="21"/>
        </w:rPr>
        <w:t>e-Gov電子申請</w:t>
      </w:r>
      <w:r w:rsidR="00AE6403">
        <w:rPr>
          <w:rFonts w:hint="eastAsia"/>
          <w:szCs w:val="21"/>
        </w:rPr>
        <w:t>したい</w:t>
      </w:r>
      <w:r w:rsidR="001B671E" w:rsidRPr="001B671E">
        <w:rPr>
          <w:szCs w:val="21"/>
        </w:rPr>
        <w:t>場合は、</w:t>
      </w:r>
      <w:r w:rsidR="00AE6403" w:rsidRPr="00AE6403">
        <w:rPr>
          <w:szCs w:val="21"/>
        </w:rPr>
        <w:t>e-Gov</w:t>
      </w:r>
      <w:r w:rsidR="001B671E" w:rsidRPr="001B671E">
        <w:rPr>
          <w:szCs w:val="21"/>
        </w:rPr>
        <w:t>電子申請</w:t>
      </w:r>
      <w:r w:rsidR="00AE6403">
        <w:rPr>
          <w:rFonts w:hint="eastAsia"/>
          <w:szCs w:val="21"/>
        </w:rPr>
        <w:t>が可能な状態</w:t>
      </w:r>
      <w:r w:rsidR="00D1286D">
        <w:rPr>
          <w:rFonts w:hint="eastAsia"/>
          <w:szCs w:val="21"/>
        </w:rPr>
        <w:t>で</w:t>
      </w:r>
      <w:r w:rsidR="00AE6403">
        <w:rPr>
          <w:rFonts w:hint="eastAsia"/>
          <w:szCs w:val="21"/>
        </w:rPr>
        <w:t>届出を</w:t>
      </w:r>
      <w:r w:rsidR="00D1286D">
        <w:rPr>
          <w:rFonts w:hint="eastAsia"/>
          <w:szCs w:val="21"/>
        </w:rPr>
        <w:t>保存し、電子申請一覧画面に追加する</w:t>
      </w:r>
      <w:r w:rsidR="00AE6403">
        <w:rPr>
          <w:rFonts w:hint="eastAsia"/>
          <w:szCs w:val="21"/>
        </w:rPr>
        <w:t>必要があります</w:t>
      </w:r>
      <w:r w:rsidR="001B671E" w:rsidRPr="001B671E">
        <w:rPr>
          <w:szCs w:val="21"/>
        </w:rPr>
        <w:t>。</w:t>
      </w:r>
      <w:bookmarkStart w:id="159" w:name="_Toc229473897"/>
    </w:p>
    <w:p w14:paraId="10C982CE" w14:textId="77777777" w:rsidR="00FE24BD" w:rsidRDefault="00FE24BD" w:rsidP="00FE24BD">
      <w:pPr>
        <w:rPr>
          <w:szCs w:val="21"/>
        </w:rPr>
      </w:pPr>
    </w:p>
    <w:p w14:paraId="64C993B6" w14:textId="77777777" w:rsidR="00FE24BD" w:rsidRDefault="00FE24BD" w:rsidP="00FE24BD">
      <w:pPr>
        <w:rPr>
          <w:szCs w:val="21"/>
        </w:rPr>
      </w:pPr>
    </w:p>
    <w:p w14:paraId="13267D42" w14:textId="77777777" w:rsidR="00FE24BD" w:rsidRDefault="00FE24BD" w:rsidP="00FE24BD">
      <w:pPr>
        <w:rPr>
          <w:szCs w:val="21"/>
        </w:rPr>
      </w:pPr>
    </w:p>
    <w:p w14:paraId="04ED606B" w14:textId="77777777" w:rsidR="00FE24BD" w:rsidRDefault="00FE24BD" w:rsidP="00FE24BD">
      <w:pPr>
        <w:rPr>
          <w:szCs w:val="21"/>
        </w:rPr>
      </w:pPr>
    </w:p>
    <w:p w14:paraId="75FADC47" w14:textId="77777777" w:rsidR="00FE24BD" w:rsidRDefault="00FE24BD" w:rsidP="00FE24BD">
      <w:pPr>
        <w:rPr>
          <w:szCs w:val="21"/>
        </w:rPr>
      </w:pPr>
    </w:p>
    <w:p w14:paraId="6E94C46F" w14:textId="77777777" w:rsidR="00FE24BD" w:rsidRDefault="00FE24BD" w:rsidP="00FE24BD">
      <w:pPr>
        <w:rPr>
          <w:szCs w:val="21"/>
        </w:rPr>
      </w:pPr>
    </w:p>
    <w:p w14:paraId="3CA9BF47" w14:textId="77777777" w:rsidR="00FE24BD" w:rsidRDefault="00FE24BD" w:rsidP="00FE24BD">
      <w:pPr>
        <w:rPr>
          <w:szCs w:val="21"/>
        </w:rPr>
      </w:pPr>
    </w:p>
    <w:p w14:paraId="63EA13FF" w14:textId="77777777" w:rsidR="00FE24BD" w:rsidRDefault="00FE24BD" w:rsidP="00FE24BD">
      <w:pPr>
        <w:rPr>
          <w:szCs w:val="21"/>
        </w:rPr>
      </w:pPr>
    </w:p>
    <w:p w14:paraId="022C25DD" w14:textId="77777777" w:rsidR="00FE24BD" w:rsidRDefault="00FE24BD" w:rsidP="00FE24BD">
      <w:pPr>
        <w:rPr>
          <w:szCs w:val="21"/>
        </w:rPr>
      </w:pPr>
    </w:p>
    <w:p w14:paraId="313908B6" w14:textId="77777777" w:rsidR="00FE24BD" w:rsidRDefault="00FE24BD" w:rsidP="00FE24BD">
      <w:pPr>
        <w:rPr>
          <w:szCs w:val="21"/>
        </w:rPr>
      </w:pPr>
    </w:p>
    <w:p w14:paraId="2322B54D" w14:textId="77777777" w:rsidR="00FE24BD" w:rsidRDefault="00FE24BD" w:rsidP="00FE24BD">
      <w:pPr>
        <w:rPr>
          <w:szCs w:val="21"/>
        </w:rPr>
      </w:pPr>
    </w:p>
    <w:p w14:paraId="52281668" w14:textId="77777777" w:rsidR="00FE24BD" w:rsidRDefault="00FE24BD" w:rsidP="00FE24BD">
      <w:pPr>
        <w:rPr>
          <w:szCs w:val="21"/>
        </w:rPr>
      </w:pPr>
    </w:p>
    <w:p w14:paraId="324DEB8E" w14:textId="77777777" w:rsidR="00FE24BD" w:rsidRDefault="00FE24BD" w:rsidP="00FE24BD">
      <w:pPr>
        <w:rPr>
          <w:szCs w:val="21"/>
        </w:rPr>
      </w:pPr>
    </w:p>
    <w:p w14:paraId="5E16554F" w14:textId="77777777" w:rsidR="00FE24BD" w:rsidRDefault="00FE24BD" w:rsidP="00FE24BD">
      <w:pPr>
        <w:rPr>
          <w:szCs w:val="21"/>
        </w:rPr>
      </w:pPr>
    </w:p>
    <w:p w14:paraId="65DC1D49" w14:textId="77777777" w:rsidR="00FE24BD" w:rsidRDefault="00FE24BD" w:rsidP="00FE24BD">
      <w:pPr>
        <w:rPr>
          <w:szCs w:val="21"/>
        </w:rPr>
      </w:pPr>
    </w:p>
    <w:p w14:paraId="19867BA1" w14:textId="77777777" w:rsidR="00FE24BD" w:rsidRDefault="00FE24BD" w:rsidP="00FE24BD">
      <w:pPr>
        <w:rPr>
          <w:szCs w:val="21"/>
        </w:rPr>
      </w:pPr>
    </w:p>
    <w:p w14:paraId="0AD6668A" w14:textId="77777777" w:rsidR="00FE24BD" w:rsidRDefault="00FE24BD" w:rsidP="00FE24BD">
      <w:pPr>
        <w:rPr>
          <w:szCs w:val="21"/>
        </w:rPr>
      </w:pPr>
    </w:p>
    <w:p w14:paraId="508DC27F" w14:textId="77777777" w:rsidR="00FE24BD" w:rsidRDefault="00FE24BD" w:rsidP="00FE24BD">
      <w:pPr>
        <w:rPr>
          <w:szCs w:val="21"/>
        </w:rPr>
      </w:pPr>
    </w:p>
    <w:p w14:paraId="5A4C2E1B" w14:textId="77777777" w:rsidR="00FE24BD" w:rsidRDefault="00FE24BD" w:rsidP="00FE24BD">
      <w:pPr>
        <w:rPr>
          <w:szCs w:val="21"/>
        </w:rPr>
      </w:pPr>
    </w:p>
    <w:p w14:paraId="6B93985E" w14:textId="77777777" w:rsidR="00FE24BD" w:rsidRDefault="00FE24BD" w:rsidP="00FE24BD">
      <w:pPr>
        <w:rPr>
          <w:szCs w:val="21"/>
        </w:rPr>
      </w:pPr>
    </w:p>
    <w:p w14:paraId="4B0B5596" w14:textId="77777777" w:rsidR="00FE24BD" w:rsidRDefault="00FE24BD" w:rsidP="00FE24BD">
      <w:pPr>
        <w:rPr>
          <w:szCs w:val="21"/>
        </w:rPr>
      </w:pPr>
    </w:p>
    <w:p w14:paraId="1BB07FB3" w14:textId="184931E1" w:rsidR="00E40FEB" w:rsidRDefault="00CD4290" w:rsidP="00FE24BD">
      <w:r w:rsidRPr="00CD4290">
        <w:lastRenderedPageBreak/>
        <w:t>e-Gov電子申請</w:t>
      </w:r>
      <w:bookmarkEnd w:id="159"/>
    </w:p>
    <w:p w14:paraId="0F5ABCE1" w14:textId="77777777" w:rsidR="00624A8E" w:rsidRDefault="00B90059" w:rsidP="00D45308">
      <w:pPr>
        <w:rPr>
          <w:szCs w:val="21"/>
        </w:rPr>
      </w:pPr>
      <w:r>
        <w:rPr>
          <w:rFonts w:hint="eastAsia"/>
          <w:szCs w:val="21"/>
        </w:rPr>
        <w:t>管理画面</w:t>
      </w:r>
      <w:r w:rsidR="00CD4290" w:rsidRPr="00CD4290">
        <w:rPr>
          <w:szCs w:val="21"/>
        </w:rPr>
        <w:t xml:space="preserve"> ＞ 電子申請一覧では</w:t>
      </w:r>
      <w:r w:rsidR="0027527C">
        <w:rPr>
          <w:rFonts w:hint="eastAsia"/>
          <w:szCs w:val="21"/>
        </w:rPr>
        <w:t>、</w:t>
      </w:r>
      <w:r w:rsidR="00861EB6">
        <w:rPr>
          <w:rFonts w:hint="eastAsia"/>
          <w:szCs w:val="21"/>
        </w:rPr>
        <w:t>一覧画面に追加</w:t>
      </w:r>
      <w:r w:rsidR="00CD4290" w:rsidRPr="00CD4290">
        <w:rPr>
          <w:szCs w:val="21"/>
        </w:rPr>
        <w:t>された「届出」の申請</w:t>
      </w:r>
      <w:r w:rsidR="0027527C">
        <w:rPr>
          <w:rFonts w:hint="eastAsia"/>
          <w:szCs w:val="21"/>
        </w:rPr>
        <w:t>や、</w:t>
      </w:r>
      <w:r w:rsidR="00CD4290" w:rsidRPr="00CD4290">
        <w:rPr>
          <w:szCs w:val="21"/>
        </w:rPr>
        <w:t>手続きの進捗状況など</w:t>
      </w:r>
      <w:r w:rsidR="0027527C">
        <w:rPr>
          <w:rFonts w:hint="eastAsia"/>
          <w:szCs w:val="21"/>
        </w:rPr>
        <w:t>の</w:t>
      </w:r>
      <w:r w:rsidR="00CD4290" w:rsidRPr="00CD4290">
        <w:rPr>
          <w:szCs w:val="21"/>
        </w:rPr>
        <w:t>詳細情報を</w:t>
      </w:r>
      <w:r w:rsidR="0027527C">
        <w:rPr>
          <w:rFonts w:hint="eastAsia"/>
          <w:szCs w:val="21"/>
        </w:rPr>
        <w:t>一覧で</w:t>
      </w:r>
      <w:r w:rsidR="00CD4290" w:rsidRPr="00CD4290">
        <w:rPr>
          <w:szCs w:val="21"/>
        </w:rPr>
        <w:t>確認できます。</w:t>
      </w:r>
    </w:p>
    <w:p w14:paraId="1475417A" w14:textId="77777777" w:rsidR="00856D01" w:rsidRDefault="00856D01" w:rsidP="00D45308">
      <w:pPr>
        <w:rPr>
          <w:szCs w:val="21"/>
        </w:rPr>
      </w:pPr>
    </w:p>
    <w:p w14:paraId="5CC55603" w14:textId="77777777" w:rsidR="00EE3780" w:rsidRPr="00856D01" w:rsidRDefault="00EE3780" w:rsidP="00D45308">
      <w:pPr>
        <w:rPr>
          <w:szCs w:val="21"/>
        </w:rPr>
      </w:pPr>
    </w:p>
    <w:p w14:paraId="253CE3FC" w14:textId="2B1D2737" w:rsidR="000E3312" w:rsidRDefault="000E3312" w:rsidP="00EE3780">
      <w:pPr>
        <w:pStyle w:val="3"/>
      </w:pPr>
      <w:bookmarkStart w:id="160" w:name="_Toc229473898"/>
      <w:r w:rsidRPr="000E3312">
        <w:rPr>
          <w:rFonts w:hint="eastAsia"/>
        </w:rPr>
        <w:t>電子申請一覧</w:t>
      </w:r>
      <w:r>
        <w:rPr>
          <w:rFonts w:hint="eastAsia"/>
        </w:rPr>
        <w:t>画面</w:t>
      </w:r>
      <w:r w:rsidR="00921D7F">
        <w:rPr>
          <w:rFonts w:hint="eastAsia"/>
        </w:rPr>
        <w:t>の構成</w:t>
      </w:r>
      <w:bookmarkEnd w:id="160"/>
    </w:p>
    <w:p w14:paraId="08FE8ADB" w14:textId="42F9C9BC" w:rsidR="000E3312" w:rsidRDefault="00837101" w:rsidP="000E3312">
      <w:r>
        <w:rPr>
          <w:noProof/>
        </w:rPr>
        <mc:AlternateContent>
          <mc:Choice Requires="wpg">
            <w:drawing>
              <wp:anchor distT="0" distB="0" distL="114300" distR="114300" simplePos="0" relativeHeight="252301824" behindDoc="0" locked="0" layoutInCell="1" allowOverlap="1" wp14:anchorId="140AA65D" wp14:editId="42C04F25">
                <wp:simplePos x="0" y="0"/>
                <wp:positionH relativeFrom="column">
                  <wp:posOffset>3442335</wp:posOffset>
                </wp:positionH>
                <wp:positionV relativeFrom="paragraph">
                  <wp:posOffset>353060</wp:posOffset>
                </wp:positionV>
                <wp:extent cx="295275" cy="307975"/>
                <wp:effectExtent l="19050" t="19050" r="66675" b="73025"/>
                <wp:wrapNone/>
                <wp:docPr id="1610998739" name="グループ化 259"/>
                <wp:cNvGraphicFramePr/>
                <a:graphic xmlns:a="http://schemas.openxmlformats.org/drawingml/2006/main">
                  <a:graphicData uri="http://schemas.microsoft.com/office/word/2010/wordprocessingGroup">
                    <wpg:wgp>
                      <wpg:cNvGrpSpPr/>
                      <wpg:grpSpPr>
                        <a:xfrm>
                          <a:off x="0" y="0"/>
                          <a:ext cx="295275" cy="307975"/>
                          <a:chOff x="-7620" y="-15872"/>
                          <a:chExt cx="295275" cy="308512"/>
                        </a:xfrm>
                      </wpg:grpSpPr>
                      <wps:wsp>
                        <wps:cNvPr id="321739501" name="円/楕円 3001"/>
                        <wps:cNvSpPr/>
                        <wps:spPr>
                          <a:xfrm>
                            <a:off x="6316" y="0"/>
                            <a:ext cx="255270" cy="255025"/>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52838531" name="テキスト ボックス 2"/>
                        <wps:cNvSpPr txBox="1">
                          <a:spLocks noChangeArrowheads="1"/>
                        </wps:cNvSpPr>
                        <wps:spPr bwMode="auto">
                          <a:xfrm>
                            <a:off x="-7620" y="-15872"/>
                            <a:ext cx="295275" cy="308512"/>
                          </a:xfrm>
                          <a:prstGeom prst="rect">
                            <a:avLst/>
                          </a:prstGeom>
                          <a:noFill/>
                          <a:ln w="9525">
                            <a:noFill/>
                            <a:miter lim="800000"/>
                            <a:headEnd/>
                            <a:tailEnd/>
                          </a:ln>
                        </wps:spPr>
                        <wps:txbx>
                          <w:txbxContent>
                            <w:p w14:paraId="642E2EB1" w14:textId="733725EA" w:rsidR="00383FB2" w:rsidRPr="00E21DF7" w:rsidRDefault="00383FB2" w:rsidP="00383FB2">
                              <w:pPr>
                                <w:jc w:val="center"/>
                                <w:rPr>
                                  <w:b/>
                                  <w:color w:val="FFFFFF" w:themeColor="background1"/>
                                  <w:sz w:val="28"/>
                                  <w:szCs w:val="18"/>
                                </w:rPr>
                              </w:pPr>
                              <w:r w:rsidRPr="00E21DF7">
                                <w:rPr>
                                  <w:rFonts w:hint="eastAsia"/>
                                  <w:b/>
                                  <w:color w:val="FFFFFF" w:themeColor="background1"/>
                                  <w:sz w:val="24"/>
                                  <w:szCs w:val="16"/>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0AA65D" id="グループ化 259" o:spid="_x0000_s1241" style="position:absolute;left:0;text-align:left;margin-left:271.05pt;margin-top:27.8pt;width:23.25pt;height:24.25pt;z-index:252301824;mso-position-horizontal-relative:text;mso-position-vertical-relative:text;mso-width-relative:margin;mso-height-relative:margin" coordorigin="-7620,-15872" coordsize="295275,3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eMAQAACYKAAAOAAAAZHJzL2Uyb0RvYy54bWy8VstuGzcU3RfoPxDc2/OQx5IGHgeqExsF&#10;3MSIU3hNcTiaQTgkS1IeOUsLMPoD3XXbZdF1v0dov6OXnIdkWQGCtKgWIz7u8/DeQ569WtUc3TNt&#10;KikyHB2HGDFBZV6JRYZ//HB5NMHIWCJywqVgGX5gBr86//abs0alLJal5DnTCIwIkzYqw6W1Kg0C&#10;Q0tWE3MsFROwWUhdEwtTvQhyTRqwXvMgDsPToJE6V1pSZgysvm438bm3XxSM2ndFYZhFPMMQm/Vf&#10;7b9z9w3Oz0i60ESVFe3CIF8RRU0qAU4HU6+JJWipqxem6opqaWRhj6msA1kUFWU+B8gmCveyudJy&#10;qXwui7RZqAEmgHYPp682S9/eX2l1q240INGoBWDhZy6XVaFr9w9RopWH7GGAjK0sorAYT5N4nGBE&#10;YWsUjqcw9pDSEnB3Wkfj0xiAh+2jKJmM4377zUEDkyTyEkHvPXgWU6OgSswWCPPvgLgtiWIeX5MC&#10;EDcaVTmkEUfj0TQJI4wEqaFm/3p6Cv7+7Rf4Q6MQlj1SXmPAzaQGIDwA2ukoOvXZd6U24JYAboCL&#10;wy1OkjD2uA1pk1RpY6+YrJEbZJhxXinjgiUpub82FoIA6V7KLRvJq/yy4txP9GJ+wTW6J1D4l9Fk&#10;EoatLlclaVeTkxAWWzumFfc2n9nh4otMd1a2EUBsrSrzTQgBOztyaZm+LfMGzflSvyeAdhK60FBe&#10;uSxHk6idQIcCPO6HEeELoBbLMdLS3lW29MfmKtGZdAgMic45oR/383Rp9nl20j7PIRg/24kTaq4/&#10;Tz+yD5w5V1y8ZwWUiCt778SzFBu8E0qZsFG7VZKcdTjv+B80vE9v0Fku4NQG250Bx4AvbbdAd/JO&#10;tY17UG5BGdy0EfSBtcqDhvcshR2U60pIfSgzDll1nlt5CH8HGjecy/wBGgiOyDOFUfSygqO5Jsbe&#10;EA2cCicJ94R9B5+CyybDshthVEr96dC6k4cOh12MGuDoDJuflkQzjPj3Anp/Gp2cgFnrJzDQu6vz&#10;flUs6wsJXQD9DFH5oZO1vB8WWtZ3cI3MnDfYIoKCzwxTq/vJhW3vDLiIKJvNvBgQuCL2Wtwq6ow7&#10;NF15fVjdEa26trXQ729lzzMvWreVdZpCzpZWFpXv6y2eHc7AeY6d/wfyi6IknowmyWhgv836afP4&#10;++bxz836Z7RZ/7pZrzePf8AceaZ2UQF3OiZEdvWdhOboClhdS/rRICEvSiIWbKa1bEpGcji4tpp2&#10;VNvsHIeiefODzIF1CeDhQd27hg5fKAOvPruPXlwnW8bsDkjDC8F7+QypCukYFWrftT+CqgX7iVfY&#10;2akroDXEqzrDQGYd25DUJftG5F7Zkoq3444Z90jGruYrf/tMh/tlr6P+m2b4fG1/YRX6CxkeI57A&#10;uoeTe+3szn3Vbp935/8AAAD//wMAUEsDBBQABgAIAAAAIQA5BPtu3wAAAAoBAAAPAAAAZHJzL2Rv&#10;d25yZXYueG1sTI/BasJAEIbvBd9hGaG3uok1EtJsRKTtSQrVQultzY5JMDsbsmsS377TU739w3z8&#10;802+mWwrBux940hBvIhAIJXONFQp+Dq+PaUgfNBkdOsIFdzQw6aYPeQ6M26kTxwOoRJcQj7TCuoQ&#10;ukxKX9ZotV+4Dol3Z9dbHXjsK2l6PXK5beUyitbS6ob4Qq073NVYXg5Xq+B91OP2OX4d9pfz7vZz&#10;TD6+9zEq9Tifti8gAk7hH4Y/fVaHgp1O7krGi1ZBslrGjHJI1iAYSNKUw4nJaBWDLHJ5/0LxCwAA&#10;//8DAFBLAQItABQABgAIAAAAIQC2gziS/gAAAOEBAAATAAAAAAAAAAAAAAAAAAAAAABbQ29udGVu&#10;dF9UeXBlc10ueG1sUEsBAi0AFAAGAAgAAAAhADj9If/WAAAAlAEAAAsAAAAAAAAAAAAAAAAALwEA&#10;AF9yZWxzLy5yZWxzUEsBAi0AFAAGAAgAAAAhAJDFup4wBAAAJgoAAA4AAAAAAAAAAAAAAAAALgIA&#10;AGRycy9lMm9Eb2MueG1sUEsBAi0AFAAGAAgAAAAhADkE+27fAAAACgEAAA8AAAAAAAAAAAAAAAAA&#10;igYAAGRycy9kb3ducmV2LnhtbFBLBQYAAAAABAAEAPMAAACWBwAAAAA=&#10;">
                <v:oval id="円/楕円 3001" o:spid="_x0000_s1242" style="position:absolute;left:6316;width:255270;height:25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ipygAAAOIAAAAPAAAAZHJzL2Rvd25yZXYueG1sRI9PawIx&#10;FMTvQr9DeIVepGZXqX+2RmkFUeypaqHHx+Z1s3TzsiRR129vhEKPw8z8hpkvO9uIM/lQO1aQDzIQ&#10;xKXTNVcKjof18xREiMgaG8ek4EoBlouH3hwL7S78Sed9rESCcChQgYmxLaQMpSGLYeBa4uT9OG8x&#10;JukrqT1eEtw2cphlY2mx5rRgsKWVofJ3f7IKeEIb7auTn03fv79WZvzRjzuv1NNj9/YKIlIX/8N/&#10;7a1WMBrmk9HsJcvhfindAbm4AQAA//8DAFBLAQItABQABgAIAAAAIQDb4fbL7gAAAIUBAAATAAAA&#10;AAAAAAAAAAAAAAAAAABbQ29udGVudF9UeXBlc10ueG1sUEsBAi0AFAAGAAgAAAAhAFr0LFu/AAAA&#10;FQEAAAsAAAAAAAAAAAAAAAAAHwEAAF9yZWxzLy5yZWxzUEsBAi0AFAAGAAgAAAAhAG9PeKn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43" type="#_x0000_t202" style="position:absolute;left:-7620;top:-15872;width:295275;height:30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gTyAAAAOMAAAAPAAAAZHJzL2Rvd25yZXYueG1sRE/NasJA&#10;EL4X+g7LFLwU3cSYElJXEcFij2qVehuy0yQ1Oxuyq6Zv7xYEj/P9z3Tem0ZcqHO1ZQXxKAJBXFhd&#10;c6nga7caZiCcR9bYWCYFf+RgPnt+mmKu7ZU3dNn6UoQQdjkqqLxvcyldUZFBN7ItceB+bGfQh7Mr&#10;pe7wGsJNI8dR9CYN1hwaKmxpWVFx2p6NguaQHOV+v4z4cxV/HNPN+vv3daLU4KVfvIPw1PuH+O5e&#10;6zA/TsdZkqVJDP8/BQDk7AYAAP//AwBQSwECLQAUAAYACAAAACEA2+H2y+4AAACFAQAAEwAAAAAA&#10;AAAAAAAAAAAAAAAAW0NvbnRlbnRfVHlwZXNdLnhtbFBLAQItABQABgAIAAAAIQBa9CxbvwAAABUB&#10;AAALAAAAAAAAAAAAAAAAAB8BAABfcmVscy8ucmVsc1BLAQItABQABgAIAAAAIQBNuFgTyAAAAOMA&#10;AAAPAAAAAAAAAAAAAAAAAAcCAABkcnMvZG93bnJldi54bWxQSwUGAAAAAAMAAwC3AAAA/AIAAAAA&#10;" filled="f" stroked="f">
                  <v:textbox inset=",0,,0">
                    <w:txbxContent>
                      <w:p w14:paraId="642E2EB1" w14:textId="733725EA" w:rsidR="00383FB2" w:rsidRPr="00E21DF7" w:rsidRDefault="00383FB2" w:rsidP="00383FB2">
                        <w:pPr>
                          <w:jc w:val="center"/>
                          <w:rPr>
                            <w:b/>
                            <w:color w:val="FFFFFF" w:themeColor="background1"/>
                            <w:sz w:val="28"/>
                            <w:szCs w:val="18"/>
                          </w:rPr>
                        </w:pPr>
                        <w:r w:rsidRPr="00E21DF7">
                          <w:rPr>
                            <w:rFonts w:hint="eastAsia"/>
                            <w:b/>
                            <w:color w:val="FFFFFF" w:themeColor="background1"/>
                            <w:sz w:val="24"/>
                            <w:szCs w:val="16"/>
                          </w:rPr>
                          <w:t>1</w:t>
                        </w:r>
                      </w:p>
                    </w:txbxContent>
                  </v:textbox>
                </v:shape>
              </v:group>
            </w:pict>
          </mc:Fallback>
        </mc:AlternateContent>
      </w:r>
      <w:r>
        <w:rPr>
          <w:noProof/>
        </w:rPr>
        <mc:AlternateContent>
          <mc:Choice Requires="wpg">
            <w:drawing>
              <wp:anchor distT="0" distB="0" distL="114300" distR="114300" simplePos="0" relativeHeight="252352000" behindDoc="0" locked="0" layoutInCell="1" allowOverlap="1" wp14:anchorId="01898641" wp14:editId="4CF088E3">
                <wp:simplePos x="0" y="0"/>
                <wp:positionH relativeFrom="column">
                  <wp:posOffset>5479415</wp:posOffset>
                </wp:positionH>
                <wp:positionV relativeFrom="paragraph">
                  <wp:posOffset>353695</wp:posOffset>
                </wp:positionV>
                <wp:extent cx="295275" cy="307975"/>
                <wp:effectExtent l="19050" t="19050" r="66675" b="73025"/>
                <wp:wrapNone/>
                <wp:docPr id="395288971" name="グループ化 259"/>
                <wp:cNvGraphicFramePr/>
                <a:graphic xmlns:a="http://schemas.openxmlformats.org/drawingml/2006/main">
                  <a:graphicData uri="http://schemas.microsoft.com/office/word/2010/wordprocessingGroup">
                    <wpg:wgp>
                      <wpg:cNvGrpSpPr/>
                      <wpg:grpSpPr>
                        <a:xfrm>
                          <a:off x="0" y="0"/>
                          <a:ext cx="295275" cy="307975"/>
                          <a:chOff x="-7620" y="-15872"/>
                          <a:chExt cx="295275" cy="308512"/>
                        </a:xfrm>
                      </wpg:grpSpPr>
                      <wps:wsp>
                        <wps:cNvPr id="2043933311" name="円/楕円 3001"/>
                        <wps:cNvSpPr/>
                        <wps:spPr>
                          <a:xfrm>
                            <a:off x="6316" y="0"/>
                            <a:ext cx="255270" cy="255025"/>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2176676" name="テキスト ボックス 2"/>
                        <wps:cNvSpPr txBox="1">
                          <a:spLocks noChangeArrowheads="1"/>
                        </wps:cNvSpPr>
                        <wps:spPr bwMode="auto">
                          <a:xfrm>
                            <a:off x="-7620" y="-15872"/>
                            <a:ext cx="295275" cy="308512"/>
                          </a:xfrm>
                          <a:prstGeom prst="rect">
                            <a:avLst/>
                          </a:prstGeom>
                          <a:noFill/>
                          <a:ln w="9525">
                            <a:noFill/>
                            <a:miter lim="800000"/>
                            <a:headEnd/>
                            <a:tailEnd/>
                          </a:ln>
                        </wps:spPr>
                        <wps:txbx>
                          <w:txbxContent>
                            <w:p w14:paraId="732DFE91" w14:textId="40D2C223" w:rsidR="00E35CF9" w:rsidRPr="00E21DF7" w:rsidRDefault="00E35CF9" w:rsidP="00E35CF9">
                              <w:pPr>
                                <w:jc w:val="center"/>
                                <w:rPr>
                                  <w:b/>
                                  <w:color w:val="FFFFFF" w:themeColor="background1"/>
                                  <w:sz w:val="28"/>
                                  <w:szCs w:val="18"/>
                                </w:rPr>
                              </w:pPr>
                              <w:r>
                                <w:rPr>
                                  <w:rFonts w:hint="eastAsia"/>
                                  <w:b/>
                                  <w:color w:val="FFFFFF" w:themeColor="background1"/>
                                  <w:sz w:val="24"/>
                                  <w:szCs w:val="16"/>
                                </w:rPr>
                                <w:t>5</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898641" id="_x0000_s1244" style="position:absolute;left:0;text-align:left;margin-left:431.45pt;margin-top:27.85pt;width:23.25pt;height:24.25pt;z-index:252352000;mso-position-horizontal-relative:text;mso-position-vertical-relative:text;mso-width-relative:margin;mso-height-relative:margin" coordorigin="-7620,-15872" coordsize="295275,3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KMQQAACYKAAAOAAAAZHJzL2Uyb0RvYy54bWy0Vstu4zYU3RfoPxDcJ5Ls+CVEGaSZSVAg&#10;nQkmU2RNU5QlDEWyJB05s4yBoD/QXbddFl33e4z2O3pJSrLjeIDBtPVC5uM+D+895OmrVc3RPdOm&#10;kiLDyXGMERNU5pVYZPjHD5dHU4yMJSInXAqW4Qdm8Kuzb785bVTKBrKUPGcagRFh0kZluLRWpVFk&#10;aMlqYo6lYgI2C6lrYmGqF1GuSQPWax4N4ngcNVLnSkvKjIHV12ETn3n7RcGofVcUhlnEMwyxWf/V&#10;/jt33+jslKQLTVRZ0TYM8hVR1KQS4LQ39ZpYgpa6emGqrqiWRhb2mMo6kkVRUeZzgGySeC+bKy2X&#10;yueySJuF6mECaPdw+mqz9O39lVa36kYDEo1aABZ+5nJZFbp2/xAlWnnIHnrI2MoiCouD2WgwGWFE&#10;YWsYT2Yw9pDSEnB3WkeT8QCAh+2jZDSdDLrtNwcNTEeJl4g679GzmBoFVWK2QJh/B8RtSRTz+JoU&#10;gLjRqMohpfhkOBsOh0mCkSA1FO1fT0/R37/9An9oGMeJS8FFAio9cCY1gOEB1MbDZOzTb2utB24E&#10;wAEwDrjBaBQPPHB93iRV2tgrJmvkBhlmnFfKuGhJSu6vjYUgQLqTcstG8iq/rDj3E72YX3CN7glU&#10;/mUyncZx0OWqJGF1dBLDYrBjgri3+cwOF19kurWyjQBiC6rMdyEE7OzIpWX6tswbNOdL/Z4A3KPY&#10;hYbyymU5nCZhAi0K8LgfRoQvgFssx0hLe1fZ0p+bK0Vn0iHQJzrnhH7cz9Ol2eXZSvs8+2D8bCdO&#10;KLruPP3IPnDmXHHxnhVQI67uvRNPU6z3TihlwiZhqyQ5a3He8d9reJ/eoLNcwKn1tlsDjgJf2g5A&#10;t/JONcTdKwdQejchgi6woNxreM9S2F65roTUhzLjkFXrOchD+DvQuOFc5g/QQXBEniqMopcVHM01&#10;MfaGaCBVOEm4KOw7+BRcNhmW7QijUupPh9adPLQ47GLUAEln2Py0JJphxL8X0Pyz5OQEzFo/gYHe&#10;XZ13q2JZX0joAuhniMoPnazl3bDQsr6De+TceYMtIij4zDC1uptc2HBpwE1E2fm5FwMGV8Rei1tF&#10;nXGHpiuvD6s7olXbthb6/a3siOZF6wZZpynk+dLKovJ9vcWzxRlIL3DO/85+QEvJZDyeAGkF8tus&#10;nzaPv28e/9ysf0ab9a+b9Xrz+AfMkWdqF2pLhMiuvpPQG239qmtJPxok5EVJxIKday2bkpEczi0U&#10;045qSM5RKJo3P8gcSJcAHB7TvWvo8IXS0+qz++jFdbIlzPZ8NLwQvJfPcKqQjlCh9F33IyhasD/y&#10;Cjs7dQWshnhVZxi4rCUbkrpk34jcK1tS8TBuiXGPY+xqvvK3z6xHda+h/pte+Hxpf2ER+gsZHiOe&#10;v9qHk3vt7M590W6fd2f/AAAA//8DAFBLAwQUAAYACAAAACEAPDV7auIAAAAKAQAADwAAAGRycy9k&#10;b3ducmV2LnhtbEyPwU7DMBBE70j8g7VI3Kid0JQmjVNVFXCqkGiRUG9uvE2ixnYUu0n69ywnOK7m&#10;aeZtvp5MywbsfeOshGgmgKEtnW5sJeHr8Pa0BOaDslq1zqKEG3pYF/d3ucq0G+0nDvtQMSqxPlMS&#10;6hC6jHNf1miUn7kOLWVn1xsV6Owrrns1UrlpeSzEghvVWFqoVYfbGsvL/mokvI9q3DxHr8Puct7e&#10;jofk43sXoZSPD9NmBSzgFP5g+NUndSjI6eSuVnvWSlgu4pRQCUnyAoyAVKRzYCcixTwGXuT8/wvF&#10;DwAAAP//AwBQSwECLQAUAAYACAAAACEAtoM4kv4AAADhAQAAEwAAAAAAAAAAAAAAAAAAAAAAW0Nv&#10;bnRlbnRfVHlwZXNdLnhtbFBLAQItABQABgAIAAAAIQA4/SH/1gAAAJQBAAALAAAAAAAAAAAAAAAA&#10;AC8BAABfcmVscy8ucmVsc1BLAQItABQABgAIAAAAIQCm+aRKMQQAACYKAAAOAAAAAAAAAAAAAAAA&#10;AC4CAABkcnMvZTJvRG9jLnhtbFBLAQItABQABgAIAAAAIQA8NXtq4gAAAAoBAAAPAAAAAAAAAAAA&#10;AAAAAIsGAABkcnMvZG93bnJldi54bWxQSwUGAAAAAAQABADzAAAAmgcAAAAA&#10;">
                <v:oval id="円/楕円 3001" o:spid="_x0000_s1245" style="position:absolute;left:6316;width:255270;height:25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g8ywAAAOMAAAAPAAAAZHJzL2Rvd25yZXYueG1sRI9BawIx&#10;FITvQv9DeIVepGbXFatbo7SCVNpT1UKPj83rZunmZUmirv++EYQeh5n5hlmsetuKE/nQOFaQjzIQ&#10;xJXTDdcKDvvN4wxEiMgaW8ek4EIBVsu7wQJL7c78SaddrEWCcChRgYmxK6UMlSGLYeQ64uT9OG8x&#10;JulrqT2eE9y2cpxlU2mx4bRgsKO1oep3d7QK+InetK+Pfj57/f5am+nHML57pR7u+5dnEJH6+B++&#10;tbdawTibFPOiKPIcrp/SH5DLPwAAAP//AwBQSwECLQAUAAYACAAAACEA2+H2y+4AAACFAQAAEwAA&#10;AAAAAAAAAAAAAAAAAAAAW0NvbnRlbnRfVHlwZXNdLnhtbFBLAQItABQABgAIAAAAIQBa9CxbvwAA&#10;ABUBAAALAAAAAAAAAAAAAAAAAB8BAABfcmVscy8ucmVsc1BLAQItABQABgAIAAAAIQCo6wg8ywAA&#10;AOM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246" type="#_x0000_t202" style="position:absolute;left:-7620;top:-15872;width:295275;height:30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ywAAAOIAAAAPAAAAZHJzL2Rvd25yZXYueG1sRI9Ba8JA&#10;FITvQv/D8oRepG5im1hSVxHBYo/aptTbI/tMUrNvQ3ar8d+7gtDjMDPfMLNFbxpxos7VlhXE4wgE&#10;cWF1zaWCr8/10ysI55E1NpZJwYUcLOYPgxlm2p55S6edL0WAsMtQQeV9m0npiooMurFtiYN3sJ1B&#10;H2RXSt3hOcBNIydRlEqDNYeFCltaVVQcd39GQfP9vJd5vor4Yx2/75Pt5ud39KLU47BfvoHw1Pv/&#10;8L290QqSZBJP03Sawu1SuANyfgUAAP//AwBQSwECLQAUAAYACAAAACEA2+H2y+4AAACFAQAAEwAA&#10;AAAAAAAAAAAAAAAAAAAAW0NvbnRlbnRfVHlwZXNdLnhtbFBLAQItABQABgAIAAAAIQBa9CxbvwAA&#10;ABUBAAALAAAAAAAAAAAAAAAAAB8BAABfcmVscy8ucmVsc1BLAQItABQABgAIAAAAIQC/T/pdywAA&#10;AOIAAAAPAAAAAAAAAAAAAAAAAAcCAABkcnMvZG93bnJldi54bWxQSwUGAAAAAAMAAwC3AAAA/wIA&#10;AAAA&#10;" filled="f" stroked="f">
                  <v:textbox inset=",0,,0">
                    <w:txbxContent>
                      <w:p w14:paraId="732DFE91" w14:textId="40D2C223" w:rsidR="00E35CF9" w:rsidRPr="00E21DF7" w:rsidRDefault="00E35CF9" w:rsidP="00E35CF9">
                        <w:pPr>
                          <w:jc w:val="center"/>
                          <w:rPr>
                            <w:b/>
                            <w:color w:val="FFFFFF" w:themeColor="background1"/>
                            <w:sz w:val="28"/>
                            <w:szCs w:val="18"/>
                          </w:rPr>
                        </w:pPr>
                        <w:r>
                          <w:rPr>
                            <w:rFonts w:hint="eastAsia"/>
                            <w:b/>
                            <w:color w:val="FFFFFF" w:themeColor="background1"/>
                            <w:sz w:val="24"/>
                            <w:szCs w:val="16"/>
                          </w:rPr>
                          <w:t>5</w:t>
                        </w:r>
                      </w:p>
                    </w:txbxContent>
                  </v:textbox>
                </v:shape>
              </v:group>
            </w:pict>
          </mc:Fallback>
        </mc:AlternateContent>
      </w:r>
      <w:r>
        <w:rPr>
          <w:noProof/>
        </w:rPr>
        <mc:AlternateContent>
          <mc:Choice Requires="wpg">
            <w:drawing>
              <wp:anchor distT="0" distB="0" distL="114300" distR="114300" simplePos="0" relativeHeight="252349952" behindDoc="0" locked="0" layoutInCell="1" allowOverlap="1" wp14:anchorId="0F813150" wp14:editId="38C08664">
                <wp:simplePos x="0" y="0"/>
                <wp:positionH relativeFrom="column">
                  <wp:posOffset>5098415</wp:posOffset>
                </wp:positionH>
                <wp:positionV relativeFrom="paragraph">
                  <wp:posOffset>273685</wp:posOffset>
                </wp:positionV>
                <wp:extent cx="295275" cy="307975"/>
                <wp:effectExtent l="19050" t="19050" r="66675" b="73025"/>
                <wp:wrapNone/>
                <wp:docPr id="42792470" name="グループ化 259"/>
                <wp:cNvGraphicFramePr/>
                <a:graphic xmlns:a="http://schemas.openxmlformats.org/drawingml/2006/main">
                  <a:graphicData uri="http://schemas.microsoft.com/office/word/2010/wordprocessingGroup">
                    <wpg:wgp>
                      <wpg:cNvGrpSpPr/>
                      <wpg:grpSpPr>
                        <a:xfrm>
                          <a:off x="0" y="0"/>
                          <a:ext cx="295275" cy="307975"/>
                          <a:chOff x="-7620" y="-15872"/>
                          <a:chExt cx="295275" cy="308512"/>
                        </a:xfrm>
                      </wpg:grpSpPr>
                      <wps:wsp>
                        <wps:cNvPr id="1884890920" name="円/楕円 3001"/>
                        <wps:cNvSpPr/>
                        <wps:spPr>
                          <a:xfrm>
                            <a:off x="6316" y="0"/>
                            <a:ext cx="255270" cy="255025"/>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326041" name="テキスト ボックス 2"/>
                        <wps:cNvSpPr txBox="1">
                          <a:spLocks noChangeArrowheads="1"/>
                        </wps:cNvSpPr>
                        <wps:spPr bwMode="auto">
                          <a:xfrm>
                            <a:off x="-7620" y="-15872"/>
                            <a:ext cx="295275" cy="308512"/>
                          </a:xfrm>
                          <a:prstGeom prst="rect">
                            <a:avLst/>
                          </a:prstGeom>
                          <a:noFill/>
                          <a:ln w="9525">
                            <a:noFill/>
                            <a:miter lim="800000"/>
                            <a:headEnd/>
                            <a:tailEnd/>
                          </a:ln>
                        </wps:spPr>
                        <wps:txbx>
                          <w:txbxContent>
                            <w:p w14:paraId="2326C84F" w14:textId="4EAEE2EF" w:rsidR="00E21DF7" w:rsidRPr="00E21DF7" w:rsidRDefault="00E35CF9" w:rsidP="00E21DF7">
                              <w:pPr>
                                <w:jc w:val="center"/>
                                <w:rPr>
                                  <w:b/>
                                  <w:color w:val="FFFFFF" w:themeColor="background1"/>
                                  <w:sz w:val="28"/>
                                  <w:szCs w:val="18"/>
                                </w:rPr>
                              </w:pPr>
                              <w:r>
                                <w:rPr>
                                  <w:rFonts w:hint="eastAsia"/>
                                  <w:b/>
                                  <w:color w:val="FFFFFF" w:themeColor="background1"/>
                                  <w:sz w:val="24"/>
                                  <w:szCs w:val="16"/>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813150" id="_x0000_s1247" style="position:absolute;left:0;text-align:left;margin-left:401.45pt;margin-top:21.55pt;width:23.25pt;height:24.25pt;z-index:252349952;mso-position-horizontal-relative:text;mso-position-vertical-relative:text;mso-width-relative:margin;mso-height-relative:margin" coordorigin="-7620,-15872" coordsize="295275,3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2vMgQAACUKAAAOAAAAZHJzL2Uyb0RvYy54bWy0Vstu4zYU3RfoPxDaJ5Jsyw8hysDNTIIC&#10;6UwwmSJrmqIsYSiSJenImWUMBP2B7rrtsui632O039FLUpIdxwMMpq0XMl/3dXjvuTx7ta4ZuqdK&#10;V4JnQXwaBYhyIvKKL7Pgxw+XJ9MAaYN5jpngNAseqA5enX/7zVkjUzoQpWA5VQiUcJ02MgtKY2Qa&#10;hpqUtMb6VEjKYbMQqsYGpmoZ5go3oL1m4SCKxmEjVC6VIFRrWH3tN4Nzp78oKDHvikJTg1gWgG/G&#10;fZX7Luw3PD/D6VJhWVakdQN/hRc1rjgY7VW9xgajlapeqKorooQWhTklog5FUVSEuhggmjg6iOZK&#10;iZV0sSzTZil7mADaA5y+Wi15e3+l5K28UYBEI5eAhZvZWNaFqu0/eInWDrKHHjK6NojA4mCWDCZJ&#10;gAhsDaPJDMYOUlIC7lbqZDIeAPCwfRIn08mg235zVME0id2JsLMePvOpkZAlegeE/ndA3JZYUoev&#10;TgGIG4WqHJJ4Oh1NZ9HMus1xDUn719NT+Pdvv8AfGkZRbEOwnoBID5xONWB4BLXxMB678Ntc64FL&#10;ADiwYIEbJEk0cMD1ceNUKm2uqKiRHWQBZayS2nqLU3x/rQ04Aae7U3ZZC1bllxVjbqKWiwum0D2G&#10;zL+EmKLIyzJZYr+ajCJY9Hq0P+50PtPD+BepbrXsPADfvCh1VQgOWz1iZai6LfMGLdhKvccAdxJZ&#10;11Be2SiH09hPoEQBHvsLEGZL4BbDAqSEuatM6e7NpqJVaRHoA10wTD4exmnD7OJsT7s4e2fcbM9P&#10;SLruPt3IPDBqTTH+nhaQIzbvnRFHU7S3jgmh3MR+q8Q5bXHes99LOJtOodVcwK31ulsFlgJf6vZA&#10;t+etqPe7F/ag9Ga8B51jXriXcJYFN71wXXGhjkXGIKrWsj8P7u9BY4cLkT9ABcEVOarQklxWcDXX&#10;WJsbrIBU4SahUZh38CmYaLJAtKMAlUJ9OrZuz0OJw26AGiDpLNA/rbCiAWLfcyj+WTwagVrjJjBQ&#10;+6uLbpWv6gsBVRBDK5LEDe1Zw7phoUR9B31kbq3BFuYEbGYBMaqbXBjfNKATETqfu2PA4BKba34r&#10;iVVu0bTp9WF9h5Vsy9ZAvb8VHdG8KF1/1kpyMV8ZUVSurnd4tjgD6XnO+d/ZbzIcDsbRCLDy3Lfd&#10;PG0ff98+/rnd/Iy2m1+3m8328Q+YI0fU1tOWB5FZfyegNNr0ldeCfNSIi4sS8yWdKyWakuIcrs3n&#10;0p6oj80yKFo0P4gcOBcDGg7Sgy50vJ/0rPqsHb3oJju+bK9HwQPBWfkMpXJh+RQy3xY/gpwF/YkT&#10;2NupKyA1xKo6C4DKWq7BqQ32Dc+dsMEV8+OWFw8oxqwXa9d8ZsOuuxzU039TCp/P7C/MQdeP4S3i&#10;6Kt9N9nHzv7c5ezudXf+DwAAAP//AwBQSwMEFAAGAAgAAAAhAKjOFVLhAAAACQEAAA8AAABkcnMv&#10;ZG93bnJldi54bWxMj8FqwzAQRO+F/oPYQG+NrMQNtuN1CKHtKRSaFEpvirWxTSzJWIrt/H3VU3Nc&#10;5jHzNt9MumUD9a6xBkHMI2BkSqsaUyF8Hd+eE2DOS6Nkaw0h3MjBpnh8yGWm7Gg+aTj4ioUS4zKJ&#10;UHvfZZy7siYt3dx2ZEJ2tr2WPpx9xVUvx1CuW76IohXXsjFhoZYd7WoqL4erRngf5bhditdhfznv&#10;bj/Hl4/vvSDEp9m0XQPzNPl/GP70gzoUwelkr0Y51iIk0SINKEK8FMACkMRpDOyEkIoV8CLn9x8U&#10;vwAAAP//AwBQSwECLQAUAAYACAAAACEAtoM4kv4AAADhAQAAEwAAAAAAAAAAAAAAAAAAAAAAW0Nv&#10;bnRlbnRfVHlwZXNdLnhtbFBLAQItABQABgAIAAAAIQA4/SH/1gAAAJQBAAALAAAAAAAAAAAAAAAA&#10;AC8BAABfcmVscy8ucmVsc1BLAQItABQABgAIAAAAIQBbcz2vMgQAACUKAAAOAAAAAAAAAAAAAAAA&#10;AC4CAABkcnMvZTJvRG9jLnhtbFBLAQItABQABgAIAAAAIQCozhVS4QAAAAkBAAAPAAAAAAAAAAAA&#10;AAAAAIwGAABkcnMvZG93bnJldi54bWxQSwUGAAAAAAQABADzAAAAmgcAAAAA&#10;">
                <v:oval id="円/楕円 3001" o:spid="_x0000_s1248" style="position:absolute;left:6316;width:255270;height:25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pNygAAAOMAAAAPAAAAZHJzL2Rvd25yZXYueG1sRI9BSwMx&#10;EIXvgv8hjOBFbNYiNbs2LVoQRU9WCz0Om3GzuJksSdqu/945CB5n5s1771uupzCoI6XcR7ZwM6tA&#10;EbfR9dxZ+Px4ujagckF2OEQmCz+UYb06P1ti4+KJ3+m4LZ0SE84NWvCljI3WufUUMM/iSCy3r5gC&#10;FhlTp13Ck5iHQc+raqED9iwJHkfaeGq/t4dgge/o2aXukGrzuN9t/OLtqrwmay8vpod7UIWm8i/+&#10;+35xUt+YW1NX9VwohEkWoFe/AAAA//8DAFBLAQItABQABgAIAAAAIQDb4fbL7gAAAIUBAAATAAAA&#10;AAAAAAAAAAAAAAAAAABbQ29udGVudF9UeXBlc10ueG1sUEsBAi0AFAAGAAgAAAAhAFr0LFu/AAAA&#10;FQEAAAsAAAAAAAAAAAAAAAAAHwEAAF9yZWxzLy5yZWxzUEsBAi0AFAAGAAgAAAAhANZEGk3KAAAA&#10;4w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49" type="#_x0000_t202" style="position:absolute;left:-7620;top:-15872;width:295275;height:30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NTygAAAOEAAAAPAAAAZHJzL2Rvd25yZXYueG1sRI9Ba8JA&#10;FITvQv/D8gpepO7GWC2pq4hgsUdtlXp7ZF+TtNm3IbvV+O9doeBxmJlvmNmis7U4UesrxxqSoQJB&#10;nDtTcaHh82P99ALCB2SDtWPScCEPi/lDb4aZcWfe0mkXChEh7DPUUIbQZFL6vCSLfuga4uh9u9Zi&#10;iLItpGnxHOG2liOlJtJixXGhxIZWJeW/uz+roT6kR7nfrxS/r5O34/N28/UzGGvdf+yWryACdeEe&#10;/m9vjIZpmo4mapzA7VF8A3J+BQAA//8DAFBLAQItABQABgAIAAAAIQDb4fbL7gAAAIUBAAATAAAA&#10;AAAAAAAAAAAAAAAAAABbQ29udGVudF9UeXBlc10ueG1sUEsBAi0AFAAGAAgAAAAhAFr0LFu/AAAA&#10;FQEAAAsAAAAAAAAAAAAAAAAAHwEAAF9yZWxzLy5yZWxzUEsBAi0AFAAGAAgAAAAhAN9Ac1PKAAAA&#10;4QAAAA8AAAAAAAAAAAAAAAAABwIAAGRycy9kb3ducmV2LnhtbFBLBQYAAAAAAwADALcAAAD+AgAA&#10;AAA=&#10;" filled="f" stroked="f">
                  <v:textbox inset=",0,,0">
                    <w:txbxContent>
                      <w:p w14:paraId="2326C84F" w14:textId="4EAEE2EF" w:rsidR="00E21DF7" w:rsidRPr="00E21DF7" w:rsidRDefault="00E35CF9" w:rsidP="00E21DF7">
                        <w:pPr>
                          <w:jc w:val="center"/>
                          <w:rPr>
                            <w:b/>
                            <w:color w:val="FFFFFF" w:themeColor="background1"/>
                            <w:sz w:val="28"/>
                            <w:szCs w:val="18"/>
                          </w:rPr>
                        </w:pPr>
                        <w:r>
                          <w:rPr>
                            <w:rFonts w:hint="eastAsia"/>
                            <w:b/>
                            <w:color w:val="FFFFFF" w:themeColor="background1"/>
                            <w:sz w:val="24"/>
                            <w:szCs w:val="16"/>
                          </w:rPr>
                          <w:t>4</w:t>
                        </w:r>
                      </w:p>
                    </w:txbxContent>
                  </v:textbox>
                </v:shape>
              </v:group>
            </w:pict>
          </mc:Fallback>
        </mc:AlternateContent>
      </w:r>
      <w:r w:rsidR="00E21DF7">
        <w:rPr>
          <w:noProof/>
        </w:rPr>
        <mc:AlternateContent>
          <mc:Choice Requires="wpg">
            <w:drawing>
              <wp:anchor distT="0" distB="0" distL="114300" distR="114300" simplePos="0" relativeHeight="252347904" behindDoc="0" locked="0" layoutInCell="1" allowOverlap="1" wp14:anchorId="6645313F" wp14:editId="40E96EFE">
                <wp:simplePos x="0" y="0"/>
                <wp:positionH relativeFrom="column">
                  <wp:posOffset>4476081</wp:posOffset>
                </wp:positionH>
                <wp:positionV relativeFrom="paragraph">
                  <wp:posOffset>1245235</wp:posOffset>
                </wp:positionV>
                <wp:extent cx="295275" cy="308512"/>
                <wp:effectExtent l="19050" t="19050" r="66675" b="73025"/>
                <wp:wrapNone/>
                <wp:docPr id="520614574" name="グループ化 259"/>
                <wp:cNvGraphicFramePr/>
                <a:graphic xmlns:a="http://schemas.openxmlformats.org/drawingml/2006/main">
                  <a:graphicData uri="http://schemas.microsoft.com/office/word/2010/wordprocessingGroup">
                    <wpg:wgp>
                      <wpg:cNvGrpSpPr/>
                      <wpg:grpSpPr>
                        <a:xfrm>
                          <a:off x="0" y="0"/>
                          <a:ext cx="295275" cy="308512"/>
                          <a:chOff x="-7620" y="-15872"/>
                          <a:chExt cx="295275" cy="308512"/>
                        </a:xfrm>
                      </wpg:grpSpPr>
                      <wps:wsp>
                        <wps:cNvPr id="1490218204" name="円/楕円 3001"/>
                        <wps:cNvSpPr/>
                        <wps:spPr>
                          <a:xfrm>
                            <a:off x="6316" y="0"/>
                            <a:ext cx="255270" cy="255025"/>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22240254" name="テキスト ボックス 2"/>
                        <wps:cNvSpPr txBox="1">
                          <a:spLocks noChangeArrowheads="1"/>
                        </wps:cNvSpPr>
                        <wps:spPr bwMode="auto">
                          <a:xfrm>
                            <a:off x="-7620" y="-15872"/>
                            <a:ext cx="295275" cy="308512"/>
                          </a:xfrm>
                          <a:prstGeom prst="rect">
                            <a:avLst/>
                          </a:prstGeom>
                          <a:noFill/>
                          <a:ln w="9525">
                            <a:noFill/>
                            <a:miter lim="800000"/>
                            <a:headEnd/>
                            <a:tailEnd/>
                          </a:ln>
                        </wps:spPr>
                        <wps:txbx>
                          <w:txbxContent>
                            <w:p w14:paraId="1FCD1C66" w14:textId="108D92AA" w:rsidR="00E21DF7" w:rsidRPr="00E21DF7" w:rsidRDefault="00E21DF7" w:rsidP="00E21DF7">
                              <w:pPr>
                                <w:jc w:val="center"/>
                                <w:rPr>
                                  <w:b/>
                                  <w:color w:val="FFFFFF" w:themeColor="background1"/>
                                  <w:sz w:val="28"/>
                                  <w:szCs w:val="18"/>
                                </w:rPr>
                              </w:pPr>
                              <w:r>
                                <w:rPr>
                                  <w:rFonts w:hint="eastAsia"/>
                                  <w:b/>
                                  <w:color w:val="FFFFFF" w:themeColor="background1"/>
                                  <w:sz w:val="24"/>
                                  <w:szCs w:val="16"/>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45313F" id="_x0000_s1250" style="position:absolute;left:0;text-align:left;margin-left:352.45pt;margin-top:98.05pt;width:23.25pt;height:24.3pt;z-index:252347904;mso-position-horizontal-relative:text;mso-position-vertical-relative:text;mso-width-relative:margin;mso-height-relative:margin" coordorigin="-7620,-15872" coordsize="295275,3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eMJwQAACcKAAAOAAAAZHJzL2Uyb0RvYy54bWy0Vstu4zYU3RfoPxDcJ3rEShwhyiDNTIIC&#10;6UwwmSJrmqIsYSiSJenI6TIGgv5Ad912WXTd7zHa7+glKSkexykG09YLma/7Orz3XJ68WrYc3TFt&#10;GikKnOzHGDFBZdmIeYG//3CxN8XIWCJKwqVgBb5nBr86/fqrk07lLJW15CXTCJQIk3eqwLW1Ko8i&#10;Q2vWErMvFROwWUndEgtTPY9KTTrQ3vIojePDqJO6VFpSZgysvg6b+NTrrypG7buqMswiXmDwzfqv&#10;9t+Z+0anJySfa6LqhvZukC/woiWNAKOjqtfEErTQzTNVbUO1NLKy+1S2kayqhjIfA0STxFvRXGq5&#10;UD6Wed7N1QgTQLuF0xerpW/vLrW6UdcakOjUHLDwMxfLstKt+wcv0dJDdj9CxpYWUVhMj7P0KMOI&#10;wtZBPM2SNEBKa8DdSe0dHaYAPGzvJdn0aNx+848KosF69IlPnYIsMU9AmH8HxE1NFPP4mhyAuNao&#10;KSGJJ8dxmkzTeIKRIC0k7Z+Pj9Ffv/4Mf+ggjhMXofMEREbgTG4Awx2oHR4khz78PtdG4DIADoBx&#10;wKVZFqeZUzvGTXKljb1kskVuUGDGeaOM85bk5O7K2HB6OOWWjeRNedFw7id6PjvnGt0RyPyLZDqN&#10;4yDLVU3CajaJYTHoMeG49+ATPVx8lupey5MHEEkQZb4KwWGnRy4s0zd12aEZX+j3BODOYucaKhsX&#10;5cE0CRMoUYDH/TAifA7cYjlGWtrbxtb+3lwqOpUOgTHQGSf043acLswhzv60j3N0xs82/ISkG+7T&#10;j+w9Z84UF+9ZBTni8t4b8TTFRuuEUiZsErZqUrIe5w37o4S36RU6zRXc2qi7V+Ao8LnuAHR/3okG&#10;v0fhAMpoJngwOBaERwlvWQo7CreNkHpXZByi6i2H8+D+BjRuOJPlPVQQXJGnCqPoRQNXc0WMvSYa&#10;SBVuEhqFfQefisuuwLIfYVRL/eOudXceShx2MeqApAtsflgQzTDi3woo/uNkMgG11k9goDdXZ8Oq&#10;WLTnEqoggVakqB+6s5YPw0rL9hb6yJmzBltEULBZYGr1MDm3oWlAJ6Ls7MwfAwZXxF6JG0Wdcoem&#10;S68Py1uiVV+2Fur9rRyI5lnphrNOUsizhZVV4+v6Cc8eZyC9wDn/P/tlaZpOgI5G9luvHtcPv60f&#10;/livfkLr1S/r1Wr98DvMkSdz52vPhMguv5FQHH0CqytJPxok5HlNxJydaS27mpESLi5k04ZoiM5x&#10;KJp138kSWJcAHh7UrT60u6OMvLqzIb3MqxqeCN7KC6QqpGNUyH1X/giyFvRnXmBjp22A1hBv2gID&#10;mfVsQ3IX7BtRemFLGh7GPTNukYxdzpa+/RxPhv6yVVH/TTG8nNufmYW+I8NrxBNY/3Jyz53Nuc/a&#10;p/fd6d8AAAD//wMAUEsDBBQABgAIAAAAIQD/tGF34gAAAAsBAAAPAAAAZHJzL2Rvd25yZXYueG1s&#10;TI9BS8NAEIXvgv9hGcGb3WxNGxuzKaWopyLYCuJtmkyT0OxuyG6T9N87nvQ4vI/3vsnWk2nFQL1v&#10;nNWgZhEIsoUrG1tp+Dy8PjyB8AFtia2zpOFKHtb57U2GaelG+0HDPlSCS6xPUUMdQpdK6YuaDPqZ&#10;68hydnK9wcBnX8myx5HLTSvnUbSUBhvLCzV2tK2pOO8vRsPbiOPmUb0Mu/Npe/0+LN6/doq0vr+b&#10;Ns8gAk3hD4ZffVaHnJ2O7mJLL1oNSRSvGOVgtVQgmEgWKgZx1DCP4wRknsn/P+Q/AAAA//8DAFBL&#10;AQItABQABgAIAAAAIQC2gziS/gAAAOEBAAATAAAAAAAAAAAAAAAAAAAAAABbQ29udGVudF9UeXBl&#10;c10ueG1sUEsBAi0AFAAGAAgAAAAhADj9If/WAAAAlAEAAAsAAAAAAAAAAAAAAAAALwEAAF9yZWxz&#10;Ly5yZWxzUEsBAi0AFAAGAAgAAAAhAGCsV4wnBAAAJwoAAA4AAAAAAAAAAAAAAAAALgIAAGRycy9l&#10;Mm9Eb2MueG1sUEsBAi0AFAAGAAgAAAAhAP+0YXfiAAAACwEAAA8AAAAAAAAAAAAAAAAAgQYAAGRy&#10;cy9kb3ducmV2LnhtbFBLBQYAAAAABAAEAPMAAACQBwAAAAA=&#10;">
                <v:oval id="円/楕円 3001" o:spid="_x0000_s1251" style="position:absolute;left:6316;width:255270;height:25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LgxwAAAOMAAAAPAAAAZHJzL2Rvd25yZXYueG1sRE/NSgMx&#10;EL4LvkMYwYvYpEtpt2vT0hZEsafWFjwOm3GzuJksSdqub28EweN8/7NYDa4TFwqx9axhPFIgiGtv&#10;Wm40HN+fH0sQMSEb7DyThm+KsFre3iywMv7Ke7ocUiNyCMcKNdiU+krKWFtyGEe+J87cpw8OUz5D&#10;I03Aaw53nSyUmkqHLecGiz1tLdVfh7PTwDN6MaE5h3m5+Tht7XT3kN6C1vd3w/oJRKIh/Yv/3K8m&#10;z5/MVTEuCzWB358yAHL5AwAA//8DAFBLAQItABQABgAIAAAAIQDb4fbL7gAAAIUBAAATAAAAAAAA&#10;AAAAAAAAAAAAAABbQ29udGVudF9UeXBlc10ueG1sUEsBAi0AFAAGAAgAAAAhAFr0LFu/AAAAFQEA&#10;AAsAAAAAAAAAAAAAAAAAHwEAAF9yZWxzLy5yZWxzUEsBAi0AFAAGAAgAAAAhACsXsuD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252" type="#_x0000_t202" style="position:absolute;left:-7620;top:-15872;width:295275;height:30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xKyAAAAOMAAAAPAAAAZHJzL2Rvd25yZXYueG1sRE/dS8Mw&#10;EH8X9j+EG/giLllsReqyIYPJfNwn29vRnG21uZQmbvW/N4Lg4/2+b7YYXCsu1IfGs4HpRIEgLr1t&#10;uDKw363un0CEiGyx9UwGvinAYj66mWFh/ZU3dNnGSqQQDgUaqGPsCilDWZPDMPEdceLefe8wprOv&#10;pO3xmsJdK7VSj9Jhw6mhxo6WNZWf2y9noD0+nOXhsFT8tpq+nvPN+vRxlxlzOx5enkFEGuK/+M+9&#10;tml+rrXOlM4z+P0pASDnPwAAAP//AwBQSwECLQAUAAYACAAAACEA2+H2y+4AAACFAQAAEwAAAAAA&#10;AAAAAAAAAAAAAAAAW0NvbnRlbnRfVHlwZXNdLnhtbFBLAQItABQABgAIAAAAIQBa9CxbvwAAABUB&#10;AAALAAAAAAAAAAAAAAAAAB8BAABfcmVscy8ucmVsc1BLAQItABQABgAIAAAAIQD5MVxKyAAAAOMA&#10;AAAPAAAAAAAAAAAAAAAAAAcCAABkcnMvZG93bnJldi54bWxQSwUGAAAAAAMAAwC3AAAA/AIAAAAA&#10;" filled="f" stroked="f">
                  <v:textbox inset=",0,,0">
                    <w:txbxContent>
                      <w:p w14:paraId="1FCD1C66" w14:textId="108D92AA" w:rsidR="00E21DF7" w:rsidRPr="00E21DF7" w:rsidRDefault="00E21DF7" w:rsidP="00E21DF7">
                        <w:pPr>
                          <w:jc w:val="center"/>
                          <w:rPr>
                            <w:b/>
                            <w:color w:val="FFFFFF" w:themeColor="background1"/>
                            <w:sz w:val="28"/>
                            <w:szCs w:val="18"/>
                          </w:rPr>
                        </w:pPr>
                        <w:r>
                          <w:rPr>
                            <w:rFonts w:hint="eastAsia"/>
                            <w:b/>
                            <w:color w:val="FFFFFF" w:themeColor="background1"/>
                            <w:sz w:val="24"/>
                            <w:szCs w:val="16"/>
                          </w:rPr>
                          <w:t>3</w:t>
                        </w:r>
                      </w:p>
                    </w:txbxContent>
                  </v:textbox>
                </v:shape>
              </v:group>
            </w:pict>
          </mc:Fallback>
        </mc:AlternateContent>
      </w:r>
      <w:r w:rsidR="00E21DF7">
        <w:rPr>
          <w:noProof/>
        </w:rPr>
        <mc:AlternateContent>
          <mc:Choice Requires="wpg">
            <w:drawing>
              <wp:anchor distT="0" distB="0" distL="114300" distR="114300" simplePos="0" relativeHeight="252345856" behindDoc="0" locked="0" layoutInCell="1" allowOverlap="1" wp14:anchorId="75539507" wp14:editId="5653EBA6">
                <wp:simplePos x="0" y="0"/>
                <wp:positionH relativeFrom="column">
                  <wp:posOffset>4462145</wp:posOffset>
                </wp:positionH>
                <wp:positionV relativeFrom="paragraph">
                  <wp:posOffset>719455</wp:posOffset>
                </wp:positionV>
                <wp:extent cx="295275" cy="308512"/>
                <wp:effectExtent l="19050" t="19050" r="66675" b="73025"/>
                <wp:wrapNone/>
                <wp:docPr id="2173217" name="グループ化 259"/>
                <wp:cNvGraphicFramePr/>
                <a:graphic xmlns:a="http://schemas.openxmlformats.org/drawingml/2006/main">
                  <a:graphicData uri="http://schemas.microsoft.com/office/word/2010/wordprocessingGroup">
                    <wpg:wgp>
                      <wpg:cNvGrpSpPr/>
                      <wpg:grpSpPr>
                        <a:xfrm>
                          <a:off x="0" y="0"/>
                          <a:ext cx="295275" cy="308512"/>
                          <a:chOff x="-7620" y="-15872"/>
                          <a:chExt cx="295275" cy="308512"/>
                        </a:xfrm>
                      </wpg:grpSpPr>
                      <wps:wsp>
                        <wps:cNvPr id="596539309" name="円/楕円 3001"/>
                        <wps:cNvSpPr/>
                        <wps:spPr>
                          <a:xfrm>
                            <a:off x="6316" y="0"/>
                            <a:ext cx="255270" cy="255025"/>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48356609" name="テキスト ボックス 2"/>
                        <wps:cNvSpPr txBox="1">
                          <a:spLocks noChangeArrowheads="1"/>
                        </wps:cNvSpPr>
                        <wps:spPr bwMode="auto">
                          <a:xfrm>
                            <a:off x="-7620" y="-15872"/>
                            <a:ext cx="295275" cy="308512"/>
                          </a:xfrm>
                          <a:prstGeom prst="rect">
                            <a:avLst/>
                          </a:prstGeom>
                          <a:noFill/>
                          <a:ln w="9525">
                            <a:noFill/>
                            <a:miter lim="800000"/>
                            <a:headEnd/>
                            <a:tailEnd/>
                          </a:ln>
                        </wps:spPr>
                        <wps:txbx>
                          <w:txbxContent>
                            <w:p w14:paraId="108BF1C9" w14:textId="44FBBF5B" w:rsidR="00E21DF7" w:rsidRPr="00E21DF7" w:rsidRDefault="00E21DF7" w:rsidP="00E21DF7">
                              <w:pPr>
                                <w:jc w:val="center"/>
                                <w:rPr>
                                  <w:b/>
                                  <w:color w:val="FFFFFF" w:themeColor="background1"/>
                                  <w:sz w:val="28"/>
                                  <w:szCs w:val="18"/>
                                </w:rPr>
                              </w:pPr>
                              <w:r>
                                <w:rPr>
                                  <w:rFonts w:hint="eastAsia"/>
                                  <w:b/>
                                  <w:color w:val="FFFFFF" w:themeColor="background1"/>
                                  <w:sz w:val="24"/>
                                  <w:szCs w:val="16"/>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5539507" id="_x0000_s1253" style="position:absolute;left:0;text-align:left;margin-left:351.35pt;margin-top:56.65pt;width:23.25pt;height:24.3pt;z-index:252345856;mso-position-horizontal-relative:text;mso-position-vertical-relative:text;mso-width-relative:margin;mso-height-relative:margin" coordorigin="-7620,-15872" coordsize="295275,3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5KAQAACYKAAAOAAAAZHJzL2Uyb0RvYy54bWy0Vs1u4zYQvhfoOxC8J5LsyLGFKAs3uwkK&#10;pLvBZoucaYqyhKVIlqQjp8cYCPoCvfXaY9Fzn8don6NDUpa9jlMstq0PMv/m7+PMNzx7tWw4umfa&#10;1FLkODmOMWKCyqIW8xx//+HyaIyRsUQUhEvBcvzADH51/vVXZ63K2EBWkhdMI1AiTNaqHFfWqiyK&#10;DK1YQ8yxVEzAZil1QyxM9TwqNGlBe8OjQRyPolbqQmlJmTGw+jps4nOvvywZte/K0jCLeI7BN+u/&#10;2n9n7hudn5Fsromqatq5Qb7Ai4bUAoz2ql4TS9BC189UNTXV0sjSHlPZRLIsa8p8DBBNEu9Fc6Xl&#10;QvlY5lk7Vz1MAO0eTl+slr69v9LqVt1oQKJVc8DCz1wsy1I37h+8REsP2UMPGVtaRGFxMEkHpylG&#10;FLaG8ThNBgFSWgHuTurodDQA4GH7KEnHp/32m39UEG2sR5/41CrIErMFwvw7IG4ropjH12QAxI1G&#10;dZHjdDJKh5NhPMFIkAZy9s+np+ivX3+GPzSM48QF6BwBiR43kxmA8ABoo2Ey8tF3qdbjlgJugIvD&#10;bZCm8SB1avuwSaa0sVdMNsgNcsw4r5VxzpKM3F8bG05vTrllI3ldXNac+4mezy64RvcEEv8yGY/j&#10;OMhyVZGwmp7EsBj0mHDce/CJHi4+S3WnZesBRBJEmS9CcNjpkQvL9G1VtGjGF/o9cWjHzjVU1C7K&#10;4TgJE6hQgMf9MCJ8DtRiOUZa2rvaVv7aXCY6lQ6BPtAZJ/TjfpwuzE2c3WkfZ++Mn+34CTm3uU8/&#10;sg+cOVNcvGclpIhLe2/EsxTrrRNKmbBJ2KpIwTqcd+z3Et6mV+g0l3Brve5OgWPA57oD0N15Jxr8&#10;7oUDKL2Z4MHGsSDcS3jLUtheuKmF1Ici4xBVZzmcB/d3oHHDmSweoIDgijxTGEUva7iaa2LsDdHA&#10;qXCT0CfsO/iUXLY5lt0Io0rqHw+tu/NQ4bCLUQscnWPzw4JohhH/VkDtT5KTE1Br/QQGend1tlkV&#10;i+ZCQhUk0IkU9UN31vLNsNSyuYM2MnXWYIsICjZzTK3eTC5s6BnQiCibTv0xIHBF7LW4VdQpd2i6&#10;9PqwvCNadWVrod7fyg3PPCvdcNZJCjldWFnWvq63eHY4A+cFzvnfyS9JT8bDdDTast969bR+/G39&#10;+Md69RNar35Zr1brx99hjjyXO187JkR2+Y2E4ugSWF1L+tEgIS8qIuZsqrVsK0YKuLiQTTuiITrH&#10;oWjWficLYF0CeHhQ99rQ4YbS8+rBfvQyr2p4IXgrL5CqkI5RIfdd+SPIWtCfeoGdnaYGWkO8bnIM&#10;ZNaxDclcsG9E4YUtqXkYd8y4RzJ2OVv67jPxjWCbAX1F/TfF8HJuf2YW+oYMjxFPYN3Dyb12duc+&#10;a7fPu/O/AQAA//8DAFBLAwQUAAYACAAAACEA3DtVqOIAAAALAQAADwAAAGRycy9kb3ducmV2Lnht&#10;bEyPwU7DMAyG70i8Q2QkbixNC+tWmk7TBJymSWxIaLes8dpqTVI1Wdu9PeYER/v/9PtzvppMywbs&#10;feOsBDGLgKEtnW5sJeHr8P60AOaDslq1zqKEG3pYFfd3ucq0G+0nDvtQMSqxPlMS6hC6jHNf1miU&#10;n7kOLWVn1xsVaOwrrns1UrlpeRxFc25UY+lCrTrc1Fhe9lcj4WNU4zoRb8P2ct7cjoeX3fdWoJSP&#10;D9P6FVjAKfzB8KtP6lCQ08ldrfaslZBGcUooBSJJgBGRPi9jYCfazMUSeJHz/z8UPwAAAP//AwBQ&#10;SwECLQAUAAYACAAAACEAtoM4kv4AAADhAQAAEwAAAAAAAAAAAAAAAAAAAAAAW0NvbnRlbnRfVHlw&#10;ZXNdLnhtbFBLAQItABQABgAIAAAAIQA4/SH/1gAAAJQBAAALAAAAAAAAAAAAAAAAAC8BAABfcmVs&#10;cy8ucmVsc1BLAQItABQABgAIAAAAIQDzv4j5KAQAACYKAAAOAAAAAAAAAAAAAAAAAC4CAABkcnMv&#10;ZTJvRG9jLnhtbFBLAQItABQABgAIAAAAIQDcO1Wo4gAAAAsBAAAPAAAAAAAAAAAAAAAAAIIGAABk&#10;cnMvZG93bnJldi54bWxQSwUGAAAAAAQABADzAAAAkQcAAAAA&#10;">
                <v:oval id="円/楕円 3001" o:spid="_x0000_s1254" style="position:absolute;left:6316;width:255270;height:25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BMygAAAOIAAAAPAAAAZHJzL2Rvd25yZXYueG1sRI9BawIx&#10;FITvhf6H8Aq9FM2quHW3RlGhWPRUbaHHx+Z1s3TzsiRR13/fFAoeh5n5hpkve9uKM/nQOFYwGmYg&#10;iCunG64VfBxfBzMQISJrbB2TgisFWC7u7+ZYanfhdzofYi0ShEOJCkyMXSllqAxZDEPXESfv23mL&#10;MUlfS+3xkuC2leMsy6XFhtOCwY42hqqfw8kq4Gfaal+ffDFbf31uTL5/ijuv1ONDv3oBEamPt/B/&#10;+00rmBb5dFJMsgL+LqU7IBe/AAAA//8DAFBLAQItABQABgAIAAAAIQDb4fbL7gAAAIUBAAATAAAA&#10;AAAAAAAAAAAAAAAAAABbQ29udGVudF9UeXBlc10ueG1sUEsBAi0AFAAGAAgAAAAhAFr0LFu/AAAA&#10;FQEAAAsAAAAAAAAAAAAAAAAAHwEAAF9yZWxzLy5yZWxzUEsBAi0AFAAGAAgAAAAhAH3ucEz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55" type="#_x0000_t202" style="position:absolute;left:-7620;top:-15872;width:295275;height:30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1UyQAAAOMAAAAPAAAAZHJzL2Rvd25yZXYueG1sRE9La8JA&#10;EL4X+h+WKfRSdNdHgk1dRQRFj9oq9TZkp0na7GzIbjX+e1co9Djfe6bzztbiTK2vHGsY9BUI4tyZ&#10;igsNH++r3gSED8gGa8ek4Uoe5rPHhylmxl14R+d9KEQMYZ+hhjKEJpPS5yVZ9H3XEEfuy7UWQzzb&#10;QpoWLzHc1nKoVCotVhwbSmxoWVL+s/+1Gurj6CQPh6Xi7WqwPiW7zef3y1jr56du8QYiUBf+xX/u&#10;jYnzk/FklKSpeoX7TxEAObsBAAD//wMAUEsBAi0AFAAGAAgAAAAhANvh9svuAAAAhQEAABMAAAAA&#10;AAAAAAAAAAAAAAAAAFtDb250ZW50X1R5cGVzXS54bWxQSwECLQAUAAYACAAAACEAWvQsW78AAAAV&#10;AQAACwAAAAAAAAAAAAAAAAAfAQAAX3JlbHMvLnJlbHNQSwECLQAUAAYACAAAACEAo0wdVMkAAADj&#10;AAAADwAAAAAAAAAAAAAAAAAHAgAAZHJzL2Rvd25yZXYueG1sUEsFBgAAAAADAAMAtwAAAP0CAAAA&#10;AA==&#10;" filled="f" stroked="f">
                  <v:textbox inset=",0,,0">
                    <w:txbxContent>
                      <w:p w14:paraId="108BF1C9" w14:textId="44FBBF5B" w:rsidR="00E21DF7" w:rsidRPr="00E21DF7" w:rsidRDefault="00E21DF7" w:rsidP="00E21DF7">
                        <w:pPr>
                          <w:jc w:val="center"/>
                          <w:rPr>
                            <w:b/>
                            <w:color w:val="FFFFFF" w:themeColor="background1"/>
                            <w:sz w:val="28"/>
                            <w:szCs w:val="18"/>
                          </w:rPr>
                        </w:pPr>
                        <w:r>
                          <w:rPr>
                            <w:rFonts w:hint="eastAsia"/>
                            <w:b/>
                            <w:color w:val="FFFFFF" w:themeColor="background1"/>
                            <w:sz w:val="24"/>
                            <w:szCs w:val="16"/>
                          </w:rPr>
                          <w:t>2</w:t>
                        </w:r>
                      </w:p>
                    </w:txbxContent>
                  </v:textbox>
                </v:shape>
              </v:group>
            </w:pict>
          </mc:Fallback>
        </mc:AlternateContent>
      </w:r>
      <w:r w:rsidR="00095CA4" w:rsidRPr="00095CA4">
        <w:rPr>
          <w:noProof/>
        </w:rPr>
        <w:drawing>
          <wp:inline distT="0" distB="0" distL="0" distR="0" wp14:anchorId="060BB8F2" wp14:editId="7D3CB4DF">
            <wp:extent cx="5976620" cy="2741749"/>
            <wp:effectExtent l="38100" t="38100" r="100330" b="97155"/>
            <wp:docPr id="1098849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49075" name="図 1"/>
                    <pic:cNvPicPr/>
                  </pic:nvPicPr>
                  <pic:blipFill>
                    <a:blip r:embed="rId127"/>
                    <a:stretch>
                      <a:fillRect/>
                    </a:stretch>
                  </pic:blipFill>
                  <pic:spPr>
                    <a:xfrm>
                      <a:off x="0" y="0"/>
                      <a:ext cx="5976620" cy="274174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D0C41B6" w14:textId="77777777" w:rsidR="000E3312" w:rsidRDefault="000E3312" w:rsidP="000E3312"/>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0E3312" w:rsidRPr="00835C90" w14:paraId="4E84AE29" w14:textId="77777777" w:rsidTr="006B043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vAlign w:val="center"/>
            <w:hideMark/>
          </w:tcPr>
          <w:p w14:paraId="2C030A46" w14:textId="77777777" w:rsidR="000E3312" w:rsidRPr="0010099B" w:rsidRDefault="000E3312" w:rsidP="00837101">
            <w:pPr>
              <w:jc w:val="center"/>
              <w:rPr>
                <w:color w:val="FF9900"/>
                <w:szCs w:val="21"/>
              </w:rPr>
            </w:pPr>
            <w:r w:rsidRPr="0010099B">
              <w:rPr>
                <w:rFonts w:hint="eastAsia"/>
                <w:color w:val="FF9900"/>
                <w:szCs w:val="21"/>
              </w:rPr>
              <w:t>1</w:t>
            </w:r>
          </w:p>
        </w:tc>
        <w:tc>
          <w:tcPr>
            <w:tcW w:w="2126" w:type="dxa"/>
            <w:tcBorders>
              <w:left w:val="single" w:sz="4" w:space="0" w:color="auto"/>
              <w:bottom w:val="none" w:sz="0" w:space="0" w:color="auto"/>
            </w:tcBorders>
            <w:vAlign w:val="center"/>
            <w:hideMark/>
          </w:tcPr>
          <w:p w14:paraId="0BADDD19" w14:textId="734BC117" w:rsidR="000E3312" w:rsidRPr="0010099B" w:rsidRDefault="0063197C" w:rsidP="00983871">
            <w:pPr>
              <w:topLinePunct/>
              <w:cnfStyle w:val="100000000000" w:firstRow="1" w:lastRow="0" w:firstColumn="0" w:lastColumn="0" w:oddVBand="0" w:evenVBand="0" w:oddHBand="0" w:evenHBand="0" w:firstRowFirstColumn="0" w:firstRowLastColumn="0" w:lastRowFirstColumn="0" w:lastRowLastColumn="0"/>
              <w:rPr>
                <w:szCs w:val="21"/>
              </w:rPr>
            </w:pPr>
            <w:r w:rsidRPr="0063197C">
              <w:rPr>
                <w:rFonts w:hint="eastAsia"/>
                <w:szCs w:val="21"/>
              </w:rPr>
              <w:t>電子申請詳細</w:t>
            </w:r>
          </w:p>
        </w:tc>
        <w:tc>
          <w:tcPr>
            <w:tcW w:w="6803" w:type="dxa"/>
            <w:tcBorders>
              <w:bottom w:val="none" w:sz="0" w:space="0" w:color="auto"/>
            </w:tcBorders>
            <w:tcMar>
              <w:left w:w="108" w:type="dxa"/>
              <w:right w:w="0" w:type="dxa"/>
            </w:tcMar>
            <w:vAlign w:val="center"/>
            <w:hideMark/>
          </w:tcPr>
          <w:p w14:paraId="2807CE5E" w14:textId="16C23C73" w:rsidR="000E3312" w:rsidRPr="0010099B" w:rsidRDefault="0063197C" w:rsidP="006B043F">
            <w:pPr>
              <w:topLinePunct/>
              <w:ind w:rightChars="50" w:right="105"/>
              <w:cnfStyle w:val="100000000000" w:firstRow="1" w:lastRow="0" w:firstColumn="0" w:lastColumn="0" w:oddVBand="0" w:evenVBand="0" w:oddHBand="0" w:evenHBand="0" w:firstRowFirstColumn="0" w:firstRowLastColumn="0" w:lastRowFirstColumn="0" w:lastRowLastColumn="0"/>
              <w:rPr>
                <w:b w:val="0"/>
                <w:szCs w:val="21"/>
              </w:rPr>
            </w:pPr>
            <w:r w:rsidRPr="0063197C">
              <w:rPr>
                <w:rFonts w:hint="eastAsia"/>
                <w:b w:val="0"/>
                <w:szCs w:val="21"/>
              </w:rPr>
              <w:t>届出名をクリックすると別ウィンドウが開き、申請に関する詳細情報の確認、申請内容のプレビュー、公文書のダウンロードができます。</w:t>
            </w:r>
          </w:p>
        </w:tc>
      </w:tr>
      <w:tr w:rsidR="0063197C" w:rsidRPr="00835C90" w14:paraId="2D8E98EE" w14:textId="77777777" w:rsidTr="006B043F">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vAlign w:val="center"/>
          </w:tcPr>
          <w:p w14:paraId="10CD8CEB" w14:textId="69429026" w:rsidR="0063197C" w:rsidRPr="0010099B" w:rsidRDefault="0063197C" w:rsidP="00837101">
            <w:pPr>
              <w:jc w:val="center"/>
              <w:rPr>
                <w:color w:val="FF9900"/>
                <w:szCs w:val="21"/>
              </w:rPr>
            </w:pPr>
            <w:r>
              <w:rPr>
                <w:rFonts w:hint="eastAsia"/>
                <w:color w:val="FF9900"/>
                <w:szCs w:val="21"/>
              </w:rPr>
              <w:t>2</w:t>
            </w:r>
          </w:p>
        </w:tc>
        <w:tc>
          <w:tcPr>
            <w:tcW w:w="2126" w:type="dxa"/>
            <w:tcBorders>
              <w:left w:val="single" w:sz="4" w:space="0" w:color="auto"/>
            </w:tcBorders>
            <w:vAlign w:val="center"/>
          </w:tcPr>
          <w:p w14:paraId="38A3CBDE" w14:textId="07DA80F0" w:rsidR="0063197C" w:rsidRPr="0063197C" w:rsidRDefault="0063197C" w:rsidP="00983871">
            <w:pPr>
              <w:topLinePunct/>
              <w:cnfStyle w:val="000000000000" w:firstRow="0" w:lastRow="0" w:firstColumn="0" w:lastColumn="0" w:oddVBand="0" w:evenVBand="0" w:oddHBand="0" w:evenHBand="0" w:firstRowFirstColumn="0" w:firstRowLastColumn="0" w:lastRowFirstColumn="0" w:lastRowLastColumn="0"/>
              <w:rPr>
                <w:b/>
                <w:bCs/>
                <w:szCs w:val="21"/>
              </w:rPr>
            </w:pPr>
            <w:r w:rsidRPr="0063197C">
              <w:rPr>
                <w:rFonts w:hint="eastAsia"/>
                <w:b/>
                <w:bCs/>
                <w:szCs w:val="21"/>
              </w:rPr>
              <w:t>申請</w:t>
            </w:r>
          </w:p>
        </w:tc>
        <w:tc>
          <w:tcPr>
            <w:tcW w:w="6803" w:type="dxa"/>
            <w:tcMar>
              <w:left w:w="108" w:type="dxa"/>
              <w:right w:w="0" w:type="dxa"/>
            </w:tcMar>
            <w:vAlign w:val="center"/>
          </w:tcPr>
          <w:p w14:paraId="7ED0DBD6" w14:textId="02ED6B85" w:rsidR="0063197C" w:rsidRPr="007504AE" w:rsidRDefault="0063197C" w:rsidP="006B043F">
            <w:pPr>
              <w:topLinePunct/>
              <w:ind w:rightChars="50" w:right="105"/>
              <w:cnfStyle w:val="000000000000" w:firstRow="0" w:lastRow="0" w:firstColumn="0" w:lastColumn="0" w:oddVBand="0" w:evenVBand="0" w:oddHBand="0" w:evenHBand="0" w:firstRowFirstColumn="0" w:firstRowLastColumn="0" w:lastRowFirstColumn="0" w:lastRowLastColumn="0"/>
              <w:rPr>
                <w:szCs w:val="21"/>
              </w:rPr>
            </w:pPr>
            <w:r w:rsidRPr="0063197C">
              <w:rPr>
                <w:rFonts w:hint="eastAsia"/>
                <w:szCs w:val="21"/>
              </w:rPr>
              <w:t>［申請］ボタンをクリックすると申請が実行されます。</w:t>
            </w:r>
            <w:r w:rsidRPr="0063197C">
              <w:rPr>
                <w:szCs w:val="21"/>
              </w:rPr>
              <w:t>e-Govに申請が到達すると、ステータスが「到達」に変わり到達番号と更新日時が表示されます。</w:t>
            </w:r>
          </w:p>
        </w:tc>
      </w:tr>
      <w:tr w:rsidR="000E3312" w:rsidRPr="00835C90" w14:paraId="0B2B2CB4" w14:textId="77777777" w:rsidTr="006B043F">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vAlign w:val="center"/>
            <w:hideMark/>
          </w:tcPr>
          <w:p w14:paraId="6F9BEFFA" w14:textId="77777777" w:rsidR="000E3312" w:rsidRPr="0010099B" w:rsidRDefault="000E3312" w:rsidP="00837101">
            <w:pPr>
              <w:jc w:val="cente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4C523CD6" w14:textId="7CE9BF33" w:rsidR="000E3312" w:rsidRPr="0010099B" w:rsidRDefault="00EC5988" w:rsidP="00983871">
            <w:pPr>
              <w:topLinePunct/>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取下げ</w:t>
            </w:r>
          </w:p>
        </w:tc>
        <w:tc>
          <w:tcPr>
            <w:tcW w:w="6803" w:type="dxa"/>
            <w:tcMar>
              <w:left w:w="108" w:type="dxa"/>
              <w:right w:w="0" w:type="dxa"/>
            </w:tcMar>
            <w:vAlign w:val="center"/>
            <w:hideMark/>
          </w:tcPr>
          <w:p w14:paraId="09F4B0B1" w14:textId="5DCB6873" w:rsidR="000E3312" w:rsidRPr="0010099B" w:rsidRDefault="007504AE" w:rsidP="006B043F">
            <w:pPr>
              <w:topLinePunct/>
              <w:ind w:rightChars="50" w:right="105"/>
              <w:cnfStyle w:val="000000000000" w:firstRow="0" w:lastRow="0" w:firstColumn="0" w:lastColumn="0" w:oddVBand="0" w:evenVBand="0" w:oddHBand="0" w:evenHBand="0" w:firstRowFirstColumn="0" w:firstRowLastColumn="0" w:lastRowFirstColumn="0" w:lastRowLastColumn="0"/>
              <w:rPr>
                <w:szCs w:val="21"/>
              </w:rPr>
            </w:pPr>
            <w:r w:rsidRPr="007504AE">
              <w:rPr>
                <w:rFonts w:hint="eastAsia"/>
                <w:szCs w:val="21"/>
              </w:rPr>
              <w:t>ステータスが「到達」「審査中」のデータ</w:t>
            </w:r>
            <w:r w:rsidR="00637170">
              <w:rPr>
                <w:rFonts w:hint="eastAsia"/>
                <w:szCs w:val="21"/>
              </w:rPr>
              <w:t>を</w:t>
            </w:r>
            <w:r w:rsidRPr="007504AE">
              <w:rPr>
                <w:rFonts w:hint="eastAsia"/>
                <w:szCs w:val="21"/>
              </w:rPr>
              <w:t>取下げ</w:t>
            </w:r>
            <w:r w:rsidR="00637170">
              <w:rPr>
                <w:rFonts w:hint="eastAsia"/>
                <w:szCs w:val="21"/>
              </w:rPr>
              <w:t>できます</w:t>
            </w:r>
            <w:r w:rsidRPr="007504AE">
              <w:rPr>
                <w:rFonts w:hint="eastAsia"/>
                <w:szCs w:val="21"/>
              </w:rPr>
              <w:t>。［取下げ］ボタン</w:t>
            </w:r>
            <w:r w:rsidR="00637170">
              <w:rPr>
                <w:rFonts w:hint="eastAsia"/>
                <w:szCs w:val="21"/>
              </w:rPr>
              <w:t>を</w:t>
            </w:r>
            <w:r w:rsidRPr="007504AE">
              <w:rPr>
                <w:rFonts w:hint="eastAsia"/>
                <w:szCs w:val="21"/>
              </w:rPr>
              <w:t>クリック</w:t>
            </w:r>
            <w:r w:rsidR="00637170">
              <w:rPr>
                <w:rFonts w:hint="eastAsia"/>
                <w:szCs w:val="21"/>
              </w:rPr>
              <w:t>すると</w:t>
            </w:r>
            <w:r w:rsidRPr="007504AE">
              <w:rPr>
                <w:rFonts w:hint="eastAsia"/>
                <w:szCs w:val="21"/>
              </w:rPr>
              <w:t>確認</w:t>
            </w:r>
            <w:r w:rsidR="00637170">
              <w:rPr>
                <w:rFonts w:hint="eastAsia"/>
                <w:szCs w:val="21"/>
              </w:rPr>
              <w:t>画面</w:t>
            </w:r>
            <w:r w:rsidRPr="007504AE">
              <w:rPr>
                <w:rFonts w:hint="eastAsia"/>
                <w:szCs w:val="21"/>
              </w:rPr>
              <w:t>が</w:t>
            </w:r>
            <w:r w:rsidR="00637170">
              <w:rPr>
                <w:rFonts w:hint="eastAsia"/>
                <w:szCs w:val="21"/>
              </w:rPr>
              <w:t>表示されます。</w:t>
            </w:r>
            <w:r w:rsidRPr="007504AE">
              <w:rPr>
                <w:rFonts w:hint="eastAsia"/>
                <w:szCs w:val="21"/>
              </w:rPr>
              <w:t>必要に応じて</w:t>
            </w:r>
            <w:r w:rsidR="00637170">
              <w:rPr>
                <w:rFonts w:hint="eastAsia"/>
                <w:szCs w:val="21"/>
              </w:rPr>
              <w:t>「</w:t>
            </w:r>
            <w:r w:rsidRPr="007504AE">
              <w:rPr>
                <w:rFonts w:hint="eastAsia"/>
                <w:szCs w:val="21"/>
              </w:rPr>
              <w:t>取下げ</w:t>
            </w:r>
            <w:r w:rsidR="00637170">
              <w:rPr>
                <w:rFonts w:hint="eastAsia"/>
                <w:szCs w:val="21"/>
              </w:rPr>
              <w:t>の</w:t>
            </w:r>
            <w:r w:rsidRPr="007504AE">
              <w:rPr>
                <w:rFonts w:hint="eastAsia"/>
                <w:szCs w:val="21"/>
              </w:rPr>
              <w:t>理由</w:t>
            </w:r>
            <w:r w:rsidR="00637170">
              <w:rPr>
                <w:rFonts w:hint="eastAsia"/>
                <w:szCs w:val="21"/>
              </w:rPr>
              <w:t>」</w:t>
            </w:r>
            <w:r w:rsidRPr="007504AE">
              <w:rPr>
                <w:rFonts w:hint="eastAsia"/>
                <w:szCs w:val="21"/>
              </w:rPr>
              <w:t>を入力し</w:t>
            </w:r>
            <w:r w:rsidR="00637170">
              <w:rPr>
                <w:rFonts w:hint="eastAsia"/>
                <w:szCs w:val="21"/>
              </w:rPr>
              <w:t>、</w:t>
            </w:r>
            <w:r w:rsidR="00637170" w:rsidRPr="00637170">
              <w:rPr>
                <w:rFonts w:hint="eastAsia"/>
                <w:szCs w:val="21"/>
              </w:rPr>
              <w:t>［取下げ］ボタンをクリックします</w:t>
            </w:r>
            <w:r w:rsidRPr="007504AE">
              <w:rPr>
                <w:rFonts w:hint="eastAsia"/>
                <w:szCs w:val="21"/>
              </w:rPr>
              <w:t>。</w:t>
            </w:r>
          </w:p>
        </w:tc>
      </w:tr>
      <w:tr w:rsidR="00837101" w:rsidRPr="00835C90" w14:paraId="2C43D5C9" w14:textId="77777777" w:rsidTr="006B043F">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vAlign w:val="center"/>
          </w:tcPr>
          <w:p w14:paraId="4A7A5BEB" w14:textId="61EF9581" w:rsidR="00837101" w:rsidRPr="0010099B" w:rsidRDefault="00837101" w:rsidP="00837101">
            <w:pPr>
              <w:jc w:val="center"/>
              <w:rPr>
                <w:color w:val="FF9900"/>
                <w:szCs w:val="21"/>
              </w:rPr>
            </w:pPr>
            <w:r>
              <w:rPr>
                <w:rFonts w:hint="eastAsia"/>
                <w:color w:val="FF9900"/>
                <w:szCs w:val="21"/>
              </w:rPr>
              <w:t>4</w:t>
            </w:r>
          </w:p>
        </w:tc>
        <w:tc>
          <w:tcPr>
            <w:tcW w:w="2126" w:type="dxa"/>
            <w:tcBorders>
              <w:left w:val="single" w:sz="4" w:space="0" w:color="auto"/>
            </w:tcBorders>
            <w:vAlign w:val="center"/>
          </w:tcPr>
          <w:p w14:paraId="532535CA" w14:textId="0C0024C2" w:rsidR="00837101" w:rsidRPr="0063197C" w:rsidRDefault="00837101" w:rsidP="00837101">
            <w:pPr>
              <w:topLinePunct/>
              <w:cnfStyle w:val="000000000000" w:firstRow="0" w:lastRow="0" w:firstColumn="0" w:lastColumn="0" w:oddVBand="0" w:evenVBand="0" w:oddHBand="0" w:evenHBand="0" w:firstRowFirstColumn="0" w:firstRowLastColumn="0" w:lastRowFirstColumn="0" w:lastRowLastColumn="0"/>
              <w:rPr>
                <w:b/>
                <w:szCs w:val="21"/>
              </w:rPr>
            </w:pPr>
            <w:r w:rsidRPr="0063197C">
              <w:rPr>
                <w:rFonts w:hint="eastAsia"/>
                <w:b/>
                <w:szCs w:val="21"/>
              </w:rPr>
              <w:t>公文書・メッセージ</w:t>
            </w:r>
          </w:p>
        </w:tc>
        <w:tc>
          <w:tcPr>
            <w:tcW w:w="6803" w:type="dxa"/>
            <w:tcMar>
              <w:left w:w="108" w:type="dxa"/>
              <w:right w:w="0" w:type="dxa"/>
            </w:tcMar>
            <w:vAlign w:val="center"/>
          </w:tcPr>
          <w:p w14:paraId="558D640B" w14:textId="7C8ED29B" w:rsidR="00837101" w:rsidRPr="0063197C" w:rsidRDefault="00837101" w:rsidP="006B043F">
            <w:pPr>
              <w:topLinePunct/>
              <w:ind w:rightChars="50" w:right="105"/>
              <w:cnfStyle w:val="000000000000" w:firstRow="0" w:lastRow="0" w:firstColumn="0" w:lastColumn="0" w:oddVBand="0" w:evenVBand="0" w:oddHBand="0" w:evenHBand="0" w:firstRowFirstColumn="0" w:firstRowLastColumn="0" w:lastRowFirstColumn="0" w:lastRowLastColumn="0"/>
              <w:rPr>
                <w:color w:val="000000" w:themeColor="text1"/>
                <w:szCs w:val="21"/>
              </w:rPr>
            </w:pPr>
            <w:r w:rsidRPr="0063197C">
              <w:rPr>
                <w:rFonts w:hint="eastAsia"/>
                <w:szCs w:val="21"/>
              </w:rPr>
              <w:t>公文書などが発行されると「未読」と表示されます。電子申請詳細欄の届出をクリックし、ダウンロードすると「既読」に変わります。</w:t>
            </w:r>
          </w:p>
        </w:tc>
      </w:tr>
      <w:tr w:rsidR="00837101" w:rsidRPr="00835C90" w14:paraId="63414A8D" w14:textId="77777777" w:rsidTr="006B043F">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vAlign w:val="center"/>
            <w:hideMark/>
          </w:tcPr>
          <w:p w14:paraId="125EA3ED" w14:textId="2F870A05" w:rsidR="00837101" w:rsidRPr="0010099B" w:rsidRDefault="00837101" w:rsidP="00837101">
            <w:pPr>
              <w:jc w:val="center"/>
              <w:rPr>
                <w:color w:val="FF9900"/>
                <w:szCs w:val="21"/>
              </w:rPr>
            </w:pPr>
            <w:r>
              <w:rPr>
                <w:rFonts w:hint="eastAsia"/>
                <w:color w:val="FF9900"/>
                <w:szCs w:val="21"/>
              </w:rPr>
              <w:t>5</w:t>
            </w:r>
          </w:p>
        </w:tc>
        <w:tc>
          <w:tcPr>
            <w:tcW w:w="2126" w:type="dxa"/>
            <w:tcBorders>
              <w:left w:val="single" w:sz="4" w:space="0" w:color="auto"/>
            </w:tcBorders>
            <w:vAlign w:val="center"/>
            <w:hideMark/>
          </w:tcPr>
          <w:p w14:paraId="53C366DB" w14:textId="674AA1FF" w:rsidR="00837101" w:rsidRPr="0010099B" w:rsidRDefault="00837101" w:rsidP="00837101">
            <w:pPr>
              <w:topLinePunct/>
              <w:cnfStyle w:val="000000000000" w:firstRow="0" w:lastRow="0" w:firstColumn="0" w:lastColumn="0" w:oddVBand="0" w:evenVBand="0" w:oddHBand="0" w:evenHBand="0" w:firstRowFirstColumn="0" w:firstRowLastColumn="0" w:lastRowFirstColumn="0" w:lastRowLastColumn="0"/>
              <w:rPr>
                <w:b/>
                <w:szCs w:val="21"/>
              </w:rPr>
            </w:pPr>
            <w:r w:rsidRPr="0063197C">
              <w:rPr>
                <w:rFonts w:hint="eastAsia"/>
                <w:b/>
                <w:szCs w:val="21"/>
              </w:rPr>
              <w:t>削除</w:t>
            </w:r>
          </w:p>
        </w:tc>
        <w:tc>
          <w:tcPr>
            <w:tcW w:w="6803" w:type="dxa"/>
            <w:tcMar>
              <w:left w:w="108" w:type="dxa"/>
              <w:right w:w="0" w:type="dxa"/>
            </w:tcMar>
            <w:vAlign w:val="center"/>
            <w:hideMark/>
          </w:tcPr>
          <w:p w14:paraId="0A4DBC66" w14:textId="2408F17D" w:rsidR="00837101" w:rsidRPr="0010099B" w:rsidRDefault="00837101" w:rsidP="006B043F">
            <w:pPr>
              <w:topLinePunct/>
              <w:ind w:rightChars="50" w:right="105"/>
              <w:cnfStyle w:val="000000000000" w:firstRow="0" w:lastRow="0" w:firstColumn="0" w:lastColumn="0" w:oddVBand="0" w:evenVBand="0" w:oddHBand="0" w:evenHBand="0" w:firstRowFirstColumn="0" w:firstRowLastColumn="0" w:lastRowFirstColumn="0" w:lastRowLastColumn="0"/>
              <w:rPr>
                <w:szCs w:val="21"/>
              </w:rPr>
            </w:pPr>
            <w:r w:rsidRPr="0063197C">
              <w:rPr>
                <w:rFonts w:hint="eastAsia"/>
                <w:color w:val="000000" w:themeColor="text1"/>
                <w:szCs w:val="21"/>
              </w:rPr>
              <w:t>ステータスが「未送信」「エラー」のデータを削除できます。「ゴミ箱」アイコンをクリックすると一覧から削除されます。</w:t>
            </w:r>
          </w:p>
        </w:tc>
      </w:tr>
    </w:tbl>
    <w:p w14:paraId="7C18EFC9" w14:textId="370F5BE6" w:rsidR="00095CA4" w:rsidRDefault="00095CA4" w:rsidP="000E3312"/>
    <w:p w14:paraId="2BE97A8E" w14:textId="7622C4C9" w:rsidR="000E3312" w:rsidRDefault="00095CA4" w:rsidP="00095CA4">
      <w:r>
        <w:br w:type="page"/>
      </w:r>
    </w:p>
    <w:p w14:paraId="677BE69A" w14:textId="12BE259D" w:rsidR="00131EB6" w:rsidRPr="000E3312" w:rsidRDefault="000E3312" w:rsidP="00EE3780">
      <w:pPr>
        <w:pStyle w:val="3"/>
      </w:pPr>
      <w:bookmarkStart w:id="161" w:name="_Toc229473899"/>
      <w:r>
        <w:rPr>
          <w:rFonts w:hint="eastAsia"/>
        </w:rPr>
        <w:lastRenderedPageBreak/>
        <w:t>ステータス一覧</w:t>
      </w:r>
      <w:bookmarkEnd w:id="161"/>
    </w:p>
    <w:p w14:paraId="2D13EF7B" w14:textId="77777777" w:rsidR="00042476" w:rsidRDefault="00DD53B3" w:rsidP="00042476">
      <w:pPr>
        <w:rPr>
          <w:szCs w:val="21"/>
        </w:rPr>
      </w:pPr>
      <w:r w:rsidRPr="00DD53B3">
        <w:rPr>
          <w:rFonts w:hint="eastAsia"/>
          <w:szCs w:val="21"/>
        </w:rPr>
        <w:t>各申請データに表示される「ステータス」の一覧です。</w:t>
      </w:r>
      <w:r w:rsidR="00042476" w:rsidRPr="00042476">
        <w:rPr>
          <w:rFonts w:hint="eastAsia"/>
          <w:szCs w:val="21"/>
        </w:rPr>
        <w:t>ステータスが「手続終了」にな</w:t>
      </w:r>
      <w:r w:rsidR="00042476">
        <w:rPr>
          <w:rFonts w:hint="eastAsia"/>
          <w:szCs w:val="21"/>
        </w:rPr>
        <w:t>ると、</w:t>
      </w:r>
      <w:r w:rsidR="00042476" w:rsidRPr="00042476">
        <w:rPr>
          <w:rFonts w:hint="eastAsia"/>
          <w:szCs w:val="21"/>
        </w:rPr>
        <w:t>その手続きは完了となります。</w:t>
      </w:r>
    </w:p>
    <w:p w14:paraId="4FF10B12" w14:textId="5D6E6A6D" w:rsidR="00DD53B3" w:rsidRPr="00042476" w:rsidRDefault="00042476" w:rsidP="00042476">
      <w:pPr>
        <w:rPr>
          <w:color w:val="FF0000"/>
          <w:szCs w:val="21"/>
        </w:rPr>
      </w:pPr>
      <w:r w:rsidRPr="00042476">
        <w:rPr>
          <w:rFonts w:hint="eastAsia"/>
          <w:color w:val="FF0000"/>
          <w:szCs w:val="21"/>
        </w:rPr>
        <w:t>※「取下済」「返戻」のステータスも申請自体は完了と</w:t>
      </w:r>
      <w:r w:rsidR="00590D09">
        <w:rPr>
          <w:rFonts w:hint="eastAsia"/>
          <w:color w:val="FF0000"/>
          <w:szCs w:val="21"/>
        </w:rPr>
        <w:t>して</w:t>
      </w:r>
      <w:r w:rsidRPr="00042476">
        <w:rPr>
          <w:rFonts w:hint="eastAsia"/>
          <w:color w:val="FF0000"/>
          <w:szCs w:val="21"/>
        </w:rPr>
        <w:t>扱われます。申請のやり直しが必要な場合は、届出の作成画面で修正を行い新規で申請を行う必要があります。</w:t>
      </w:r>
    </w:p>
    <w:p w14:paraId="7EA1D067" w14:textId="77777777" w:rsidR="00042476" w:rsidRDefault="00042476" w:rsidP="00042476">
      <w:pPr>
        <w:rPr>
          <w:u w:val="wave" w:color="FF0066"/>
        </w:rPr>
      </w:pPr>
    </w:p>
    <w:tbl>
      <w:tblPr>
        <w:tblStyle w:val="1-1"/>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560"/>
        <w:gridCol w:w="7795"/>
      </w:tblGrid>
      <w:tr w:rsidR="00DD53B3" w:rsidRPr="00D91044" w14:paraId="559F775F" w14:textId="77777777" w:rsidTr="00302C0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hideMark/>
          </w:tcPr>
          <w:p w14:paraId="6D428874" w14:textId="25A99107" w:rsidR="00DD53B3" w:rsidRPr="00D91044" w:rsidRDefault="00DD53B3" w:rsidP="00302C0A">
            <w:pPr>
              <w:ind w:rightChars="50" w:right="105"/>
              <w:rPr>
                <w:b w:val="0"/>
                <w:szCs w:val="21"/>
              </w:rPr>
            </w:pPr>
            <w:r>
              <w:rPr>
                <w:rFonts w:hint="eastAsia"/>
                <w:szCs w:val="21"/>
              </w:rPr>
              <w:t>未送信</w:t>
            </w:r>
          </w:p>
        </w:tc>
        <w:tc>
          <w:tcPr>
            <w:tcW w:w="7795" w:type="dxa"/>
            <w:tcBorders>
              <w:bottom w:val="none" w:sz="0" w:space="0" w:color="auto"/>
            </w:tcBorders>
            <w:tcMar>
              <w:left w:w="108" w:type="dxa"/>
            </w:tcMar>
            <w:hideMark/>
          </w:tcPr>
          <w:p w14:paraId="2C79BEF5" w14:textId="4387C627" w:rsidR="00DD53B3" w:rsidRPr="00D91044" w:rsidRDefault="00DD53B3" w:rsidP="00302C0A">
            <w:pPr>
              <w:ind w:rightChars="50" w:right="105"/>
              <w:cnfStyle w:val="100000000000" w:firstRow="1" w:lastRow="0" w:firstColumn="0" w:lastColumn="0" w:oddVBand="0" w:evenVBand="0" w:oddHBand="0" w:evenHBand="0" w:firstRowFirstColumn="0" w:firstRowLastColumn="0" w:lastRowFirstColumn="0" w:lastRowLastColumn="0"/>
              <w:rPr>
                <w:b w:val="0"/>
                <w:szCs w:val="21"/>
              </w:rPr>
            </w:pPr>
            <w:r w:rsidRPr="00DD53B3">
              <w:rPr>
                <w:rFonts w:hint="eastAsia"/>
                <w:b w:val="0"/>
                <w:szCs w:val="21"/>
              </w:rPr>
              <w:t>申請を行う前の状態です。</w:t>
            </w:r>
          </w:p>
        </w:tc>
      </w:tr>
      <w:tr w:rsidR="00DD53B3" w:rsidRPr="00D91044" w14:paraId="646E0610" w14:textId="77777777" w:rsidTr="00302C0A">
        <w:trPr>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1B36475" w14:textId="1EA1FBAC" w:rsidR="00DD53B3" w:rsidRPr="00D91044" w:rsidRDefault="00DD53B3" w:rsidP="00302C0A">
            <w:pPr>
              <w:ind w:rightChars="50" w:right="105"/>
              <w:rPr>
                <w:szCs w:val="21"/>
              </w:rPr>
            </w:pPr>
            <w:r w:rsidRPr="00DD53B3">
              <w:rPr>
                <w:rFonts w:hint="eastAsia"/>
                <w:szCs w:val="21"/>
              </w:rPr>
              <w:t>エラー</w:t>
            </w:r>
          </w:p>
        </w:tc>
        <w:tc>
          <w:tcPr>
            <w:tcW w:w="7795" w:type="dxa"/>
            <w:tcMar>
              <w:left w:w="108" w:type="dxa"/>
            </w:tcMar>
            <w:hideMark/>
          </w:tcPr>
          <w:p w14:paraId="3AF858A8" w14:textId="781FAD1F" w:rsidR="00DD53B3" w:rsidRPr="00D91044" w:rsidRDefault="00DD53B3"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DD53B3">
              <w:rPr>
                <w:rFonts w:hint="eastAsia"/>
                <w:szCs w:val="21"/>
              </w:rPr>
              <w:t>申請内容などに問題があり、</w:t>
            </w:r>
            <w:r w:rsidRPr="00DD53B3">
              <w:rPr>
                <w:szCs w:val="21"/>
              </w:rPr>
              <w:t>e-Govでの処理ができなかった状態です。問題を解消し、新たに申請を行ってください。</w:t>
            </w:r>
          </w:p>
        </w:tc>
      </w:tr>
      <w:tr w:rsidR="00DD53B3" w:rsidRPr="00D91044" w14:paraId="7DDC817E" w14:textId="77777777" w:rsidTr="00302C0A">
        <w:trPr>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6BEB7644" w14:textId="65266630" w:rsidR="00DD53B3" w:rsidRPr="00D91044" w:rsidRDefault="00921D7F" w:rsidP="00302C0A">
            <w:pPr>
              <w:ind w:rightChars="50" w:right="105"/>
              <w:rPr>
                <w:szCs w:val="21"/>
              </w:rPr>
            </w:pPr>
            <w:r w:rsidRPr="00921D7F">
              <w:rPr>
                <w:rFonts w:hint="eastAsia"/>
                <w:szCs w:val="21"/>
              </w:rPr>
              <w:t>到達</w:t>
            </w:r>
          </w:p>
        </w:tc>
        <w:tc>
          <w:tcPr>
            <w:tcW w:w="7795" w:type="dxa"/>
            <w:tcMar>
              <w:left w:w="108" w:type="dxa"/>
            </w:tcMar>
            <w:hideMark/>
          </w:tcPr>
          <w:p w14:paraId="43250278" w14:textId="6F187C66" w:rsidR="00DD53B3" w:rsidRPr="00D91044" w:rsidRDefault="00921D7F"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921D7F">
              <w:rPr>
                <w:szCs w:val="21"/>
              </w:rPr>
              <w:t>e-Govに申請データが到達した状態です。</w:t>
            </w:r>
          </w:p>
        </w:tc>
      </w:tr>
      <w:tr w:rsidR="00DD53B3" w:rsidRPr="00D91044" w14:paraId="22957B0E" w14:textId="77777777" w:rsidTr="00302C0A">
        <w:trPr>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0F60BF0E" w14:textId="52C4BF18" w:rsidR="00DD53B3" w:rsidRPr="00D91044" w:rsidRDefault="00B5349C" w:rsidP="00302C0A">
            <w:pPr>
              <w:ind w:rightChars="50" w:right="105"/>
              <w:rPr>
                <w:szCs w:val="21"/>
              </w:rPr>
            </w:pPr>
            <w:r w:rsidRPr="00B5349C">
              <w:rPr>
                <w:rFonts w:hint="eastAsia"/>
                <w:szCs w:val="21"/>
              </w:rPr>
              <w:t>審査中</w:t>
            </w:r>
          </w:p>
        </w:tc>
        <w:tc>
          <w:tcPr>
            <w:tcW w:w="7795" w:type="dxa"/>
            <w:tcMar>
              <w:left w:w="108" w:type="dxa"/>
            </w:tcMar>
            <w:hideMark/>
          </w:tcPr>
          <w:p w14:paraId="0D8E2E5E" w14:textId="598BD749" w:rsidR="00DD53B3" w:rsidRPr="00D91044" w:rsidRDefault="00B5349C"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B5349C">
              <w:rPr>
                <w:rFonts w:hint="eastAsia"/>
                <w:szCs w:val="21"/>
              </w:rPr>
              <w:t>申請情報の審査が行われている状態です。</w:t>
            </w:r>
          </w:p>
        </w:tc>
      </w:tr>
      <w:tr w:rsidR="00DD53B3" w:rsidRPr="00D91044" w14:paraId="367E9D5B" w14:textId="77777777" w:rsidTr="00302C0A">
        <w:trPr>
          <w:trHeight w:val="299"/>
        </w:trPr>
        <w:tc>
          <w:tcPr>
            <w:cnfStyle w:val="001000000000" w:firstRow="0" w:lastRow="0" w:firstColumn="1" w:lastColumn="0" w:oddVBand="0" w:evenVBand="0" w:oddHBand="0" w:evenHBand="0" w:firstRowFirstColumn="0" w:firstRowLastColumn="0" w:lastRowFirstColumn="0" w:lastRowLastColumn="0"/>
            <w:tcW w:w="1560" w:type="dxa"/>
            <w:hideMark/>
          </w:tcPr>
          <w:p w14:paraId="5B9E96AF" w14:textId="4DF49879" w:rsidR="00DD53B3" w:rsidRPr="00D91044" w:rsidRDefault="00B5349C" w:rsidP="00302C0A">
            <w:pPr>
              <w:ind w:rightChars="50" w:right="105"/>
              <w:rPr>
                <w:szCs w:val="21"/>
              </w:rPr>
            </w:pPr>
            <w:r w:rsidRPr="00B5349C">
              <w:rPr>
                <w:rFonts w:hint="eastAsia"/>
                <w:szCs w:val="21"/>
              </w:rPr>
              <w:t>審査終了</w:t>
            </w:r>
          </w:p>
        </w:tc>
        <w:tc>
          <w:tcPr>
            <w:tcW w:w="7795" w:type="dxa"/>
            <w:tcMar>
              <w:left w:w="108" w:type="dxa"/>
            </w:tcMar>
            <w:hideMark/>
          </w:tcPr>
          <w:p w14:paraId="6E07A62A" w14:textId="270B831E" w:rsidR="00DD53B3" w:rsidRPr="00D91044" w:rsidRDefault="00A0037D"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A0037D">
              <w:rPr>
                <w:rFonts w:hint="eastAsia"/>
                <w:szCs w:val="21"/>
              </w:rPr>
              <w:t>審査が終了した状態です。公文書・メッセージがあればダウンロードが可能です。</w:t>
            </w:r>
          </w:p>
        </w:tc>
      </w:tr>
      <w:tr w:rsidR="00DD53B3" w:rsidRPr="00D91044" w14:paraId="6C931F56"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hideMark/>
          </w:tcPr>
          <w:p w14:paraId="32678EE4" w14:textId="78600BE0" w:rsidR="00DD53B3" w:rsidRPr="00D91044" w:rsidRDefault="00A0037D" w:rsidP="00302C0A">
            <w:pPr>
              <w:ind w:rightChars="50" w:right="105"/>
              <w:rPr>
                <w:szCs w:val="21"/>
              </w:rPr>
            </w:pPr>
            <w:r w:rsidRPr="00A0037D">
              <w:rPr>
                <w:rFonts w:hint="eastAsia"/>
                <w:szCs w:val="21"/>
              </w:rPr>
              <w:t>手続終了</w:t>
            </w:r>
          </w:p>
        </w:tc>
        <w:tc>
          <w:tcPr>
            <w:tcW w:w="7795" w:type="dxa"/>
            <w:tcMar>
              <w:left w:w="108" w:type="dxa"/>
            </w:tcMar>
            <w:hideMark/>
          </w:tcPr>
          <w:p w14:paraId="49E18AB5" w14:textId="3B9AF496" w:rsidR="00DD53B3" w:rsidRPr="00D91044" w:rsidRDefault="00A0037D"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A0037D">
              <w:rPr>
                <w:rFonts w:hint="eastAsia"/>
                <w:szCs w:val="21"/>
              </w:rPr>
              <w:t>手続きが完了した状態です。</w:t>
            </w:r>
          </w:p>
        </w:tc>
      </w:tr>
      <w:tr w:rsidR="00DD53B3" w:rsidRPr="00D91044" w14:paraId="3EF20E3E"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tcPr>
          <w:p w14:paraId="6326216C" w14:textId="06BFE760" w:rsidR="00DD53B3" w:rsidRPr="00D91044" w:rsidRDefault="00A0037D" w:rsidP="00302C0A">
            <w:pPr>
              <w:ind w:rightChars="50" w:right="105"/>
              <w:rPr>
                <w:szCs w:val="21"/>
              </w:rPr>
            </w:pPr>
            <w:r w:rsidRPr="00A0037D">
              <w:rPr>
                <w:rFonts w:hint="eastAsia"/>
                <w:szCs w:val="21"/>
              </w:rPr>
              <w:t>取下到達</w:t>
            </w:r>
          </w:p>
        </w:tc>
        <w:tc>
          <w:tcPr>
            <w:tcW w:w="7795" w:type="dxa"/>
            <w:tcMar>
              <w:left w:w="108" w:type="dxa"/>
            </w:tcMar>
          </w:tcPr>
          <w:p w14:paraId="65CB2FB5" w14:textId="22EECDC5" w:rsidR="00DD53B3" w:rsidRPr="00D91044" w:rsidRDefault="00A0037D"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A0037D">
              <w:rPr>
                <w:szCs w:val="21"/>
              </w:rPr>
              <w:t>e-Govに取下げ依頼が到達した状態です。</w:t>
            </w:r>
          </w:p>
        </w:tc>
      </w:tr>
      <w:tr w:rsidR="00A0037D" w:rsidRPr="00D91044" w14:paraId="627C2AC2"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tcPr>
          <w:p w14:paraId="71E4A5BB" w14:textId="5203F440" w:rsidR="00A0037D" w:rsidRPr="00D91044" w:rsidRDefault="00A0037D" w:rsidP="00302C0A">
            <w:pPr>
              <w:ind w:rightChars="50" w:right="105"/>
              <w:rPr>
                <w:szCs w:val="21"/>
              </w:rPr>
            </w:pPr>
            <w:r w:rsidRPr="00A0037D">
              <w:rPr>
                <w:rFonts w:hint="eastAsia"/>
                <w:szCs w:val="21"/>
              </w:rPr>
              <w:t>取下審査中</w:t>
            </w:r>
          </w:p>
        </w:tc>
        <w:tc>
          <w:tcPr>
            <w:tcW w:w="7795" w:type="dxa"/>
            <w:tcMar>
              <w:left w:w="108" w:type="dxa"/>
            </w:tcMar>
          </w:tcPr>
          <w:p w14:paraId="6BB6E500" w14:textId="6B03DDFD" w:rsidR="00A0037D" w:rsidRPr="00D91044" w:rsidRDefault="00EA7581"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EA7581">
              <w:rPr>
                <w:rFonts w:hint="eastAsia"/>
                <w:szCs w:val="21"/>
              </w:rPr>
              <w:t>取下げの依頼に対し審査が行われている状態です。</w:t>
            </w:r>
          </w:p>
        </w:tc>
      </w:tr>
      <w:tr w:rsidR="00A0037D" w:rsidRPr="00D91044" w14:paraId="18160F90"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tcPr>
          <w:p w14:paraId="198A4A12" w14:textId="4043D5F3" w:rsidR="00A0037D" w:rsidRPr="00D91044" w:rsidRDefault="00EA7581" w:rsidP="00302C0A">
            <w:pPr>
              <w:ind w:rightChars="50" w:right="105"/>
              <w:rPr>
                <w:szCs w:val="21"/>
              </w:rPr>
            </w:pPr>
            <w:r w:rsidRPr="00EA7581">
              <w:rPr>
                <w:rFonts w:hint="eastAsia"/>
                <w:szCs w:val="21"/>
              </w:rPr>
              <w:t>補正待ち</w:t>
            </w:r>
          </w:p>
        </w:tc>
        <w:tc>
          <w:tcPr>
            <w:tcW w:w="7795" w:type="dxa"/>
            <w:tcMar>
              <w:left w:w="108" w:type="dxa"/>
            </w:tcMar>
          </w:tcPr>
          <w:p w14:paraId="69485C9E" w14:textId="243D66FA" w:rsidR="00A0037D" w:rsidRPr="00D91044" w:rsidRDefault="009314BC" w:rsidP="006E5C66">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9314BC">
              <w:rPr>
                <w:rFonts w:hint="eastAsia"/>
                <w:szCs w:val="21"/>
              </w:rPr>
              <w:t>申請内容の不備などにより</w:t>
            </w:r>
            <w:r w:rsidRPr="009314BC">
              <w:rPr>
                <w:szCs w:val="21"/>
              </w:rPr>
              <w:t>e-Govから補正通知が発行されており、手続きが継続している状態です。提出先へ電話などで連絡を取り、取下げの処理を依頼してください。</w:t>
            </w:r>
          </w:p>
        </w:tc>
      </w:tr>
      <w:tr w:rsidR="00A0037D" w:rsidRPr="00D91044" w14:paraId="7FC97ADA"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tcPr>
          <w:p w14:paraId="2A981070" w14:textId="4A1FA28A" w:rsidR="00A0037D" w:rsidRPr="00D91044" w:rsidRDefault="00232632" w:rsidP="00302C0A">
            <w:pPr>
              <w:ind w:rightChars="50" w:right="105"/>
              <w:rPr>
                <w:szCs w:val="21"/>
              </w:rPr>
            </w:pPr>
            <w:r w:rsidRPr="00232632">
              <w:rPr>
                <w:rFonts w:hint="eastAsia"/>
                <w:szCs w:val="21"/>
              </w:rPr>
              <w:t>取下済</w:t>
            </w:r>
          </w:p>
        </w:tc>
        <w:tc>
          <w:tcPr>
            <w:tcW w:w="7795" w:type="dxa"/>
            <w:tcMar>
              <w:left w:w="108" w:type="dxa"/>
            </w:tcMar>
          </w:tcPr>
          <w:p w14:paraId="26BB7021" w14:textId="0B2CFB3F" w:rsidR="00A0037D" w:rsidRPr="00D91044" w:rsidRDefault="00232632"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232632">
              <w:rPr>
                <w:rFonts w:hint="eastAsia"/>
                <w:szCs w:val="21"/>
              </w:rPr>
              <w:t>取下げの処理が完了した状態です。</w:t>
            </w:r>
          </w:p>
        </w:tc>
      </w:tr>
      <w:tr w:rsidR="00EA7581" w:rsidRPr="00D91044" w14:paraId="3B0C92CD" w14:textId="77777777" w:rsidTr="00302C0A">
        <w:trPr>
          <w:trHeight w:val="311"/>
        </w:trPr>
        <w:tc>
          <w:tcPr>
            <w:cnfStyle w:val="001000000000" w:firstRow="0" w:lastRow="0" w:firstColumn="1" w:lastColumn="0" w:oddVBand="0" w:evenVBand="0" w:oddHBand="0" w:evenHBand="0" w:firstRowFirstColumn="0" w:firstRowLastColumn="0" w:lastRowFirstColumn="0" w:lastRowLastColumn="0"/>
            <w:tcW w:w="1560" w:type="dxa"/>
          </w:tcPr>
          <w:p w14:paraId="13CADF20" w14:textId="0510D061" w:rsidR="00EA7581" w:rsidRPr="00D91044" w:rsidRDefault="00232632" w:rsidP="00302C0A">
            <w:pPr>
              <w:ind w:rightChars="50" w:right="105"/>
              <w:rPr>
                <w:szCs w:val="21"/>
              </w:rPr>
            </w:pPr>
            <w:r w:rsidRPr="00232632">
              <w:rPr>
                <w:rFonts w:hint="eastAsia"/>
                <w:szCs w:val="21"/>
              </w:rPr>
              <w:t>返戻</w:t>
            </w:r>
          </w:p>
        </w:tc>
        <w:tc>
          <w:tcPr>
            <w:tcW w:w="7795" w:type="dxa"/>
            <w:tcMar>
              <w:left w:w="108" w:type="dxa"/>
            </w:tcMar>
          </w:tcPr>
          <w:p w14:paraId="68DE8120" w14:textId="02FC0244" w:rsidR="00EA7581" w:rsidRPr="00D91044" w:rsidRDefault="00232632" w:rsidP="00302C0A">
            <w:pPr>
              <w:ind w:rightChars="50" w:right="105"/>
              <w:cnfStyle w:val="000000000000" w:firstRow="0" w:lastRow="0" w:firstColumn="0" w:lastColumn="0" w:oddVBand="0" w:evenVBand="0" w:oddHBand="0" w:evenHBand="0" w:firstRowFirstColumn="0" w:firstRowLastColumn="0" w:lastRowFirstColumn="0" w:lastRowLastColumn="0"/>
              <w:rPr>
                <w:szCs w:val="21"/>
              </w:rPr>
            </w:pPr>
            <w:r w:rsidRPr="00232632">
              <w:rPr>
                <w:rFonts w:hint="eastAsia"/>
                <w:szCs w:val="21"/>
              </w:rPr>
              <w:t>申請内容の不備による差し戻しで手続きが終了された状態です。必要に応じ新たに申請を行ってください。</w:t>
            </w:r>
          </w:p>
        </w:tc>
      </w:tr>
    </w:tbl>
    <w:p w14:paraId="54CD49A5" w14:textId="77777777" w:rsidR="00856D01" w:rsidRDefault="00856D01" w:rsidP="00D45308">
      <w:pPr>
        <w:rPr>
          <w:szCs w:val="21"/>
        </w:rPr>
      </w:pPr>
    </w:p>
    <w:p w14:paraId="27CA75EA" w14:textId="77777777" w:rsidR="00856D01" w:rsidRDefault="00856D01" w:rsidP="00D45308">
      <w:pPr>
        <w:rPr>
          <w:szCs w:val="21"/>
        </w:rPr>
      </w:pPr>
    </w:p>
    <w:p w14:paraId="17CB0AFA" w14:textId="77777777" w:rsidR="00856D01" w:rsidRDefault="00856D01" w:rsidP="00D45308">
      <w:pPr>
        <w:rPr>
          <w:szCs w:val="21"/>
        </w:rPr>
      </w:pPr>
    </w:p>
    <w:p w14:paraId="7851DD2D" w14:textId="77777777" w:rsidR="00856D01" w:rsidRDefault="00856D01" w:rsidP="00D45308">
      <w:pPr>
        <w:rPr>
          <w:szCs w:val="21"/>
        </w:rPr>
      </w:pPr>
    </w:p>
    <w:p w14:paraId="2A33C682" w14:textId="77777777" w:rsidR="00856D01" w:rsidRDefault="00856D01" w:rsidP="00D45308">
      <w:pPr>
        <w:rPr>
          <w:szCs w:val="21"/>
        </w:rPr>
      </w:pPr>
    </w:p>
    <w:p w14:paraId="11FB30C7" w14:textId="6C8B08F3" w:rsidR="00DE4523" w:rsidRDefault="00DE4523">
      <w:pPr>
        <w:rPr>
          <w:sz w:val="18"/>
        </w:rPr>
      </w:pPr>
    </w:p>
    <w:p w14:paraId="2CE33722" w14:textId="23C6D9B6" w:rsidR="00DE4523" w:rsidRDefault="00DE4523">
      <w:pPr>
        <w:rPr>
          <w:sz w:val="18"/>
        </w:rPr>
      </w:pPr>
    </w:p>
    <w:p w14:paraId="1E9AE41A" w14:textId="372D69C6" w:rsidR="00DE4523" w:rsidRDefault="00DE4523">
      <w:pPr>
        <w:rPr>
          <w:sz w:val="18"/>
        </w:rPr>
      </w:pPr>
    </w:p>
    <w:p w14:paraId="643FB0D6" w14:textId="77777777" w:rsidR="00DE4523" w:rsidRPr="000B7D5F" w:rsidRDefault="00DE4523">
      <w:pPr>
        <w:rPr>
          <w:sz w:val="18"/>
        </w:rPr>
      </w:pPr>
    </w:p>
    <w:p w14:paraId="34E1C0F4" w14:textId="10834E8A" w:rsidR="00C931A6" w:rsidRDefault="00C931A6" w:rsidP="00C931A6">
      <w:pPr>
        <w:topLinePunct/>
        <w:spacing w:line="208" w:lineRule="auto"/>
        <w:rPr>
          <w:sz w:val="18"/>
        </w:rPr>
      </w:pPr>
    </w:p>
    <w:p w14:paraId="53B40FCE" w14:textId="77777777" w:rsidR="00C931A6" w:rsidRDefault="00C931A6" w:rsidP="00C931A6">
      <w:pPr>
        <w:topLinePunct/>
        <w:spacing w:line="208" w:lineRule="auto"/>
        <w:rPr>
          <w:sz w:val="18"/>
        </w:rPr>
      </w:pPr>
    </w:p>
    <w:p w14:paraId="3DCF3065" w14:textId="77777777" w:rsidR="00C931A6" w:rsidRDefault="00C931A6" w:rsidP="00C931A6">
      <w:pPr>
        <w:topLinePunct/>
        <w:spacing w:line="208" w:lineRule="auto"/>
        <w:rPr>
          <w:sz w:val="18"/>
        </w:rPr>
      </w:pPr>
    </w:p>
    <w:p w14:paraId="5080755F" w14:textId="77777777" w:rsidR="00C931A6" w:rsidRDefault="00C931A6" w:rsidP="00C931A6">
      <w:pPr>
        <w:topLinePunct/>
        <w:spacing w:line="208" w:lineRule="auto"/>
        <w:rPr>
          <w:sz w:val="18"/>
        </w:rPr>
      </w:pPr>
    </w:p>
    <w:p w14:paraId="4D846A99" w14:textId="3A3FEF68" w:rsidR="00B67500" w:rsidRDefault="00B67500" w:rsidP="00C931A6">
      <w:pPr>
        <w:topLinePunct/>
        <w:spacing w:line="208" w:lineRule="auto"/>
        <w:rPr>
          <w:sz w:val="18"/>
        </w:rPr>
      </w:pPr>
    </w:p>
    <w:p w14:paraId="50B6FAC1" w14:textId="77777777" w:rsidR="00C931A6" w:rsidRDefault="00C931A6" w:rsidP="00C931A6">
      <w:pPr>
        <w:topLinePunct/>
        <w:spacing w:line="208" w:lineRule="auto"/>
        <w:jc w:val="right"/>
        <w:rPr>
          <w:sz w:val="18"/>
        </w:rPr>
      </w:pPr>
      <w:r>
        <w:rPr>
          <w:rFonts w:hint="eastAsia"/>
          <w:sz w:val="18"/>
        </w:rPr>
        <w:t>本書の内容の一部または全部を無断転載することは禁止されています。</w:t>
      </w:r>
    </w:p>
    <w:p w14:paraId="16BE9243" w14:textId="77777777" w:rsidR="00C931A6" w:rsidRDefault="00C931A6" w:rsidP="00C931A6">
      <w:pPr>
        <w:topLinePunct/>
        <w:spacing w:line="208" w:lineRule="auto"/>
        <w:jc w:val="right"/>
        <w:rPr>
          <w:sz w:val="18"/>
        </w:rPr>
      </w:pPr>
      <w:r>
        <w:rPr>
          <w:rFonts w:hint="eastAsia"/>
          <w:sz w:val="18"/>
        </w:rPr>
        <w:t>本書の内容関しては訂正・改善のため、将来予告なしに変更することがあります。</w:t>
      </w:r>
    </w:p>
    <w:p w14:paraId="27FDC725" w14:textId="77777777" w:rsidR="00C931A6" w:rsidRDefault="00C931A6" w:rsidP="00C931A6">
      <w:pPr>
        <w:topLinePunct/>
        <w:spacing w:line="208" w:lineRule="auto"/>
        <w:jc w:val="right"/>
        <w:rPr>
          <w:sz w:val="18"/>
        </w:rPr>
      </w:pPr>
    </w:p>
    <w:p w14:paraId="56643BB9" w14:textId="77777777" w:rsidR="001C434E" w:rsidRDefault="001C434E" w:rsidP="001933C5">
      <w:pPr>
        <w:pStyle w:val="Default"/>
        <w:wordWrap w:val="0"/>
        <w:spacing w:line="206" w:lineRule="auto"/>
        <w:jc w:val="right"/>
        <w:rPr>
          <w:sz w:val="18"/>
        </w:rPr>
      </w:pPr>
    </w:p>
    <w:p w14:paraId="626FB16B" w14:textId="226D4E5E" w:rsidR="00FB2AC5" w:rsidRPr="00CD0126" w:rsidRDefault="00C931A6" w:rsidP="001C434E">
      <w:pPr>
        <w:pStyle w:val="Default"/>
        <w:spacing w:line="206" w:lineRule="auto"/>
        <w:jc w:val="right"/>
        <w:rPr>
          <w:sz w:val="18"/>
        </w:rPr>
      </w:pPr>
      <w:r>
        <w:rPr>
          <w:rFonts w:hint="eastAsia"/>
          <w:sz w:val="18"/>
        </w:rPr>
        <w:t>Last Update</w:t>
      </w:r>
      <w:r w:rsidR="00C254C0">
        <w:rPr>
          <w:sz w:val="18"/>
        </w:rPr>
        <w:t>d</w:t>
      </w:r>
      <w:r>
        <w:rPr>
          <w:rFonts w:hint="eastAsia"/>
          <w:sz w:val="18"/>
        </w:rPr>
        <w:t xml:space="preserve">　</w:t>
      </w:r>
      <w:r w:rsidR="00695328" w:rsidRPr="00695328">
        <w:t xml:space="preserve"> </w:t>
      </w:r>
      <w:r w:rsidR="00824022" w:rsidRPr="00824022">
        <w:rPr>
          <w:sz w:val="18"/>
        </w:rPr>
        <w:t>202</w:t>
      </w:r>
      <w:r w:rsidR="00C57556">
        <w:rPr>
          <w:rFonts w:hint="eastAsia"/>
          <w:sz w:val="18"/>
        </w:rPr>
        <w:t>6</w:t>
      </w:r>
      <w:r w:rsidR="00824022" w:rsidRPr="00824022">
        <w:rPr>
          <w:sz w:val="18"/>
        </w:rPr>
        <w:t>/</w:t>
      </w:r>
      <w:r w:rsidR="000F4316">
        <w:rPr>
          <w:rFonts w:hint="eastAsia"/>
          <w:sz w:val="18"/>
        </w:rPr>
        <w:t>5</w:t>
      </w:r>
      <w:r w:rsidR="00824022" w:rsidRPr="00824022">
        <w:rPr>
          <w:sz w:val="18"/>
        </w:rPr>
        <w:t>/</w:t>
      </w:r>
      <w:r w:rsidR="0000568C">
        <w:rPr>
          <w:rFonts w:hint="eastAsia"/>
          <w:sz w:val="18"/>
        </w:rPr>
        <w:t>20</w:t>
      </w:r>
    </w:p>
    <w:sectPr w:rsidR="00FB2AC5" w:rsidRPr="00CD0126" w:rsidSect="00F55A40">
      <w:headerReference w:type="default" r:id="rId128"/>
      <w:footerReference w:type="default" r:id="rId129"/>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6688E" w14:textId="77777777" w:rsidR="00230F6D" w:rsidRDefault="00230F6D" w:rsidP="00DD71D3">
      <w:r>
        <w:separator/>
      </w:r>
    </w:p>
    <w:p w14:paraId="6545CD8D" w14:textId="77777777" w:rsidR="00230F6D" w:rsidRDefault="00230F6D"/>
    <w:p w14:paraId="41EB7C61" w14:textId="77777777" w:rsidR="00230F6D" w:rsidRDefault="00230F6D" w:rsidP="00273FDD"/>
  </w:endnote>
  <w:endnote w:type="continuationSeparator" w:id="0">
    <w:p w14:paraId="24DA674D" w14:textId="77777777" w:rsidR="00230F6D" w:rsidRDefault="00230F6D" w:rsidP="00DD71D3">
      <w:r>
        <w:continuationSeparator/>
      </w:r>
    </w:p>
    <w:p w14:paraId="69B9C66B" w14:textId="77777777" w:rsidR="00230F6D" w:rsidRDefault="00230F6D"/>
    <w:p w14:paraId="16FDF8BA" w14:textId="77777777" w:rsidR="00230F6D" w:rsidRDefault="00230F6D" w:rsidP="00273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7558" w14:textId="77777777" w:rsidR="0057317B" w:rsidRPr="00B90D8A" w:rsidRDefault="00230F6D" w:rsidP="000869CF">
    <w:pPr>
      <w:pStyle w:val="a7"/>
      <w:jc w:val="center"/>
      <w:rPr>
        <w:sz w:val="24"/>
        <w:szCs w:val="24"/>
      </w:rPr>
    </w:pPr>
    <w:sdt>
      <w:sdtPr>
        <w:rPr>
          <w:sz w:val="24"/>
          <w:szCs w:val="24"/>
        </w:rPr>
        <w:id w:val="-465741732"/>
        <w:docPartObj>
          <w:docPartGallery w:val="Page Numbers (Bottom of Page)"/>
          <w:docPartUnique/>
        </w:docPartObj>
      </w:sdtPr>
      <w:sdtEndPr/>
      <w:sdtContent>
        <w:r w:rsidR="0057317B" w:rsidRPr="00B90D8A">
          <w:rPr>
            <w:sz w:val="24"/>
            <w:szCs w:val="24"/>
          </w:rPr>
          <w:fldChar w:fldCharType="begin"/>
        </w:r>
        <w:r w:rsidR="0057317B" w:rsidRPr="00B90D8A">
          <w:rPr>
            <w:sz w:val="24"/>
            <w:szCs w:val="24"/>
          </w:rPr>
          <w:instrText>PAGE   \* MERGEFORMAT</w:instrText>
        </w:r>
        <w:r w:rsidR="0057317B" w:rsidRPr="00B90D8A">
          <w:rPr>
            <w:sz w:val="24"/>
            <w:szCs w:val="24"/>
          </w:rPr>
          <w:fldChar w:fldCharType="separate"/>
        </w:r>
        <w:r w:rsidR="0057317B" w:rsidRPr="00970CB2">
          <w:rPr>
            <w:noProof/>
            <w:sz w:val="24"/>
            <w:szCs w:val="24"/>
            <w:lang w:val="ja-JP"/>
          </w:rPr>
          <w:t>37</w:t>
        </w:r>
        <w:r w:rsidR="0057317B" w:rsidRPr="00B90D8A">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96A8" w14:textId="77777777" w:rsidR="00230F6D" w:rsidRDefault="00230F6D" w:rsidP="00DD71D3">
      <w:r>
        <w:separator/>
      </w:r>
    </w:p>
    <w:p w14:paraId="307796B4" w14:textId="77777777" w:rsidR="00230F6D" w:rsidRDefault="00230F6D"/>
    <w:p w14:paraId="76DD51FA" w14:textId="77777777" w:rsidR="00230F6D" w:rsidRDefault="00230F6D" w:rsidP="00273FDD"/>
  </w:footnote>
  <w:footnote w:type="continuationSeparator" w:id="0">
    <w:p w14:paraId="1F57061B" w14:textId="77777777" w:rsidR="00230F6D" w:rsidRDefault="00230F6D" w:rsidP="00DD71D3">
      <w:r>
        <w:continuationSeparator/>
      </w:r>
    </w:p>
    <w:p w14:paraId="68920BC7" w14:textId="77777777" w:rsidR="00230F6D" w:rsidRDefault="00230F6D"/>
    <w:p w14:paraId="45DAC68E" w14:textId="77777777" w:rsidR="00230F6D" w:rsidRDefault="00230F6D" w:rsidP="00273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00F2" w14:textId="1D5150E3" w:rsidR="0057317B" w:rsidRPr="000E022D" w:rsidRDefault="007B38C8" w:rsidP="000869CF">
    <w:pPr>
      <w:pStyle w:val="a5"/>
      <w:tabs>
        <w:tab w:val="clear" w:pos="4252"/>
        <w:tab w:val="clear" w:pos="8504"/>
        <w:tab w:val="left" w:pos="585"/>
        <w:tab w:val="right" w:pos="9196"/>
        <w:tab w:val="right" w:pos="9638"/>
      </w:tabs>
      <w:ind w:right="56"/>
      <w:jc w:val="right"/>
      <w:rPr>
        <w:rFonts w:asciiTheme="minorEastAsia" w:eastAsiaTheme="minorEastAsia" w:hAnsiTheme="minorEastAsia"/>
        <w:b/>
        <w:color w:val="7F7F7F" w:themeColor="text1" w:themeTint="80"/>
        <w:spacing w:val="20"/>
        <w:position w:val="6"/>
      </w:rPr>
    </w:pPr>
    <w:r>
      <w:rPr>
        <w:rFonts w:hint="eastAsia"/>
        <w:noProof/>
      </w:rPr>
      <w:drawing>
        <wp:anchor distT="0" distB="0" distL="114300" distR="114300" simplePos="0" relativeHeight="251658239" behindDoc="0" locked="0" layoutInCell="1" allowOverlap="1" wp14:anchorId="44D8938B" wp14:editId="32E52F38">
          <wp:simplePos x="0" y="0"/>
          <wp:positionH relativeFrom="margin">
            <wp:posOffset>4801235</wp:posOffset>
          </wp:positionH>
          <wp:positionV relativeFrom="paragraph">
            <wp:posOffset>-3175</wp:posOffset>
          </wp:positionV>
          <wp:extent cx="1101090" cy="328295"/>
          <wp:effectExtent l="0" t="0" r="3810" b="0"/>
          <wp:wrapThrough wrapText="bothSides">
            <wp:wrapPolygon edited="0">
              <wp:start x="747" y="0"/>
              <wp:lineTo x="0" y="5014"/>
              <wp:lineTo x="0" y="15041"/>
              <wp:lineTo x="1121" y="20054"/>
              <wp:lineTo x="21301" y="20054"/>
              <wp:lineTo x="21301" y="1253"/>
              <wp:lineTo x="4484" y="0"/>
              <wp:lineTo x="747" y="0"/>
            </wp:wrapPolygon>
          </wp:wrapThrough>
          <wp:docPr id="1171491162"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109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33DAB" w14:textId="6BC2DC5D" w:rsidR="008B1057" w:rsidRDefault="008B1057" w:rsidP="00273F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visibility:visible;mso-wrap-style:square" o:bullet="t">
        <v:imagedata r:id="rId1" o:title=""/>
      </v:shape>
    </w:pict>
  </w:numPicBullet>
  <w:numPicBullet w:numPicBulletId="1">
    <w:pict>
      <v:shape id="_x0000_i1026" type="#_x0000_t75" style="width:179.45pt;height:97.8pt;visibility:visible;mso-wrap-style:square" o:bullet="t">
        <v:imagedata r:id="rId2" o:title=""/>
      </v:shape>
    </w:pict>
  </w:numPicBullet>
  <w:abstractNum w:abstractNumId="0" w15:restartNumberingAfterBreak="0">
    <w:nsid w:val="09232263"/>
    <w:multiLevelType w:val="hybridMultilevel"/>
    <w:tmpl w:val="5C6C150A"/>
    <w:lvl w:ilvl="0" w:tplc="62A4A9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59546A"/>
    <w:multiLevelType w:val="hybridMultilevel"/>
    <w:tmpl w:val="6CFEE736"/>
    <w:lvl w:ilvl="0" w:tplc="EAA8D6DA">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CDB676B"/>
    <w:multiLevelType w:val="hybridMultilevel"/>
    <w:tmpl w:val="F52077AA"/>
    <w:lvl w:ilvl="0" w:tplc="E3E467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A2623B"/>
    <w:multiLevelType w:val="hybridMultilevel"/>
    <w:tmpl w:val="8354D0BE"/>
    <w:lvl w:ilvl="0" w:tplc="D576C86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312B51"/>
    <w:multiLevelType w:val="hybridMultilevel"/>
    <w:tmpl w:val="0BAC352E"/>
    <w:lvl w:ilvl="0" w:tplc="8E166530">
      <w:start w:val="1"/>
      <w:numFmt w:val="bullet"/>
      <w:lvlText w:val="・"/>
      <w:lvlJc w:val="left"/>
      <w:pPr>
        <w:ind w:left="440" w:hanging="440"/>
      </w:pPr>
      <w:rPr>
        <w:rFonts w:ascii="HG丸ｺﾞｼｯｸM-PRO" w:eastAsia="HG丸ｺﾞｼｯｸM-PRO" w:hAnsi="HG丸ｺﾞｼｯｸM-PRO" w:cs="Times New Roman"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F4B2DD7"/>
    <w:multiLevelType w:val="hybridMultilevel"/>
    <w:tmpl w:val="D1CC20B8"/>
    <w:lvl w:ilvl="0" w:tplc="9A02EE9C">
      <w:start w:val="1"/>
      <w:numFmt w:val="bullet"/>
      <w:lvlText w:val=""/>
      <w:lvlPicBulletId w:val="0"/>
      <w:lvlJc w:val="left"/>
      <w:pPr>
        <w:tabs>
          <w:tab w:val="num" w:pos="420"/>
        </w:tabs>
        <w:ind w:left="420" w:firstLine="0"/>
      </w:pPr>
      <w:rPr>
        <w:rFonts w:ascii="Symbol" w:hAnsi="Symbol" w:hint="default"/>
        <w:sz w:val="28"/>
      </w:rPr>
    </w:lvl>
    <w:lvl w:ilvl="1" w:tplc="80A0D9C8" w:tentative="1">
      <w:start w:val="1"/>
      <w:numFmt w:val="bullet"/>
      <w:lvlText w:val=""/>
      <w:lvlJc w:val="left"/>
      <w:pPr>
        <w:tabs>
          <w:tab w:val="num" w:pos="840"/>
        </w:tabs>
        <w:ind w:left="840" w:firstLine="0"/>
      </w:pPr>
      <w:rPr>
        <w:rFonts w:ascii="Symbol" w:hAnsi="Symbol" w:hint="default"/>
      </w:rPr>
    </w:lvl>
    <w:lvl w:ilvl="2" w:tplc="76D42BFC" w:tentative="1">
      <w:start w:val="1"/>
      <w:numFmt w:val="bullet"/>
      <w:lvlText w:val=""/>
      <w:lvlJc w:val="left"/>
      <w:pPr>
        <w:tabs>
          <w:tab w:val="num" w:pos="1260"/>
        </w:tabs>
        <w:ind w:left="1260" w:firstLine="0"/>
      </w:pPr>
      <w:rPr>
        <w:rFonts w:ascii="Symbol" w:hAnsi="Symbol" w:hint="default"/>
      </w:rPr>
    </w:lvl>
    <w:lvl w:ilvl="3" w:tplc="B0BA873A" w:tentative="1">
      <w:start w:val="1"/>
      <w:numFmt w:val="bullet"/>
      <w:lvlText w:val=""/>
      <w:lvlJc w:val="left"/>
      <w:pPr>
        <w:tabs>
          <w:tab w:val="num" w:pos="1680"/>
        </w:tabs>
        <w:ind w:left="1680" w:firstLine="0"/>
      </w:pPr>
      <w:rPr>
        <w:rFonts w:ascii="Symbol" w:hAnsi="Symbol" w:hint="default"/>
      </w:rPr>
    </w:lvl>
    <w:lvl w:ilvl="4" w:tplc="432C53E8" w:tentative="1">
      <w:start w:val="1"/>
      <w:numFmt w:val="bullet"/>
      <w:lvlText w:val=""/>
      <w:lvlJc w:val="left"/>
      <w:pPr>
        <w:tabs>
          <w:tab w:val="num" w:pos="2100"/>
        </w:tabs>
        <w:ind w:left="2100" w:firstLine="0"/>
      </w:pPr>
      <w:rPr>
        <w:rFonts w:ascii="Symbol" w:hAnsi="Symbol" w:hint="default"/>
      </w:rPr>
    </w:lvl>
    <w:lvl w:ilvl="5" w:tplc="7318C682" w:tentative="1">
      <w:start w:val="1"/>
      <w:numFmt w:val="bullet"/>
      <w:lvlText w:val=""/>
      <w:lvlJc w:val="left"/>
      <w:pPr>
        <w:tabs>
          <w:tab w:val="num" w:pos="2520"/>
        </w:tabs>
        <w:ind w:left="2520" w:firstLine="0"/>
      </w:pPr>
      <w:rPr>
        <w:rFonts w:ascii="Symbol" w:hAnsi="Symbol" w:hint="default"/>
      </w:rPr>
    </w:lvl>
    <w:lvl w:ilvl="6" w:tplc="22521472" w:tentative="1">
      <w:start w:val="1"/>
      <w:numFmt w:val="bullet"/>
      <w:lvlText w:val=""/>
      <w:lvlJc w:val="left"/>
      <w:pPr>
        <w:tabs>
          <w:tab w:val="num" w:pos="2940"/>
        </w:tabs>
        <w:ind w:left="2940" w:firstLine="0"/>
      </w:pPr>
      <w:rPr>
        <w:rFonts w:ascii="Symbol" w:hAnsi="Symbol" w:hint="default"/>
      </w:rPr>
    </w:lvl>
    <w:lvl w:ilvl="7" w:tplc="C1EC1BC6" w:tentative="1">
      <w:start w:val="1"/>
      <w:numFmt w:val="bullet"/>
      <w:lvlText w:val=""/>
      <w:lvlJc w:val="left"/>
      <w:pPr>
        <w:tabs>
          <w:tab w:val="num" w:pos="3360"/>
        </w:tabs>
        <w:ind w:left="3360" w:firstLine="0"/>
      </w:pPr>
      <w:rPr>
        <w:rFonts w:ascii="Symbol" w:hAnsi="Symbol" w:hint="default"/>
      </w:rPr>
    </w:lvl>
    <w:lvl w:ilvl="8" w:tplc="FAB476FC"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22A965E8"/>
    <w:multiLevelType w:val="hybridMultilevel"/>
    <w:tmpl w:val="3ADC8A28"/>
    <w:lvl w:ilvl="0" w:tplc="51860D1C">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50A2871"/>
    <w:multiLevelType w:val="hybridMultilevel"/>
    <w:tmpl w:val="1430EC3A"/>
    <w:lvl w:ilvl="0" w:tplc="02A0F5D2">
      <w:start w:val="1"/>
      <w:numFmt w:val="decimal"/>
      <w:lvlText w:val="「%1."/>
      <w:lvlJc w:val="left"/>
      <w:pPr>
        <w:ind w:left="720"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C02CB8"/>
    <w:multiLevelType w:val="hybridMultilevel"/>
    <w:tmpl w:val="CDF85D4A"/>
    <w:lvl w:ilvl="0" w:tplc="44306D40">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2EFB0C1B"/>
    <w:multiLevelType w:val="hybridMultilevel"/>
    <w:tmpl w:val="2DAEF126"/>
    <w:lvl w:ilvl="0" w:tplc="8E166530">
      <w:start w:val="1"/>
      <w:numFmt w:val="bullet"/>
      <w:lvlText w:val="・"/>
      <w:lvlJc w:val="left"/>
      <w:pPr>
        <w:ind w:left="107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0" w15:restartNumberingAfterBreak="0">
    <w:nsid w:val="34584C6B"/>
    <w:multiLevelType w:val="hybridMultilevel"/>
    <w:tmpl w:val="B8C6091E"/>
    <w:lvl w:ilvl="0" w:tplc="0DAC06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5C91FD8"/>
    <w:multiLevelType w:val="hybridMultilevel"/>
    <w:tmpl w:val="B90800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3D60BB"/>
    <w:multiLevelType w:val="hybridMultilevel"/>
    <w:tmpl w:val="5CDCDF52"/>
    <w:lvl w:ilvl="0" w:tplc="2154171E">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85E1E93"/>
    <w:multiLevelType w:val="hybridMultilevel"/>
    <w:tmpl w:val="1EDE6B54"/>
    <w:lvl w:ilvl="0" w:tplc="E354C7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930EC9"/>
    <w:multiLevelType w:val="hybridMultilevel"/>
    <w:tmpl w:val="9AAC1E1A"/>
    <w:lvl w:ilvl="0" w:tplc="2542AC22">
      <w:start w:val="1"/>
      <w:numFmt w:val="decimal"/>
      <w:pStyle w:val="2"/>
      <w:lvlText w:val="%1."/>
      <w:lvlJc w:val="left"/>
      <w:pPr>
        <w:ind w:left="420" w:hanging="420"/>
      </w:pPr>
      <w:rPr>
        <w:rFonts w:hint="eastAsia"/>
        <w:u w:val="none" w:color="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6" w15:restartNumberingAfterBreak="0">
    <w:nsid w:val="44692F96"/>
    <w:multiLevelType w:val="hybridMultilevel"/>
    <w:tmpl w:val="2A58C67E"/>
    <w:lvl w:ilvl="0" w:tplc="2154171E">
      <w:numFmt w:val="bullet"/>
      <w:lvlText w:val="・"/>
      <w:lvlJc w:val="left"/>
      <w:pPr>
        <w:ind w:left="780" w:hanging="360"/>
      </w:pPr>
      <w:rPr>
        <w:rFonts w:ascii="メイリオ" w:eastAsia="メイリオ" w:hAnsi="メイリオ"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7" w15:restartNumberingAfterBreak="0">
    <w:nsid w:val="44AD570A"/>
    <w:multiLevelType w:val="hybridMultilevel"/>
    <w:tmpl w:val="9F46B270"/>
    <w:lvl w:ilvl="0" w:tplc="04090003">
      <w:start w:val="1"/>
      <w:numFmt w:val="bullet"/>
      <w:lvlText w:val=""/>
      <w:lvlJc w:val="left"/>
      <w:pPr>
        <w:ind w:left="840" w:hanging="420"/>
      </w:pPr>
      <w:rPr>
        <w:rFonts w:ascii="Wingdings" w:hAnsi="Wingdings" w:hint="default"/>
      </w:rPr>
    </w:lvl>
    <w:lvl w:ilvl="1" w:tplc="04DCED8C">
      <w:start w:val="5"/>
      <w:numFmt w:val="bullet"/>
      <w:lvlText w:val="-"/>
      <w:lvlJc w:val="left"/>
      <w:pPr>
        <w:ind w:left="1200" w:hanging="360"/>
      </w:pPr>
      <w:rPr>
        <w:rFonts w:ascii="メイリオ" w:eastAsia="メイリオ" w:hAnsi="メイリオ"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657355B"/>
    <w:multiLevelType w:val="hybridMultilevel"/>
    <w:tmpl w:val="4ACCD028"/>
    <w:lvl w:ilvl="0" w:tplc="EAA8D6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8AE7094"/>
    <w:multiLevelType w:val="hybridMultilevel"/>
    <w:tmpl w:val="372E47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33B4F47"/>
    <w:multiLevelType w:val="hybridMultilevel"/>
    <w:tmpl w:val="CF604C64"/>
    <w:lvl w:ilvl="0" w:tplc="65968FAA">
      <w:start w:val="1"/>
      <w:numFmt w:val="decimal"/>
      <w:lvlText w:val="%1."/>
      <w:lvlJc w:val="left"/>
      <w:pPr>
        <w:ind w:left="360" w:hanging="360"/>
      </w:pPr>
      <w:rPr>
        <w:rFonts w:hint="default"/>
      </w:rPr>
    </w:lvl>
    <w:lvl w:ilvl="1" w:tplc="1AA455A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D75D12"/>
    <w:multiLevelType w:val="hybridMultilevel"/>
    <w:tmpl w:val="4DE484D2"/>
    <w:lvl w:ilvl="0" w:tplc="DEC4BA9A">
      <w:numFmt w:val="bullet"/>
      <w:lvlText w:val="・"/>
      <w:lvlJc w:val="left"/>
      <w:pPr>
        <w:ind w:left="990" w:hanging="360"/>
      </w:pPr>
      <w:rPr>
        <w:rFonts w:ascii="メイリオ" w:eastAsia="メイリオ" w:hAnsi="メイリオ" w:cstheme="minorBidi"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2" w15:restartNumberingAfterBreak="0">
    <w:nsid w:val="5A4D0542"/>
    <w:multiLevelType w:val="hybridMultilevel"/>
    <w:tmpl w:val="E3BA0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4F49D2"/>
    <w:multiLevelType w:val="multilevel"/>
    <w:tmpl w:val="DFF0AF4A"/>
    <w:lvl w:ilvl="0">
      <w:start w:val="1"/>
      <w:numFmt w:val="decimal"/>
      <w:pStyle w:val="1"/>
      <w:lvlText w:val="%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425" w:hanging="425"/>
      </w:pPr>
      <w:rPr>
        <w:specVanish w:val="0"/>
      </w:rPr>
    </w:lvl>
    <w:lvl w:ilvl="3">
      <w:start w:val="1"/>
      <w:numFmt w:val="none"/>
      <w:lvlText w:val=""/>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5B551B88"/>
    <w:multiLevelType w:val="hybridMultilevel"/>
    <w:tmpl w:val="BD1C8DFC"/>
    <w:lvl w:ilvl="0" w:tplc="EAA8D6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5744E7"/>
    <w:multiLevelType w:val="hybridMultilevel"/>
    <w:tmpl w:val="6058A996"/>
    <w:lvl w:ilvl="0" w:tplc="27A4487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C9C1094"/>
    <w:multiLevelType w:val="hybridMultilevel"/>
    <w:tmpl w:val="7736D4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5CA73D44"/>
    <w:multiLevelType w:val="hybridMultilevel"/>
    <w:tmpl w:val="04882D28"/>
    <w:lvl w:ilvl="0" w:tplc="8E166530">
      <w:start w:val="1"/>
      <w:numFmt w:val="bullet"/>
      <w:lvlText w:val="・"/>
      <w:lvlJc w:val="left"/>
      <w:pPr>
        <w:ind w:left="527" w:hanging="419"/>
      </w:pPr>
      <w:rPr>
        <w:rFonts w:ascii="HG丸ｺﾞｼｯｸM-PRO" w:eastAsia="HG丸ｺﾞｼｯｸM-PRO" w:hAnsi="HG丸ｺﾞｼｯｸM-PRO" w:cs="Times New Roman" w:hint="eastAsia"/>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28" w15:restartNumberingAfterBreak="0">
    <w:nsid w:val="5CDD4C0B"/>
    <w:multiLevelType w:val="hybridMultilevel"/>
    <w:tmpl w:val="4AECBB38"/>
    <w:lvl w:ilvl="0" w:tplc="EF48621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61275984"/>
    <w:multiLevelType w:val="hybridMultilevel"/>
    <w:tmpl w:val="65AA81E4"/>
    <w:lvl w:ilvl="0" w:tplc="E2906E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3086A96"/>
    <w:multiLevelType w:val="hybridMultilevel"/>
    <w:tmpl w:val="1CC4D984"/>
    <w:lvl w:ilvl="0" w:tplc="F3905D7A">
      <w:start w:val="1"/>
      <w:numFmt w:val="bullet"/>
      <w:lvlText w:val=""/>
      <w:lvlJc w:val="left"/>
      <w:pPr>
        <w:ind w:left="527" w:hanging="419"/>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430434D"/>
    <w:multiLevelType w:val="hybridMultilevel"/>
    <w:tmpl w:val="BA889BF2"/>
    <w:lvl w:ilvl="0" w:tplc="DA6CFAA6">
      <w:start w:val="1"/>
      <w:numFmt w:val="bullet"/>
      <w:lvlText w:val=""/>
      <w:lvlJc w:val="left"/>
      <w:pPr>
        <w:tabs>
          <w:tab w:val="num" w:pos="527"/>
        </w:tabs>
        <w:ind w:left="527" w:hanging="419"/>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69F2244B"/>
    <w:multiLevelType w:val="hybridMultilevel"/>
    <w:tmpl w:val="14C2A360"/>
    <w:lvl w:ilvl="0" w:tplc="8E166530">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BC40239"/>
    <w:multiLevelType w:val="hybridMultilevel"/>
    <w:tmpl w:val="C5FAAF5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F740EC7"/>
    <w:multiLevelType w:val="hybridMultilevel"/>
    <w:tmpl w:val="10A63284"/>
    <w:lvl w:ilvl="0" w:tplc="8E166530">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70874D7A"/>
    <w:multiLevelType w:val="hybridMultilevel"/>
    <w:tmpl w:val="29562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9710AA"/>
    <w:multiLevelType w:val="hybridMultilevel"/>
    <w:tmpl w:val="194E1C90"/>
    <w:lvl w:ilvl="0" w:tplc="8E166530">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7D4C32E0"/>
    <w:multiLevelType w:val="hybridMultilevel"/>
    <w:tmpl w:val="29562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D32FAA"/>
    <w:multiLevelType w:val="hybridMultilevel"/>
    <w:tmpl w:val="9D80DE02"/>
    <w:lvl w:ilvl="0" w:tplc="EAA8D6DA">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7FD85EE9"/>
    <w:multiLevelType w:val="hybridMultilevel"/>
    <w:tmpl w:val="D20C9652"/>
    <w:lvl w:ilvl="0" w:tplc="8E166530">
      <w:start w:val="1"/>
      <w:numFmt w:val="bullet"/>
      <w:lvlText w:val="・"/>
      <w:lvlJc w:val="left"/>
      <w:pPr>
        <w:ind w:left="86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num w:numId="1" w16cid:durableId="1489976049">
    <w:abstractNumId w:val="23"/>
  </w:num>
  <w:num w:numId="2" w16cid:durableId="2086023328">
    <w:abstractNumId w:val="17"/>
  </w:num>
  <w:num w:numId="3" w16cid:durableId="1785225213">
    <w:abstractNumId w:val="14"/>
  </w:num>
  <w:num w:numId="4" w16cid:durableId="1710491162">
    <w:abstractNumId w:val="6"/>
  </w:num>
  <w:num w:numId="5" w16cid:durableId="1230111594">
    <w:abstractNumId w:val="8"/>
  </w:num>
  <w:num w:numId="6" w16cid:durableId="1947233496">
    <w:abstractNumId w:val="1"/>
  </w:num>
  <w:num w:numId="7" w16cid:durableId="1244299199">
    <w:abstractNumId w:val="38"/>
  </w:num>
  <w:num w:numId="8" w16cid:durableId="106972320">
    <w:abstractNumId w:val="5"/>
  </w:num>
  <w:num w:numId="9" w16cid:durableId="1235460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76397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8114504">
    <w:abstractNumId w:val="37"/>
  </w:num>
  <w:num w:numId="12" w16cid:durableId="726564770">
    <w:abstractNumId w:val="33"/>
  </w:num>
  <w:num w:numId="13" w16cid:durableId="1973172699">
    <w:abstractNumId w:val="35"/>
  </w:num>
  <w:num w:numId="14" w16cid:durableId="1704985718">
    <w:abstractNumId w:val="11"/>
  </w:num>
  <w:num w:numId="15" w16cid:durableId="1520466008">
    <w:abstractNumId w:val="0"/>
  </w:num>
  <w:num w:numId="16" w16cid:durableId="1981111541">
    <w:abstractNumId w:val="29"/>
  </w:num>
  <w:num w:numId="17" w16cid:durableId="1584491721">
    <w:abstractNumId w:val="20"/>
  </w:num>
  <w:num w:numId="18" w16cid:durableId="2137992381">
    <w:abstractNumId w:val="13"/>
  </w:num>
  <w:num w:numId="19" w16cid:durableId="864559117">
    <w:abstractNumId w:val="22"/>
  </w:num>
  <w:num w:numId="20" w16cid:durableId="757212833">
    <w:abstractNumId w:val="2"/>
  </w:num>
  <w:num w:numId="21" w16cid:durableId="914359499">
    <w:abstractNumId w:val="7"/>
  </w:num>
  <w:num w:numId="22" w16cid:durableId="157499214">
    <w:abstractNumId w:val="19"/>
  </w:num>
  <w:num w:numId="23" w16cid:durableId="863711007">
    <w:abstractNumId w:val="3"/>
  </w:num>
  <w:num w:numId="24" w16cid:durableId="1658145413">
    <w:abstractNumId w:val="18"/>
  </w:num>
  <w:num w:numId="25" w16cid:durableId="433213435">
    <w:abstractNumId w:val="24"/>
  </w:num>
  <w:num w:numId="26" w16cid:durableId="752094194">
    <w:abstractNumId w:val="30"/>
  </w:num>
  <w:num w:numId="27" w16cid:durableId="1443264316">
    <w:abstractNumId w:val="15"/>
  </w:num>
  <w:num w:numId="28" w16cid:durableId="949508515">
    <w:abstractNumId w:val="15"/>
  </w:num>
  <w:num w:numId="29" w16cid:durableId="1854296439">
    <w:abstractNumId w:val="31"/>
  </w:num>
  <w:num w:numId="30" w16cid:durableId="628053602">
    <w:abstractNumId w:val="27"/>
  </w:num>
  <w:num w:numId="31" w16cid:durableId="95028480">
    <w:abstractNumId w:val="26"/>
  </w:num>
  <w:num w:numId="32" w16cid:durableId="1678849959">
    <w:abstractNumId w:val="25"/>
  </w:num>
  <w:num w:numId="33" w16cid:durableId="1693800275">
    <w:abstractNumId w:val="39"/>
  </w:num>
  <w:num w:numId="34" w16cid:durableId="1110779411">
    <w:abstractNumId w:val="16"/>
  </w:num>
  <w:num w:numId="35" w16cid:durableId="1558861926">
    <w:abstractNumId w:val="32"/>
  </w:num>
  <w:num w:numId="36" w16cid:durableId="426316734">
    <w:abstractNumId w:val="12"/>
  </w:num>
  <w:num w:numId="37" w16cid:durableId="211312112">
    <w:abstractNumId w:val="4"/>
  </w:num>
  <w:num w:numId="38" w16cid:durableId="411239100">
    <w:abstractNumId w:val="34"/>
  </w:num>
  <w:num w:numId="39" w16cid:durableId="2126998951">
    <w:abstractNumId w:val="28"/>
  </w:num>
  <w:num w:numId="40" w16cid:durableId="959646837">
    <w:abstractNumId w:val="36"/>
  </w:num>
  <w:num w:numId="41" w16cid:durableId="998731755">
    <w:abstractNumId w:val="9"/>
  </w:num>
  <w:num w:numId="42" w16cid:durableId="1354380871">
    <w:abstractNumId w:val="21"/>
  </w:num>
  <w:num w:numId="43" w16cid:durableId="60977944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proofState w:spelling="clean" w:grammar="clean"/>
  <w:defaultTabStop w:val="840"/>
  <w:defaultTableStyle w:val="kotmanual"/>
  <w:drawingGridHorizontalSpacing w:val="418"/>
  <w:drawingGridVerticalSpacing w:val="30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D57"/>
    <w:rsid w:val="00002365"/>
    <w:rsid w:val="00002D12"/>
    <w:rsid w:val="00002E75"/>
    <w:rsid w:val="00002F2A"/>
    <w:rsid w:val="00003682"/>
    <w:rsid w:val="0000398D"/>
    <w:rsid w:val="00003C7D"/>
    <w:rsid w:val="00003EB7"/>
    <w:rsid w:val="00003FB9"/>
    <w:rsid w:val="00004334"/>
    <w:rsid w:val="000043FE"/>
    <w:rsid w:val="00005353"/>
    <w:rsid w:val="0000568C"/>
    <w:rsid w:val="000064EF"/>
    <w:rsid w:val="00006A72"/>
    <w:rsid w:val="00006D51"/>
    <w:rsid w:val="00006DEF"/>
    <w:rsid w:val="00007659"/>
    <w:rsid w:val="000076E8"/>
    <w:rsid w:val="00007F13"/>
    <w:rsid w:val="00010272"/>
    <w:rsid w:val="000107D2"/>
    <w:rsid w:val="0001158B"/>
    <w:rsid w:val="0001220A"/>
    <w:rsid w:val="00012EB8"/>
    <w:rsid w:val="00013A01"/>
    <w:rsid w:val="00013AA2"/>
    <w:rsid w:val="000140C0"/>
    <w:rsid w:val="00014361"/>
    <w:rsid w:val="00014748"/>
    <w:rsid w:val="000150B4"/>
    <w:rsid w:val="0001570E"/>
    <w:rsid w:val="00015977"/>
    <w:rsid w:val="00015F01"/>
    <w:rsid w:val="00016648"/>
    <w:rsid w:val="0001729E"/>
    <w:rsid w:val="000201CA"/>
    <w:rsid w:val="000206EC"/>
    <w:rsid w:val="000207B8"/>
    <w:rsid w:val="00020B45"/>
    <w:rsid w:val="00020BBD"/>
    <w:rsid w:val="00021CAA"/>
    <w:rsid w:val="00022B7D"/>
    <w:rsid w:val="00023E62"/>
    <w:rsid w:val="00024591"/>
    <w:rsid w:val="00024FEE"/>
    <w:rsid w:val="00025546"/>
    <w:rsid w:val="00025698"/>
    <w:rsid w:val="000256E7"/>
    <w:rsid w:val="00025D09"/>
    <w:rsid w:val="00026DBB"/>
    <w:rsid w:val="00026FCD"/>
    <w:rsid w:val="0002719A"/>
    <w:rsid w:val="000303FC"/>
    <w:rsid w:val="000317FC"/>
    <w:rsid w:val="0003332C"/>
    <w:rsid w:val="00033369"/>
    <w:rsid w:val="00033FF4"/>
    <w:rsid w:val="00034231"/>
    <w:rsid w:val="00035027"/>
    <w:rsid w:val="000350A1"/>
    <w:rsid w:val="0003562A"/>
    <w:rsid w:val="00036377"/>
    <w:rsid w:val="00036853"/>
    <w:rsid w:val="0003731C"/>
    <w:rsid w:val="0003770D"/>
    <w:rsid w:val="0003789D"/>
    <w:rsid w:val="00037B35"/>
    <w:rsid w:val="00037E00"/>
    <w:rsid w:val="00040CB2"/>
    <w:rsid w:val="000410E2"/>
    <w:rsid w:val="00041627"/>
    <w:rsid w:val="00041E9B"/>
    <w:rsid w:val="000420CD"/>
    <w:rsid w:val="0004220D"/>
    <w:rsid w:val="00042476"/>
    <w:rsid w:val="00042FE5"/>
    <w:rsid w:val="00043CA3"/>
    <w:rsid w:val="00043CAC"/>
    <w:rsid w:val="000452C8"/>
    <w:rsid w:val="0004532E"/>
    <w:rsid w:val="000458BF"/>
    <w:rsid w:val="00046CC2"/>
    <w:rsid w:val="000473F7"/>
    <w:rsid w:val="00047A2B"/>
    <w:rsid w:val="00047C09"/>
    <w:rsid w:val="00052D19"/>
    <w:rsid w:val="00052E9C"/>
    <w:rsid w:val="00054869"/>
    <w:rsid w:val="0005558B"/>
    <w:rsid w:val="000556AF"/>
    <w:rsid w:val="00055E41"/>
    <w:rsid w:val="00056691"/>
    <w:rsid w:val="00056A05"/>
    <w:rsid w:val="00057158"/>
    <w:rsid w:val="000601BF"/>
    <w:rsid w:val="00060560"/>
    <w:rsid w:val="000608FA"/>
    <w:rsid w:val="00060993"/>
    <w:rsid w:val="0006147C"/>
    <w:rsid w:val="0006242A"/>
    <w:rsid w:val="00064049"/>
    <w:rsid w:val="000650E4"/>
    <w:rsid w:val="00065440"/>
    <w:rsid w:val="0006653D"/>
    <w:rsid w:val="0006699C"/>
    <w:rsid w:val="00066ACC"/>
    <w:rsid w:val="00066BA0"/>
    <w:rsid w:val="00066EA5"/>
    <w:rsid w:val="000673B2"/>
    <w:rsid w:val="000677DF"/>
    <w:rsid w:val="00070331"/>
    <w:rsid w:val="00072435"/>
    <w:rsid w:val="00072477"/>
    <w:rsid w:val="0007264B"/>
    <w:rsid w:val="00072B5D"/>
    <w:rsid w:val="000732BE"/>
    <w:rsid w:val="0007370B"/>
    <w:rsid w:val="00073B3D"/>
    <w:rsid w:val="000751A2"/>
    <w:rsid w:val="00075618"/>
    <w:rsid w:val="00075ADE"/>
    <w:rsid w:val="00075FA7"/>
    <w:rsid w:val="0007641A"/>
    <w:rsid w:val="00076B4D"/>
    <w:rsid w:val="0007713D"/>
    <w:rsid w:val="000807CB"/>
    <w:rsid w:val="00080BCD"/>
    <w:rsid w:val="0008122C"/>
    <w:rsid w:val="00081AE9"/>
    <w:rsid w:val="00081BC7"/>
    <w:rsid w:val="00081D3B"/>
    <w:rsid w:val="00082000"/>
    <w:rsid w:val="000823CE"/>
    <w:rsid w:val="00084535"/>
    <w:rsid w:val="00084BCA"/>
    <w:rsid w:val="00084EC5"/>
    <w:rsid w:val="00085147"/>
    <w:rsid w:val="00085E1F"/>
    <w:rsid w:val="00086080"/>
    <w:rsid w:val="0008663D"/>
    <w:rsid w:val="000869CF"/>
    <w:rsid w:val="00087862"/>
    <w:rsid w:val="00087F3A"/>
    <w:rsid w:val="000901A4"/>
    <w:rsid w:val="00091167"/>
    <w:rsid w:val="000917C7"/>
    <w:rsid w:val="00092299"/>
    <w:rsid w:val="000925D2"/>
    <w:rsid w:val="00092C4C"/>
    <w:rsid w:val="00092D5B"/>
    <w:rsid w:val="0009364E"/>
    <w:rsid w:val="0009371D"/>
    <w:rsid w:val="00093EEE"/>
    <w:rsid w:val="00094024"/>
    <w:rsid w:val="0009551A"/>
    <w:rsid w:val="000957CA"/>
    <w:rsid w:val="00095CA4"/>
    <w:rsid w:val="0009737A"/>
    <w:rsid w:val="00097BAF"/>
    <w:rsid w:val="000A0E64"/>
    <w:rsid w:val="000A1857"/>
    <w:rsid w:val="000A1F7B"/>
    <w:rsid w:val="000A241A"/>
    <w:rsid w:val="000A304C"/>
    <w:rsid w:val="000A32EC"/>
    <w:rsid w:val="000A40E4"/>
    <w:rsid w:val="000A4271"/>
    <w:rsid w:val="000A44B5"/>
    <w:rsid w:val="000A5079"/>
    <w:rsid w:val="000A5C4D"/>
    <w:rsid w:val="000A5FC6"/>
    <w:rsid w:val="000A6607"/>
    <w:rsid w:val="000A6975"/>
    <w:rsid w:val="000A6D23"/>
    <w:rsid w:val="000A7040"/>
    <w:rsid w:val="000A7441"/>
    <w:rsid w:val="000A76A2"/>
    <w:rsid w:val="000A78EB"/>
    <w:rsid w:val="000A7B9E"/>
    <w:rsid w:val="000B010D"/>
    <w:rsid w:val="000B0CDF"/>
    <w:rsid w:val="000B1510"/>
    <w:rsid w:val="000B1A08"/>
    <w:rsid w:val="000B1E1D"/>
    <w:rsid w:val="000B313B"/>
    <w:rsid w:val="000B33D9"/>
    <w:rsid w:val="000B3532"/>
    <w:rsid w:val="000B37FF"/>
    <w:rsid w:val="000B3BAE"/>
    <w:rsid w:val="000B3CCA"/>
    <w:rsid w:val="000B3CD3"/>
    <w:rsid w:val="000B4455"/>
    <w:rsid w:val="000B5C76"/>
    <w:rsid w:val="000B6070"/>
    <w:rsid w:val="000B6FF6"/>
    <w:rsid w:val="000B74B9"/>
    <w:rsid w:val="000B75C6"/>
    <w:rsid w:val="000B795C"/>
    <w:rsid w:val="000B7D5F"/>
    <w:rsid w:val="000B7E24"/>
    <w:rsid w:val="000C01B5"/>
    <w:rsid w:val="000C0382"/>
    <w:rsid w:val="000C2743"/>
    <w:rsid w:val="000C2C6D"/>
    <w:rsid w:val="000C2EA5"/>
    <w:rsid w:val="000C3495"/>
    <w:rsid w:val="000C35C0"/>
    <w:rsid w:val="000C412D"/>
    <w:rsid w:val="000C6F4C"/>
    <w:rsid w:val="000C70F6"/>
    <w:rsid w:val="000C7534"/>
    <w:rsid w:val="000D0C5A"/>
    <w:rsid w:val="000D1E93"/>
    <w:rsid w:val="000D41B1"/>
    <w:rsid w:val="000D450B"/>
    <w:rsid w:val="000D4F9A"/>
    <w:rsid w:val="000D56A8"/>
    <w:rsid w:val="000D5A37"/>
    <w:rsid w:val="000D61BE"/>
    <w:rsid w:val="000D6CFF"/>
    <w:rsid w:val="000D75E5"/>
    <w:rsid w:val="000E022D"/>
    <w:rsid w:val="000E0B2D"/>
    <w:rsid w:val="000E0C2B"/>
    <w:rsid w:val="000E2AAB"/>
    <w:rsid w:val="000E30FF"/>
    <w:rsid w:val="000E3179"/>
    <w:rsid w:val="000E3312"/>
    <w:rsid w:val="000E3C48"/>
    <w:rsid w:val="000E3D47"/>
    <w:rsid w:val="000E3D93"/>
    <w:rsid w:val="000E43F5"/>
    <w:rsid w:val="000E46DE"/>
    <w:rsid w:val="000E4770"/>
    <w:rsid w:val="000E6839"/>
    <w:rsid w:val="000E6851"/>
    <w:rsid w:val="000E6937"/>
    <w:rsid w:val="000E737F"/>
    <w:rsid w:val="000E7967"/>
    <w:rsid w:val="000E79DD"/>
    <w:rsid w:val="000F10DD"/>
    <w:rsid w:val="000F176E"/>
    <w:rsid w:val="000F2144"/>
    <w:rsid w:val="000F2CD2"/>
    <w:rsid w:val="000F3007"/>
    <w:rsid w:val="000F3E48"/>
    <w:rsid w:val="000F3EA3"/>
    <w:rsid w:val="000F4316"/>
    <w:rsid w:val="000F5755"/>
    <w:rsid w:val="000F6C77"/>
    <w:rsid w:val="000F7968"/>
    <w:rsid w:val="000F7ED6"/>
    <w:rsid w:val="0010099B"/>
    <w:rsid w:val="001022E2"/>
    <w:rsid w:val="0010316B"/>
    <w:rsid w:val="001032AE"/>
    <w:rsid w:val="001038BC"/>
    <w:rsid w:val="0010487B"/>
    <w:rsid w:val="0010491D"/>
    <w:rsid w:val="00104B45"/>
    <w:rsid w:val="00104F4E"/>
    <w:rsid w:val="00105056"/>
    <w:rsid w:val="00106003"/>
    <w:rsid w:val="001063EA"/>
    <w:rsid w:val="001068BB"/>
    <w:rsid w:val="0011074E"/>
    <w:rsid w:val="00110BBA"/>
    <w:rsid w:val="00110DAD"/>
    <w:rsid w:val="001114CF"/>
    <w:rsid w:val="001118C8"/>
    <w:rsid w:val="0011205C"/>
    <w:rsid w:val="00113113"/>
    <w:rsid w:val="001135DF"/>
    <w:rsid w:val="001137FC"/>
    <w:rsid w:val="0011394B"/>
    <w:rsid w:val="00114344"/>
    <w:rsid w:val="001147F0"/>
    <w:rsid w:val="00114B80"/>
    <w:rsid w:val="00116953"/>
    <w:rsid w:val="00117033"/>
    <w:rsid w:val="00117903"/>
    <w:rsid w:val="001200EC"/>
    <w:rsid w:val="001202D1"/>
    <w:rsid w:val="00120D13"/>
    <w:rsid w:val="001212F6"/>
    <w:rsid w:val="0012148D"/>
    <w:rsid w:val="00121D37"/>
    <w:rsid w:val="00121ED9"/>
    <w:rsid w:val="0012230F"/>
    <w:rsid w:val="00122978"/>
    <w:rsid w:val="00122DCA"/>
    <w:rsid w:val="00124916"/>
    <w:rsid w:val="00126A75"/>
    <w:rsid w:val="00126BD2"/>
    <w:rsid w:val="00126ED5"/>
    <w:rsid w:val="00127249"/>
    <w:rsid w:val="00127303"/>
    <w:rsid w:val="00127F09"/>
    <w:rsid w:val="0013026B"/>
    <w:rsid w:val="00130B9F"/>
    <w:rsid w:val="00130DBE"/>
    <w:rsid w:val="00130DF6"/>
    <w:rsid w:val="00131EB6"/>
    <w:rsid w:val="0013563E"/>
    <w:rsid w:val="00135E84"/>
    <w:rsid w:val="00136014"/>
    <w:rsid w:val="00136853"/>
    <w:rsid w:val="00136D25"/>
    <w:rsid w:val="001371FF"/>
    <w:rsid w:val="00137B35"/>
    <w:rsid w:val="00137D75"/>
    <w:rsid w:val="00140BC6"/>
    <w:rsid w:val="001414E8"/>
    <w:rsid w:val="0014217C"/>
    <w:rsid w:val="001421C7"/>
    <w:rsid w:val="001429EA"/>
    <w:rsid w:val="00142C1C"/>
    <w:rsid w:val="001438D7"/>
    <w:rsid w:val="00143918"/>
    <w:rsid w:val="0014401B"/>
    <w:rsid w:val="00144C10"/>
    <w:rsid w:val="00144DED"/>
    <w:rsid w:val="001466EA"/>
    <w:rsid w:val="001507E4"/>
    <w:rsid w:val="00150D14"/>
    <w:rsid w:val="00151D08"/>
    <w:rsid w:val="001522E0"/>
    <w:rsid w:val="00152455"/>
    <w:rsid w:val="00152615"/>
    <w:rsid w:val="0015263D"/>
    <w:rsid w:val="001534F0"/>
    <w:rsid w:val="00153AE8"/>
    <w:rsid w:val="001546F7"/>
    <w:rsid w:val="00154A99"/>
    <w:rsid w:val="00154B3C"/>
    <w:rsid w:val="00156BAD"/>
    <w:rsid w:val="00157A68"/>
    <w:rsid w:val="00157B60"/>
    <w:rsid w:val="00157BB6"/>
    <w:rsid w:val="00157C25"/>
    <w:rsid w:val="001602CE"/>
    <w:rsid w:val="00160C26"/>
    <w:rsid w:val="00160F43"/>
    <w:rsid w:val="00161B0C"/>
    <w:rsid w:val="00161CA4"/>
    <w:rsid w:val="00162308"/>
    <w:rsid w:val="001623BD"/>
    <w:rsid w:val="0016296D"/>
    <w:rsid w:val="00163C52"/>
    <w:rsid w:val="00164849"/>
    <w:rsid w:val="00164A42"/>
    <w:rsid w:val="00166907"/>
    <w:rsid w:val="00167385"/>
    <w:rsid w:val="001678EE"/>
    <w:rsid w:val="00167BF1"/>
    <w:rsid w:val="00170261"/>
    <w:rsid w:val="0017099B"/>
    <w:rsid w:val="0017218F"/>
    <w:rsid w:val="00172A1F"/>
    <w:rsid w:val="00172AC4"/>
    <w:rsid w:val="00173387"/>
    <w:rsid w:val="001737E1"/>
    <w:rsid w:val="00173912"/>
    <w:rsid w:val="00173A2D"/>
    <w:rsid w:val="0017520E"/>
    <w:rsid w:val="001755CC"/>
    <w:rsid w:val="00175C18"/>
    <w:rsid w:val="00175C96"/>
    <w:rsid w:val="00175D19"/>
    <w:rsid w:val="00176524"/>
    <w:rsid w:val="00176E17"/>
    <w:rsid w:val="00177692"/>
    <w:rsid w:val="001777C3"/>
    <w:rsid w:val="001812F0"/>
    <w:rsid w:val="00181C2F"/>
    <w:rsid w:val="001823E8"/>
    <w:rsid w:val="0018326D"/>
    <w:rsid w:val="001833B6"/>
    <w:rsid w:val="0018434D"/>
    <w:rsid w:val="00184771"/>
    <w:rsid w:val="00185328"/>
    <w:rsid w:val="001853ED"/>
    <w:rsid w:val="00185815"/>
    <w:rsid w:val="00185875"/>
    <w:rsid w:val="00185CD3"/>
    <w:rsid w:val="0018691D"/>
    <w:rsid w:val="0018759C"/>
    <w:rsid w:val="00187670"/>
    <w:rsid w:val="001876B7"/>
    <w:rsid w:val="00187DA0"/>
    <w:rsid w:val="00190789"/>
    <w:rsid w:val="00191033"/>
    <w:rsid w:val="00191083"/>
    <w:rsid w:val="00191637"/>
    <w:rsid w:val="00192727"/>
    <w:rsid w:val="001933C5"/>
    <w:rsid w:val="00193E36"/>
    <w:rsid w:val="00196560"/>
    <w:rsid w:val="00196D72"/>
    <w:rsid w:val="001A0231"/>
    <w:rsid w:val="001A0B0C"/>
    <w:rsid w:val="001A11A3"/>
    <w:rsid w:val="001A1F5E"/>
    <w:rsid w:val="001A2C8D"/>
    <w:rsid w:val="001A3F3D"/>
    <w:rsid w:val="001A4280"/>
    <w:rsid w:val="001A4746"/>
    <w:rsid w:val="001A4BB8"/>
    <w:rsid w:val="001A557F"/>
    <w:rsid w:val="001A5864"/>
    <w:rsid w:val="001A624E"/>
    <w:rsid w:val="001A67D6"/>
    <w:rsid w:val="001A7D4D"/>
    <w:rsid w:val="001B022B"/>
    <w:rsid w:val="001B03BE"/>
    <w:rsid w:val="001B0986"/>
    <w:rsid w:val="001B1D4D"/>
    <w:rsid w:val="001B1E16"/>
    <w:rsid w:val="001B2DC7"/>
    <w:rsid w:val="001B4DD3"/>
    <w:rsid w:val="001B530E"/>
    <w:rsid w:val="001B538E"/>
    <w:rsid w:val="001B5D72"/>
    <w:rsid w:val="001B62DE"/>
    <w:rsid w:val="001B671E"/>
    <w:rsid w:val="001B6839"/>
    <w:rsid w:val="001B73A0"/>
    <w:rsid w:val="001B7862"/>
    <w:rsid w:val="001B790A"/>
    <w:rsid w:val="001C0347"/>
    <w:rsid w:val="001C04BD"/>
    <w:rsid w:val="001C0599"/>
    <w:rsid w:val="001C071C"/>
    <w:rsid w:val="001C09E1"/>
    <w:rsid w:val="001C0CB6"/>
    <w:rsid w:val="001C20E3"/>
    <w:rsid w:val="001C243B"/>
    <w:rsid w:val="001C2B38"/>
    <w:rsid w:val="001C2BFC"/>
    <w:rsid w:val="001C3088"/>
    <w:rsid w:val="001C326D"/>
    <w:rsid w:val="001C32FF"/>
    <w:rsid w:val="001C3317"/>
    <w:rsid w:val="001C3470"/>
    <w:rsid w:val="001C38CF"/>
    <w:rsid w:val="001C3D90"/>
    <w:rsid w:val="001C41F3"/>
    <w:rsid w:val="001C42EA"/>
    <w:rsid w:val="001C434E"/>
    <w:rsid w:val="001C457C"/>
    <w:rsid w:val="001C45BE"/>
    <w:rsid w:val="001C4E3F"/>
    <w:rsid w:val="001C4EA5"/>
    <w:rsid w:val="001C5362"/>
    <w:rsid w:val="001C584D"/>
    <w:rsid w:val="001C6237"/>
    <w:rsid w:val="001C66C0"/>
    <w:rsid w:val="001C6C6D"/>
    <w:rsid w:val="001C746B"/>
    <w:rsid w:val="001D1486"/>
    <w:rsid w:val="001D1EEA"/>
    <w:rsid w:val="001D25CF"/>
    <w:rsid w:val="001D3118"/>
    <w:rsid w:val="001D3450"/>
    <w:rsid w:val="001D37BD"/>
    <w:rsid w:val="001D4016"/>
    <w:rsid w:val="001D433E"/>
    <w:rsid w:val="001D4D4F"/>
    <w:rsid w:val="001D50CE"/>
    <w:rsid w:val="001D5935"/>
    <w:rsid w:val="001D59B0"/>
    <w:rsid w:val="001D61CD"/>
    <w:rsid w:val="001D63C8"/>
    <w:rsid w:val="001D6A4A"/>
    <w:rsid w:val="001D7132"/>
    <w:rsid w:val="001D73AB"/>
    <w:rsid w:val="001D767F"/>
    <w:rsid w:val="001D76E2"/>
    <w:rsid w:val="001D7D6D"/>
    <w:rsid w:val="001D7E0F"/>
    <w:rsid w:val="001D7E5F"/>
    <w:rsid w:val="001E04B6"/>
    <w:rsid w:val="001E04C6"/>
    <w:rsid w:val="001E2185"/>
    <w:rsid w:val="001E25C8"/>
    <w:rsid w:val="001E2B5A"/>
    <w:rsid w:val="001E2C17"/>
    <w:rsid w:val="001E2D81"/>
    <w:rsid w:val="001E2F76"/>
    <w:rsid w:val="001E307C"/>
    <w:rsid w:val="001E3692"/>
    <w:rsid w:val="001E5846"/>
    <w:rsid w:val="001E647A"/>
    <w:rsid w:val="001E6A8E"/>
    <w:rsid w:val="001E6E1F"/>
    <w:rsid w:val="001E7167"/>
    <w:rsid w:val="001E7E75"/>
    <w:rsid w:val="001E7F29"/>
    <w:rsid w:val="001F0A3B"/>
    <w:rsid w:val="001F39F7"/>
    <w:rsid w:val="001F3A85"/>
    <w:rsid w:val="001F3DDC"/>
    <w:rsid w:val="001F3FE6"/>
    <w:rsid w:val="001F43ED"/>
    <w:rsid w:val="001F4731"/>
    <w:rsid w:val="001F6511"/>
    <w:rsid w:val="001F696A"/>
    <w:rsid w:val="001F707E"/>
    <w:rsid w:val="001F7AB5"/>
    <w:rsid w:val="00200877"/>
    <w:rsid w:val="002032B3"/>
    <w:rsid w:val="002032F3"/>
    <w:rsid w:val="00203921"/>
    <w:rsid w:val="0020433A"/>
    <w:rsid w:val="00204599"/>
    <w:rsid w:val="00204ECA"/>
    <w:rsid w:val="00204FD2"/>
    <w:rsid w:val="00205311"/>
    <w:rsid w:val="002056F5"/>
    <w:rsid w:val="00205B5D"/>
    <w:rsid w:val="00205E06"/>
    <w:rsid w:val="00206148"/>
    <w:rsid w:val="0020636E"/>
    <w:rsid w:val="002069FD"/>
    <w:rsid w:val="002106AE"/>
    <w:rsid w:val="00211E2E"/>
    <w:rsid w:val="0021205B"/>
    <w:rsid w:val="00212418"/>
    <w:rsid w:val="00212DAA"/>
    <w:rsid w:val="00213F10"/>
    <w:rsid w:val="00214049"/>
    <w:rsid w:val="00214915"/>
    <w:rsid w:val="00214E92"/>
    <w:rsid w:val="002159DC"/>
    <w:rsid w:val="00215C35"/>
    <w:rsid w:val="00216308"/>
    <w:rsid w:val="0021656C"/>
    <w:rsid w:val="002167B9"/>
    <w:rsid w:val="00216CFF"/>
    <w:rsid w:val="0021738A"/>
    <w:rsid w:val="002176F3"/>
    <w:rsid w:val="00220F02"/>
    <w:rsid w:val="002219F0"/>
    <w:rsid w:val="00222367"/>
    <w:rsid w:val="00222430"/>
    <w:rsid w:val="0022266A"/>
    <w:rsid w:val="00223659"/>
    <w:rsid w:val="002241B9"/>
    <w:rsid w:val="0022477E"/>
    <w:rsid w:val="00224786"/>
    <w:rsid w:val="00224919"/>
    <w:rsid w:val="00224E38"/>
    <w:rsid w:val="00225217"/>
    <w:rsid w:val="0022531C"/>
    <w:rsid w:val="002254A2"/>
    <w:rsid w:val="00225762"/>
    <w:rsid w:val="0022588C"/>
    <w:rsid w:val="00225CAE"/>
    <w:rsid w:val="00226648"/>
    <w:rsid w:val="002274B1"/>
    <w:rsid w:val="00227CFF"/>
    <w:rsid w:val="00230125"/>
    <w:rsid w:val="002309D8"/>
    <w:rsid w:val="00230F6D"/>
    <w:rsid w:val="002324BD"/>
    <w:rsid w:val="00232603"/>
    <w:rsid w:val="00232632"/>
    <w:rsid w:val="00232935"/>
    <w:rsid w:val="00233A4F"/>
    <w:rsid w:val="00233F1A"/>
    <w:rsid w:val="00234B5B"/>
    <w:rsid w:val="00234E19"/>
    <w:rsid w:val="002364BB"/>
    <w:rsid w:val="002377B4"/>
    <w:rsid w:val="00237843"/>
    <w:rsid w:val="00240314"/>
    <w:rsid w:val="00240364"/>
    <w:rsid w:val="00240622"/>
    <w:rsid w:val="00240C09"/>
    <w:rsid w:val="00240D48"/>
    <w:rsid w:val="00240D89"/>
    <w:rsid w:val="00240EB1"/>
    <w:rsid w:val="002413A7"/>
    <w:rsid w:val="00241F86"/>
    <w:rsid w:val="0024223D"/>
    <w:rsid w:val="002449C4"/>
    <w:rsid w:val="00244E8E"/>
    <w:rsid w:val="00244EF4"/>
    <w:rsid w:val="0024572D"/>
    <w:rsid w:val="0024606A"/>
    <w:rsid w:val="0024662A"/>
    <w:rsid w:val="002474E9"/>
    <w:rsid w:val="00247BF9"/>
    <w:rsid w:val="00247D44"/>
    <w:rsid w:val="00250797"/>
    <w:rsid w:val="00250A04"/>
    <w:rsid w:val="00251379"/>
    <w:rsid w:val="00251A13"/>
    <w:rsid w:val="00252F18"/>
    <w:rsid w:val="002535B1"/>
    <w:rsid w:val="00254060"/>
    <w:rsid w:val="00255338"/>
    <w:rsid w:val="00255631"/>
    <w:rsid w:val="00256820"/>
    <w:rsid w:val="00257C03"/>
    <w:rsid w:val="002600E1"/>
    <w:rsid w:val="002603C4"/>
    <w:rsid w:val="00260609"/>
    <w:rsid w:val="00260AE9"/>
    <w:rsid w:val="00262A41"/>
    <w:rsid w:val="00263038"/>
    <w:rsid w:val="00263644"/>
    <w:rsid w:val="00263C27"/>
    <w:rsid w:val="00263D5D"/>
    <w:rsid w:val="00264A20"/>
    <w:rsid w:val="00264D97"/>
    <w:rsid w:val="00265A88"/>
    <w:rsid w:val="00266530"/>
    <w:rsid w:val="002674C0"/>
    <w:rsid w:val="00267951"/>
    <w:rsid w:val="0027010A"/>
    <w:rsid w:val="00270221"/>
    <w:rsid w:val="00270BC8"/>
    <w:rsid w:val="00270D6F"/>
    <w:rsid w:val="0027159A"/>
    <w:rsid w:val="00271804"/>
    <w:rsid w:val="00271A9B"/>
    <w:rsid w:val="00271F71"/>
    <w:rsid w:val="002726D4"/>
    <w:rsid w:val="0027273A"/>
    <w:rsid w:val="00272C11"/>
    <w:rsid w:val="00272F7E"/>
    <w:rsid w:val="00273CF5"/>
    <w:rsid w:val="00273FDD"/>
    <w:rsid w:val="00274A1E"/>
    <w:rsid w:val="0027527C"/>
    <w:rsid w:val="00275ADA"/>
    <w:rsid w:val="0027617F"/>
    <w:rsid w:val="0027657C"/>
    <w:rsid w:val="002777FD"/>
    <w:rsid w:val="00277DE3"/>
    <w:rsid w:val="00280248"/>
    <w:rsid w:val="002806EE"/>
    <w:rsid w:val="00280E2B"/>
    <w:rsid w:val="002811D7"/>
    <w:rsid w:val="00281367"/>
    <w:rsid w:val="00281399"/>
    <w:rsid w:val="00281CE8"/>
    <w:rsid w:val="002824DF"/>
    <w:rsid w:val="002834B4"/>
    <w:rsid w:val="00283FCF"/>
    <w:rsid w:val="0028520F"/>
    <w:rsid w:val="00285CCE"/>
    <w:rsid w:val="00286409"/>
    <w:rsid w:val="002867AD"/>
    <w:rsid w:val="00286C90"/>
    <w:rsid w:val="0029016E"/>
    <w:rsid w:val="00290642"/>
    <w:rsid w:val="0029089F"/>
    <w:rsid w:val="00290BDB"/>
    <w:rsid w:val="00290D19"/>
    <w:rsid w:val="002911C5"/>
    <w:rsid w:val="00291351"/>
    <w:rsid w:val="002929B4"/>
    <w:rsid w:val="00292DE3"/>
    <w:rsid w:val="00294AC4"/>
    <w:rsid w:val="00296C28"/>
    <w:rsid w:val="00296CA5"/>
    <w:rsid w:val="002970A8"/>
    <w:rsid w:val="002978E5"/>
    <w:rsid w:val="002A1256"/>
    <w:rsid w:val="002A147A"/>
    <w:rsid w:val="002A276A"/>
    <w:rsid w:val="002A2A01"/>
    <w:rsid w:val="002A3937"/>
    <w:rsid w:val="002A3BCE"/>
    <w:rsid w:val="002A4165"/>
    <w:rsid w:val="002A491E"/>
    <w:rsid w:val="002A51C3"/>
    <w:rsid w:val="002A52F9"/>
    <w:rsid w:val="002A5A69"/>
    <w:rsid w:val="002A668B"/>
    <w:rsid w:val="002A7172"/>
    <w:rsid w:val="002B028C"/>
    <w:rsid w:val="002B06E8"/>
    <w:rsid w:val="002B0C4B"/>
    <w:rsid w:val="002B0D42"/>
    <w:rsid w:val="002B1BB2"/>
    <w:rsid w:val="002B2747"/>
    <w:rsid w:val="002B2DF2"/>
    <w:rsid w:val="002B321D"/>
    <w:rsid w:val="002B3956"/>
    <w:rsid w:val="002B3BC9"/>
    <w:rsid w:val="002B3E67"/>
    <w:rsid w:val="002B47B0"/>
    <w:rsid w:val="002B5380"/>
    <w:rsid w:val="002B6254"/>
    <w:rsid w:val="002B647B"/>
    <w:rsid w:val="002B652B"/>
    <w:rsid w:val="002B7624"/>
    <w:rsid w:val="002B7AB4"/>
    <w:rsid w:val="002C11AF"/>
    <w:rsid w:val="002C16CE"/>
    <w:rsid w:val="002C41E0"/>
    <w:rsid w:val="002C74FC"/>
    <w:rsid w:val="002C75C4"/>
    <w:rsid w:val="002C7890"/>
    <w:rsid w:val="002D06F8"/>
    <w:rsid w:val="002D0758"/>
    <w:rsid w:val="002D0AB5"/>
    <w:rsid w:val="002D1689"/>
    <w:rsid w:val="002D1997"/>
    <w:rsid w:val="002D2632"/>
    <w:rsid w:val="002D4235"/>
    <w:rsid w:val="002D4273"/>
    <w:rsid w:val="002D47F1"/>
    <w:rsid w:val="002D4B82"/>
    <w:rsid w:val="002D53CC"/>
    <w:rsid w:val="002D5922"/>
    <w:rsid w:val="002D5C9E"/>
    <w:rsid w:val="002D6108"/>
    <w:rsid w:val="002D623C"/>
    <w:rsid w:val="002D74FF"/>
    <w:rsid w:val="002D7571"/>
    <w:rsid w:val="002E0753"/>
    <w:rsid w:val="002E1046"/>
    <w:rsid w:val="002E1E72"/>
    <w:rsid w:val="002E20AF"/>
    <w:rsid w:val="002E2299"/>
    <w:rsid w:val="002E312E"/>
    <w:rsid w:val="002E380A"/>
    <w:rsid w:val="002E4B9C"/>
    <w:rsid w:val="002E5541"/>
    <w:rsid w:val="002E6B17"/>
    <w:rsid w:val="002E6DAC"/>
    <w:rsid w:val="002E71C1"/>
    <w:rsid w:val="002E781B"/>
    <w:rsid w:val="002E7876"/>
    <w:rsid w:val="002F115D"/>
    <w:rsid w:val="002F1EC5"/>
    <w:rsid w:val="002F2055"/>
    <w:rsid w:val="002F2B2E"/>
    <w:rsid w:val="002F380B"/>
    <w:rsid w:val="002F3820"/>
    <w:rsid w:val="002F4590"/>
    <w:rsid w:val="002F46A8"/>
    <w:rsid w:val="002F4A9D"/>
    <w:rsid w:val="002F5470"/>
    <w:rsid w:val="002F5584"/>
    <w:rsid w:val="002F55D3"/>
    <w:rsid w:val="002F7140"/>
    <w:rsid w:val="003004EC"/>
    <w:rsid w:val="00301DC1"/>
    <w:rsid w:val="00302214"/>
    <w:rsid w:val="003022C4"/>
    <w:rsid w:val="00302646"/>
    <w:rsid w:val="00302C0A"/>
    <w:rsid w:val="00302F3D"/>
    <w:rsid w:val="00302FC5"/>
    <w:rsid w:val="00303653"/>
    <w:rsid w:val="00303F54"/>
    <w:rsid w:val="003045A7"/>
    <w:rsid w:val="0030533A"/>
    <w:rsid w:val="0031023C"/>
    <w:rsid w:val="003103DD"/>
    <w:rsid w:val="0031221F"/>
    <w:rsid w:val="003122AA"/>
    <w:rsid w:val="00312899"/>
    <w:rsid w:val="003136F3"/>
    <w:rsid w:val="0031484D"/>
    <w:rsid w:val="00314994"/>
    <w:rsid w:val="00315356"/>
    <w:rsid w:val="00315AA4"/>
    <w:rsid w:val="00315B88"/>
    <w:rsid w:val="0031676B"/>
    <w:rsid w:val="0031711D"/>
    <w:rsid w:val="003174D7"/>
    <w:rsid w:val="00317617"/>
    <w:rsid w:val="00317E86"/>
    <w:rsid w:val="0032128B"/>
    <w:rsid w:val="00321C6B"/>
    <w:rsid w:val="003235EE"/>
    <w:rsid w:val="00323AE3"/>
    <w:rsid w:val="00325A87"/>
    <w:rsid w:val="00326A22"/>
    <w:rsid w:val="00326BD6"/>
    <w:rsid w:val="00326DF8"/>
    <w:rsid w:val="00330AE3"/>
    <w:rsid w:val="00331581"/>
    <w:rsid w:val="0033283B"/>
    <w:rsid w:val="0033308D"/>
    <w:rsid w:val="00333830"/>
    <w:rsid w:val="00336025"/>
    <w:rsid w:val="00336504"/>
    <w:rsid w:val="00336A88"/>
    <w:rsid w:val="003371DF"/>
    <w:rsid w:val="00337A4D"/>
    <w:rsid w:val="00340650"/>
    <w:rsid w:val="00340CD6"/>
    <w:rsid w:val="00340DC4"/>
    <w:rsid w:val="00340E53"/>
    <w:rsid w:val="00340F19"/>
    <w:rsid w:val="003428E0"/>
    <w:rsid w:val="00342D2F"/>
    <w:rsid w:val="00342F32"/>
    <w:rsid w:val="003435C0"/>
    <w:rsid w:val="00343FE1"/>
    <w:rsid w:val="00344005"/>
    <w:rsid w:val="0034420D"/>
    <w:rsid w:val="0034519A"/>
    <w:rsid w:val="00345FC4"/>
    <w:rsid w:val="00346DAA"/>
    <w:rsid w:val="00347CB9"/>
    <w:rsid w:val="00350029"/>
    <w:rsid w:val="00350484"/>
    <w:rsid w:val="00350C30"/>
    <w:rsid w:val="0035139E"/>
    <w:rsid w:val="0035172C"/>
    <w:rsid w:val="003521E0"/>
    <w:rsid w:val="003523E7"/>
    <w:rsid w:val="003536B9"/>
    <w:rsid w:val="003538FD"/>
    <w:rsid w:val="00353B88"/>
    <w:rsid w:val="00353BA2"/>
    <w:rsid w:val="0035421E"/>
    <w:rsid w:val="00354CB6"/>
    <w:rsid w:val="0035560B"/>
    <w:rsid w:val="0035567C"/>
    <w:rsid w:val="0035571A"/>
    <w:rsid w:val="00356ABF"/>
    <w:rsid w:val="00357FAE"/>
    <w:rsid w:val="00360327"/>
    <w:rsid w:val="00360592"/>
    <w:rsid w:val="003606ED"/>
    <w:rsid w:val="00361EDD"/>
    <w:rsid w:val="00362A2C"/>
    <w:rsid w:val="00362D32"/>
    <w:rsid w:val="00363C55"/>
    <w:rsid w:val="0036496D"/>
    <w:rsid w:val="00364E64"/>
    <w:rsid w:val="00364EA4"/>
    <w:rsid w:val="00365742"/>
    <w:rsid w:val="00365E34"/>
    <w:rsid w:val="003662CE"/>
    <w:rsid w:val="003672F2"/>
    <w:rsid w:val="003678A9"/>
    <w:rsid w:val="0037058F"/>
    <w:rsid w:val="0037079B"/>
    <w:rsid w:val="00370D45"/>
    <w:rsid w:val="00370ED9"/>
    <w:rsid w:val="00370FE7"/>
    <w:rsid w:val="0037165E"/>
    <w:rsid w:val="0037236B"/>
    <w:rsid w:val="00372829"/>
    <w:rsid w:val="003732DF"/>
    <w:rsid w:val="00373E01"/>
    <w:rsid w:val="00374C70"/>
    <w:rsid w:val="00374DC9"/>
    <w:rsid w:val="00375161"/>
    <w:rsid w:val="003756B3"/>
    <w:rsid w:val="003756D9"/>
    <w:rsid w:val="00375B0E"/>
    <w:rsid w:val="00375DF3"/>
    <w:rsid w:val="0037663B"/>
    <w:rsid w:val="0037667E"/>
    <w:rsid w:val="00377087"/>
    <w:rsid w:val="00377208"/>
    <w:rsid w:val="00377377"/>
    <w:rsid w:val="00377BB9"/>
    <w:rsid w:val="00377CBB"/>
    <w:rsid w:val="0038271A"/>
    <w:rsid w:val="003829EB"/>
    <w:rsid w:val="003832E3"/>
    <w:rsid w:val="00383ACB"/>
    <w:rsid w:val="00383FB2"/>
    <w:rsid w:val="00384BC9"/>
    <w:rsid w:val="003902D9"/>
    <w:rsid w:val="00390BE0"/>
    <w:rsid w:val="0039182F"/>
    <w:rsid w:val="003919BF"/>
    <w:rsid w:val="003927CC"/>
    <w:rsid w:val="00392F1D"/>
    <w:rsid w:val="003936AD"/>
    <w:rsid w:val="0039385B"/>
    <w:rsid w:val="003939BC"/>
    <w:rsid w:val="003947CE"/>
    <w:rsid w:val="003948CF"/>
    <w:rsid w:val="003949BB"/>
    <w:rsid w:val="003959AD"/>
    <w:rsid w:val="00395E29"/>
    <w:rsid w:val="003962B1"/>
    <w:rsid w:val="003963B9"/>
    <w:rsid w:val="0039754B"/>
    <w:rsid w:val="00397A22"/>
    <w:rsid w:val="00397CD0"/>
    <w:rsid w:val="003A2F7E"/>
    <w:rsid w:val="003A30DD"/>
    <w:rsid w:val="003A3402"/>
    <w:rsid w:val="003A5090"/>
    <w:rsid w:val="003A5925"/>
    <w:rsid w:val="003A6A3C"/>
    <w:rsid w:val="003B1377"/>
    <w:rsid w:val="003B1392"/>
    <w:rsid w:val="003B19EB"/>
    <w:rsid w:val="003B1F91"/>
    <w:rsid w:val="003B2BB2"/>
    <w:rsid w:val="003B2C81"/>
    <w:rsid w:val="003B3E54"/>
    <w:rsid w:val="003B4C13"/>
    <w:rsid w:val="003B4EC0"/>
    <w:rsid w:val="003B6344"/>
    <w:rsid w:val="003C0103"/>
    <w:rsid w:val="003C0756"/>
    <w:rsid w:val="003C075F"/>
    <w:rsid w:val="003C0F71"/>
    <w:rsid w:val="003C11F2"/>
    <w:rsid w:val="003C23D6"/>
    <w:rsid w:val="003C35A7"/>
    <w:rsid w:val="003C3A7F"/>
    <w:rsid w:val="003C3B1F"/>
    <w:rsid w:val="003C4060"/>
    <w:rsid w:val="003C50AA"/>
    <w:rsid w:val="003C51E2"/>
    <w:rsid w:val="003C6B3B"/>
    <w:rsid w:val="003C738B"/>
    <w:rsid w:val="003C7C0F"/>
    <w:rsid w:val="003D0065"/>
    <w:rsid w:val="003D383E"/>
    <w:rsid w:val="003D3F56"/>
    <w:rsid w:val="003D48B0"/>
    <w:rsid w:val="003D52AA"/>
    <w:rsid w:val="003D5B43"/>
    <w:rsid w:val="003D5FCB"/>
    <w:rsid w:val="003D636E"/>
    <w:rsid w:val="003D6F19"/>
    <w:rsid w:val="003D78E6"/>
    <w:rsid w:val="003D7A8D"/>
    <w:rsid w:val="003D7C59"/>
    <w:rsid w:val="003E00FE"/>
    <w:rsid w:val="003E0398"/>
    <w:rsid w:val="003E0CDC"/>
    <w:rsid w:val="003E2510"/>
    <w:rsid w:val="003E4333"/>
    <w:rsid w:val="003E438E"/>
    <w:rsid w:val="003E4557"/>
    <w:rsid w:val="003E4811"/>
    <w:rsid w:val="003E4C88"/>
    <w:rsid w:val="003E50BB"/>
    <w:rsid w:val="003E537F"/>
    <w:rsid w:val="003E5AA7"/>
    <w:rsid w:val="003E5CB2"/>
    <w:rsid w:val="003E6BDC"/>
    <w:rsid w:val="003E6D46"/>
    <w:rsid w:val="003E713E"/>
    <w:rsid w:val="003E7322"/>
    <w:rsid w:val="003E73B9"/>
    <w:rsid w:val="003E791A"/>
    <w:rsid w:val="003E7B6E"/>
    <w:rsid w:val="003F0720"/>
    <w:rsid w:val="003F1173"/>
    <w:rsid w:val="003F130D"/>
    <w:rsid w:val="003F1B9D"/>
    <w:rsid w:val="003F2C14"/>
    <w:rsid w:val="003F34F7"/>
    <w:rsid w:val="003F3B5C"/>
    <w:rsid w:val="003F51BE"/>
    <w:rsid w:val="003F5556"/>
    <w:rsid w:val="003F7874"/>
    <w:rsid w:val="004006D8"/>
    <w:rsid w:val="00400D2E"/>
    <w:rsid w:val="00401456"/>
    <w:rsid w:val="00401DDA"/>
    <w:rsid w:val="00401F40"/>
    <w:rsid w:val="00401FD7"/>
    <w:rsid w:val="0040204F"/>
    <w:rsid w:val="00402957"/>
    <w:rsid w:val="00403804"/>
    <w:rsid w:val="00404D8D"/>
    <w:rsid w:val="0040522F"/>
    <w:rsid w:val="004059D0"/>
    <w:rsid w:val="00407CD9"/>
    <w:rsid w:val="00410669"/>
    <w:rsid w:val="004109C8"/>
    <w:rsid w:val="00410FBA"/>
    <w:rsid w:val="00410FD1"/>
    <w:rsid w:val="00411564"/>
    <w:rsid w:val="004142AA"/>
    <w:rsid w:val="004147A8"/>
    <w:rsid w:val="00414D39"/>
    <w:rsid w:val="004152B3"/>
    <w:rsid w:val="00415E31"/>
    <w:rsid w:val="004201D5"/>
    <w:rsid w:val="004205CF"/>
    <w:rsid w:val="004214F8"/>
    <w:rsid w:val="00421C14"/>
    <w:rsid w:val="00421D1A"/>
    <w:rsid w:val="004226E7"/>
    <w:rsid w:val="00422E95"/>
    <w:rsid w:val="00423A58"/>
    <w:rsid w:val="00423F7A"/>
    <w:rsid w:val="00424A2B"/>
    <w:rsid w:val="00425730"/>
    <w:rsid w:val="004257F0"/>
    <w:rsid w:val="00426A62"/>
    <w:rsid w:val="004275E4"/>
    <w:rsid w:val="0043071A"/>
    <w:rsid w:val="00430B34"/>
    <w:rsid w:val="00431042"/>
    <w:rsid w:val="004310CF"/>
    <w:rsid w:val="00431384"/>
    <w:rsid w:val="004316DE"/>
    <w:rsid w:val="00432795"/>
    <w:rsid w:val="00432B33"/>
    <w:rsid w:val="004330D3"/>
    <w:rsid w:val="00433DAB"/>
    <w:rsid w:val="00433E4A"/>
    <w:rsid w:val="0043429A"/>
    <w:rsid w:val="004347FE"/>
    <w:rsid w:val="00435165"/>
    <w:rsid w:val="004355B3"/>
    <w:rsid w:val="00435DA1"/>
    <w:rsid w:val="0043603E"/>
    <w:rsid w:val="004364D4"/>
    <w:rsid w:val="00436840"/>
    <w:rsid w:val="00437285"/>
    <w:rsid w:val="00437AC0"/>
    <w:rsid w:val="004406F6"/>
    <w:rsid w:val="004409C6"/>
    <w:rsid w:val="00440C90"/>
    <w:rsid w:val="00440FD2"/>
    <w:rsid w:val="00441339"/>
    <w:rsid w:val="0044176C"/>
    <w:rsid w:val="00442642"/>
    <w:rsid w:val="004429AB"/>
    <w:rsid w:val="00442E8A"/>
    <w:rsid w:val="0044388B"/>
    <w:rsid w:val="00443BF3"/>
    <w:rsid w:val="00444E65"/>
    <w:rsid w:val="0044578C"/>
    <w:rsid w:val="004462A5"/>
    <w:rsid w:val="00446B01"/>
    <w:rsid w:val="0044743E"/>
    <w:rsid w:val="00447A84"/>
    <w:rsid w:val="004507CB"/>
    <w:rsid w:val="00451332"/>
    <w:rsid w:val="00451761"/>
    <w:rsid w:val="00451C75"/>
    <w:rsid w:val="004520BB"/>
    <w:rsid w:val="004526A2"/>
    <w:rsid w:val="00452787"/>
    <w:rsid w:val="00452D27"/>
    <w:rsid w:val="00452DC7"/>
    <w:rsid w:val="004530C1"/>
    <w:rsid w:val="00454011"/>
    <w:rsid w:val="0045438A"/>
    <w:rsid w:val="00454E46"/>
    <w:rsid w:val="00455495"/>
    <w:rsid w:val="0045639F"/>
    <w:rsid w:val="00456A80"/>
    <w:rsid w:val="00456A8C"/>
    <w:rsid w:val="00456A8F"/>
    <w:rsid w:val="004606BD"/>
    <w:rsid w:val="004606F3"/>
    <w:rsid w:val="00461DC6"/>
    <w:rsid w:val="00462F4E"/>
    <w:rsid w:val="004632EA"/>
    <w:rsid w:val="00465040"/>
    <w:rsid w:val="00465184"/>
    <w:rsid w:val="00467027"/>
    <w:rsid w:val="0046757C"/>
    <w:rsid w:val="00467E1C"/>
    <w:rsid w:val="00467F5F"/>
    <w:rsid w:val="00471CFF"/>
    <w:rsid w:val="00472A2C"/>
    <w:rsid w:val="00472D98"/>
    <w:rsid w:val="004739C7"/>
    <w:rsid w:val="0047505C"/>
    <w:rsid w:val="00475691"/>
    <w:rsid w:val="004756C1"/>
    <w:rsid w:val="00475DE8"/>
    <w:rsid w:val="00476E51"/>
    <w:rsid w:val="004779B5"/>
    <w:rsid w:val="00482276"/>
    <w:rsid w:val="0048267A"/>
    <w:rsid w:val="00482A38"/>
    <w:rsid w:val="00483712"/>
    <w:rsid w:val="00484EED"/>
    <w:rsid w:val="00485BA5"/>
    <w:rsid w:val="00486280"/>
    <w:rsid w:val="004867BE"/>
    <w:rsid w:val="0049001D"/>
    <w:rsid w:val="00491130"/>
    <w:rsid w:val="00491358"/>
    <w:rsid w:val="00491D62"/>
    <w:rsid w:val="00492028"/>
    <w:rsid w:val="004942C5"/>
    <w:rsid w:val="00494582"/>
    <w:rsid w:val="00494675"/>
    <w:rsid w:val="00495B66"/>
    <w:rsid w:val="00495E83"/>
    <w:rsid w:val="00496098"/>
    <w:rsid w:val="0049615D"/>
    <w:rsid w:val="00496307"/>
    <w:rsid w:val="004964F6"/>
    <w:rsid w:val="00496DC6"/>
    <w:rsid w:val="00497095"/>
    <w:rsid w:val="00497BBD"/>
    <w:rsid w:val="004A049D"/>
    <w:rsid w:val="004A0C52"/>
    <w:rsid w:val="004A0D9A"/>
    <w:rsid w:val="004A1075"/>
    <w:rsid w:val="004A16E6"/>
    <w:rsid w:val="004A1EFC"/>
    <w:rsid w:val="004A213A"/>
    <w:rsid w:val="004A29B3"/>
    <w:rsid w:val="004A2E74"/>
    <w:rsid w:val="004A3056"/>
    <w:rsid w:val="004A384C"/>
    <w:rsid w:val="004A388F"/>
    <w:rsid w:val="004A6A2E"/>
    <w:rsid w:val="004A7114"/>
    <w:rsid w:val="004B0ADF"/>
    <w:rsid w:val="004B1707"/>
    <w:rsid w:val="004B1821"/>
    <w:rsid w:val="004B1C63"/>
    <w:rsid w:val="004B25C7"/>
    <w:rsid w:val="004B286A"/>
    <w:rsid w:val="004B2F0E"/>
    <w:rsid w:val="004B3238"/>
    <w:rsid w:val="004B49E0"/>
    <w:rsid w:val="004B50C0"/>
    <w:rsid w:val="004B5F2F"/>
    <w:rsid w:val="004B770F"/>
    <w:rsid w:val="004C063F"/>
    <w:rsid w:val="004C08F3"/>
    <w:rsid w:val="004C1047"/>
    <w:rsid w:val="004C1604"/>
    <w:rsid w:val="004C1917"/>
    <w:rsid w:val="004C1E9B"/>
    <w:rsid w:val="004C20CF"/>
    <w:rsid w:val="004C2B66"/>
    <w:rsid w:val="004C33AD"/>
    <w:rsid w:val="004C3B2D"/>
    <w:rsid w:val="004C41F0"/>
    <w:rsid w:val="004C4249"/>
    <w:rsid w:val="004C42CE"/>
    <w:rsid w:val="004C4DFF"/>
    <w:rsid w:val="004C6FB3"/>
    <w:rsid w:val="004D22F5"/>
    <w:rsid w:val="004D2D58"/>
    <w:rsid w:val="004D2D73"/>
    <w:rsid w:val="004D372A"/>
    <w:rsid w:val="004D3C15"/>
    <w:rsid w:val="004D4C29"/>
    <w:rsid w:val="004D4FDB"/>
    <w:rsid w:val="004D5575"/>
    <w:rsid w:val="004D557A"/>
    <w:rsid w:val="004D57C7"/>
    <w:rsid w:val="004D589E"/>
    <w:rsid w:val="004D633C"/>
    <w:rsid w:val="004E13CE"/>
    <w:rsid w:val="004E269B"/>
    <w:rsid w:val="004E2EDE"/>
    <w:rsid w:val="004E3787"/>
    <w:rsid w:val="004E5ABB"/>
    <w:rsid w:val="004E5F6A"/>
    <w:rsid w:val="004E6881"/>
    <w:rsid w:val="004E77D7"/>
    <w:rsid w:val="004F0952"/>
    <w:rsid w:val="004F1CA6"/>
    <w:rsid w:val="004F1EFF"/>
    <w:rsid w:val="004F234C"/>
    <w:rsid w:val="004F29BD"/>
    <w:rsid w:val="004F3544"/>
    <w:rsid w:val="004F3583"/>
    <w:rsid w:val="004F3E44"/>
    <w:rsid w:val="004F406D"/>
    <w:rsid w:val="004F4646"/>
    <w:rsid w:val="004F5416"/>
    <w:rsid w:val="004F7026"/>
    <w:rsid w:val="004F7253"/>
    <w:rsid w:val="004F7A0C"/>
    <w:rsid w:val="005000C9"/>
    <w:rsid w:val="0050031A"/>
    <w:rsid w:val="00500B37"/>
    <w:rsid w:val="00501023"/>
    <w:rsid w:val="0050168B"/>
    <w:rsid w:val="005017FF"/>
    <w:rsid w:val="005019B0"/>
    <w:rsid w:val="00501ABF"/>
    <w:rsid w:val="0050269E"/>
    <w:rsid w:val="00502A9D"/>
    <w:rsid w:val="00502FE3"/>
    <w:rsid w:val="0050434A"/>
    <w:rsid w:val="005046A1"/>
    <w:rsid w:val="005046C8"/>
    <w:rsid w:val="005053F8"/>
    <w:rsid w:val="005057CF"/>
    <w:rsid w:val="00505A75"/>
    <w:rsid w:val="00507334"/>
    <w:rsid w:val="00510163"/>
    <w:rsid w:val="005107B9"/>
    <w:rsid w:val="00510ED4"/>
    <w:rsid w:val="005125D8"/>
    <w:rsid w:val="0051323F"/>
    <w:rsid w:val="0051381F"/>
    <w:rsid w:val="00513D24"/>
    <w:rsid w:val="0051440E"/>
    <w:rsid w:val="005149EC"/>
    <w:rsid w:val="00514DD9"/>
    <w:rsid w:val="0051592E"/>
    <w:rsid w:val="005167A0"/>
    <w:rsid w:val="00516AFF"/>
    <w:rsid w:val="00521687"/>
    <w:rsid w:val="005220C4"/>
    <w:rsid w:val="00522622"/>
    <w:rsid w:val="0052328B"/>
    <w:rsid w:val="005232D5"/>
    <w:rsid w:val="0052367B"/>
    <w:rsid w:val="00523D8D"/>
    <w:rsid w:val="005245B2"/>
    <w:rsid w:val="00524656"/>
    <w:rsid w:val="00525878"/>
    <w:rsid w:val="00526D67"/>
    <w:rsid w:val="00527500"/>
    <w:rsid w:val="005275D0"/>
    <w:rsid w:val="00527F2C"/>
    <w:rsid w:val="00531121"/>
    <w:rsid w:val="00532EC7"/>
    <w:rsid w:val="00533088"/>
    <w:rsid w:val="00534C51"/>
    <w:rsid w:val="00534DE4"/>
    <w:rsid w:val="00534FE4"/>
    <w:rsid w:val="0053586D"/>
    <w:rsid w:val="00535DC8"/>
    <w:rsid w:val="00536DAF"/>
    <w:rsid w:val="0053715D"/>
    <w:rsid w:val="00540B25"/>
    <w:rsid w:val="00540C56"/>
    <w:rsid w:val="00540DD1"/>
    <w:rsid w:val="00541F54"/>
    <w:rsid w:val="00542136"/>
    <w:rsid w:val="005424C7"/>
    <w:rsid w:val="00542CAC"/>
    <w:rsid w:val="00543799"/>
    <w:rsid w:val="0054384A"/>
    <w:rsid w:val="0054415B"/>
    <w:rsid w:val="0054507D"/>
    <w:rsid w:val="0054526D"/>
    <w:rsid w:val="005452E7"/>
    <w:rsid w:val="00546205"/>
    <w:rsid w:val="00546DB6"/>
    <w:rsid w:val="0054725E"/>
    <w:rsid w:val="005501DB"/>
    <w:rsid w:val="00550D81"/>
    <w:rsid w:val="00551651"/>
    <w:rsid w:val="005516DF"/>
    <w:rsid w:val="00551CE2"/>
    <w:rsid w:val="005530C5"/>
    <w:rsid w:val="00553D79"/>
    <w:rsid w:val="005545CB"/>
    <w:rsid w:val="00554B75"/>
    <w:rsid w:val="005550AD"/>
    <w:rsid w:val="00555233"/>
    <w:rsid w:val="00555954"/>
    <w:rsid w:val="00555D6B"/>
    <w:rsid w:val="0055616C"/>
    <w:rsid w:val="00556225"/>
    <w:rsid w:val="00556A5C"/>
    <w:rsid w:val="00556EAD"/>
    <w:rsid w:val="00557204"/>
    <w:rsid w:val="005572FA"/>
    <w:rsid w:val="005577C8"/>
    <w:rsid w:val="00557C40"/>
    <w:rsid w:val="00560193"/>
    <w:rsid w:val="00560E34"/>
    <w:rsid w:val="00561092"/>
    <w:rsid w:val="0056132E"/>
    <w:rsid w:val="0056252C"/>
    <w:rsid w:val="005629BE"/>
    <w:rsid w:val="00562BA8"/>
    <w:rsid w:val="00562E23"/>
    <w:rsid w:val="00563073"/>
    <w:rsid w:val="005637D4"/>
    <w:rsid w:val="00563CF2"/>
    <w:rsid w:val="00563D13"/>
    <w:rsid w:val="00563D18"/>
    <w:rsid w:val="00564B6F"/>
    <w:rsid w:val="00565280"/>
    <w:rsid w:val="005679B1"/>
    <w:rsid w:val="005700FE"/>
    <w:rsid w:val="005712FC"/>
    <w:rsid w:val="00572534"/>
    <w:rsid w:val="00572938"/>
    <w:rsid w:val="0057317B"/>
    <w:rsid w:val="00573EBA"/>
    <w:rsid w:val="005744A3"/>
    <w:rsid w:val="005748C7"/>
    <w:rsid w:val="00575A2D"/>
    <w:rsid w:val="00576837"/>
    <w:rsid w:val="00581160"/>
    <w:rsid w:val="005814A6"/>
    <w:rsid w:val="00582FEE"/>
    <w:rsid w:val="005831D0"/>
    <w:rsid w:val="00583751"/>
    <w:rsid w:val="00583BE8"/>
    <w:rsid w:val="005849A5"/>
    <w:rsid w:val="005851EE"/>
    <w:rsid w:val="005854E4"/>
    <w:rsid w:val="00585B18"/>
    <w:rsid w:val="00585FD8"/>
    <w:rsid w:val="00586E03"/>
    <w:rsid w:val="00586F65"/>
    <w:rsid w:val="00587209"/>
    <w:rsid w:val="00590380"/>
    <w:rsid w:val="005906E3"/>
    <w:rsid w:val="00590A48"/>
    <w:rsid w:val="00590D09"/>
    <w:rsid w:val="00591984"/>
    <w:rsid w:val="00591A67"/>
    <w:rsid w:val="00592CEB"/>
    <w:rsid w:val="00592FDE"/>
    <w:rsid w:val="00593B3F"/>
    <w:rsid w:val="00594168"/>
    <w:rsid w:val="005941A6"/>
    <w:rsid w:val="0059436A"/>
    <w:rsid w:val="005949B5"/>
    <w:rsid w:val="00594E29"/>
    <w:rsid w:val="00594FEC"/>
    <w:rsid w:val="00597567"/>
    <w:rsid w:val="005A09BA"/>
    <w:rsid w:val="005A1DD0"/>
    <w:rsid w:val="005A1FEF"/>
    <w:rsid w:val="005A2ED3"/>
    <w:rsid w:val="005A32EA"/>
    <w:rsid w:val="005A3D35"/>
    <w:rsid w:val="005A3FEA"/>
    <w:rsid w:val="005A4708"/>
    <w:rsid w:val="005A4713"/>
    <w:rsid w:val="005A56AE"/>
    <w:rsid w:val="005A56F3"/>
    <w:rsid w:val="005A6140"/>
    <w:rsid w:val="005A61FA"/>
    <w:rsid w:val="005A69B1"/>
    <w:rsid w:val="005A71B6"/>
    <w:rsid w:val="005A738A"/>
    <w:rsid w:val="005A73C5"/>
    <w:rsid w:val="005B0116"/>
    <w:rsid w:val="005B0CDC"/>
    <w:rsid w:val="005B0E2F"/>
    <w:rsid w:val="005B114F"/>
    <w:rsid w:val="005B2A7A"/>
    <w:rsid w:val="005B2EB9"/>
    <w:rsid w:val="005B5188"/>
    <w:rsid w:val="005B576B"/>
    <w:rsid w:val="005B577C"/>
    <w:rsid w:val="005B5B2B"/>
    <w:rsid w:val="005B6A43"/>
    <w:rsid w:val="005B6A60"/>
    <w:rsid w:val="005B6E96"/>
    <w:rsid w:val="005B717E"/>
    <w:rsid w:val="005B72D1"/>
    <w:rsid w:val="005C0D3A"/>
    <w:rsid w:val="005C2F6C"/>
    <w:rsid w:val="005C4F3B"/>
    <w:rsid w:val="005C5C4E"/>
    <w:rsid w:val="005C60B4"/>
    <w:rsid w:val="005C7A4A"/>
    <w:rsid w:val="005C7CD0"/>
    <w:rsid w:val="005C7EE7"/>
    <w:rsid w:val="005D01C0"/>
    <w:rsid w:val="005D0D55"/>
    <w:rsid w:val="005D11A8"/>
    <w:rsid w:val="005D13D4"/>
    <w:rsid w:val="005D146D"/>
    <w:rsid w:val="005D2019"/>
    <w:rsid w:val="005D2A63"/>
    <w:rsid w:val="005D2C71"/>
    <w:rsid w:val="005D30EF"/>
    <w:rsid w:val="005D3526"/>
    <w:rsid w:val="005D3AC8"/>
    <w:rsid w:val="005D3CA9"/>
    <w:rsid w:val="005D41D1"/>
    <w:rsid w:val="005D429C"/>
    <w:rsid w:val="005D52B2"/>
    <w:rsid w:val="005D73C8"/>
    <w:rsid w:val="005E0A4A"/>
    <w:rsid w:val="005E0F94"/>
    <w:rsid w:val="005E16F5"/>
    <w:rsid w:val="005E262D"/>
    <w:rsid w:val="005E2BD4"/>
    <w:rsid w:val="005E2F13"/>
    <w:rsid w:val="005E3495"/>
    <w:rsid w:val="005E3A92"/>
    <w:rsid w:val="005E3F9D"/>
    <w:rsid w:val="005E41B0"/>
    <w:rsid w:val="005E4D33"/>
    <w:rsid w:val="005E52E9"/>
    <w:rsid w:val="005E532E"/>
    <w:rsid w:val="005E7655"/>
    <w:rsid w:val="005E7E5F"/>
    <w:rsid w:val="005F0915"/>
    <w:rsid w:val="005F0B15"/>
    <w:rsid w:val="005F2DF8"/>
    <w:rsid w:val="005F37DB"/>
    <w:rsid w:val="005F3A74"/>
    <w:rsid w:val="005F4181"/>
    <w:rsid w:val="005F44D5"/>
    <w:rsid w:val="005F49A4"/>
    <w:rsid w:val="005F608F"/>
    <w:rsid w:val="005F6784"/>
    <w:rsid w:val="005F6DBB"/>
    <w:rsid w:val="005F7E32"/>
    <w:rsid w:val="006004B9"/>
    <w:rsid w:val="00600B1E"/>
    <w:rsid w:val="006010D6"/>
    <w:rsid w:val="00601136"/>
    <w:rsid w:val="00601C2C"/>
    <w:rsid w:val="00602017"/>
    <w:rsid w:val="00603238"/>
    <w:rsid w:val="00603AD4"/>
    <w:rsid w:val="006043D7"/>
    <w:rsid w:val="00605A92"/>
    <w:rsid w:val="00605DB2"/>
    <w:rsid w:val="00606754"/>
    <w:rsid w:val="00610F3B"/>
    <w:rsid w:val="006110B8"/>
    <w:rsid w:val="0061122F"/>
    <w:rsid w:val="0061255D"/>
    <w:rsid w:val="00612A90"/>
    <w:rsid w:val="00613566"/>
    <w:rsid w:val="006142D7"/>
    <w:rsid w:val="00614CBC"/>
    <w:rsid w:val="00615CD4"/>
    <w:rsid w:val="006177C6"/>
    <w:rsid w:val="00617B14"/>
    <w:rsid w:val="00617C88"/>
    <w:rsid w:val="00620059"/>
    <w:rsid w:val="00620E00"/>
    <w:rsid w:val="006224CE"/>
    <w:rsid w:val="00622F30"/>
    <w:rsid w:val="00623A16"/>
    <w:rsid w:val="0062455D"/>
    <w:rsid w:val="00624A8E"/>
    <w:rsid w:val="00624C5F"/>
    <w:rsid w:val="00625CC8"/>
    <w:rsid w:val="00626DCD"/>
    <w:rsid w:val="00627B25"/>
    <w:rsid w:val="006308D6"/>
    <w:rsid w:val="006310D7"/>
    <w:rsid w:val="0063197C"/>
    <w:rsid w:val="00631C4A"/>
    <w:rsid w:val="00631D6F"/>
    <w:rsid w:val="00631F41"/>
    <w:rsid w:val="006334AA"/>
    <w:rsid w:val="00633E20"/>
    <w:rsid w:val="00634A83"/>
    <w:rsid w:val="00634D93"/>
    <w:rsid w:val="0063562A"/>
    <w:rsid w:val="0063564C"/>
    <w:rsid w:val="00636995"/>
    <w:rsid w:val="00637170"/>
    <w:rsid w:val="006371E9"/>
    <w:rsid w:val="0063764F"/>
    <w:rsid w:val="00637F0F"/>
    <w:rsid w:val="00640565"/>
    <w:rsid w:val="006408BB"/>
    <w:rsid w:val="00641A7C"/>
    <w:rsid w:val="00641BC9"/>
    <w:rsid w:val="00642E46"/>
    <w:rsid w:val="00643FC2"/>
    <w:rsid w:val="00645DC4"/>
    <w:rsid w:val="006465ED"/>
    <w:rsid w:val="00647004"/>
    <w:rsid w:val="006470E7"/>
    <w:rsid w:val="00650E3D"/>
    <w:rsid w:val="00650E46"/>
    <w:rsid w:val="006520BE"/>
    <w:rsid w:val="00652D01"/>
    <w:rsid w:val="0065337E"/>
    <w:rsid w:val="00654D4E"/>
    <w:rsid w:val="00654E6A"/>
    <w:rsid w:val="00654E8C"/>
    <w:rsid w:val="00655519"/>
    <w:rsid w:val="0065616D"/>
    <w:rsid w:val="006564C4"/>
    <w:rsid w:val="0065758A"/>
    <w:rsid w:val="00661415"/>
    <w:rsid w:val="00661D74"/>
    <w:rsid w:val="00662427"/>
    <w:rsid w:val="00662EB0"/>
    <w:rsid w:val="00663A58"/>
    <w:rsid w:val="00663A73"/>
    <w:rsid w:val="00663BBB"/>
    <w:rsid w:val="00664049"/>
    <w:rsid w:val="0066434C"/>
    <w:rsid w:val="00664731"/>
    <w:rsid w:val="00664F94"/>
    <w:rsid w:val="00665441"/>
    <w:rsid w:val="00665B4B"/>
    <w:rsid w:val="00666DEF"/>
    <w:rsid w:val="00670261"/>
    <w:rsid w:val="00670372"/>
    <w:rsid w:val="00670965"/>
    <w:rsid w:val="00671496"/>
    <w:rsid w:val="00671C98"/>
    <w:rsid w:val="00671D99"/>
    <w:rsid w:val="00672FFD"/>
    <w:rsid w:val="006730A1"/>
    <w:rsid w:val="00673E15"/>
    <w:rsid w:val="00673F2B"/>
    <w:rsid w:val="006749AD"/>
    <w:rsid w:val="00674ADE"/>
    <w:rsid w:val="00675084"/>
    <w:rsid w:val="00676718"/>
    <w:rsid w:val="006806CE"/>
    <w:rsid w:val="006807EA"/>
    <w:rsid w:val="006828F3"/>
    <w:rsid w:val="00682B66"/>
    <w:rsid w:val="00682F78"/>
    <w:rsid w:val="00682FF3"/>
    <w:rsid w:val="006834B9"/>
    <w:rsid w:val="00683954"/>
    <w:rsid w:val="00684180"/>
    <w:rsid w:val="00684BA3"/>
    <w:rsid w:val="006855BF"/>
    <w:rsid w:val="00686861"/>
    <w:rsid w:val="00690B28"/>
    <w:rsid w:val="00691718"/>
    <w:rsid w:val="006932E5"/>
    <w:rsid w:val="00693736"/>
    <w:rsid w:val="00693D4C"/>
    <w:rsid w:val="006942E1"/>
    <w:rsid w:val="00695004"/>
    <w:rsid w:val="00695328"/>
    <w:rsid w:val="00695FE3"/>
    <w:rsid w:val="0069720A"/>
    <w:rsid w:val="0069735E"/>
    <w:rsid w:val="006979D3"/>
    <w:rsid w:val="006A0432"/>
    <w:rsid w:val="006A0583"/>
    <w:rsid w:val="006A10E2"/>
    <w:rsid w:val="006A1B99"/>
    <w:rsid w:val="006A2DB4"/>
    <w:rsid w:val="006A31C5"/>
    <w:rsid w:val="006A371B"/>
    <w:rsid w:val="006A38D3"/>
    <w:rsid w:val="006A535C"/>
    <w:rsid w:val="006A58F4"/>
    <w:rsid w:val="006A6389"/>
    <w:rsid w:val="006A6F05"/>
    <w:rsid w:val="006A7845"/>
    <w:rsid w:val="006B043F"/>
    <w:rsid w:val="006B0C39"/>
    <w:rsid w:val="006B106E"/>
    <w:rsid w:val="006B13D2"/>
    <w:rsid w:val="006B38B5"/>
    <w:rsid w:val="006B3D3B"/>
    <w:rsid w:val="006B3EA0"/>
    <w:rsid w:val="006B4313"/>
    <w:rsid w:val="006B44BA"/>
    <w:rsid w:val="006B4D62"/>
    <w:rsid w:val="006B592B"/>
    <w:rsid w:val="006B624E"/>
    <w:rsid w:val="006B6DE8"/>
    <w:rsid w:val="006B797E"/>
    <w:rsid w:val="006C00F7"/>
    <w:rsid w:val="006C03D4"/>
    <w:rsid w:val="006C0BB4"/>
    <w:rsid w:val="006C1562"/>
    <w:rsid w:val="006C186A"/>
    <w:rsid w:val="006C1DE3"/>
    <w:rsid w:val="006C2043"/>
    <w:rsid w:val="006C2070"/>
    <w:rsid w:val="006C2AB4"/>
    <w:rsid w:val="006C2EAE"/>
    <w:rsid w:val="006C3260"/>
    <w:rsid w:val="006C5D8D"/>
    <w:rsid w:val="006C6133"/>
    <w:rsid w:val="006D0144"/>
    <w:rsid w:val="006D0534"/>
    <w:rsid w:val="006D109C"/>
    <w:rsid w:val="006D1121"/>
    <w:rsid w:val="006D2837"/>
    <w:rsid w:val="006D39AE"/>
    <w:rsid w:val="006D4069"/>
    <w:rsid w:val="006D7191"/>
    <w:rsid w:val="006D721D"/>
    <w:rsid w:val="006D78C7"/>
    <w:rsid w:val="006E057E"/>
    <w:rsid w:val="006E0BCB"/>
    <w:rsid w:val="006E1978"/>
    <w:rsid w:val="006E1B34"/>
    <w:rsid w:val="006E27D5"/>
    <w:rsid w:val="006E3BEE"/>
    <w:rsid w:val="006E46F5"/>
    <w:rsid w:val="006E5791"/>
    <w:rsid w:val="006E5C66"/>
    <w:rsid w:val="006E5E38"/>
    <w:rsid w:val="006E6867"/>
    <w:rsid w:val="006E692B"/>
    <w:rsid w:val="006E7579"/>
    <w:rsid w:val="006E7644"/>
    <w:rsid w:val="006F1610"/>
    <w:rsid w:val="006F1646"/>
    <w:rsid w:val="006F179E"/>
    <w:rsid w:val="006F2C13"/>
    <w:rsid w:val="006F2C60"/>
    <w:rsid w:val="006F3633"/>
    <w:rsid w:val="006F40B5"/>
    <w:rsid w:val="006F4CF3"/>
    <w:rsid w:val="006F5D75"/>
    <w:rsid w:val="006F5FF5"/>
    <w:rsid w:val="006F63E9"/>
    <w:rsid w:val="006F688F"/>
    <w:rsid w:val="006F6B70"/>
    <w:rsid w:val="006F70B2"/>
    <w:rsid w:val="006F79C9"/>
    <w:rsid w:val="00700B9B"/>
    <w:rsid w:val="00702B4E"/>
    <w:rsid w:val="00703322"/>
    <w:rsid w:val="00705744"/>
    <w:rsid w:val="00706131"/>
    <w:rsid w:val="00706B51"/>
    <w:rsid w:val="00706DCF"/>
    <w:rsid w:val="00707072"/>
    <w:rsid w:val="0071049C"/>
    <w:rsid w:val="00711524"/>
    <w:rsid w:val="00711650"/>
    <w:rsid w:val="00711743"/>
    <w:rsid w:val="00711C38"/>
    <w:rsid w:val="007126E4"/>
    <w:rsid w:val="0071286B"/>
    <w:rsid w:val="00712B54"/>
    <w:rsid w:val="00712B5A"/>
    <w:rsid w:val="00716CFD"/>
    <w:rsid w:val="00716EB4"/>
    <w:rsid w:val="0072039F"/>
    <w:rsid w:val="00720681"/>
    <w:rsid w:val="00721641"/>
    <w:rsid w:val="007221C8"/>
    <w:rsid w:val="0072245C"/>
    <w:rsid w:val="0072256C"/>
    <w:rsid w:val="00722889"/>
    <w:rsid w:val="0072394F"/>
    <w:rsid w:val="00723E5F"/>
    <w:rsid w:val="00725640"/>
    <w:rsid w:val="00725C5D"/>
    <w:rsid w:val="0072639D"/>
    <w:rsid w:val="007263CC"/>
    <w:rsid w:val="007266B5"/>
    <w:rsid w:val="0072705E"/>
    <w:rsid w:val="00727206"/>
    <w:rsid w:val="007277D6"/>
    <w:rsid w:val="00727E3F"/>
    <w:rsid w:val="00730561"/>
    <w:rsid w:val="00730865"/>
    <w:rsid w:val="007317C8"/>
    <w:rsid w:val="007324C4"/>
    <w:rsid w:val="007325D5"/>
    <w:rsid w:val="00733AD7"/>
    <w:rsid w:val="007340ED"/>
    <w:rsid w:val="00734ACF"/>
    <w:rsid w:val="00734C6A"/>
    <w:rsid w:val="00736730"/>
    <w:rsid w:val="00736C44"/>
    <w:rsid w:val="0074172E"/>
    <w:rsid w:val="007429FE"/>
    <w:rsid w:val="00742AC2"/>
    <w:rsid w:val="0074329D"/>
    <w:rsid w:val="0074483B"/>
    <w:rsid w:val="00744BC1"/>
    <w:rsid w:val="007455F4"/>
    <w:rsid w:val="007456D3"/>
    <w:rsid w:val="007457F4"/>
    <w:rsid w:val="00745D29"/>
    <w:rsid w:val="00746611"/>
    <w:rsid w:val="00746686"/>
    <w:rsid w:val="007479EB"/>
    <w:rsid w:val="00747FCC"/>
    <w:rsid w:val="0075043E"/>
    <w:rsid w:val="007504AE"/>
    <w:rsid w:val="00750809"/>
    <w:rsid w:val="00750D23"/>
    <w:rsid w:val="0075178B"/>
    <w:rsid w:val="00751B3E"/>
    <w:rsid w:val="00752F2E"/>
    <w:rsid w:val="007533CF"/>
    <w:rsid w:val="007543C7"/>
    <w:rsid w:val="00754727"/>
    <w:rsid w:val="0075533D"/>
    <w:rsid w:val="00756F24"/>
    <w:rsid w:val="007574BB"/>
    <w:rsid w:val="0075759D"/>
    <w:rsid w:val="00757E9F"/>
    <w:rsid w:val="007607D2"/>
    <w:rsid w:val="00760CEC"/>
    <w:rsid w:val="0076187E"/>
    <w:rsid w:val="007619E9"/>
    <w:rsid w:val="00761E40"/>
    <w:rsid w:val="007627AB"/>
    <w:rsid w:val="00762C18"/>
    <w:rsid w:val="007630A8"/>
    <w:rsid w:val="00763D9D"/>
    <w:rsid w:val="00764724"/>
    <w:rsid w:val="00765093"/>
    <w:rsid w:val="00765CE3"/>
    <w:rsid w:val="00765D88"/>
    <w:rsid w:val="00766599"/>
    <w:rsid w:val="00767017"/>
    <w:rsid w:val="00767E22"/>
    <w:rsid w:val="00770CD0"/>
    <w:rsid w:val="00771C49"/>
    <w:rsid w:val="00772454"/>
    <w:rsid w:val="0077359B"/>
    <w:rsid w:val="00774037"/>
    <w:rsid w:val="00775370"/>
    <w:rsid w:val="00775B6C"/>
    <w:rsid w:val="00775D33"/>
    <w:rsid w:val="00777195"/>
    <w:rsid w:val="00777D9E"/>
    <w:rsid w:val="00780AE6"/>
    <w:rsid w:val="00780B44"/>
    <w:rsid w:val="00781FDE"/>
    <w:rsid w:val="00786730"/>
    <w:rsid w:val="00787105"/>
    <w:rsid w:val="007902E3"/>
    <w:rsid w:val="00790E97"/>
    <w:rsid w:val="00791477"/>
    <w:rsid w:val="007927CE"/>
    <w:rsid w:val="00793332"/>
    <w:rsid w:val="0079395E"/>
    <w:rsid w:val="00794100"/>
    <w:rsid w:val="0079516D"/>
    <w:rsid w:val="00795522"/>
    <w:rsid w:val="00796681"/>
    <w:rsid w:val="00796AA0"/>
    <w:rsid w:val="00797BB2"/>
    <w:rsid w:val="00797D6B"/>
    <w:rsid w:val="007A07FE"/>
    <w:rsid w:val="007A0E5C"/>
    <w:rsid w:val="007A1E68"/>
    <w:rsid w:val="007A21D0"/>
    <w:rsid w:val="007A258F"/>
    <w:rsid w:val="007A266C"/>
    <w:rsid w:val="007A3228"/>
    <w:rsid w:val="007A3BF2"/>
    <w:rsid w:val="007A3FA4"/>
    <w:rsid w:val="007A577C"/>
    <w:rsid w:val="007A57F2"/>
    <w:rsid w:val="007A5A3A"/>
    <w:rsid w:val="007A5D80"/>
    <w:rsid w:val="007A64E0"/>
    <w:rsid w:val="007A6A48"/>
    <w:rsid w:val="007A7492"/>
    <w:rsid w:val="007A7AE2"/>
    <w:rsid w:val="007A7E99"/>
    <w:rsid w:val="007B0141"/>
    <w:rsid w:val="007B026E"/>
    <w:rsid w:val="007B08DF"/>
    <w:rsid w:val="007B0BBA"/>
    <w:rsid w:val="007B0FB0"/>
    <w:rsid w:val="007B0FFE"/>
    <w:rsid w:val="007B1810"/>
    <w:rsid w:val="007B2833"/>
    <w:rsid w:val="007B316B"/>
    <w:rsid w:val="007B32E5"/>
    <w:rsid w:val="007B3570"/>
    <w:rsid w:val="007B365C"/>
    <w:rsid w:val="007B38C8"/>
    <w:rsid w:val="007B45FF"/>
    <w:rsid w:val="007B4A21"/>
    <w:rsid w:val="007B5CE0"/>
    <w:rsid w:val="007B6061"/>
    <w:rsid w:val="007B79FE"/>
    <w:rsid w:val="007C0139"/>
    <w:rsid w:val="007C1879"/>
    <w:rsid w:val="007C192E"/>
    <w:rsid w:val="007C2691"/>
    <w:rsid w:val="007C2821"/>
    <w:rsid w:val="007C2C3E"/>
    <w:rsid w:val="007C35C4"/>
    <w:rsid w:val="007C3C49"/>
    <w:rsid w:val="007C3E37"/>
    <w:rsid w:val="007C4016"/>
    <w:rsid w:val="007C6119"/>
    <w:rsid w:val="007C631F"/>
    <w:rsid w:val="007C6652"/>
    <w:rsid w:val="007C6B52"/>
    <w:rsid w:val="007C7A96"/>
    <w:rsid w:val="007C7D88"/>
    <w:rsid w:val="007D010F"/>
    <w:rsid w:val="007D2349"/>
    <w:rsid w:val="007D2BDF"/>
    <w:rsid w:val="007D3A22"/>
    <w:rsid w:val="007D3E47"/>
    <w:rsid w:val="007D53CB"/>
    <w:rsid w:val="007D5482"/>
    <w:rsid w:val="007D6040"/>
    <w:rsid w:val="007D7802"/>
    <w:rsid w:val="007D7F4E"/>
    <w:rsid w:val="007E0705"/>
    <w:rsid w:val="007E1142"/>
    <w:rsid w:val="007E1FCD"/>
    <w:rsid w:val="007E2A83"/>
    <w:rsid w:val="007E2E0F"/>
    <w:rsid w:val="007E340D"/>
    <w:rsid w:val="007E479D"/>
    <w:rsid w:val="007E4B96"/>
    <w:rsid w:val="007E5028"/>
    <w:rsid w:val="007E54AF"/>
    <w:rsid w:val="007E56BB"/>
    <w:rsid w:val="007E580B"/>
    <w:rsid w:val="007E5F7B"/>
    <w:rsid w:val="007E6DAF"/>
    <w:rsid w:val="007E6E8A"/>
    <w:rsid w:val="007E777E"/>
    <w:rsid w:val="007E7C71"/>
    <w:rsid w:val="007F0810"/>
    <w:rsid w:val="007F083C"/>
    <w:rsid w:val="007F0A3E"/>
    <w:rsid w:val="007F17C5"/>
    <w:rsid w:val="007F19A9"/>
    <w:rsid w:val="007F20CF"/>
    <w:rsid w:val="007F3161"/>
    <w:rsid w:val="007F37DC"/>
    <w:rsid w:val="007F3FBE"/>
    <w:rsid w:val="007F4A4C"/>
    <w:rsid w:val="007F5437"/>
    <w:rsid w:val="007F571B"/>
    <w:rsid w:val="007F61E1"/>
    <w:rsid w:val="007F6F52"/>
    <w:rsid w:val="007F7A84"/>
    <w:rsid w:val="00801822"/>
    <w:rsid w:val="0080241F"/>
    <w:rsid w:val="00802FD3"/>
    <w:rsid w:val="00803FC1"/>
    <w:rsid w:val="00804102"/>
    <w:rsid w:val="0080440B"/>
    <w:rsid w:val="00804D46"/>
    <w:rsid w:val="00805FE4"/>
    <w:rsid w:val="008061C8"/>
    <w:rsid w:val="008109FB"/>
    <w:rsid w:val="00811713"/>
    <w:rsid w:val="008119D8"/>
    <w:rsid w:val="00813CC3"/>
    <w:rsid w:val="00813F4D"/>
    <w:rsid w:val="00814CFD"/>
    <w:rsid w:val="008155D4"/>
    <w:rsid w:val="008155FC"/>
    <w:rsid w:val="008162E7"/>
    <w:rsid w:val="00816493"/>
    <w:rsid w:val="00816709"/>
    <w:rsid w:val="00816F07"/>
    <w:rsid w:val="00817591"/>
    <w:rsid w:val="0082180A"/>
    <w:rsid w:val="0082222A"/>
    <w:rsid w:val="008222E6"/>
    <w:rsid w:val="00822493"/>
    <w:rsid w:val="00824022"/>
    <w:rsid w:val="008248F5"/>
    <w:rsid w:val="008255E2"/>
    <w:rsid w:val="00825B01"/>
    <w:rsid w:val="00825F9C"/>
    <w:rsid w:val="008260C6"/>
    <w:rsid w:val="008262EA"/>
    <w:rsid w:val="008266B2"/>
    <w:rsid w:val="00826A0B"/>
    <w:rsid w:val="00826B15"/>
    <w:rsid w:val="00826D59"/>
    <w:rsid w:val="00830031"/>
    <w:rsid w:val="00831162"/>
    <w:rsid w:val="008311DC"/>
    <w:rsid w:val="00832563"/>
    <w:rsid w:val="008331DF"/>
    <w:rsid w:val="00833A28"/>
    <w:rsid w:val="00835306"/>
    <w:rsid w:val="0083561D"/>
    <w:rsid w:val="00835C90"/>
    <w:rsid w:val="00836395"/>
    <w:rsid w:val="00837101"/>
    <w:rsid w:val="00837501"/>
    <w:rsid w:val="0083781A"/>
    <w:rsid w:val="00837D02"/>
    <w:rsid w:val="00840205"/>
    <w:rsid w:val="00841547"/>
    <w:rsid w:val="0084277F"/>
    <w:rsid w:val="008442FB"/>
    <w:rsid w:val="00844644"/>
    <w:rsid w:val="00844673"/>
    <w:rsid w:val="008448F8"/>
    <w:rsid w:val="00845726"/>
    <w:rsid w:val="008458FA"/>
    <w:rsid w:val="00846210"/>
    <w:rsid w:val="00846A00"/>
    <w:rsid w:val="008476D9"/>
    <w:rsid w:val="008477EA"/>
    <w:rsid w:val="008479A1"/>
    <w:rsid w:val="00847FC7"/>
    <w:rsid w:val="008506B5"/>
    <w:rsid w:val="00850BF3"/>
    <w:rsid w:val="00852D22"/>
    <w:rsid w:val="008532F5"/>
    <w:rsid w:val="00853C46"/>
    <w:rsid w:val="008545C9"/>
    <w:rsid w:val="00854801"/>
    <w:rsid w:val="00854EB8"/>
    <w:rsid w:val="00855FD4"/>
    <w:rsid w:val="0085657F"/>
    <w:rsid w:val="00856C5C"/>
    <w:rsid w:val="00856D01"/>
    <w:rsid w:val="00857C0B"/>
    <w:rsid w:val="008604FF"/>
    <w:rsid w:val="008609E0"/>
    <w:rsid w:val="008609EC"/>
    <w:rsid w:val="00861E7F"/>
    <w:rsid w:val="00861EB6"/>
    <w:rsid w:val="008621FA"/>
    <w:rsid w:val="008622A7"/>
    <w:rsid w:val="00862791"/>
    <w:rsid w:val="0086285C"/>
    <w:rsid w:val="00863680"/>
    <w:rsid w:val="0086379E"/>
    <w:rsid w:val="00863C4A"/>
    <w:rsid w:val="00864BB8"/>
    <w:rsid w:val="00864C72"/>
    <w:rsid w:val="0086549A"/>
    <w:rsid w:val="00866ABB"/>
    <w:rsid w:val="0086771F"/>
    <w:rsid w:val="008702C5"/>
    <w:rsid w:val="008702F6"/>
    <w:rsid w:val="0087060E"/>
    <w:rsid w:val="00870D10"/>
    <w:rsid w:val="0087235C"/>
    <w:rsid w:val="0087244E"/>
    <w:rsid w:val="008726E0"/>
    <w:rsid w:val="00872AD6"/>
    <w:rsid w:val="00872E69"/>
    <w:rsid w:val="00874CD5"/>
    <w:rsid w:val="008754B1"/>
    <w:rsid w:val="00876282"/>
    <w:rsid w:val="00876732"/>
    <w:rsid w:val="00876A18"/>
    <w:rsid w:val="00876D03"/>
    <w:rsid w:val="00877ACA"/>
    <w:rsid w:val="00881486"/>
    <w:rsid w:val="00882D44"/>
    <w:rsid w:val="00883364"/>
    <w:rsid w:val="008836F0"/>
    <w:rsid w:val="008842BD"/>
    <w:rsid w:val="00884431"/>
    <w:rsid w:val="00885201"/>
    <w:rsid w:val="008854D8"/>
    <w:rsid w:val="0088734B"/>
    <w:rsid w:val="00887FE8"/>
    <w:rsid w:val="0089073D"/>
    <w:rsid w:val="00891378"/>
    <w:rsid w:val="0089167A"/>
    <w:rsid w:val="0089195C"/>
    <w:rsid w:val="0089202F"/>
    <w:rsid w:val="00893380"/>
    <w:rsid w:val="0089446D"/>
    <w:rsid w:val="00895414"/>
    <w:rsid w:val="00895E80"/>
    <w:rsid w:val="00896143"/>
    <w:rsid w:val="00896835"/>
    <w:rsid w:val="00896976"/>
    <w:rsid w:val="00897685"/>
    <w:rsid w:val="00897D62"/>
    <w:rsid w:val="008A0514"/>
    <w:rsid w:val="008A08F5"/>
    <w:rsid w:val="008A1BFD"/>
    <w:rsid w:val="008A1C04"/>
    <w:rsid w:val="008A2CB8"/>
    <w:rsid w:val="008A353F"/>
    <w:rsid w:val="008A3BEF"/>
    <w:rsid w:val="008A45C1"/>
    <w:rsid w:val="008A4A4D"/>
    <w:rsid w:val="008A5365"/>
    <w:rsid w:val="008A5491"/>
    <w:rsid w:val="008A5CC3"/>
    <w:rsid w:val="008A5FCB"/>
    <w:rsid w:val="008A66C7"/>
    <w:rsid w:val="008A679D"/>
    <w:rsid w:val="008A6B2D"/>
    <w:rsid w:val="008B1057"/>
    <w:rsid w:val="008B1146"/>
    <w:rsid w:val="008B123B"/>
    <w:rsid w:val="008B1AB9"/>
    <w:rsid w:val="008B20BF"/>
    <w:rsid w:val="008B2810"/>
    <w:rsid w:val="008B2B19"/>
    <w:rsid w:val="008B3851"/>
    <w:rsid w:val="008B4F57"/>
    <w:rsid w:val="008B5735"/>
    <w:rsid w:val="008C070D"/>
    <w:rsid w:val="008C1F63"/>
    <w:rsid w:val="008C30DE"/>
    <w:rsid w:val="008C3545"/>
    <w:rsid w:val="008C3AB1"/>
    <w:rsid w:val="008C3CB3"/>
    <w:rsid w:val="008C466E"/>
    <w:rsid w:val="008C496D"/>
    <w:rsid w:val="008C4C4B"/>
    <w:rsid w:val="008C4CC9"/>
    <w:rsid w:val="008C4D00"/>
    <w:rsid w:val="008C4E21"/>
    <w:rsid w:val="008C4F45"/>
    <w:rsid w:val="008C59F5"/>
    <w:rsid w:val="008C5F69"/>
    <w:rsid w:val="008C68A7"/>
    <w:rsid w:val="008C754D"/>
    <w:rsid w:val="008D004F"/>
    <w:rsid w:val="008D1211"/>
    <w:rsid w:val="008D1FB8"/>
    <w:rsid w:val="008D25A9"/>
    <w:rsid w:val="008D2FBC"/>
    <w:rsid w:val="008D3557"/>
    <w:rsid w:val="008D3709"/>
    <w:rsid w:val="008D38D4"/>
    <w:rsid w:val="008D3D51"/>
    <w:rsid w:val="008D4324"/>
    <w:rsid w:val="008D48B7"/>
    <w:rsid w:val="008D4F29"/>
    <w:rsid w:val="008D5E42"/>
    <w:rsid w:val="008D5EB5"/>
    <w:rsid w:val="008D659C"/>
    <w:rsid w:val="008D691F"/>
    <w:rsid w:val="008D7E2F"/>
    <w:rsid w:val="008E034F"/>
    <w:rsid w:val="008E0B05"/>
    <w:rsid w:val="008E0F1D"/>
    <w:rsid w:val="008E1C35"/>
    <w:rsid w:val="008E1D4F"/>
    <w:rsid w:val="008E2370"/>
    <w:rsid w:val="008E237F"/>
    <w:rsid w:val="008E3087"/>
    <w:rsid w:val="008E3187"/>
    <w:rsid w:val="008E33DC"/>
    <w:rsid w:val="008E3C2B"/>
    <w:rsid w:val="008E3D20"/>
    <w:rsid w:val="008E3DF2"/>
    <w:rsid w:val="008E3E9D"/>
    <w:rsid w:val="008E43A1"/>
    <w:rsid w:val="008E44B8"/>
    <w:rsid w:val="008E4746"/>
    <w:rsid w:val="008E532B"/>
    <w:rsid w:val="008E5949"/>
    <w:rsid w:val="008E5C4D"/>
    <w:rsid w:val="008E6665"/>
    <w:rsid w:val="008E6A0E"/>
    <w:rsid w:val="008E6FAD"/>
    <w:rsid w:val="008E71E1"/>
    <w:rsid w:val="008E7584"/>
    <w:rsid w:val="008F0206"/>
    <w:rsid w:val="008F186A"/>
    <w:rsid w:val="008F1CBA"/>
    <w:rsid w:val="008F1F01"/>
    <w:rsid w:val="008F1FAC"/>
    <w:rsid w:val="008F20D6"/>
    <w:rsid w:val="008F2597"/>
    <w:rsid w:val="008F356C"/>
    <w:rsid w:val="008F4E68"/>
    <w:rsid w:val="008F5902"/>
    <w:rsid w:val="008F5E97"/>
    <w:rsid w:val="008F6E8A"/>
    <w:rsid w:val="008F717E"/>
    <w:rsid w:val="008F7F88"/>
    <w:rsid w:val="00901EE3"/>
    <w:rsid w:val="00901F1E"/>
    <w:rsid w:val="0090264E"/>
    <w:rsid w:val="00902BA0"/>
    <w:rsid w:val="0090358D"/>
    <w:rsid w:val="00903B8A"/>
    <w:rsid w:val="00903CE3"/>
    <w:rsid w:val="00904627"/>
    <w:rsid w:val="009049A9"/>
    <w:rsid w:val="0090542D"/>
    <w:rsid w:val="00905884"/>
    <w:rsid w:val="009059F5"/>
    <w:rsid w:val="00905EE2"/>
    <w:rsid w:val="00906252"/>
    <w:rsid w:val="00906271"/>
    <w:rsid w:val="00906C46"/>
    <w:rsid w:val="00907039"/>
    <w:rsid w:val="0090708F"/>
    <w:rsid w:val="009101E0"/>
    <w:rsid w:val="00911FE9"/>
    <w:rsid w:val="00912CA5"/>
    <w:rsid w:val="00913480"/>
    <w:rsid w:val="00913784"/>
    <w:rsid w:val="00915E4A"/>
    <w:rsid w:val="009168B9"/>
    <w:rsid w:val="009168C5"/>
    <w:rsid w:val="009176FB"/>
    <w:rsid w:val="00917832"/>
    <w:rsid w:val="00917C55"/>
    <w:rsid w:val="00921D7F"/>
    <w:rsid w:val="00921E4A"/>
    <w:rsid w:val="009220F6"/>
    <w:rsid w:val="0092357D"/>
    <w:rsid w:val="00923622"/>
    <w:rsid w:val="00924212"/>
    <w:rsid w:val="00924BD6"/>
    <w:rsid w:val="009252AF"/>
    <w:rsid w:val="00925807"/>
    <w:rsid w:val="00925B51"/>
    <w:rsid w:val="009263AF"/>
    <w:rsid w:val="0092643D"/>
    <w:rsid w:val="0092694E"/>
    <w:rsid w:val="00926E26"/>
    <w:rsid w:val="009277FE"/>
    <w:rsid w:val="00927941"/>
    <w:rsid w:val="00927D43"/>
    <w:rsid w:val="00927EE3"/>
    <w:rsid w:val="00930462"/>
    <w:rsid w:val="00930A5A"/>
    <w:rsid w:val="009314BC"/>
    <w:rsid w:val="009315EC"/>
    <w:rsid w:val="00931C66"/>
    <w:rsid w:val="00932D68"/>
    <w:rsid w:val="00933010"/>
    <w:rsid w:val="009330CB"/>
    <w:rsid w:val="00933575"/>
    <w:rsid w:val="0093378F"/>
    <w:rsid w:val="00934A47"/>
    <w:rsid w:val="009359A2"/>
    <w:rsid w:val="00936425"/>
    <w:rsid w:val="0093777D"/>
    <w:rsid w:val="00940E95"/>
    <w:rsid w:val="009418B1"/>
    <w:rsid w:val="00943C1F"/>
    <w:rsid w:val="009441DB"/>
    <w:rsid w:val="00944D22"/>
    <w:rsid w:val="00945330"/>
    <w:rsid w:val="00946276"/>
    <w:rsid w:val="00950518"/>
    <w:rsid w:val="009506CA"/>
    <w:rsid w:val="009507A8"/>
    <w:rsid w:val="00951D04"/>
    <w:rsid w:val="00952BE8"/>
    <w:rsid w:val="00953690"/>
    <w:rsid w:val="00955084"/>
    <w:rsid w:val="00955D6D"/>
    <w:rsid w:val="00956309"/>
    <w:rsid w:val="0095719B"/>
    <w:rsid w:val="00957A76"/>
    <w:rsid w:val="00962804"/>
    <w:rsid w:val="009629FA"/>
    <w:rsid w:val="00962D9F"/>
    <w:rsid w:val="009636EC"/>
    <w:rsid w:val="0096374F"/>
    <w:rsid w:val="00963C9E"/>
    <w:rsid w:val="0096439F"/>
    <w:rsid w:val="00965649"/>
    <w:rsid w:val="00965779"/>
    <w:rsid w:val="00970088"/>
    <w:rsid w:val="00970800"/>
    <w:rsid w:val="00970CB2"/>
    <w:rsid w:val="00971044"/>
    <w:rsid w:val="00971444"/>
    <w:rsid w:val="00972A5C"/>
    <w:rsid w:val="00972E8C"/>
    <w:rsid w:val="009732E0"/>
    <w:rsid w:val="0097369A"/>
    <w:rsid w:val="0097397F"/>
    <w:rsid w:val="00973F86"/>
    <w:rsid w:val="00973FBD"/>
    <w:rsid w:val="00974615"/>
    <w:rsid w:val="00974A5D"/>
    <w:rsid w:val="00974BB1"/>
    <w:rsid w:val="00975698"/>
    <w:rsid w:val="00975DEC"/>
    <w:rsid w:val="0097658A"/>
    <w:rsid w:val="00976B77"/>
    <w:rsid w:val="00981314"/>
    <w:rsid w:val="009819AB"/>
    <w:rsid w:val="00981A68"/>
    <w:rsid w:val="00981C10"/>
    <w:rsid w:val="00982F28"/>
    <w:rsid w:val="0098358F"/>
    <w:rsid w:val="009836D5"/>
    <w:rsid w:val="009840E9"/>
    <w:rsid w:val="009843D1"/>
    <w:rsid w:val="00985109"/>
    <w:rsid w:val="009862E8"/>
    <w:rsid w:val="0098675F"/>
    <w:rsid w:val="00987F05"/>
    <w:rsid w:val="0099040F"/>
    <w:rsid w:val="00990605"/>
    <w:rsid w:val="009917B7"/>
    <w:rsid w:val="00991921"/>
    <w:rsid w:val="00992A70"/>
    <w:rsid w:val="00992F31"/>
    <w:rsid w:val="00994A76"/>
    <w:rsid w:val="00994AD4"/>
    <w:rsid w:val="00995DF9"/>
    <w:rsid w:val="0099621E"/>
    <w:rsid w:val="0099718F"/>
    <w:rsid w:val="009973A0"/>
    <w:rsid w:val="009974C2"/>
    <w:rsid w:val="009A0C51"/>
    <w:rsid w:val="009A0CC8"/>
    <w:rsid w:val="009A0E34"/>
    <w:rsid w:val="009A0E95"/>
    <w:rsid w:val="009A321E"/>
    <w:rsid w:val="009A4562"/>
    <w:rsid w:val="009A5778"/>
    <w:rsid w:val="009A5B91"/>
    <w:rsid w:val="009A66AC"/>
    <w:rsid w:val="009A6C97"/>
    <w:rsid w:val="009A741E"/>
    <w:rsid w:val="009A7431"/>
    <w:rsid w:val="009A764D"/>
    <w:rsid w:val="009A7F36"/>
    <w:rsid w:val="009B0278"/>
    <w:rsid w:val="009B16ED"/>
    <w:rsid w:val="009B2F83"/>
    <w:rsid w:val="009B3FDD"/>
    <w:rsid w:val="009B4AE1"/>
    <w:rsid w:val="009B4BA1"/>
    <w:rsid w:val="009B545F"/>
    <w:rsid w:val="009B58BA"/>
    <w:rsid w:val="009B6A5D"/>
    <w:rsid w:val="009B7121"/>
    <w:rsid w:val="009B7661"/>
    <w:rsid w:val="009B7F33"/>
    <w:rsid w:val="009C025A"/>
    <w:rsid w:val="009C0534"/>
    <w:rsid w:val="009C0576"/>
    <w:rsid w:val="009C0B3F"/>
    <w:rsid w:val="009C18C7"/>
    <w:rsid w:val="009C28CE"/>
    <w:rsid w:val="009C3B7D"/>
    <w:rsid w:val="009C5459"/>
    <w:rsid w:val="009C54C2"/>
    <w:rsid w:val="009C6C50"/>
    <w:rsid w:val="009C7E0B"/>
    <w:rsid w:val="009D18DB"/>
    <w:rsid w:val="009D1C68"/>
    <w:rsid w:val="009D2970"/>
    <w:rsid w:val="009D451E"/>
    <w:rsid w:val="009D46CF"/>
    <w:rsid w:val="009D4AB4"/>
    <w:rsid w:val="009D4FC6"/>
    <w:rsid w:val="009D5000"/>
    <w:rsid w:val="009D559E"/>
    <w:rsid w:val="009D61D9"/>
    <w:rsid w:val="009D6EDA"/>
    <w:rsid w:val="009D73E0"/>
    <w:rsid w:val="009E0E14"/>
    <w:rsid w:val="009E2319"/>
    <w:rsid w:val="009E2957"/>
    <w:rsid w:val="009E2AFD"/>
    <w:rsid w:val="009E2FFA"/>
    <w:rsid w:val="009E336B"/>
    <w:rsid w:val="009E4E4E"/>
    <w:rsid w:val="009E4EBC"/>
    <w:rsid w:val="009E61D9"/>
    <w:rsid w:val="009E6B07"/>
    <w:rsid w:val="009E6BAF"/>
    <w:rsid w:val="009F0AF9"/>
    <w:rsid w:val="009F158E"/>
    <w:rsid w:val="009F1BCB"/>
    <w:rsid w:val="009F238C"/>
    <w:rsid w:val="009F3771"/>
    <w:rsid w:val="009F4377"/>
    <w:rsid w:val="009F48C4"/>
    <w:rsid w:val="009F4CAD"/>
    <w:rsid w:val="009F5A8B"/>
    <w:rsid w:val="009F66D8"/>
    <w:rsid w:val="009F6A68"/>
    <w:rsid w:val="009F6CB2"/>
    <w:rsid w:val="009F76D4"/>
    <w:rsid w:val="00A0037D"/>
    <w:rsid w:val="00A010A9"/>
    <w:rsid w:val="00A014A7"/>
    <w:rsid w:val="00A01BC4"/>
    <w:rsid w:val="00A02026"/>
    <w:rsid w:val="00A02778"/>
    <w:rsid w:val="00A03446"/>
    <w:rsid w:val="00A037A4"/>
    <w:rsid w:val="00A03E13"/>
    <w:rsid w:val="00A03F03"/>
    <w:rsid w:val="00A03F0F"/>
    <w:rsid w:val="00A048CD"/>
    <w:rsid w:val="00A04A78"/>
    <w:rsid w:val="00A057D0"/>
    <w:rsid w:val="00A066D1"/>
    <w:rsid w:val="00A0778F"/>
    <w:rsid w:val="00A1167F"/>
    <w:rsid w:val="00A1188D"/>
    <w:rsid w:val="00A11C56"/>
    <w:rsid w:val="00A12589"/>
    <w:rsid w:val="00A12BF9"/>
    <w:rsid w:val="00A13241"/>
    <w:rsid w:val="00A13624"/>
    <w:rsid w:val="00A139A5"/>
    <w:rsid w:val="00A13A63"/>
    <w:rsid w:val="00A14141"/>
    <w:rsid w:val="00A14537"/>
    <w:rsid w:val="00A14600"/>
    <w:rsid w:val="00A1581E"/>
    <w:rsid w:val="00A16254"/>
    <w:rsid w:val="00A167C6"/>
    <w:rsid w:val="00A17FCA"/>
    <w:rsid w:val="00A202FB"/>
    <w:rsid w:val="00A23571"/>
    <w:rsid w:val="00A237A8"/>
    <w:rsid w:val="00A238FA"/>
    <w:rsid w:val="00A23FF3"/>
    <w:rsid w:val="00A25364"/>
    <w:rsid w:val="00A253C8"/>
    <w:rsid w:val="00A255C9"/>
    <w:rsid w:val="00A25FA0"/>
    <w:rsid w:val="00A26F9E"/>
    <w:rsid w:val="00A27BC3"/>
    <w:rsid w:val="00A3095A"/>
    <w:rsid w:val="00A3134F"/>
    <w:rsid w:val="00A31684"/>
    <w:rsid w:val="00A323A5"/>
    <w:rsid w:val="00A33406"/>
    <w:rsid w:val="00A33429"/>
    <w:rsid w:val="00A33815"/>
    <w:rsid w:val="00A34B7B"/>
    <w:rsid w:val="00A35514"/>
    <w:rsid w:val="00A35ECB"/>
    <w:rsid w:val="00A36A5F"/>
    <w:rsid w:val="00A36CD7"/>
    <w:rsid w:val="00A370D9"/>
    <w:rsid w:val="00A37177"/>
    <w:rsid w:val="00A40460"/>
    <w:rsid w:val="00A411C2"/>
    <w:rsid w:val="00A41CDC"/>
    <w:rsid w:val="00A42059"/>
    <w:rsid w:val="00A431E4"/>
    <w:rsid w:val="00A43F1C"/>
    <w:rsid w:val="00A44951"/>
    <w:rsid w:val="00A4577D"/>
    <w:rsid w:val="00A457A3"/>
    <w:rsid w:val="00A464E1"/>
    <w:rsid w:val="00A466B7"/>
    <w:rsid w:val="00A46B7D"/>
    <w:rsid w:val="00A46BDB"/>
    <w:rsid w:val="00A46EDA"/>
    <w:rsid w:val="00A46EF1"/>
    <w:rsid w:val="00A470D4"/>
    <w:rsid w:val="00A473A5"/>
    <w:rsid w:val="00A47534"/>
    <w:rsid w:val="00A479B8"/>
    <w:rsid w:val="00A50633"/>
    <w:rsid w:val="00A5089D"/>
    <w:rsid w:val="00A511B2"/>
    <w:rsid w:val="00A51214"/>
    <w:rsid w:val="00A5175F"/>
    <w:rsid w:val="00A51A40"/>
    <w:rsid w:val="00A52531"/>
    <w:rsid w:val="00A532C7"/>
    <w:rsid w:val="00A53C35"/>
    <w:rsid w:val="00A5421A"/>
    <w:rsid w:val="00A54DD9"/>
    <w:rsid w:val="00A5643F"/>
    <w:rsid w:val="00A56713"/>
    <w:rsid w:val="00A569AE"/>
    <w:rsid w:val="00A571EE"/>
    <w:rsid w:val="00A57B44"/>
    <w:rsid w:val="00A6185C"/>
    <w:rsid w:val="00A62712"/>
    <w:rsid w:val="00A62EBD"/>
    <w:rsid w:val="00A631C7"/>
    <w:rsid w:val="00A63B60"/>
    <w:rsid w:val="00A63E91"/>
    <w:rsid w:val="00A64897"/>
    <w:rsid w:val="00A64A6A"/>
    <w:rsid w:val="00A64CE3"/>
    <w:rsid w:val="00A65036"/>
    <w:rsid w:val="00A65280"/>
    <w:rsid w:val="00A658DD"/>
    <w:rsid w:val="00A667A4"/>
    <w:rsid w:val="00A66FCD"/>
    <w:rsid w:val="00A67311"/>
    <w:rsid w:val="00A67DA4"/>
    <w:rsid w:val="00A708D4"/>
    <w:rsid w:val="00A7200A"/>
    <w:rsid w:val="00A7248C"/>
    <w:rsid w:val="00A73595"/>
    <w:rsid w:val="00A75CC8"/>
    <w:rsid w:val="00A7611B"/>
    <w:rsid w:val="00A7637E"/>
    <w:rsid w:val="00A768CC"/>
    <w:rsid w:val="00A7706A"/>
    <w:rsid w:val="00A773CC"/>
    <w:rsid w:val="00A77895"/>
    <w:rsid w:val="00A818DD"/>
    <w:rsid w:val="00A822CA"/>
    <w:rsid w:val="00A822CC"/>
    <w:rsid w:val="00A82528"/>
    <w:rsid w:val="00A83B24"/>
    <w:rsid w:val="00A84B6B"/>
    <w:rsid w:val="00A85205"/>
    <w:rsid w:val="00A853E6"/>
    <w:rsid w:val="00A858C5"/>
    <w:rsid w:val="00A85AA8"/>
    <w:rsid w:val="00A861AE"/>
    <w:rsid w:val="00A86683"/>
    <w:rsid w:val="00A8682E"/>
    <w:rsid w:val="00A86A12"/>
    <w:rsid w:val="00A86BE6"/>
    <w:rsid w:val="00A872EB"/>
    <w:rsid w:val="00A872ED"/>
    <w:rsid w:val="00A87A25"/>
    <w:rsid w:val="00A902D9"/>
    <w:rsid w:val="00A90474"/>
    <w:rsid w:val="00A9156F"/>
    <w:rsid w:val="00A9172C"/>
    <w:rsid w:val="00A91EE8"/>
    <w:rsid w:val="00A91F03"/>
    <w:rsid w:val="00A9267C"/>
    <w:rsid w:val="00A92973"/>
    <w:rsid w:val="00A93576"/>
    <w:rsid w:val="00A94690"/>
    <w:rsid w:val="00A95B58"/>
    <w:rsid w:val="00A9673C"/>
    <w:rsid w:val="00A96875"/>
    <w:rsid w:val="00A96B0A"/>
    <w:rsid w:val="00A97180"/>
    <w:rsid w:val="00A971C0"/>
    <w:rsid w:val="00A974AA"/>
    <w:rsid w:val="00A97B74"/>
    <w:rsid w:val="00A97CE1"/>
    <w:rsid w:val="00AA0D83"/>
    <w:rsid w:val="00AA19EB"/>
    <w:rsid w:val="00AA1BC4"/>
    <w:rsid w:val="00AA28C9"/>
    <w:rsid w:val="00AA2E5F"/>
    <w:rsid w:val="00AA356C"/>
    <w:rsid w:val="00AA36AB"/>
    <w:rsid w:val="00AA3BB0"/>
    <w:rsid w:val="00AA3D1E"/>
    <w:rsid w:val="00AA429E"/>
    <w:rsid w:val="00AA50F2"/>
    <w:rsid w:val="00AA5A14"/>
    <w:rsid w:val="00AA60B4"/>
    <w:rsid w:val="00AA6258"/>
    <w:rsid w:val="00AA6A7D"/>
    <w:rsid w:val="00AA77D0"/>
    <w:rsid w:val="00AB0581"/>
    <w:rsid w:val="00AB0D7A"/>
    <w:rsid w:val="00AB0EC8"/>
    <w:rsid w:val="00AB12B4"/>
    <w:rsid w:val="00AB138D"/>
    <w:rsid w:val="00AB13DB"/>
    <w:rsid w:val="00AB1AF3"/>
    <w:rsid w:val="00AB2619"/>
    <w:rsid w:val="00AB2FCC"/>
    <w:rsid w:val="00AB33CE"/>
    <w:rsid w:val="00AB3A87"/>
    <w:rsid w:val="00AB45B3"/>
    <w:rsid w:val="00AB5905"/>
    <w:rsid w:val="00AB7921"/>
    <w:rsid w:val="00AC144E"/>
    <w:rsid w:val="00AC244B"/>
    <w:rsid w:val="00AC253E"/>
    <w:rsid w:val="00AC2EEC"/>
    <w:rsid w:val="00AC333B"/>
    <w:rsid w:val="00AC38FE"/>
    <w:rsid w:val="00AC3A4F"/>
    <w:rsid w:val="00AC5117"/>
    <w:rsid w:val="00AC5281"/>
    <w:rsid w:val="00AC54A3"/>
    <w:rsid w:val="00AC58DB"/>
    <w:rsid w:val="00AC5A37"/>
    <w:rsid w:val="00AC5A91"/>
    <w:rsid w:val="00AC633B"/>
    <w:rsid w:val="00AC646D"/>
    <w:rsid w:val="00AC7A2A"/>
    <w:rsid w:val="00AD1302"/>
    <w:rsid w:val="00AD1419"/>
    <w:rsid w:val="00AD177A"/>
    <w:rsid w:val="00AD1A7B"/>
    <w:rsid w:val="00AD1AC0"/>
    <w:rsid w:val="00AD26F7"/>
    <w:rsid w:val="00AD3C34"/>
    <w:rsid w:val="00AD4CE2"/>
    <w:rsid w:val="00AD52CB"/>
    <w:rsid w:val="00AD68A7"/>
    <w:rsid w:val="00AD6927"/>
    <w:rsid w:val="00AD725A"/>
    <w:rsid w:val="00AD7313"/>
    <w:rsid w:val="00AD7620"/>
    <w:rsid w:val="00AD7660"/>
    <w:rsid w:val="00AD779E"/>
    <w:rsid w:val="00AD790B"/>
    <w:rsid w:val="00AD7C7E"/>
    <w:rsid w:val="00AE0451"/>
    <w:rsid w:val="00AE120F"/>
    <w:rsid w:val="00AE16AC"/>
    <w:rsid w:val="00AE1726"/>
    <w:rsid w:val="00AE2342"/>
    <w:rsid w:val="00AE2650"/>
    <w:rsid w:val="00AE27A5"/>
    <w:rsid w:val="00AE28F7"/>
    <w:rsid w:val="00AE302F"/>
    <w:rsid w:val="00AE3887"/>
    <w:rsid w:val="00AE4977"/>
    <w:rsid w:val="00AE4A03"/>
    <w:rsid w:val="00AE56B4"/>
    <w:rsid w:val="00AE5F10"/>
    <w:rsid w:val="00AE63A3"/>
    <w:rsid w:val="00AE63C7"/>
    <w:rsid w:val="00AE6403"/>
    <w:rsid w:val="00AE721C"/>
    <w:rsid w:val="00AE72D3"/>
    <w:rsid w:val="00AE7BEC"/>
    <w:rsid w:val="00AF0A64"/>
    <w:rsid w:val="00AF12BE"/>
    <w:rsid w:val="00AF32BC"/>
    <w:rsid w:val="00AF3EB5"/>
    <w:rsid w:val="00AF46AE"/>
    <w:rsid w:val="00AF4B22"/>
    <w:rsid w:val="00AF4F91"/>
    <w:rsid w:val="00AF5C05"/>
    <w:rsid w:val="00AF5DD7"/>
    <w:rsid w:val="00AF7A6B"/>
    <w:rsid w:val="00AF7EDC"/>
    <w:rsid w:val="00AF7F27"/>
    <w:rsid w:val="00B03191"/>
    <w:rsid w:val="00B033B6"/>
    <w:rsid w:val="00B05151"/>
    <w:rsid w:val="00B05B43"/>
    <w:rsid w:val="00B05D03"/>
    <w:rsid w:val="00B05E98"/>
    <w:rsid w:val="00B0669E"/>
    <w:rsid w:val="00B06854"/>
    <w:rsid w:val="00B06D6D"/>
    <w:rsid w:val="00B06EEB"/>
    <w:rsid w:val="00B0720D"/>
    <w:rsid w:val="00B07753"/>
    <w:rsid w:val="00B07F73"/>
    <w:rsid w:val="00B106FC"/>
    <w:rsid w:val="00B10DFC"/>
    <w:rsid w:val="00B1198B"/>
    <w:rsid w:val="00B133FF"/>
    <w:rsid w:val="00B13ECF"/>
    <w:rsid w:val="00B143B8"/>
    <w:rsid w:val="00B14BE3"/>
    <w:rsid w:val="00B14D36"/>
    <w:rsid w:val="00B15260"/>
    <w:rsid w:val="00B153F1"/>
    <w:rsid w:val="00B16A77"/>
    <w:rsid w:val="00B16C49"/>
    <w:rsid w:val="00B17115"/>
    <w:rsid w:val="00B17991"/>
    <w:rsid w:val="00B20109"/>
    <w:rsid w:val="00B20164"/>
    <w:rsid w:val="00B204BD"/>
    <w:rsid w:val="00B21159"/>
    <w:rsid w:val="00B235EE"/>
    <w:rsid w:val="00B24DAB"/>
    <w:rsid w:val="00B24E22"/>
    <w:rsid w:val="00B24ECC"/>
    <w:rsid w:val="00B26B57"/>
    <w:rsid w:val="00B2761E"/>
    <w:rsid w:val="00B27C3C"/>
    <w:rsid w:val="00B27C43"/>
    <w:rsid w:val="00B333D2"/>
    <w:rsid w:val="00B339E3"/>
    <w:rsid w:val="00B33E15"/>
    <w:rsid w:val="00B346EB"/>
    <w:rsid w:val="00B3613F"/>
    <w:rsid w:val="00B37464"/>
    <w:rsid w:val="00B40399"/>
    <w:rsid w:val="00B4198D"/>
    <w:rsid w:val="00B41B1E"/>
    <w:rsid w:val="00B42281"/>
    <w:rsid w:val="00B424CF"/>
    <w:rsid w:val="00B42620"/>
    <w:rsid w:val="00B43BCB"/>
    <w:rsid w:val="00B447AA"/>
    <w:rsid w:val="00B44EFA"/>
    <w:rsid w:val="00B44F3F"/>
    <w:rsid w:val="00B45124"/>
    <w:rsid w:val="00B47D3D"/>
    <w:rsid w:val="00B47DF5"/>
    <w:rsid w:val="00B505B7"/>
    <w:rsid w:val="00B50DE6"/>
    <w:rsid w:val="00B511AE"/>
    <w:rsid w:val="00B5170A"/>
    <w:rsid w:val="00B52D24"/>
    <w:rsid w:val="00B5346C"/>
    <w:rsid w:val="00B5349C"/>
    <w:rsid w:val="00B535D5"/>
    <w:rsid w:val="00B53759"/>
    <w:rsid w:val="00B54B4A"/>
    <w:rsid w:val="00B55B01"/>
    <w:rsid w:val="00B563B0"/>
    <w:rsid w:val="00B56795"/>
    <w:rsid w:val="00B56D76"/>
    <w:rsid w:val="00B573E9"/>
    <w:rsid w:val="00B5783F"/>
    <w:rsid w:val="00B578FA"/>
    <w:rsid w:val="00B57DF4"/>
    <w:rsid w:val="00B6131E"/>
    <w:rsid w:val="00B61581"/>
    <w:rsid w:val="00B618A1"/>
    <w:rsid w:val="00B61E74"/>
    <w:rsid w:val="00B62808"/>
    <w:rsid w:val="00B62B7C"/>
    <w:rsid w:val="00B62FBC"/>
    <w:rsid w:val="00B63443"/>
    <w:rsid w:val="00B63880"/>
    <w:rsid w:val="00B65A94"/>
    <w:rsid w:val="00B65F8E"/>
    <w:rsid w:val="00B662F9"/>
    <w:rsid w:val="00B66516"/>
    <w:rsid w:val="00B667DC"/>
    <w:rsid w:val="00B67500"/>
    <w:rsid w:val="00B7007F"/>
    <w:rsid w:val="00B71318"/>
    <w:rsid w:val="00B713D1"/>
    <w:rsid w:val="00B74C4B"/>
    <w:rsid w:val="00B74F78"/>
    <w:rsid w:val="00B76524"/>
    <w:rsid w:val="00B76884"/>
    <w:rsid w:val="00B76C66"/>
    <w:rsid w:val="00B773DE"/>
    <w:rsid w:val="00B77A60"/>
    <w:rsid w:val="00B80F42"/>
    <w:rsid w:val="00B81E7C"/>
    <w:rsid w:val="00B83302"/>
    <w:rsid w:val="00B83802"/>
    <w:rsid w:val="00B842C6"/>
    <w:rsid w:val="00B84381"/>
    <w:rsid w:val="00B84BA9"/>
    <w:rsid w:val="00B85008"/>
    <w:rsid w:val="00B85116"/>
    <w:rsid w:val="00B85AAB"/>
    <w:rsid w:val="00B874EC"/>
    <w:rsid w:val="00B90059"/>
    <w:rsid w:val="00B90804"/>
    <w:rsid w:val="00B90D8A"/>
    <w:rsid w:val="00B91F1C"/>
    <w:rsid w:val="00B92A34"/>
    <w:rsid w:val="00B92B3A"/>
    <w:rsid w:val="00B94C2E"/>
    <w:rsid w:val="00B9552B"/>
    <w:rsid w:val="00B95E9B"/>
    <w:rsid w:val="00B97684"/>
    <w:rsid w:val="00B977D3"/>
    <w:rsid w:val="00BA199D"/>
    <w:rsid w:val="00BA1D26"/>
    <w:rsid w:val="00BA2087"/>
    <w:rsid w:val="00BA23BE"/>
    <w:rsid w:val="00BA33EE"/>
    <w:rsid w:val="00BA36ED"/>
    <w:rsid w:val="00BA3A37"/>
    <w:rsid w:val="00BA3B95"/>
    <w:rsid w:val="00BA3FAA"/>
    <w:rsid w:val="00BA50E5"/>
    <w:rsid w:val="00BA543E"/>
    <w:rsid w:val="00BA5C0C"/>
    <w:rsid w:val="00BA5D12"/>
    <w:rsid w:val="00BA6377"/>
    <w:rsid w:val="00BA67C8"/>
    <w:rsid w:val="00BA74D0"/>
    <w:rsid w:val="00BA7B60"/>
    <w:rsid w:val="00BA7DA6"/>
    <w:rsid w:val="00BA7EC0"/>
    <w:rsid w:val="00BB0807"/>
    <w:rsid w:val="00BB0FC8"/>
    <w:rsid w:val="00BB2306"/>
    <w:rsid w:val="00BB2531"/>
    <w:rsid w:val="00BB50EC"/>
    <w:rsid w:val="00BB53AD"/>
    <w:rsid w:val="00BB5F62"/>
    <w:rsid w:val="00BB67F3"/>
    <w:rsid w:val="00BB7024"/>
    <w:rsid w:val="00BC0360"/>
    <w:rsid w:val="00BC1E5E"/>
    <w:rsid w:val="00BC26BD"/>
    <w:rsid w:val="00BC36B5"/>
    <w:rsid w:val="00BC375B"/>
    <w:rsid w:val="00BC39FC"/>
    <w:rsid w:val="00BC3AFF"/>
    <w:rsid w:val="00BC44BB"/>
    <w:rsid w:val="00BC4782"/>
    <w:rsid w:val="00BC5415"/>
    <w:rsid w:val="00BC6A78"/>
    <w:rsid w:val="00BC6BA6"/>
    <w:rsid w:val="00BC6BB0"/>
    <w:rsid w:val="00BC7A42"/>
    <w:rsid w:val="00BC7C1A"/>
    <w:rsid w:val="00BC7FCA"/>
    <w:rsid w:val="00BD0C40"/>
    <w:rsid w:val="00BD26A2"/>
    <w:rsid w:val="00BD2B17"/>
    <w:rsid w:val="00BD3DAD"/>
    <w:rsid w:val="00BD4048"/>
    <w:rsid w:val="00BD4193"/>
    <w:rsid w:val="00BD4D8B"/>
    <w:rsid w:val="00BD53BD"/>
    <w:rsid w:val="00BD68E2"/>
    <w:rsid w:val="00BD6F5E"/>
    <w:rsid w:val="00BE023F"/>
    <w:rsid w:val="00BE053B"/>
    <w:rsid w:val="00BE10D8"/>
    <w:rsid w:val="00BE124C"/>
    <w:rsid w:val="00BE132F"/>
    <w:rsid w:val="00BE14EE"/>
    <w:rsid w:val="00BE22E5"/>
    <w:rsid w:val="00BE260D"/>
    <w:rsid w:val="00BE3395"/>
    <w:rsid w:val="00BE351B"/>
    <w:rsid w:val="00BE35B2"/>
    <w:rsid w:val="00BE4A41"/>
    <w:rsid w:val="00BE4D38"/>
    <w:rsid w:val="00BE7196"/>
    <w:rsid w:val="00BE75CE"/>
    <w:rsid w:val="00BE7BE9"/>
    <w:rsid w:val="00BE7E3F"/>
    <w:rsid w:val="00BF026B"/>
    <w:rsid w:val="00BF0937"/>
    <w:rsid w:val="00BF0CF1"/>
    <w:rsid w:val="00BF0D9B"/>
    <w:rsid w:val="00BF0EBE"/>
    <w:rsid w:val="00BF1049"/>
    <w:rsid w:val="00BF16FA"/>
    <w:rsid w:val="00BF1828"/>
    <w:rsid w:val="00BF2036"/>
    <w:rsid w:val="00BF26E8"/>
    <w:rsid w:val="00BF2A0C"/>
    <w:rsid w:val="00BF33A6"/>
    <w:rsid w:val="00BF3C00"/>
    <w:rsid w:val="00BF4F42"/>
    <w:rsid w:val="00BF5055"/>
    <w:rsid w:val="00BF5217"/>
    <w:rsid w:val="00BF64E5"/>
    <w:rsid w:val="00BF6911"/>
    <w:rsid w:val="00BF75B3"/>
    <w:rsid w:val="00BF7607"/>
    <w:rsid w:val="00BF7824"/>
    <w:rsid w:val="00BF7C79"/>
    <w:rsid w:val="00C00A9B"/>
    <w:rsid w:val="00C00C1C"/>
    <w:rsid w:val="00C02821"/>
    <w:rsid w:val="00C0350E"/>
    <w:rsid w:val="00C0537D"/>
    <w:rsid w:val="00C05640"/>
    <w:rsid w:val="00C063FA"/>
    <w:rsid w:val="00C06A55"/>
    <w:rsid w:val="00C06E88"/>
    <w:rsid w:val="00C07908"/>
    <w:rsid w:val="00C103E0"/>
    <w:rsid w:val="00C11809"/>
    <w:rsid w:val="00C11B02"/>
    <w:rsid w:val="00C11FD3"/>
    <w:rsid w:val="00C1212B"/>
    <w:rsid w:val="00C13ED7"/>
    <w:rsid w:val="00C14D00"/>
    <w:rsid w:val="00C14F06"/>
    <w:rsid w:val="00C151EA"/>
    <w:rsid w:val="00C15AC7"/>
    <w:rsid w:val="00C15FF3"/>
    <w:rsid w:val="00C166AA"/>
    <w:rsid w:val="00C16CF2"/>
    <w:rsid w:val="00C16E52"/>
    <w:rsid w:val="00C171DE"/>
    <w:rsid w:val="00C17D0A"/>
    <w:rsid w:val="00C20869"/>
    <w:rsid w:val="00C2179F"/>
    <w:rsid w:val="00C21849"/>
    <w:rsid w:val="00C21E9F"/>
    <w:rsid w:val="00C2374B"/>
    <w:rsid w:val="00C2534C"/>
    <w:rsid w:val="00C254C0"/>
    <w:rsid w:val="00C2558A"/>
    <w:rsid w:val="00C25BF9"/>
    <w:rsid w:val="00C25EAB"/>
    <w:rsid w:val="00C2649F"/>
    <w:rsid w:val="00C2661C"/>
    <w:rsid w:val="00C26848"/>
    <w:rsid w:val="00C26CE2"/>
    <w:rsid w:val="00C2743F"/>
    <w:rsid w:val="00C27D90"/>
    <w:rsid w:val="00C27FA4"/>
    <w:rsid w:val="00C3039B"/>
    <w:rsid w:val="00C308BF"/>
    <w:rsid w:val="00C31539"/>
    <w:rsid w:val="00C320D2"/>
    <w:rsid w:val="00C32688"/>
    <w:rsid w:val="00C32D8B"/>
    <w:rsid w:val="00C32F6A"/>
    <w:rsid w:val="00C331BB"/>
    <w:rsid w:val="00C33647"/>
    <w:rsid w:val="00C33DF1"/>
    <w:rsid w:val="00C34A85"/>
    <w:rsid w:val="00C356CA"/>
    <w:rsid w:val="00C35EA8"/>
    <w:rsid w:val="00C3690C"/>
    <w:rsid w:val="00C37E7A"/>
    <w:rsid w:val="00C40EA1"/>
    <w:rsid w:val="00C40EEA"/>
    <w:rsid w:val="00C429AA"/>
    <w:rsid w:val="00C435AF"/>
    <w:rsid w:val="00C43AB6"/>
    <w:rsid w:val="00C43CC7"/>
    <w:rsid w:val="00C46F8F"/>
    <w:rsid w:val="00C471CE"/>
    <w:rsid w:val="00C47CBD"/>
    <w:rsid w:val="00C47E74"/>
    <w:rsid w:val="00C502BA"/>
    <w:rsid w:val="00C50C70"/>
    <w:rsid w:val="00C51080"/>
    <w:rsid w:val="00C513EF"/>
    <w:rsid w:val="00C5269C"/>
    <w:rsid w:val="00C52DDD"/>
    <w:rsid w:val="00C540F6"/>
    <w:rsid w:val="00C54DDE"/>
    <w:rsid w:val="00C54E98"/>
    <w:rsid w:val="00C56413"/>
    <w:rsid w:val="00C56C90"/>
    <w:rsid w:val="00C56FF8"/>
    <w:rsid w:val="00C57556"/>
    <w:rsid w:val="00C576C9"/>
    <w:rsid w:val="00C60843"/>
    <w:rsid w:val="00C609F1"/>
    <w:rsid w:val="00C62204"/>
    <w:rsid w:val="00C6256E"/>
    <w:rsid w:val="00C632A1"/>
    <w:rsid w:val="00C6339E"/>
    <w:rsid w:val="00C638E0"/>
    <w:rsid w:val="00C6467E"/>
    <w:rsid w:val="00C66095"/>
    <w:rsid w:val="00C6695C"/>
    <w:rsid w:val="00C6792D"/>
    <w:rsid w:val="00C702C7"/>
    <w:rsid w:val="00C70689"/>
    <w:rsid w:val="00C709FF"/>
    <w:rsid w:val="00C72C83"/>
    <w:rsid w:val="00C73FA7"/>
    <w:rsid w:val="00C741C7"/>
    <w:rsid w:val="00C74C8B"/>
    <w:rsid w:val="00C75513"/>
    <w:rsid w:val="00C75C6D"/>
    <w:rsid w:val="00C76C5F"/>
    <w:rsid w:val="00C76D8D"/>
    <w:rsid w:val="00C771AC"/>
    <w:rsid w:val="00C77C07"/>
    <w:rsid w:val="00C815E8"/>
    <w:rsid w:val="00C81761"/>
    <w:rsid w:val="00C82164"/>
    <w:rsid w:val="00C844DD"/>
    <w:rsid w:val="00C8489C"/>
    <w:rsid w:val="00C85E06"/>
    <w:rsid w:val="00C861AE"/>
    <w:rsid w:val="00C86618"/>
    <w:rsid w:val="00C868BD"/>
    <w:rsid w:val="00C86CEB"/>
    <w:rsid w:val="00C8710F"/>
    <w:rsid w:val="00C87E29"/>
    <w:rsid w:val="00C90C5B"/>
    <w:rsid w:val="00C90ECB"/>
    <w:rsid w:val="00C9111E"/>
    <w:rsid w:val="00C91BFA"/>
    <w:rsid w:val="00C92190"/>
    <w:rsid w:val="00C931A6"/>
    <w:rsid w:val="00C93831"/>
    <w:rsid w:val="00C93923"/>
    <w:rsid w:val="00C962A4"/>
    <w:rsid w:val="00C965D5"/>
    <w:rsid w:val="00C975A9"/>
    <w:rsid w:val="00C97F6C"/>
    <w:rsid w:val="00CA0089"/>
    <w:rsid w:val="00CA0379"/>
    <w:rsid w:val="00CA1251"/>
    <w:rsid w:val="00CA1468"/>
    <w:rsid w:val="00CA17C4"/>
    <w:rsid w:val="00CA32F1"/>
    <w:rsid w:val="00CA4045"/>
    <w:rsid w:val="00CA455A"/>
    <w:rsid w:val="00CA55FC"/>
    <w:rsid w:val="00CA5B2F"/>
    <w:rsid w:val="00CA5E5C"/>
    <w:rsid w:val="00CA636E"/>
    <w:rsid w:val="00CA6AE3"/>
    <w:rsid w:val="00CA7BC5"/>
    <w:rsid w:val="00CA7FBC"/>
    <w:rsid w:val="00CB02C8"/>
    <w:rsid w:val="00CB0F8C"/>
    <w:rsid w:val="00CB1191"/>
    <w:rsid w:val="00CB166D"/>
    <w:rsid w:val="00CB1C1F"/>
    <w:rsid w:val="00CB2140"/>
    <w:rsid w:val="00CB3851"/>
    <w:rsid w:val="00CB4100"/>
    <w:rsid w:val="00CB58F5"/>
    <w:rsid w:val="00CB68CE"/>
    <w:rsid w:val="00CB6E6A"/>
    <w:rsid w:val="00CB77B1"/>
    <w:rsid w:val="00CC03F5"/>
    <w:rsid w:val="00CC05D6"/>
    <w:rsid w:val="00CC1477"/>
    <w:rsid w:val="00CC1B68"/>
    <w:rsid w:val="00CC23D8"/>
    <w:rsid w:val="00CC26A8"/>
    <w:rsid w:val="00CC30AE"/>
    <w:rsid w:val="00CC365A"/>
    <w:rsid w:val="00CC3B83"/>
    <w:rsid w:val="00CC4157"/>
    <w:rsid w:val="00CC46DF"/>
    <w:rsid w:val="00CC53F8"/>
    <w:rsid w:val="00CC654C"/>
    <w:rsid w:val="00CC67F7"/>
    <w:rsid w:val="00CC681B"/>
    <w:rsid w:val="00CD0126"/>
    <w:rsid w:val="00CD01AC"/>
    <w:rsid w:val="00CD089B"/>
    <w:rsid w:val="00CD2586"/>
    <w:rsid w:val="00CD2715"/>
    <w:rsid w:val="00CD27A6"/>
    <w:rsid w:val="00CD2E44"/>
    <w:rsid w:val="00CD3767"/>
    <w:rsid w:val="00CD4222"/>
    <w:rsid w:val="00CD4290"/>
    <w:rsid w:val="00CD42EC"/>
    <w:rsid w:val="00CD449B"/>
    <w:rsid w:val="00CD47C5"/>
    <w:rsid w:val="00CD4E68"/>
    <w:rsid w:val="00CD5DDC"/>
    <w:rsid w:val="00CD61BD"/>
    <w:rsid w:val="00CD6807"/>
    <w:rsid w:val="00CD77FB"/>
    <w:rsid w:val="00CE01EF"/>
    <w:rsid w:val="00CE0517"/>
    <w:rsid w:val="00CE0959"/>
    <w:rsid w:val="00CE0F8F"/>
    <w:rsid w:val="00CE13E5"/>
    <w:rsid w:val="00CE2228"/>
    <w:rsid w:val="00CE258B"/>
    <w:rsid w:val="00CE2D64"/>
    <w:rsid w:val="00CE302B"/>
    <w:rsid w:val="00CE3873"/>
    <w:rsid w:val="00CE3978"/>
    <w:rsid w:val="00CE4D13"/>
    <w:rsid w:val="00CE5474"/>
    <w:rsid w:val="00CE5848"/>
    <w:rsid w:val="00CE6885"/>
    <w:rsid w:val="00CE691A"/>
    <w:rsid w:val="00CE6F3F"/>
    <w:rsid w:val="00CE70D8"/>
    <w:rsid w:val="00CE7A71"/>
    <w:rsid w:val="00CF047E"/>
    <w:rsid w:val="00CF0EB5"/>
    <w:rsid w:val="00CF0F8E"/>
    <w:rsid w:val="00CF0FD3"/>
    <w:rsid w:val="00CF16B1"/>
    <w:rsid w:val="00CF1736"/>
    <w:rsid w:val="00CF17C6"/>
    <w:rsid w:val="00CF1965"/>
    <w:rsid w:val="00CF1C89"/>
    <w:rsid w:val="00CF1D06"/>
    <w:rsid w:val="00CF2BD1"/>
    <w:rsid w:val="00CF3D9F"/>
    <w:rsid w:val="00CF41C4"/>
    <w:rsid w:val="00CF5192"/>
    <w:rsid w:val="00CF5890"/>
    <w:rsid w:val="00CF697E"/>
    <w:rsid w:val="00CF76C4"/>
    <w:rsid w:val="00CF78B0"/>
    <w:rsid w:val="00D0071D"/>
    <w:rsid w:val="00D021D4"/>
    <w:rsid w:val="00D02C07"/>
    <w:rsid w:val="00D0344A"/>
    <w:rsid w:val="00D0425E"/>
    <w:rsid w:val="00D04925"/>
    <w:rsid w:val="00D05111"/>
    <w:rsid w:val="00D05351"/>
    <w:rsid w:val="00D0575F"/>
    <w:rsid w:val="00D05D20"/>
    <w:rsid w:val="00D05E36"/>
    <w:rsid w:val="00D06762"/>
    <w:rsid w:val="00D070DF"/>
    <w:rsid w:val="00D0720C"/>
    <w:rsid w:val="00D07513"/>
    <w:rsid w:val="00D1010D"/>
    <w:rsid w:val="00D10B52"/>
    <w:rsid w:val="00D1113B"/>
    <w:rsid w:val="00D111D0"/>
    <w:rsid w:val="00D1149A"/>
    <w:rsid w:val="00D1286D"/>
    <w:rsid w:val="00D12873"/>
    <w:rsid w:val="00D12F4B"/>
    <w:rsid w:val="00D135C9"/>
    <w:rsid w:val="00D13C32"/>
    <w:rsid w:val="00D13FE7"/>
    <w:rsid w:val="00D14692"/>
    <w:rsid w:val="00D14BFD"/>
    <w:rsid w:val="00D1524B"/>
    <w:rsid w:val="00D1644C"/>
    <w:rsid w:val="00D16518"/>
    <w:rsid w:val="00D16FB5"/>
    <w:rsid w:val="00D17046"/>
    <w:rsid w:val="00D17211"/>
    <w:rsid w:val="00D17683"/>
    <w:rsid w:val="00D2027F"/>
    <w:rsid w:val="00D202B2"/>
    <w:rsid w:val="00D209B9"/>
    <w:rsid w:val="00D20C29"/>
    <w:rsid w:val="00D21057"/>
    <w:rsid w:val="00D21171"/>
    <w:rsid w:val="00D213D3"/>
    <w:rsid w:val="00D2185D"/>
    <w:rsid w:val="00D22003"/>
    <w:rsid w:val="00D2205F"/>
    <w:rsid w:val="00D224A1"/>
    <w:rsid w:val="00D22F72"/>
    <w:rsid w:val="00D23CF6"/>
    <w:rsid w:val="00D24982"/>
    <w:rsid w:val="00D24F10"/>
    <w:rsid w:val="00D24F24"/>
    <w:rsid w:val="00D24F51"/>
    <w:rsid w:val="00D25723"/>
    <w:rsid w:val="00D258E6"/>
    <w:rsid w:val="00D25D0B"/>
    <w:rsid w:val="00D27796"/>
    <w:rsid w:val="00D2781E"/>
    <w:rsid w:val="00D304A1"/>
    <w:rsid w:val="00D30E24"/>
    <w:rsid w:val="00D30F7C"/>
    <w:rsid w:val="00D30FA9"/>
    <w:rsid w:val="00D33AC6"/>
    <w:rsid w:val="00D3474E"/>
    <w:rsid w:val="00D35236"/>
    <w:rsid w:val="00D3527C"/>
    <w:rsid w:val="00D354A5"/>
    <w:rsid w:val="00D360CE"/>
    <w:rsid w:val="00D3656B"/>
    <w:rsid w:val="00D37746"/>
    <w:rsid w:val="00D37EED"/>
    <w:rsid w:val="00D4021C"/>
    <w:rsid w:val="00D40C53"/>
    <w:rsid w:val="00D4166D"/>
    <w:rsid w:val="00D42390"/>
    <w:rsid w:val="00D425B0"/>
    <w:rsid w:val="00D43359"/>
    <w:rsid w:val="00D4367E"/>
    <w:rsid w:val="00D43CF9"/>
    <w:rsid w:val="00D443B8"/>
    <w:rsid w:val="00D4495F"/>
    <w:rsid w:val="00D45308"/>
    <w:rsid w:val="00D46A01"/>
    <w:rsid w:val="00D46A25"/>
    <w:rsid w:val="00D46ECE"/>
    <w:rsid w:val="00D50477"/>
    <w:rsid w:val="00D5054E"/>
    <w:rsid w:val="00D5066F"/>
    <w:rsid w:val="00D50F1F"/>
    <w:rsid w:val="00D51296"/>
    <w:rsid w:val="00D512F6"/>
    <w:rsid w:val="00D53268"/>
    <w:rsid w:val="00D53948"/>
    <w:rsid w:val="00D539A2"/>
    <w:rsid w:val="00D53C86"/>
    <w:rsid w:val="00D5469C"/>
    <w:rsid w:val="00D55C4A"/>
    <w:rsid w:val="00D56C31"/>
    <w:rsid w:val="00D57D83"/>
    <w:rsid w:val="00D603D3"/>
    <w:rsid w:val="00D606F8"/>
    <w:rsid w:val="00D60CAB"/>
    <w:rsid w:val="00D60F24"/>
    <w:rsid w:val="00D6280F"/>
    <w:rsid w:val="00D63AEF"/>
    <w:rsid w:val="00D641B8"/>
    <w:rsid w:val="00D64E46"/>
    <w:rsid w:val="00D65EE1"/>
    <w:rsid w:val="00D6637D"/>
    <w:rsid w:val="00D667E1"/>
    <w:rsid w:val="00D705FB"/>
    <w:rsid w:val="00D70690"/>
    <w:rsid w:val="00D70BC1"/>
    <w:rsid w:val="00D70C6E"/>
    <w:rsid w:val="00D714F6"/>
    <w:rsid w:val="00D716EB"/>
    <w:rsid w:val="00D72EDB"/>
    <w:rsid w:val="00D72FDF"/>
    <w:rsid w:val="00D732A7"/>
    <w:rsid w:val="00D75637"/>
    <w:rsid w:val="00D75D26"/>
    <w:rsid w:val="00D75F54"/>
    <w:rsid w:val="00D775D1"/>
    <w:rsid w:val="00D776A0"/>
    <w:rsid w:val="00D80B86"/>
    <w:rsid w:val="00D817CD"/>
    <w:rsid w:val="00D81FC6"/>
    <w:rsid w:val="00D8210D"/>
    <w:rsid w:val="00D83719"/>
    <w:rsid w:val="00D8386C"/>
    <w:rsid w:val="00D83C9A"/>
    <w:rsid w:val="00D8488B"/>
    <w:rsid w:val="00D859EF"/>
    <w:rsid w:val="00D86586"/>
    <w:rsid w:val="00D86936"/>
    <w:rsid w:val="00D86EF4"/>
    <w:rsid w:val="00D87097"/>
    <w:rsid w:val="00D90CC2"/>
    <w:rsid w:val="00D90E5A"/>
    <w:rsid w:val="00D91044"/>
    <w:rsid w:val="00D91EEB"/>
    <w:rsid w:val="00D91EFB"/>
    <w:rsid w:val="00D9248F"/>
    <w:rsid w:val="00D92CBE"/>
    <w:rsid w:val="00D95326"/>
    <w:rsid w:val="00D95A20"/>
    <w:rsid w:val="00D96914"/>
    <w:rsid w:val="00D979F5"/>
    <w:rsid w:val="00DA14F9"/>
    <w:rsid w:val="00DA20F5"/>
    <w:rsid w:val="00DA257A"/>
    <w:rsid w:val="00DA3066"/>
    <w:rsid w:val="00DA3C6E"/>
    <w:rsid w:val="00DA3EEB"/>
    <w:rsid w:val="00DA4734"/>
    <w:rsid w:val="00DA546B"/>
    <w:rsid w:val="00DA58F9"/>
    <w:rsid w:val="00DA5A0F"/>
    <w:rsid w:val="00DA6D77"/>
    <w:rsid w:val="00DA6EA8"/>
    <w:rsid w:val="00DA76F2"/>
    <w:rsid w:val="00DA77B6"/>
    <w:rsid w:val="00DA795B"/>
    <w:rsid w:val="00DA7EF2"/>
    <w:rsid w:val="00DB091D"/>
    <w:rsid w:val="00DB188E"/>
    <w:rsid w:val="00DB2283"/>
    <w:rsid w:val="00DB2881"/>
    <w:rsid w:val="00DB3DA3"/>
    <w:rsid w:val="00DB4A2C"/>
    <w:rsid w:val="00DB523E"/>
    <w:rsid w:val="00DB59A8"/>
    <w:rsid w:val="00DB5BFA"/>
    <w:rsid w:val="00DB5D46"/>
    <w:rsid w:val="00DB5EE5"/>
    <w:rsid w:val="00DB62AF"/>
    <w:rsid w:val="00DB773F"/>
    <w:rsid w:val="00DC0800"/>
    <w:rsid w:val="00DC13B9"/>
    <w:rsid w:val="00DC1466"/>
    <w:rsid w:val="00DC1940"/>
    <w:rsid w:val="00DC1ADD"/>
    <w:rsid w:val="00DC1EEF"/>
    <w:rsid w:val="00DC32D3"/>
    <w:rsid w:val="00DC33E9"/>
    <w:rsid w:val="00DC3AAC"/>
    <w:rsid w:val="00DC3EA0"/>
    <w:rsid w:val="00DC44C1"/>
    <w:rsid w:val="00DC54A1"/>
    <w:rsid w:val="00DC5CF0"/>
    <w:rsid w:val="00DC5DF9"/>
    <w:rsid w:val="00DC615B"/>
    <w:rsid w:val="00DC64D5"/>
    <w:rsid w:val="00DC69B4"/>
    <w:rsid w:val="00DC6CF4"/>
    <w:rsid w:val="00DD001F"/>
    <w:rsid w:val="00DD04C3"/>
    <w:rsid w:val="00DD0912"/>
    <w:rsid w:val="00DD0DC6"/>
    <w:rsid w:val="00DD1202"/>
    <w:rsid w:val="00DD1D25"/>
    <w:rsid w:val="00DD32DA"/>
    <w:rsid w:val="00DD355D"/>
    <w:rsid w:val="00DD44BA"/>
    <w:rsid w:val="00DD53B3"/>
    <w:rsid w:val="00DD5B28"/>
    <w:rsid w:val="00DD5B8D"/>
    <w:rsid w:val="00DD5FFB"/>
    <w:rsid w:val="00DD692F"/>
    <w:rsid w:val="00DD705F"/>
    <w:rsid w:val="00DD71D3"/>
    <w:rsid w:val="00DD7AE5"/>
    <w:rsid w:val="00DD7F70"/>
    <w:rsid w:val="00DE07C8"/>
    <w:rsid w:val="00DE16AC"/>
    <w:rsid w:val="00DE1EA3"/>
    <w:rsid w:val="00DE24B4"/>
    <w:rsid w:val="00DE2596"/>
    <w:rsid w:val="00DE2614"/>
    <w:rsid w:val="00DE3130"/>
    <w:rsid w:val="00DE4523"/>
    <w:rsid w:val="00DE4927"/>
    <w:rsid w:val="00DE4D1E"/>
    <w:rsid w:val="00DE4F78"/>
    <w:rsid w:val="00DE6472"/>
    <w:rsid w:val="00DE6F22"/>
    <w:rsid w:val="00DF07DD"/>
    <w:rsid w:val="00DF1C91"/>
    <w:rsid w:val="00DF1CE1"/>
    <w:rsid w:val="00DF1DF0"/>
    <w:rsid w:val="00DF50AC"/>
    <w:rsid w:val="00DF53A4"/>
    <w:rsid w:val="00DF5C16"/>
    <w:rsid w:val="00DF762C"/>
    <w:rsid w:val="00E00424"/>
    <w:rsid w:val="00E00BCF"/>
    <w:rsid w:val="00E012C1"/>
    <w:rsid w:val="00E0151F"/>
    <w:rsid w:val="00E01551"/>
    <w:rsid w:val="00E019A4"/>
    <w:rsid w:val="00E02510"/>
    <w:rsid w:val="00E02F03"/>
    <w:rsid w:val="00E03214"/>
    <w:rsid w:val="00E0345E"/>
    <w:rsid w:val="00E03ED2"/>
    <w:rsid w:val="00E0687D"/>
    <w:rsid w:val="00E06F6F"/>
    <w:rsid w:val="00E0779A"/>
    <w:rsid w:val="00E079C1"/>
    <w:rsid w:val="00E10FD4"/>
    <w:rsid w:val="00E11376"/>
    <w:rsid w:val="00E114B1"/>
    <w:rsid w:val="00E11991"/>
    <w:rsid w:val="00E12800"/>
    <w:rsid w:val="00E12EE7"/>
    <w:rsid w:val="00E14B7D"/>
    <w:rsid w:val="00E153DE"/>
    <w:rsid w:val="00E16A3D"/>
    <w:rsid w:val="00E16C60"/>
    <w:rsid w:val="00E1708E"/>
    <w:rsid w:val="00E17151"/>
    <w:rsid w:val="00E178DA"/>
    <w:rsid w:val="00E20481"/>
    <w:rsid w:val="00E20AD4"/>
    <w:rsid w:val="00E213A7"/>
    <w:rsid w:val="00E21DF7"/>
    <w:rsid w:val="00E22537"/>
    <w:rsid w:val="00E22962"/>
    <w:rsid w:val="00E23A4E"/>
    <w:rsid w:val="00E2443A"/>
    <w:rsid w:val="00E247C7"/>
    <w:rsid w:val="00E2545F"/>
    <w:rsid w:val="00E25D3A"/>
    <w:rsid w:val="00E25DA9"/>
    <w:rsid w:val="00E27349"/>
    <w:rsid w:val="00E30227"/>
    <w:rsid w:val="00E30702"/>
    <w:rsid w:val="00E30711"/>
    <w:rsid w:val="00E30E6C"/>
    <w:rsid w:val="00E30FB4"/>
    <w:rsid w:val="00E31135"/>
    <w:rsid w:val="00E315C5"/>
    <w:rsid w:val="00E32E1A"/>
    <w:rsid w:val="00E33D3A"/>
    <w:rsid w:val="00E341CB"/>
    <w:rsid w:val="00E341F7"/>
    <w:rsid w:val="00E34D43"/>
    <w:rsid w:val="00E35505"/>
    <w:rsid w:val="00E3552B"/>
    <w:rsid w:val="00E35CF9"/>
    <w:rsid w:val="00E36105"/>
    <w:rsid w:val="00E36E28"/>
    <w:rsid w:val="00E370A9"/>
    <w:rsid w:val="00E373DE"/>
    <w:rsid w:val="00E407B5"/>
    <w:rsid w:val="00E40A9F"/>
    <w:rsid w:val="00E40F45"/>
    <w:rsid w:val="00E40FEB"/>
    <w:rsid w:val="00E426BC"/>
    <w:rsid w:val="00E42716"/>
    <w:rsid w:val="00E42A8D"/>
    <w:rsid w:val="00E42C49"/>
    <w:rsid w:val="00E42F08"/>
    <w:rsid w:val="00E437BF"/>
    <w:rsid w:val="00E43903"/>
    <w:rsid w:val="00E43B08"/>
    <w:rsid w:val="00E455AF"/>
    <w:rsid w:val="00E462EA"/>
    <w:rsid w:val="00E4760A"/>
    <w:rsid w:val="00E5086D"/>
    <w:rsid w:val="00E511B8"/>
    <w:rsid w:val="00E512FA"/>
    <w:rsid w:val="00E520E1"/>
    <w:rsid w:val="00E523B9"/>
    <w:rsid w:val="00E53E02"/>
    <w:rsid w:val="00E540C6"/>
    <w:rsid w:val="00E549D7"/>
    <w:rsid w:val="00E55110"/>
    <w:rsid w:val="00E55D11"/>
    <w:rsid w:val="00E560F6"/>
    <w:rsid w:val="00E57488"/>
    <w:rsid w:val="00E57D0F"/>
    <w:rsid w:val="00E604EA"/>
    <w:rsid w:val="00E60B95"/>
    <w:rsid w:val="00E60E74"/>
    <w:rsid w:val="00E60FCC"/>
    <w:rsid w:val="00E61195"/>
    <w:rsid w:val="00E61546"/>
    <w:rsid w:val="00E615AF"/>
    <w:rsid w:val="00E61A94"/>
    <w:rsid w:val="00E61E79"/>
    <w:rsid w:val="00E62AD9"/>
    <w:rsid w:val="00E63885"/>
    <w:rsid w:val="00E64583"/>
    <w:rsid w:val="00E645D6"/>
    <w:rsid w:val="00E649D1"/>
    <w:rsid w:val="00E65AD0"/>
    <w:rsid w:val="00E65B87"/>
    <w:rsid w:val="00E65CD5"/>
    <w:rsid w:val="00E677CB"/>
    <w:rsid w:val="00E7069F"/>
    <w:rsid w:val="00E706AF"/>
    <w:rsid w:val="00E713A5"/>
    <w:rsid w:val="00E71690"/>
    <w:rsid w:val="00E71713"/>
    <w:rsid w:val="00E72ACB"/>
    <w:rsid w:val="00E72BB5"/>
    <w:rsid w:val="00E72F79"/>
    <w:rsid w:val="00E738C3"/>
    <w:rsid w:val="00E73962"/>
    <w:rsid w:val="00E739B7"/>
    <w:rsid w:val="00E73B9B"/>
    <w:rsid w:val="00E74221"/>
    <w:rsid w:val="00E74402"/>
    <w:rsid w:val="00E755CC"/>
    <w:rsid w:val="00E75874"/>
    <w:rsid w:val="00E761DD"/>
    <w:rsid w:val="00E76391"/>
    <w:rsid w:val="00E76BEA"/>
    <w:rsid w:val="00E80532"/>
    <w:rsid w:val="00E80731"/>
    <w:rsid w:val="00E809C2"/>
    <w:rsid w:val="00E82ACB"/>
    <w:rsid w:val="00E83D7D"/>
    <w:rsid w:val="00E84B31"/>
    <w:rsid w:val="00E85EF7"/>
    <w:rsid w:val="00E85F6A"/>
    <w:rsid w:val="00E8609E"/>
    <w:rsid w:val="00E868C2"/>
    <w:rsid w:val="00E86FB9"/>
    <w:rsid w:val="00E906CA"/>
    <w:rsid w:val="00E91461"/>
    <w:rsid w:val="00E925AD"/>
    <w:rsid w:val="00E94202"/>
    <w:rsid w:val="00E94AA4"/>
    <w:rsid w:val="00E95151"/>
    <w:rsid w:val="00E95253"/>
    <w:rsid w:val="00E96AB1"/>
    <w:rsid w:val="00E973B7"/>
    <w:rsid w:val="00E974A0"/>
    <w:rsid w:val="00EA1F42"/>
    <w:rsid w:val="00EA261C"/>
    <w:rsid w:val="00EA2729"/>
    <w:rsid w:val="00EA34A7"/>
    <w:rsid w:val="00EA37BD"/>
    <w:rsid w:val="00EA3CB3"/>
    <w:rsid w:val="00EA4B05"/>
    <w:rsid w:val="00EA5039"/>
    <w:rsid w:val="00EA5566"/>
    <w:rsid w:val="00EA5CC1"/>
    <w:rsid w:val="00EA6728"/>
    <w:rsid w:val="00EA6773"/>
    <w:rsid w:val="00EA7581"/>
    <w:rsid w:val="00EA75BF"/>
    <w:rsid w:val="00EA7924"/>
    <w:rsid w:val="00EA7A4F"/>
    <w:rsid w:val="00EB1A09"/>
    <w:rsid w:val="00EB237B"/>
    <w:rsid w:val="00EB2726"/>
    <w:rsid w:val="00EB2A0D"/>
    <w:rsid w:val="00EB3361"/>
    <w:rsid w:val="00EB374C"/>
    <w:rsid w:val="00EB383B"/>
    <w:rsid w:val="00EB3B80"/>
    <w:rsid w:val="00EB3B85"/>
    <w:rsid w:val="00EB44E8"/>
    <w:rsid w:val="00EB46AC"/>
    <w:rsid w:val="00EB589F"/>
    <w:rsid w:val="00EB62B4"/>
    <w:rsid w:val="00EB6714"/>
    <w:rsid w:val="00EB7826"/>
    <w:rsid w:val="00EB7BE3"/>
    <w:rsid w:val="00EC02D9"/>
    <w:rsid w:val="00EC1309"/>
    <w:rsid w:val="00EC1385"/>
    <w:rsid w:val="00EC1653"/>
    <w:rsid w:val="00EC1B2B"/>
    <w:rsid w:val="00EC434E"/>
    <w:rsid w:val="00EC4907"/>
    <w:rsid w:val="00EC50BE"/>
    <w:rsid w:val="00EC5988"/>
    <w:rsid w:val="00EC69DA"/>
    <w:rsid w:val="00EC6D56"/>
    <w:rsid w:val="00EC6FFA"/>
    <w:rsid w:val="00EC71F1"/>
    <w:rsid w:val="00ED13DD"/>
    <w:rsid w:val="00ED156B"/>
    <w:rsid w:val="00ED2431"/>
    <w:rsid w:val="00ED2C3A"/>
    <w:rsid w:val="00ED3423"/>
    <w:rsid w:val="00ED362E"/>
    <w:rsid w:val="00ED4560"/>
    <w:rsid w:val="00ED471B"/>
    <w:rsid w:val="00ED5197"/>
    <w:rsid w:val="00ED55AE"/>
    <w:rsid w:val="00ED5AE9"/>
    <w:rsid w:val="00ED6178"/>
    <w:rsid w:val="00ED63C3"/>
    <w:rsid w:val="00ED687B"/>
    <w:rsid w:val="00ED71C2"/>
    <w:rsid w:val="00EE0894"/>
    <w:rsid w:val="00EE1C73"/>
    <w:rsid w:val="00EE1CBB"/>
    <w:rsid w:val="00EE2746"/>
    <w:rsid w:val="00EE3780"/>
    <w:rsid w:val="00EE4136"/>
    <w:rsid w:val="00EE4DF9"/>
    <w:rsid w:val="00EE4F9D"/>
    <w:rsid w:val="00EE5BDF"/>
    <w:rsid w:val="00EE6CB7"/>
    <w:rsid w:val="00EF07A3"/>
    <w:rsid w:val="00EF14B0"/>
    <w:rsid w:val="00EF207E"/>
    <w:rsid w:val="00EF22D2"/>
    <w:rsid w:val="00EF36D5"/>
    <w:rsid w:val="00EF38F3"/>
    <w:rsid w:val="00EF3C48"/>
    <w:rsid w:val="00EF3C69"/>
    <w:rsid w:val="00EF46E5"/>
    <w:rsid w:val="00EF4A3C"/>
    <w:rsid w:val="00EF5F99"/>
    <w:rsid w:val="00EF602C"/>
    <w:rsid w:val="00EF612E"/>
    <w:rsid w:val="00EF6189"/>
    <w:rsid w:val="00EF77A3"/>
    <w:rsid w:val="00EF7A61"/>
    <w:rsid w:val="00F0038F"/>
    <w:rsid w:val="00F00772"/>
    <w:rsid w:val="00F00D9D"/>
    <w:rsid w:val="00F01A48"/>
    <w:rsid w:val="00F0246F"/>
    <w:rsid w:val="00F02B9C"/>
    <w:rsid w:val="00F03651"/>
    <w:rsid w:val="00F0390E"/>
    <w:rsid w:val="00F03BE9"/>
    <w:rsid w:val="00F0451B"/>
    <w:rsid w:val="00F04862"/>
    <w:rsid w:val="00F051ED"/>
    <w:rsid w:val="00F0723F"/>
    <w:rsid w:val="00F07B3F"/>
    <w:rsid w:val="00F07EFF"/>
    <w:rsid w:val="00F10034"/>
    <w:rsid w:val="00F10229"/>
    <w:rsid w:val="00F10CA9"/>
    <w:rsid w:val="00F11AF0"/>
    <w:rsid w:val="00F1256D"/>
    <w:rsid w:val="00F13C75"/>
    <w:rsid w:val="00F146ED"/>
    <w:rsid w:val="00F15BDC"/>
    <w:rsid w:val="00F15E4C"/>
    <w:rsid w:val="00F15FC8"/>
    <w:rsid w:val="00F16372"/>
    <w:rsid w:val="00F16AEE"/>
    <w:rsid w:val="00F174E6"/>
    <w:rsid w:val="00F200D6"/>
    <w:rsid w:val="00F205F7"/>
    <w:rsid w:val="00F20A45"/>
    <w:rsid w:val="00F21EB9"/>
    <w:rsid w:val="00F230E2"/>
    <w:rsid w:val="00F2336B"/>
    <w:rsid w:val="00F2473D"/>
    <w:rsid w:val="00F24AA4"/>
    <w:rsid w:val="00F24E82"/>
    <w:rsid w:val="00F24EF7"/>
    <w:rsid w:val="00F25879"/>
    <w:rsid w:val="00F2595D"/>
    <w:rsid w:val="00F27ABE"/>
    <w:rsid w:val="00F30302"/>
    <w:rsid w:val="00F31D7E"/>
    <w:rsid w:val="00F3245C"/>
    <w:rsid w:val="00F327F9"/>
    <w:rsid w:val="00F32FB2"/>
    <w:rsid w:val="00F33420"/>
    <w:rsid w:val="00F35BB0"/>
    <w:rsid w:val="00F36AA3"/>
    <w:rsid w:val="00F40675"/>
    <w:rsid w:val="00F40B79"/>
    <w:rsid w:val="00F41D81"/>
    <w:rsid w:val="00F42043"/>
    <w:rsid w:val="00F43BE1"/>
    <w:rsid w:val="00F44FAA"/>
    <w:rsid w:val="00F46486"/>
    <w:rsid w:val="00F46F65"/>
    <w:rsid w:val="00F47B78"/>
    <w:rsid w:val="00F50737"/>
    <w:rsid w:val="00F50F42"/>
    <w:rsid w:val="00F5172E"/>
    <w:rsid w:val="00F51BB2"/>
    <w:rsid w:val="00F52354"/>
    <w:rsid w:val="00F5247B"/>
    <w:rsid w:val="00F5263B"/>
    <w:rsid w:val="00F52E92"/>
    <w:rsid w:val="00F52F11"/>
    <w:rsid w:val="00F5304A"/>
    <w:rsid w:val="00F53F25"/>
    <w:rsid w:val="00F5453D"/>
    <w:rsid w:val="00F54771"/>
    <w:rsid w:val="00F54D68"/>
    <w:rsid w:val="00F54EE1"/>
    <w:rsid w:val="00F55A40"/>
    <w:rsid w:val="00F55E28"/>
    <w:rsid w:val="00F561FB"/>
    <w:rsid w:val="00F56511"/>
    <w:rsid w:val="00F57DAD"/>
    <w:rsid w:val="00F60F08"/>
    <w:rsid w:val="00F618FB"/>
    <w:rsid w:val="00F61D1B"/>
    <w:rsid w:val="00F62C34"/>
    <w:rsid w:val="00F62ED2"/>
    <w:rsid w:val="00F6308E"/>
    <w:rsid w:val="00F637AB"/>
    <w:rsid w:val="00F639AE"/>
    <w:rsid w:val="00F64D7F"/>
    <w:rsid w:val="00F64E77"/>
    <w:rsid w:val="00F6588D"/>
    <w:rsid w:val="00F66735"/>
    <w:rsid w:val="00F6793B"/>
    <w:rsid w:val="00F67F59"/>
    <w:rsid w:val="00F67FE5"/>
    <w:rsid w:val="00F709E3"/>
    <w:rsid w:val="00F71F21"/>
    <w:rsid w:val="00F72930"/>
    <w:rsid w:val="00F745A0"/>
    <w:rsid w:val="00F747C3"/>
    <w:rsid w:val="00F74AE2"/>
    <w:rsid w:val="00F75BDE"/>
    <w:rsid w:val="00F7605E"/>
    <w:rsid w:val="00F76982"/>
    <w:rsid w:val="00F769E0"/>
    <w:rsid w:val="00F77DC4"/>
    <w:rsid w:val="00F807D3"/>
    <w:rsid w:val="00F8113B"/>
    <w:rsid w:val="00F81B24"/>
    <w:rsid w:val="00F82824"/>
    <w:rsid w:val="00F83318"/>
    <w:rsid w:val="00F83341"/>
    <w:rsid w:val="00F83517"/>
    <w:rsid w:val="00F83B6D"/>
    <w:rsid w:val="00F83FF7"/>
    <w:rsid w:val="00F854F2"/>
    <w:rsid w:val="00F86026"/>
    <w:rsid w:val="00F86B10"/>
    <w:rsid w:val="00F86EF8"/>
    <w:rsid w:val="00F87C26"/>
    <w:rsid w:val="00F9076F"/>
    <w:rsid w:val="00F90E99"/>
    <w:rsid w:val="00F91424"/>
    <w:rsid w:val="00F933EE"/>
    <w:rsid w:val="00F935CC"/>
    <w:rsid w:val="00F93FD4"/>
    <w:rsid w:val="00F943DE"/>
    <w:rsid w:val="00F9493B"/>
    <w:rsid w:val="00F95FD5"/>
    <w:rsid w:val="00F96022"/>
    <w:rsid w:val="00FA0224"/>
    <w:rsid w:val="00FA0F95"/>
    <w:rsid w:val="00FA279C"/>
    <w:rsid w:val="00FA2B56"/>
    <w:rsid w:val="00FA2C38"/>
    <w:rsid w:val="00FA2DC2"/>
    <w:rsid w:val="00FA32B1"/>
    <w:rsid w:val="00FA3400"/>
    <w:rsid w:val="00FA355E"/>
    <w:rsid w:val="00FA427A"/>
    <w:rsid w:val="00FA4C86"/>
    <w:rsid w:val="00FA4F81"/>
    <w:rsid w:val="00FA5E6F"/>
    <w:rsid w:val="00FB019D"/>
    <w:rsid w:val="00FB0BCC"/>
    <w:rsid w:val="00FB0F26"/>
    <w:rsid w:val="00FB10AB"/>
    <w:rsid w:val="00FB1485"/>
    <w:rsid w:val="00FB1794"/>
    <w:rsid w:val="00FB1A83"/>
    <w:rsid w:val="00FB1BD0"/>
    <w:rsid w:val="00FB1F12"/>
    <w:rsid w:val="00FB255C"/>
    <w:rsid w:val="00FB25E1"/>
    <w:rsid w:val="00FB2712"/>
    <w:rsid w:val="00FB2AC5"/>
    <w:rsid w:val="00FB31D2"/>
    <w:rsid w:val="00FB4789"/>
    <w:rsid w:val="00FB4937"/>
    <w:rsid w:val="00FB49D2"/>
    <w:rsid w:val="00FB593D"/>
    <w:rsid w:val="00FB5E1D"/>
    <w:rsid w:val="00FB656D"/>
    <w:rsid w:val="00FB65D6"/>
    <w:rsid w:val="00FB6E97"/>
    <w:rsid w:val="00FB6FE9"/>
    <w:rsid w:val="00FB7AD1"/>
    <w:rsid w:val="00FB7EB1"/>
    <w:rsid w:val="00FC06DB"/>
    <w:rsid w:val="00FC1DF7"/>
    <w:rsid w:val="00FC214F"/>
    <w:rsid w:val="00FC2489"/>
    <w:rsid w:val="00FC2A28"/>
    <w:rsid w:val="00FC3265"/>
    <w:rsid w:val="00FC35F1"/>
    <w:rsid w:val="00FC47AA"/>
    <w:rsid w:val="00FC5046"/>
    <w:rsid w:val="00FC69B6"/>
    <w:rsid w:val="00FC6D88"/>
    <w:rsid w:val="00FD0433"/>
    <w:rsid w:val="00FD074D"/>
    <w:rsid w:val="00FD0B62"/>
    <w:rsid w:val="00FD0CB7"/>
    <w:rsid w:val="00FD14EF"/>
    <w:rsid w:val="00FD150C"/>
    <w:rsid w:val="00FD151C"/>
    <w:rsid w:val="00FD1881"/>
    <w:rsid w:val="00FD24D4"/>
    <w:rsid w:val="00FD2726"/>
    <w:rsid w:val="00FD3711"/>
    <w:rsid w:val="00FD4031"/>
    <w:rsid w:val="00FD502D"/>
    <w:rsid w:val="00FD636E"/>
    <w:rsid w:val="00FD693F"/>
    <w:rsid w:val="00FD6BBC"/>
    <w:rsid w:val="00FD7701"/>
    <w:rsid w:val="00FD7E08"/>
    <w:rsid w:val="00FE0766"/>
    <w:rsid w:val="00FE1EEB"/>
    <w:rsid w:val="00FE210F"/>
    <w:rsid w:val="00FE22E9"/>
    <w:rsid w:val="00FE24BD"/>
    <w:rsid w:val="00FE2747"/>
    <w:rsid w:val="00FE3F40"/>
    <w:rsid w:val="00FE405F"/>
    <w:rsid w:val="00FE4E13"/>
    <w:rsid w:val="00FE5D4D"/>
    <w:rsid w:val="00FE6207"/>
    <w:rsid w:val="00FE68B6"/>
    <w:rsid w:val="00FE768A"/>
    <w:rsid w:val="00FE77E6"/>
    <w:rsid w:val="00FE7867"/>
    <w:rsid w:val="00FF1B00"/>
    <w:rsid w:val="00FF2903"/>
    <w:rsid w:val="00FF2D45"/>
    <w:rsid w:val="00FF3061"/>
    <w:rsid w:val="00FF336E"/>
    <w:rsid w:val="00FF33BC"/>
    <w:rsid w:val="00FF3638"/>
    <w:rsid w:val="00FF3F42"/>
    <w:rsid w:val="00FF5751"/>
    <w:rsid w:val="00FF5939"/>
    <w:rsid w:val="00FF5A73"/>
    <w:rsid w:val="00FF5BC4"/>
    <w:rsid w:val="00FF6DDF"/>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DE3315D"/>
  <w15:chartTrackingRefBased/>
  <w15:docId w15:val="{F8C17299-EFE1-429C-9DD7-DD69FB10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B6E96"/>
    <w:pPr>
      <w:spacing w:line="209" w:lineRule="auto"/>
      <w:jc w:val="both"/>
    </w:pPr>
  </w:style>
  <w:style w:type="paragraph" w:styleId="1">
    <w:name w:val="heading 1"/>
    <w:basedOn w:val="a"/>
    <w:next w:val="a"/>
    <w:link w:val="10"/>
    <w:autoRedefine/>
    <w:qFormat/>
    <w:rsid w:val="00F230E2"/>
    <w:pPr>
      <w:numPr>
        <w:numId w:val="1"/>
      </w:numPr>
      <w:shd w:val="solid" w:color="1D9E48" w:fill="1D9E48"/>
      <w:spacing w:afterLines="50" w:after="120"/>
      <w:outlineLvl w:val="0"/>
    </w:pPr>
    <w:rPr>
      <w:rFonts w:hAnsi="Arial"/>
      <w:caps/>
      <w:color w:val="FFFFFF" w:themeColor="background1"/>
      <w:spacing w:val="12"/>
      <w:sz w:val="32"/>
      <w:szCs w:val="22"/>
    </w:rPr>
  </w:style>
  <w:style w:type="paragraph" w:styleId="20">
    <w:name w:val="heading 2"/>
    <w:basedOn w:val="a"/>
    <w:next w:val="a"/>
    <w:link w:val="21"/>
    <w:unhideWhenUsed/>
    <w:qFormat/>
    <w:rsid w:val="00160C26"/>
    <w:pPr>
      <w:numPr>
        <w:ilvl w:val="1"/>
        <w:numId w:val="1"/>
      </w:numPr>
      <w:pBdr>
        <w:bottom w:val="single" w:sz="6" w:space="1" w:color="1D9E48"/>
      </w:pBdr>
      <w:spacing w:beforeLines="50" w:before="120" w:afterLines="50" w:after="120"/>
      <w:outlineLvl w:val="1"/>
    </w:pPr>
    <w:rPr>
      <w:rFonts w:hAnsi="Arial"/>
      <w:spacing w:val="15"/>
      <w:sz w:val="28"/>
      <w:u w:color="FF7F66"/>
    </w:rPr>
  </w:style>
  <w:style w:type="paragraph" w:styleId="3">
    <w:name w:val="heading 3"/>
    <w:basedOn w:val="a"/>
    <w:next w:val="a"/>
    <w:link w:val="30"/>
    <w:unhideWhenUsed/>
    <w:qFormat/>
    <w:rsid w:val="00EE3780"/>
    <w:pPr>
      <w:numPr>
        <w:ilvl w:val="2"/>
        <w:numId w:val="1"/>
      </w:numPr>
      <w:pBdr>
        <w:bottom w:val="dashSmallGap" w:sz="4" w:space="1" w:color="000000" w:themeColor="text1"/>
      </w:pBdr>
      <w:spacing w:beforeLines="50" w:before="120" w:afterLines="50" w:after="120"/>
      <w:ind w:left="1134" w:hanging="1134"/>
      <w:outlineLvl w:val="2"/>
    </w:pPr>
    <w:rPr>
      <w:rFonts w:hAnsi="Arial"/>
      <w:spacing w:val="15"/>
      <w:sz w:val="24"/>
    </w:rPr>
  </w:style>
  <w:style w:type="paragraph" w:styleId="4">
    <w:name w:val="heading 4"/>
    <w:basedOn w:val="a"/>
    <w:next w:val="a"/>
    <w:link w:val="40"/>
    <w:unhideWhenUsed/>
    <w:qFormat/>
    <w:rsid w:val="00160C26"/>
    <w:pPr>
      <w:shd w:val="clear" w:color="D9D9D9" w:themeColor="background1" w:themeShade="D9" w:fill="auto"/>
      <w:spacing w:afterLines="50" w:after="50"/>
      <w:outlineLvl w:val="3"/>
    </w:pPr>
    <w:rPr>
      <w:b/>
      <w:color w:val="1D9E48"/>
      <w:spacing w:val="10"/>
      <w:position w:val="-10"/>
      <w:sz w:val="24"/>
      <w14:textOutline w14:w="3175" w14:cap="rnd" w14:cmpd="sng" w14:algn="ctr">
        <w14:noFill/>
        <w14:prstDash w14:val="solid"/>
        <w14:bevel/>
      </w14:textOutline>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230E2"/>
    <w:rPr>
      <w:rFonts w:hAnsi="Arial"/>
      <w:caps/>
      <w:color w:val="FFFFFF" w:themeColor="background1"/>
      <w:spacing w:val="12"/>
      <w:sz w:val="32"/>
      <w:szCs w:val="22"/>
      <w:shd w:val="solid" w:color="1D9E48" w:fill="1D9E48"/>
    </w:rPr>
  </w:style>
  <w:style w:type="character" w:customStyle="1" w:styleId="21">
    <w:name w:val="見出し 2 (文字)"/>
    <w:basedOn w:val="a0"/>
    <w:link w:val="20"/>
    <w:rsid w:val="00160C26"/>
    <w:rPr>
      <w:rFonts w:hAnsi="Arial"/>
      <w:spacing w:val="15"/>
      <w:sz w:val="28"/>
      <w:u w:color="FF7F66"/>
    </w:rPr>
  </w:style>
  <w:style w:type="character" w:customStyle="1" w:styleId="30">
    <w:name w:val="見出し 3 (文字)"/>
    <w:basedOn w:val="a0"/>
    <w:link w:val="3"/>
    <w:rsid w:val="00EE3780"/>
    <w:rPr>
      <w:rFonts w:hAnsi="Arial"/>
      <w:spacing w:val="15"/>
      <w:sz w:val="24"/>
    </w:rPr>
  </w:style>
  <w:style w:type="character" w:customStyle="1" w:styleId="40">
    <w:name w:val="見出し 4 (文字)"/>
    <w:basedOn w:val="a0"/>
    <w:link w:val="4"/>
    <w:rsid w:val="00160C26"/>
    <w:rPr>
      <w:b/>
      <w:color w:val="1D9E48"/>
      <w:spacing w:val="10"/>
      <w:position w:val="-10"/>
      <w:sz w:val="24"/>
      <w:shd w:val="clear" w:color="D9D9D9" w:themeColor="background1" w:themeShade="D9" w:fill="auto"/>
      <w14:textOutline w14:w="3175" w14:cap="rnd" w14:cmpd="sng" w14:algn="ctr">
        <w14:noFill/>
        <w14:prstDash w14:val="solid"/>
        <w14:bevel/>
      </w14:textOutline>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snapToGrid w:val="0"/>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snapToGrid w:val="0"/>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Subtitle"/>
    <w:basedOn w:val="a"/>
    <w:next w:val="a"/>
    <w:link w:val="ab"/>
    <w:uiPriority w:val="11"/>
    <w:qFormat/>
    <w:rsid w:val="00442E8A"/>
    <w:pPr>
      <w:spacing w:after="500" w:line="240" w:lineRule="auto"/>
    </w:pPr>
    <w:rPr>
      <w:caps/>
      <w:color w:val="595959" w:themeColor="text1" w:themeTint="A6"/>
      <w:spacing w:val="10"/>
      <w:szCs w:val="21"/>
    </w:rPr>
  </w:style>
  <w:style w:type="character" w:customStyle="1" w:styleId="ab">
    <w:name w:val="副題 (文字)"/>
    <w:basedOn w:val="a0"/>
    <w:link w:val="aa"/>
    <w:uiPriority w:val="11"/>
    <w:rsid w:val="00442E8A"/>
    <w:rPr>
      <w:caps/>
      <w:color w:val="595959" w:themeColor="text1" w:themeTint="A6"/>
      <w:spacing w:val="10"/>
      <w:sz w:val="21"/>
      <w:szCs w:val="21"/>
    </w:rPr>
  </w:style>
  <w:style w:type="character" w:styleId="ac">
    <w:name w:val="Strong"/>
    <w:uiPriority w:val="22"/>
    <w:qFormat/>
    <w:rsid w:val="00442E8A"/>
    <w:rPr>
      <w:b/>
      <w:bCs/>
    </w:rPr>
  </w:style>
  <w:style w:type="character" w:styleId="ad">
    <w:name w:val="Emphasis"/>
    <w:uiPriority w:val="20"/>
    <w:qFormat/>
    <w:rsid w:val="00442E8A"/>
    <w:rPr>
      <w:caps/>
      <w:color w:val="00375F" w:themeColor="accent1" w:themeShade="7F"/>
      <w:spacing w:val="5"/>
    </w:rPr>
  </w:style>
  <w:style w:type="paragraph" w:styleId="ae">
    <w:name w:val="No Spacing"/>
    <w:link w:val="af"/>
    <w:uiPriority w:val="1"/>
    <w:qFormat/>
    <w:rsid w:val="00442E8A"/>
    <w:pPr>
      <w:spacing w:line="240" w:lineRule="auto"/>
    </w:pPr>
  </w:style>
  <w:style w:type="character" w:customStyle="1" w:styleId="af">
    <w:name w:val="行間詰め (文字)"/>
    <w:basedOn w:val="a0"/>
    <w:link w:val="ae"/>
    <w:uiPriority w:val="1"/>
    <w:rsid w:val="009974C2"/>
  </w:style>
  <w:style w:type="paragraph" w:styleId="af0">
    <w:name w:val="Quote"/>
    <w:basedOn w:val="a"/>
    <w:next w:val="a"/>
    <w:link w:val="af1"/>
    <w:uiPriority w:val="29"/>
    <w:qFormat/>
    <w:rsid w:val="00442E8A"/>
    <w:rPr>
      <w:i/>
      <w:iCs/>
      <w:sz w:val="24"/>
      <w:szCs w:val="24"/>
    </w:rPr>
  </w:style>
  <w:style w:type="character" w:customStyle="1" w:styleId="af1">
    <w:name w:val="引用文 (文字)"/>
    <w:basedOn w:val="a0"/>
    <w:link w:val="af0"/>
    <w:uiPriority w:val="29"/>
    <w:rsid w:val="00442E8A"/>
    <w:rPr>
      <w:i/>
      <w:iCs/>
      <w:sz w:val="24"/>
      <w:szCs w:val="24"/>
    </w:rPr>
  </w:style>
  <w:style w:type="paragraph" w:styleId="22">
    <w:name w:val="Intense Quote"/>
    <w:basedOn w:val="a"/>
    <w:next w:val="a"/>
    <w:link w:val="23"/>
    <w:uiPriority w:val="30"/>
    <w:qFormat/>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2">
    <w:name w:val="Subtle Emphasis"/>
    <w:uiPriority w:val="19"/>
    <w:qFormat/>
    <w:rsid w:val="00442E8A"/>
    <w:rPr>
      <w:i/>
      <w:iCs/>
      <w:color w:val="00375F" w:themeColor="accent1" w:themeShade="7F"/>
    </w:rPr>
  </w:style>
  <w:style w:type="character" w:styleId="24">
    <w:name w:val="Intense Emphasis"/>
    <w:uiPriority w:val="21"/>
    <w:qFormat/>
    <w:rsid w:val="00442E8A"/>
    <w:rPr>
      <w:b/>
      <w:bCs/>
      <w:caps/>
      <w:color w:val="00375F" w:themeColor="accent1" w:themeShade="7F"/>
      <w:spacing w:val="10"/>
    </w:rPr>
  </w:style>
  <w:style w:type="character" w:styleId="af3">
    <w:name w:val="Subtle Reference"/>
    <w:uiPriority w:val="31"/>
    <w:qFormat/>
    <w:rsid w:val="00442E8A"/>
    <w:rPr>
      <w:b/>
      <w:bCs/>
      <w:color w:val="0070C0" w:themeColor="accent1"/>
    </w:rPr>
  </w:style>
  <w:style w:type="character" w:styleId="25">
    <w:name w:val="Intense Reference"/>
    <w:uiPriority w:val="32"/>
    <w:qFormat/>
    <w:rsid w:val="00442E8A"/>
    <w:rPr>
      <w:b/>
      <w:bCs/>
      <w:i/>
      <w:iCs/>
      <w:caps/>
      <w:color w:val="0070C0" w:themeColor="accent1"/>
    </w:rPr>
  </w:style>
  <w:style w:type="character" w:styleId="af4">
    <w:name w:val="Book Title"/>
    <w:uiPriority w:val="33"/>
    <w:qFormat/>
    <w:rsid w:val="00442E8A"/>
    <w:rPr>
      <w:b/>
      <w:bCs/>
      <w:i/>
      <w:iCs/>
      <w:spacing w:val="0"/>
    </w:rPr>
  </w:style>
  <w:style w:type="paragraph" w:styleId="af5">
    <w:name w:val="TOC Heading"/>
    <w:basedOn w:val="1"/>
    <w:next w:val="a"/>
    <w:uiPriority w:val="39"/>
    <w:unhideWhenUsed/>
    <w:rsid w:val="00442E8A"/>
    <w:pPr>
      <w:outlineLvl w:val="9"/>
    </w:pPr>
  </w:style>
  <w:style w:type="table" w:styleId="af6">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e"/>
    <w:next w:val="1"/>
    <w:autoRedefine/>
    <w:uiPriority w:val="39"/>
    <w:unhideWhenUsed/>
    <w:rsid w:val="00603238"/>
    <w:pPr>
      <w:tabs>
        <w:tab w:val="left" w:pos="567"/>
        <w:tab w:val="right" w:leader="dot" w:pos="9402"/>
      </w:tabs>
      <w:spacing w:before="120" w:after="120" w:line="209" w:lineRule="auto"/>
    </w:pPr>
    <w:rPr>
      <w:b/>
      <w:bCs/>
      <w:sz w:val="32"/>
      <w:szCs w:val="22"/>
    </w:rPr>
  </w:style>
  <w:style w:type="paragraph" w:styleId="26">
    <w:name w:val="toc 2"/>
    <w:basedOn w:val="a"/>
    <w:next w:val="a"/>
    <w:autoRedefine/>
    <w:uiPriority w:val="39"/>
    <w:unhideWhenUsed/>
    <w:rsid w:val="00DA20F5"/>
    <w:pPr>
      <w:tabs>
        <w:tab w:val="left" w:pos="567"/>
        <w:tab w:val="left" w:pos="815"/>
        <w:tab w:val="right" w:leader="dot" w:pos="9402"/>
      </w:tabs>
      <w:ind w:leftChars="100" w:left="210"/>
    </w:pPr>
    <w:rPr>
      <w:rFonts w:hAnsiTheme="minorHAnsi"/>
      <w:b/>
      <w:sz w:val="24"/>
    </w:rPr>
  </w:style>
  <w:style w:type="paragraph" w:styleId="31">
    <w:name w:val="toc 3"/>
    <w:basedOn w:val="a"/>
    <w:next w:val="a"/>
    <w:autoRedefine/>
    <w:uiPriority w:val="39"/>
    <w:unhideWhenUsed/>
    <w:rsid w:val="008E33DC"/>
    <w:pPr>
      <w:ind w:left="567"/>
    </w:pPr>
    <w:rPr>
      <w:rFonts w:hAnsiTheme="minorHAnsi"/>
      <w:iCs/>
      <w:sz w:val="20"/>
    </w:rPr>
  </w:style>
  <w:style w:type="character" w:styleId="af7">
    <w:name w:val="Hyperlink"/>
    <w:basedOn w:val="a0"/>
    <w:uiPriority w:val="99"/>
    <w:unhideWhenUsed/>
    <w:rsid w:val="00B0669E"/>
    <w:rPr>
      <w:color w:val="0070C0" w:themeColor="hyperlink"/>
      <w:u w:val="single"/>
    </w:rPr>
  </w:style>
  <w:style w:type="paragraph" w:styleId="af8">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9">
    <w:name w:val="Placeholder Text"/>
    <w:basedOn w:val="a0"/>
    <w:uiPriority w:val="99"/>
    <w:semiHidden/>
    <w:rsid w:val="00631D6F"/>
    <w:rPr>
      <w:color w:val="808080"/>
    </w:rPr>
  </w:style>
  <w:style w:type="paragraph" w:styleId="42">
    <w:name w:val="toc 4"/>
    <w:basedOn w:val="a"/>
    <w:next w:val="a"/>
    <w:autoRedefine/>
    <w:uiPriority w:val="39"/>
    <w:unhideWhenUsed/>
    <w:rsid w:val="008E33DC"/>
    <w:pPr>
      <w:ind w:left="794"/>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B44EFA"/>
    <w:tblPr>
      <w:tblBorders>
        <w:top w:val="dotted" w:sz="2" w:space="0" w:color="000000" w:themeColor="text1"/>
        <w:bottom w:val="dotted" w:sz="2" w:space="0" w:color="000000" w:themeColor="text1"/>
        <w:insideH w:val="dotted" w:sz="2" w:space="0" w:color="000000" w:themeColor="text1"/>
      </w:tblBorders>
      <w:tblCellMar>
        <w:top w:w="28" w:type="dxa"/>
        <w:left w:w="0" w:type="dxa"/>
        <w:bottom w:w="28" w:type="dxa"/>
        <w:right w:w="0" w:type="dxa"/>
      </w:tblCellMar>
    </w:tblPr>
    <w:tblStylePr w:type="firstRow">
      <w:rPr>
        <w:rFonts w:ascii="メイリオ" w:eastAsia="メイリオ" w:hAnsi="メイリオ"/>
        <w:b/>
        <w:bCs/>
        <w:i w:val="0"/>
        <w:sz w:val="18"/>
      </w:rPr>
      <w:tblPr/>
      <w:tcPr>
        <w:tcBorders>
          <w:top w:val="nil"/>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tcBorders>
      </w:tcPr>
    </w:tblStylePr>
    <w:tblStylePr w:type="firstCol">
      <w:rPr>
        <w:rFonts w:ascii="メイリオ" w:eastAsia="メイリオ" w:hAnsi="メイリオ"/>
        <w:b w:val="0"/>
        <w:bCs/>
        <w:i w:val="0"/>
        <w:caps w:val="0"/>
        <w:smallCaps w:val="0"/>
        <w:strike w:val="0"/>
        <w:dstrike w:val="0"/>
        <w:vanish w:val="0"/>
        <w:sz w:val="21"/>
        <w:vertAlign w:val="baseline"/>
      </w:r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style>
  <w:style w:type="table" w:styleId="afa">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b"/>
    <w:link w:val="33"/>
    <w:uiPriority w:val="99"/>
    <w:rsid w:val="00E25D3A"/>
    <w:pPr>
      <w:widowControl w:val="0"/>
      <w:autoSpaceDE w:val="0"/>
      <w:autoSpaceDN w:val="0"/>
      <w:snapToGrid w:val="0"/>
      <w:spacing w:afterLines="25" w:after="25" w:line="240" w:lineRule="atLeast"/>
      <w:ind w:left="522" w:firstLineChars="100" w:firstLine="100"/>
    </w:pPr>
    <w:rPr>
      <w:rFonts w:ascii="ＭＳ Ｐ明朝" w:eastAsia="ＭＳ Ｐ明朝" w:hAnsi="Century" w:cs="Times New Roman"/>
      <w:kern w:val="2"/>
      <w:szCs w:val="16"/>
    </w:rPr>
  </w:style>
  <w:style w:type="paragraph" w:styleId="afb">
    <w:name w:val="Body Text"/>
    <w:basedOn w:val="a"/>
    <w:link w:val="afc"/>
    <w:uiPriority w:val="99"/>
    <w:semiHidden/>
    <w:unhideWhenUsed/>
    <w:rsid w:val="00E25D3A"/>
  </w:style>
  <w:style w:type="character" w:customStyle="1" w:styleId="afc">
    <w:name w:val="本文 (文字)"/>
    <w:basedOn w:val="a0"/>
    <w:link w:val="afb"/>
    <w:uiPriority w:val="99"/>
    <w:semiHidden/>
    <w:rsid w:val="00E25D3A"/>
  </w:style>
  <w:style w:type="character" w:customStyle="1" w:styleId="33">
    <w:name w:val="本文 3 (文字)"/>
    <w:basedOn w:val="a0"/>
    <w:link w:val="32"/>
    <w:uiPriority w:val="99"/>
    <w:rsid w:val="00E25D3A"/>
    <w:rPr>
      <w:rFonts w:ascii="ＭＳ Ｐ明朝" w:eastAsia="ＭＳ Ｐ明朝" w:hAnsi="Century" w:cs="Times New Roman"/>
      <w:kern w:val="2"/>
      <w:szCs w:val="16"/>
    </w:rPr>
  </w:style>
  <w:style w:type="paragraph" w:styleId="afd">
    <w:name w:val="Date"/>
    <w:basedOn w:val="a"/>
    <w:next w:val="a"/>
    <w:link w:val="afe"/>
    <w:uiPriority w:val="99"/>
    <w:semiHidden/>
    <w:unhideWhenUsed/>
    <w:rsid w:val="009E4EBC"/>
  </w:style>
  <w:style w:type="character" w:customStyle="1" w:styleId="afe">
    <w:name w:val="日付 (文字)"/>
    <w:basedOn w:val="a0"/>
    <w:link w:val="afd"/>
    <w:uiPriority w:val="99"/>
    <w:semiHidden/>
    <w:rsid w:val="009E4EBC"/>
  </w:style>
  <w:style w:type="paragraph" w:customStyle="1" w:styleId="13">
    <w:name w:val="スタイル1"/>
    <w:basedOn w:val="1"/>
    <w:link w:val="14"/>
    <w:uiPriority w:val="1"/>
    <w:rsid w:val="001C3D90"/>
  </w:style>
  <w:style w:type="character" w:customStyle="1" w:styleId="14">
    <w:name w:val="スタイル1 (文字)"/>
    <w:basedOn w:val="10"/>
    <w:link w:val="13"/>
    <w:uiPriority w:val="1"/>
    <w:rsid w:val="001C3D90"/>
    <w:rPr>
      <w:rFonts w:hAnsi="Arial"/>
      <w:caps/>
      <w:color w:val="FFFFFF" w:themeColor="background1"/>
      <w:spacing w:val="12"/>
      <w:sz w:val="32"/>
      <w:szCs w:val="22"/>
      <w:shd w:val="solid" w:color="546E7A" w:fill="0070C0" w:themeFill="accent1"/>
    </w:rPr>
  </w:style>
  <w:style w:type="paragraph" w:styleId="Web">
    <w:name w:val="Normal (Web)"/>
    <w:basedOn w:val="a"/>
    <w:uiPriority w:val="99"/>
    <w:semiHidden/>
    <w:unhideWhenUsed/>
    <w:rsid w:val="007E56B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Default">
    <w:name w:val="Default"/>
    <w:uiPriority w:val="99"/>
    <w:rsid w:val="009D6EDA"/>
    <w:pPr>
      <w:widowControl w:val="0"/>
      <w:autoSpaceDE w:val="0"/>
      <w:autoSpaceDN w:val="0"/>
      <w:adjustRightInd w:val="0"/>
      <w:spacing w:line="240" w:lineRule="auto"/>
    </w:pPr>
    <w:rPr>
      <w:rFonts w:cs="メイリオ"/>
      <w:color w:val="000000"/>
      <w:sz w:val="24"/>
      <w:szCs w:val="24"/>
    </w:rPr>
  </w:style>
  <w:style w:type="character" w:styleId="aff">
    <w:name w:val="FollowedHyperlink"/>
    <w:basedOn w:val="a0"/>
    <w:uiPriority w:val="99"/>
    <w:semiHidden/>
    <w:unhideWhenUsed/>
    <w:rsid w:val="00C25BF9"/>
    <w:rPr>
      <w:color w:val="7030A0" w:themeColor="followedHyperlink"/>
      <w:u w:val="single"/>
    </w:rPr>
  </w:style>
  <w:style w:type="character" w:styleId="aff0">
    <w:name w:val="Unresolved Mention"/>
    <w:basedOn w:val="a0"/>
    <w:uiPriority w:val="99"/>
    <w:semiHidden/>
    <w:unhideWhenUsed/>
    <w:rsid w:val="0007641A"/>
    <w:rPr>
      <w:color w:val="808080"/>
      <w:shd w:val="clear" w:color="auto" w:fill="E6E6E6"/>
    </w:rPr>
  </w:style>
  <w:style w:type="character" w:styleId="aff1">
    <w:name w:val="annotation reference"/>
    <w:basedOn w:val="a0"/>
    <w:uiPriority w:val="99"/>
    <w:semiHidden/>
    <w:unhideWhenUsed/>
    <w:rsid w:val="005941A6"/>
    <w:rPr>
      <w:sz w:val="18"/>
      <w:szCs w:val="18"/>
    </w:rPr>
  </w:style>
  <w:style w:type="paragraph" w:styleId="aff2">
    <w:name w:val="annotation text"/>
    <w:basedOn w:val="a"/>
    <w:link w:val="aff3"/>
    <w:uiPriority w:val="99"/>
    <w:semiHidden/>
    <w:unhideWhenUsed/>
    <w:rsid w:val="005941A6"/>
  </w:style>
  <w:style w:type="character" w:customStyle="1" w:styleId="aff3">
    <w:name w:val="コメント文字列 (文字)"/>
    <w:basedOn w:val="a0"/>
    <w:link w:val="aff2"/>
    <w:uiPriority w:val="99"/>
    <w:semiHidden/>
    <w:rsid w:val="005941A6"/>
  </w:style>
  <w:style w:type="paragraph" w:styleId="aff4">
    <w:name w:val="annotation subject"/>
    <w:basedOn w:val="aff2"/>
    <w:next w:val="aff2"/>
    <w:link w:val="aff5"/>
    <w:uiPriority w:val="99"/>
    <w:semiHidden/>
    <w:unhideWhenUsed/>
    <w:rsid w:val="005941A6"/>
    <w:rPr>
      <w:b/>
      <w:bCs/>
    </w:rPr>
  </w:style>
  <w:style w:type="character" w:customStyle="1" w:styleId="aff5">
    <w:name w:val="コメント内容 (文字)"/>
    <w:basedOn w:val="aff3"/>
    <w:link w:val="aff4"/>
    <w:uiPriority w:val="99"/>
    <w:semiHidden/>
    <w:rsid w:val="005941A6"/>
    <w:rPr>
      <w:b/>
      <w:bCs/>
    </w:rPr>
  </w:style>
  <w:style w:type="paragraph" w:customStyle="1" w:styleId="msonormal0">
    <w:name w:val="msonormal"/>
    <w:basedOn w:val="a"/>
    <w:uiPriority w:val="99"/>
    <w:semiHidden/>
    <w:rsid w:val="00C931A6"/>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
    <w:name w:val="序章_レベル2"/>
    <w:basedOn w:val="a"/>
    <w:next w:val="a"/>
    <w:uiPriority w:val="1"/>
    <w:qFormat/>
    <w:rsid w:val="000C70F6"/>
    <w:pPr>
      <w:numPr>
        <w:numId w:val="3"/>
      </w:numPr>
      <w:pBdr>
        <w:bottom w:val="single" w:sz="4" w:space="0" w:color="00B050"/>
      </w:pBdr>
    </w:pPr>
    <w:rPr>
      <w:sz w:val="28"/>
      <w:u w:color="00B050"/>
    </w:rPr>
  </w:style>
  <w:style w:type="paragraph" w:customStyle="1" w:styleId="aff6">
    <w:name w:val="セクション"/>
    <w:basedOn w:val="a"/>
    <w:next w:val="a"/>
    <w:uiPriority w:val="1"/>
    <w:qFormat/>
    <w:rsid w:val="0088734B"/>
    <w:pPr>
      <w:widowControl w:val="0"/>
      <w:pBdr>
        <w:bottom w:val="single" w:sz="18" w:space="1" w:color="5BBD3F"/>
      </w:pBdr>
      <w:wordWrap w:val="0"/>
      <w:topLinePunct/>
      <w:adjustRightInd w:val="0"/>
      <w:snapToGrid w:val="0"/>
      <w:spacing w:before="120" w:after="120"/>
      <w:jc w:val="right"/>
      <w:outlineLvl w:val="4"/>
    </w:pPr>
    <w:rPr>
      <w:b/>
      <w:color w:val="000000" w:themeColor="text1"/>
      <w:sz w:val="44"/>
      <w:szCs w:val="44"/>
    </w:rPr>
  </w:style>
  <w:style w:type="paragraph" w:styleId="aff7">
    <w:name w:val="Revision"/>
    <w:hidden/>
    <w:uiPriority w:val="99"/>
    <w:semiHidden/>
    <w:rsid w:val="00826D5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276">
      <w:bodyDiv w:val="1"/>
      <w:marLeft w:val="0"/>
      <w:marRight w:val="0"/>
      <w:marTop w:val="0"/>
      <w:marBottom w:val="0"/>
      <w:divBdr>
        <w:top w:val="none" w:sz="0" w:space="0" w:color="auto"/>
        <w:left w:val="none" w:sz="0" w:space="0" w:color="auto"/>
        <w:bottom w:val="none" w:sz="0" w:space="0" w:color="auto"/>
        <w:right w:val="none" w:sz="0" w:space="0" w:color="auto"/>
      </w:divBdr>
    </w:div>
    <w:div w:id="177550486">
      <w:bodyDiv w:val="1"/>
      <w:marLeft w:val="0"/>
      <w:marRight w:val="0"/>
      <w:marTop w:val="0"/>
      <w:marBottom w:val="0"/>
      <w:divBdr>
        <w:top w:val="none" w:sz="0" w:space="0" w:color="auto"/>
        <w:left w:val="none" w:sz="0" w:space="0" w:color="auto"/>
        <w:bottom w:val="none" w:sz="0" w:space="0" w:color="auto"/>
        <w:right w:val="none" w:sz="0" w:space="0" w:color="auto"/>
      </w:divBdr>
      <w:divsChild>
        <w:div w:id="678435929">
          <w:marLeft w:val="0"/>
          <w:marRight w:val="0"/>
          <w:marTop w:val="0"/>
          <w:marBottom w:val="0"/>
          <w:divBdr>
            <w:top w:val="none" w:sz="0" w:space="0" w:color="auto"/>
            <w:left w:val="none" w:sz="0" w:space="0" w:color="auto"/>
            <w:bottom w:val="none" w:sz="0" w:space="0" w:color="auto"/>
            <w:right w:val="none" w:sz="0" w:space="0" w:color="auto"/>
          </w:divBdr>
        </w:div>
        <w:div w:id="1215854935">
          <w:marLeft w:val="0"/>
          <w:marRight w:val="0"/>
          <w:marTop w:val="0"/>
          <w:marBottom w:val="0"/>
          <w:divBdr>
            <w:top w:val="none" w:sz="0" w:space="0" w:color="auto"/>
            <w:left w:val="none" w:sz="0" w:space="0" w:color="auto"/>
            <w:bottom w:val="none" w:sz="0" w:space="0" w:color="auto"/>
            <w:right w:val="none" w:sz="0" w:space="0" w:color="auto"/>
          </w:divBdr>
        </w:div>
      </w:divsChild>
    </w:div>
    <w:div w:id="336735852">
      <w:bodyDiv w:val="1"/>
      <w:marLeft w:val="0"/>
      <w:marRight w:val="0"/>
      <w:marTop w:val="0"/>
      <w:marBottom w:val="0"/>
      <w:divBdr>
        <w:top w:val="none" w:sz="0" w:space="0" w:color="auto"/>
        <w:left w:val="none" w:sz="0" w:space="0" w:color="auto"/>
        <w:bottom w:val="none" w:sz="0" w:space="0" w:color="auto"/>
        <w:right w:val="none" w:sz="0" w:space="0" w:color="auto"/>
      </w:divBdr>
      <w:divsChild>
        <w:div w:id="82993967">
          <w:marLeft w:val="0"/>
          <w:marRight w:val="0"/>
          <w:marTop w:val="0"/>
          <w:marBottom w:val="0"/>
          <w:divBdr>
            <w:top w:val="single" w:sz="12" w:space="0" w:color="FFFFFF"/>
            <w:left w:val="none" w:sz="0" w:space="0" w:color="auto"/>
            <w:bottom w:val="single" w:sz="12" w:space="0" w:color="FFFFFF"/>
            <w:right w:val="single" w:sz="12" w:space="0" w:color="FFFFFF"/>
          </w:divBdr>
        </w:div>
        <w:div w:id="1188641523">
          <w:marLeft w:val="0"/>
          <w:marRight w:val="0"/>
          <w:marTop w:val="0"/>
          <w:marBottom w:val="0"/>
          <w:divBdr>
            <w:top w:val="none" w:sz="0" w:space="0" w:color="auto"/>
            <w:left w:val="none" w:sz="0" w:space="0" w:color="auto"/>
            <w:bottom w:val="none" w:sz="0" w:space="0" w:color="auto"/>
            <w:right w:val="none" w:sz="0" w:space="0" w:color="auto"/>
          </w:divBdr>
          <w:divsChild>
            <w:div w:id="647978377">
              <w:marLeft w:val="0"/>
              <w:marRight w:val="0"/>
              <w:marTop w:val="0"/>
              <w:marBottom w:val="0"/>
              <w:divBdr>
                <w:top w:val="none" w:sz="0" w:space="0" w:color="auto"/>
                <w:left w:val="none" w:sz="0" w:space="0" w:color="auto"/>
                <w:bottom w:val="none" w:sz="0" w:space="0" w:color="auto"/>
                <w:right w:val="none" w:sz="0" w:space="0" w:color="auto"/>
              </w:divBdr>
            </w:div>
            <w:div w:id="1104810584">
              <w:marLeft w:val="0"/>
              <w:marRight w:val="0"/>
              <w:marTop w:val="0"/>
              <w:marBottom w:val="0"/>
              <w:divBdr>
                <w:top w:val="none" w:sz="0" w:space="0" w:color="auto"/>
                <w:left w:val="none" w:sz="0" w:space="0" w:color="auto"/>
                <w:bottom w:val="none" w:sz="0" w:space="0" w:color="auto"/>
                <w:right w:val="none" w:sz="0" w:space="0" w:color="auto"/>
              </w:divBdr>
              <w:divsChild>
                <w:div w:id="7401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5623">
          <w:marLeft w:val="0"/>
          <w:marRight w:val="0"/>
          <w:marTop w:val="0"/>
          <w:marBottom w:val="0"/>
          <w:divBdr>
            <w:top w:val="none" w:sz="0" w:space="0" w:color="auto"/>
            <w:left w:val="none" w:sz="0" w:space="0" w:color="auto"/>
            <w:bottom w:val="none" w:sz="0" w:space="0" w:color="auto"/>
            <w:right w:val="none" w:sz="0" w:space="0" w:color="auto"/>
          </w:divBdr>
          <w:divsChild>
            <w:div w:id="650255659">
              <w:marLeft w:val="0"/>
              <w:marRight w:val="0"/>
              <w:marTop w:val="0"/>
              <w:marBottom w:val="0"/>
              <w:divBdr>
                <w:top w:val="single" w:sz="6" w:space="23" w:color="E9E9E9"/>
                <w:left w:val="single" w:sz="6" w:space="23" w:color="E9E9E9"/>
                <w:bottom w:val="single" w:sz="6" w:space="23" w:color="E9E9E9"/>
                <w:right w:val="single" w:sz="6" w:space="23" w:color="E9E9E9"/>
              </w:divBdr>
              <w:divsChild>
                <w:div w:id="347144323">
                  <w:marLeft w:val="0"/>
                  <w:marRight w:val="0"/>
                  <w:marTop w:val="0"/>
                  <w:marBottom w:val="0"/>
                  <w:divBdr>
                    <w:top w:val="none" w:sz="0" w:space="0" w:color="auto"/>
                    <w:left w:val="none" w:sz="0" w:space="0" w:color="auto"/>
                    <w:bottom w:val="none" w:sz="0" w:space="0" w:color="auto"/>
                    <w:right w:val="none" w:sz="0" w:space="0" w:color="auto"/>
                  </w:divBdr>
                  <w:divsChild>
                    <w:div w:id="1142235028">
                      <w:marLeft w:val="0"/>
                      <w:marRight w:val="0"/>
                      <w:marTop w:val="0"/>
                      <w:marBottom w:val="0"/>
                      <w:divBdr>
                        <w:top w:val="none" w:sz="0" w:space="0" w:color="auto"/>
                        <w:left w:val="none" w:sz="0" w:space="0" w:color="auto"/>
                        <w:bottom w:val="none" w:sz="0" w:space="0" w:color="auto"/>
                        <w:right w:val="none" w:sz="0" w:space="0" w:color="auto"/>
                      </w:divBdr>
                      <w:divsChild>
                        <w:div w:id="600727928">
                          <w:marLeft w:val="75"/>
                          <w:marRight w:val="75"/>
                          <w:marTop w:val="150"/>
                          <w:marBottom w:val="150"/>
                          <w:divBdr>
                            <w:top w:val="single" w:sz="6" w:space="0" w:color="E9E9E9"/>
                            <w:left w:val="single" w:sz="6" w:space="0" w:color="E9E9E9"/>
                            <w:bottom w:val="single" w:sz="6" w:space="0" w:color="E9E9E9"/>
                            <w:right w:val="single" w:sz="6" w:space="0" w:color="E9E9E9"/>
                          </w:divBdr>
                        </w:div>
                        <w:div w:id="1328098289">
                          <w:marLeft w:val="75"/>
                          <w:marRight w:val="75"/>
                          <w:marTop w:val="150"/>
                          <w:marBottom w:val="150"/>
                          <w:divBdr>
                            <w:top w:val="single" w:sz="6" w:space="0" w:color="E9E9E9"/>
                            <w:left w:val="single" w:sz="6" w:space="0" w:color="E9E9E9"/>
                            <w:bottom w:val="single" w:sz="6" w:space="0" w:color="E9E9E9"/>
                            <w:right w:val="single" w:sz="6" w:space="0" w:color="E9E9E9"/>
                          </w:divBdr>
                        </w:div>
                      </w:divsChild>
                    </w:div>
                    <w:div w:id="18121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70347">
      <w:bodyDiv w:val="1"/>
      <w:marLeft w:val="0"/>
      <w:marRight w:val="0"/>
      <w:marTop w:val="0"/>
      <w:marBottom w:val="0"/>
      <w:divBdr>
        <w:top w:val="none" w:sz="0" w:space="0" w:color="auto"/>
        <w:left w:val="none" w:sz="0" w:space="0" w:color="auto"/>
        <w:bottom w:val="none" w:sz="0" w:space="0" w:color="auto"/>
        <w:right w:val="none" w:sz="0" w:space="0" w:color="auto"/>
      </w:divBdr>
    </w:div>
    <w:div w:id="775177293">
      <w:bodyDiv w:val="1"/>
      <w:marLeft w:val="0"/>
      <w:marRight w:val="0"/>
      <w:marTop w:val="0"/>
      <w:marBottom w:val="0"/>
      <w:divBdr>
        <w:top w:val="none" w:sz="0" w:space="0" w:color="auto"/>
        <w:left w:val="none" w:sz="0" w:space="0" w:color="auto"/>
        <w:bottom w:val="none" w:sz="0" w:space="0" w:color="auto"/>
        <w:right w:val="none" w:sz="0" w:space="0" w:color="auto"/>
      </w:divBdr>
    </w:div>
    <w:div w:id="843860612">
      <w:bodyDiv w:val="1"/>
      <w:marLeft w:val="0"/>
      <w:marRight w:val="0"/>
      <w:marTop w:val="0"/>
      <w:marBottom w:val="0"/>
      <w:divBdr>
        <w:top w:val="none" w:sz="0" w:space="0" w:color="auto"/>
        <w:left w:val="none" w:sz="0" w:space="0" w:color="auto"/>
        <w:bottom w:val="none" w:sz="0" w:space="0" w:color="auto"/>
        <w:right w:val="none" w:sz="0" w:space="0" w:color="auto"/>
      </w:divBdr>
      <w:divsChild>
        <w:div w:id="105126151">
          <w:marLeft w:val="0"/>
          <w:marRight w:val="0"/>
          <w:marTop w:val="0"/>
          <w:marBottom w:val="0"/>
          <w:divBdr>
            <w:top w:val="none" w:sz="0" w:space="0" w:color="auto"/>
            <w:left w:val="none" w:sz="0" w:space="0" w:color="auto"/>
            <w:bottom w:val="none" w:sz="0" w:space="0" w:color="auto"/>
            <w:right w:val="none" w:sz="0" w:space="0" w:color="auto"/>
          </w:divBdr>
        </w:div>
      </w:divsChild>
    </w:div>
    <w:div w:id="940449716">
      <w:bodyDiv w:val="1"/>
      <w:marLeft w:val="0"/>
      <w:marRight w:val="0"/>
      <w:marTop w:val="0"/>
      <w:marBottom w:val="0"/>
      <w:divBdr>
        <w:top w:val="none" w:sz="0" w:space="0" w:color="auto"/>
        <w:left w:val="none" w:sz="0" w:space="0" w:color="auto"/>
        <w:bottom w:val="none" w:sz="0" w:space="0" w:color="auto"/>
        <w:right w:val="none" w:sz="0" w:space="0" w:color="auto"/>
      </w:divBdr>
    </w:div>
    <w:div w:id="1182428837">
      <w:bodyDiv w:val="1"/>
      <w:marLeft w:val="0"/>
      <w:marRight w:val="0"/>
      <w:marTop w:val="0"/>
      <w:marBottom w:val="0"/>
      <w:divBdr>
        <w:top w:val="none" w:sz="0" w:space="0" w:color="auto"/>
        <w:left w:val="none" w:sz="0" w:space="0" w:color="auto"/>
        <w:bottom w:val="none" w:sz="0" w:space="0" w:color="auto"/>
        <w:right w:val="none" w:sz="0" w:space="0" w:color="auto"/>
      </w:divBdr>
    </w:div>
    <w:div w:id="1259754464">
      <w:bodyDiv w:val="1"/>
      <w:marLeft w:val="0"/>
      <w:marRight w:val="0"/>
      <w:marTop w:val="0"/>
      <w:marBottom w:val="0"/>
      <w:divBdr>
        <w:top w:val="none" w:sz="0" w:space="0" w:color="auto"/>
        <w:left w:val="none" w:sz="0" w:space="0" w:color="auto"/>
        <w:bottom w:val="none" w:sz="0" w:space="0" w:color="auto"/>
        <w:right w:val="none" w:sz="0" w:space="0" w:color="auto"/>
      </w:divBdr>
    </w:div>
    <w:div w:id="1457945912">
      <w:bodyDiv w:val="1"/>
      <w:marLeft w:val="0"/>
      <w:marRight w:val="0"/>
      <w:marTop w:val="0"/>
      <w:marBottom w:val="0"/>
      <w:divBdr>
        <w:top w:val="none" w:sz="0" w:space="0" w:color="auto"/>
        <w:left w:val="none" w:sz="0" w:space="0" w:color="auto"/>
        <w:bottom w:val="none" w:sz="0" w:space="0" w:color="auto"/>
        <w:right w:val="none" w:sz="0" w:space="0" w:color="auto"/>
      </w:divBdr>
    </w:div>
    <w:div w:id="1463882005">
      <w:bodyDiv w:val="1"/>
      <w:marLeft w:val="0"/>
      <w:marRight w:val="0"/>
      <w:marTop w:val="0"/>
      <w:marBottom w:val="0"/>
      <w:divBdr>
        <w:top w:val="none" w:sz="0" w:space="0" w:color="auto"/>
        <w:left w:val="none" w:sz="0" w:space="0" w:color="auto"/>
        <w:bottom w:val="none" w:sz="0" w:space="0" w:color="auto"/>
        <w:right w:val="none" w:sz="0" w:space="0" w:color="auto"/>
      </w:divBdr>
    </w:div>
    <w:div w:id="1792213009">
      <w:bodyDiv w:val="1"/>
      <w:marLeft w:val="0"/>
      <w:marRight w:val="0"/>
      <w:marTop w:val="0"/>
      <w:marBottom w:val="0"/>
      <w:divBdr>
        <w:top w:val="none" w:sz="0" w:space="0" w:color="auto"/>
        <w:left w:val="none" w:sz="0" w:space="0" w:color="auto"/>
        <w:bottom w:val="none" w:sz="0" w:space="0" w:color="auto"/>
        <w:right w:val="none" w:sz="0" w:space="0" w:color="auto"/>
      </w:divBdr>
    </w:div>
    <w:div w:id="200018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footer" Target="footer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footnotes" Target="foot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customXml" Target="../customXml/item2.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endnotes" Target="endnotes.xml"/><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numbering" Target="numbering.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styles" Target="styles.xml"/><Relationship Id="rId9" Type="http://schemas.openxmlformats.org/officeDocument/2006/relationships/image" Target="media/image3.png"/><Relationship Id="rId26"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E2B52-AFC0-4104-98CE-399B14A5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3630</Words>
  <Characters>20693</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濵田 誠悟</dc:creator>
  <cp:keywords/>
  <dc:description/>
  <cp:lastModifiedBy>濵田 誠悟</cp:lastModifiedBy>
  <cp:revision>2</cp:revision>
  <dcterms:created xsi:type="dcterms:W3CDTF">2026-06-27T04:30:00Z</dcterms:created>
  <dcterms:modified xsi:type="dcterms:W3CDTF">2026-06-27T04:30:00Z</dcterms:modified>
</cp:coreProperties>
</file>